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xmlns:w="http://schemas.openxmlformats.org/wordprocessingml/2006/main">
        <w:jc w:val="center"/>
        <w:rPr>
          <w:rFonts w:ascii="Calibri" w:eastAsia="Calibri" w:hAnsi="Calibri" w:cs="Calibri"/>
          <w:b/>
          <w:bCs/>
          <w:sz w:val="40"/>
          <w:szCs w:val="40"/>
        </w:rPr>
      </w:pPr>
      <w:r xmlns:w="http://schemas.openxmlformats.org/wordprocessingml/2006/main" w:rsidRPr="00FE03A6">
        <w:rPr>
          <w:rFonts w:ascii="Calibri" w:eastAsia="Calibri" w:hAnsi="Calibri" w:cs="Calibri"/>
          <w:b/>
          <w:bCs/>
          <w:sz w:val="40"/>
          <w:szCs w:val="40"/>
        </w:rPr>
        <w:t xml:space="preserve">페리 필립스 박사, 미가,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E03A6">
        <w:rPr>
          <w:rFonts w:ascii="Calibri" w:eastAsia="Calibri" w:hAnsi="Calibri" w:cs="Calibri"/>
          <w:b/>
          <w:bCs/>
          <w:sz w:val="40"/>
          <w:szCs w:val="40"/>
        </w:rPr>
        <w:t xml:space="preserve">순환도로 밖의 선지자, 세션 4, 미가 3</w:t>
      </w:r>
    </w:p>
    <w:p w14:paraId="3C6861BD" w14:textId="09FCB4E5" w:rsidR="00FE03A6" w:rsidRPr="00FE03A6" w:rsidRDefault="00FE03A6" w:rsidP="00FE03A6">
      <w:pPr xmlns:w="http://schemas.openxmlformats.org/wordprocessingml/2006/main">
        <w:jc w:val="center"/>
        <w:rPr>
          <w:rFonts w:ascii="Calibri" w:eastAsia="Calibri" w:hAnsi="Calibri" w:cs="Calibri"/>
          <w:sz w:val="26"/>
          <w:szCs w:val="26"/>
        </w:rPr>
      </w:pPr>
      <w:r xmlns:w="http://schemas.openxmlformats.org/wordprocessingml/2006/main" w:rsidRPr="00FE03A6">
        <w:rPr>
          <w:rFonts w:ascii="AA Times New Roman" w:eastAsia="Calibri" w:hAnsi="AA Times New Roman" w:cs="AA Times New Roman"/>
          <w:sz w:val="26"/>
          <w:szCs w:val="26"/>
        </w:rPr>
        <w:t xml:space="preserve">© </w:t>
      </w:r>
      <w:r xmlns:w="http://schemas.openxmlformats.org/wordprocessingml/2006/main" w:rsidRPr="00FE03A6">
        <w:rPr>
          <w:rFonts w:ascii="Calibri" w:eastAsia="Calibri" w:hAnsi="Calibri" w:cs="Calibri"/>
          <w:sz w:val="26"/>
          <w:szCs w:val="26"/>
        </w:rPr>
        <w:t xml:space="preserve">2024 페리 필립스와 테드 힐데브란트</w:t>
      </w:r>
    </w:p>
    <w:p w14:paraId="2920654E" w14:textId="77777777" w:rsidR="00FE03A6" w:rsidRPr="00FE03A6" w:rsidRDefault="00FE03A6">
      <w:pPr>
        <w:rPr>
          <w:sz w:val="26"/>
          <w:szCs w:val="26"/>
        </w:rPr>
      </w:pPr>
    </w:p>
    <w:p w14:paraId="4DFEC290" w14:textId="29E8DCB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 박사입니다. 일레인 필립스와 페리 필립스, 그리고 순환 도로 밖의 선지자 미가서에 대한 그들의 가르침. 세션 4, Micah 3입니다. </w:t>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안녕하세요, Perry Phillips님, </w:t>
      </w:r>
      <w:r xmlns:w="http://schemas.openxmlformats.org/wordprocessingml/2006/main" w:rsidRPr="00FE03A6">
        <w:rPr>
          <w:rFonts w:ascii="Calibri" w:eastAsia="Calibri" w:hAnsi="Calibri" w:cs="Calibri"/>
          <w:sz w:val="26"/>
          <w:szCs w:val="26"/>
        </w:rPr>
        <w:t xml:space="preserve">3장으로 돌아왔습니다.</w:t>
      </w:r>
    </w:p>
    <w:p w14:paraId="417AE0CF" w14:textId="77777777" w:rsidR="009F2B74" w:rsidRPr="00FE03A6" w:rsidRDefault="009F2B74">
      <w:pPr>
        <w:rPr>
          <w:sz w:val="26"/>
          <w:szCs w:val="26"/>
        </w:rPr>
      </w:pPr>
    </w:p>
    <w:p w14:paraId="220F3E84" w14:textId="5A8B00D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주제는 미가 소개, 순환도로 밖의 선지자입니다. 미가서의 다양한 측면, 즉 정경, 지리적, 역사적, 신학적, 문학적 측면을 연구하는 것이며 3장으로 향하고 있습니다. 먼저, 지금까지 우리가 수행한 작업에 대한 광범위한 검토를 위한 간단한 검토입니다.</w:t>
      </w:r>
    </w:p>
    <w:p w14:paraId="3DDE1536" w14:textId="77777777" w:rsidR="009F2B74" w:rsidRPr="00FE03A6" w:rsidRDefault="009F2B74">
      <w:pPr>
        <w:rPr>
          <w:sz w:val="26"/>
          <w:szCs w:val="26"/>
        </w:rPr>
      </w:pPr>
    </w:p>
    <w:p w14:paraId="0BE0887F" w14:textId="21AB8FC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서문과 1장과 2장을 살펴보시기 바랍니다. 여기서는 지리, 지형 등에 대해 더 자세히 설명합니다. 그러나 역사적, 지리적 환경에서 1장은 언약 논쟁을 전개합니다. 이것이 바로 검사요 재판관이시며 나도 증인이 되시는 여호와께서 언약을 어긴 이스라엘과 야곱을 향하여 질책하시는 것입니다.</w:t>
      </w:r>
    </w:p>
    <w:p w14:paraId="3FE11560" w14:textId="77777777" w:rsidR="009F2B74" w:rsidRPr="00FE03A6" w:rsidRDefault="009F2B74">
      <w:pPr>
        <w:rPr>
          <w:sz w:val="26"/>
          <w:szCs w:val="26"/>
        </w:rPr>
      </w:pPr>
    </w:p>
    <w:p w14:paraId="38FDE848" w14:textId="2E38751F"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2장에서는 지도자들의 죄, 주로 억압적인 죄, 그리고 선지자들의 죄, 곧 거짓이 나옵니다. 그리고 이것은 우리가 진행하면서 확장될 것입니다. 자, 여기 3장에 대한 소개가 있습니다.</w:t>
      </w:r>
    </w:p>
    <w:p w14:paraId="7FC4D4EA" w14:textId="77777777" w:rsidR="009F2B74" w:rsidRPr="00FE03A6" w:rsidRDefault="009F2B74">
      <w:pPr>
        <w:rPr>
          <w:sz w:val="26"/>
          <w:szCs w:val="26"/>
        </w:rPr>
      </w:pPr>
    </w:p>
    <w:p w14:paraId="3D290F24" w14:textId="4D76518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이것은 치아스틱 구조를 가지고 있습니다. 이것이 의미하는 바는 다음과 같습니다. 논의되고 있는 자료를 강조하는 시적 구조입니다.</w:t>
      </w:r>
    </w:p>
    <w:p w14:paraId="6B36B4E9" w14:textId="77777777" w:rsidR="009F2B74" w:rsidRPr="00FE03A6" w:rsidRDefault="009F2B74">
      <w:pPr>
        <w:rPr>
          <w:sz w:val="26"/>
          <w:szCs w:val="26"/>
        </w:rPr>
      </w:pPr>
    </w:p>
    <w:p w14:paraId="2CC750DF" w14:textId="1852620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특별한 경우에 우리가 할 수 있는 일은 이 장을 세 개의 단원으로 나누는 것입니다. 1절부터 4절까지는 통치자들과 지도자들과 우두머리들을 다루고 있습니다. 미가는 머리들을 두고 말하고 있습니다.</w:t>
      </w:r>
    </w:p>
    <w:p w14:paraId="75764929" w14:textId="77777777" w:rsidR="009F2B74" w:rsidRPr="00FE03A6" w:rsidRDefault="009F2B74">
      <w:pPr>
        <w:rPr>
          <w:sz w:val="26"/>
          <w:szCs w:val="26"/>
        </w:rPr>
      </w:pPr>
    </w:p>
    <w:p w14:paraId="55E1950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내 말은 국가 원수를 의미합니다. 그리고 3부작의 두 번째 부분인 5절에서 8절은 선지자들을 다루고 있습니다. 그리고 이것은 주님께서 말씀하시는 것입니다.</w:t>
      </w:r>
    </w:p>
    <w:p w14:paraId="4A1F973E" w14:textId="77777777" w:rsidR="009F2B74" w:rsidRPr="00FE03A6" w:rsidRDefault="009F2B74">
      <w:pPr>
        <w:rPr>
          <w:sz w:val="26"/>
          <w:szCs w:val="26"/>
        </w:rPr>
      </w:pPr>
    </w:p>
    <w:p w14:paraId="38FA13F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마지막으로 9절부터 12절까지, 통치자들에게 돌아가자 미가가 다시 말합니다. 그러니 우리는 갑니다, 미가, 주님, 미가. 이것이 바로 우리가 Chiastic 구조를 의미하는 것입니다. 몇 가지 유사점과 함께 결합된 방식입니다.</w:t>
      </w:r>
    </w:p>
    <w:p w14:paraId="6CDCE0E4" w14:textId="77777777" w:rsidR="009F2B74" w:rsidRPr="00FE03A6" w:rsidRDefault="009F2B74">
      <w:pPr>
        <w:rPr>
          <w:sz w:val="26"/>
          <w:szCs w:val="26"/>
        </w:rPr>
      </w:pPr>
    </w:p>
    <w:p w14:paraId="70AC75D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나서 우리는 4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절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 4절, 4절의 배열을 주목합니다. 거의 충분히 가깝습니다. 우리가 본 논쟁이나 심판의 신탁은 1장에서 시작됩니다.</w:t>
      </w:r>
    </w:p>
    <w:p w14:paraId="2331082E" w14:textId="77777777" w:rsidR="009F2B74" w:rsidRPr="00FE03A6" w:rsidRDefault="009F2B74">
      <w:pPr>
        <w:rPr>
          <w:sz w:val="26"/>
          <w:szCs w:val="26"/>
        </w:rPr>
      </w:pPr>
    </w:p>
    <w:p w14:paraId="2B138F2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이는 백성이 언약을 배반하였으므로 여호와께서 그 백성과 더불어 벌하시는 논쟁이니라 그리고 이것은 RBY Scott의 저서 The Relevance of the Prophets에서 나온 것입니다. 109페이지 입니다.</w:t>
      </w:r>
    </w:p>
    <w:p w14:paraId="2868693F" w14:textId="77777777" w:rsidR="009F2B74" w:rsidRPr="00FE03A6" w:rsidRDefault="009F2B74">
      <w:pPr>
        <w:rPr>
          <w:sz w:val="26"/>
          <w:szCs w:val="26"/>
        </w:rPr>
      </w:pPr>
    </w:p>
    <w:p w14:paraId="489A5CB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나는 그가 말한 것을 인용하고 있습니다. 여기 3장 1절에 나오는 내용은 피고인에게 보내는 소환장입니다. 즉, 귀하는 지금 법원으로부터 귀하의 사건을 진술하기 위해 소환되고 있습니다.</w:t>
      </w:r>
    </w:p>
    <w:p w14:paraId="64E2E517" w14:textId="77777777" w:rsidR="009F2B74" w:rsidRPr="00FE03A6" w:rsidRDefault="009F2B74">
      <w:pPr>
        <w:rPr>
          <w:sz w:val="26"/>
          <w:szCs w:val="26"/>
        </w:rPr>
      </w:pPr>
    </w:p>
    <w:p w14:paraId="6F7B87AF" w14:textId="1DC0A4C2"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그래서 1절에는 야곱의 우두머리들과 이스라엘 집의 통치자들이 나옵니다. 이것이 소환장입니다. 2절에는 기소가 나옵니다.</w:t>
      </w:r>
    </w:p>
    <w:p w14:paraId="711126BA" w14:textId="77777777" w:rsidR="009F2B74" w:rsidRPr="00FE03A6" w:rsidRDefault="009F2B74">
      <w:pPr>
        <w:rPr>
          <w:sz w:val="26"/>
          <w:szCs w:val="26"/>
        </w:rPr>
      </w:pPr>
    </w:p>
    <w:p w14:paraId="3A07ABFA" w14:textId="027D5B0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선을 미워하고 악을 사랑하는 너희가 고소를 당하는 것은 이것이니라 그리고 일레인은 이전에 이사야 5장 20절을 언급했는데, 진리를 거짓으로, 거짓을 진리로 대체하는 너희에게 화가 있을 것이라. 이것이 여기서 일어나고 있는 일입니다.</w:t>
      </w:r>
    </w:p>
    <w:p w14:paraId="535D59C8" w14:textId="77777777" w:rsidR="009F2B74" w:rsidRPr="00FE03A6" w:rsidRDefault="009F2B74">
      <w:pPr>
        <w:rPr>
          <w:sz w:val="26"/>
          <w:szCs w:val="26"/>
        </w:rPr>
      </w:pPr>
    </w:p>
    <w:p w14:paraId="3F4A1DD4" w14:textId="109A2A5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하나님의 심판과의 연결 고리는 12절의 첫 부분입니다. 그러므로 여러분으로 인해 이런 일이 일어날 것입니다. 이제 이 장 시온의 마지막 구절인 12절의 두 번째 부분인 재판관의 판결이 밭처럼 갈아질 것입니다.</w:t>
      </w:r>
    </w:p>
    <w:p w14:paraId="1967357F" w14:textId="77777777" w:rsidR="009F2B74" w:rsidRPr="00FE03A6" w:rsidRDefault="009F2B74">
      <w:pPr>
        <w:rPr>
          <w:sz w:val="26"/>
          <w:szCs w:val="26"/>
        </w:rPr>
      </w:pPr>
    </w:p>
    <w:p w14:paraId="277BF6B2" w14:textId="58B895A0"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그럼, 다시 한 번 살펴보겠습니다. 피고인을 소환합니다. 즉, 지금 여기 내 앞에 나타나라.</w:t>
      </w:r>
    </w:p>
    <w:p w14:paraId="59B3CEEC" w14:textId="77777777" w:rsidR="009F2B74" w:rsidRPr="00FE03A6" w:rsidRDefault="009F2B74">
      <w:pPr>
        <w:rPr>
          <w:sz w:val="26"/>
          <w:szCs w:val="26"/>
        </w:rPr>
      </w:pPr>
    </w:p>
    <w:p w14:paraId="62161FC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이것이 기소장입니다. 당신은 상황을 뒤집어 놓았습니다. 당신은 진실을 거짓이라고 부르고 거짓을 진실이라고 부르고 있습니다.</w:t>
      </w:r>
    </w:p>
    <w:p w14:paraId="05CE12A7" w14:textId="77777777" w:rsidR="009F2B74" w:rsidRPr="00FE03A6" w:rsidRDefault="009F2B74">
      <w:pPr>
        <w:rPr>
          <w:sz w:val="26"/>
          <w:szCs w:val="26"/>
        </w:rPr>
      </w:pPr>
    </w:p>
    <w:p w14:paraId="4DAE3FB9" w14:textId="3C51045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이제 그 결과로 심판이 있게 될 것인데 그것이 12장의 마지막 부분인 12절 첫 부분에 나옵니다. 그리고 마지막으로 이것이 문장이 될 것입니다. 시온은 밭처럼 갈아질 것이다.</w:t>
      </w:r>
    </w:p>
    <w:p w14:paraId="30CF78BF" w14:textId="77777777" w:rsidR="009F2B74" w:rsidRPr="00FE03A6" w:rsidRDefault="009F2B74">
      <w:pPr>
        <w:rPr>
          <w:sz w:val="26"/>
          <w:szCs w:val="26"/>
        </w:rPr>
      </w:pPr>
    </w:p>
    <w:p w14:paraId="2257F76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즉, 예루살렘 성 시온이 멸망하게 된다는 것입니다. 이제 4-4-4 구조에 대해 자세히 알아보면서 3장을 설명하겠습니다. 1-4절, 관원들을 정죄함.</w:t>
      </w:r>
    </w:p>
    <w:p w14:paraId="23B9FC5D" w14:textId="77777777" w:rsidR="009F2B74" w:rsidRPr="00FE03A6" w:rsidRDefault="009F2B74">
      <w:pPr>
        <w:rPr>
          <w:sz w:val="26"/>
          <w:szCs w:val="26"/>
        </w:rPr>
      </w:pPr>
    </w:p>
    <w:p w14:paraId="3113312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1절. 저는 이 특정 장에 대해 New American Standard Bible을 사용하고 있습니다. 내가 말하되 지금 미가야, 야곱의 우두머리들이요 이스라엘 집의 통치자들이니라 공의를 아는 것이 너희의 알 바 아니냐? 이것은 분명히 수사학적 질문이다. 물론 그들은 정의가 무엇인지 알아야 합니다.</w:t>
      </w:r>
    </w:p>
    <w:p w14:paraId="4850CBC7" w14:textId="77777777" w:rsidR="009F2B74" w:rsidRPr="00FE03A6" w:rsidRDefault="009F2B74">
      <w:pPr>
        <w:rPr>
          <w:sz w:val="26"/>
          <w:szCs w:val="26"/>
        </w:rPr>
      </w:pPr>
    </w:p>
    <w:p w14:paraId="5EA676BF" w14:textId="5BEB096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그것은 수사적으로 질문되고 있습니다. 그리고 이 특정 슬라이드의 맨 위에는 3개 중 1개라는 메모가 있는 것을 보실 수 있습니다. 이것이 의미하는 바는 이 음표는 세 부분으로 구성되어 있다는 것입니다. 이것이 첫 번째 부분입니다.</w:t>
      </w:r>
    </w:p>
    <w:p w14:paraId="332654FB" w14:textId="77777777" w:rsidR="009F2B74" w:rsidRPr="00FE03A6" w:rsidRDefault="009F2B74">
      <w:pPr>
        <w:rPr>
          <w:sz w:val="26"/>
          <w:szCs w:val="26"/>
        </w:rPr>
      </w:pPr>
    </w:p>
    <w:p w14:paraId="6096E1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분모 숫자를 보면 제가 이 특정 설명에 대해 얼마나 장황하게 설명할지 알 수 있습니다. 그러나 어쨌든 이것은 이 특정 장에 대한 분석의 첫 번째 부분입니다. 그리고 나는 1절부터 4절까지에서 이것이 미가의 마음에서 나오는 것이라고 말했습니다. 왜냐하면 그가 말하기를 내 백성은 다른 곳에 있기 때문입니다.</w:t>
      </w:r>
    </w:p>
    <w:p w14:paraId="175A72B2" w14:textId="77777777" w:rsidR="009F2B74" w:rsidRPr="00FE03A6" w:rsidRDefault="009F2B74">
      <w:pPr>
        <w:rPr>
          <w:sz w:val="26"/>
          <w:szCs w:val="26"/>
        </w:rPr>
      </w:pPr>
    </w:p>
    <w:p w14:paraId="03EED9A7" w14:textId="02282400"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하나님께서는 5절에서 이것이 예레미야의 말씀과 주님의 말씀이 합쳐지는 예레미야와 비슷하다고 말씀하셨습니다. Elaine은 이미 그것에 대해 논의했습니다. 우리가 베드로전서를 읽으면서 알게 된 주님의 말씀과 선지자의 말씀은 성령의 인도를 받습니다.</w:t>
      </w:r>
    </w:p>
    <w:p w14:paraId="7D209DFA" w14:textId="77777777" w:rsidR="009F2B74" w:rsidRPr="00FE03A6" w:rsidRDefault="009F2B74">
      <w:pPr>
        <w:rPr>
          <w:sz w:val="26"/>
          <w:szCs w:val="26"/>
        </w:rPr>
      </w:pPr>
    </w:p>
    <w:p w14:paraId="67597681" w14:textId="26612E44"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그러므로 선지자가 성령의 주님께 말할 때에는 주님을 대신하여 말하는 것입니다. 그러므로 주님의 말씀과 선지자의 말씀은 영감으로 인해 하나이며 동일합니다. 그리고 2장 12절에서 본 것처럼, 이 특별한 경우에는 야곱과 이스라엘이라는 용어가 북쪽 왕국과 남쪽 왕국을 모두 포함한다는 것을 알 수 있습니다.</w:t>
      </w:r>
    </w:p>
    <w:p w14:paraId="6E242846" w14:textId="77777777" w:rsidR="009F2B74" w:rsidRPr="00FE03A6" w:rsidRDefault="009F2B74">
      <w:pPr>
        <w:rPr>
          <w:sz w:val="26"/>
          <w:szCs w:val="26"/>
        </w:rPr>
      </w:pPr>
    </w:p>
    <w:p w14:paraId="7C29F778" w14:textId="79389F5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마지막으로 지도자들을 머리와 통치자라고 부릅니다. 전자에는 판사도 포함될 수 있는데, 이는 법체계가 지배계급만큼 부패했음을 의미합니다. 그리고 우리는 정의, 히브리어 </w:t>
      </w:r>
      <w:r xmlns:w="http://schemas.openxmlformats.org/wordprocessingml/2006/main" w:rsidRPr="00FE03A6">
        <w:rPr>
          <w:rFonts w:ascii="Calibri" w:eastAsia="Calibri" w:hAnsi="Calibri" w:cs="Calibri"/>
          <w:sz w:val="26"/>
          <w:szCs w:val="26"/>
        </w:rPr>
        <w:t xml:space="preserve">미슈파트(mishpat)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정의가 지도자들에 의해 왜곡되었음을 </w:t>
      </w:r>
      <w:r xmlns:w="http://schemas.openxmlformats.org/wordprocessingml/2006/main" w:rsidRPr="00FE03A6">
        <w:rPr>
          <w:rFonts w:ascii="Calibri" w:eastAsia="Calibri" w:hAnsi="Calibri" w:cs="Calibri"/>
          <w:sz w:val="26"/>
          <w:szCs w:val="26"/>
        </w:rPr>
        <w:t xml:space="preserve">알게 될 것입니다 .</w:t>
      </w:r>
      <w:proofErr xmlns:w="http://schemas.openxmlformats.org/wordprocessingml/2006/main" w:type="spellStart"/>
    </w:p>
    <w:p w14:paraId="7107A21D" w14:textId="77777777" w:rsidR="009F2B74" w:rsidRPr="00FE03A6" w:rsidRDefault="009F2B74">
      <w:pPr>
        <w:rPr>
          <w:sz w:val="26"/>
          <w:szCs w:val="26"/>
        </w:rPr>
      </w:pPr>
    </w:p>
    <w:p w14:paraId="4CE3258D" w14:textId="4261843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그래서 우리가 발견한 것은 전체 시스템에 걸쳐 실제로 부패가 발생했다는 것입니다. 선지자들은 </w:t>
      </w:r>
      <w:r xmlns:w="http://schemas.openxmlformats.org/wordprocessingml/2006/main" w:rsidRPr="00FE03A6">
        <w:rPr>
          <w:rFonts w:ascii="Calibri" w:eastAsia="Calibri" w:hAnsi="Calibri" w:cs="Calibri"/>
          <w:sz w:val="26"/>
          <w:szCs w:val="26"/>
        </w:rPr>
        <w:t xml:space="preserve">부패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했습니다 </w:t>
      </w:r>
      <w:proofErr xmlns:w="http://schemas.openxmlformats.org/wordprocessingml/2006/main" w:type="gramStart"/>
      <w:r xmlns:w="http://schemas.openxmlformats.org/wordprocessingml/2006/main" w:rsidR="002E50B9">
        <w:rPr>
          <w:rFonts w:ascii="Calibri" w:eastAsia="Calibri" w:hAnsi="Calibri" w:cs="Calibri"/>
          <w:sz w:val="26"/>
          <w:szCs w:val="26"/>
        </w:rPr>
        <w:t xml:space="preserve">. 우리는 그것을 보았습니다. 지도자들과 정치 지도자들은 부패했습니다.</w:t>
      </w:r>
    </w:p>
    <w:p w14:paraId="4124652B" w14:textId="77777777" w:rsidR="009F2B74" w:rsidRPr="00FE03A6" w:rsidRDefault="009F2B74">
      <w:pPr>
        <w:rPr>
          <w:sz w:val="26"/>
          <w:szCs w:val="26"/>
        </w:rPr>
      </w:pPr>
    </w:p>
    <w:p w14:paraId="2C49FF6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우리가 보는 바와 같이 제사장들은 부패했습니다. 그리고 사회를 구성하는 모든 기관이 부패했습니다. 그리고 그 결과 그들은 토라에서 멀어졌습니다.</w:t>
      </w:r>
    </w:p>
    <w:p w14:paraId="2DD7277F" w14:textId="77777777" w:rsidR="009F2B74" w:rsidRPr="00FE03A6" w:rsidRDefault="009F2B74">
      <w:pPr>
        <w:rPr>
          <w:sz w:val="26"/>
          <w:szCs w:val="26"/>
        </w:rPr>
      </w:pPr>
    </w:p>
    <w:p w14:paraId="3213054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그들은 여호와를 버리고 무익한 우상을 섬겼습니다. 또한 정의도 없습니다. 수사적 질문에서 말했듯이 지도자들은 정의를 알아야하지 않습니까? 이것이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제가 말했던 미 </w:t>
      </w:r>
      <w:r xmlns:w="http://schemas.openxmlformats.org/wordprocessingml/2006/main" w:rsidRPr="00FE03A6">
        <w:rPr>
          <w:rFonts w:ascii="Calibri" w:eastAsia="Calibri" w:hAnsi="Calibri" w:cs="Calibri"/>
          <w:sz w:val="26"/>
          <w:szCs w:val="26"/>
        </w:rPr>
        <w:t xml:space="preserve">쉬팟 입니다.</w:t>
      </w:r>
      <w:proofErr xmlns:w="http://schemas.openxmlformats.org/wordprocessingml/2006/main" w:type="spellEnd"/>
    </w:p>
    <w:p w14:paraId="1EBD91D1" w14:textId="77777777" w:rsidR="009F2B74" w:rsidRPr="00FE03A6" w:rsidRDefault="009F2B74">
      <w:pPr>
        <w:rPr>
          <w:sz w:val="26"/>
          <w:szCs w:val="26"/>
        </w:rPr>
      </w:pPr>
    </w:p>
    <w:p w14:paraId="698FB46C" w14:textId="5BE1953C"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이는 단순한 인지적 지식 이상의 것을 의미합니다. 한 평론가 린드블럼(Lindblom)이 말했듯이, 그것은 언약으로 인해 백성에게 주어진 모든 의무의 총합입니다. 즉, 정의, 즉 미슈팟( </w:t>
      </w:r>
      <w:proofErr xmlns:w="http://schemas.openxmlformats.org/wordprocessingml/2006/main" w:type="spellStart"/>
      <w:r xmlns:w="http://schemas.openxmlformats.org/wordprocessingml/2006/main" w:rsidR="00000000"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00000000" w:rsidRPr="00FE03A6">
        <w:rPr>
          <w:rFonts w:ascii="Calibri" w:eastAsia="Calibri" w:hAnsi="Calibri" w:cs="Calibri"/>
          <w:sz w:val="26"/>
          <w:szCs w:val="26"/>
        </w:rPr>
        <w:t xml:space="preserve">)은 사회의 전체 사회, 신학적 구조에 스며드는 것입니다.</w:t>
      </w:r>
    </w:p>
    <w:p w14:paraId="49098799" w14:textId="77777777" w:rsidR="009F2B74" w:rsidRPr="00FE03A6" w:rsidRDefault="009F2B74">
      <w:pPr>
        <w:rPr>
          <w:sz w:val="26"/>
          <w:szCs w:val="26"/>
        </w:rPr>
      </w:pPr>
    </w:p>
    <w:p w14:paraId="0DA3D5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정의는 무엇을 의미하는가? 정부 행정과 법원에서의 공정성, 형평성. 모든 사람은 법 아래에서 동일하게 여겨져야 합니다. 그러나 Elaine이 이전 장을 논의할 때 지적한 것처럼 이것은 현재 일어나고 있는 일이 아닙니다.</w:t>
      </w:r>
    </w:p>
    <w:p w14:paraId="614DA516" w14:textId="77777777" w:rsidR="009F2B74" w:rsidRPr="00FE03A6" w:rsidRDefault="009F2B74">
      <w:pPr>
        <w:rPr>
          <w:sz w:val="26"/>
          <w:szCs w:val="26"/>
        </w:rPr>
      </w:pPr>
    </w:p>
    <w:p w14:paraId="7AC31CBF" w14:textId="09E6C4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아니, 남의 재산을 부당하게 빼앗는 자들이 있는데, 이것이 심판을 받게 될 부분의 일부입니다. 그리고 나서 우리가 발견한 것은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정의의 수호자, 법에 따라 형평성이 있는지 확인해야 하는 사람들, 이들은 범죄를 선동하고 참여하는 사람들, 특히 토지 재벌의 편에 서는 사람들이라는 것입니다. 이전에 Elaine이 언급한 것입니다. 웃시야 치하에서 나라의 번영 </w:t>
      </w:r>
      <w:r xmlns:w="http://schemas.openxmlformats.org/wordprocessingml/2006/main" w:rsidR="002E50B9">
        <w:rPr>
          <w:rFonts w:ascii="Calibri" w:eastAsia="Calibri" w:hAnsi="Calibri" w:cs="Calibri"/>
          <w:sz w:val="26"/>
          <w:szCs w:val="26"/>
        </w:rPr>
        <w:t xml:space="preserve">과 남왕국의 번영에 큰 창구가 있었고, 이로 인해 불법적으로 국경을 확장하게 되었던 것 같습니다.</w:t>
      </w:r>
    </w:p>
    <w:p w14:paraId="2A32D0D6" w14:textId="77777777" w:rsidR="009F2B74" w:rsidRPr="00FE03A6" w:rsidRDefault="009F2B74">
      <w:pPr>
        <w:rPr>
          <w:sz w:val="26"/>
          <w:szCs w:val="26"/>
        </w:rPr>
      </w:pPr>
    </w:p>
    <w:p w14:paraId="7A82688C" w14:textId="5CF3C434"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여기를 따라 이동하면서 그 예를 보게 될 것입니다. 그렇다면 정의는 어떻게 이루어져야 할까요? 바벨론 사람들이 와서 예루살렘을 멸망시키기 전에 예언한 후기 선지자 예레미야가 있습니다. 그분 역시 예루살렘에서 일어나고 있는 불공정에 관심을 갖고 계십니다. 예레미야서 22장 16절에 이런 내용이 있습니다.</w:t>
      </w:r>
    </w:p>
    <w:p w14:paraId="77F1B5A5" w14:textId="77777777" w:rsidR="009F2B74" w:rsidRPr="00FE03A6" w:rsidRDefault="009F2B74">
      <w:pPr>
        <w:rPr>
          <w:sz w:val="26"/>
          <w:szCs w:val="26"/>
        </w:rPr>
      </w:pPr>
    </w:p>
    <w:p w14:paraId="0ED285A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요시야 왕은 가난한 자와 궁핍한 자를 재판하여 형통하였느니라 이것이 나를 아는 것이 아니냐 여호와의 말씀이니라 그리고 이것이 리더가 행동해야 하는 방식입니다.</w:t>
      </w:r>
    </w:p>
    <w:p w14:paraId="3D5D7A15" w14:textId="77777777" w:rsidR="009F2B74" w:rsidRPr="00FE03A6" w:rsidRDefault="009F2B74">
      <w:pPr>
        <w:rPr>
          <w:sz w:val="26"/>
          <w:szCs w:val="26"/>
        </w:rPr>
      </w:pPr>
    </w:p>
    <w:p w14:paraId="4621567D" w14:textId="2C32824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나서 우리는 신약성서 야고보서 2장에서도 동일한 내용을 발견합니다. 여기서 야고보는 주님에 대한 우리의 사랑이 실제로 다른 사람들에 대한 사랑과 우리가 돌보는 방식으로 표현될 것이라고 말합니다. 다른 사람들을 학대하는 것이 아니라. 2절로 넘어가겠습니다. 음, 수사학적 질문은, 정의를 알아야 하지 않느냐는 것입니다. 물론 대답은 '예'이지만 그렇지 않습니다. 2절에 보면 다음과 같은 말씀이 있습니다. 너희가 선을 미워하고 악을 사랑하여 그 가죽을 벗기고 뼈에서 살을 벗기는도다.</w:t>
      </w:r>
    </w:p>
    <w:p w14:paraId="07FFD19B" w14:textId="77777777" w:rsidR="009F2B74" w:rsidRPr="00FE03A6" w:rsidRDefault="009F2B74">
      <w:pPr>
        <w:rPr>
          <w:sz w:val="26"/>
          <w:szCs w:val="26"/>
        </w:rPr>
      </w:pPr>
    </w:p>
    <w:p w14:paraId="7C18D2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와, 이건 지도자들에 대한 꽤 심각한 혐의입니다. 그것은 무엇을 의미할까요? 아모스 5장 15절에서 볼 수 있듯이 선을 미워하고 악을 더 사랑하는 여러분, 주님께서는 아모스를 통해 사람들에게 무엇을 말씀하시나요? 악을 미워하고 선을 사랑하며 성문에서 정의를 세우라. 그리고 지금 예루살렘에서는 정반대의 일이 일어나고 있습니다.</w:t>
      </w:r>
    </w:p>
    <w:p w14:paraId="5F5A9087" w14:textId="77777777" w:rsidR="009F2B74" w:rsidRPr="00FE03A6" w:rsidRDefault="009F2B74">
      <w:pPr>
        <w:rPr>
          <w:sz w:val="26"/>
          <w:szCs w:val="26"/>
        </w:rPr>
      </w:pPr>
    </w:p>
    <w:p w14:paraId="3067777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이사야 1장 16절 마지막 부분과 17절에는 악행을 그치고 선을 배우며 정의를 구하며 무자비한 자를 책망하며 고아를 옹호하는 구절이 있습니다. Elaine이 </w:t>
      </w:r>
      <w:r xmlns:w="http://schemas.openxmlformats.org/wordprocessingml/2006/main" w:rsidRPr="00FE03A6">
        <w:rPr>
          <w:rFonts w:ascii="Calibri" w:eastAsia="Calibri" w:hAnsi="Calibri" w:cs="Calibri"/>
          <w:sz w:val="26"/>
          <w:szCs w:val="26"/>
        </w:rPr>
        <w:t xml:space="preserve">해야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한다고 말한 바로 그 일을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그들은 하고 있지 않습니다. 그리고 이 내용은 3장에서도 나옵니다.</w:t>
      </w:r>
    </w:p>
    <w:p w14:paraId="0C5EE3B4" w14:textId="77777777" w:rsidR="009F2B74" w:rsidRPr="00FE03A6" w:rsidRDefault="009F2B74">
      <w:pPr>
        <w:rPr>
          <w:sz w:val="26"/>
          <w:szCs w:val="26"/>
        </w:rPr>
      </w:pPr>
    </w:p>
    <w:p w14:paraId="2F523134" w14:textId="6809341D"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과부를 위해 간청하십시오. 이들은 자신을 방어하지 못한 사람들입니다. 다시 한 번 반복합니다. 지도자들은 이러한 특정 사람들을 위해 </w:t>
      </w:r>
      <w:proofErr xmlns:w="http://schemas.openxmlformats.org/wordprocessingml/2006/main" w:type="spellStart"/>
      <w:r xmlns:w="http://schemas.openxmlformats.org/wordprocessingml/2006/main">
        <w:rPr>
          <w:rFonts w:ascii="Calibri" w:eastAsia="Calibri" w:hAnsi="Calibri" w:cs="Calibri"/>
          <w:sz w:val="26"/>
          <w:szCs w:val="26"/>
        </w:rPr>
        <w:t xml:space="preserve">나쁜 일을 하는 대신 </w:t>
      </w:r>
      <w:proofErr xmlns:w="http://schemas.openxmlformats.org/wordprocessingml/2006/main" w:type="spellEnd"/>
      <w:r xmlns:w="http://schemas.openxmlformats.org/wordprocessingml/2006/main">
        <w:rPr>
          <w:rFonts w:ascii="Calibri" w:eastAsia="Calibri" w:hAnsi="Calibri" w:cs="Calibri"/>
          <w:sz w:val="26"/>
          <w:szCs w:val="26"/>
        </w:rPr>
        <w:t xml:space="preserve">자신의 이익을 위해 그들을 학대하는 사람들입니다.</w:t>
      </w:r>
    </w:p>
    <w:p w14:paraId="7F36764C" w14:textId="77777777" w:rsidR="009F2B74" w:rsidRPr="00FE03A6" w:rsidRDefault="009F2B74">
      <w:pPr>
        <w:rPr>
          <w:sz w:val="26"/>
          <w:szCs w:val="26"/>
        </w:rPr>
      </w:pPr>
    </w:p>
    <w:p w14:paraId="67653CB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이것은 2장 8절과 9절의 주제를 매우 생생한 용어로 포착합니다. 야생 육식동물에 비유해 보세요. 육식동물은 무엇을 하나요? 그들은 먹이를 잡아서 찢고, 뼈를 물어뜯습니다.</w:t>
      </w:r>
    </w:p>
    <w:p w14:paraId="31D7231B" w14:textId="77777777" w:rsidR="009F2B74" w:rsidRPr="00FE03A6" w:rsidRDefault="009F2B74">
      <w:pPr>
        <w:rPr>
          <w:sz w:val="26"/>
          <w:szCs w:val="26"/>
        </w:rPr>
      </w:pPr>
    </w:p>
    <w:p w14:paraId="256A887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이것은 통치자들이 대중에게 보여주고 있는 비참한 처우를 생생한 언어로 표현한 것입니다. 지도자들은 감시견이 되어야 하지만 오히려 그들은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게걸스러운 맹수들이 되었습니다. 감시견이 되는 대신, 그들은 기본적으로 먹이를 공격하고 찢어버리는 야생견과 같은 개가 됩니다.</w:t>
      </w:r>
    </w:p>
    <w:p w14:paraId="030320C5" w14:textId="77777777" w:rsidR="009F2B74" w:rsidRPr="00FE03A6" w:rsidRDefault="009F2B74">
      <w:pPr>
        <w:rPr>
          <w:sz w:val="26"/>
          <w:szCs w:val="26"/>
        </w:rPr>
      </w:pPr>
    </w:p>
    <w:p w14:paraId="2A0CD4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이것이 미가가 말하는 것일 수도 있고, 미가가 예루살렘이 포위당할 때 일어날 식인풍습을 말하는 것일 수도 있습니다. 앗수르의 포위 공격은 그렇지 않았습니다. 왜냐하면 그들은 결코 예루살렘 성문에 들어가지 못했기 때문입니다. 그러나 바빌로니아 포위 공격 중에는 식인 풍습이 매우 많이 자행되었습니다.</w:t>
      </w:r>
    </w:p>
    <w:p w14:paraId="4945B44D" w14:textId="77777777" w:rsidR="009F2B74" w:rsidRPr="00FE03A6" w:rsidRDefault="009F2B74">
      <w:pPr>
        <w:rPr>
          <w:sz w:val="26"/>
          <w:szCs w:val="26"/>
        </w:rPr>
      </w:pPr>
    </w:p>
    <w:p w14:paraId="1222C4F8" w14:textId="5231702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그래서 찢고, 살을 찢는 등 생각만 해도 끔찍하지만, 도시에서 너무 배고프고, 먹을 것이 너무 없어서 다른 사람들에게 넘어지는 사람들일 수도 있습니다. 식인 풍습에 의지하고 있습니다. 식인 풍습에 대한 개념인 이 표현은 열왕기하 6장에도 나옵니다. 그 때 북쪽에서 공격이 가해지고 사마리아 성이 북에 갇히게 되고, 두 여인 사이에 토론이 나옵니다. 아이들을 음식으로 사용합니다. 그리고 그것은 당신이 스스로 읽을 수 있는 것입니다.</w:t>
      </w:r>
    </w:p>
    <w:p w14:paraId="5AEB0D26" w14:textId="77777777" w:rsidR="009F2B74" w:rsidRPr="00FE03A6" w:rsidRDefault="009F2B74">
      <w:pPr>
        <w:rPr>
          <w:sz w:val="26"/>
          <w:szCs w:val="26"/>
        </w:rPr>
      </w:pPr>
    </w:p>
    <w:p w14:paraId="06644758" w14:textId="697137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다시 열왕기하 6장을 보십시오. 미가는 백성을 학대하는 지도자들을 식인종에 비유했을 것입니다. 그들은 문자 그대로 식인을 하는 것이 아니라 실제로 국민에게 속한 정의를 식인하는 것입니다. 눈물이라는 단어의 사용은 히브리어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입니다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w:t>
      </w:r>
    </w:p>
    <w:p w14:paraId="5011BAF5" w14:textId="77777777" w:rsidR="009F2B74" w:rsidRPr="00FE03A6" w:rsidRDefault="009F2B74">
      <w:pPr>
        <w:rPr>
          <w:sz w:val="26"/>
          <w:szCs w:val="26"/>
        </w:rPr>
      </w:pPr>
    </w:p>
    <w:p w14:paraId="533E277D" w14:textId="0264E6F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미가서 2장 2절에서 밭을 빼앗고, 밭을 탐하고, 흥미롭게도 빼앗는 단어가 같은 단어입니다. 그러므로 그것은 심한 사회적 억압, 땅을 빼앗는 일, 과부와 고아에게서 상속 재산을 빼앗는 일과 관련이 있습니다. 그리고 참전 용사들이 돌아오고 있습니다.</w:t>
      </w:r>
    </w:p>
    <w:p w14:paraId="127DC220" w14:textId="77777777" w:rsidR="009F2B74" w:rsidRPr="00FE03A6" w:rsidRDefault="009F2B74">
      <w:pPr>
        <w:rPr>
          <w:sz w:val="26"/>
          <w:szCs w:val="26"/>
        </w:rPr>
      </w:pPr>
    </w:p>
    <w:p w14:paraId="7D8D05AF" w14:textId="3118C9F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음, 전쟁이 났어요. 전쟁에서 죽고 돌아오지 못하는 사람들이 있습니다. 그러면 아내는 어떻게 할 것인가? 아이들은 무엇을 할 예정인가요? 글쎄요, 토지 재벌 중 한 명이 와서 그들에게 그들의 땅에 대해 1달러를 줄 수도 있지만 그들은 그 거래를 받아들여야 합니다. 그렇지 않으면 그들은 단지 굶어 죽을 것입니다. 전도서는 </w:t>
      </w:r>
      <w:r xmlns:w="http://schemas.openxmlformats.org/wordprocessingml/2006/main" w:rsidRPr="00FE03A6">
        <w:rPr>
          <w:rFonts w:ascii="Calibri" w:eastAsia="Calibri" w:hAnsi="Calibri" w:cs="Calibri"/>
          <w:sz w:val="26"/>
          <w:szCs w:val="26"/>
        </w:rPr>
        <w:t xml:space="preserve">가잘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이라는 단어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도 사용합니다.</w:t>
      </w:r>
    </w:p>
    <w:p w14:paraId="26201664" w14:textId="77777777" w:rsidR="009F2B74" w:rsidRPr="00FE03A6" w:rsidRDefault="009F2B74">
      <w:pPr>
        <w:rPr>
          <w:sz w:val="26"/>
          <w:szCs w:val="26"/>
        </w:rPr>
      </w:pPr>
    </w:p>
    <w:p w14:paraId="3807D212" w14:textId="0A3A79A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가잘을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본다면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너무 놀라지 말라고 말합니다. 세계 일부 지역에서는 이것이 바로 그런 방식이기 때문입니다. 그리고 마지막으로 이사야 61장에 보면, 하나님은 미스팟을 사랑하시고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가잘 은 미워하십니다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그러므로 이 일로 인해 화가 난 사람은 미가뿐만이 아닙니다.</w:t>
      </w:r>
    </w:p>
    <w:p w14:paraId="1F12CAEB" w14:textId="77777777" w:rsidR="009F2B74" w:rsidRPr="00FE03A6" w:rsidRDefault="009F2B74">
      <w:pPr>
        <w:rPr>
          <w:sz w:val="26"/>
          <w:szCs w:val="26"/>
        </w:rPr>
      </w:pPr>
    </w:p>
    <w:p w14:paraId="2EFF4CB3" w14:textId="005A579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물론 주님 자신도 이에 대해 화를 내고 계십니다. 간단히 말해서, 내가 이미 말한 것을 요약하는 것입니다. 지도자들은 Mishpat를 수행해야 했지만 그들은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gazal을 수행하고 있습니다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3절, 또 내 백성의 살을 먹는 지도자들아 너희는 그 가죽을 벗기고 뼈를 꺾어 다지기를 남비와 솥에 담은 고기 같이 하느니라.</w:t>
      </w:r>
    </w:p>
    <w:p w14:paraId="132E32C4" w14:textId="77777777" w:rsidR="009F2B74" w:rsidRPr="00FE03A6" w:rsidRDefault="009F2B74">
      <w:pPr>
        <w:rPr>
          <w:sz w:val="26"/>
          <w:szCs w:val="26"/>
        </w:rPr>
      </w:pPr>
    </w:p>
    <w:p w14:paraId="6E5E4478" w14:textId="7661E586"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그래서 </w:t>
      </w:r>
      <w:r xmlns:w="http://schemas.openxmlformats.org/wordprocessingml/2006/main" w:rsidR="00000000" w:rsidRPr="00FE03A6">
        <w:rPr>
          <w:rFonts w:ascii="Calibri" w:eastAsia="Calibri" w:hAnsi="Calibri" w:cs="Calibri"/>
          <w:sz w:val="26"/>
          <w:szCs w:val="26"/>
        </w:rPr>
        <w:t xml:space="preserve">앞의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말은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살을 찢는다는 뜻이었습니다. 그리고 이것은 이제 여러분이 실제로 고기를 요리하고 고기를 먹고 있다고 말합니다. 이것은 기본적으로 억압에 대한 일반적인 용어입니다.</w:t>
      </w:r>
    </w:p>
    <w:p w14:paraId="3175A36F" w14:textId="77777777" w:rsidR="009F2B74" w:rsidRPr="00FE03A6" w:rsidRDefault="009F2B74">
      <w:pPr>
        <w:rPr>
          <w:sz w:val="26"/>
          <w:szCs w:val="26"/>
        </w:rPr>
      </w:pPr>
    </w:p>
    <w:p w14:paraId="090BAC46" w14:textId="73F3370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그래서 분명히 이것은 총체적이고 총체적인 억압이 일어나고 있음을 생생하게 말하는 방법입니다. 우리는 이것을 성경의 다른 부분에서도 볼 수 있습니다. 시편 14편 4절: 악을 행하는 자들은 누가 떡 먹듯이 내 백성을 먹는지 알지 못하겠느냐 글쎄요, 그들은 문자 그대로 그렇게 하고 있지 않습니다.</w:t>
      </w:r>
    </w:p>
    <w:p w14:paraId="1FDCAFD4" w14:textId="77777777" w:rsidR="009F2B74" w:rsidRPr="00FE03A6" w:rsidRDefault="009F2B74">
      <w:pPr>
        <w:rPr>
          <w:sz w:val="26"/>
          <w:szCs w:val="26"/>
        </w:rPr>
      </w:pPr>
    </w:p>
    <w:p w14:paraId="70522CE8" w14:textId="1666627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그것은 단지 심한 억압이 일어나고 있다는 것을 의미합니다. 시편에서도 그 내용을 찾을 수 있습니다. 시편 27편 2절: 악을 행하는 자들이 내 살을 먹으러 내게로 올 때에는 나의 대적들, 나의 원수들이 실족하여 넘어지나이다.</w:t>
      </w:r>
    </w:p>
    <w:p w14:paraId="1B91B8C5" w14:textId="77777777" w:rsidR="009F2B74" w:rsidRPr="00FE03A6" w:rsidRDefault="009F2B74">
      <w:pPr>
        <w:rPr>
          <w:sz w:val="26"/>
          <w:szCs w:val="26"/>
        </w:rPr>
      </w:pPr>
    </w:p>
    <w:p w14:paraId="406A140A" w14:textId="70DC4A3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즉, 그들은 나를 억압하고 있습니다. 그들은 동물처럼, 육식동물처럼 나에게 덮칠 준비가 되어 있습니다. 잠언 30장 14절에 보면, 그 이는 칼 같고 그 어금니는 칼 같으니 땅에서 가난한 자를 삼키며 사람 중에서 궁핍한 자를 삼키는 사람이 있다고 했습니다.</w:t>
      </w:r>
    </w:p>
    <w:p w14:paraId="408F9F7F" w14:textId="77777777" w:rsidR="009F2B74" w:rsidRPr="00FE03A6" w:rsidRDefault="009F2B74">
      <w:pPr>
        <w:rPr>
          <w:sz w:val="26"/>
          <w:szCs w:val="26"/>
        </w:rPr>
      </w:pPr>
    </w:p>
    <w:p w14:paraId="60E69923" w14:textId="4E17274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여러분은 지금 미가가 사용하고 있는 언어가 자신의 길을 가로막는 사람을 잡아먹고 재산을 빼앗고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미쉬파트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대신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가잘을 범할 준비가 되어 있는 게걸스러운 늑대인 지도자들에 대한 매우 심각한 비난이라는 것을 이해합니다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그리고 마지막으로 껍질을 벗기고 깨뜨려 뼈를 다져줍니다. 이는 억압이 일어나고 있는 폭력성을 보여준다.</w:t>
      </w:r>
    </w:p>
    <w:p w14:paraId="098DB0EE" w14:textId="77777777" w:rsidR="009F2B74" w:rsidRPr="00FE03A6" w:rsidRDefault="009F2B74">
      <w:pPr>
        <w:rPr>
          <w:sz w:val="26"/>
          <w:szCs w:val="26"/>
        </w:rPr>
      </w:pPr>
    </w:p>
    <w:p w14:paraId="1BC94C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4절, 이것이 고대 구조의 첫 번째 부분의 끝입니다. 그러면 그들 지도자들이 여호와께 부르짖을지라도 여호와께서 응답하지 않으실 것이다. 도리어 그들이 악한 일을 행하였으므로 그 때에 그분은 그들에게서 얼굴을 가리실 것입니다.</w:t>
      </w:r>
    </w:p>
    <w:p w14:paraId="14864473" w14:textId="77777777" w:rsidR="009F2B74" w:rsidRPr="00FE03A6" w:rsidRDefault="009F2B74">
      <w:pPr>
        <w:rPr>
          <w:sz w:val="26"/>
          <w:szCs w:val="26"/>
        </w:rPr>
      </w:pPr>
    </w:p>
    <w:p w14:paraId="7DFCA87F" w14:textId="66E24B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보세요, 이것은 이제 Elaine이 말했던 측정에 대한 측정으로 돌아가고 있습니다. 이런 식으로 행동해요? 아, 그래, 아무도 너를 어깨너머로 지켜보지 않을 때, 아무도 너를 억압하지 않을 때 아무도 너를 공격하지 않을 때에는 괜찮았으나, 지금은 앗수르가 쳐들어오면서 압제를 받고 있으며, 지금은 나를 부르고 있는구나. 어-어, 그건 안 될 것 같아요.</w:t>
      </w:r>
    </w:p>
    <w:p w14:paraId="60D8FD3B" w14:textId="77777777" w:rsidR="009F2B74" w:rsidRPr="00FE03A6" w:rsidRDefault="009F2B74">
      <w:pPr>
        <w:rPr>
          <w:sz w:val="26"/>
          <w:szCs w:val="26"/>
        </w:rPr>
      </w:pPr>
    </w:p>
    <w:p w14:paraId="7F77AC40" w14:textId="37E6E4B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나는 당신이 억압해왔던 사람들을 대하는 것과 같은 방식으로 당신을 대할 것입니다. 내 좋은 친구 중 한 명인 탈리오니스 법(lex talionis)은 측정을 위해 측정하기를 강의에 그리스어나 라틴어를 넣지 않으면 아무도 당신이 똑똑하다고 생각하지 않는다고 말합니다. 자, 여기 라틴어 부분이 있습니다.</w:t>
      </w:r>
    </w:p>
    <w:p w14:paraId="2D182211" w14:textId="77777777" w:rsidR="009F2B74" w:rsidRPr="00FE03A6" w:rsidRDefault="009F2B74">
      <w:pPr>
        <w:rPr>
          <w:sz w:val="26"/>
          <w:szCs w:val="26"/>
        </w:rPr>
      </w:pPr>
    </w:p>
    <w:p w14:paraId="11DFA1BF" w14:textId="6568761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네가 백성의 부르짖음을 듣지 아니하노라 여호와께서 네 부르짖음을 듣지 아니하시리라 측정을 위해 측정합니다. 그래서 이것은 강력한 히브리어 구문인데, 이는 무슨 일이 일어나고 있는지를 강조하는 것입니다. 왜냐하면, 또는 그에 따라, 특히 그런 이유 때문에, 당신이 다른 사람들을 억압했기 때문에 그들이 당신에게 부르짖을 때 당신은 그들의 부르짖음을 듣지 않으셨기 때문입니다. 자비.</w:t>
      </w:r>
    </w:p>
    <w:p w14:paraId="4B4CDF5F" w14:textId="77777777" w:rsidR="009F2B74" w:rsidRPr="00FE03A6" w:rsidRDefault="009F2B74">
      <w:pPr>
        <w:rPr>
          <w:sz w:val="26"/>
          <w:szCs w:val="26"/>
        </w:rPr>
      </w:pPr>
    </w:p>
    <w:p w14:paraId="5F22282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이제 나는 당신의 말을 듣지 않을 것입니다. 당신도 그들이 겪었던 것과 똑같은 고통을 겪게 될 것입니다. 그리고 여호와께서는 언약 불순종으로 인해 얼굴을 가리실 것입니다.</w:t>
      </w:r>
    </w:p>
    <w:p w14:paraId="3C6C89C3" w14:textId="77777777" w:rsidR="009F2B74" w:rsidRPr="00FE03A6" w:rsidRDefault="009F2B74">
      <w:pPr>
        <w:rPr>
          <w:sz w:val="26"/>
          <w:szCs w:val="26"/>
        </w:rPr>
      </w:pPr>
    </w:p>
    <w:p w14:paraId="2AEDCCE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당신은 언약을 어겼으니 내가 도움이 될 것이라고 기대하지 마십시오. 그리고 동사가 그의 얼굴을 숨긴다는 것이 흥미롭습니다. 즉, 내가 당신과 함께 좋은 방식으로 행동하는 것을 당신이 보지 못할 것이라는 의미입니다. 나는 당신에게서 숨을 것입니다.</w:t>
      </w:r>
    </w:p>
    <w:p w14:paraId="7FDA1281" w14:textId="77777777" w:rsidR="009F2B74" w:rsidRPr="00FE03A6" w:rsidRDefault="009F2B74">
      <w:pPr>
        <w:rPr>
          <w:sz w:val="26"/>
          <w:szCs w:val="26"/>
        </w:rPr>
      </w:pPr>
    </w:p>
    <w:p w14:paraId="6C04CA3C" w14:textId="49A9E05E"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얼굴을 숨긴다는 생각은 실제로 신명기의 언약에 나옵니다. 같은 용어가 사용됩니다. 언약 집행자인 미가와 다른 선지자들이 어떻게 모세의 언어를 습득하여 특정한 때에 그것을 사용하는지 볼 수 있습니다. 신명기 31장 17절에 보면, 만일 백성이 불순종하면 여호와께서 이렇게 말씀하십니다. 그 날에 나의 진노가 그들에게 맹렬하리라.</w:t>
      </w:r>
    </w:p>
    <w:p w14:paraId="0ECF44E1" w14:textId="77777777" w:rsidR="009F2B74" w:rsidRPr="00FE03A6" w:rsidRDefault="009F2B74">
      <w:pPr>
        <w:rPr>
          <w:sz w:val="26"/>
          <w:szCs w:val="26"/>
        </w:rPr>
      </w:pPr>
    </w:p>
    <w:p w14:paraId="40922090" w14:textId="3CADE72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나는 그들을 버리고 내 얼굴을 그들에게서 숨길 것이다. 그래서 얼굴을 숨긴다는 생각은 그들을 버리는 것입니다. 나는 그들과 함께 그것을 가지고 있습니다.</w:t>
      </w:r>
    </w:p>
    <w:p w14:paraId="40F81053" w14:textId="77777777" w:rsidR="009F2B74" w:rsidRPr="00FE03A6" w:rsidRDefault="009F2B74">
      <w:pPr>
        <w:rPr>
          <w:sz w:val="26"/>
          <w:szCs w:val="26"/>
        </w:rPr>
      </w:pPr>
    </w:p>
    <w:p w14:paraId="07971C1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우리는 신명기 32장에서 그 내용을 다시 봅니다. 그러나 그 날에 내가 반드시 내 얼굴을 가리우리니 이는 그들이 모든 악을 행할 것임이요 이는 순종치 아니함이니라 그들이 다른 신들에게로 돌이킬 것임이니라 그리고 그것이 바로 지금 미가 시대에 일어나고 있는 일입니다.</w:t>
      </w:r>
    </w:p>
    <w:p w14:paraId="4B1D7353" w14:textId="77777777" w:rsidR="009F2B74" w:rsidRPr="00FE03A6" w:rsidRDefault="009F2B74">
      <w:pPr>
        <w:rPr>
          <w:sz w:val="26"/>
          <w:szCs w:val="26"/>
        </w:rPr>
      </w:pPr>
    </w:p>
    <w:p w14:paraId="43DE103E" w14:textId="53FA114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그들이 다른 신들에게로 돌아섰고 하나님께서 그들을 꾸짖으셨으므로 이제 그분은 그들에게서 얼굴을 돌리실 것입니다. 그는 그들을 거부할 것입니다. 미가와 동시대의 이사야의 첫 장에서, 주님께서 손을 펴서 기도하실 때, 오 주님, 우리를 구원해 주십시오.</w:t>
      </w:r>
    </w:p>
    <w:p w14:paraId="3921F33D" w14:textId="77777777" w:rsidR="009F2B74" w:rsidRPr="00FE03A6" w:rsidRDefault="009F2B74">
      <w:pPr>
        <w:rPr>
          <w:sz w:val="26"/>
          <w:szCs w:val="26"/>
        </w:rPr>
      </w:pPr>
    </w:p>
    <w:p w14:paraId="667D4765" w14:textId="3B7673D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그는 뭐라고 말합니까? 나는 눈을 감출 것이다. 내 얼굴을 너에게서 숨길 것이다와 비슷한 표현이다. 그렇다, 너희가 아무리 기도를 많이 해도 나는 듣지 않을 것이다. 당신의 손은 피로 덮여 있습니다.</w:t>
      </w:r>
    </w:p>
    <w:p w14:paraId="6F28DE88" w14:textId="77777777" w:rsidR="009F2B74" w:rsidRPr="00FE03A6" w:rsidRDefault="009F2B74">
      <w:pPr>
        <w:rPr>
          <w:sz w:val="26"/>
          <w:szCs w:val="26"/>
        </w:rPr>
      </w:pPr>
    </w:p>
    <w:p w14:paraId="0DEDF661" w14:textId="5D3EA4C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이사야와 미가는 동시대인이었다는 것을 기억하십시오. 그럼 여기서는 일반적인 원리를 살펴보겠습니다. 시편 34,16편, 여호와의 얼굴은 악을 행하는 자들을 향하사 그들의 기억을 땅에서 끊으려 하시는도다.</w:t>
      </w:r>
    </w:p>
    <w:p w14:paraId="7D119B29" w14:textId="77777777" w:rsidR="009F2B74" w:rsidRPr="00FE03A6" w:rsidRDefault="009F2B74">
      <w:pPr>
        <w:rPr>
          <w:sz w:val="26"/>
          <w:szCs w:val="26"/>
        </w:rPr>
      </w:pPr>
    </w:p>
    <w:p w14:paraId="277A6F61" w14:textId="474480A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그는 확실히 미가가 이야기하고 있는 많은 사람들에게 그렇게 했습니다. 잠언 21장 13절에는 미가의 지도자들이 부르짖던 가난한 자의 부르짖음에 귀를 막는 자는 스스로 부르짖고 응답을 받지 아니하리라고 했습니다. 당신은 </w:t>
      </w:r>
      <w:r xmlns:w="http://schemas.openxmlformats.org/wordprocessingml/2006/main" w:rsidRPr="00FE03A6">
        <w:rPr>
          <w:rFonts w:ascii="Calibri" w:eastAsia="Calibri" w:hAnsi="Calibri" w:cs="Calibri"/>
          <w:sz w:val="26"/>
          <w:szCs w:val="26"/>
        </w:rPr>
        <w:t xml:space="preserve">그들의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말을 듣지 않고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나도 당신의 말을 듣지 않습니다.</w:t>
      </w:r>
    </w:p>
    <w:p w14:paraId="1F0F9CE7" w14:textId="77777777" w:rsidR="009F2B74" w:rsidRPr="00FE03A6" w:rsidRDefault="009F2B74">
      <w:pPr>
        <w:rPr>
          <w:sz w:val="26"/>
          <w:szCs w:val="26"/>
        </w:rPr>
      </w:pPr>
    </w:p>
    <w:p w14:paraId="35031A64" w14:textId="13F4256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반면에 여기에 희망이 있습니다. 시편 102편에 보면, 나의 환난 날에 주의 얼굴을 내게 숨기지 마시고 내가 부르짖는 날에 주의 귀를 내게 기울이사 속히 응답하소서. 아마도 시편 기자는 환난 중에 있는 자들에게서 귀를 막지 않았고 얼굴을 가리지 않았을 것입니다.</w:t>
      </w:r>
    </w:p>
    <w:p w14:paraId="53184B50" w14:textId="77777777" w:rsidR="009F2B74" w:rsidRPr="00FE03A6" w:rsidRDefault="009F2B74">
      <w:pPr>
        <w:rPr>
          <w:sz w:val="26"/>
          <w:szCs w:val="26"/>
        </w:rPr>
      </w:pPr>
    </w:p>
    <w:p w14:paraId="660E25DC" w14:textId="2FAF52E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여호와는 의로우사 의를 사랑하시나니 정직한 자는 그의 얼굴을 뵈오리로다. 이것이 시편 11편입니다. 그래서 여러분은 얼굴을 가리는 방법, 그 얼굴을 바라보는 방법, 하나님의 얼굴의 모습을 보는 방법, 그것이 어떻게 사용되는지 봅니다.</w:t>
      </w:r>
    </w:p>
    <w:p w14:paraId="47CF550B" w14:textId="77777777" w:rsidR="009F2B74" w:rsidRPr="00FE03A6" w:rsidRDefault="009F2B74">
      <w:pPr>
        <w:rPr>
          <w:sz w:val="26"/>
          <w:szCs w:val="26"/>
        </w:rPr>
      </w:pPr>
    </w:p>
    <w:p w14:paraId="77FE64F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마지막으로 시편 105편에서 여호와와 그의 능력을 구하고 그의 얼굴을 끊임없이 구하십시오. 즉, 그분의 도움을 구하고 다른 사람들을 도와줌으로써 그렇게 하십시오. 이제 우리는 교차구조의 두 번째 부분에 도달합니다.</w:t>
      </w:r>
    </w:p>
    <w:p w14:paraId="7573DC4C" w14:textId="77777777" w:rsidR="009F2B74" w:rsidRPr="00FE03A6" w:rsidRDefault="009F2B74">
      <w:pPr>
        <w:rPr>
          <w:sz w:val="26"/>
          <w:szCs w:val="26"/>
        </w:rPr>
      </w:pPr>
    </w:p>
    <w:p w14:paraId="78D752F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5절부터 8절입니다. 이들은 참 선지자 미가와 대조되는 거짓 선지자들입니다. 그리고 바로 여기에서 주님께서 친히 말씀하시기 시작하십니다. 내 백성을 미혹하는 선지자들에 대하여 여호와께서 이와 같이 말씀하시느니라.</w:t>
      </w:r>
    </w:p>
    <w:p w14:paraId="77966AE0" w14:textId="77777777" w:rsidR="009F2B74" w:rsidRPr="00FE03A6" w:rsidRDefault="009F2B74">
      <w:pPr>
        <w:rPr>
          <w:sz w:val="26"/>
          <w:szCs w:val="26"/>
        </w:rPr>
      </w:pPr>
    </w:p>
    <w:p w14:paraId="608F068A" w14:textId="07BD6A7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그들은 먹을 것이 있으면 평안하다고 외치지만, 자기 입에 아무것도 넣어 주지 않는 사람에게는 전쟁을 선포합니다. 이것은 Elaine이 2장에서 말한 것과 관련이 있습니다. 즉, 이들은 떨어지는 선지자들입니다. 충분히 지불하면 물이 뚝뚝 떨어질 것입니다. 그들은 당신에게 좋은 일을 예언할 것입니다.</w:t>
      </w:r>
    </w:p>
    <w:p w14:paraId="69FABD03" w14:textId="77777777" w:rsidR="009F2B74" w:rsidRPr="00FE03A6" w:rsidRDefault="009F2B74">
      <w:pPr>
        <w:rPr>
          <w:sz w:val="26"/>
          <w:szCs w:val="26"/>
        </w:rPr>
      </w:pPr>
    </w:p>
    <w:p w14:paraId="533216F9"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이들은 기본적으로 점쟁이와 같습니다. 돈을 충분히 주면 좋은 말을 해줄 겁니다. 그러나 당신이 그들에게 충분한 돈을 지불하지 않으면 그들은 당신에게 재앙이 닥칠 것이라고 예언할 것입니다.</w:t>
      </w:r>
    </w:p>
    <w:p w14:paraId="43A8241A" w14:textId="77777777" w:rsidR="009F2B74" w:rsidRPr="00FE03A6" w:rsidRDefault="009F2B74">
      <w:pPr>
        <w:rPr>
          <w:sz w:val="26"/>
          <w:szCs w:val="26"/>
        </w:rPr>
      </w:pPr>
    </w:p>
    <w:p w14:paraId="247DC487" w14:textId="08AAA2F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선지자들과 지도자들 사이의 공모자들은 그들이 그들에게 충분한 돈을 지불하지 않기 때문에 선지자들이 선언한 대로 그들에게 닥칠 일을 얻게 될 것이라고 확신할 것입니다. 이것은 우리가 여기서 이야기하고 있는 일종의 선지자적 정부 복합체입니다. 이제, 내가 전에 언급한 대로, 그리고 내가 말한 것 사이의 차이점을 주목해 보십시오. 이렇게 주님은 말씀하십니다.</w:t>
      </w:r>
    </w:p>
    <w:p w14:paraId="07E922AC" w14:textId="77777777" w:rsidR="009F2B74" w:rsidRPr="00FE03A6" w:rsidRDefault="009F2B74">
      <w:pPr>
        <w:rPr>
          <w:sz w:val="26"/>
          <w:szCs w:val="26"/>
        </w:rPr>
      </w:pPr>
    </w:p>
    <w:p w14:paraId="15E3D9BC" w14:textId="023217D2"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Elaine이 말했던 혼합이 보입니다. 선지자의 말이 곧 말이 되고 그 반대도 마찬가지입니다. 거짓 선지자들은 기본적으로 보수가 좋으면 선을 예언하고, 보수가 좋지 않으면 악을 예언하는 점쟁이가 되었습니다. 예레미야 시대에도 이런 일이 있었습니다.</w:t>
      </w:r>
    </w:p>
    <w:p w14:paraId="6124AC14" w14:textId="77777777" w:rsidR="009F2B74" w:rsidRPr="00FE03A6" w:rsidRDefault="009F2B74">
      <w:pPr>
        <w:rPr>
          <w:sz w:val="26"/>
          <w:szCs w:val="26"/>
        </w:rPr>
      </w:pPr>
    </w:p>
    <w:p w14:paraId="56EA709A" w14:textId="6B8E796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예레미야는 거짓 선지자들로 가득 차 있었고, 미가는 돈을 받은 자들을 위해 예언하는 거짓 선지자들을 만났습니다. 그리고 제가 이전에 언급한 것처럼 Elaine이 언급한 내용에서 이 일은 엘리야 시대에도 일어났습니다. 그래서 이스라엘에는 오랜 거짓 예언의 역사가 있습니다.</w:t>
      </w:r>
    </w:p>
    <w:p w14:paraId="7AEEAF04" w14:textId="77777777" w:rsidR="009F2B74" w:rsidRPr="00FE03A6" w:rsidRDefault="009F2B74">
      <w:pPr>
        <w:rPr>
          <w:sz w:val="26"/>
          <w:szCs w:val="26"/>
        </w:rPr>
      </w:pPr>
    </w:p>
    <w:p w14:paraId="31BD1BF3" w14:textId="2348B6E5"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열왕기상 17장과 22장에 있는 구절에서 우리는 엘리야를 대적한 거짓 선지자들에 대해 읽습니다. 갈멜산에서 제사를 드린 거짓 선지자들의 결과는 좋지 않았습니다. 그리고 신명기 13장과 18장에는 참 선지자와 거짓 선지자를 구별하는 방법에 대한 지침이 있는데, 이는 예언이 성취되는지 여부와 관련이 있습니다.</w:t>
      </w:r>
    </w:p>
    <w:p w14:paraId="3EE5F78B" w14:textId="77777777" w:rsidR="009F2B74" w:rsidRPr="00FE03A6" w:rsidRDefault="009F2B74">
      <w:pPr>
        <w:rPr>
          <w:sz w:val="26"/>
          <w:szCs w:val="26"/>
        </w:rPr>
      </w:pPr>
    </w:p>
    <w:p w14:paraId="1756672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먹을 것을 가져라. 선지자들은 먹을 것이 있으면 먹을 것이 있느니라. 문자적으로는 먹을 것이 있느냐를 말하는 것이 아니라 이빨로 물는 자, 히브리어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나샤크(nashak) 라고 하는데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이 단어는 뱀에게 치명적인 물림과 관련이 있습니다.</w:t>
      </w:r>
    </w:p>
    <w:p w14:paraId="68C07DAA" w14:textId="77777777" w:rsidR="009F2B74" w:rsidRPr="00FE03A6" w:rsidRDefault="009F2B74">
      <w:pPr>
        <w:rPr>
          <w:sz w:val="26"/>
          <w:szCs w:val="26"/>
        </w:rPr>
      </w:pPr>
    </w:p>
    <w:p w14:paraId="3BA1C09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즉, 그들이 원하는 금액을 당신이 지불하지 않으면 그들은 정말로 당신을 붙잡을 것입니다. </w:t>
      </w:r>
      <w:r xmlns:w="http://schemas.openxmlformats.org/wordprocessingml/2006/main" w:rsidRPr="00FE03A6">
        <w:rPr>
          <w:rFonts w:ascii="Calibri" w:eastAsia="Calibri" w:hAnsi="Calibri" w:cs="Calibri"/>
          <w:sz w:val="26"/>
          <w:szCs w:val="26"/>
        </w:rPr>
        <w:t xml:space="preserve">그러나 흥미롭게도 </w:t>
      </w:r>
      <w:r xmlns:w="http://schemas.openxmlformats.org/wordprocessingml/2006/main" w:rsidRPr="00FE03A6">
        <w:rPr>
          <w:rFonts w:ascii="Calibri" w:eastAsia="Calibri" w:hAnsi="Calibri" w:cs="Calibri"/>
          <w:sz w:val="26"/>
          <w:szCs w:val="26"/>
        </w:rPr>
        <w:t xml:space="preserve">또 다른 형태의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나샤크는 이자를 붙여 돈을 빌려주는 일을 다룬다.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그리고 이것은 신명기 23장에 사용된 말씀입니다. “너희 동족에게 이자를 받지 말지니라.”</w:t>
      </w:r>
    </w:p>
    <w:p w14:paraId="47656466" w14:textId="77777777" w:rsidR="009F2B74" w:rsidRPr="00FE03A6" w:rsidRDefault="009F2B74">
      <w:pPr>
        <w:rPr>
          <w:sz w:val="26"/>
          <w:szCs w:val="26"/>
        </w:rPr>
      </w:pPr>
    </w:p>
    <w:p w14:paraId="17C98236"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를 나삭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하지 않을 것입니다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 이자를 부과해서는 안 됩니다. 그리고 어떤 사람들은 그것을 과도한 관심으로 해석합니다.</w:t>
      </w:r>
    </w:p>
    <w:p w14:paraId="28950D56" w14:textId="77777777" w:rsidR="009F2B74" w:rsidRPr="00FE03A6" w:rsidRDefault="009F2B74">
      <w:pPr>
        <w:rPr>
          <w:sz w:val="26"/>
          <w:szCs w:val="26"/>
        </w:rPr>
      </w:pPr>
    </w:p>
    <w:p w14:paraId="792D6D29" w14:textId="716F5A2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그렇다면 과도한 관심이 무엇인지 궁금합니다. 그리고 흥미롭게도 느헤미야에게 가면 그곳 사람들이 1%의 이자를 받고 있는데 느헤미야는 그들을 정죄합니다. 돈을 받은 사람에게 백분의 일을 주어야 했고, 느헤미야는 안 됩니다.</w:t>
      </w:r>
    </w:p>
    <w:p w14:paraId="5EC1C4B0" w14:textId="77777777" w:rsidR="009F2B74" w:rsidRPr="00FE03A6" w:rsidRDefault="009F2B74">
      <w:pPr>
        <w:rPr>
          <w:sz w:val="26"/>
          <w:szCs w:val="26"/>
        </w:rPr>
      </w:pPr>
    </w:p>
    <w:p w14:paraId="4AA38B73" w14:textId="2A47A03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당신은 심지어 그것을 잘라 냈습니다. 이것이 현대 금융과 어떻게 연관되는지는 청취자에게 연습으로 남겨둡니다. 그러나 이는 거짓 선지자들이 뇌물을 받기 위해 기꺼이 평화를 외치려는 진실성을 의미할 수도 있습니다.</w:t>
      </w:r>
    </w:p>
    <w:p w14:paraId="7F2989C0" w14:textId="77777777" w:rsidR="009F2B74" w:rsidRPr="00FE03A6" w:rsidRDefault="009F2B74">
      <w:pPr>
        <w:rPr>
          <w:sz w:val="26"/>
          <w:szCs w:val="26"/>
        </w:rPr>
      </w:pPr>
    </w:p>
    <w:p w14:paraId="779675D2" w14:textId="22882137" w:rsidR="009F2B74" w:rsidRPr="00FE03A6" w:rsidRDefault="009F1AFC">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그러므로 여기서 지도자들과 선지자들을 위한 전체 언어는 폭력, 진실성, 폭력입니다. 이것은 뒤쪽 구석에서는 이루어지지 않습니다. 이 일은 바로 공개적으로 이루어지고 있습니다.</w:t>
      </w:r>
    </w:p>
    <w:p w14:paraId="6232E8DB" w14:textId="77777777" w:rsidR="009F2B74" w:rsidRPr="00FE03A6" w:rsidRDefault="009F2B74">
      <w:pPr>
        <w:rPr>
          <w:sz w:val="26"/>
          <w:szCs w:val="26"/>
        </w:rPr>
      </w:pPr>
    </w:p>
    <w:p w14:paraId="561C053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모두에게 분명한 사실이지만 리더들은 신경쓰지 않습니다. </w:t>
      </w:r>
      <w:r xmlns:w="http://schemas.openxmlformats.org/wordprocessingml/2006/main" w:rsidRPr="00FE03A6">
        <w:rPr>
          <w:rFonts w:ascii="Calibri" w:eastAsia="Calibri" w:hAnsi="Calibri" w:cs="Calibri"/>
          <w:sz w:val="26"/>
          <w:szCs w:val="26"/>
        </w:rPr>
        <w:t xml:space="preserve">잘못된 것은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없습니다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 미가는 거짓 선지자들이 하는 일 때문에 분노합니다.</w:t>
      </w:r>
    </w:p>
    <w:p w14:paraId="0C0182F3" w14:textId="77777777" w:rsidR="009F2B74" w:rsidRPr="00FE03A6" w:rsidRDefault="009F2B74">
      <w:pPr>
        <w:rPr>
          <w:sz w:val="26"/>
          <w:szCs w:val="26"/>
        </w:rPr>
      </w:pPr>
    </w:p>
    <w:p w14:paraId="310967F0" w14:textId="4F2E11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미가는 내 백성이라는 표현을 여러 번 사용했습니다. 그는 사람들과 동일시합니다. 사람들에게 일어나고 있는 일은 그에게 개인적으로 모욕적인 일입니다. 왜냐하면 그는 사람들을 사랑하고 그들이 학대당하는 것을 보고 싶지 않기 때문입니다.</w:t>
      </w:r>
    </w:p>
    <w:p w14:paraId="50E53CDA" w14:textId="77777777" w:rsidR="009F2B74" w:rsidRPr="00FE03A6" w:rsidRDefault="009F2B74">
      <w:pPr>
        <w:rPr>
          <w:sz w:val="26"/>
          <w:szCs w:val="26"/>
        </w:rPr>
      </w:pPr>
    </w:p>
    <w:p w14:paraId="055C48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앞서 말했듯이 이 단어는 미가서에 많이 사용되는데, 이것이 사용된 구절은 다음과 같습니다. 간단히 말해서, 미가는 단지 하나님의 메시지를 전달하는 것이 아닙니다. 앞서 말했듯이 그는 거짓 선지자들이 행하는 악행으로 인해 개인적으로 모욕을 당하고 있습니다.</w:t>
      </w:r>
    </w:p>
    <w:p w14:paraId="4061662B" w14:textId="77777777" w:rsidR="009F2B74" w:rsidRPr="00FE03A6" w:rsidRDefault="009F2B74">
      <w:pPr>
        <w:rPr>
          <w:sz w:val="26"/>
          <w:szCs w:val="26"/>
        </w:rPr>
      </w:pPr>
    </w:p>
    <w:p w14:paraId="739951F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보세요, 그 사람 직업이 안 좋아 보이는데요. 6절 그러므로 선지자들이 너희에게 밤이 되리니 묵시도 없고 흑암도 없고 점술도 없느니라 선지자들 곧 거짓 선지자들 위에는 해가 지고 그들 위에는 날이 어두워지리라</w:t>
      </w:r>
    </w:p>
    <w:p w14:paraId="5BEA6278" w14:textId="77777777" w:rsidR="009F2B74" w:rsidRPr="00FE03A6" w:rsidRDefault="009F2B74">
      <w:pPr>
        <w:rPr>
          <w:sz w:val="26"/>
          <w:szCs w:val="26"/>
        </w:rPr>
      </w:pPr>
    </w:p>
    <w:p w14:paraId="49D08B9B" w14:textId="0C59EE0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선지자가 원하는 마지막 것은 환상을 갖지 않는 것입니다. 환상이 없는 거짓 선지자 여러분, 흥미롭게도 그 특정한 단어가 사용된 이유는 환상에 해당하는 이 단어가 미가서 전체를 시작하는 1장 1절의 단어와 동일하기 때문입니다. 사마리아와 예루살렘을 위하여 결정된 일을 본 미가가 사용되고 있는 것과 동일한 단어입니다.</w:t>
      </w:r>
    </w:p>
    <w:p w14:paraId="6088965E" w14:textId="77777777" w:rsidR="009F2B74" w:rsidRPr="00FE03A6" w:rsidRDefault="009F2B74">
      <w:pPr>
        <w:rPr>
          <w:sz w:val="26"/>
          <w:szCs w:val="26"/>
        </w:rPr>
      </w:pPr>
    </w:p>
    <w:p w14:paraId="72FD84EA" w14:textId="710D3DC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그러나 어둠이 있을 것입니다. 즉, 거짓 선지자들은 진리를 보지 못할 것입니다. 그것은 그들이 갖게 될 비전의 종류가 아니며, 태양을 예로 사용한 평행 가르침은 해가 지고 어둠이 있으며 해가 지는 것입니다.</w:t>
      </w:r>
    </w:p>
    <w:p w14:paraId="02E0ED03" w14:textId="77777777" w:rsidR="009F2B74" w:rsidRPr="00FE03A6" w:rsidRDefault="009F2B74">
      <w:pPr>
        <w:rPr>
          <w:sz w:val="26"/>
          <w:szCs w:val="26"/>
        </w:rPr>
      </w:pPr>
    </w:p>
    <w:p w14:paraId="09F1441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거짓 선지자들에게 임할 것입니다. 이제, 흥미롭게도 이것이 무엇을 의미하는지에 대해서는 다음 구절에서 다루겠습니다. 선견자들은 부끄러워할 것입니다.</w:t>
      </w:r>
    </w:p>
    <w:p w14:paraId="07CCE798" w14:textId="77777777" w:rsidR="009F2B74" w:rsidRPr="00FE03A6" w:rsidRDefault="009F2B74">
      <w:pPr>
        <w:rPr>
          <w:sz w:val="26"/>
          <w:szCs w:val="26"/>
        </w:rPr>
      </w:pPr>
    </w:p>
    <w:p w14:paraId="5ADD6B27" w14:textId="00A2568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그것은 선지자, 선지자, 선견자, 점술가를 뜻하는 또 다른 단어입니다. 흥미롭게도 마녀들이 견디는 것처럼 더 많은 마술사, 더 많은 사람들이 당황하게 될 것입니다. 참으로 그들은 모두 입을 가릴 것입니다. 왜냐하면 하나님께서 아무 응답도 없으시기 때문입니다. 선지자 대신에 선견자는 비전과 같은 단어이며 선견자라고 불리는 선지자에게도 사용되지만, 이 특별한 경우 거짓 자들은 물론 그들의 비전이 실현되지 않기 때문에 당혹 스러울 것입니다. .</w:t>
      </w:r>
    </w:p>
    <w:p w14:paraId="7B64A9E8" w14:textId="77777777" w:rsidR="009F2B74" w:rsidRPr="00FE03A6" w:rsidRDefault="009F2B74">
      <w:pPr>
        <w:rPr>
          <w:sz w:val="26"/>
          <w:szCs w:val="26"/>
        </w:rPr>
      </w:pPr>
    </w:p>
    <w:p w14:paraId="5FD7346C" w14:textId="5AA6EFC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아니요, 그들은 돈을 받고 예언을 하도록 고용한 다음 멍청이에게로 도망갈 것입니다. 하나님으로부터 응답이 없다는 것을 이 구절에서 우리는 알 수 있습니다. 이것은 한때 응답을 받았지만 교만해졌고 이제는 하나님의 메시지를 전달하기 위해 그 안에 있지 않고 자신의 메시지를 전달하고 그로부터 유익을 얻기 위해 그 안에 있다는 것을 의미합니까? 매우 흥미롭습니다. 하나님으로부터 응답이 없습니다.</w:t>
      </w:r>
    </w:p>
    <w:p w14:paraId="5E02F8E9" w14:textId="77777777" w:rsidR="009F2B74" w:rsidRPr="00FE03A6" w:rsidRDefault="009F2B74">
      <w:pPr>
        <w:rPr>
          <w:sz w:val="26"/>
          <w:szCs w:val="26"/>
        </w:rPr>
      </w:pPr>
    </w:p>
    <w:p w14:paraId="3313EF2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그들은 입을 가리고 말 그대로 콧수염을 가리고, 나병환자는 콧수염을 가려야 한다고 들었습니다. 글쎄, 아마도 콧수염이 목록의 맨 위에 있으므로 입을 가리면 그들은 부정하다, 부정하다라고 소리를 지르게 될 것입니다. 이는 선지자들이 할 일인데 부끄러움 때문이니라.</w:t>
      </w:r>
    </w:p>
    <w:p w14:paraId="1ECA1285" w14:textId="77777777" w:rsidR="009F2B74" w:rsidRPr="00FE03A6" w:rsidRDefault="009F2B74">
      <w:pPr>
        <w:rPr>
          <w:sz w:val="26"/>
          <w:szCs w:val="26"/>
        </w:rPr>
      </w:pPr>
    </w:p>
    <w:p w14:paraId="49353502" w14:textId="0A0C9F2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제가 여기서 언급한 스가랴와 이사야의 구절에서 우리가 보는 것은 당혹감의 표시가 될 것입니다. 그리고 에스겔서 24장에서는 애도의 표시로 나옵니다. 그래서 부끄러움과 애도를 동시에 의미하는 것 같습니다.</w:t>
      </w:r>
    </w:p>
    <w:p w14:paraId="193F6C83" w14:textId="77777777" w:rsidR="009F2B74" w:rsidRPr="00FE03A6" w:rsidRDefault="009F2B74">
      <w:pPr>
        <w:rPr>
          <w:sz w:val="26"/>
          <w:szCs w:val="26"/>
        </w:rPr>
      </w:pPr>
    </w:p>
    <w:p w14:paraId="3132AED0"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우리는 원래의 관습이 어디서 왔는지 모릅니다. 아마도 애도하면서 대화를 피하기 위함이었을 것이다. 아시다시피 저는 애도 중입니다. 저를 괴롭히지 마십시오.</w:t>
      </w:r>
    </w:p>
    <w:p w14:paraId="00693782" w14:textId="77777777" w:rsidR="009F2B74" w:rsidRPr="00FE03A6" w:rsidRDefault="009F2B74">
      <w:pPr>
        <w:rPr>
          <w:sz w:val="26"/>
          <w:szCs w:val="26"/>
        </w:rPr>
      </w:pPr>
    </w:p>
    <w:p w14:paraId="5F8336D0" w14:textId="6B396AE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어쩌면 오늘은 애도의 표시로 검은 완장을 차고 있는 것과 조금 비슷할 수도 있습니다. 검은 완장을 찬 사람과 함께 하고 싶은 마지막 일은 가서 지난 주말에 있었던 축구 경기에 대해 이야기하는 것입니다. 8절, 나는 여호와의 영과 정의와 용기로 가득 차서 야곱의 반역 곧 이스라엘의 죄를 알게 할 것이라.</w:t>
      </w:r>
    </w:p>
    <w:p w14:paraId="47DAB96F" w14:textId="77777777" w:rsidR="009F2B74" w:rsidRPr="00FE03A6" w:rsidRDefault="009F2B74">
      <w:pPr>
        <w:rPr>
          <w:sz w:val="26"/>
          <w:szCs w:val="26"/>
        </w:rPr>
      </w:pPr>
    </w:p>
    <w:p w14:paraId="2D08A07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미가에게는 정반대입니다. 그는 자신이 주님의 영으로 충만함을 받았다는 것을 압니다. 거짓 선지자들과 달리 미가는 하나님의 영이 충만하여 신약성경 베드로후서 1장 21절을 보면 예언은 언제든지 사람의 뜻으로 낸 것이 아니요 오직 성령의 감동하심을 받은 사람이니라 하나님으로부터 말씀하셨습니다.</w:t>
      </w:r>
    </w:p>
    <w:p w14:paraId="3F0066C5" w14:textId="77777777" w:rsidR="009F2B74" w:rsidRPr="00FE03A6" w:rsidRDefault="009F2B74">
      <w:pPr>
        <w:rPr>
          <w:sz w:val="26"/>
          <w:szCs w:val="26"/>
        </w:rPr>
      </w:pPr>
    </w:p>
    <w:p w14:paraId="0D736B3C" w14:textId="4B623AD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그것이 참 선지자와 거짓 선지자의 차이입니다. 그리고 하느님의 영을 받은 미가는 용기를 얻었습니다. 사도행전 4장을 보면 매우 흥미롭습니다. 사도들은 성령이 충만하여 담대히 말하였습니다.</w:t>
      </w:r>
    </w:p>
    <w:p w14:paraId="1FE5A435" w14:textId="77777777" w:rsidR="009F2B74" w:rsidRPr="00FE03A6" w:rsidRDefault="009F2B74">
      <w:pPr>
        <w:rPr>
          <w:sz w:val="26"/>
          <w:szCs w:val="26"/>
        </w:rPr>
      </w:pPr>
    </w:p>
    <w:p w14:paraId="47D93CB3" w14:textId="7CE172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그러므로 미가는 거짓 선지자들과 지도자들과 제사장들로부터 온갖 반대를 받으면서도 하나님의 성령이 충만하여 담대히 말할 수 있는 것입니다. 그리고 거짓 선지자들과는 달리 미가는 진실을 말하여 야곱, 곧 이스라엘에게 그들의 범법과 죄를 알릴 것입니다. 쉽지 않은 메시지입니다.</w:t>
      </w:r>
    </w:p>
    <w:p w14:paraId="73FA88C0" w14:textId="77777777" w:rsidR="009F2B74" w:rsidRPr="00FE03A6" w:rsidRDefault="009F2B74">
      <w:pPr>
        <w:rPr>
          <w:sz w:val="26"/>
          <w:szCs w:val="26"/>
        </w:rPr>
      </w:pPr>
    </w:p>
    <w:p w14:paraId="6D5D12E7" w14:textId="7B9C35F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사람은 자기 백성에게 가서 당신이 죄를 지었고, 언약을 어겼으며, 하나님이 당신을 심판하실 것이라고 말하면서 모든 반대를 받고, 어쨌든 계속해서 진리를 전파하고 싶어하지 않습니다. 그러나 이것이 바로 미가가 처한 상태입니다. 우리가 발견한 거짓 선지자들의 한 가지 특징은 사람들이 듣고 싶어하는 것을 말하는 경향입니다.</w:t>
      </w:r>
    </w:p>
    <w:p w14:paraId="26AB0A27" w14:textId="77777777" w:rsidR="009F2B74" w:rsidRPr="00FE03A6" w:rsidRDefault="009F2B74">
      <w:pPr>
        <w:rPr>
          <w:sz w:val="26"/>
          <w:szCs w:val="26"/>
        </w:rPr>
      </w:pPr>
    </w:p>
    <w:p w14:paraId="0AB132B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기본적으로 공직에 출마하는 정치인과 같습니다. 아, 뭘 듣고 싶어? 아, 모든 냄비에 닭고기가 들어가고 싶나요? 알았어, 알았어, 내가 할게. 열왕기상 22장은 그 점에 매우 관심이 있습니다.</w:t>
      </w:r>
    </w:p>
    <w:p w14:paraId="4AF45BD2" w14:textId="77777777" w:rsidR="009F2B74" w:rsidRPr="00FE03A6" w:rsidRDefault="009F2B74">
      <w:pPr>
        <w:rPr>
          <w:sz w:val="26"/>
          <w:szCs w:val="26"/>
        </w:rPr>
      </w:pPr>
    </w:p>
    <w:p w14:paraId="1B7354FE" w14:textId="157EA64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사마리아에 모인 아합왕과 여호사밧왕이 있는데 과연 아합왕이 길르앗 라못을 공격하러 갈 것인지가 의문입니다. 그리고 그 앞에도 올라가라, 올라가라, 너희가 이기리라 하는 선지자들이 몇 명 있었는데 그들은 거짓 선지자들이니라.</w:t>
      </w:r>
    </w:p>
    <w:p w14:paraId="3290559D" w14:textId="77777777" w:rsidR="009F2B74" w:rsidRPr="00FE03A6" w:rsidRDefault="009F2B74">
      <w:pPr>
        <w:rPr>
          <w:sz w:val="26"/>
          <w:szCs w:val="26"/>
        </w:rPr>
      </w:pPr>
    </w:p>
    <w:p w14:paraId="66312A7F" w14:textId="77D2CE6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그러나 그에게 진실을 말하는 선지자가 한 명 있었습니다. 흥미로운 점은 아합이 깨닫는 것인데, 진실을 말한 이력이 있는 다른 선지자가 실제로 무슨 일이 일어나고 있는지 말해 주어야 할 수도 있다는 것입니다. 그래서 그는 또 다른 선지자 미가야를 부릅니다.</w:t>
      </w:r>
    </w:p>
    <w:p w14:paraId="07382866" w14:textId="77777777" w:rsidR="009F2B74" w:rsidRPr="00FE03A6" w:rsidRDefault="009F2B74">
      <w:pPr>
        <w:rPr>
          <w:sz w:val="26"/>
          <w:szCs w:val="26"/>
        </w:rPr>
      </w:pPr>
    </w:p>
    <w:p w14:paraId="107297DD" w14:textId="3FEB4488" w:rsidR="009F2B74" w:rsidRPr="00FE03A6" w:rsidRDefault="009A16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문맥에서 흥미로운 점은 가서 미가야를 데려온 사람이 그에게 다음과 같이 말하는 것입니다. 보라, 선지자들의 말이 일심으로 왕에게 은혜를 베푸느니라. 당신의 말도 그들 중 한 사람의 말처럼 좋게 말하십시오. 즉, 다른 사람들이 말하는 것을 따르십시오.</w:t>
      </w:r>
    </w:p>
    <w:p w14:paraId="1738C5B7" w14:textId="77777777" w:rsidR="009F2B74" w:rsidRPr="00FE03A6" w:rsidRDefault="009F2B74">
      <w:pPr>
        <w:rPr>
          <w:sz w:val="26"/>
          <w:szCs w:val="26"/>
        </w:rPr>
      </w:pPr>
    </w:p>
    <w:p w14:paraId="7805BB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그런데 미가야는 그렇게 하지 않았습니다. 그가 그에게 말했습니다. “아합아, 네가 나가서 싸우면 죽을 것이다.” 그리고 그것이 바로 일어났습니다.</w:t>
      </w:r>
    </w:p>
    <w:p w14:paraId="0EF4E693" w14:textId="77777777" w:rsidR="009F2B74" w:rsidRPr="00FE03A6" w:rsidRDefault="009F2B74">
      <w:pPr>
        <w:rPr>
          <w:sz w:val="26"/>
          <w:szCs w:val="26"/>
        </w:rPr>
      </w:pPr>
    </w:p>
    <w:p w14:paraId="643E4714" w14:textId="6E770A4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그리고 이런 일이 예레미야서에서 일어나고 있습니다. 그들은 내 백성의 상처를 가볍게 치료하여 </w:t>
      </w:r>
      <w:r xmlns:w="http://schemas.openxmlformats.org/wordprocessingml/2006/main" w:rsidR="009A1654">
        <w:rPr>
          <w:rFonts w:ascii="Calibri" w:eastAsia="Calibri" w:hAnsi="Calibri" w:cs="Calibri"/>
          <w:sz w:val="26"/>
          <w:szCs w:val="26"/>
        </w:rPr>
        <w:t xml:space="preserve">평안이 없을 때 평안하다, 평안하다 말하였으니, 그것이 백성이 듣고자 하였음이니라. 디모데후서에서 우리는 마지막 날의 때가 다가오고 있음을 발견합니다. 그런데 내 생각에는 그 때가 예수님의 승천부터 다시 오실 때까지의 기간입니다.</w:t>
      </w:r>
    </w:p>
    <w:p w14:paraId="4439B484" w14:textId="77777777" w:rsidR="009F2B74" w:rsidRPr="00FE03A6" w:rsidRDefault="009F2B74">
      <w:pPr>
        <w:rPr>
          <w:sz w:val="26"/>
          <w:szCs w:val="26"/>
        </w:rPr>
      </w:pPr>
    </w:p>
    <w:p w14:paraId="74CEF52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그러나 바울은 디모데를 통하여 때가 이르리니 사람이 건전한 교훈을 받지 아니하며 귀가 가려워서 자기의 사욕을 좇을 스승을 많이 두리라. 다시 말하지만 정치인처럼 들립니다. 자, 우리의 교파적 구조의 마지막 부분, 즉 지도자들을 비난하는 부분으로 돌아가 봅시다.</w:t>
      </w:r>
    </w:p>
    <w:p w14:paraId="429FEB21" w14:textId="77777777" w:rsidR="009F2B74" w:rsidRPr="00FE03A6" w:rsidRDefault="009F2B74">
      <w:pPr>
        <w:rPr>
          <w:sz w:val="26"/>
          <w:szCs w:val="26"/>
        </w:rPr>
      </w:pPr>
    </w:p>
    <w:p w14:paraId="0C0C2489" w14:textId="2406B2DF" w:rsidR="009F2B74" w:rsidRPr="00FE03A6" w:rsidRDefault="009A1654">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그래서 우리에게는 지도자와 선지자가 있었고 이제 우리는 지도자로 돌아가고 있습니다. 9절: 야곱 집의 두령들과 이스라엘 집의 지도자들아, 정의를 미워하고 모든 정직한 것을 굽게 하는 자들이여 이 말을 들으라. 음, 이것은 우리가 이전에 본 것과 매우 유사하게 들립니다.</w:t>
      </w:r>
    </w:p>
    <w:p w14:paraId="48E2638D" w14:textId="77777777" w:rsidR="009F2B74" w:rsidRPr="00FE03A6" w:rsidRDefault="009F2B74">
      <w:pPr>
        <w:rPr>
          <w:sz w:val="26"/>
          <w:szCs w:val="26"/>
        </w:rPr>
      </w:pPr>
    </w:p>
    <w:p w14:paraId="3011F28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지도자들은 곧은 것을 비뚤어지게 만들고, 그들이 해야 할 일과 완전히 반대되는 행동을 합니다. 그리고 이사야서 5장 20절을 참고하겠습니다. 악을 선하다 하며 선을 악하다 하며 쓴 것을 단 것으로 삼으며 쓴 것을 단 것으로 삼으며 흑암을 빛으로 삼고 빛을 흑암으로 삼는 너희는 화 있을진저.</w:t>
      </w:r>
    </w:p>
    <w:p w14:paraId="3B9160B5" w14:textId="77777777" w:rsidR="009F2B74" w:rsidRPr="00FE03A6" w:rsidRDefault="009F2B74">
      <w:pPr>
        <w:rPr>
          <w:sz w:val="26"/>
          <w:szCs w:val="26"/>
        </w:rPr>
      </w:pPr>
    </w:p>
    <w:p w14:paraId="5337E6C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이것이 전체 구절입니다. Mishpat와 Gazal이 바뀌었습니다. 정의가 뒤집어졌습니다.</w:t>
      </w:r>
    </w:p>
    <w:p w14:paraId="229D5722" w14:textId="77777777" w:rsidR="009F2B74" w:rsidRPr="00FE03A6" w:rsidRDefault="009F2B74">
      <w:pPr>
        <w:rPr>
          <w:sz w:val="26"/>
          <w:szCs w:val="26"/>
        </w:rPr>
      </w:pPr>
    </w:p>
    <w:p w14:paraId="092469F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아무것도 없습니다. 지도자들은 정의를 경멸합니다. 오, 그들은 갔습니다. 아니, 우리는 지도자이고 정의를 경멸하지 않습니다.</w:t>
      </w:r>
    </w:p>
    <w:p w14:paraId="55025F41" w14:textId="77777777" w:rsidR="009F2B74" w:rsidRPr="00FE03A6" w:rsidRDefault="009F2B74">
      <w:pPr>
        <w:rPr>
          <w:sz w:val="26"/>
          <w:szCs w:val="26"/>
        </w:rPr>
      </w:pPr>
    </w:p>
    <w:p w14:paraId="570D2CBC" w14:textId="5CE34A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그러나 실제로는 그들의 행동으로는 물론 그렇습니다. 그들은 이것을 인정하지 않지만, 그들이 행동하는 방식으로 보면 그것은 사실상 사실입니다. 사용된 경멸이라는 단어인 히브리어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타압(ta'ab) 은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혐오하다, 싫어하다, 싫어하다, 미워하다라는 의미도 있습니다.</w:t>
      </w:r>
    </w:p>
    <w:p w14:paraId="2F7A0642" w14:textId="77777777" w:rsidR="009F2B74" w:rsidRPr="00FE03A6" w:rsidRDefault="009F2B74">
      <w:pPr>
        <w:rPr>
          <w:sz w:val="26"/>
          <w:szCs w:val="26"/>
        </w:rPr>
      </w:pPr>
    </w:p>
    <w:p w14:paraId="4FA40343" w14:textId="4041EDF0" w:rsidR="009F2B74" w:rsidRPr="00FE03A6" w:rsidRDefault="009A1654" w:rsidP="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그래서 지도자들은 정의를 사랑하지 않습니다. 그들은 그것을 싫어합니다. 그들은 그것을 싫어하고 싫어합니다. 그들은 그것을 싫어합니다. 그리고 기본적으로 그들이 대중에 대해 생각하는 것은 단지 우리의 만족과 풍요를 위한 졸개일 뿐이라는 것입니다. 그리고 욥에게서도 같은 일이 벌어지고 있는 것을 볼 수 있습니다. 욥은 이렇게 말합니다. 나는 내 친구들과 가족들에게 미움을 받습니다. 1:19절, 나는 거짓을 미워합니다. 그리고 아모스는 미가와 비슷합니다. </w:t>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000000" w:rsidRPr="00FE03A6">
        <w:rPr>
          <w:rFonts w:ascii="Calibri" w:eastAsia="Calibri" w:hAnsi="Calibri" w:cs="Calibri"/>
          <w:sz w:val="26"/>
          <w:szCs w:val="26"/>
        </w:rPr>
        <w:t xml:space="preserve">10절에 보면, 이 지도자들, 곧 사나운 이리 같이 백성을 학대하는 거짓 지도자들이라 그들은 피로 시온을 건설하며 불의로 예루살렘을 건축하는도다.</w:t>
      </w:r>
    </w:p>
    <w:p w14:paraId="621DF628" w14:textId="77777777" w:rsidR="009F2B74" w:rsidRPr="00FE03A6" w:rsidRDefault="009F2B74">
      <w:pPr>
        <w:rPr>
          <w:sz w:val="26"/>
          <w:szCs w:val="26"/>
        </w:rPr>
      </w:pPr>
    </w:p>
    <w:p w14:paraId="32794E0C" w14:textId="3C51EF3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이것이 바로 그들이 폭력을 사용하여 자신의 영지를 확장하는 방식입니다. 그리고 지금 예루살렘에서 진행되고 있는 도시 재개발에 대해 잠깐 말씀드리겠습니다. 지금은 히스기야 시대입니다.</w:t>
      </w:r>
    </w:p>
    <w:p w14:paraId="72B40350" w14:textId="77777777" w:rsidR="009F2B74" w:rsidRPr="00FE03A6" w:rsidRDefault="009F2B74">
      <w:pPr>
        <w:rPr>
          <w:sz w:val="26"/>
          <w:szCs w:val="26"/>
        </w:rPr>
      </w:pPr>
    </w:p>
    <w:p w14:paraId="7EF015E9" w14:textId="719A24A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히스기야는 훌륭한 왕이었지만 </w:t>
      </w:r>
      <w:r xmlns:w="http://schemas.openxmlformats.org/wordprocessingml/2006/main" w:rsidR="00AA4D30" w:rsidRPr="00FE03A6">
        <w:rPr>
          <w:rFonts w:ascii="Calibri" w:eastAsia="Calibri" w:hAnsi="Calibri" w:cs="Calibri"/>
          <w:sz w:val="26"/>
          <w:szCs w:val="26"/>
        </w:rPr>
        <w:t xml:space="preserve">분명히 그는 토지 귀족의 확장을 돕고 사람들의 집을 빼앗기 위해 우리가 수용권이라고 부를 수 있는 것을 사용하는 일에도 약간 관여했습니다. 이제 그게 무슨 뜻인지 보여드리겠습니다. 이사야 22장 9절부터 11절까지입니다.</w:t>
      </w:r>
    </w:p>
    <w:p w14:paraId="5B85839A" w14:textId="77777777" w:rsidR="009F2B74" w:rsidRPr="00FE03A6" w:rsidRDefault="009F2B74">
      <w:pPr>
        <w:rPr>
          <w:sz w:val="26"/>
          <w:szCs w:val="26"/>
        </w:rPr>
      </w:pPr>
    </w:p>
    <w:p w14:paraId="2C16A3CE" w14:textId="74335D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당신, 즉 백성, 아마도 이사야 자신이 다윗 성의 방어벽이 많이 무너진 것을 보았을 것입니다. 좋습니다. 이전 공격으로 인해 그대로 남아 있었습니다. 당신은 아래쪽 수영장에 물을 저장했습니다.</w:t>
      </w:r>
    </w:p>
    <w:p w14:paraId="7B96EF26" w14:textId="77777777" w:rsidR="009F2B74" w:rsidRPr="00FE03A6" w:rsidRDefault="009F2B74">
      <w:pPr>
        <w:rPr>
          <w:sz w:val="26"/>
          <w:szCs w:val="26"/>
        </w:rPr>
      </w:pPr>
    </w:p>
    <w:p w14:paraId="6861726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당신께서는 예루살렘에 있는 건물 수를 세시고 집을 헐어 성벽을 강화하셨습니다. 아래쪽 못의 물을 저장하는 방법은 히스기야가 윗샘에서 성 아래로 물을 끌어오기 위해 만든 수로입니다. 당신은 오래된 웅덩이의 물을 담기 위해 두 벽 사이에 저수지를 건설했습니다.</w:t>
      </w:r>
    </w:p>
    <w:p w14:paraId="7D6F8F8B" w14:textId="77777777" w:rsidR="009F2B74" w:rsidRPr="00FE03A6" w:rsidRDefault="009F2B74">
      <w:pPr>
        <w:rPr>
          <w:sz w:val="26"/>
          <w:szCs w:val="26"/>
        </w:rPr>
      </w:pPr>
    </w:p>
    <w:p w14:paraId="3BE2C06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그건 그렇고, 그것은 나중에 우리가 요한복음 9장에서 읽은 실로암 연못이 되면 오늘 방문할 수 있습니다. 그러나 너희는 그것을 만드신 분을 우러러보지도 않고 그것을 오래 전에 계획하신 분을 존경하지도 않았다. 방어력을 키우는 것이 잘못된 걸까요? 아닙니다. 여호와께서 성을 보호하지 않으시면 파수꾼이 지켜보는 것이 허사입니다.</w:t>
      </w:r>
    </w:p>
    <w:p w14:paraId="04FD1C66" w14:textId="77777777" w:rsidR="009F2B74" w:rsidRPr="00FE03A6" w:rsidRDefault="009F2B74">
      <w:pPr>
        <w:rPr>
          <w:sz w:val="26"/>
          <w:szCs w:val="26"/>
        </w:rPr>
      </w:pPr>
    </w:p>
    <w:p w14:paraId="7D371F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여호와께서 집을 세우지 아니하시면 세우는 자의 세우는 것이 헛되느니라. 이것이 그가 원하는 것입니다. 하지만 흥미로운 점이 있습니다.</w:t>
      </w:r>
    </w:p>
    <w:p w14:paraId="46CA6A36" w14:textId="77777777" w:rsidR="009F2B74" w:rsidRPr="00FE03A6" w:rsidRDefault="009F2B74">
      <w:pPr>
        <w:rPr>
          <w:sz w:val="26"/>
          <w:szCs w:val="26"/>
        </w:rPr>
      </w:pPr>
    </w:p>
    <w:p w14:paraId="5E596285" w14:textId="11DFBED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1967년 전쟁 이후, 이스라엘이 예루살렘을 탈환할 수 있었을 때, 시작된 건물은 무엇보다도 유대인 지구로 알려진 옛 도시 예루살렘을 재건하기 전에 잔해를 치워야 했습니다. 여기, 우리는 이 시점에서 방문하는 현대식 건물이 건설되기 전의 사진을 가지고 있습니다. 그리고 이것은 벽의 잔해입니다.</w:t>
      </w:r>
    </w:p>
    <w:p w14:paraId="26257E68" w14:textId="77777777" w:rsidR="009F2B74" w:rsidRPr="00FE03A6" w:rsidRDefault="009F2B74">
      <w:pPr>
        <w:rPr>
          <w:sz w:val="26"/>
          <w:szCs w:val="26"/>
        </w:rPr>
      </w:pPr>
    </w:p>
    <w:p w14:paraId="076F1973" w14:textId="61D69EF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이것은 큰 벽의 기초입니다. 그리고 그것이 얼마나 큰지 잠시 후에 보여드리겠습니다. 여기 사람이 보이니까요. 그래서 이것은 매우 큰 벽입니다.</w:t>
      </w:r>
    </w:p>
    <w:p w14:paraId="4C30170F" w14:textId="77777777" w:rsidR="009F2B74" w:rsidRPr="00FE03A6" w:rsidRDefault="009F2B74">
      <w:pPr>
        <w:rPr>
          <w:sz w:val="26"/>
          <w:szCs w:val="26"/>
        </w:rPr>
      </w:pPr>
    </w:p>
    <w:p w14:paraId="6BF182D2" w14:textId="5882D1F8"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그것을 발견한 사람은 그 당시 그것을 브로드 월(Broad Wall)이라고 불렀습니다. 흥미로운 점은 이 벽의 양쪽에서 집의 잔해를 볼 수 있다는 것입니다. 아마도 수용권에 의해 이 벽을 쌓기 위해 헐린 집들이었을 것입니다.</w:t>
      </w:r>
    </w:p>
    <w:p w14:paraId="2B34B378" w14:textId="77777777" w:rsidR="009F2B74" w:rsidRPr="00FE03A6" w:rsidRDefault="009F2B74">
      <w:pPr>
        <w:rPr>
          <w:sz w:val="26"/>
          <w:szCs w:val="26"/>
        </w:rPr>
      </w:pPr>
    </w:p>
    <w:p w14:paraId="1FD5BBC4" w14:textId="2DBDEDC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우리는 이 집을 소유한 사람들에게 무슨 일이 일어났는지 모르지만, 분명히 주님은 성벽을 쌓은 사람들에게, 너희가 이 일을 하지 말았어야 했다고 말씀하고 계십니다. 이 성벽을 쌓으려면 나를 의지하고 집을 파괴한 사람들의 재산을 빼앗지 말았어야 했습니다. 글쎄, 그게 기초야.</w:t>
      </w:r>
    </w:p>
    <w:p w14:paraId="65911861" w14:textId="77777777" w:rsidR="009F2B74" w:rsidRPr="00FE03A6" w:rsidRDefault="009F2B74">
      <w:pPr>
        <w:rPr>
          <w:sz w:val="26"/>
          <w:szCs w:val="26"/>
        </w:rPr>
      </w:pPr>
    </w:p>
    <w:p w14:paraId="0A613AB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지금은 어떤 모습인가요? 됐어요. 여기 벽이 있습니다. 그리고 그 주변에 있는 건물들입니다.</w:t>
      </w:r>
    </w:p>
    <w:p w14:paraId="4F15A95D" w14:textId="77777777" w:rsidR="009F2B74" w:rsidRPr="00FE03A6" w:rsidRDefault="009F2B74">
      <w:pPr>
        <w:rPr>
          <w:sz w:val="26"/>
          <w:szCs w:val="26"/>
        </w:rPr>
      </w:pPr>
    </w:p>
    <w:p w14:paraId="0D0F2171" w14:textId="509ACC1E"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흥미로운 점은 </w:t>
      </w:r>
      <w:r xmlns:w="http://schemas.openxmlformats.org/wordprocessingml/2006/main" w:rsidR="00000000" w:rsidRPr="00FE03A6">
        <w:rPr>
          <w:rFonts w:ascii="Calibri" w:eastAsia="Calibri" w:hAnsi="Calibri" w:cs="Calibri"/>
          <w:sz w:val="26"/>
          <w:szCs w:val="26"/>
        </w:rPr>
        <w:t xml:space="preserve">이전 슬라이드에서 보여드린 집 중 일부가 여기에 남아 있다는 것입니다. 그리고 벽의 높이가 얼마나 되었는지 궁금하시죠? 그리고 원래 높이는 8미터, 약 24피트입니다. 자, 그렇게 높았는지 어떻게 알 수 있나요? 글쎄요, 건물을 짓기 위해 장소를 정리할 때 발견한 벽의 일부였던 모든 잔해 때문이었습니다.</w:t>
      </w:r>
    </w:p>
    <w:p w14:paraId="18829890" w14:textId="77777777" w:rsidR="009F2B74" w:rsidRPr="00FE03A6" w:rsidRDefault="009F2B74">
      <w:pPr>
        <w:rPr>
          <w:sz w:val="26"/>
          <w:szCs w:val="26"/>
        </w:rPr>
      </w:pPr>
    </w:p>
    <w:p w14:paraId="65237BBD" w14:textId="25CC533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잔해의 양을 보고 성벽의 높이를 추정할 수 있었습니다. 그래서 이것은 단지 넓은 벽이 아니었고, 이것은 높은 벽이었습니다. 그럼에도 불구하고 그것은 불의에 기초한 것 같습니다.</w:t>
      </w:r>
    </w:p>
    <w:p w14:paraId="1D4F010A" w14:textId="77777777" w:rsidR="009F2B74" w:rsidRPr="00FE03A6" w:rsidRDefault="009F2B74">
      <w:pPr>
        <w:rPr>
          <w:sz w:val="26"/>
          <w:szCs w:val="26"/>
        </w:rPr>
      </w:pPr>
    </w:p>
    <w:p w14:paraId="7AE7AE60" w14:textId="52773EFD"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11절에서 우리는 그 지도자들이 뇌물에 대해 판결을 내리는 내용을 읽습니다. 잠깐만요. 저는 이런 일을 한 것이 바로 선지자들인 줄 알았습니다. 아니요, 지도자들이 이것을 하고 있습니다.</w:t>
      </w:r>
    </w:p>
    <w:p w14:paraId="25199F99" w14:textId="77777777" w:rsidR="009F2B74" w:rsidRPr="00FE03A6" w:rsidRDefault="009F2B74">
      <w:pPr>
        <w:rPr>
          <w:sz w:val="26"/>
          <w:szCs w:val="26"/>
        </w:rPr>
      </w:pPr>
    </w:p>
    <w:p w14:paraId="630C7AD6" w14:textId="0AA3FB7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즉, 당신이 나에게 충분한 돈을 지불하면 나는 당신에게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mishpat를 줄 것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입니다. 중동에서는 baksheesh라고 부릅니다. 그녀의 사제들은 대가를 요구하며 지시합니다. 제사장들은 사람들에게 토라를 가르쳐야 했지만 지금은 대가를 치르고 그 일을 하고 있습니다.</w:t>
      </w:r>
    </w:p>
    <w:p w14:paraId="70D13DCE" w14:textId="77777777" w:rsidR="009F2B74" w:rsidRPr="00FE03A6" w:rsidRDefault="009F2B74">
      <w:pPr>
        <w:rPr>
          <w:sz w:val="26"/>
          <w:szCs w:val="26"/>
        </w:rPr>
      </w:pPr>
    </w:p>
    <w:p w14:paraId="263CEE6A" w14:textId="4FF387A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모두가 행동에 나서고 있습니다. 그녀의 선지자들은 돈에 대해 점을 쳤습니다. 그럼에도 그들은 여호와를 의지하여 이르기를 여호와께서 우리 중에 계시지 아니하냐 하느니라 재난은 우리에게 임하지 않을 것입니다.</w:t>
      </w:r>
    </w:p>
    <w:p w14:paraId="0A93259D" w14:textId="77777777" w:rsidR="009F2B74" w:rsidRPr="00FE03A6" w:rsidRDefault="009F2B74">
      <w:pPr>
        <w:rPr>
          <w:sz w:val="26"/>
          <w:szCs w:val="26"/>
        </w:rPr>
      </w:pPr>
    </w:p>
    <w:p w14:paraId="4A16A7F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허, 여기서 무슨 일이 일어나고 있는지 알 것입니다. 오, 주님의 성전, 주님의 성전, 주님의 성전이여. 하나님의 성전이 여기에 있기 때문에 하나님은 우리를 멸하지 않으실 것입니다.</w:t>
      </w:r>
    </w:p>
    <w:p w14:paraId="62377857" w14:textId="77777777" w:rsidR="009F2B74" w:rsidRPr="00FE03A6" w:rsidRDefault="009F2B74">
      <w:pPr>
        <w:rPr>
          <w:sz w:val="26"/>
          <w:szCs w:val="26"/>
        </w:rPr>
      </w:pPr>
    </w:p>
    <w:p w14:paraId="05107CD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그는 그의 성전을 파괴하지 않을 것입니다. 기본적으로 모든 사람은 뇌물 금액에 따라 업무를 수행합니다. 잠언은 우리에게 많은 것을 말해 줍니다.</w:t>
      </w:r>
    </w:p>
    <w:p w14:paraId="649333A0" w14:textId="77777777" w:rsidR="009F2B74" w:rsidRPr="00FE03A6" w:rsidRDefault="009F2B74">
      <w:pPr>
        <w:rPr>
          <w:sz w:val="26"/>
          <w:szCs w:val="26"/>
        </w:rPr>
      </w:pPr>
    </w:p>
    <w:p w14:paraId="7E307F4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악인은 마음에서 뇌물을 받아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악한 행위를 굽히느니라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여기서 부패의 불경스러운 삼위일체를 주목하십시오. 선지자들은 그렇지 않은데도 주님께서 주신 메시지를 주장합니다.</w:t>
      </w:r>
    </w:p>
    <w:p w14:paraId="2590A8AE" w14:textId="77777777" w:rsidR="009F2B74" w:rsidRPr="00FE03A6" w:rsidRDefault="009F2B74">
      <w:pPr>
        <w:rPr>
          <w:sz w:val="26"/>
          <w:szCs w:val="26"/>
        </w:rPr>
      </w:pPr>
    </w:p>
    <w:p w14:paraId="39A3F0D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성직자들이 그것을 가르칩니다. 지도자들은 백성들로부터 재산을 징수하기 위해 계시를 인용문으로 사용합니다. 안녕하세요, 우리는 주님의 축복을 받았습니다.</w:t>
      </w:r>
    </w:p>
    <w:p w14:paraId="615BCCA3" w14:textId="77777777" w:rsidR="009F2B74" w:rsidRPr="00FE03A6" w:rsidRDefault="009F2B74">
      <w:pPr>
        <w:rPr>
          <w:sz w:val="26"/>
          <w:szCs w:val="26"/>
        </w:rPr>
      </w:pPr>
    </w:p>
    <w:p w14:paraId="19C6633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주님은 선지자들에게 이것이 주님의 뜻이라고 말씀하셨고 그들은 그것을 이용하여 백성들을 착취했습니다. 여기에서 돈을 가져가는 데 사용되는 세 가지 다른 단어라는 문구에 주목하세요. 지도자들은 정의를 위해 뇌물을 받습니다.</w:t>
      </w:r>
    </w:p>
    <w:p w14:paraId="6AD8A17F" w14:textId="77777777" w:rsidR="009F2B74" w:rsidRPr="00FE03A6" w:rsidRDefault="009F2B74">
      <w:pPr>
        <w:rPr>
          <w:sz w:val="26"/>
          <w:szCs w:val="26"/>
        </w:rPr>
      </w:pPr>
    </w:p>
    <w:p w14:paraId="13B87CA6" w14:textId="5F4FC23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제사장들은 대가를 요구합니다. 선지자들은 돈이든, 은이든 신입니다. 그래서 당신은 뇌물과 대가와 돈을 얻었습니다.</w:t>
      </w:r>
    </w:p>
    <w:p w14:paraId="2792BB5B" w14:textId="77777777" w:rsidR="009F2B74" w:rsidRPr="00FE03A6" w:rsidRDefault="009F2B74">
      <w:pPr>
        <w:rPr>
          <w:sz w:val="26"/>
          <w:szCs w:val="26"/>
        </w:rPr>
      </w:pPr>
    </w:p>
    <w:p w14:paraId="432A5DBC" w14:textId="7B6D430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즉, 전능하신 벅을 위해 모든 것이 이루어집니다. 그러나 그들은 모두 안전하다고 느낍니다. 우리 가운데 계시는 분은 주님이 아닙니다.</w:t>
      </w:r>
    </w:p>
    <w:p w14:paraId="4B5AE0AB" w14:textId="77777777" w:rsidR="009F2B74" w:rsidRPr="00FE03A6" w:rsidRDefault="009F2B74">
      <w:pPr>
        <w:rPr>
          <w:sz w:val="26"/>
          <w:szCs w:val="26"/>
        </w:rPr>
      </w:pPr>
    </w:p>
    <w:p w14:paraId="7869E51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우리는 안전해요. 지도자들은 주님이 성전에 그들과 함께 거하시기 때문에 안전하다고 생각하지만, 주님의 임재가 없는 성전은 단순히 언덕 위의 구조물일 뿐입니다. 예수께서 예레미야서 7장을 언급하신 것을 주목해 보십시오. 그분도 같은 일에 빠지셨습니다.</w:t>
      </w:r>
    </w:p>
    <w:p w14:paraId="1187D0C6" w14:textId="77777777" w:rsidR="009F2B74" w:rsidRPr="00FE03A6" w:rsidRDefault="009F2B74">
      <w:pPr>
        <w:rPr>
          <w:sz w:val="26"/>
          <w:szCs w:val="26"/>
        </w:rPr>
      </w:pPr>
    </w:p>
    <w:p w14:paraId="2260EECF" w14:textId="08AC33B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예레미야 시대에 백성들은 여호와의 성전, 여호와의 성전, 여호와의 성전이라 바벨론 사람들이 결코 이 곳에 들어오지 못하리라 여호와께서 그의 성전이 파괴되는 것을 허락하지 아니하시리라 하더라. 흥미로운 것은 예레미야가 아니라 너희가 이 곳을 도적의 소굴로 만들었으니 멸망하리라고 말한 것입니다. 그리고 내 장막이 파괴된 실로에서 일어난 일을 한번 보십시오. 내 존재가 거기 있어야 했는데, 넌 너무 사악했어. 내가 내 얼굴을 가리웠더니 실로가 멸망하였느니라.</w:t>
      </w:r>
    </w:p>
    <w:p w14:paraId="7BB63B7C" w14:textId="77777777" w:rsidR="009F2B74" w:rsidRPr="00FE03A6" w:rsidRDefault="009F2B74">
      <w:pPr>
        <w:rPr>
          <w:sz w:val="26"/>
          <w:szCs w:val="26"/>
        </w:rPr>
      </w:pPr>
    </w:p>
    <w:p w14:paraId="1914FE68" w14:textId="70FA0E82"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흥미로운 점은 예수님이 당시 사람들에게 이 구절을 인용했다는 것입니다. 사람들은 예레미야서 7장을 생각하고 아마도 '흠, 그러면 이 성전이 파괴될 것이라는 뜻인가?'라고 생각했을 것입니다. 글쎄요. 예수님 이후 약 40년이 지났습니다. 글쎄, 성직자에 대한 부수적인 메모를 주목하십시오.</w:t>
      </w:r>
    </w:p>
    <w:p w14:paraId="5570A715" w14:textId="77777777" w:rsidR="009F2B74" w:rsidRPr="00FE03A6" w:rsidRDefault="009F2B74">
      <w:pPr>
        <w:rPr>
          <w:sz w:val="26"/>
          <w:szCs w:val="26"/>
        </w:rPr>
      </w:pPr>
    </w:p>
    <w:p w14:paraId="5DC6BF8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그런데 미카가 언급한 곳은 이곳뿐입니다. 그리고 사람들은 스스로 하나님의 뜻을 얻고자 가장 어려운 문제를 제사장에게 가져왔습니다. 그러나 이제는 그들이 하는 일이 제사장들까지도 부패하였느니라.</w:t>
      </w:r>
    </w:p>
    <w:p w14:paraId="2CAE4AED" w14:textId="77777777" w:rsidR="009F2B74" w:rsidRPr="00FE03A6" w:rsidRDefault="009F2B74">
      <w:pPr>
        <w:rPr>
          <w:sz w:val="26"/>
          <w:szCs w:val="26"/>
        </w:rPr>
      </w:pPr>
    </w:p>
    <w:p w14:paraId="357D385F" w14:textId="5149DD1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자, 마지막 구절로 가보겠습니다. 그러므로 너희 선지자들과 지도자들과 제사장들로 말미암아 시온이 밭처럼 갈아지리라. 예루살렘은 폐허더미가 될 것이다.</w:t>
      </w:r>
    </w:p>
    <w:p w14:paraId="1FE858EC" w14:textId="77777777" w:rsidR="009F2B74" w:rsidRPr="00FE03A6" w:rsidRDefault="009F2B74">
      <w:pPr>
        <w:rPr>
          <w:sz w:val="26"/>
          <w:szCs w:val="26"/>
        </w:rPr>
      </w:pPr>
    </w:p>
    <w:p w14:paraId="2FA8295B" w14:textId="19CB9DA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그 중 일부를 보셨죠? 제가 보여드린 이전 슬라이드에서요. 그리고 성전의 산은 마침내 숲 속의 높은 곳이 되고, 마침내 정의가 될 것입니다. 너희 복수형, 불경한 삼위일체로 인해 정치, 예언, 성직자 예루살렘과 같은 시온이 통치, 예언, 희생의 세 가지 활동의 중심이기 때문에 매우 가혹한 형벌을 받게 될 것이기 때문이다.</w:t>
      </w:r>
    </w:p>
    <w:p w14:paraId="614756CE" w14:textId="77777777" w:rsidR="009F2B74" w:rsidRPr="00FE03A6" w:rsidRDefault="009F2B74">
      <w:pPr>
        <w:rPr>
          <w:sz w:val="26"/>
          <w:szCs w:val="26"/>
        </w:rPr>
      </w:pPr>
    </w:p>
    <w:p w14:paraId="08DA195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 모든 것이 예루살렘에 있었습니다. 이 모든 것이 유다 나라와 그 기관의 중심이었습니다. 그리고 지도자들은 10절에서 본 바와 같이 불의와 강포로 예루살렘을 건축하였으므로 그 도시를 무너뜨릴 책임이 그들에게 있습니다.</w:t>
      </w:r>
    </w:p>
    <w:p w14:paraId="320C00A5" w14:textId="77777777" w:rsidR="009F2B74" w:rsidRPr="00FE03A6" w:rsidRDefault="009F2B74">
      <w:pPr>
        <w:rPr>
          <w:sz w:val="26"/>
          <w:szCs w:val="26"/>
        </w:rPr>
      </w:pPr>
    </w:p>
    <w:p w14:paraId="11817716" w14:textId="351C2F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폐허더미가 될 것입니다. 당신은 불의 위에 그것을 세웠고 이제 나는 그것을 무너뜨릴 것입니다. 그러나 그것은 불의가 될 것입니다. 밭처럼 갈아엎은 이 예언은 예레미야 시대에 실제로 성취되었습니다. 예레미야 26장에서 그 내용을 읽을 수 있습니다.</w:t>
      </w:r>
    </w:p>
    <w:p w14:paraId="2EC242DC" w14:textId="77777777" w:rsidR="009F2B74" w:rsidRPr="00FE03A6" w:rsidRDefault="009F2B74">
      <w:pPr>
        <w:rPr>
          <w:sz w:val="26"/>
          <w:szCs w:val="26"/>
        </w:rPr>
      </w:pPr>
    </w:p>
    <w:p w14:paraId="6D8BD0C7" w14:textId="4EBD2DF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주님의 산은 숲의 높은 곳이 될 것입니다. 사용되는 단어는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숲을 뜻하는 </w:t>
      </w:r>
      <w:r xmlns:w="http://schemas.openxmlformats.org/wordprocessingml/2006/main" w:rsidRPr="00FE03A6">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bamot , 복수형, 높은 곳입니다.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그럼 잠깐만요, 신전이 거기 있었는데, 지금 거기에 심겨진 나무들에 대해 이야기하고 있는 건가요? 그게 무슨 뜻일까요? 몇 가지 제안이 있습니다.</w:t>
      </w:r>
    </w:p>
    <w:p w14:paraId="27D560D9" w14:textId="77777777" w:rsidR="009F2B74" w:rsidRPr="00FE03A6" w:rsidRDefault="009F2B74">
      <w:pPr>
        <w:rPr>
          <w:sz w:val="26"/>
          <w:szCs w:val="26"/>
        </w:rPr>
      </w:pPr>
    </w:p>
    <w:p w14:paraId="3FF136BB" w14:textId="39B4D54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바못은 제가 말했듯이 제사 장소를 가리키는 말이지만 이곳은 시온 산에 있을 것입니다. </w:t>
      </w:r>
      <w:r xmlns:w="http://schemas.openxmlformats.org/wordprocessingml/2006/main" w:rsidRPr="00FE03A6">
        <w:rPr>
          <w:rFonts w:ascii="Calibri" w:eastAsia="Calibri" w:hAnsi="Calibri" w:cs="Calibri"/>
          <w:sz w:val="26"/>
          <w:szCs w:val="26"/>
        </w:rPr>
        <w:t xml:space="preserve">바못은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참 하나님을 숭배하는 자연을 위한 것인가 </w:t>
      </w:r>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즉, 자연은 자신의 창조자가 누구인지 인식하는 데 아무런 문제가 없습니다. 우리는 시편에서 나무들이 주님을 찬양하며 손뼉을 치는 것을 읽습니다.</w:t>
      </w:r>
    </w:p>
    <w:p w14:paraId="23CD6BDE" w14:textId="77777777" w:rsidR="009F2B74" w:rsidRPr="00FE03A6" w:rsidRDefault="009F2B74">
      <w:pPr>
        <w:rPr>
          <w:sz w:val="26"/>
          <w:szCs w:val="26"/>
        </w:rPr>
      </w:pPr>
    </w:p>
    <w:p w14:paraId="1AAFE583" w14:textId="602B0F4F" w:rsidR="009F2B74" w:rsidRPr="00FE03A6" w:rsidRDefault="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그렇다면 우리는 그곳에 숲을 심고 주님을 참된 예배로 자연으로 되돌리고 있습니까? 이사야는 또 </w:t>
      </w:r>
      <w:r xmlns:w="http://schemas.openxmlformats.org/wordprocessingml/2006/main" w:rsidR="00000000" w:rsidRPr="00FE03A6">
        <w:rPr>
          <w:rFonts w:ascii="Calibri" w:eastAsia="Calibri" w:hAnsi="Calibri" w:cs="Calibri"/>
          <w:sz w:val="26"/>
          <w:szCs w:val="26"/>
        </w:rPr>
        <w:t xml:space="preserve">산들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과 숲과 그 가운데 있는 모든 나무 </w:t>
      </w:r>
      <w:r xmlns:w="http://schemas.openxmlformats.org/wordprocessingml/2006/main" w:rsidRPr="00FE03A6">
        <w:rPr>
          <w:rFonts w:ascii="Calibri" w:eastAsia="Calibri" w:hAnsi="Calibri" w:cs="Calibri"/>
          <w:sz w:val="26"/>
          <w:szCs w:val="26"/>
        </w:rPr>
        <w:t xml:space="preserve">들아 즐거이 외칠지어다라고 말합니다 .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그것이 결국 진실로 주님을 예배하는 모습으로 변할 것이라는 이미지인가요? 아니면 숲은 찬양이 없는 야생 동물, 파멸, 죽음의 장소를 상징합니까? 우리는 그것을 청취자에게 연습으로 남겨 둡니다. 글쎄, 교훈은 무엇입니까? 여기에 저는 Leslie Allen의 논평 321페이지를 요약했습니다.</w:t>
      </w:r>
    </w:p>
    <w:p w14:paraId="69049F77" w14:textId="77777777" w:rsidR="009F2B74" w:rsidRPr="00FE03A6" w:rsidRDefault="009F2B74">
      <w:pPr>
        <w:rPr>
          <w:sz w:val="26"/>
          <w:szCs w:val="26"/>
        </w:rPr>
      </w:pPr>
    </w:p>
    <w:p w14:paraId="71668001" w14:textId="603C228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미가의 말은 예레미야 시대에 기억되었는데, 그로부터 약 150년 후였습니다. 하나님의 백성의 모든 세대는 미가의 말을 마음에 새겨야 하기 때문에 오늘날에도 기억되어야 합니다. 즉, 하나님의 백성은 당신을 그리워해서는 안 됩니다. 하나님을 섬기는 것은 자신의 영광과 유익을 위한 망토입니다. 그리고 저는 여러분에게 질문합니다. 사회의 시민적 부분뿐만 아니라 사회의 종교적인 부분에서도 사람들이 무엇을 하는 것보다 주머니를 채우는 데 더 관심이 있는 경우에 해당되는 예를 생각해 볼 수 있습니까? 그들은 어떤 경우이든 투표를 받았거나 임명된 일을 하기 위해 기관에 배치되었습니다.</w:t>
      </w:r>
    </w:p>
    <w:p w14:paraId="04499629" w14:textId="77777777" w:rsidR="009F2B74" w:rsidRPr="00FE03A6" w:rsidRDefault="009F2B74">
      <w:pPr>
        <w:rPr>
          <w:sz w:val="26"/>
          <w:szCs w:val="26"/>
        </w:rPr>
      </w:pPr>
    </w:p>
    <w:p w14:paraId="161256A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미가의 말은 우리에게 현대적 표현을 사용하여 산책하지 않고 이야기를 하지 말라고 경고합니다. 즉, 신념과 행동은 일관되어야 한다. 그리고 그것은 미가의 시대와는 전혀 달랐습니다.</w:t>
      </w:r>
    </w:p>
    <w:p w14:paraId="5893CBAA" w14:textId="77777777" w:rsidR="009F2B74" w:rsidRPr="00FE03A6" w:rsidRDefault="009F2B74">
      <w:pPr>
        <w:rPr>
          <w:sz w:val="26"/>
          <w:szCs w:val="26"/>
        </w:rPr>
      </w:pPr>
    </w:p>
    <w:p w14:paraId="38F92807" w14:textId="37D3BC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그리고 다른 생각은 여러분에게 맡깁니다. 그걸로 나는 많은 언어를 배울 것이다. 감사합니다.</w:t>
      </w:r>
    </w:p>
    <w:p w14:paraId="49816444" w14:textId="77777777" w:rsidR="009F2B74" w:rsidRPr="00FE03A6" w:rsidRDefault="009F2B74">
      <w:pPr>
        <w:rPr>
          <w:sz w:val="26"/>
          <w:szCs w:val="26"/>
        </w:rPr>
      </w:pPr>
    </w:p>
    <w:p w14:paraId="03F068BD" w14:textId="72DB4E81" w:rsidR="009F2B74" w:rsidRPr="00FE03A6" w:rsidRDefault="00000000" w:rsidP="00FE03A6">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건강하세요. </w:t>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이 박사입니다. 일레인 필립스와 페리 필립스, 그리고 순환 도로 밖의 선지자 미가서에 대한 그들의 가르침. 4회, 미가서 3장입니다.</w:t>
      </w:r>
      <w:r xmlns:w="http://schemas.openxmlformats.org/wordprocessingml/2006/main" w:rsidR="00FE03A6" w:rsidRPr="00FE03A6">
        <w:rPr>
          <w:rFonts w:ascii="Calibri" w:eastAsia="Calibri" w:hAnsi="Calibri" w:cs="Calibri"/>
          <w:sz w:val="26"/>
          <w:szCs w:val="26"/>
        </w:rPr>
        <w:br xmlns:w="http://schemas.openxmlformats.org/wordprocessingml/2006/main"/>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