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7719" w14:textId="1319AE1D" w:rsidR="00E37BF7" w:rsidRPr="002F3A71" w:rsidRDefault="002F3A71" w:rsidP="002F3A71">
      <w:pPr xmlns:w="http://schemas.openxmlformats.org/wordprocessingml/2006/main">
        <w:jc w:val="center"/>
        <w:rPr>
          <w:rFonts w:ascii="Calibri" w:eastAsia="Calibri" w:hAnsi="Calibri" w:cs="Calibri"/>
          <w:b/>
          <w:bCs/>
          <w:sz w:val="40"/>
          <w:szCs w:val="40"/>
        </w:rPr>
      </w:pPr>
      <w:r xmlns:w="http://schemas.openxmlformats.org/wordprocessingml/2006/main" w:rsidRPr="002F3A71">
        <w:rPr>
          <w:rFonts w:ascii="Calibri" w:eastAsia="Calibri" w:hAnsi="Calibri" w:cs="Calibri"/>
          <w:b/>
          <w:bCs/>
          <w:sz w:val="40"/>
          <w:szCs w:val="40"/>
        </w:rPr>
        <w:t xml:space="preserve">Д-р Элейн Филлипс, Введение в библейские исследования, </w:t>
      </w:r>
      <w:r xmlns:w="http://schemas.openxmlformats.org/wordprocessingml/2006/main" w:rsidRPr="002F3A71">
        <w:rPr>
          <w:rFonts w:ascii="Calibri" w:eastAsia="Calibri" w:hAnsi="Calibri" w:cs="Calibri"/>
          <w:b/>
          <w:bCs/>
          <w:sz w:val="40"/>
          <w:szCs w:val="40"/>
        </w:rPr>
        <w:br xmlns:w="http://schemas.openxmlformats.org/wordprocessingml/2006/main"/>
      </w:r>
      <w:r xmlns:w="http://schemas.openxmlformats.org/wordprocessingml/2006/main" w:rsidR="00000000" w:rsidRPr="002F3A71">
        <w:rPr>
          <w:rFonts w:ascii="Calibri" w:eastAsia="Calibri" w:hAnsi="Calibri" w:cs="Calibri"/>
          <w:b/>
          <w:bCs/>
          <w:sz w:val="40"/>
          <w:szCs w:val="40"/>
        </w:rPr>
        <w:t xml:space="preserve">занятие 9, Региональное исследование Галилеи</w:t>
      </w:r>
    </w:p>
    <w:p w14:paraId="3D502E27" w14:textId="0C09404C" w:rsidR="002F3A71" w:rsidRPr="002F3A71" w:rsidRDefault="002F3A71" w:rsidP="002F3A71">
      <w:pPr xmlns:w="http://schemas.openxmlformats.org/wordprocessingml/2006/main">
        <w:jc w:val="center"/>
        <w:rPr>
          <w:rFonts w:ascii="Calibri" w:eastAsia="Calibri" w:hAnsi="Calibri" w:cs="Calibri"/>
          <w:sz w:val="26"/>
          <w:szCs w:val="26"/>
        </w:rPr>
      </w:pPr>
      <w:r xmlns:w="http://schemas.openxmlformats.org/wordprocessingml/2006/main" w:rsidRPr="002F3A71">
        <w:rPr>
          <w:rFonts w:ascii="AA Times New Roman" w:eastAsia="Calibri" w:hAnsi="AA Times New Roman" w:cs="AA Times New Roman"/>
          <w:sz w:val="26"/>
          <w:szCs w:val="26"/>
        </w:rPr>
        <w:t xml:space="preserve">© </w:t>
      </w:r>
      <w:r xmlns:w="http://schemas.openxmlformats.org/wordprocessingml/2006/main" w:rsidRPr="002F3A71">
        <w:rPr>
          <w:rFonts w:ascii="Calibri" w:eastAsia="Calibri" w:hAnsi="Calibri" w:cs="Calibri"/>
          <w:sz w:val="26"/>
          <w:szCs w:val="26"/>
        </w:rPr>
        <w:t xml:space="preserve">2024 Элейн Филлипс и Тед Хильдебрандт</w:t>
      </w:r>
    </w:p>
    <w:p w14:paraId="10D714F9" w14:textId="77777777" w:rsidR="002F3A71" w:rsidRPr="002F3A71" w:rsidRDefault="002F3A71">
      <w:pPr>
        <w:rPr>
          <w:sz w:val="26"/>
          <w:szCs w:val="26"/>
        </w:rPr>
      </w:pPr>
    </w:p>
    <w:p w14:paraId="69566C10" w14:textId="77777777" w:rsidR="002F3A71" w:rsidRPr="002F3A71" w:rsidRDefault="00000000">
      <w:pPr xmlns:w="http://schemas.openxmlformats.org/wordprocessingml/2006/main">
        <w:rPr>
          <w:rFonts w:ascii="Calibri" w:eastAsia="Calibri" w:hAnsi="Calibri" w:cs="Calibri"/>
          <w:sz w:val="26"/>
          <w:szCs w:val="26"/>
        </w:rPr>
      </w:pPr>
      <w:r xmlns:w="http://schemas.openxmlformats.org/wordprocessingml/2006/main" w:rsidRPr="002F3A71">
        <w:rPr>
          <w:rFonts w:ascii="Calibri" w:eastAsia="Calibri" w:hAnsi="Calibri" w:cs="Calibri"/>
          <w:sz w:val="26"/>
          <w:szCs w:val="26"/>
        </w:rPr>
        <w:t xml:space="preserve">Это доктор Элейн Филлипс в ее преподавании «Введение в библейские исследования». Это занятие 9 «Региональное исследование Галилеи».</w:t>
      </w:r>
    </w:p>
    <w:p w14:paraId="4E57D106" w14:textId="77777777" w:rsidR="002F3A71" w:rsidRPr="002F3A71" w:rsidRDefault="002F3A71">
      <w:pPr>
        <w:rPr>
          <w:rFonts w:ascii="Calibri" w:eastAsia="Calibri" w:hAnsi="Calibri" w:cs="Calibri"/>
          <w:sz w:val="26"/>
          <w:szCs w:val="26"/>
        </w:rPr>
      </w:pPr>
    </w:p>
    <w:p w14:paraId="38E3E18F" w14:textId="337C9B1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Мы переходим к нашему следующему региональному исследованию, и, как мы увидим, оно сосредоточено на той области, где Иисус совершил большую часть своего служения.</w:t>
      </w:r>
    </w:p>
    <w:p w14:paraId="1950FEDF" w14:textId="77777777" w:rsidR="00E37BF7" w:rsidRPr="002F3A71" w:rsidRDefault="00E37BF7">
      <w:pPr>
        <w:rPr>
          <w:sz w:val="26"/>
          <w:szCs w:val="26"/>
        </w:rPr>
      </w:pPr>
    </w:p>
    <w:p w14:paraId="534E754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Мы говорим о Галилее, и мы собираемся выяснить, и когда вы посмотрите на это, мы в этой стране думаем о ней как о Галилее, но еврейское слово — ха-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галил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Галилея, и поэтому вы вы снова и снова услышите, как я говорю об этом так же, как израильтяне называют эту часть своей страны Галилеей. Если вы когда-нибудь будете писать статью для Нового Завета, не пишите в Галилее. Возможно, вы это исправите, но в любом случае мы к этому идем.</w:t>
      </w:r>
    </w:p>
    <w:p w14:paraId="03F5C41E" w14:textId="77777777" w:rsidR="00E37BF7" w:rsidRPr="002F3A71" w:rsidRDefault="00E37BF7">
      <w:pPr>
        <w:rPr>
          <w:sz w:val="26"/>
          <w:szCs w:val="26"/>
        </w:rPr>
      </w:pPr>
    </w:p>
    <w:p w14:paraId="06716388" w14:textId="1ED426D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Для тех из вас, кто использует карту регионального изучения, это будет карта номер пять. Основное внимание уделяется северной части страны. Итак, давайте сначала сделаем небольшой обзор и посмотрим, чего мы достигли в наших региональных исследованиях, просто чтобы у нас было ощущение всеобъемлющего характера этого начинания.</w:t>
      </w:r>
    </w:p>
    <w:p w14:paraId="47040776" w14:textId="77777777" w:rsidR="00E37BF7" w:rsidRPr="002F3A71" w:rsidRDefault="00E37BF7">
      <w:pPr>
        <w:rPr>
          <w:sz w:val="26"/>
          <w:szCs w:val="26"/>
        </w:rPr>
      </w:pPr>
    </w:p>
    <w:p w14:paraId="009F166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Мы рассмотрели эту карту и в контексте нее много говорили об испытательном полигоне веры. Напоминаю, что здесь есть этот маленький кусочек земли, который имеет множество последствий с точки зрения того, чтобы быть землей между ними. Мы говорили об отношениях Божьего завета с Израилем, которые особенно касались земли, поэтому основное внимание уделялось здесь, и мы видели большой набор различий в пределах этой очень маленькой географической области.</w:t>
      </w:r>
    </w:p>
    <w:p w14:paraId="722B53C4" w14:textId="77777777" w:rsidR="00E37BF7" w:rsidRPr="002F3A71" w:rsidRDefault="00E37BF7">
      <w:pPr>
        <w:rPr>
          <w:sz w:val="26"/>
          <w:szCs w:val="26"/>
        </w:rPr>
      </w:pPr>
    </w:p>
    <w:p w14:paraId="03398B0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Мы рассмотрели горную страну и говорили о горных странах Иуды, Вениамина Ефрема и Манассии. Мы это хорошо предчувствовали. Мы сосредоточились на Иерусалиме, целый час говорили об Иерусалиме.</w:t>
      </w:r>
    </w:p>
    <w:p w14:paraId="5198590C" w14:textId="77777777" w:rsidR="00E37BF7" w:rsidRPr="002F3A71" w:rsidRDefault="00E37BF7">
      <w:pPr>
        <w:rPr>
          <w:sz w:val="26"/>
          <w:szCs w:val="26"/>
        </w:rPr>
      </w:pPr>
    </w:p>
    <w:p w14:paraId="5C9D0DB5" w14:textId="5E33E4D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Опять же, просто напоминаем, что когда мы имеем дело с Иерусалимом, если вам нужно его найти, это будет ваше место, вокруг которого вы сможете найти все остальное, потому что вы просто идете к западу от северной оконечности Мертвого моря, примерно 12 миль — и там будет Иерусалим. Мы говорили о дикой местности, области дождевой тени, которая будет к востоку от этого холмистого региона, а затем в последних двух лекциях мы исследовали различные места, на которые оказывает иностранное влияние. Помните тех жителей Запада в этой области между западом и востоком? Что ж, мы рассмотрели иностранное влияние, пришедшее на прибрежную равнину, и назвали некоторые имена в этом контексте.</w:t>
      </w:r>
    </w:p>
    <w:p w14:paraId="1023BC43" w14:textId="77777777" w:rsidR="00E37BF7" w:rsidRPr="002F3A71" w:rsidRDefault="00E37BF7">
      <w:pPr>
        <w:rPr>
          <w:sz w:val="26"/>
          <w:szCs w:val="26"/>
        </w:rPr>
      </w:pPr>
    </w:p>
    <w:p w14:paraId="45FA1235" w14:textId="1A266B8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Мы говорили о </w:t>
      </w:r>
      <w:r xmlns:w="http://schemas.openxmlformats.org/wordprocessingml/2006/main" w:rsidR="00B947EF">
        <w:rPr>
          <w:rFonts w:ascii="Calibri" w:eastAsia="Calibri" w:hAnsi="Calibri" w:cs="Calibri"/>
          <w:sz w:val="26"/>
          <w:szCs w:val="26"/>
        </w:rPr>
        <w:t xml:space="preserve">филистимлянах. Мы говорили о финикийцах,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Тире </w:t>
      </w:r>
      <w:proofErr xmlns:w="http://schemas.openxmlformats.org/wordprocessingml/2006/main" w:type="spellEnd"/>
      <w:r xmlns:w="http://schemas.openxmlformats.org/wordprocessingml/2006/main" w:rsidR="00B947EF">
        <w:rPr>
          <w:rFonts w:ascii="Calibri" w:eastAsia="Calibri" w:hAnsi="Calibri" w:cs="Calibri"/>
          <w:sz w:val="26"/>
          <w:szCs w:val="26"/>
        </w:rPr>
        <w:t xml:space="preserve">и Сидоне, а также о влиянии поклонения Ваалу. Сегодня мы будем говорить, и мы уже говорили об Иерусалиме, о влиянии, которое оказали Рим и греко-римская культура, и мы увидим это в Галилее, а также по мере продвижения вперед. .</w:t>
      </w:r>
    </w:p>
    <w:p w14:paraId="25995A1D" w14:textId="77777777" w:rsidR="00E37BF7" w:rsidRPr="002F3A71" w:rsidRDefault="00E37BF7">
      <w:pPr>
        <w:rPr>
          <w:sz w:val="26"/>
          <w:szCs w:val="26"/>
        </w:rPr>
      </w:pPr>
    </w:p>
    <w:p w14:paraId="0722E2BB" w14:textId="39E653E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лишь некоторые вводные вопросы, о которых нам нужно поговорить по мере изучения материала в качестве отправной точки для Галилеи. В Ветхом Завете или Первом Завете мы не видим, чтобы это имя упоминалось очень часто. Это то, что часто встречается в Евангелиях, но один из наших главных отрывков и несколько отрывков, в которых действительно упоминается это имя, будет Исайя 9, стихи 1 и 2, и я действительно получил его здесь, перед нами. чтобы прочитать это, и я хочу, чтобы вы не просто проследили прямо сейчас, но мы собираемся вернуться к Исаии 9 немного позже.</w:t>
      </w:r>
    </w:p>
    <w:p w14:paraId="6060CB64" w14:textId="77777777" w:rsidR="00E37BF7" w:rsidRPr="002F3A71" w:rsidRDefault="00E37BF7">
      <w:pPr>
        <w:rPr>
          <w:sz w:val="26"/>
          <w:szCs w:val="26"/>
        </w:rPr>
      </w:pPr>
    </w:p>
    <w:p w14:paraId="7C67A2A7" w14:textId="542C94C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давайте закрепим это в наших умах. Тем не менее, для тех, кто в беде, больше не будет уныния. Между прочим, это основано на последней части главы 8, в которой очень весомо говорится о мраке и тьме.</w:t>
      </w:r>
    </w:p>
    <w:p w14:paraId="2ED7CD04" w14:textId="77777777" w:rsidR="00E37BF7" w:rsidRPr="002F3A71" w:rsidRDefault="00E37BF7">
      <w:pPr>
        <w:rPr>
          <w:sz w:val="26"/>
          <w:szCs w:val="26"/>
        </w:rPr>
      </w:pPr>
    </w:p>
    <w:p w14:paraId="27E0DF1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теперь переключатель, больше никакой уныния. В прошлом он смирил землю Завулона и землю Неффалима, два колена, населённые в районе Галилеи, но в будущем он почтит Галилею язычников по морю вдоль Иордана. Народ, ходящий во тьме, увидел великий свет над живущими в стране тени смертной, свет воссиял.</w:t>
      </w:r>
    </w:p>
    <w:p w14:paraId="78DBE1AD" w14:textId="77777777" w:rsidR="00E37BF7" w:rsidRPr="002F3A71" w:rsidRDefault="00E37BF7">
      <w:pPr>
        <w:rPr>
          <w:sz w:val="26"/>
          <w:szCs w:val="26"/>
        </w:rPr>
      </w:pPr>
    </w:p>
    <w:p w14:paraId="266DA601" w14:textId="20C6F39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Мы еще вернемся к этому, и, конечно, как мы уже знаем, когда вы читаете Евангелия, они сосредотачиваются на служении Иисуса на земле, так что именно этому мы собираемся провести значительную часть этой лекции. не полностью, потому что мы хотим включить несколько вещей из Ветхого Завета или Первого Завета, но в первую очередь мы собираемся сосредоточиться на Евангелиях. Однако, прежде чем мы перейдем к конкретной географии, нам нужно немного углубиться в историю. И вопрос в том, что происходит между завершением Первого или Ветхого Завета и нашими евангельскими повествованиями в эти прошедшие годы? Итак, вот лишь краткое изложение, которое поможет нам продвинуться к этой цели.</w:t>
      </w:r>
    </w:p>
    <w:p w14:paraId="57864D74" w14:textId="77777777" w:rsidR="00E37BF7" w:rsidRPr="002F3A71" w:rsidRDefault="00E37BF7">
      <w:pPr>
        <w:rPr>
          <w:sz w:val="26"/>
          <w:szCs w:val="26"/>
        </w:rPr>
      </w:pPr>
    </w:p>
    <w:p w14:paraId="565633DB" w14:textId="72D75A5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Как мы знаем, и мы уже это изучали, Северное Королевство было изгнано в 722 году до нашей эры. Из Южного царства большое количество людей было увезено в Вавилон. И, кстати, были и другие проблемы, которые привели к распаду еврейских общин, не последней из которых была работорговля, упомянутая, среди прочего, Амосом.</w:t>
      </w:r>
    </w:p>
    <w:p w14:paraId="441034CC" w14:textId="77777777" w:rsidR="00E37BF7" w:rsidRPr="002F3A71" w:rsidRDefault="00E37BF7">
      <w:pPr>
        <w:rPr>
          <w:sz w:val="26"/>
          <w:szCs w:val="26"/>
        </w:rPr>
      </w:pPr>
    </w:p>
    <w:p w14:paraId="3CC64097" w14:textId="2A156C1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Но у нас есть изгнанники из Северного и Южного королевств, особенно что касается Северного королевства. Как мы читаем во 2 Царств 17, ассирийцы проводили политику перенаселения; по сути, когда они забирали одних людей в изгнание из одного места, они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приводили других из других мест. И это имеет невероятные последствия с точки зрения разрушения сообщества или идентичности народа, потому что она часто была привязана к земле.</w:t>
      </w:r>
    </w:p>
    <w:p w14:paraId="1CA8A977" w14:textId="77777777" w:rsidR="00E37BF7" w:rsidRPr="002F3A71" w:rsidRDefault="00E37BF7">
      <w:pPr>
        <w:rPr>
          <w:sz w:val="26"/>
          <w:szCs w:val="26"/>
        </w:rPr>
      </w:pPr>
    </w:p>
    <w:p w14:paraId="0D79EE16" w14:textId="12DFA40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Все это говорит о том, что когда это произошло в Северном Королевстве в 722 году до нашей эры, и пришли всевозможные дополнительные народы, они принесли свое собственное поклонение. И что на самом деле мы имеем на Севере, так это, как сказал Исайя ранее, Галилею язычников.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подождите, потому что это будет важно для нас.</w:t>
      </w:r>
    </w:p>
    <w:p w14:paraId="19AF69C8" w14:textId="77777777" w:rsidR="00E37BF7" w:rsidRPr="002F3A71" w:rsidRDefault="00E37BF7">
      <w:pPr>
        <w:rPr>
          <w:sz w:val="26"/>
          <w:szCs w:val="26"/>
        </w:rPr>
      </w:pPr>
    </w:p>
    <w:p w14:paraId="7979E270" w14:textId="5870E1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Прибавьте к этому, это, конечно, после того, как люди вернутся из плена в Вавилоне, после того, как они восстановят Иудею. Затем в 300-х годах до нашей эры мы имеем Александра Великого и его преемников. И, конечно же, эллинизм, взаимодействие греческой культуры с местными культурами, продолжается и растет.</w:t>
      </w:r>
    </w:p>
    <w:p w14:paraId="53F0D926" w14:textId="77777777" w:rsidR="00E37BF7" w:rsidRPr="002F3A71" w:rsidRDefault="00E37BF7">
      <w:pPr>
        <w:rPr>
          <w:sz w:val="26"/>
          <w:szCs w:val="26"/>
        </w:rPr>
      </w:pPr>
    </w:p>
    <w:p w14:paraId="59C76763" w14:textId="73A2A7D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 мы, очевидно, собираемся принять во внимание это по мере продвижения вперед по нескольким направлениям. Это также всего лишь напоминание о земле между, с точки зрения преемников Александра Македонского. Один из них, Селевк, захватил территории, которые находились на севере и востоке, т. е. Сирию.</w:t>
      </w:r>
    </w:p>
    <w:p w14:paraId="51D61FF9" w14:textId="77777777" w:rsidR="00E37BF7" w:rsidRPr="002F3A71" w:rsidRDefault="00E37BF7">
      <w:pPr>
        <w:rPr>
          <w:sz w:val="26"/>
          <w:szCs w:val="26"/>
        </w:rPr>
      </w:pPr>
    </w:p>
    <w:p w14:paraId="1E957996" w14:textId="7BF19BE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у нас есть сирийский эллинизм с постоянным набором правителей. И человек по имени Птолемей захватил Египет, и так мы имеем династию Птолемеев. Они соперничают друг с другом за контроль над землей между ними, что затронуло евреев, живших в этой области в те века, особенно в третьем, втором и первом веках до нашей эры, до прихода Рима.</w:t>
      </w:r>
    </w:p>
    <w:p w14:paraId="67663912" w14:textId="77777777" w:rsidR="00E37BF7" w:rsidRPr="002F3A71" w:rsidRDefault="00E37BF7">
      <w:pPr>
        <w:rPr>
          <w:sz w:val="26"/>
          <w:szCs w:val="26"/>
        </w:rPr>
      </w:pPr>
    </w:p>
    <w:p w14:paraId="57A84F9D" w14:textId="7EF5FA0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 это время был период, когда Иуда Маккавей, его отец Маттафия и братья восстали против власти династии Селевкидов. У вас действительно есть квазинезависимое еврейское государство вот уже около ста лет. Это будет происходить с середины второго века до нашей эры до середины первого века до нашей эры.</w:t>
      </w:r>
    </w:p>
    <w:p w14:paraId="6F031F56" w14:textId="77777777" w:rsidR="00E37BF7" w:rsidRPr="002F3A71" w:rsidRDefault="00E37BF7">
      <w:pPr>
        <w:rPr>
          <w:sz w:val="26"/>
          <w:szCs w:val="26"/>
        </w:rPr>
      </w:pPr>
    </w:p>
    <w:p w14:paraId="65D6164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Это тоже важно, потому что в это время, и я называю здесь конкретные даты, нами правил человек по имени Аристобул. И в этот момент в этом маленьком, но какое-то время активно развивающемся еврейском государстве они начнут расширяться. Они собираются расширять контроль над тем, что раньше было Иудеей, маленькой, расширять контроль на юг, расширять контроль на север.</w:t>
      </w:r>
    </w:p>
    <w:p w14:paraId="6120D118" w14:textId="77777777" w:rsidR="00E37BF7" w:rsidRPr="002F3A71" w:rsidRDefault="00E37BF7">
      <w:pPr>
        <w:rPr>
          <w:sz w:val="26"/>
          <w:szCs w:val="26"/>
        </w:rPr>
      </w:pPr>
    </w:p>
    <w:p w14:paraId="43026DDF" w14:textId="6245518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Расширение на север в какой-то момент приведет то, что мы называем Галилеей, под контроль евреев, под контроль государства Хасмонеев. Насильно поставлены, насильно поставлены под этот контроль, который имеет всевозможные религиозные и социологические последствия для людей, живущих в Галилее в последующих поколениях. Итак, держитесь за эту информацию.</w:t>
      </w:r>
    </w:p>
    <w:p w14:paraId="4F3DC9EB" w14:textId="77777777" w:rsidR="00E37BF7" w:rsidRPr="002F3A71" w:rsidRDefault="00E37BF7">
      <w:pPr>
        <w:rPr>
          <w:sz w:val="26"/>
          <w:szCs w:val="26"/>
        </w:rPr>
      </w:pPr>
    </w:p>
    <w:p w14:paraId="10782845" w14:textId="3A1D4C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Это действительно важно. А затем, как мы уже отмечали, и особенно в отношении нашего изучения Иерусалима, когда появляется Рим, полководец Помпей (63 г. до н. э.) фактически вмешивается во внутренний конфликт в последних частях династии Хасмонеев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 И как только присутствие Рима будет там, оно </w:t>
      </w:r>
      <w:r xmlns:w="http://schemas.openxmlformats.org/wordprocessingml/2006/main" w:rsidR="00B947EF">
        <w:rPr>
          <w:rFonts w:ascii="Calibri" w:eastAsia="Calibri" w:hAnsi="Calibri" w:cs="Calibri"/>
          <w:sz w:val="26"/>
          <w:szCs w:val="26"/>
        </w:rPr>
        <w:t xml:space="preserve">обязательно будет там в Иерусалиме, но также очевидно и в районах Галилеи.</w:t>
      </w:r>
    </w:p>
    <w:p w14:paraId="6CADA81E" w14:textId="77777777" w:rsidR="00E37BF7" w:rsidRPr="002F3A71" w:rsidRDefault="00E37BF7">
      <w:pPr>
        <w:rPr>
          <w:sz w:val="26"/>
          <w:szCs w:val="26"/>
        </w:rPr>
      </w:pPr>
    </w:p>
    <w:p w14:paraId="5D178AEC" w14:textId="110183F2" w:rsidR="00E37BF7" w:rsidRPr="002F3A71" w:rsidRDefault="00B947EF">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когда мы смотрим на то, что произошло в данный момент, у нас происходит невероятно сложная ситуация с точки зрения различных групп людей, с точки зрения религиозной принадлежности, с точки зрения римского контроля и римского контроля. присутствие. Держитесь за все эти вещи, потому что они будут важны для нас по мере нашего продвижения вперед. Нашей главной целью, как я уже сказал, будет Иисус в Галилее.</w:t>
      </w:r>
    </w:p>
    <w:p w14:paraId="6B395BAB" w14:textId="77777777" w:rsidR="00E37BF7" w:rsidRPr="002F3A71" w:rsidRDefault="00E37BF7">
      <w:pPr>
        <w:rPr>
          <w:sz w:val="26"/>
          <w:szCs w:val="26"/>
        </w:rPr>
      </w:pPr>
    </w:p>
    <w:p w14:paraId="127EAA7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Мы, собственно, уже смотрели эту конкретную фотографию, и смотрели на нее потому, что нас тогда интересовало, что у нас здесь есть хлебные поля и какие они красивые. Мы говорили о том, что зерно, молодое вино и масло важны для производства земли. Два из них, зерно и масло, появятся, когда мы продолжим говорить о работе Иисуса у Галилейского моря.</w:t>
      </w:r>
    </w:p>
    <w:p w14:paraId="205DFD62" w14:textId="77777777" w:rsidR="00E37BF7" w:rsidRPr="002F3A71" w:rsidRDefault="00E37BF7">
      <w:pPr>
        <w:rPr>
          <w:sz w:val="26"/>
          <w:szCs w:val="26"/>
        </w:rPr>
      </w:pPr>
    </w:p>
    <w:p w14:paraId="50CE58E4" w14:textId="524B9D23" w:rsidR="00E37BF7" w:rsidRPr="002F3A71" w:rsidRDefault="00B947EF">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подождите этого момента, а затем обратите внимание на еще две вещи, касающиеся этой фотографии. Здесь, очевидно, находится Галилейское море, его северо-западный угол, но я хочу, чтобы вы увидели эту скалу. Здесь он называется Утесы Арбель, а там напротив, но обратите внимание на букву V между ними, потому что это чрезвычайно важный проход.</w:t>
      </w:r>
    </w:p>
    <w:p w14:paraId="1734F6D3" w14:textId="77777777" w:rsidR="00E37BF7" w:rsidRPr="002F3A71" w:rsidRDefault="00E37BF7">
      <w:pPr>
        <w:rPr>
          <w:sz w:val="26"/>
          <w:szCs w:val="26"/>
        </w:rPr>
      </w:pPr>
    </w:p>
    <w:p w14:paraId="65EDC7E1" w14:textId="32EB1D8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Эта географическая структура, топографическая структура называется Рогами Хаттина. Это почти как дорожный знак. Знаете, у нас сейчас зеленые дорожные знаки, но если бы кто-то перешел дорогу, скажем, с севера от того места, где мы находимся, он бы легко прошел через эту равнину.</w:t>
      </w:r>
    </w:p>
    <w:p w14:paraId="6E19EAA9" w14:textId="77777777" w:rsidR="00E37BF7" w:rsidRPr="002F3A71" w:rsidRDefault="00E37BF7">
      <w:pPr>
        <w:rPr>
          <w:sz w:val="26"/>
          <w:szCs w:val="26"/>
        </w:rPr>
      </w:pPr>
    </w:p>
    <w:p w14:paraId="734C531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Это Геннисаретская равнина. Мы собираемся вернуться к этому, но потом, знаете что? Им придется добраться из Галилейского моря, которое находится ниже уровня моря. Мы вернемся к этому через мгновение.</w:t>
      </w:r>
    </w:p>
    <w:p w14:paraId="521DC4AC" w14:textId="77777777" w:rsidR="00E37BF7" w:rsidRPr="002F3A71" w:rsidRDefault="00E37BF7">
      <w:pPr>
        <w:rPr>
          <w:sz w:val="26"/>
          <w:szCs w:val="26"/>
        </w:rPr>
      </w:pPr>
    </w:p>
    <w:p w14:paraId="5B0ED06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Им нужно добраться до этой области и точек за ее пределами, которые, конечно же, находятся над уровнем моря. Как ты делаешь это? Ну, это, оказывается, пропуск. Это перевал Арбель, и когда вы проезжаете через него, вот вам дорожный знак, говорящий: «Эй, ты на правильном пути».</w:t>
      </w:r>
    </w:p>
    <w:p w14:paraId="625ECC8C" w14:textId="77777777" w:rsidR="00E37BF7" w:rsidRPr="002F3A71" w:rsidRDefault="00E37BF7">
      <w:pPr>
        <w:rPr>
          <w:sz w:val="26"/>
          <w:szCs w:val="26"/>
        </w:rPr>
      </w:pPr>
    </w:p>
    <w:p w14:paraId="69DA06BA" w14:textId="192572A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Просто направляйтесь к югу от него, продолжайте идти, и вы сможете найти гору Фавор, вы сможете найти Изреельскую долину и т. д. и т. п. Точно так же, кто-то, идущий с другой стороны, будет увидеть это, может быть, где-то здесь и сказать: хорошо, теперь я знаю, где находится этот перевал Арбель, и они пойдут прямо в этом направлении. Знаете, если есть какое-то место, по которому мы можем быть вполне уверены, что Иисус ходил, когда шел из Назарета, спускался в Капернаум и ходил взад и вперед в этих контекстах, то это был бы путь, по которому он пошел, так что держитесь за него. это тоже.</w:t>
      </w:r>
    </w:p>
    <w:p w14:paraId="6C40EEAD" w14:textId="77777777" w:rsidR="00E37BF7" w:rsidRPr="002F3A71" w:rsidRDefault="00E37BF7">
      <w:pPr>
        <w:rPr>
          <w:sz w:val="26"/>
          <w:szCs w:val="26"/>
        </w:rPr>
      </w:pPr>
    </w:p>
    <w:p w14:paraId="12114C46" w14:textId="2BEF591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Рога Хаттина не упоминаются в библейском тексте, но для тех из вас, кто интересуется историей, последовавшей за этим, в период крестоносцев, произошла очень ужасная битва в 1187 году, которая фактически в значительной степени проиграла крестовым походам. . Были и после этого, но это была ужасная битва. Саладин выиграл эту битву </w:t>
      </w:r>
      <w:r xmlns:w="http://schemas.openxmlformats.org/wordprocessingml/2006/main" w:rsidR="00B947EF">
        <w:rPr>
          <w:rFonts w:ascii="Calibri" w:eastAsia="Calibri" w:hAnsi="Calibri" w:cs="Calibri"/>
          <w:sz w:val="26"/>
          <w:szCs w:val="26"/>
        </w:rPr>
        <w:t xml:space="preserve">; он сделал это очень стратегически, это произошло на Рогах Хаттина; это отдельный рассказ.</w:t>
      </w:r>
    </w:p>
    <w:p w14:paraId="3CA7E2C9" w14:textId="77777777" w:rsidR="00E37BF7" w:rsidRPr="002F3A71" w:rsidRDefault="00E37BF7">
      <w:pPr>
        <w:rPr>
          <w:sz w:val="26"/>
          <w:szCs w:val="26"/>
        </w:rPr>
      </w:pPr>
    </w:p>
    <w:p w14:paraId="0FB40C31" w14:textId="183903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Но наше внимание сосредоточено на Иисусе и первом веке, поэтому давайте сначала поработаем над этим с точки зрения геологической топографии, а затем добавим к этому историю и немного археологии. Вот карта, с которой мы знакомы с точки зрения геологических основ, которые мы исследовали. Мы, конечно, осмотрели эту местность, верхнюю часть горной страны, мы посмотрели на гору Кармель, мы посмотрели на Изреельскую долину.</w:t>
      </w:r>
    </w:p>
    <w:p w14:paraId="09447F1B" w14:textId="77777777" w:rsidR="00E37BF7" w:rsidRPr="002F3A71" w:rsidRDefault="00E37BF7">
      <w:pPr>
        <w:rPr>
          <w:sz w:val="26"/>
          <w:szCs w:val="26"/>
        </w:rPr>
      </w:pPr>
    </w:p>
    <w:p w14:paraId="23CCF757" w14:textId="7B7087C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Теперь мы посмотрим на то, что называется Нижней Галилеей. Конечно, это очень искусственный треугольник, и если вы говорите о Нижней Галилее, вы имеете в виду, что случилось с Верхней Галилеей? Ну, Верхняя Галилея — это вот эта область. Это выше по высоте. Я скажу больше об этом через минуту.</w:t>
      </w:r>
    </w:p>
    <w:p w14:paraId="093997DB" w14:textId="77777777" w:rsidR="00E37BF7" w:rsidRPr="002F3A71" w:rsidRDefault="00E37BF7">
      <w:pPr>
        <w:rPr>
          <w:sz w:val="26"/>
          <w:szCs w:val="26"/>
        </w:rPr>
      </w:pPr>
    </w:p>
    <w:p w14:paraId="01835879" w14:textId="4D3101A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Он настолько суров, что на самом деле настолько изолирован, что в истории Ветхого или Нового Завета происходит очень мало событий. Итак, хотя существует географический регион под названием Верхняя Галилея, мы не собираемся сейчас о нем беспокоиться. Мы концентрируемся на Нижней Галилее, и давайте сначала разберемся с географией, геологией, а затем с топографией, прежде чем двигаться дальше.</w:t>
      </w:r>
    </w:p>
    <w:p w14:paraId="26E5B801" w14:textId="77777777" w:rsidR="00E37BF7" w:rsidRPr="002F3A71" w:rsidRDefault="00E37BF7">
      <w:pPr>
        <w:rPr>
          <w:sz w:val="26"/>
          <w:szCs w:val="26"/>
        </w:rPr>
      </w:pPr>
    </w:p>
    <w:p w14:paraId="55D0D1FC" w14:textId="53FFA0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Мы говорили о границах других регионов, и это помогает нам получить представление об основных, очевидных топографических особенностях, составляющих границы. Итак, что касается юга, то мы уже знаем. Вот Изреельская долина.</w:t>
      </w:r>
    </w:p>
    <w:p w14:paraId="47148ACC" w14:textId="77777777" w:rsidR="00E37BF7" w:rsidRPr="002F3A71" w:rsidRDefault="00E37BF7">
      <w:pPr>
        <w:rPr>
          <w:sz w:val="26"/>
          <w:szCs w:val="26"/>
        </w:rPr>
      </w:pPr>
    </w:p>
    <w:p w14:paraId="7A1D98F6" w14:textId="19C212B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Теперь я понимаю, что мой треугольник пересекает эту границу, но, честно говоря, граница находится прямо здесь. У нас есть высокие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холмы,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у нас есть долина. Точно так же наша Нижняя Галилея включает в себя не только ту, которая известна как Западная Нижняя Галилея, но также включает в себя и ту, которая известна как Восточная Нижняя Галилея, и вы увидите здесь некоторую разницу с точки зрения базальта и различных известняков. мелки здесь.</w:t>
      </w:r>
    </w:p>
    <w:p w14:paraId="5C8201F0" w14:textId="77777777" w:rsidR="00E37BF7" w:rsidRPr="002F3A71" w:rsidRDefault="00E37BF7">
      <w:pPr>
        <w:rPr>
          <w:sz w:val="26"/>
          <w:szCs w:val="26"/>
        </w:rPr>
      </w:pPr>
    </w:p>
    <w:p w14:paraId="029135AC" w14:textId="5981546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Я еще вернусь к этому, но все же с точки зрения границ белая линия не очень стратегически затмила тот факт, что это долина Харод. Вот наша южная граница. На востоке, конечно, у нас есть Рифтовая долина, включающая как саму долину реки Иордан, так и Верхнюю долину реки Иордан, а также наше море.</w:t>
      </w:r>
    </w:p>
    <w:p w14:paraId="17C4C707" w14:textId="77777777" w:rsidR="00E37BF7" w:rsidRPr="002F3A71" w:rsidRDefault="00E37BF7">
      <w:pPr>
        <w:rPr>
          <w:sz w:val="26"/>
          <w:szCs w:val="26"/>
        </w:rPr>
      </w:pPr>
    </w:p>
    <w:p w14:paraId="73140C3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Опять же, мы к этому вернемся. На севере, о котором мы не знаем в библейских повествованиях, но долина Бейт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ха-Карем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находится прямо здесь. Вы увидите его там, где написано «Галилея», и это граница, потому что к югу от нее Нижняя Галилея действительно ниже.</w:t>
      </w:r>
    </w:p>
    <w:p w14:paraId="6325A56C" w14:textId="77777777" w:rsidR="00E37BF7" w:rsidRPr="002F3A71" w:rsidRDefault="00E37BF7">
      <w:pPr>
        <w:rPr>
          <w:sz w:val="26"/>
          <w:szCs w:val="26"/>
        </w:rPr>
      </w:pPr>
    </w:p>
    <w:p w14:paraId="3647FB6C" w14:textId="6FD1182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По высоте этот регион ниже. Как только вы проедете долину Бейт-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ха-Карем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прямо здесь и попадете в эту Верхнюю Галилею, как я сказал ранее, она будет намного выше по высоте, гораздо более изолирована, гораздо более неровная, и нашей границей на севере будет Бейт. Долина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Ха-Карем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На западе находится эта равнина, являющаяся продолжением прибрежной равнины к северу от горы Кармель.</w:t>
      </w:r>
    </w:p>
    <w:p w14:paraId="02853A40" w14:textId="77777777" w:rsidR="00E37BF7" w:rsidRPr="002F3A71" w:rsidRDefault="00E37BF7">
      <w:pPr>
        <w:rPr>
          <w:sz w:val="26"/>
          <w:szCs w:val="26"/>
        </w:rPr>
      </w:pPr>
    </w:p>
    <w:p w14:paraId="4C185ED3" w14:textId="7D3FE42D" w:rsidR="00E37BF7" w:rsidRPr="002F3A71" w:rsidRDefault="00EA5BE6">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это равнина Акко и, конечно же, Средиземное море. Итак, если подумать об этом треугольнике, в котором есть эти основные компоненты, то на карте они довольно разные и резкие. И известняк, и базальт создают хорошие почвы, и это важно иметь в виду.</w:t>
      </w:r>
    </w:p>
    <w:p w14:paraId="5DFA999F" w14:textId="77777777" w:rsidR="00E37BF7" w:rsidRPr="002F3A71" w:rsidRDefault="00E37BF7">
      <w:pPr>
        <w:rPr>
          <w:sz w:val="26"/>
          <w:szCs w:val="26"/>
        </w:rPr>
      </w:pPr>
    </w:p>
    <w:p w14:paraId="71E458D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Эти типы горных пород, когда они разрушатся, сделают эту территорию весьма плодородной. Давайте продолжим, сейчас карта другого типа, но, я думаю, она поможет нам понять, что мы хотим сделать. Вы действительно можете сейчас увидеть в нашем круге акцент на Нижней Галилее, и вы можете увидеть здесь регион, который является другой частью, восточной частью Нижней Галилеи.</w:t>
      </w:r>
    </w:p>
    <w:p w14:paraId="60319935" w14:textId="77777777" w:rsidR="00E37BF7" w:rsidRPr="002F3A71" w:rsidRDefault="00E37BF7">
      <w:pPr>
        <w:rPr>
          <w:sz w:val="26"/>
          <w:szCs w:val="26"/>
        </w:rPr>
      </w:pPr>
    </w:p>
    <w:p w14:paraId="69CF636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Есть три вещи, которые я хочу, чтобы мы сейчас отметили. Это топографическая карта, основанная на этой геологии, и она не похожа на то, что мы видели в холмистой местности южнее, где наши основные хребты проходят с севера на юг, и в отличие от горы Кармель, где находится главный хребет, если хотите, горы Кармель. проходит с северо-запада на юго-восток, здесь у нас есть хребты, которые идут в основном с востока на запад в Нижней Галилее. Вы можете увидеть хребты.</w:t>
      </w:r>
    </w:p>
    <w:p w14:paraId="5424C4B3" w14:textId="77777777" w:rsidR="00E37BF7" w:rsidRPr="002F3A71" w:rsidRDefault="00E37BF7">
      <w:pPr>
        <w:rPr>
          <w:sz w:val="26"/>
          <w:szCs w:val="26"/>
        </w:rPr>
      </w:pPr>
    </w:p>
    <w:p w14:paraId="219AEAE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Вы можете увидеть долины между ними прямо здесь. Вот это тоже очень важно. Как я говорю в своих подразделах, это важно по ряду причин.</w:t>
      </w:r>
    </w:p>
    <w:p w14:paraId="4F32A4FD" w14:textId="77777777" w:rsidR="00E37BF7" w:rsidRPr="002F3A71" w:rsidRDefault="00E37BF7">
      <w:pPr>
        <w:rPr>
          <w:sz w:val="26"/>
          <w:szCs w:val="26"/>
        </w:rPr>
      </w:pPr>
    </w:p>
    <w:p w14:paraId="64F06E8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Прежде всего, если у вас есть долина, туда легко добраться. Мы видели это в Шефеле. Эти долины с востока на запад в Шефеле означали, что люди могли путешествовать по ним, и туда проникало иностранное влияние, и вы добавляете это иностранное влияние к тому факту, что Рим сейчас находится здесь.</w:t>
      </w:r>
    </w:p>
    <w:p w14:paraId="76CD0B1B" w14:textId="77777777" w:rsidR="00E37BF7" w:rsidRPr="002F3A71" w:rsidRDefault="00E37BF7">
      <w:pPr>
        <w:rPr>
          <w:sz w:val="26"/>
          <w:szCs w:val="26"/>
        </w:rPr>
      </w:pPr>
    </w:p>
    <w:p w14:paraId="332FF16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Я собираюсь очень скоро вернуться к присутствию Рима в месте под названием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но это означало, что по мере того, как приходили западные влияния, Рим тоже оседлал эти фалды, и вскоре мы увидим, как римская столица в Галилее, место под названием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место недалеко от Назарета, собирается распространить щупальца своего влияния дальше на восток. Но вот что действительно интересно. Вот почему на этом конкретном слайде он выделен другим цветом, погодные условия, потому что происходит вот что.</w:t>
      </w:r>
    </w:p>
    <w:p w14:paraId="514C3011" w14:textId="77777777" w:rsidR="00E37BF7" w:rsidRPr="002F3A71" w:rsidRDefault="00E37BF7">
      <w:pPr>
        <w:rPr>
          <w:sz w:val="26"/>
          <w:szCs w:val="26"/>
        </w:rPr>
      </w:pPr>
    </w:p>
    <w:p w14:paraId="72DCD27E" w14:textId="0F01561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Вот почему так интересно знать метеорологические вещи, о которых мы говорили во введении. Вы помните те господствующие ветры? Преобладающие ветры, дующие со Средиземного моря, полны влаги, облаков, насыщенных влагой облаков, и, приходя каждый день, они собираются двигаться на восток. Теперь, южнее, как мы видели, когда они упираются в хребет, то с западной стороны идет дождь.</w:t>
      </w:r>
    </w:p>
    <w:p w14:paraId="1C840F35" w14:textId="77777777" w:rsidR="00E37BF7" w:rsidRPr="002F3A71" w:rsidRDefault="00E37BF7">
      <w:pPr>
        <w:rPr>
          <w:sz w:val="26"/>
          <w:szCs w:val="26"/>
        </w:rPr>
      </w:pPr>
    </w:p>
    <w:p w14:paraId="1148193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Здесь есть эти долины с востока на запад, и что на самом деле они делают, так это направляют эти влажные облака и направляют эту погоду прямо к Галилейскому морю, ясно? Они служат воронками, и влага течет в этом направлении. Западные ветры гонят их сюда, и что действительно интересно, над Галилейским морем атмосфера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более плотная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потому что Галилейское море находится примерно на 600 футов ниже уровня моря. Это означает, что воздух здесь будет тяжелее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и плотнее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w:t>
      </w:r>
    </w:p>
    <w:p w14:paraId="15FCB006" w14:textId="77777777" w:rsidR="00E37BF7" w:rsidRPr="002F3A71" w:rsidRDefault="00E37BF7">
      <w:pPr>
        <w:rPr>
          <w:sz w:val="26"/>
          <w:szCs w:val="26"/>
        </w:rPr>
      </w:pPr>
    </w:p>
    <w:p w14:paraId="19F98384"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Когда сюда поступает прохладный и влажный воздух, он вызывает штормы на Галилейском море. Все это говорит о том, и вы точно знаете, к чему я клоню: когда Иисус и его ученики находятся в лодках по Галилейскому морю, это случается не один раз, и ночью поднимается шторм. Это образец, который был бы полностью узнаваем людьми, жившими в этом районе.</w:t>
      </w:r>
    </w:p>
    <w:p w14:paraId="14370E50" w14:textId="77777777" w:rsidR="00E37BF7" w:rsidRPr="002F3A71" w:rsidRDefault="00E37BF7">
      <w:pPr>
        <w:rPr>
          <w:sz w:val="26"/>
          <w:szCs w:val="26"/>
        </w:rPr>
      </w:pPr>
    </w:p>
    <w:p w14:paraId="1F2CBEBF" w14:textId="2B66562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я даже заметил, что наша топография здесь невероятно интересна с точки зрения сохранения погодных условий, которые были лишь частью общей картины. Что ж, нам нужно отметить еще пару вещей о Нижней Галилее, которые будут для нас важны. В нашей лекции об Изреельской долине, особенно в ее части, мы упомянули Назаретский хребет, потому что, конечно, он является частью нашей границы, северной границы, Изреельской долины.</w:t>
      </w:r>
    </w:p>
    <w:p w14:paraId="129E7B42" w14:textId="77777777" w:rsidR="00E37BF7" w:rsidRPr="002F3A71" w:rsidRDefault="00E37BF7">
      <w:pPr>
        <w:rPr>
          <w:sz w:val="26"/>
          <w:szCs w:val="26"/>
        </w:rPr>
      </w:pPr>
    </w:p>
    <w:p w14:paraId="64EB4C9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Как мы говорили в прошлый раз, Назаретский хребет — это, по сути, задний двор Иисуса. Вот мы здесь, это Назаретский хребет, и поэтому, поскольку он вырос в Назарете, когда он вырос, зная свою историю Первого Завета, он бы раскинулся перед собой, на всей равнине этой Изреельской долины. , Уровень. Его задний двор — это сцена для Ветхого Завета, большой части истории Ветхого Завета.</w:t>
      </w:r>
    </w:p>
    <w:p w14:paraId="31E65735" w14:textId="77777777" w:rsidR="00E37BF7" w:rsidRPr="002F3A71" w:rsidRDefault="00E37BF7">
      <w:pPr>
        <w:rPr>
          <w:sz w:val="26"/>
          <w:szCs w:val="26"/>
        </w:rPr>
      </w:pPr>
    </w:p>
    <w:p w14:paraId="6CAC6CF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на карте есть Назаретский хребет. Мы также просто хотим напомнить себе о горе Фавор и горе Море, потому что они являются частью той ткани ветхозаветной истории, которую мы изучали в прошлый раз, и на самом деле мы занимались Изреельской долиной. Теперь еще кое-что хочу сказать по поводу этой карты.</w:t>
      </w:r>
    </w:p>
    <w:p w14:paraId="2DDDEC7E" w14:textId="77777777" w:rsidR="00E37BF7" w:rsidRPr="002F3A71" w:rsidRDefault="00E37BF7">
      <w:pPr>
        <w:rPr>
          <w:sz w:val="26"/>
          <w:szCs w:val="26"/>
        </w:rPr>
      </w:pPr>
    </w:p>
    <w:p w14:paraId="35C67BCF" w14:textId="100301F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Всегда, когда вы смотрите на эти карты и думаете о предыстории библейского повествования, думайте о том, куда люди будут путешествовать, потому что они выберут путь наименьшего сопротивления. Вы помните ту картинку, которую я показывал, когда мы только начали. Это были скалы Арбель.</w:t>
      </w:r>
    </w:p>
    <w:p w14:paraId="1A888C78" w14:textId="77777777" w:rsidR="00E37BF7" w:rsidRPr="002F3A71" w:rsidRDefault="00E37BF7">
      <w:pPr>
        <w:rPr>
          <w:sz w:val="26"/>
          <w:szCs w:val="26"/>
        </w:rPr>
      </w:pPr>
    </w:p>
    <w:p w14:paraId="03818A0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кто-то, как я намекал около пяти минут назад, идет с юга, пробирается через гору Кармель, тот барьер, пересекая здесь, вероятно, собирается миновать гору Фавор. Современная дорога тоже, да, вот так. И затем, когда вы начнете идти в этом направлении, вы будете искать указатель Рогов Хаттина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 и он скажет вам, что это открытый проход, который идет вниз, а затем, конечно, продолжается. поехать на север.</w:t>
      </w:r>
    </w:p>
    <w:p w14:paraId="1B98C506" w14:textId="77777777" w:rsidR="00E37BF7" w:rsidRPr="002F3A71" w:rsidRDefault="00E37BF7">
      <w:pPr>
        <w:rPr>
          <w:sz w:val="26"/>
          <w:szCs w:val="26"/>
        </w:rPr>
      </w:pPr>
    </w:p>
    <w:p w14:paraId="4ECB3D89" w14:textId="5E6F094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Чуть позже на этой лекции мы собираемся отправиться на север. Что ж, это примерное представление о Нижней Галилее с точки зрения топографии. Давайте сейчас построим здесь несколько городов, думая о работе Иисуса в этой области.</w:t>
      </w:r>
    </w:p>
    <w:p w14:paraId="6604A01C" w14:textId="77777777" w:rsidR="00E37BF7" w:rsidRPr="002F3A71" w:rsidRDefault="00E37BF7">
      <w:pPr>
        <w:rPr>
          <w:sz w:val="26"/>
          <w:szCs w:val="26"/>
        </w:rPr>
      </w:pPr>
    </w:p>
    <w:p w14:paraId="5A7F4F3A" w14:textId="384B4B0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Когда вы читаете Евангелия в начале Евангелий, вы знаете, что он собирается переселиться из области Назарета относительно рано. Я скажу об этом немного больше через минуту, и он перенесет свою оперативную базу в Капернаум, который находится вот здесь. Я буду иметь дело с Капернаумом, когда мы будем говорить обо всех городах вокруг Галилейского моря или озера, но я только что заметил, что первая часть его евангельского служения будет проходить в этой области, так что давайте посмотрим. как это работает немного.</w:t>
      </w:r>
    </w:p>
    <w:p w14:paraId="610F43FA" w14:textId="77777777" w:rsidR="00E37BF7" w:rsidRPr="002F3A71" w:rsidRDefault="00E37BF7">
      <w:pPr>
        <w:rPr>
          <w:sz w:val="26"/>
          <w:szCs w:val="26"/>
        </w:rPr>
      </w:pPr>
    </w:p>
    <w:p w14:paraId="21AFBAD8" w14:textId="3B8A4D1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Луки, глава 4. Иисус идет в синагогу в Назарете. Я не буду его читать, но советую вам вернуться и просмотреть его, потому что пока вы читаете этот рассказ, происходит много действительно интересного. Он будет иметь в виду Илию и Елисея, которые служат иностранному населению.</w:t>
      </w:r>
    </w:p>
    <w:p w14:paraId="6D9FAEF5" w14:textId="77777777" w:rsidR="00E37BF7" w:rsidRPr="002F3A71" w:rsidRDefault="00E37BF7">
      <w:pPr>
        <w:rPr>
          <w:sz w:val="26"/>
          <w:szCs w:val="26"/>
        </w:rPr>
      </w:pPr>
    </w:p>
    <w:p w14:paraId="2207D994" w14:textId="7A88197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Вот почему Иисус в этот момент немного раздражает и досадует на него своей аудитории, но для наших целей просто помните, что в конце этого повествования они были готовы сбросить его с пропасти или скалы недалеко от города Назарет. , потому что он действительно раздражал их своими словами, которые бросали вызов их, вероятно, довольно эгоцентричному национализму как евреев, живущих в Галилее. Еще одна вещь, которую я хочу, чтобы вы заметили по этому поводу, и она у меня здесь в виде подпункта, но у нас есть имя Гат-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хефер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или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Гатефер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и хотя я не отметил его на карте, это прямо здесь, и я отмечу это в качестве небольшого отступления, потому что в какой-то момент Иисусу бросают вызов, вы знаете, в Галилее нет пророка. Что ж, его оппоненты были немного недовольны этим, потому что, когда он ссылается в этом отрывке, 12-й главе Евангелия от Матфея и параллельных отрывках на знамение Ионы, он имел в виду одного из местных жителей, потому что Иона, как мы знаем из 4 Царств, 14 стих 25 — пророк из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Гафхефера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w:t>
      </w:r>
    </w:p>
    <w:p w14:paraId="2232BDE3" w14:textId="77777777" w:rsidR="00E37BF7" w:rsidRPr="002F3A71" w:rsidRDefault="00E37BF7">
      <w:pPr>
        <w:rPr>
          <w:sz w:val="26"/>
          <w:szCs w:val="26"/>
        </w:rPr>
      </w:pPr>
    </w:p>
    <w:p w14:paraId="0FAB6D02" w14:textId="66AA446A" w:rsidR="00E37BF7" w:rsidRPr="002F3A71" w:rsidRDefault="00EA5BE6">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установите и эту связь. Иисус опирается на местные замечательные библейские традиции, которые окружают его, а также публично помогает в текущей ситуации. Итак, вот Назарет, вы можете его увидеть.</w:t>
      </w:r>
    </w:p>
    <w:p w14:paraId="3E819A67" w14:textId="77777777" w:rsidR="00E37BF7" w:rsidRPr="002F3A71" w:rsidRDefault="00E37BF7">
      <w:pPr>
        <w:rPr>
          <w:sz w:val="26"/>
          <w:szCs w:val="26"/>
        </w:rPr>
      </w:pPr>
    </w:p>
    <w:p w14:paraId="0D0D2F7F" w14:textId="4480F6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 прошлый раз мы говорили о Сунеме, когда говорили о ситуации, когда Елисей воскресил юношу из мертвых, а в прошлый раз мы говорили о Наине и говорили о 7-й главе Луки, а также о том факте, что Наин и Шунем находятся на противоположных сторонах Гора Мориа находится друг от друга, и если рассматривать это в географическом контексте, то здесь они связаны с Назаретом. В данный момент мы хотим поговорить о Кане. Вы видите это на карте.</w:t>
      </w:r>
    </w:p>
    <w:p w14:paraId="4DE3D8F4" w14:textId="77777777" w:rsidR="00E37BF7" w:rsidRPr="002F3A71" w:rsidRDefault="00E37BF7">
      <w:pPr>
        <w:rPr>
          <w:sz w:val="26"/>
          <w:szCs w:val="26"/>
        </w:rPr>
      </w:pPr>
    </w:p>
    <w:p w14:paraId="3906DCD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У меня есть стрела, идущая из Назарета в Кану. Во 2-й главе Евангелия от Иоанна мы узнаем, что именно здесь Иисус совершил свое первое чудо в Галилее, превратив воду в вино. Обратите внимание, что это прямо через долину.</w:t>
      </w:r>
    </w:p>
    <w:p w14:paraId="5753C40E" w14:textId="77777777" w:rsidR="00E37BF7" w:rsidRPr="002F3A71" w:rsidRDefault="00E37BF7">
      <w:pPr>
        <w:rPr>
          <w:sz w:val="26"/>
          <w:szCs w:val="26"/>
        </w:rPr>
      </w:pPr>
    </w:p>
    <w:p w14:paraId="439528A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Я покажу вам его фотографию через минуту, по крайней мере, фотографию остатков места, которое большинство людей считает Каной. Я не должен говорить «большинство», многие думают, что это Кана. С Каной связано и еще одно чудо.</w:t>
      </w:r>
    </w:p>
    <w:p w14:paraId="4C4540CB" w14:textId="77777777" w:rsidR="00E37BF7" w:rsidRPr="002F3A71" w:rsidRDefault="00E37BF7">
      <w:pPr>
        <w:rPr>
          <w:sz w:val="26"/>
          <w:szCs w:val="26"/>
        </w:rPr>
      </w:pPr>
    </w:p>
    <w:p w14:paraId="17D39972" w14:textId="1E11934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Если бы мы перешли к 4-й главе Иоанна, мы бы увидели, что Иисус находится в Кане, когда сын чиновника болен до смерти, и поэтому он посылает посланников к Иисусу, и Иисус дает слово, и этот молодой человек исцеляется. Итак, Кана имеет значение с точки зрения раннего служения Иисуса. Между прочим, я должен сказать, что на протяжении столетий христианского паломничества в эту землю существовала тенденция располагать Кану, или, я бы сказал, находить Кану, в другом месте.</w:t>
      </w:r>
    </w:p>
    <w:p w14:paraId="2BB25AE5" w14:textId="77777777" w:rsidR="00E37BF7" w:rsidRPr="002F3A71" w:rsidRDefault="00E37BF7">
      <w:pPr>
        <w:rPr>
          <w:sz w:val="26"/>
          <w:szCs w:val="26"/>
        </w:rPr>
      </w:pPr>
    </w:p>
    <w:p w14:paraId="7455CAA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Я недавно указал на Гата Хейфера в этом районе. Были те, кто обнаружил Кану в том же районе. Кфар-Кана — это название места, деревня Кана, но по сути, и это то, что говорит большинство географов, это было место, особенно в 19 веке, которое было своего рода создано, потому что до него было намного удобнее добираться. к нему для паломников, приезжающих в этот район, и на данный момент, несмотря на то, что в Кфар-Кане есть немало интересных деловых заведений, малого бизнеса, если хотите, которые делают небольшую сделку на вине и воде, Лучшее место — это действительно то, что есть на нашей карте, на которую вы уже смотрите.</w:t>
      </w:r>
    </w:p>
    <w:p w14:paraId="1A4D0D44" w14:textId="77777777" w:rsidR="00E37BF7" w:rsidRPr="002F3A71" w:rsidRDefault="00E37BF7">
      <w:pPr>
        <w:rPr>
          <w:sz w:val="26"/>
          <w:szCs w:val="26"/>
        </w:rPr>
      </w:pPr>
    </w:p>
    <w:p w14:paraId="1902A90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Еще одну вещь, которую нам необходимо отметить. Вот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Есть очень интересная книга парня по имени Ричард Битти, озаглавленная «Забытый город», потому что в Евангелиях такого названия вы не прочтете, не так ли? Мы никогда не читаем о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Сепфорисе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в Евангелиях, и все же он находится примерно в трех-четырех милях, вероятно, ближе к четырем милям от Назарета, а в то время, когда Иисус рос,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был римской столицей Галилеи.</w:t>
      </w:r>
    </w:p>
    <w:p w14:paraId="161AEAF4" w14:textId="77777777" w:rsidR="00E37BF7" w:rsidRPr="002F3A71" w:rsidRDefault="00E37BF7">
      <w:pPr>
        <w:rPr>
          <w:sz w:val="26"/>
          <w:szCs w:val="26"/>
        </w:rPr>
      </w:pPr>
    </w:p>
    <w:p w14:paraId="21B446B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Никто по-настоящему не начал раскопки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Сепфориса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до 1980-х годов, поэтому, когда мы впервые были там в 1970-х годах, мы не посещали его. На вершине холма находилась крепость крестоносцев, но Иосиф Флавий и, собственно, раввинские материалы могут многое сказать о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Сепфорисе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Оно было сожжено.</w:t>
      </w:r>
    </w:p>
    <w:p w14:paraId="1C09BD8A" w14:textId="77777777" w:rsidR="00E37BF7" w:rsidRPr="002F3A71" w:rsidRDefault="00E37BF7">
      <w:pPr>
        <w:rPr>
          <w:sz w:val="26"/>
          <w:szCs w:val="26"/>
        </w:rPr>
      </w:pPr>
    </w:p>
    <w:p w14:paraId="3CB90F8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Император решает восстановить его, и что действительно интересно, так это то, что процесс восстановления хронологически очень хорошо соответствует тому, что мы имеем в случае с Иосифом, который вернулся в Назарет и стал строителем. Есть предположение, и это всего лишь предположение, что у него нет никаких текстовых подтверждений, но вполне возможно, что когда Иисус помогал своему отцу Иосифу в Назарете, они могли быть, потому что Назарет - очень маленький город, они могли иметь Между прочим, он каждый день ходил пешком в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и работал там, скорее всего, каменщиком, не столько распиливая дерево, сколько,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возможно, дробя камни, чтобы помочь восстановить этот город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Римская столица Галилея, как я уже сказал, а теперь вернемся к тому, что мы говорили ранее, и это если у вас очень сильное присутствие Рима прямо здесь, и если у вас есть долины, идущие на восток, будет простой способ двигаться в этом направлении и передвигать силы в этом направлении.</w:t>
      </w:r>
    </w:p>
    <w:p w14:paraId="22968BCF" w14:textId="77777777" w:rsidR="00E37BF7" w:rsidRPr="002F3A71" w:rsidRDefault="00E37BF7">
      <w:pPr>
        <w:rPr>
          <w:sz w:val="26"/>
          <w:szCs w:val="26"/>
        </w:rPr>
      </w:pPr>
    </w:p>
    <w:p w14:paraId="047E5A2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Я также скажу об этом подробнее. А пока, на данный момент, еще одна вещь. В римских городах всегда были театры.</w:t>
      </w:r>
    </w:p>
    <w:p w14:paraId="7E54FE07" w14:textId="77777777" w:rsidR="00E37BF7" w:rsidRPr="002F3A71" w:rsidRDefault="00E37BF7">
      <w:pPr>
        <w:rPr>
          <w:sz w:val="26"/>
          <w:szCs w:val="26"/>
        </w:rPr>
      </w:pPr>
    </w:p>
    <w:p w14:paraId="1DA2426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У них были театры. Мы собираемся увидеть остатки театра. Вероятно, это более позднее столетие, чем первое, но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в Сепфорисе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был театр.</w:t>
      </w:r>
    </w:p>
    <w:p w14:paraId="74DA9753" w14:textId="77777777" w:rsidR="00E37BF7" w:rsidRPr="002F3A71" w:rsidRDefault="00E37BF7">
      <w:pPr>
        <w:rPr>
          <w:sz w:val="26"/>
          <w:szCs w:val="26"/>
        </w:rPr>
      </w:pPr>
    </w:p>
    <w:p w14:paraId="00EC3B8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Если Иисус провел там довольно много времени, помогая своему отцу работать, то когда он использует термин «лицемер», что он делает неоднократно, нашим звездным примером здесь будет Евангелие от Матфея 23, когда он критикует людей, которые являются лицемерами, и, конечно же, В этот момент мишенью являются фарисеи, но снова и снова вы, лицемеры, вы лицемеры, вы лицемеры. Ну, этот термин означает актер. Оно происходит от греческого и означает актер, поэтому это было бы идеальным культурным фоном.</w:t>
      </w:r>
    </w:p>
    <w:p w14:paraId="01B52F06" w14:textId="77777777" w:rsidR="00E37BF7" w:rsidRPr="002F3A71" w:rsidRDefault="00E37BF7">
      <w:pPr>
        <w:rPr>
          <w:sz w:val="26"/>
          <w:szCs w:val="26"/>
        </w:rPr>
      </w:pPr>
    </w:p>
    <w:p w14:paraId="1ED99F6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Его аудитория, если говорить об актерах, его аудитория это прекрасно знала. Что ж, об этом можно сказать гораздо больше, но, опять же, как обычно, нам нужно продолжать двигаться в этом направлении. Мы могли бы провести пару часов в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Сепфорисе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и это было бы стоящим усилием.</w:t>
      </w:r>
    </w:p>
    <w:p w14:paraId="1DC4BD18" w14:textId="77777777" w:rsidR="00E37BF7" w:rsidRPr="002F3A71" w:rsidRDefault="00E37BF7">
      <w:pPr>
        <w:rPr>
          <w:sz w:val="26"/>
          <w:szCs w:val="26"/>
        </w:rPr>
      </w:pPr>
    </w:p>
    <w:p w14:paraId="1F9713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Давайте на данный момент сделаем несколько фотографий, просто чтобы понять, о чем мы говорим, и поместим некоторые из этих рассказов и кое-что из того, что я сказал, в визуальный контекст. Здесь мы находимся в Изреельской долине, в фруктовом саду. Если вы посмотрите сюда, вы увидите довольно значительный гребень.</w:t>
      </w:r>
    </w:p>
    <w:p w14:paraId="01CB6CEA" w14:textId="77777777" w:rsidR="00E37BF7" w:rsidRPr="002F3A71" w:rsidRDefault="00E37BF7">
      <w:pPr>
        <w:rPr>
          <w:sz w:val="26"/>
          <w:szCs w:val="26"/>
        </w:rPr>
      </w:pPr>
    </w:p>
    <w:p w14:paraId="741E0E3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Ниже по склону, за тем местом, где должен был быть мой зеленый указатель, находилась деревня Назарет. Сейчас, конечно, это крупный город. Там большая церковь.</w:t>
      </w:r>
    </w:p>
    <w:p w14:paraId="4014DEFD" w14:textId="77777777" w:rsidR="00E37BF7" w:rsidRPr="002F3A71" w:rsidRDefault="00E37BF7">
      <w:pPr>
        <w:rPr>
          <w:sz w:val="26"/>
          <w:szCs w:val="26"/>
        </w:rPr>
      </w:pPr>
    </w:p>
    <w:p w14:paraId="7BBB78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Церкви Благовещения. Это самая большая приходская церковь в округе, но тогда это была маленькая деревня, и поэтому мы можем просто использовать свое воображение, думая об повествовании в 4-й главе Евангелия от Луки о людях, которые тянут Иисуса к этому хребту или к этой пропасти и предполагают, что они собирались оттеснить его, но помните, он ушел сквозь них, и очень скоро после этого он перенесет свою оперативную базу в Капернаум. Мы поговорим об этом позже.</w:t>
      </w:r>
    </w:p>
    <w:p w14:paraId="62026355" w14:textId="77777777" w:rsidR="00E37BF7" w:rsidRPr="002F3A71" w:rsidRDefault="00E37BF7">
      <w:pPr>
        <w:rPr>
          <w:sz w:val="26"/>
          <w:szCs w:val="26"/>
        </w:rPr>
      </w:pPr>
    </w:p>
    <w:p w14:paraId="10A9936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Кстати, туристическое агентство в Израиле знает, что делает, поэтому теперь это место называется «Гора Обрыва». Когда мы впервые были там в 1970-х годах, было не так-то легко найти дорогу по проселочным дорогам и добраться сюда, но сейчас все по-другому. Когда вы стоите там и смотрите вниз по этому склону, смотрите на северо-восточный край Изреельской долины и смотрите на гору Фавор, у нас есть перспектива сверху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 и если вы хотите немного перспективы, вот машина, остатки машина, которая тоже перешла через край, поэтому у нас возникает ощущение, что это весьма важно.</w:t>
      </w:r>
    </w:p>
    <w:p w14:paraId="548913B0" w14:textId="77777777" w:rsidR="00E37BF7" w:rsidRPr="002F3A71" w:rsidRDefault="00E37BF7">
      <w:pPr>
        <w:rPr>
          <w:sz w:val="26"/>
          <w:szCs w:val="26"/>
        </w:rPr>
      </w:pPr>
    </w:p>
    <w:p w14:paraId="29C51A09" w14:textId="44DFE5C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Здесь, просто чтобы представить Наина и Сунема в контексте, мы стоим в одном и том же месте, и теперь это гора Море, так что вот предвидение нашего второго царя Ветхого Завета: Елисей исцеляет молодого человека, Наин, Лука 7, Иисус не исцеляет , воскрешаем из мертвых в обоих случаях и конечно смотрим с запада на восток. Это всего лишь краткая фотография театра в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Сепфорисе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Он высечен прямо в скале, и потом, конечно, мы видим, что здесь происходит некоторая реконструкция.</w:t>
      </w:r>
    </w:p>
    <w:p w14:paraId="09848F9C" w14:textId="77777777" w:rsidR="00E37BF7" w:rsidRPr="002F3A71" w:rsidRDefault="00E37BF7">
      <w:pPr>
        <w:rPr>
          <w:sz w:val="26"/>
          <w:szCs w:val="26"/>
        </w:rPr>
      </w:pPr>
    </w:p>
    <w:p w14:paraId="3D85F9F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 еще кое-что о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Сепфорисе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Как я уже сказал, это действительно увлекательное место. После разрушения второго храма римлянами в 70 году нашей эры в Иерусалиме появилось еврейское присутствие, ну, честно говоря, его выселили, их там нет.</w:t>
      </w:r>
    </w:p>
    <w:p w14:paraId="57D3253D" w14:textId="77777777" w:rsidR="00E37BF7" w:rsidRPr="002F3A71" w:rsidRDefault="00E37BF7">
      <w:pPr>
        <w:rPr>
          <w:sz w:val="26"/>
          <w:szCs w:val="26"/>
        </w:rPr>
      </w:pPr>
    </w:p>
    <w:p w14:paraId="5A486AF4" w14:textId="3065985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Сначала они направляются на запад, в место под названием Явне или Ямния, но затем собираются перенести свои операции в Галилею, а в последующие столетия —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в Сепфорис </w:t>
      </w:r>
      <w:proofErr xmlns:w="http://schemas.openxmlformats.org/wordprocessingml/2006/main" w:type="spellEnd"/>
      <w:r xmlns:w="http://schemas.openxmlformats.org/wordprocessingml/2006/main" w:rsidR="00EA5BE6">
        <w:rPr>
          <w:rFonts w:ascii="Calibri" w:eastAsia="Calibri" w:hAnsi="Calibri" w:cs="Calibri"/>
          <w:sz w:val="26"/>
          <w:szCs w:val="26"/>
        </w:rPr>
        <w:t xml:space="preserve">. Разве это не ирония? Это была римская столица Галилеи. Теперь на какое-то время он становится раввинской столицей Галилеи. Раввины продолжают движение иудаизма, все традиции иудаизма, устную Тору, развитие и все такое.</w:t>
      </w:r>
    </w:p>
    <w:p w14:paraId="273BEBA8" w14:textId="77777777" w:rsidR="00E37BF7" w:rsidRPr="002F3A71" w:rsidRDefault="00E37BF7">
      <w:pPr>
        <w:rPr>
          <w:sz w:val="26"/>
          <w:szCs w:val="26"/>
        </w:rPr>
      </w:pPr>
    </w:p>
    <w:p w14:paraId="40CC5DC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Именно таким будет период времени раввинизма, поэтому мы думаем о таких вещах, как Мишна, сборник еврейских юридических и галахических произведений, Талмуды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и что здесь интересно, так это то, что в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Сепфорисе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который был одним из тех мест раввинских центров, , ну посмотрите, что у нас есть. Это раввины. Это раввины, которые очень серьезно относятся к Торе, а здесь изображено лицо, и, кстати, оно прекрасно сделано.</w:t>
      </w:r>
    </w:p>
    <w:p w14:paraId="7B367BA6" w14:textId="77777777" w:rsidR="00E37BF7" w:rsidRPr="002F3A71" w:rsidRDefault="00E37BF7">
      <w:pPr>
        <w:rPr>
          <w:sz w:val="26"/>
          <w:szCs w:val="26"/>
        </w:rPr>
      </w:pPr>
    </w:p>
    <w:p w14:paraId="74327FC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Это одно панно довольно большого мозаичного пола. Мозаичная плитка очень элегантно использовалась в весьма сложных зданиях.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теперь также называют мозаичной столицей, то есть есть римская столица, а затем раввинский период, во время которого была снесена эта мозаика и многие другие.</w:t>
      </w:r>
    </w:p>
    <w:p w14:paraId="505C9B22" w14:textId="77777777" w:rsidR="00E37BF7" w:rsidRPr="002F3A71" w:rsidRDefault="00E37BF7">
      <w:pPr>
        <w:rPr>
          <w:sz w:val="26"/>
          <w:szCs w:val="26"/>
        </w:rPr>
      </w:pPr>
    </w:p>
    <w:p w14:paraId="0BB836D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Сепфорисе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есть мозаика пола синагоги, которая тоже поистине потрясающая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но мы не можем остановиться в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Сепфорисе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ради кофе. Нам нужно продолжать идти дальше, поэтому давайте бросим быстрый взгляд с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Сепфориса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и, кстати, как раз за одной из тех долин мы видим Кану. Вероятно, это лучший кандидат на роль Каны Иоанна, глава 2. Через прекрасную долину, вот он, прямо в этом месте.</w:t>
      </w:r>
    </w:p>
    <w:p w14:paraId="351D1852" w14:textId="77777777" w:rsidR="00E37BF7" w:rsidRPr="002F3A71" w:rsidRDefault="00E37BF7">
      <w:pPr>
        <w:rPr>
          <w:sz w:val="26"/>
          <w:szCs w:val="26"/>
        </w:rPr>
      </w:pPr>
    </w:p>
    <w:p w14:paraId="383AD470" w14:textId="1F77116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За последнее десятилетие или около того там были проведены некоторые раскопки, и мы знаем, что, по крайней мере, были свидетельства того, что люди в ранние, ранние времена, мы говорим о пятом, шестом веках, использовали это место, использовали там была большая пещера, оставившая свидетельства того, что они были паломниками, и они были паломниками, пришедшими сюда именно потому, что это имело какое-то значение в отношении служения Иисуса в Кане.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Что ж, на данный момент мы покидаем западную Галилею, западную нижнюю Галилею, и теперь мы хотим осмотреть само Галилейское море. Это называется по-разному, поэтому давайте раскроем лишь небольшую часть </w:t>
      </w:r>
      <w:r xmlns:w="http://schemas.openxmlformats.org/wordprocessingml/2006/main" w:rsidR="00EA5BE6">
        <w:rPr>
          <w:rFonts w:ascii="Calibri" w:eastAsia="Calibri" w:hAnsi="Calibri" w:cs="Calibri"/>
          <w:sz w:val="26"/>
          <w:szCs w:val="26"/>
        </w:rPr>
        <w:t xml:space="preserve">того, что происходит.</w:t>
      </w:r>
    </w:p>
    <w:p w14:paraId="43F48D93" w14:textId="77777777" w:rsidR="00E37BF7" w:rsidRPr="002F3A71" w:rsidRDefault="00E37BF7">
      <w:pPr>
        <w:rPr>
          <w:sz w:val="26"/>
          <w:szCs w:val="26"/>
        </w:rPr>
      </w:pPr>
    </w:p>
    <w:p w14:paraId="17E825C8" w14:textId="1EB3938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Прежде всего, как мы увидим, ох, плохой каламбур, на самом деле это не море, потому что оно маленькое. Его длина составляет около 13 миль, а ширина в самом широком месте может быть семь с половиной или восемь миль. Итак, оно называется морем, но на самом деле это озеро, и есть те, кто называет его Тивериадским озером.</w:t>
      </w:r>
    </w:p>
    <w:p w14:paraId="3FFE3A48" w14:textId="77777777" w:rsidR="00E37BF7" w:rsidRPr="002F3A71" w:rsidRDefault="00E37BF7">
      <w:pPr>
        <w:rPr>
          <w:sz w:val="26"/>
          <w:szCs w:val="26"/>
        </w:rPr>
      </w:pPr>
    </w:p>
    <w:p w14:paraId="170EA0B8" w14:textId="34BF3D8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Это потому, что на западной стороне, прямо здесь, есть крупный город, который называется Тивериада, и этот город, кстати, был построен Иродом Антипой в честь Тивериады, в этом нет ничего удивительного. Но кроме того, что оно называется Галилеей, Галилейским морем, Тивериадой, Тивериадским озером, у него также есть название, и большинство израильтян сегодня называют его именно так, Кинерет, Кинеретское море, и мы действительно видим этот термин также встречается в Евангелиях. Итак, Галилея, Тверия, Тивериадское озеро и Кинерет.</w:t>
      </w:r>
    </w:p>
    <w:p w14:paraId="27386E0A" w14:textId="77777777" w:rsidR="00E37BF7" w:rsidRPr="002F3A71" w:rsidRDefault="00E37BF7">
      <w:pPr>
        <w:rPr>
          <w:sz w:val="26"/>
          <w:szCs w:val="26"/>
        </w:rPr>
      </w:pPr>
    </w:p>
    <w:p w14:paraId="3AE23C24" w14:textId="7D01914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Почему он называется Кинерет? Ну, еврейское слово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«кинор»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означает «арфа», и если вы посмотрите на это, оно имеет форму арфы. Здесь он широкий, а потом, конечно, сужается, поэтому у него есть такое имя — Кинерет. Интересно, что здесь есть место, которое тоже так называется.</w:t>
      </w:r>
    </w:p>
    <w:p w14:paraId="142A07FF" w14:textId="77777777" w:rsidR="00E37BF7" w:rsidRPr="002F3A71" w:rsidRDefault="00E37BF7">
      <w:pPr>
        <w:rPr>
          <w:sz w:val="26"/>
          <w:szCs w:val="26"/>
        </w:rPr>
      </w:pPr>
    </w:p>
    <w:p w14:paraId="2B819017" w14:textId="655F2C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Давайте немного поговорим о некоторых данных, касающихся этого водоема, а затем назовем крупные города вокруг него и что мы, возможно, захотим сделать, рассказывая о служении Иисуса здесь, в некоторых из этих мест. Вот кое-что, что вам следует иметь в виду при составлении повествования, которое я собираюсь рассказать в ближайшее время. В период Ветхого Завета, кстати, это не просто ветхозаветная еврейская Библия; это более широкое культурное явление.</w:t>
      </w:r>
    </w:p>
    <w:p w14:paraId="24817CA7" w14:textId="77777777" w:rsidR="00E37BF7" w:rsidRPr="002F3A71" w:rsidRDefault="00E37BF7">
      <w:pPr>
        <w:rPr>
          <w:sz w:val="26"/>
          <w:szCs w:val="26"/>
        </w:rPr>
      </w:pPr>
    </w:p>
    <w:p w14:paraId="1697D24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Большие водоемы пугали. Особенно это касается морей и океанов. Они знали, что Средиземное море — это большой водоем, и эти большие водоемы, которые были глубокими, и никогда толком не знали, что находится внутри или внизу, представляли в их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сознании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хаос, бездну.</w:t>
      </w:r>
    </w:p>
    <w:p w14:paraId="596AF629" w14:textId="77777777" w:rsidR="00E37BF7" w:rsidRPr="002F3A71" w:rsidRDefault="00E37BF7">
      <w:pPr>
        <w:rPr>
          <w:sz w:val="26"/>
          <w:szCs w:val="26"/>
        </w:rPr>
      </w:pPr>
    </w:p>
    <w:p w14:paraId="7772733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Помните, как Иисус бросал бесов в свиней? Они пошли в пропасть, когда вошли в это море, так что этого следовало опасаться. На самом деле они не были столь оптимистичны в отношении воды и всех видов спорта, которые мы сейчас называем водными видами спорта. Но, конечно, мы только что упомянули Иисуса и тот факт, что он действительно будет ходить по воде и управлять морем.</w:t>
      </w:r>
    </w:p>
    <w:p w14:paraId="7CBAC32B" w14:textId="77777777" w:rsidR="00E37BF7" w:rsidRPr="002F3A71" w:rsidRDefault="00E37BF7">
      <w:pPr>
        <w:rPr>
          <w:sz w:val="26"/>
          <w:szCs w:val="26"/>
        </w:rPr>
      </w:pPr>
    </w:p>
    <w:p w14:paraId="23DE3FD6" w14:textId="0F486D7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 одном из таких случаев, когда пришли бури, как мы говорили, с запада, и ветры пронеслись по долинам и подняли воды Галилейского моря, в одном из таких случаев, и я верю, что это описано в Евангелии от Иоанна. Мэтью, но ты можешь вернуться и проверить меня насчет этого, там написано, что разразился шторм, и это слово - это слово, от которого мы получаем сейсмичность,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сейсмос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сейсмичность. Это был не просто шторм, но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здесь Иисус контролирует его. Это также будет опираться на ряд отсылок к Ветхому Завету, особенно к Псалмам, где Господь Бог Всемогущий управляет этими морями и водами, так что это еще одно указание на то, кем является Иисус, который был в глазах тех, кто был в лодке. с ним.</w:t>
      </w:r>
    </w:p>
    <w:p w14:paraId="2043A7EC" w14:textId="77777777" w:rsidR="00E37BF7" w:rsidRPr="002F3A71" w:rsidRDefault="00E37BF7">
      <w:pPr>
        <w:rPr>
          <w:sz w:val="26"/>
          <w:szCs w:val="26"/>
        </w:rPr>
      </w:pPr>
    </w:p>
    <w:p w14:paraId="5E8DBE88" w14:textId="61F28C7A" w:rsidR="00E37BF7" w:rsidRPr="002F3A71" w:rsidRDefault="00EA5B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хотим отметить еще пару вещей: вы увидите букву G на той равнине на карте, части этого озера, это Геннисаретская равнина. Он получил свое название от небольшого городка на северной окраине Геннисарета, так что это Геннисаретская равнина. У нас также есть равнина Вифсаида, буква B указывает на это, то есть две очень богатые в сельском хозяйстве области.</w:t>
      </w:r>
    </w:p>
    <w:p w14:paraId="7ED35147" w14:textId="77777777" w:rsidR="00E37BF7" w:rsidRPr="002F3A71" w:rsidRDefault="00E37BF7">
      <w:pPr>
        <w:rPr>
          <w:sz w:val="26"/>
          <w:szCs w:val="26"/>
        </w:rPr>
      </w:pPr>
    </w:p>
    <w:p w14:paraId="0BE203E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Опять же, просто подумайте о наших принципах, о которых мы говорим, когда говорим об этом регионе. У нас здесь есть участки известняка, здесь есть базальт, мы знаем, что и то, и другое превращается в чрезвычайно хорошую почву, мы знаем, что когда идет дождь, этот материал будет стекать сюда, и поэтому у нас есть два сельскохозяйственных участка. очень, очень богатые районы. Иосиф Флавий сообщает нам, что оба они имели большое значение с точки зрения сельскохозяйственного производства.</w:t>
      </w:r>
    </w:p>
    <w:p w14:paraId="78BBCEF0" w14:textId="77777777" w:rsidR="00E37BF7" w:rsidRPr="002F3A71" w:rsidRDefault="00E37BF7">
      <w:pPr>
        <w:rPr>
          <w:sz w:val="26"/>
          <w:szCs w:val="26"/>
        </w:rPr>
      </w:pPr>
    </w:p>
    <w:p w14:paraId="57FEC53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Однако давайте отметим еще пару городов и затем сделаем несколько заметок о том, что говорит о них Иисус. Вот Капернаум, примерно на полпути между Геннисаретской равниной и Вифсаидой, может быть, чуть меньше половины пути между ними. Обратите внимание на его расположение на карте, и я собираюсь вернуться к этому, но это политический момент, который мы упомянем на этой карте, потому что это полезно.</w:t>
      </w:r>
    </w:p>
    <w:p w14:paraId="63E0F53F" w14:textId="77777777" w:rsidR="00E37BF7" w:rsidRPr="002F3A71" w:rsidRDefault="00E37BF7">
      <w:pPr>
        <w:rPr>
          <w:sz w:val="26"/>
          <w:szCs w:val="26"/>
        </w:rPr>
      </w:pPr>
    </w:p>
    <w:p w14:paraId="482D4E0C" w14:textId="60D952E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Эта территория прямо здесь, Нижняя Галилея, вплоть до долины реки Иордан, была Галилеей, и во времена Иисуса ею правил один из сыновей Ирода по имени Ирод Антипа. По всему региону были, ну, давайте просто назовем их этническими образованиями, а скорее их смесью; Трахонитис, </w:t>
      </w:r>
      <w:proofErr xmlns:w="http://schemas.openxmlformats.org/wordprocessingml/2006/main" w:type="spellStart"/>
      <w:r xmlns:w="http://schemas.openxmlformats.org/wordprocessingml/2006/main" w:rsidR="00F738E3">
        <w:rPr>
          <w:rFonts w:ascii="Calibri" w:eastAsia="Calibri" w:hAnsi="Calibri" w:cs="Calibri"/>
          <w:sz w:val="26"/>
          <w:szCs w:val="26"/>
        </w:rPr>
        <w:t xml:space="preserve">Итерия </w:t>
      </w:r>
      <w:proofErr xmlns:w="http://schemas.openxmlformats.org/wordprocessingml/2006/main" w:type="spellEnd"/>
      <w:r xmlns:w="http://schemas.openxmlformats.org/wordprocessingml/2006/main" w:rsidR="00F738E3">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Голанитис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были географическими названиями, или, лучше сказать, названиями регионов, и в этой местности не было еврейского населения. Вот вам и правление Филиппа Тетрарха.</w:t>
      </w:r>
    </w:p>
    <w:p w14:paraId="0D180C3D" w14:textId="77777777" w:rsidR="00E37BF7" w:rsidRPr="002F3A71" w:rsidRDefault="00E37BF7">
      <w:pPr>
        <w:rPr>
          <w:sz w:val="26"/>
          <w:szCs w:val="26"/>
        </w:rPr>
      </w:pPr>
    </w:p>
    <w:p w14:paraId="6E9A2685" w14:textId="3D4F962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на этой карте мы увидим это как Иисус, кстати, я вернусь к этим двоим через минуту, но поскольку Иисус переместил свою оперативную базу из района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Сепфориса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который контролировался Римом, в Капернаум. , что очень близко к границе, это геополитическая граница здесь между территорией Ирода Антипы и территорией Филиппа Тетрарха, он приближается очень близко к области, где вы могли бы захотеть иметь, ну, может быть, скажем, сборщика налогов, разве вы не знаете, а также наш основной маршрут. Мы говорили о нашем перевале, мы говорили о нашем маршруте, мы говорили о том, чтобы идти в этом направлении. Капернаум тоже будет находиться в таком же месте.</w:t>
      </w:r>
    </w:p>
    <w:p w14:paraId="2AC4BC85" w14:textId="77777777" w:rsidR="00E37BF7" w:rsidRPr="002F3A71" w:rsidRDefault="00E37BF7">
      <w:pPr>
        <w:rPr>
          <w:sz w:val="26"/>
          <w:szCs w:val="26"/>
        </w:rPr>
      </w:pPr>
    </w:p>
    <w:p w14:paraId="58810C10" w14:textId="0ED1FA3C"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Иисус не уходит в глухую местность, когда покидает сферу управления </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Сепфориса </w:t>
      </w:r>
      <w:proofErr xmlns:w="http://schemas.openxmlformats.org/wordprocessingml/2006/main" w:type="spellEnd"/>
      <w:r xmlns:w="http://schemas.openxmlformats.org/wordprocessingml/2006/main" w:rsidR="00000000" w:rsidRPr="002F3A71">
        <w:rPr>
          <w:rFonts w:ascii="Calibri" w:eastAsia="Calibri" w:hAnsi="Calibri" w:cs="Calibri"/>
          <w:sz w:val="26"/>
          <w:szCs w:val="26"/>
        </w:rPr>
        <w:t xml:space="preserve">и маленького городка Назарета и направляется в Капернаум, вдали от него, но здесь есть что сказать. Хоразин и Вифсаида, эти трое, замечают, что Хоразин находится немного выше красной области; на самом деле это базальтовый подоконник. Рядом с Вифсаидой стоит вопросительный знак, потому что идет постоянная дискуссия о том, где именно и </w:t>
      </w:r>
      <w:r xmlns:w="http://schemas.openxmlformats.org/wordprocessingml/2006/main" w:rsidR="00000000" w:rsidRPr="002F3A71">
        <w:rPr>
          <w:rFonts w:ascii="Calibri" w:eastAsia="Calibri" w:hAnsi="Calibri" w:cs="Calibri"/>
          <w:sz w:val="26"/>
          <w:szCs w:val="26"/>
        </w:rPr>
        <w:lastRenderedPageBreak xmlns:w="http://schemas.openxmlformats.org/wordprocessingml/2006/main"/>
      </w:r>
      <w:r xmlns:w="http://schemas.openxmlformats.org/wordprocessingml/2006/main" w:rsidR="00000000" w:rsidRPr="002F3A71">
        <w:rPr>
          <w:rFonts w:ascii="Calibri" w:eastAsia="Calibri" w:hAnsi="Calibri" w:cs="Calibri"/>
          <w:sz w:val="26"/>
          <w:szCs w:val="26"/>
        </w:rPr>
        <w:t xml:space="preserve">какое место находится в Вифсаиде, и я не собираюсь высказывать свое мнение ни по одному из этих вопросов, но это в этой общей области.</w:t>
      </w:r>
    </w:p>
    <w:p w14:paraId="69B8A22B" w14:textId="77777777" w:rsidR="00E37BF7" w:rsidRPr="002F3A71" w:rsidRDefault="00E37BF7">
      <w:pPr>
        <w:rPr>
          <w:sz w:val="26"/>
          <w:szCs w:val="26"/>
        </w:rPr>
      </w:pPr>
    </w:p>
    <w:p w14:paraId="6B323C1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Вот что говорит Иисус в Евангелии от Матфея 11 об этих городах. Горе тебе, Хоразин! Горе тебе, Вифсаида! Если бы в </w:t>
      </w:r>
      <w:r xmlns:w="http://schemas.openxmlformats.org/wordprocessingml/2006/main" w:rsidRPr="002F3A71">
        <w:rPr>
          <w:rFonts w:ascii="Calibri" w:eastAsia="Calibri" w:hAnsi="Calibri" w:cs="Calibri"/>
          <w:sz w:val="26"/>
          <w:szCs w:val="26"/>
        </w:rPr>
        <w:t xml:space="preserve">Тире и Сидоне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явились чудеса, явленные в тебе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то они давно бы покаялись во вретище и пепле. А теперь подумайте, это действительно неверующий треугольник городов.</w:t>
      </w:r>
    </w:p>
    <w:p w14:paraId="01380A7D" w14:textId="77777777" w:rsidR="00E37BF7" w:rsidRPr="002F3A71" w:rsidRDefault="00E37BF7">
      <w:pPr>
        <w:rPr>
          <w:sz w:val="26"/>
          <w:szCs w:val="26"/>
        </w:rPr>
      </w:pPr>
    </w:p>
    <w:p w14:paraId="5DF6FF80"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Как я сказал минуту назад, Иисус перенес свою оперативную базу из Назарета в Капернаум, и именно там он проводит много времени. Люди, которые жили в этой близости, во всей этой местности поблизости, видели бы снова и снова, они бы снова и снова слышали от тех толп, которые собрались вокруг Иисуса, что он делал, и все же,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по-видимому,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они не веря. Давайте продолжим читать.</w:t>
      </w:r>
    </w:p>
    <w:p w14:paraId="67B4C424" w14:textId="77777777" w:rsidR="00E37BF7" w:rsidRPr="002F3A71" w:rsidRDefault="00E37BF7">
      <w:pPr>
        <w:rPr>
          <w:sz w:val="26"/>
          <w:szCs w:val="26"/>
        </w:rPr>
      </w:pPr>
    </w:p>
    <w:p w14:paraId="1CD57AF0"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Говорю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тебе,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Тиру и Сидону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отраднее будет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в день суда, а ты, Капернаум, поднимешься ли до небес? Нет, вы спуститесь на глубину. Подождите немного. Мы возвращаемся к этой глубинной истории с морем и кое-что к ней добавляем.</w:t>
      </w:r>
    </w:p>
    <w:p w14:paraId="44DA0535" w14:textId="77777777" w:rsidR="00E37BF7" w:rsidRPr="002F3A71" w:rsidRDefault="00E37BF7">
      <w:pPr>
        <w:rPr>
          <w:sz w:val="26"/>
          <w:szCs w:val="26"/>
        </w:rPr>
      </w:pPr>
    </w:p>
    <w:p w14:paraId="7B0688A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Если бы чудеса, совершившиеся в тебе, были совершены в Содоме. Что ж, как мы знаем, нить на протяжении всего Ветхого Завета, не только в 19-й главе Бытия, но и в 1-й главе Исайи, в Иезекииле, мы видим ее снова и снова. Содом – это то, что характеризует или олицетворяет зло во всех сферах, но если бы оно совершалось в Содоме, оно осталось бы и по сей день.</w:t>
      </w:r>
    </w:p>
    <w:p w14:paraId="44B697E3" w14:textId="77777777" w:rsidR="00E37BF7" w:rsidRPr="002F3A71" w:rsidRDefault="00E37BF7">
      <w:pPr>
        <w:rPr>
          <w:sz w:val="26"/>
          <w:szCs w:val="26"/>
        </w:rPr>
      </w:pPr>
    </w:p>
    <w:p w14:paraId="2BEDB21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Говорю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Содому отраднее будет в день суда, чем вам. Когда вы соберете воедино смыслы, которые связаны с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Тиром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Сидоном и Содомом, а затем приведете это в этот контекст, вы увидите, насколько силен этот упрек, особенно в контексте «нет», вы спуститесь в самую глубину. Что ж, давайте просто соберем воедино кое-что из того, что мы уже сказали, с точки зрения данных о Галилейском море, Кинерете или Тивериадском озере.</w:t>
      </w:r>
    </w:p>
    <w:p w14:paraId="58D6C36C" w14:textId="77777777" w:rsidR="00E37BF7" w:rsidRPr="002F3A71" w:rsidRDefault="00E37BF7">
      <w:pPr>
        <w:rPr>
          <w:sz w:val="26"/>
          <w:szCs w:val="26"/>
        </w:rPr>
      </w:pPr>
    </w:p>
    <w:p w14:paraId="4213EB9D" w14:textId="287994A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Я говорю примерно на 700 футов ниже уровня моря, потому что это бывает по-разному. На самом деле, когда мы говорим о поверхности этого водоема, это зависит от того, подвергались ли они засухе, что случалось время от времени, и особенно в течение последних 15 или 20 лет, это было плохо. . Фактически, именно в этом году, а я говорю о 2020-м, наконец, уровень Кинерета приближается к тому, где он действительно должен быть.</w:t>
      </w:r>
    </w:p>
    <w:p w14:paraId="1142B6A9" w14:textId="77777777" w:rsidR="00E37BF7" w:rsidRPr="002F3A71" w:rsidRDefault="00E37BF7">
      <w:pPr>
        <w:rPr>
          <w:sz w:val="26"/>
          <w:szCs w:val="26"/>
        </w:rPr>
      </w:pPr>
    </w:p>
    <w:p w14:paraId="476635F4" w14:textId="1231437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Во всяком случае, оно находится примерно на 700 футов ниже уровня моря. Вот еще одна очень интересная вещь. Галилейское море в основном состоит из пресной воды.</w:t>
      </w:r>
    </w:p>
    <w:p w14:paraId="3730B333" w14:textId="77777777" w:rsidR="00E37BF7" w:rsidRPr="002F3A71" w:rsidRDefault="00E37BF7">
      <w:pPr>
        <w:rPr>
          <w:sz w:val="26"/>
          <w:szCs w:val="26"/>
        </w:rPr>
      </w:pPr>
    </w:p>
    <w:p w14:paraId="62577208" w14:textId="6085DDE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Его питает река Иордан, и мы собираемся больше поговорить об источниках, которые являются истоками реки Иордан, но он также, в северо-западном углу, вроде как </w:t>
      </w:r>
      <w:r xmlns:w="http://schemas.openxmlformats.org/wordprocessingml/2006/main" w:rsidR="00F738E3">
        <w:rPr>
          <w:rFonts w:ascii="Calibri" w:eastAsia="Calibri" w:hAnsi="Calibri" w:cs="Calibri"/>
          <w:sz w:val="26"/>
          <w:szCs w:val="26"/>
        </w:rPr>
        <w:t xml:space="preserve">расположен где-то рядом с Капернаумом, и за этим углом, как и на юго-восточном берегу, есть соленые источники. И когда у вас бьют соляные источники, это не токсичные соли. На самом деле это те существа, которые питают косяки рыб.</w:t>
      </w:r>
    </w:p>
    <w:p w14:paraId="4FBE9A30" w14:textId="77777777" w:rsidR="00E37BF7" w:rsidRPr="002F3A71" w:rsidRDefault="00E37BF7">
      <w:pPr>
        <w:rPr>
          <w:sz w:val="26"/>
          <w:szCs w:val="26"/>
        </w:rPr>
      </w:pPr>
    </w:p>
    <w:p w14:paraId="5E2DF1E3" w14:textId="502E3DF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особенно в этой области, скажем так, на Геннисаретской равнине, недалеко от Капернаума, много рыбной ловли. Конечно, есть и другие способы, но рыбалки много. Что ж, я только что упомянул о низком уровне Галилейского моря и хочу вернуться к этому, потому что за последние, как я уже сказал, 15 или 20 лет уровень моря упал.</w:t>
      </w:r>
    </w:p>
    <w:p w14:paraId="23A57220" w14:textId="77777777" w:rsidR="00E37BF7" w:rsidRPr="002F3A71" w:rsidRDefault="00E37BF7">
      <w:pPr>
        <w:rPr>
          <w:sz w:val="26"/>
          <w:szCs w:val="26"/>
        </w:rPr>
      </w:pPr>
    </w:p>
    <w:p w14:paraId="1D17F53E" w14:textId="0868C1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На самом деле, в 1980-е годы оно резко упало, и появился очень и очень интересный человек. У меня была возможность и привилегия встретиться с ним в начале 2000-х. Звали его Мендель Нун, и он был уроженцем Галилеи.</w:t>
      </w:r>
    </w:p>
    <w:p w14:paraId="3B28072B" w14:textId="77777777" w:rsidR="00E37BF7" w:rsidRPr="002F3A71" w:rsidRDefault="00E37BF7">
      <w:pPr>
        <w:rPr>
          <w:sz w:val="26"/>
          <w:szCs w:val="26"/>
        </w:rPr>
      </w:pPr>
    </w:p>
    <w:p w14:paraId="09A7C694" w14:textId="4BB4A40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На самом деле он вырос в кибуце в Гебе, расположенном на восточном берегу Галилейского моря. Когда вода сошла, я имею в виду, что этот парень был кибуцником, верно? Итак, он работал в кибуце, а в свободное время любил исследовать Галилейское море. Он исследовал все эти маленькие гавани первого века.</w:t>
      </w:r>
    </w:p>
    <w:p w14:paraId="0479D9F6" w14:textId="77777777" w:rsidR="00E37BF7" w:rsidRPr="002F3A71" w:rsidRDefault="00E37BF7">
      <w:pPr>
        <w:rPr>
          <w:sz w:val="26"/>
          <w:szCs w:val="26"/>
        </w:rPr>
      </w:pPr>
    </w:p>
    <w:p w14:paraId="51AB5CB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У меня даже есть их схема. У меня нет этого красивого изображения в этой конкретной презентации, но он нарисовал по крайней мере 30 маленьких базальтовых гаваней, которые от берега выходят, может быть, на 15-20 футов, а затем образуют небольшой крючок. Это замечательно.</w:t>
      </w:r>
    </w:p>
    <w:p w14:paraId="361030EB" w14:textId="77777777" w:rsidR="00E37BF7" w:rsidRPr="002F3A71" w:rsidRDefault="00E37BF7">
      <w:pPr>
        <w:rPr>
          <w:sz w:val="26"/>
          <w:szCs w:val="26"/>
        </w:rPr>
      </w:pPr>
    </w:p>
    <w:p w14:paraId="263184C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Когда вы идете по северному берегу Галилейского моря, а вы можете сделать это сегодня, вы все еще можете увидеть некоторые из них, хотя сейчас уровень воды поднялся, поэтому вы не видите их почти так много, потому что осталось от 2000 лет назад. Но раньше можно было увидеть ходьбу по этим вещам, и есть их схемы. Так что это увлекательно.</w:t>
      </w:r>
    </w:p>
    <w:p w14:paraId="54C0C015" w14:textId="77777777" w:rsidR="00E37BF7" w:rsidRPr="002F3A71" w:rsidRDefault="00E37BF7">
      <w:pPr>
        <w:rPr>
          <w:sz w:val="26"/>
          <w:szCs w:val="26"/>
        </w:rPr>
      </w:pPr>
    </w:p>
    <w:p w14:paraId="0195B90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У вас это есть. Еще он, кстати, нашел всякие грузики для сетей. Это маленькие базальтовые штучки, в которых просверлены отверстия.</w:t>
      </w:r>
    </w:p>
    <w:p w14:paraId="67E7FB63" w14:textId="77777777" w:rsidR="00E37BF7" w:rsidRPr="002F3A71" w:rsidRDefault="00E37BF7">
      <w:pPr>
        <w:rPr>
          <w:sz w:val="26"/>
          <w:szCs w:val="26"/>
        </w:rPr>
      </w:pPr>
    </w:p>
    <w:p w14:paraId="49A3E77F" w14:textId="2DF0C858"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это дает представление о рыбной промышленности, особенно в этом северо-западном углу. Вы знаете, что это там, соляные источники, а также те гавани первого века, которые мы нашли. Ну, я уже говорил об этом, но хочу повторить это, потому что это будет важно для нас.</w:t>
      </w:r>
    </w:p>
    <w:p w14:paraId="2FF4D2F9" w14:textId="77777777" w:rsidR="00E37BF7" w:rsidRPr="002F3A71" w:rsidRDefault="00E37BF7">
      <w:pPr>
        <w:rPr>
          <w:sz w:val="26"/>
          <w:szCs w:val="26"/>
        </w:rPr>
      </w:pPr>
    </w:p>
    <w:p w14:paraId="5E4E5A25" w14:textId="32A0630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Обе эти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равнины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были продуктивными в сельском хозяйстве и известны производством оливкового масла. Уже упоминалось также, что с геополитической точки зрения это граница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территории Ирода Антипы, а это означает, что, если сложить все это вместе, будет много торговли, потому что </w:t>
      </w:r>
      <w:r xmlns:w="http://schemas.openxmlformats.org/wordprocessingml/2006/main" w:rsidR="00F738E3">
        <w:rPr>
          <w:rFonts w:ascii="Calibri" w:eastAsia="Calibri" w:hAnsi="Calibri" w:cs="Calibri"/>
          <w:sz w:val="26"/>
          <w:szCs w:val="26"/>
        </w:rPr>
        <w:t xml:space="preserve">она продуктивна с точки зрения сельского хозяйства. Вы можете продать эту вещь.</w:t>
      </w:r>
    </w:p>
    <w:p w14:paraId="7EE5266A" w14:textId="77777777" w:rsidR="00E37BF7" w:rsidRPr="002F3A71" w:rsidRDefault="00E37BF7">
      <w:pPr>
        <w:rPr>
          <w:sz w:val="26"/>
          <w:szCs w:val="26"/>
        </w:rPr>
      </w:pPr>
    </w:p>
    <w:p w14:paraId="37FF9CB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Проезд, трасса Международной автострады проходила довольно близко, да и налогообложение недалеко от границы. Итак, просто чтобы связать это с тем, что мы уже сказали: Иисус, после того разгрома в Евангелии от Луки, глава 4, он перенес свою оперативную базу в Капернаум. Мы видим это в параллели у Матфея, а также в Иоанна 2:12. Интересно, что это произошло сразу после того, как он превратил воду в вино в первых 11 стихах Иоанна 2. Это не значит, что он полностью покинул Кану.</w:t>
      </w:r>
    </w:p>
    <w:p w14:paraId="642B8A51" w14:textId="77777777" w:rsidR="00E37BF7" w:rsidRPr="002F3A71" w:rsidRDefault="00E37BF7">
      <w:pPr>
        <w:rPr>
          <w:sz w:val="26"/>
          <w:szCs w:val="26"/>
        </w:rPr>
      </w:pPr>
    </w:p>
    <w:p w14:paraId="756638F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Как мы уже говорили ранее, Иоанна 4 говорит о том, что он снова был там. Что ж, давайте сделаем с этим еще немного: я процитирую некоторые отрывки из Священных Писаний, а затем соберу воедино еще несколько вещей, которые имеют отношение к служению Иисуса в этом северо-западном углу. Это маленькие виньетки.</w:t>
      </w:r>
    </w:p>
    <w:p w14:paraId="6DA43904" w14:textId="77777777" w:rsidR="00E37BF7" w:rsidRPr="002F3A71" w:rsidRDefault="00E37BF7">
      <w:pPr>
        <w:rPr>
          <w:sz w:val="26"/>
          <w:szCs w:val="26"/>
        </w:rPr>
      </w:pPr>
    </w:p>
    <w:p w14:paraId="502C2DD6" w14:textId="4C1081B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Я не буду рассказывать все, что здесь есть, а лишь несколько эпизодов. Итак, как уже говорилось, Иисус, оставив Назарет, пошел и жил в Капернауме, а затем туда вошел Матфей, как Матфей имел обыкновение поступать в Ветхом Завете, не так ли? Земля Неффалима. Ах, ну, просто напоминание о том, что, когда эти племенные наследства получили свое наследство, в число четырех племен, которые находились к северу от Изреельской долины, входил Нафталим, а точнее, Неффалим - это тот, который граничит с северо-западным углом Галилейского моря.</w:t>
      </w:r>
    </w:p>
    <w:p w14:paraId="49E74D6C" w14:textId="77777777" w:rsidR="00E37BF7" w:rsidRPr="002F3A71" w:rsidRDefault="00E37BF7">
      <w:pPr>
        <w:rPr>
          <w:sz w:val="26"/>
          <w:szCs w:val="26"/>
        </w:rPr>
      </w:pPr>
    </w:p>
    <w:p w14:paraId="49920A8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Это наследие племени Неффалима. Подождите, потому что это означает, что те скалы Арбеля, о которых мы говорили, останутся в наследстве этого племени. Место, о котором мы говорили, под названием Асор, которое находится дальше на север, будет тем, что было ветхозаветным племенным наследием Неффалима.</w:t>
      </w:r>
    </w:p>
    <w:p w14:paraId="02AB35F7" w14:textId="77777777" w:rsidR="00E37BF7" w:rsidRPr="002F3A71" w:rsidRDefault="00E37BF7">
      <w:pPr>
        <w:rPr>
          <w:sz w:val="26"/>
          <w:szCs w:val="26"/>
        </w:rPr>
      </w:pPr>
    </w:p>
    <w:p w14:paraId="7D41F26F" w14:textId="0AEBE3C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когда Матфей говорит о переезде Иисуса в Капернаум, то он говорит, что во исполнение сказанного через пророка Исайю люди, живущие во тьме, увидели великий свет. Именно с этого мы начали нашу презентацию этим утром, с главы 9 Исаии, стихов 1 и 2. Теперь давайте добавим немного истории в это повествование на основе того, что мы знаем от Иосифа Флавия, и позвольте мне всего около трех минут, чтобы дать небольшую предысторию. этот. Когда мы начали говорить об Ироде, нам напомнили, что Ирод не был полностью евреем.</w:t>
      </w:r>
    </w:p>
    <w:p w14:paraId="65FE84E2" w14:textId="77777777" w:rsidR="00E37BF7" w:rsidRPr="002F3A71" w:rsidRDefault="00E37BF7">
      <w:pPr>
        <w:rPr>
          <w:sz w:val="26"/>
          <w:szCs w:val="26"/>
        </w:rPr>
      </w:pPr>
    </w:p>
    <w:p w14:paraId="703CCCE8" w14:textId="562B763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Он был идумеянином. Людям он ужасно не нравился. Отцом семейства был Антипатр.</w:t>
      </w:r>
    </w:p>
    <w:p w14:paraId="678DD551" w14:textId="77777777" w:rsidR="00E37BF7" w:rsidRPr="002F3A71" w:rsidRDefault="00E37BF7">
      <w:pPr>
        <w:rPr>
          <w:sz w:val="26"/>
          <w:szCs w:val="26"/>
        </w:rPr>
      </w:pPr>
    </w:p>
    <w:p w14:paraId="473D7A2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Антипатр очень хорошо ладил с римлянами, но, знаете ли, к идумеянам относились не так уж благосклонно. Ирод был правителем Галилеи, но в какой-то момент ему пришлось уйти. Он бежит в Рим.</w:t>
      </w:r>
    </w:p>
    <w:p w14:paraId="1C837845" w14:textId="77777777" w:rsidR="00E37BF7" w:rsidRPr="002F3A71" w:rsidRDefault="00E37BF7">
      <w:pPr>
        <w:rPr>
          <w:sz w:val="26"/>
          <w:szCs w:val="26"/>
        </w:rPr>
      </w:pPr>
    </w:p>
    <w:p w14:paraId="7AA9A39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Он находится там достаточное количество времени. Как мы уже говорили, он впитал в себя изрядную долю греко-римской культуры и в значительной степени поддался ей, но затем римский сенат назначает его королем. Дата — 40 г. до н.э.</w:t>
      </w:r>
    </w:p>
    <w:p w14:paraId="58F5BE5B" w14:textId="77777777" w:rsidR="00E37BF7" w:rsidRPr="002F3A71" w:rsidRDefault="00E37BF7">
      <w:pPr>
        <w:rPr>
          <w:sz w:val="26"/>
          <w:szCs w:val="26"/>
        </w:rPr>
      </w:pPr>
    </w:p>
    <w:p w14:paraId="6694957A" w14:textId="0B7FF20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Ему требуется три года, чтобы завоевать свое царство, и это три кровавых, ужасных года, и одно из событий, которые происходят, Иосиф Флавий рассказывает нам все об этом. Кстати, «Иудейские войны» Иосифа Флавия определенно стоит прочитать, но Иосиф рассказывает нам, что в рамках попытки Ирода завоевать свое царство, прежде всего, он собирается напасть на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Сепфорис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и собирается идти туда сквозь снежную бурю, что интересно. достаточно, но затем он движется на восток, потому что хочет захватить эту область севера, и особенно Галилею. Иосиф Флавий рассказывает нам о своей битве при Арбеле.</w:t>
      </w:r>
    </w:p>
    <w:p w14:paraId="6D376327" w14:textId="77777777" w:rsidR="00E37BF7" w:rsidRPr="002F3A71" w:rsidRDefault="00E37BF7">
      <w:pPr>
        <w:rPr>
          <w:sz w:val="26"/>
          <w:szCs w:val="26"/>
        </w:rPr>
      </w:pPr>
    </w:p>
    <w:p w14:paraId="00E3B659" w14:textId="52C98F3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Он говорит нам, что это была просто тяжелая битва, потому что есть еврейские защитники. Это место под названием Арбель находится в какой-то местности, и вы видели эти скалы, и я собираюсь показать вам крупные планы через минуту, но это известняк, поэтому в известняке много пещер. В скалах есть пещеры.</w:t>
      </w:r>
    </w:p>
    <w:p w14:paraId="3AD72C74" w14:textId="77777777" w:rsidR="00E37BF7" w:rsidRPr="002F3A71" w:rsidRDefault="00E37BF7">
      <w:pPr>
        <w:rPr>
          <w:sz w:val="26"/>
          <w:szCs w:val="26"/>
        </w:rPr>
      </w:pPr>
    </w:p>
    <w:p w14:paraId="6BD139DA" w14:textId="1987077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Вы все еще можете увидеть их сегодня и подойти к ним. Еврейские защитники, поскольку их захватила эта сила Ирода, пошли и спрятались в пещерах, и Иосиф рассказывает нам, как, пока они прятались, Ирод приказывал им выйти, и, наконец, он послал своих солдат вниз. большие, большие деревянные клетки-платформы, и они вытаскивали людей из пещер и убивали их. Между прочим, хотя это и произошло после нашего служения Иисуса, такая же битва произошла, когда пришли римляне под предводительством Веспасиана.</w:t>
      </w:r>
    </w:p>
    <w:p w14:paraId="54A55216" w14:textId="77777777" w:rsidR="00E37BF7" w:rsidRPr="002F3A71" w:rsidRDefault="00E37BF7">
      <w:pPr>
        <w:rPr>
          <w:sz w:val="26"/>
          <w:szCs w:val="26"/>
        </w:rPr>
      </w:pPr>
    </w:p>
    <w:p w14:paraId="654AF36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Они сделали то же самое, и Иосиф Флавий сообщает нам, что в той битве у Арбеля и Галилейского моря кровь на море стала красной. Извините, воды моря покраснели от крови. Это было такое ужасное время.</w:t>
      </w:r>
    </w:p>
    <w:p w14:paraId="076989D9" w14:textId="77777777" w:rsidR="00E37BF7" w:rsidRPr="002F3A71" w:rsidRDefault="00E37BF7">
      <w:pPr>
        <w:rPr>
          <w:sz w:val="26"/>
          <w:szCs w:val="26"/>
        </w:rPr>
      </w:pPr>
    </w:p>
    <w:p w14:paraId="76D9F6DC" w14:textId="2D8307C6"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это место насилия всего за поколение до того, как на сцене появился Иисус. Итак, мы с Арбель. Подумайте об этих скалах.</w:t>
      </w:r>
    </w:p>
    <w:p w14:paraId="22E05C7F" w14:textId="77777777" w:rsidR="00E37BF7" w:rsidRPr="002F3A71" w:rsidRDefault="00E37BF7">
      <w:pPr>
        <w:rPr>
          <w:sz w:val="26"/>
          <w:szCs w:val="26"/>
        </w:rPr>
      </w:pPr>
    </w:p>
    <w:p w14:paraId="1449304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Вот одна сторона. Это северная сторона. Вскоре вы увидите и южную сторону, но вся эта скала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полна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пещер, и именно с этой поверхности, кажется, спустили те клетки, полные римских солдат, которые убивали людей. .</w:t>
      </w:r>
    </w:p>
    <w:p w14:paraId="56CEF4B4" w14:textId="77777777" w:rsidR="00E37BF7" w:rsidRPr="002F3A71" w:rsidRDefault="00E37BF7">
      <w:pPr>
        <w:rPr>
          <w:sz w:val="26"/>
          <w:szCs w:val="26"/>
        </w:rPr>
      </w:pPr>
    </w:p>
    <w:p w14:paraId="5C8E8B75" w14:textId="7ACB3AA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Но разве не интересно то, что, говоря об этом, Матфей цитирует не только людей, живущих во тьме, которые видели великий свет, но и всех, кто знал этот отрывок, и здесь я просто добавлю небольшую герменевтическую вещь. для наших целей? Иногда мы обвиняем людей в корректировке текстовых сообщений, и обычно это проблема, но во времена Матфея, когда люди цитировали стих из Священного Писания, они предполагали, что их аудитория знает контекст. Они это предполагали.</w:t>
      </w:r>
    </w:p>
    <w:p w14:paraId="63890130" w14:textId="77777777" w:rsidR="00E37BF7" w:rsidRPr="002F3A71" w:rsidRDefault="00E37BF7">
      <w:pPr>
        <w:rPr>
          <w:sz w:val="26"/>
          <w:szCs w:val="26"/>
        </w:rPr>
      </w:pPr>
    </w:p>
    <w:p w14:paraId="19FF67A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Обычно мы этого не делаем. Это один из наших позоров. Мы не изучаем весь контекст, но весь контекст цитаты Матфея этого отрывка из Исайи является концом, ну, на самом деле это работает на протяжении всего пути от Исайи с 7 по 11.</w:t>
      </w:r>
    </w:p>
    <w:p w14:paraId="76393E7F" w14:textId="77777777" w:rsidR="00E37BF7" w:rsidRPr="002F3A71" w:rsidRDefault="00E37BF7">
      <w:pPr>
        <w:rPr>
          <w:sz w:val="26"/>
          <w:szCs w:val="26"/>
        </w:rPr>
      </w:pPr>
    </w:p>
    <w:p w14:paraId="0D1F8880" w14:textId="619555F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Я не буду подробно останавливаться на этом, но вы вернетесь и прочитаете все это, потому что все начинается с рождения ребенка, и к тому времени, когда мы добираемся до Исайи 9, в 8-й главе у нас уже есть потрясающая глава, в которой есть повторяющийся припев «Бог с нами, Бог с нами, Бог с нами, Эммануил», а затем в главе 9, особенно в стихе 6, ибо у нас рождается ребенок, дается сын, и среди многих, многих титулов в этих двух стихах фигурирует Князь Мира. Подумайте о том, как это находит отклик в этой местности, в земле Неффалима, которая была таким полем битвы и будет продолжать оставаться полем битвы. Опять же, в качестве непосредственного фона для служения Иисуса там и упоминаний Матфея мы имеем фон Ирода, что в будущем придет Веспасиан, а в далеком будущем придут крестоносцы, сражающиеся за ту же территорию и терпящие поражение от Салафов. добавить в.</w:t>
      </w:r>
    </w:p>
    <w:p w14:paraId="0DC43B71" w14:textId="77777777" w:rsidR="00E37BF7" w:rsidRPr="002F3A71" w:rsidRDefault="00E37BF7">
      <w:pPr>
        <w:rPr>
          <w:sz w:val="26"/>
          <w:szCs w:val="26"/>
        </w:rPr>
      </w:pPr>
    </w:p>
    <w:p w14:paraId="3C29269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Ну, это одна виньетка. Упомяните рыбную промышленность, и нам нужно немного остановиться на этом. Ученики, как вы знаете, были рыбаками.</w:t>
      </w:r>
    </w:p>
    <w:p w14:paraId="11B9F561" w14:textId="77777777" w:rsidR="00E37BF7" w:rsidRPr="002F3A71" w:rsidRDefault="00E37BF7">
      <w:pPr>
        <w:rPr>
          <w:sz w:val="26"/>
          <w:szCs w:val="26"/>
        </w:rPr>
      </w:pPr>
    </w:p>
    <w:p w14:paraId="26073626" w14:textId="391065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Рыбачили ночью, это приятно знать, но вот в чем суть. Пятая глава Евангелия от Луки — это то, к чему вы захотите вернуться и просмотреть, когда придет ваше время, потому что это Иисус призывает их. Речь пойдет о Питере, потому что, когда он идет и обращается к ним с вопросами о том, где они ловили рыбу, добились ли они успеха и так далее и тому подобное, они говорят, что мы усердно работали всю ночь.</w:t>
      </w:r>
    </w:p>
    <w:p w14:paraId="7DB51436" w14:textId="77777777" w:rsidR="00E37BF7" w:rsidRPr="002F3A71" w:rsidRDefault="00E37BF7">
      <w:pPr>
        <w:rPr>
          <w:sz w:val="26"/>
          <w:szCs w:val="26"/>
        </w:rPr>
      </w:pPr>
    </w:p>
    <w:p w14:paraId="26D5559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Как мы уже говорили, это был наш обычай. В это время им нужно ловить рыбу. Ничего не поймал.</w:t>
      </w:r>
    </w:p>
    <w:p w14:paraId="6141C3B1" w14:textId="77777777" w:rsidR="00E37BF7" w:rsidRPr="002F3A71" w:rsidRDefault="00E37BF7">
      <w:pPr>
        <w:rPr>
          <w:sz w:val="26"/>
          <w:szCs w:val="26"/>
        </w:rPr>
      </w:pPr>
    </w:p>
    <w:p w14:paraId="32FD59D5" w14:textId="4F88E45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Ну, Иисус говорит им, как ловить рыбу, и они ловят рыбу, но вот что интересно. В контексте пятой главы Луки, когда Петр видит, что происходит, он говорит: «Ой, отойдите от меня, потому что я грешный человек», и мы можем как бы сложить это воедино и подумать: да, верно. Он внезапно осознает, что если Иисус может заглянуть в море и понять, куда закинуть сеть, то Иисус сможет заглянуть в его сердце.</w:t>
      </w:r>
    </w:p>
    <w:p w14:paraId="3C6C15DF" w14:textId="77777777" w:rsidR="00E37BF7" w:rsidRPr="002F3A71" w:rsidRDefault="00E37BF7">
      <w:pPr>
        <w:rPr>
          <w:sz w:val="26"/>
          <w:szCs w:val="26"/>
        </w:rPr>
      </w:pPr>
    </w:p>
    <w:p w14:paraId="198FEF85" w14:textId="51ACC76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Теперь, по милости Божией, Иисус привлекает Петра в собрание своих учеников, и Петр действительно последует за ним, а Иисус делает их ловцами человеков. Но давайте продвинем эту тему рыбалки немного дальше, потому что это довольно интересно. Здесь справа мы, археологи, работаем в месте под названием Магдала.</w:t>
      </w:r>
    </w:p>
    <w:p w14:paraId="41E47D2F" w14:textId="77777777" w:rsidR="00E37BF7" w:rsidRPr="002F3A71" w:rsidRDefault="00E37BF7">
      <w:pPr>
        <w:rPr>
          <w:sz w:val="26"/>
          <w:szCs w:val="26"/>
        </w:rPr>
      </w:pPr>
    </w:p>
    <w:p w14:paraId="75A352E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К сожалению, мы не собираемся туда приезжать. Там была проделана действительно интересная работа и найдены некоторые вещи из синагоги первого века, но они нашли эту чудесную маленькую мозаику, которая представляет собой изображение того, как могла выглядеть лодка. Да, это мозаика, так что это немного грубо, но вот появился кто-то, кто построил что-то вроде модели того, чем это может быть.</w:t>
      </w:r>
    </w:p>
    <w:p w14:paraId="15B17305" w14:textId="77777777" w:rsidR="00E37BF7" w:rsidRPr="002F3A71" w:rsidRDefault="00E37BF7">
      <w:pPr>
        <w:rPr>
          <w:sz w:val="26"/>
          <w:szCs w:val="26"/>
        </w:rPr>
      </w:pPr>
    </w:p>
    <w:p w14:paraId="53963259" w14:textId="6C2426D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Итак, это два изображения: одно двухмерное, другое трехмерное. Но в 1986 году, и здесь мы возвращаемся к низкому уровню воды в Галилейском море, наш друг Мендель Нун не только нашел грузила для сетей, и не только нашел </w:t>
      </w:r>
      <w:r xmlns:w="http://schemas.openxmlformats.org/wordprocessingml/2006/main" w:rsidR="00F738E3">
        <w:rPr>
          <w:rFonts w:ascii="Calibri" w:eastAsia="Calibri" w:hAnsi="Calibri" w:cs="Calibri"/>
          <w:sz w:val="26"/>
          <w:szCs w:val="26"/>
        </w:rPr>
        <w:t xml:space="preserve">гавани первого века, но и нашел множество братьев в кибуце за морем, где жил Мендель Нун, в месте под названием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Ноф</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Гиносар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которые искали монеты. Поскольку вода упала, они решили, что, эй, они найдут в грязи несколько интересных ценных монет.</w:t>
      </w:r>
    </w:p>
    <w:p w14:paraId="44166EA0" w14:textId="77777777" w:rsidR="00E37BF7" w:rsidRPr="002F3A71" w:rsidRDefault="00E37BF7">
      <w:pPr>
        <w:rPr>
          <w:sz w:val="26"/>
          <w:szCs w:val="26"/>
        </w:rPr>
      </w:pPr>
    </w:p>
    <w:p w14:paraId="2B9ED85A" w14:textId="5F1D74E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 что они нашли? Ну, они нашли остатки лодки первого века длиной 10 метров, обнаруженной в 1986 году. воздух, он бы сразу же распался. Поэтому они поливали его, пока выкапывали грязь.</w:t>
      </w:r>
    </w:p>
    <w:p w14:paraId="07DEC193" w14:textId="77777777" w:rsidR="00E37BF7" w:rsidRPr="002F3A71" w:rsidRDefault="00E37BF7">
      <w:pPr>
        <w:rPr>
          <w:sz w:val="26"/>
          <w:szCs w:val="26"/>
        </w:rPr>
      </w:pPr>
    </w:p>
    <w:p w14:paraId="07B4E5D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Чтобы переместить его, они заключили его в полиуретан. Они подвергли его химической промывке, чтобы химикаты могли заменить саму древесину. Итак, теперь у вас есть окаменелые вещи.</w:t>
      </w:r>
    </w:p>
    <w:p w14:paraId="41E14C5B" w14:textId="77777777" w:rsidR="00E37BF7" w:rsidRPr="002F3A71" w:rsidRDefault="00E37BF7">
      <w:pPr>
        <w:rPr>
          <w:sz w:val="26"/>
          <w:szCs w:val="26"/>
        </w:rPr>
      </w:pPr>
    </w:p>
    <w:p w14:paraId="7B3B193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 вот что у вас есть. Это корабль «Галилея». Вот что от него осталось.</w:t>
      </w:r>
    </w:p>
    <w:p w14:paraId="254280B6" w14:textId="77777777" w:rsidR="00E37BF7" w:rsidRPr="002F3A71" w:rsidRDefault="00E37BF7">
      <w:pPr>
        <w:rPr>
          <w:sz w:val="26"/>
          <w:szCs w:val="26"/>
        </w:rPr>
      </w:pPr>
    </w:p>
    <w:p w14:paraId="03508F2D" w14:textId="737A16E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Это определенно была лодка первого века. Опять же, процесс поиска его в грязи, его извлечения и доведения до этой точки может показаться не очень сложным, но он дает нам смысл. Конечно, Иисус и его ученики использовали не эту лодку, но они могли бы плавать именно на такой лодке.</w:t>
      </w:r>
    </w:p>
    <w:p w14:paraId="449168A5" w14:textId="77777777" w:rsidR="00E37BF7" w:rsidRPr="002F3A71" w:rsidRDefault="00E37BF7">
      <w:pPr>
        <w:rPr>
          <w:sz w:val="26"/>
          <w:szCs w:val="26"/>
        </w:rPr>
      </w:pPr>
    </w:p>
    <w:p w14:paraId="19685DBC" w14:textId="529A84B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Совсем недавно, когда я был там, мне довелось снова встретиться с Ювалем. Он один из братьев. Другого больше нет, но Юваль, который был частью этого потрясающего открытия и до сих пор жив, чтобы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рассказать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о нем, довольно забавен.</w:t>
      </w:r>
    </w:p>
    <w:p w14:paraId="53E0ACF8" w14:textId="77777777" w:rsidR="00E37BF7" w:rsidRPr="002F3A71" w:rsidRDefault="00E37BF7">
      <w:pPr>
        <w:rPr>
          <w:sz w:val="26"/>
          <w:szCs w:val="26"/>
        </w:rPr>
      </w:pPr>
    </w:p>
    <w:p w14:paraId="6D587E5B" w14:textId="38814CC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Ну, идём дальше, это рыбная промышленность и немного о ней. У нас также есть, как описывает ее Иосиф Флавий, наша Геннисаретская равнина прямо здесь, на последнем небольшом северо-западном берегу моря. Природные свойства и красота региона замечательны.</w:t>
      </w:r>
    </w:p>
    <w:p w14:paraId="76F46835" w14:textId="77777777" w:rsidR="00E37BF7" w:rsidRPr="002F3A71" w:rsidRDefault="00E37BF7">
      <w:pPr>
        <w:rPr>
          <w:sz w:val="26"/>
          <w:szCs w:val="26"/>
        </w:rPr>
      </w:pPr>
    </w:p>
    <w:p w14:paraId="194EC2E6" w14:textId="0A1E03B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Нет ни одного растения, которое плодородная почва отказывалась бы производить. Фактически, его культиваторы выращивают все виды, и это все, но среди них, конечно же, будут оливки и виноград. Это первый век.</w:t>
      </w:r>
    </w:p>
    <w:p w14:paraId="7D97BEF4" w14:textId="77777777" w:rsidR="00E37BF7" w:rsidRPr="002F3A71" w:rsidRDefault="00E37BF7">
      <w:pPr>
        <w:rPr>
          <w:sz w:val="26"/>
          <w:szCs w:val="26"/>
        </w:rPr>
      </w:pPr>
    </w:p>
    <w:p w14:paraId="418588D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Это день Иосифа. Итак, давайте теперь перейдем к Капернауму и к работе, которая была совершена в Капернауме. Если вы посмотрите на эту фотографию, вы увидите пресс для оливок, и я не буду долго рассказывать, как он работает, скажу лишь, что оливковое пюре будет помещено сюда, а оливки будут помещены сюда, в эту полость. .</w:t>
      </w:r>
    </w:p>
    <w:p w14:paraId="3ADF2653" w14:textId="77777777" w:rsidR="00E37BF7" w:rsidRPr="002F3A71" w:rsidRDefault="00E37BF7">
      <w:pPr>
        <w:rPr>
          <w:sz w:val="26"/>
          <w:szCs w:val="26"/>
        </w:rPr>
      </w:pPr>
    </w:p>
    <w:p w14:paraId="1DCE1AEA" w14:textId="6370D41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Вы видите камень, который называется жернов. Через это отверстие выходил длинный шест, и его толкали животные или, возможно, люди. Затем </w:t>
      </w:r>
      <w:r xmlns:w="http://schemas.openxmlformats.org/wordprocessingml/2006/main" w:rsidR="00F738E3">
        <w:rPr>
          <w:rFonts w:ascii="Calibri" w:eastAsia="Calibri" w:hAnsi="Calibri" w:cs="Calibri"/>
          <w:sz w:val="26"/>
          <w:szCs w:val="26"/>
        </w:rPr>
        <w:t xml:space="preserve">, когда все это раздавлено, вы кладете его в нечто вроде мешковины, кладете сюда, взвешиваете, и тогда у вас есть экстракт оливкового масла.</w:t>
      </w:r>
    </w:p>
    <w:p w14:paraId="06EB57E8" w14:textId="77777777" w:rsidR="00E37BF7" w:rsidRPr="002F3A71" w:rsidRDefault="00E37BF7">
      <w:pPr>
        <w:rPr>
          <w:sz w:val="26"/>
          <w:szCs w:val="26"/>
        </w:rPr>
      </w:pPr>
    </w:p>
    <w:p w14:paraId="0D980B0B" w14:textId="5982B11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Что здесь действительно интересно, так это то, что на очень маленьком участке Капернаума, а он относительно небольшой, его раскопали францисканцы, но было найдено чрезвычайно большое количество этих прессов. Итак, есть те, кто говорит, что, знаете ли, люди в Капернауме не только занимались прессованием оливок для себя, но, возможно, в этом контексте действительно существовала какая-то индустрия. Итак, давайте просто остановимся на мгновение.</w:t>
      </w:r>
    </w:p>
    <w:p w14:paraId="1CEC5B79" w14:textId="77777777" w:rsidR="00E37BF7" w:rsidRPr="002F3A71" w:rsidRDefault="00E37BF7">
      <w:pPr>
        <w:rPr>
          <w:sz w:val="26"/>
          <w:szCs w:val="26"/>
        </w:rPr>
      </w:pPr>
    </w:p>
    <w:p w14:paraId="327DE675" w14:textId="550FA98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 Капернауме у нас есть место недалеко от границы, у нас есть место, где занимается рыбной промышленностью по всем тем причинам, о которых мы упомянули, и теперь у нас, возможно, есть промышленность по добыче нефти. В этом контексте давайте просто обратимся к 18-й главе Евангелия от Матфея, главе, которая совершенно замечательна по многим причинам, но здесь есть одно из очень убедительных утверждений Иисуса. Если кто-нибудь соблазнит одного из малых сих, верующих в Меня, согрешить, то лучше было бы, чтобы ему повесили на шею большой жернов и утопили его в пучине морской.</w:t>
      </w:r>
    </w:p>
    <w:p w14:paraId="22FEE482" w14:textId="77777777" w:rsidR="00E37BF7" w:rsidRPr="002F3A71" w:rsidRDefault="00E37BF7">
      <w:pPr>
        <w:rPr>
          <w:sz w:val="26"/>
          <w:szCs w:val="26"/>
        </w:rPr>
      </w:pPr>
    </w:p>
    <w:p w14:paraId="2791061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 просто, конечно, напоминание о том, что в вашем сознании море представляло собой бездну. Иисус использовал свои инструменты обучения, которые были вокруг него. Для них это был поучительный момент, потому что это была бы внезапная и верная смерть при пугающих обстоятельствах.</w:t>
      </w:r>
    </w:p>
    <w:p w14:paraId="01A2DF3F" w14:textId="77777777" w:rsidR="00E37BF7" w:rsidRPr="002F3A71" w:rsidRDefault="00E37BF7">
      <w:pPr>
        <w:rPr>
          <w:sz w:val="26"/>
          <w:szCs w:val="26"/>
        </w:rPr>
      </w:pPr>
    </w:p>
    <w:p w14:paraId="605B2D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 тому, кто заставит согрешить маленького, верующего в меня, тому лучше. Ну и еще пару вещей, которые нам нужно сказать о Капернауме. Мы могли бы продолжать и продолжать здесь.</w:t>
      </w:r>
    </w:p>
    <w:p w14:paraId="24E5023E" w14:textId="77777777" w:rsidR="00E37BF7" w:rsidRPr="002F3A71" w:rsidRDefault="00E37BF7">
      <w:pPr>
        <w:rPr>
          <w:sz w:val="26"/>
          <w:szCs w:val="26"/>
        </w:rPr>
      </w:pPr>
    </w:p>
    <w:p w14:paraId="0093D6B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 6-й главе Иоанна, после того как Иисус и его ученики накормили 5000 человек, они переходят море, Он выходит им навстречу, а затем они приходят в место, называемое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Геннесар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и идут в Капернаум, который они делают. И он произносит в 6-й главе Евангелия от Иоанна очень убедительную проповедь. Я призываю вас прочитать все это.</w:t>
      </w:r>
    </w:p>
    <w:p w14:paraId="42A134A6" w14:textId="77777777" w:rsidR="00E37BF7" w:rsidRPr="002F3A71" w:rsidRDefault="00E37BF7">
      <w:pPr>
        <w:rPr>
          <w:sz w:val="26"/>
          <w:szCs w:val="26"/>
        </w:rPr>
      </w:pPr>
    </w:p>
    <w:p w14:paraId="3D6D9C0C" w14:textId="3B4E6B9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Это просто потрясающая проповедь в синагоге Капернаума. В тексте говорится, что он проповедовал это, когда был в синагоге в Капернауме. Это эта синагога? Нет, это более позднее здание, но его вблизи не видно. В основании этого здания находится синагога из темного базальтового камня.</w:t>
      </w:r>
    </w:p>
    <w:p w14:paraId="31085233" w14:textId="77777777" w:rsidR="00E37BF7" w:rsidRPr="002F3A71" w:rsidRDefault="00E37BF7">
      <w:pPr>
        <w:rPr>
          <w:sz w:val="26"/>
          <w:szCs w:val="26"/>
        </w:rPr>
      </w:pPr>
    </w:p>
    <w:p w14:paraId="27464033" w14:textId="2E6B804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Это известняк, он белый, он бы выделялся, был бы очень впечатляющим с точки зрения внешнего вида этой конкретной синагоги. Но под ним лежит фундамент первого века. А если вы зайдете внутрь, там также есть небольшой уголок, откуда мы можем посмотреть вниз и увидеть базальтовый, темный камень, фундамент синагоги первого века.</w:t>
      </w:r>
    </w:p>
    <w:p w14:paraId="4D19BDEB" w14:textId="77777777" w:rsidR="00E37BF7" w:rsidRPr="002F3A71" w:rsidRDefault="00E37BF7">
      <w:pPr>
        <w:rPr>
          <w:sz w:val="26"/>
          <w:szCs w:val="26"/>
        </w:rPr>
      </w:pPr>
    </w:p>
    <w:p w14:paraId="6F97AE98" w14:textId="5B7A539F"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Итак, </w:t>
      </w:r>
      <w:r xmlns:w="http://schemas.openxmlformats.org/wordprocessingml/2006/main" w:rsidR="00000000" w:rsidRPr="002F3A71">
        <w:rPr>
          <w:rFonts w:ascii="Calibri" w:eastAsia="Calibri" w:hAnsi="Calibri" w:cs="Calibri"/>
          <w:sz w:val="26"/>
          <w:szCs w:val="26"/>
        </w:rPr>
        <w:t xml:space="preserve">это был след, на котором была построена более поздняя синагога. Возможно, я вернусь к этому через мгновение, но пока нам нужно двигаться от этой точки в этом направлении. Сейчас мы рассматриваем синагогу и некоторые постройки здесь.</w:t>
      </w:r>
    </w:p>
    <w:p w14:paraId="2911EF56" w14:textId="77777777" w:rsidR="00E37BF7" w:rsidRPr="002F3A71" w:rsidRDefault="00E37BF7">
      <w:pPr>
        <w:rPr>
          <w:sz w:val="26"/>
          <w:szCs w:val="26"/>
        </w:rPr>
      </w:pPr>
    </w:p>
    <w:p w14:paraId="3017824C" w14:textId="7EE6E18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Опять следы жилищ. И давайте посмотрим, сможем ли мы извлечь некоторые уроки из этих конкретных жилищ, которые могли бы помочь нам с одним или двумя отрывками из Священных Писаний. Это называется «изоляционное жилье», и вы умеете читать так же хорошо, как и я.</w:t>
      </w:r>
    </w:p>
    <w:p w14:paraId="10EE5F1A" w14:textId="77777777" w:rsidR="00E37BF7" w:rsidRPr="002F3A71" w:rsidRDefault="00E37BF7">
      <w:pPr>
        <w:rPr>
          <w:sz w:val="26"/>
          <w:szCs w:val="26"/>
        </w:rPr>
      </w:pPr>
    </w:p>
    <w:p w14:paraId="23C3127B" w14:textId="544AC5A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Это места, где вы будете жить, проживая для большой семьи. У вас были взаимосвязанные подразделения, верно? И вот, допустим, семья, старший сын женится, приводит домой невесту. Уловите эти термины, вы знаете, к чему я клоню.</w:t>
      </w:r>
    </w:p>
    <w:p w14:paraId="0DA8CEB4" w14:textId="77777777" w:rsidR="00E37BF7" w:rsidRPr="002F3A71" w:rsidRDefault="00E37BF7">
      <w:pPr>
        <w:rPr>
          <w:sz w:val="26"/>
          <w:szCs w:val="26"/>
        </w:rPr>
      </w:pPr>
    </w:p>
    <w:p w14:paraId="200E96F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Приводит домой невесту, вы бы к этому просто прибавили. Все это было бы похоже на внутренний двор, но вы могли бы просто пристроить его, и у вас могло бы быть до 15 комнат, если бы вы продолжали добавлять к этому изолированному жилью. Это только в Капернауме? Нет, вы видите это во всех деревнях, которые представляли собой еврейские деревни в Галилее того времени.</w:t>
      </w:r>
    </w:p>
    <w:p w14:paraId="6AC1ADA9" w14:textId="77777777" w:rsidR="00E37BF7" w:rsidRPr="002F3A71" w:rsidRDefault="00E37BF7">
      <w:pPr>
        <w:rPr>
          <w:sz w:val="26"/>
          <w:szCs w:val="26"/>
        </w:rPr>
      </w:pPr>
    </w:p>
    <w:p w14:paraId="23300DE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Вы видите это в местечке под названием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Кацрин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вы видите это в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Коразине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Жилье Insula было своего рода образцом жилья в те времена. Не упускайте из виду тот факт, что там тоже был двор, который, как вы знаете, мы могли привлечь к исцелению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собирались толпы, во дворе было так много людей, что приходилось поднимать человека на крышу и спускать его.</w:t>
      </w:r>
    </w:p>
    <w:p w14:paraId="05913048" w14:textId="77777777" w:rsidR="00E37BF7" w:rsidRPr="002F3A71" w:rsidRDefault="00E37BF7">
      <w:pPr>
        <w:rPr>
          <w:sz w:val="26"/>
          <w:szCs w:val="26"/>
        </w:rPr>
      </w:pPr>
    </w:p>
    <w:p w14:paraId="2DF5EED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Но давайте вернемся к нашей большой семье и к семье, растущей благодаря приходу невесты. Разве не интересно, что в 14-й главе Евангелия от Иоанна Иисус говорит: «Я иду приготовить место вам». В доме моего отца много комнат.</w:t>
      </w:r>
    </w:p>
    <w:p w14:paraId="4ED82F74" w14:textId="77777777" w:rsidR="00E37BF7" w:rsidRPr="002F3A71" w:rsidRDefault="00E37BF7">
      <w:pPr>
        <w:rPr>
          <w:sz w:val="26"/>
          <w:szCs w:val="26"/>
        </w:rPr>
      </w:pPr>
    </w:p>
    <w:p w14:paraId="56A1595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Я иду приготовить место для тебя. Там, где я, будешь и ты. И это еще один способ задуматься о том, как археология помогает нам понять тот культурный контекст, в котором Иисус говорил богословские истины.</w:t>
      </w:r>
    </w:p>
    <w:p w14:paraId="06EC7303" w14:textId="77777777" w:rsidR="00E37BF7" w:rsidRPr="002F3A71" w:rsidRDefault="00E37BF7">
      <w:pPr>
        <w:rPr>
          <w:sz w:val="26"/>
          <w:szCs w:val="26"/>
        </w:rPr>
      </w:pPr>
    </w:p>
    <w:p w14:paraId="3804F3D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Потому что сама идея прибавления в семье, концепция известная. Вся идея жениха, готовящего место для возвращения домой невесты с отцом и семьей, очень хорошо иллюстрируется тем, что здесь происходит даже с этим структурным компонентом. Что ж, перейдем к еще одному делу в Капернауме.</w:t>
      </w:r>
    </w:p>
    <w:p w14:paraId="310C1A7C" w14:textId="77777777" w:rsidR="00E37BF7" w:rsidRPr="002F3A71" w:rsidRDefault="00E37BF7">
      <w:pPr>
        <w:rPr>
          <w:sz w:val="26"/>
          <w:szCs w:val="26"/>
        </w:rPr>
      </w:pPr>
    </w:p>
    <w:p w14:paraId="3860DF8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Фотография слева действительно ужасна, но она старая, и ее сделали мы, поэтому я оставляю ее там, потому что она тоже очень важна. Это фундамент еще в 1970-х годах, сделана фотография, жилого дома. И это жилище с довольно богатой историей.</w:t>
      </w:r>
    </w:p>
    <w:p w14:paraId="776C7876" w14:textId="77777777" w:rsidR="00E37BF7" w:rsidRPr="002F3A71" w:rsidRDefault="00E37BF7">
      <w:pPr>
        <w:rPr>
          <w:sz w:val="26"/>
          <w:szCs w:val="26"/>
        </w:rPr>
      </w:pPr>
    </w:p>
    <w:p w14:paraId="1756441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Вот, кстати, что с ним произошло с тех пор. Вот дом-инсула, который мы только что рассматривали, а вот часовня, построенная на этом месте,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такая же. Почему он построен поверх него? Что ж, это сохраняет очень важную традицию.</w:t>
      </w:r>
    </w:p>
    <w:p w14:paraId="637E5475" w14:textId="77777777" w:rsidR="00E37BF7" w:rsidRPr="002F3A71" w:rsidRDefault="00E37BF7">
      <w:pPr>
        <w:rPr>
          <w:sz w:val="26"/>
          <w:szCs w:val="26"/>
        </w:rPr>
      </w:pPr>
    </w:p>
    <w:p w14:paraId="007AF84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Раньше, начиная с первого века, там был дом, который, похоже, посещали паломники. Они оставляют граффити. К четвертому веку он превратился в домашнюю церковь.</w:t>
      </w:r>
    </w:p>
    <w:p w14:paraId="089290BC" w14:textId="77777777" w:rsidR="00E37BF7" w:rsidRPr="002F3A71" w:rsidRDefault="00E37BF7">
      <w:pPr>
        <w:rPr>
          <w:sz w:val="26"/>
          <w:szCs w:val="26"/>
        </w:rPr>
      </w:pPr>
    </w:p>
    <w:p w14:paraId="79C73BD6" w14:textId="000FED9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К пятому и шестому векам он становится восьмигранной памятной церковью. Итак, можно предположить, что мы вполне можем иметь дело с домом тещи Петра, именно там Иисус преклонил голову, когда пришел в Капернаум, и он, безусловно, рано стал местом паломничества. Вот гипотетическое утверждение на данный момент, и вам это может нравиться или нет.</w:t>
      </w:r>
    </w:p>
    <w:p w14:paraId="6B4F6747" w14:textId="77777777" w:rsidR="00E37BF7" w:rsidRPr="002F3A71" w:rsidRDefault="00E37BF7">
      <w:pPr>
        <w:rPr>
          <w:sz w:val="26"/>
          <w:szCs w:val="26"/>
        </w:rPr>
      </w:pPr>
    </w:p>
    <w:p w14:paraId="603A11F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Есть некоторая дискуссия относительно той синагоги, которую я показывал вам только что, потому что ко времени, когда эта синагога была построена, а есть множество причин датировать ее четвертым веком, большинство построек синагоги были гораздо менее богато украшены. снаружи. Они переместили свою красоту и украшения внутрь, например, те мозаичные полы, один из примеров которых мы видели. Но этот, я имею в виду, действительно существует.</w:t>
      </w:r>
    </w:p>
    <w:p w14:paraId="2ED11936" w14:textId="77777777" w:rsidR="00E37BF7" w:rsidRPr="002F3A71" w:rsidRDefault="00E37BF7">
      <w:pPr>
        <w:rPr>
          <w:sz w:val="26"/>
          <w:szCs w:val="26"/>
        </w:rPr>
      </w:pPr>
    </w:p>
    <w:p w14:paraId="26C1019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Это тебе к лицу. Это очевидно. И, возможно, такая возможность есть.</w:t>
      </w:r>
    </w:p>
    <w:p w14:paraId="5566B095" w14:textId="77777777" w:rsidR="00E37BF7" w:rsidRPr="002F3A71" w:rsidRDefault="00E37BF7">
      <w:pPr>
        <w:rPr>
          <w:sz w:val="26"/>
          <w:szCs w:val="26"/>
        </w:rPr>
      </w:pPr>
    </w:p>
    <w:p w14:paraId="5F911CD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Возможно, к тому времени у вас появится значительная христианская община в этом месте под названием Капернаум, родном городе Иисуса, важном месте. Кстати, у нас есть паломник. Звали ее Эгерия, которая в четвертом веке рассказывает о посещении всей этой местности, и она называет места.</w:t>
      </w:r>
    </w:p>
    <w:p w14:paraId="5D0C66B4" w14:textId="77777777" w:rsidR="00E37BF7" w:rsidRPr="002F3A71" w:rsidRDefault="00E37BF7">
      <w:pPr>
        <w:rPr>
          <w:sz w:val="26"/>
          <w:szCs w:val="26"/>
        </w:rPr>
      </w:pPr>
    </w:p>
    <w:p w14:paraId="3FCCF83C" w14:textId="14DB3CFC"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мы очень четко знаем, что это место паломничества. Возвращаясь к синагоге, возможное предложение, и я не единственный, кто это высказывает. Возможно, люди здесь, в этой, по сути, христианской общине, зная ценность того, что паломники приходят и посещают синагогу, где Иисус произнес такую убедительную проповедь, как записано в Иоанна 6, возможно, они построили ее также как часть усилий паломничества.</w:t>
      </w:r>
    </w:p>
    <w:p w14:paraId="355BDE67" w14:textId="77777777" w:rsidR="00E37BF7" w:rsidRPr="002F3A71" w:rsidRDefault="00E37BF7">
      <w:pPr>
        <w:rPr>
          <w:sz w:val="26"/>
          <w:szCs w:val="26"/>
        </w:rPr>
      </w:pPr>
    </w:p>
    <w:p w14:paraId="206FEFA2" w14:textId="1EC7146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Что ж, мы собираемся двигаться дальше, потому что в тот или иной момент нам придется это закончить. Делаем своего рода краткое хронологическое заключение между служением в Галилее, о котором мы говорили, и городами вокруг Галилейского моря, которые будут находиться в этой области, до того, что часто называют служением на пенсии Иисуса. Это не значит, что он поднимает ноги.</w:t>
      </w:r>
    </w:p>
    <w:p w14:paraId="0148E802" w14:textId="77777777" w:rsidR="00E37BF7" w:rsidRPr="002F3A71" w:rsidRDefault="00E37BF7">
      <w:pPr>
        <w:rPr>
          <w:sz w:val="26"/>
          <w:szCs w:val="26"/>
        </w:rPr>
      </w:pPr>
    </w:p>
    <w:p w14:paraId="64F93325" w14:textId="4873E8C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Это означает, что он фактически покидает территорию Ирода Антипы, потому что Ирод Антипа как бы хочет его заполучить. Иисус называет его этой лисицей. Итак, в течение этого периода времени он действительно пойдет в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и Сидон, чтобы убедиться, поднимется туда, а затем придет и окажется в этой местности.</w:t>
      </w:r>
    </w:p>
    <w:p w14:paraId="472C08E7" w14:textId="77777777" w:rsidR="00E37BF7" w:rsidRPr="002F3A71" w:rsidRDefault="00E37BF7">
      <w:pPr>
        <w:rPr>
          <w:sz w:val="26"/>
          <w:szCs w:val="26"/>
        </w:rPr>
      </w:pPr>
    </w:p>
    <w:p w14:paraId="7F5E71E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Большинству из нас, вероятно, известен термин «Декаполис», десять городов, десять городов, которые были греко-римскими городами, которые находились в основном к востоку от Рифт-Валли, и некоторые из них здесь. У нас будет Иисус, по крайней мере, часть времени в этом районе Декаполиса, но затем он отправится в Кесарию Филипповую, и именно там мы хотим провести наш следующий раз с Иисусом в этом месте под названием Кесария Филипповая. По пути мы вернемся к Ветхому Завету.</w:t>
      </w:r>
    </w:p>
    <w:p w14:paraId="654407D9" w14:textId="77777777" w:rsidR="00E37BF7" w:rsidRPr="002F3A71" w:rsidRDefault="00E37BF7">
      <w:pPr>
        <w:rPr>
          <w:sz w:val="26"/>
          <w:szCs w:val="26"/>
        </w:rPr>
      </w:pPr>
    </w:p>
    <w:p w14:paraId="7DEE0FBB" w14:textId="03EAE00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по дороге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пару очень важных вещей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и увидеть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по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дороге. Итак, давайте посмотрим, что мы хотим сделать. Он собирается совершить Преображение после Исповеди, вероятно, на горе Ермон, но у нас есть что-то вроде воспоминаний о Ветхом Завете.</w:t>
      </w:r>
    </w:p>
    <w:p w14:paraId="30DE7B76" w14:textId="77777777" w:rsidR="00E37BF7" w:rsidRPr="002F3A71" w:rsidRDefault="00E37BF7">
      <w:pPr>
        <w:rPr>
          <w:sz w:val="26"/>
          <w:szCs w:val="26"/>
        </w:rPr>
      </w:pPr>
    </w:p>
    <w:p w14:paraId="62332187" w14:textId="470A8D4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Я сделаю это довольно быстро, потому что наша цель — Иисус и Галилея, но было бы упущением, если бы мы не рассказали немного об этом месте под названием Асор. Это важно, потому что Иавин, царь Хацора, Иавин, царь Хацора, кажется, династическое имя, потому что, когда Иисус Навин и израильтяне завоевывают землю, Иавин является противником на севере.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в период Судей с Деборой, Судьи 4 и 5, Иабин является противником на севере.</w:t>
      </w:r>
    </w:p>
    <w:p w14:paraId="5E9A12B4" w14:textId="77777777" w:rsidR="00E37BF7" w:rsidRPr="002F3A71" w:rsidRDefault="00E37BF7">
      <w:pPr>
        <w:rPr>
          <w:sz w:val="26"/>
          <w:szCs w:val="26"/>
        </w:rPr>
      </w:pPr>
    </w:p>
    <w:p w14:paraId="57CC7B5A" w14:textId="380F8EC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Хацор, чрезвычайно важное место. Я не могу сказать достаточно об этом, но я не буду говорить об этом здесь. Здесь у нас есть Хацор.</w:t>
      </w:r>
    </w:p>
    <w:p w14:paraId="5AA4FE1D" w14:textId="77777777" w:rsidR="00E37BF7" w:rsidRPr="002F3A71" w:rsidRDefault="00E37BF7">
      <w:pPr>
        <w:rPr>
          <w:sz w:val="26"/>
          <w:szCs w:val="26"/>
        </w:rPr>
      </w:pPr>
    </w:p>
    <w:p w14:paraId="06B59740" w14:textId="47E5250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Проходя мимо Асора, мы поднимаемся на довольно высокую высоту. Здесь будет долина Хула, а затем мы отправимся на гору Хермон. Но прежде чем мы это сделаем, давайте немного взглянем на некоторые вещи.</w:t>
      </w:r>
    </w:p>
    <w:p w14:paraId="7F781743" w14:textId="77777777" w:rsidR="00E37BF7" w:rsidRPr="002F3A71" w:rsidRDefault="00E37BF7">
      <w:pPr>
        <w:rPr>
          <w:sz w:val="26"/>
          <w:szCs w:val="26"/>
        </w:rPr>
      </w:pPr>
    </w:p>
    <w:p w14:paraId="3D215B34" w14:textId="694E15F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У меня здесь только два слайда, но я хочу сделать заметку. Когда археологи начали раскопки в Асоре (а это тоже такая долгая и увлекательная история), сначала они наткнулись, ну, не первыми, но первыми важными останками были израильские останки израильского периода. Но они знали, что это было нечто большее, потому что об Асоре говорилось во внебиблейских текстах.</w:t>
      </w:r>
    </w:p>
    <w:p w14:paraId="43B4A917" w14:textId="77777777" w:rsidR="00E37BF7" w:rsidRPr="002F3A71" w:rsidRDefault="00E37BF7">
      <w:pPr>
        <w:rPr>
          <w:sz w:val="26"/>
          <w:szCs w:val="26"/>
        </w:rPr>
      </w:pPr>
    </w:p>
    <w:p w14:paraId="04C7B0F9" w14:textId="47A59C6A" w:rsidR="00E37BF7" w:rsidRPr="002F3A71" w:rsidRDefault="00000000" w:rsidP="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Внебиблейские тексты говорят об Асоре как о главном месте позднего бронзового ханаанского периода, верно? Итак, они знали, что там что-то есть. Что они сделали, так это закончили раскопки израильского материала, попытались обсудить, был ли он Соломоновым или после этого, а затем передвинули каждый камень, что-то вроде перемещения храмов Рамзеса или воспоминаний о Рамзесе в Египте. Они передвинули камни и начали копать внизу.</w:t>
      </w:r>
    </w:p>
    <w:p w14:paraId="7BDCFD38" w14:textId="77777777" w:rsidR="00E37BF7" w:rsidRPr="002F3A71" w:rsidRDefault="00E37BF7">
      <w:pPr>
        <w:rPr>
          <w:sz w:val="26"/>
          <w:szCs w:val="26"/>
        </w:rPr>
      </w:pPr>
    </w:p>
    <w:p w14:paraId="67EB5975" w14:textId="376E6F3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Они копали в эпоху поздней и средней бронзы и нашли здесь, в Асоре, остатки удивительного храма. Базальт – это наш местный строительный камень, поэтому мы видим его здесь. Мы видим это все время здесь.</w:t>
      </w:r>
    </w:p>
    <w:p w14:paraId="4AD3D11E" w14:textId="77777777" w:rsidR="00E37BF7" w:rsidRPr="002F3A71" w:rsidRDefault="00E37BF7">
      <w:pPr>
        <w:rPr>
          <w:sz w:val="26"/>
          <w:szCs w:val="26"/>
        </w:rPr>
      </w:pPr>
    </w:p>
    <w:p w14:paraId="3B0A5027" w14:textId="312B2C6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Вы видите некоторые вещи поверх него. Вы также видите несколько глиняных </w:t>
      </w:r>
      <w:r xmlns:w="http://schemas.openxmlformats.org/wordprocessingml/2006/main" w:rsidR="00155F53">
        <w:rPr>
          <w:rFonts w:ascii="Calibri" w:eastAsia="Calibri" w:hAnsi="Calibri" w:cs="Calibri"/>
          <w:sz w:val="26"/>
          <w:szCs w:val="26"/>
        </w:rPr>
        <w:t xml:space="preserve">кирпичей. Но самое интересное то, что это останки израильтян.</w:t>
      </w:r>
    </w:p>
    <w:p w14:paraId="15B1C35C" w14:textId="77777777" w:rsidR="00E37BF7" w:rsidRPr="002F3A71" w:rsidRDefault="00E37BF7">
      <w:pPr>
        <w:rPr>
          <w:sz w:val="26"/>
          <w:szCs w:val="26"/>
        </w:rPr>
      </w:pPr>
    </w:p>
    <w:p w14:paraId="5FA0561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 этом храме действительно интересная вещь, и я могу сказать только пару моментов, которые здесь важны. Во время раскопок они обнаружили следы разрушений. Они нашли доказательства катастрофических разрушений.</w:t>
      </w:r>
    </w:p>
    <w:p w14:paraId="2512CC7A" w14:textId="77777777" w:rsidR="00E37BF7" w:rsidRPr="002F3A71" w:rsidRDefault="00E37BF7">
      <w:pPr>
        <w:rPr>
          <w:sz w:val="26"/>
          <w:szCs w:val="26"/>
        </w:rPr>
      </w:pPr>
    </w:p>
    <w:p w14:paraId="5D3B394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Судя по всему, это место было сожжено, причем обожжено настолько сильно, что те базальтовые камни, которые я вам показывал минуту назад, собственно, и вернулись туда. Эти базальтовые камни, это, кстати, вулканический материал. Они не просто рассыпались, а на них появились трещины.</w:t>
      </w:r>
    </w:p>
    <w:p w14:paraId="4411A4F9" w14:textId="77777777" w:rsidR="00E37BF7" w:rsidRPr="002F3A71" w:rsidRDefault="00E37BF7">
      <w:pPr>
        <w:rPr>
          <w:sz w:val="26"/>
          <w:szCs w:val="26"/>
        </w:rPr>
      </w:pPr>
    </w:p>
    <w:p w14:paraId="73F2BD2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Они были разбиты. Базальт был расколот очень серьезно. Они обнаружили слои пепла толщиной около трех футов.</w:t>
      </w:r>
    </w:p>
    <w:p w14:paraId="42501D39" w14:textId="77777777" w:rsidR="00E37BF7" w:rsidRPr="002F3A71" w:rsidRDefault="00E37BF7">
      <w:pPr>
        <w:rPr>
          <w:sz w:val="26"/>
          <w:szCs w:val="26"/>
        </w:rPr>
      </w:pPr>
    </w:p>
    <w:p w14:paraId="167DDE43" w14:textId="6053484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Они провели анализ этого материала и подсчитали, что температура пожара во время пожара превышала 2300 градусов по Фаренгейту. Это был ужасный ожог, и, конечно, вопрос в том, кто это сделал? Филистимляне? Немного далеко на восток для филистимлян и персов. Израильтяне? Может быть.</w:t>
      </w:r>
    </w:p>
    <w:p w14:paraId="75C47FE9" w14:textId="77777777" w:rsidR="00E37BF7" w:rsidRPr="002F3A71" w:rsidRDefault="00E37BF7">
      <w:pPr>
        <w:rPr>
          <w:sz w:val="26"/>
          <w:szCs w:val="26"/>
        </w:rPr>
      </w:pPr>
    </w:p>
    <w:p w14:paraId="0E6C0A1B" w14:textId="2296335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Хананеи? Вероятно, нет, потому что наряду с уровнем горения и т. д. они также обнаружили разрушение ряда фигур, которые определенно служили фигурами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богов </w:t>
      </w:r>
      <w:proofErr xmlns:w="http://schemas.openxmlformats.org/wordprocessingml/2006/main" w:type="gramEnd"/>
      <w:r xmlns:w="http://schemas.openxmlformats.org/wordprocessingml/2006/main" w:rsidR="00155F53">
        <w:rPr>
          <w:rFonts w:ascii="Calibri" w:eastAsia="Calibri" w:hAnsi="Calibri" w:cs="Calibri"/>
          <w:sz w:val="26"/>
          <w:szCs w:val="26"/>
        </w:rPr>
        <w:t xml:space="preserve">и богинь, и, вероятно, хананеи не стали бы намеренно уничтожать подобные вещи. Так что, может быть. Даты не очень удачны, но, с другой стороны, иногда датирование с помощью археологии является своего рода вопросительным знаком.</w:t>
      </w:r>
    </w:p>
    <w:p w14:paraId="61CC560B" w14:textId="77777777" w:rsidR="00E37BF7" w:rsidRPr="002F3A71" w:rsidRDefault="00E37BF7">
      <w:pPr>
        <w:rPr>
          <w:sz w:val="26"/>
          <w:szCs w:val="26"/>
        </w:rPr>
      </w:pPr>
    </w:p>
    <w:p w14:paraId="770DD296" w14:textId="3447F64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мы можем, по крайней мере, заявить, что Асор действительно получил серьезные ожоги. После пожара, сожжения всего того поселения бронзового века, и кстати, на заметку, Азор бронзового века составлял 210 акров. Вы помните, насколько велик был Иерусалим? Всего 11 акров? А вот Асор занимает площадь 210 акров в эпоху бронзового века.</w:t>
      </w:r>
    </w:p>
    <w:p w14:paraId="6854C897" w14:textId="77777777" w:rsidR="00E37BF7" w:rsidRPr="002F3A71" w:rsidRDefault="00E37BF7">
      <w:pPr>
        <w:rPr>
          <w:sz w:val="26"/>
          <w:szCs w:val="26"/>
        </w:rPr>
      </w:pPr>
    </w:p>
    <w:p w14:paraId="17A02BB0" w14:textId="29EBBE6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Очевидно, после этого его будут переселять, но с этого момента численность его населения будет гораздо меньше. Ну, вы знаете, одна из вещей, которую археологи снова и снова искали в Хацоре, — это архив, потому что они нашли какие-то таблички. Думаю там до 11 планшетов, но архива не нашли.</w:t>
      </w:r>
    </w:p>
    <w:p w14:paraId="76B8C8D0" w14:textId="77777777" w:rsidR="00E37BF7" w:rsidRPr="002F3A71" w:rsidRDefault="00E37BF7">
      <w:pPr>
        <w:rPr>
          <w:sz w:val="26"/>
          <w:szCs w:val="26"/>
        </w:rPr>
      </w:pPr>
    </w:p>
    <w:p w14:paraId="29FCD783" w14:textId="57D4B63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Это все еще квест. Здесь мы видим долину Хула. Это перемещение некоторых останков израильтян, но мы видим здесь заснеженную гору Ермон, и именно туда мы хотим пойти дальше.</w:t>
      </w:r>
    </w:p>
    <w:p w14:paraId="63E4917B" w14:textId="77777777" w:rsidR="00E37BF7" w:rsidRPr="002F3A71" w:rsidRDefault="00E37BF7">
      <w:pPr>
        <w:rPr>
          <w:sz w:val="26"/>
          <w:szCs w:val="26"/>
        </w:rPr>
      </w:pPr>
    </w:p>
    <w:p w14:paraId="52AE142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Там та же картина. Вот фотография истоков, одного из мест, где истоки выходят из берегов. Я собираюсь вернуться к этому через минуту, но давайте получим некоторые данные.</w:t>
      </w:r>
    </w:p>
    <w:p w14:paraId="7B489274" w14:textId="77777777" w:rsidR="00E37BF7" w:rsidRPr="002F3A71" w:rsidRDefault="00E37BF7">
      <w:pPr>
        <w:rPr>
          <w:sz w:val="26"/>
          <w:szCs w:val="26"/>
        </w:rPr>
      </w:pPr>
    </w:p>
    <w:p w14:paraId="2A276E5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Тот факт, что у нас здесь очень большая высота, означает, что здесь выпадает много осадков. Большую часть года покрыто снегом. У него твердый известняковый фундамент, у его основания есть источники, а это означает, что здесь есть несколько бурлящих истоков, которые в конечном итоге сольются и образуют реку Иордан.</w:t>
      </w:r>
    </w:p>
    <w:p w14:paraId="45C1DA4C" w14:textId="77777777" w:rsidR="00E37BF7" w:rsidRPr="002F3A71" w:rsidRDefault="00E37BF7">
      <w:pPr>
        <w:rPr>
          <w:sz w:val="26"/>
          <w:szCs w:val="26"/>
        </w:rPr>
      </w:pPr>
    </w:p>
    <w:p w14:paraId="38E080C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Два, которые важны для нас, находятся в Дэне. Это сайт Ветхого Завета. Я вернусь к этому чуть позже.</w:t>
      </w:r>
    </w:p>
    <w:p w14:paraId="17B86294" w14:textId="77777777" w:rsidR="00E37BF7" w:rsidRPr="002F3A71" w:rsidRDefault="00E37BF7">
      <w:pPr>
        <w:rPr>
          <w:sz w:val="26"/>
          <w:szCs w:val="26"/>
        </w:rPr>
      </w:pPr>
    </w:p>
    <w:p w14:paraId="17AA81E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 Кесария, которая является нашим основным направлением, которая будет находиться на нееврейской территории. Подробнее об этом я скажу чуть позже. Прежде всего, возле Дэна.</w:t>
      </w:r>
    </w:p>
    <w:p w14:paraId="03469FB0" w14:textId="77777777" w:rsidR="00E37BF7" w:rsidRPr="002F3A71" w:rsidRDefault="00E37BF7">
      <w:pPr>
        <w:rPr>
          <w:sz w:val="26"/>
          <w:szCs w:val="26"/>
        </w:rPr>
      </w:pPr>
    </w:p>
    <w:p w14:paraId="4768E6D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Это, кстати, карстовый источник. Если я правильно помню свои данные, мне трудно это осознать, но мы говорим о 5000 галлонах в секунду, которые в этот момент пузырятся из-под земли, так что это удивительно. У Дэна, просто очень быстро, у нас средние бронзовые ворота.</w:t>
      </w:r>
    </w:p>
    <w:p w14:paraId="1E6BF5DD" w14:textId="77777777" w:rsidR="00E37BF7" w:rsidRPr="002F3A71" w:rsidRDefault="00E37BF7">
      <w:pPr>
        <w:rPr>
          <w:sz w:val="26"/>
          <w:szCs w:val="26"/>
        </w:rPr>
      </w:pPr>
    </w:p>
    <w:p w14:paraId="2EC3D529" w14:textId="1660534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У нас был такой в Ашкелоне. Вот еще один, и ты говоришь: окей, и что? Итак, что же это за Авраам, когда он пошел за Лотом и спасти его, своего племянника Лота, эти ворота, вероятно, стояли в тот момент или почти в то время. Продвигаясь немного вперед, мы видим зону израильских ворот.</w:t>
      </w:r>
    </w:p>
    <w:p w14:paraId="29D55060" w14:textId="77777777" w:rsidR="00E37BF7" w:rsidRPr="002F3A71" w:rsidRDefault="00E37BF7">
      <w:pPr>
        <w:rPr>
          <w:sz w:val="26"/>
          <w:szCs w:val="26"/>
        </w:rPr>
      </w:pPr>
    </w:p>
    <w:p w14:paraId="77793B7A" w14:textId="08685E3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Это след этого. Это подиум, на котором размещался король, правитель или кто-то вроде судьи, когда кто-то входил в ворота. Но вот наша связь с Новым Заветом, хотите верьте, хотите нет.</w:t>
      </w:r>
    </w:p>
    <w:p w14:paraId="00EBB7E7" w14:textId="77777777" w:rsidR="00E37BF7" w:rsidRPr="002F3A71" w:rsidRDefault="00E37BF7">
      <w:pPr>
        <w:rPr>
          <w:sz w:val="26"/>
          <w:szCs w:val="26"/>
        </w:rPr>
      </w:pPr>
    </w:p>
    <w:p w14:paraId="6DFAC0B4"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Потому что, когда колено Дана, или, по крайней мере, часть колена Дана, переселилось со своего племенного надела в районе Шефелы и пришли сюда, они построили место поклонения. Из конца 18-й главы Книги Судей мы знаем, что они привели с собой несколько идолов. Раньше они принадлежали парню по имени Михей из Ефрема, и они построили место поклонения.</w:t>
      </w:r>
    </w:p>
    <w:p w14:paraId="47BFA48A" w14:textId="77777777" w:rsidR="00E37BF7" w:rsidRPr="002F3A71" w:rsidRDefault="00E37BF7">
      <w:pPr>
        <w:rPr>
          <w:sz w:val="26"/>
          <w:szCs w:val="26"/>
        </w:rPr>
      </w:pPr>
    </w:p>
    <w:p w14:paraId="1E181DC6" w14:textId="71ECFD3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 конечно же, это стало своего рода основанием, образным основанием того, что сделает Иеровоам, сын Навата, когда поставит золотых тельцов. Один в Дане, другой в Вефиле. Но это продолжало оставаться местом поклонения, ложного поклонения.</w:t>
      </w:r>
    </w:p>
    <w:p w14:paraId="1E3AEE07" w14:textId="77777777" w:rsidR="00E37BF7" w:rsidRPr="002F3A71" w:rsidRDefault="00E37BF7">
      <w:pPr>
        <w:rPr>
          <w:sz w:val="26"/>
          <w:szCs w:val="26"/>
        </w:rPr>
      </w:pPr>
    </w:p>
    <w:p w14:paraId="55CA45C1" w14:textId="4FCA961B" w:rsidR="00E37BF7" w:rsidRPr="002F3A71" w:rsidRDefault="00155F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вас есть свидетельства существования места поклонения прямо в эллинистический период. Люди, которые превратили это место в национальный парк, на самом деле установили металлический каркас размером с рогатый алтарь, так что вы можете увидеть, на что это будет похоже. Итак, почему это важно? Потому что Дэн действительно близок к Кесарии Филипповой.</w:t>
      </w:r>
    </w:p>
    <w:p w14:paraId="4BE2D454" w14:textId="77777777" w:rsidR="00E37BF7" w:rsidRPr="002F3A71" w:rsidRDefault="00E37BF7">
      <w:pPr>
        <w:rPr>
          <w:sz w:val="26"/>
          <w:szCs w:val="26"/>
        </w:rPr>
      </w:pPr>
    </w:p>
    <w:p w14:paraId="57F884D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Они оба у подножия горы Хермон. Поклонение часто происходит, особенно в языческом контексте, при наличии воды и источников воды. Дан уже функционировал на протяжении веков как еврейское место поклонения.</w:t>
      </w:r>
    </w:p>
    <w:p w14:paraId="740CFC47" w14:textId="77777777" w:rsidR="00E37BF7" w:rsidRPr="002F3A71" w:rsidRDefault="00E37BF7">
      <w:pPr>
        <w:rPr>
          <w:sz w:val="26"/>
          <w:szCs w:val="26"/>
        </w:rPr>
      </w:pPr>
    </w:p>
    <w:p w14:paraId="31371745" w14:textId="45F04EE6"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когда эта территория станет эллинизированной, у нас будет, как бы сказать, конкурирующая застройка с точки зрения места поклонения. Название там — Кесария Филипповая, и мы знаем это из нашего Нового Завета. Но задолго до I века, II и I веков до нашей эры здесь были места поклонения.</w:t>
      </w:r>
    </w:p>
    <w:p w14:paraId="29848610" w14:textId="77777777" w:rsidR="00E37BF7" w:rsidRPr="002F3A71" w:rsidRDefault="00E37BF7">
      <w:pPr>
        <w:rPr>
          <w:sz w:val="26"/>
          <w:szCs w:val="26"/>
        </w:rPr>
      </w:pPr>
    </w:p>
    <w:p w14:paraId="5C17DF0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Потому что, как и в случае с Дэном, здесь был источник, и 2000 лет назад вода хлынула из этой огромной пещеры. Она называется Пещера Пана. Если хотите придумать, как пишется это слово ПАН, произносите «Пан». Пан был божеством.</w:t>
      </w:r>
    </w:p>
    <w:p w14:paraId="1AD46A90" w14:textId="77777777" w:rsidR="00E37BF7" w:rsidRPr="002F3A71" w:rsidRDefault="00E37BF7">
      <w:pPr>
        <w:rPr>
          <w:sz w:val="26"/>
          <w:szCs w:val="26"/>
        </w:rPr>
      </w:pPr>
    </w:p>
    <w:p w14:paraId="6208C750" w14:textId="79E5AF1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Пан был божеством, очевидно привезенным из Греции </w:t>
      </w:r>
      <w:proofErr xmlns:w="http://schemas.openxmlformats.org/wordprocessingml/2006/main" w:type="spellStart"/>
      <w:r xmlns:w="http://schemas.openxmlformats.org/wordprocessingml/2006/main" w:rsidR="00155F53">
        <w:rPr>
          <w:rFonts w:ascii="Calibri" w:eastAsia="Calibri" w:hAnsi="Calibri" w:cs="Calibri"/>
          <w:sz w:val="26"/>
          <w:szCs w:val="26"/>
        </w:rPr>
        <w:t xml:space="preserve">эллинизаторами </w:t>
      </w:r>
      <w:proofErr xmlns:w="http://schemas.openxmlformats.org/wordprocessingml/2006/main" w:type="spellEnd"/>
      <w:r xmlns:w="http://schemas.openxmlformats.org/wordprocessingml/2006/main" w:rsidR="00155F53">
        <w:rPr>
          <w:rFonts w:ascii="Calibri" w:eastAsia="Calibri" w:hAnsi="Calibri" w:cs="Calibri"/>
          <w:sz w:val="26"/>
          <w:szCs w:val="26"/>
        </w:rPr>
        <w:t xml:space="preserve">. Итак, это называется Пещера Пана. Если вы посмотрите очень внимательно, вы увидите здесь несколько дополнительных ниш.</w:t>
      </w:r>
    </w:p>
    <w:p w14:paraId="05D34054" w14:textId="77777777" w:rsidR="00E37BF7" w:rsidRPr="002F3A71" w:rsidRDefault="00E37BF7">
      <w:pPr>
        <w:rPr>
          <w:sz w:val="26"/>
          <w:szCs w:val="26"/>
        </w:rPr>
      </w:pPr>
    </w:p>
    <w:p w14:paraId="1457781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Вы увидите платформу, и если мы пойдем дальше вправо, на скале появятся еще какие-то вещи. Все это время вы видите их высеченными здесь, и они продолжают все это пространство. Потому что здесь поклонялись не только Пану, здесь поклонялись, видимо, Зевсу, видимо, здесь поклонялись Немезиде.</w:t>
      </w:r>
    </w:p>
    <w:p w14:paraId="7AA6A5DA" w14:textId="77777777" w:rsidR="00E37BF7" w:rsidRPr="002F3A71" w:rsidRDefault="00E37BF7">
      <w:pPr>
        <w:rPr>
          <w:sz w:val="26"/>
          <w:szCs w:val="26"/>
        </w:rPr>
      </w:pPr>
    </w:p>
    <w:p w14:paraId="66358F6F" w14:textId="0F92C7F2"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у нас есть храмовый комплекс у подножия массивной скалы здесь, наверху. Кстати, вода из той пещеры уже не бьет, очевидно, с сейсмическими изменениями. Это нестабильная область с точки зрения смещений и разломов.</w:t>
      </w:r>
    </w:p>
    <w:p w14:paraId="2FCC7D40" w14:textId="77777777" w:rsidR="00E37BF7" w:rsidRPr="002F3A71" w:rsidRDefault="00E37BF7">
      <w:pPr>
        <w:rPr>
          <w:sz w:val="26"/>
          <w:szCs w:val="26"/>
        </w:rPr>
      </w:pPr>
    </w:p>
    <w:p w14:paraId="52EDD79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Сейчас в этом месте вода выходит вниз. Но еще кое-что: поклонение богам, по крайней мере Пану, Зевсу и Немезиде, возможно, и остальным. Мы знаем, опять же, благослови Иосифа, он рассказывает нам так много вещей.</w:t>
      </w:r>
    </w:p>
    <w:p w14:paraId="09759A4C" w14:textId="77777777" w:rsidR="00E37BF7" w:rsidRPr="002F3A71" w:rsidRDefault="00E37BF7">
      <w:pPr>
        <w:rPr>
          <w:sz w:val="26"/>
          <w:szCs w:val="26"/>
        </w:rPr>
      </w:pPr>
    </w:p>
    <w:p w14:paraId="7FAD1D8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Где-то в этих окрестностях Ирод Великий снова построил храм Августу. Некоторые люди думали, что это было прямо здесь, может быть, может быть, где-то еще поблизости. Рядом есть и другие храмы и храмовые комплексы.</w:t>
      </w:r>
    </w:p>
    <w:p w14:paraId="2F531F5C" w14:textId="77777777" w:rsidR="00E37BF7" w:rsidRPr="002F3A71" w:rsidRDefault="00E37BF7">
      <w:pPr>
        <w:rPr>
          <w:sz w:val="26"/>
          <w:szCs w:val="26"/>
        </w:rPr>
      </w:pPr>
    </w:p>
    <w:p w14:paraId="22E6D960" w14:textId="1ACAF24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 конце концов, это водная территория. Ирода и других языческих поклонников потянуло к воде. Ирод Филипп, Филипп Четверарх, там действительно правильный человек, он расширил город, когда взял под свой контроль эту территорию.</w:t>
      </w:r>
    </w:p>
    <w:p w14:paraId="0D2E0042" w14:textId="77777777" w:rsidR="00E37BF7" w:rsidRPr="002F3A71" w:rsidRDefault="00E37BF7">
      <w:pPr>
        <w:rPr>
          <w:sz w:val="26"/>
          <w:szCs w:val="26"/>
        </w:rPr>
      </w:pPr>
    </w:p>
    <w:p w14:paraId="38CCA949" w14:textId="7ED8CB0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Он расширяет его, и, конечно, у него не только есть храм Августа или Цезаря Августа, но он добавляет и свое имя, и, следовательно, у нас есть Ирод Филипп. И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к тому времени, когда Иисус прибыл сюда с учениками, это уже было место растущего языческого поклонения и всего такого. Мы видим это сейчас, и иногда вокруг собираются толпы туристов, но вы можете использовать свое воображение и представить себе приближающиеся толпы верующих.</w:t>
      </w:r>
    </w:p>
    <w:p w14:paraId="1E873009" w14:textId="77777777" w:rsidR="00E37BF7" w:rsidRPr="002F3A71" w:rsidRDefault="00E37BF7">
      <w:pPr>
        <w:rPr>
          <w:sz w:val="26"/>
          <w:szCs w:val="26"/>
        </w:rPr>
      </w:pPr>
    </w:p>
    <w:p w14:paraId="434A8CEE" w14:textId="6C91593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Просто чтобы получить некоторое представление о том, как мог бы выглядеть большой храм, будь то храм Августа или другой, расположенный перед великой пещерой Пана. Там </w:t>
      </w:r>
      <w:r xmlns:w="http://schemas.openxmlformats.org/wordprocessingml/2006/main" w:rsidRPr="002F3A71">
        <w:rPr>
          <w:rFonts w:ascii="Calibri" w:eastAsia="Calibri" w:hAnsi="Calibri" w:cs="Calibri"/>
          <w:sz w:val="26"/>
          <w:szCs w:val="26"/>
        </w:rPr>
        <w:t xml:space="preserve">, кстати, </w:t>
      </w:r>
      <w:r xmlns:w="http://schemas.openxmlformats.org/wordprocessingml/2006/main" w:rsidR="00155F53">
        <w:rPr>
          <w:rFonts w:ascii="Calibri" w:eastAsia="Calibri" w:hAnsi="Calibri" w:cs="Calibri"/>
          <w:sz w:val="26"/>
          <w:szCs w:val="26"/>
        </w:rPr>
        <w:t xml:space="preserve">встречаются всякие монеты и так далее с надписями на них. У нас есть еще один храмовый комплекс, а также кое-что здесь, а также художественное изображение огромной скалы у подножия горы Хермон.</w:t>
      </w:r>
    </w:p>
    <w:p w14:paraId="1E0D6120" w14:textId="77777777" w:rsidR="00E37BF7" w:rsidRPr="002F3A71" w:rsidRDefault="00E37BF7">
      <w:pPr>
        <w:rPr>
          <w:sz w:val="26"/>
          <w:szCs w:val="26"/>
        </w:rPr>
      </w:pPr>
    </w:p>
    <w:p w14:paraId="0253DA3A" w14:textId="7605A9F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Дальше в этом направлении будет гора Хермон. Что ж, это интересно, потому что именно сюда Иисус приводит своих учеников в качестве своего рода завершения своего пенсионного служения. В Евангелии от Матфея 16, кем люди называют меня? А ученики говорят то, то, другое.</w:t>
      </w:r>
    </w:p>
    <w:p w14:paraId="65E78F20" w14:textId="77777777" w:rsidR="00E37BF7" w:rsidRPr="002F3A71" w:rsidRDefault="00E37BF7">
      <w:pPr>
        <w:rPr>
          <w:sz w:val="26"/>
          <w:szCs w:val="26"/>
        </w:rPr>
      </w:pPr>
    </w:p>
    <w:p w14:paraId="7F6AB755" w14:textId="2FC6445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Один говорит: Иеремия или один из пророков. А потом происходит этот замечательный диалог, не так ли? Но прежде чем мы это сделаем, я процитирую человека по имени Дэвид Пэдфилд, который сказал это в 1996 году, потому что теперь оно объединяет Евангелие, вопрос Иисуса и ответ Петра с контекстом. Иисус стоял в районе, усеянном храмами сирийских богов, в месте, где белое мраморное великолепие дома поклонения кесарю доминировало над пейзажем.</w:t>
      </w:r>
    </w:p>
    <w:p w14:paraId="3C0840A0" w14:textId="77777777" w:rsidR="00E37BF7" w:rsidRPr="002F3A71" w:rsidRDefault="00E37BF7">
      <w:pPr>
        <w:rPr>
          <w:sz w:val="26"/>
          <w:szCs w:val="26"/>
        </w:rPr>
      </w:pPr>
    </w:p>
    <w:p w14:paraId="23A400A2" w14:textId="5E83FF8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 здесь Иисус сознательно поставил себя на фоне мировых религий во всем их великолепии и славе и потребовал сравнения с ними. Заявление Петра: «Ты — Христос, сын Бога живого» бросило вызов мертвым, как камень, богам. Но есть еще кое-что, что происходит до этого, и я призываю вас вернуться и прочитать Евангелие от Матфея 16 целиком.</w:t>
      </w:r>
    </w:p>
    <w:p w14:paraId="65B91DC4" w14:textId="77777777" w:rsidR="00E37BF7" w:rsidRPr="002F3A71" w:rsidRDefault="00E37BF7">
      <w:pPr>
        <w:rPr>
          <w:sz w:val="26"/>
          <w:szCs w:val="26"/>
        </w:rPr>
      </w:pPr>
    </w:p>
    <w:p w14:paraId="09B7DD05" w14:textId="65FAFDC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Ученики сказали: о, один из пророков, Моисей, Илия, Иисус тоже их подталкивает. Он не просто сопротивляется этим сирийским римским богам. Он сопротивляется их собственному пониманию того, кем он является, потому что, в их сознании, он будет причислен к пророку или чему-то в этом роде, если им не придется выйти за рамки этого.</w:t>
      </w:r>
    </w:p>
    <w:p w14:paraId="6DA6C31C" w14:textId="77777777" w:rsidR="00E37BF7" w:rsidRPr="002F3A71" w:rsidRDefault="00E37BF7">
      <w:pPr>
        <w:rPr>
          <w:sz w:val="26"/>
          <w:szCs w:val="26"/>
        </w:rPr>
      </w:pPr>
    </w:p>
    <w:p w14:paraId="3197EF2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Когда Петр говорит, что ты Мессия, сын живого Бога, он определенно на правильном пути. Но и у него это не совсем так, как вы помните. Вскоре он бросит вызов утверждению Иисуса о том, что Иисус должен страдать, умереть и воскреснуть снова.</w:t>
      </w:r>
    </w:p>
    <w:p w14:paraId="2CBE66E3" w14:textId="77777777" w:rsidR="00E37BF7" w:rsidRPr="002F3A71" w:rsidRDefault="00E37BF7">
      <w:pPr>
        <w:rPr>
          <w:sz w:val="26"/>
          <w:szCs w:val="26"/>
        </w:rPr>
      </w:pPr>
    </w:p>
    <w:p w14:paraId="1F7DE364" w14:textId="404AAB5F"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Итак, это занимает много времени. В любом случае, мы хотим сказать еще кое-что о контексте. Дело не только в том, что это каменное лицо, полное ниш, символизирующих мертвых богов, но Иисус использует слово </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петра </w:t>
      </w:r>
      <w:proofErr xmlns:w="http://schemas.openxmlformats.org/wordprocessingml/2006/main" w:type="spellEnd"/>
      <w:r xmlns:w="http://schemas.openxmlformats.org/wordprocessingml/2006/main" w:rsidR="00000000" w:rsidRPr="002F3A71">
        <w:rPr>
          <w:rFonts w:ascii="Calibri" w:eastAsia="Calibri" w:hAnsi="Calibri" w:cs="Calibri"/>
          <w:sz w:val="26"/>
          <w:szCs w:val="26"/>
        </w:rPr>
        <w:t xml:space="preserve">.</w:t>
      </w:r>
    </w:p>
    <w:p w14:paraId="3B892D66" w14:textId="77777777" w:rsidR="00E37BF7" w:rsidRPr="002F3A71" w:rsidRDefault="00E37BF7">
      <w:pPr>
        <w:rPr>
          <w:sz w:val="26"/>
          <w:szCs w:val="26"/>
        </w:rPr>
      </w:pPr>
    </w:p>
    <w:p w14:paraId="189F732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петра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он назовет Питера камнем, это правда, но здесь другой вид камня. Это метафора. Описан такой блеф.</w:t>
      </w:r>
    </w:p>
    <w:p w14:paraId="381080FF" w14:textId="77777777" w:rsidR="00E37BF7" w:rsidRPr="002F3A71" w:rsidRDefault="00E37BF7">
      <w:pPr>
        <w:rPr>
          <w:sz w:val="26"/>
          <w:szCs w:val="26"/>
        </w:rPr>
      </w:pPr>
    </w:p>
    <w:p w14:paraId="6C317F77" w14:textId="26AD6B0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И позвольте мне просто добавить сюда некоторые возможности. Они могут нравиться вам или нет, но давайте попробуем и посмотрим. Я бы предположил, что, возможно, поскольку Иисус говорит о строительстве Своей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церкви на этом камне, </w:t>
      </w:r>
      <w:r xmlns:w="http://schemas.openxmlformats.org/wordprocessingml/2006/main" w:rsidR="00155F53">
        <w:rPr>
          <w:rFonts w:ascii="Calibri" w:eastAsia="Calibri" w:hAnsi="Calibri" w:cs="Calibri"/>
          <w:sz w:val="26"/>
          <w:szCs w:val="26"/>
        </w:rPr>
        <w:t xml:space="preserve">те из вас, кто учит греческий язык, могут сопротивляться этому сколько угодно, потому что предлоги немного гибкие.</w:t>
      </w:r>
    </w:p>
    <w:p w14:paraId="41F3E759" w14:textId="77777777" w:rsidR="00E37BF7" w:rsidRPr="002F3A71" w:rsidRDefault="00E37BF7">
      <w:pPr>
        <w:rPr>
          <w:sz w:val="26"/>
          <w:szCs w:val="26"/>
        </w:rPr>
      </w:pPr>
    </w:p>
    <w:p w14:paraId="44FF298F" w14:textId="51508AF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Эпи - это тот, кто здесь. Это может не относиться к Петру или его исповеданию. Я знаю, что иногда происходит огромная церковная дискуссия.</w:t>
      </w:r>
    </w:p>
    <w:p w14:paraId="0BEA1FD4" w14:textId="77777777" w:rsidR="00E37BF7" w:rsidRPr="002F3A71" w:rsidRDefault="00E37BF7">
      <w:pPr>
        <w:rPr>
          <w:sz w:val="26"/>
          <w:szCs w:val="26"/>
        </w:rPr>
      </w:pPr>
    </w:p>
    <w:p w14:paraId="2FD3C96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Но я собираюсь предоставить вам возможность подумать о следующем. Возможно, мы сможем перевести этот предлог как против. И если мы это сделаем, тогда Иисус говорит что-то мощное в отношении церкви.</w:t>
      </w:r>
    </w:p>
    <w:p w14:paraId="6AE34A63" w14:textId="77777777" w:rsidR="00E37BF7" w:rsidRPr="002F3A71" w:rsidRDefault="00E37BF7">
      <w:pPr>
        <w:rPr>
          <w:sz w:val="26"/>
          <w:szCs w:val="26"/>
        </w:rPr>
      </w:pPr>
    </w:p>
    <w:p w14:paraId="2CA9B878" w14:textId="19F00A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Церковь тогда не будет на защите. Церковь будет противостоять всем случаям языческого ложного поклонения этой скале и всему, что она представляет. Церковь будет в движении, и врата ада не одолеют ее.</w:t>
      </w:r>
    </w:p>
    <w:p w14:paraId="06169ADB" w14:textId="77777777" w:rsidR="00E37BF7" w:rsidRPr="002F3A71" w:rsidRDefault="00E37BF7">
      <w:pPr>
        <w:rPr>
          <w:sz w:val="26"/>
          <w:szCs w:val="26"/>
        </w:rPr>
      </w:pPr>
    </w:p>
    <w:p w14:paraId="2C3F6D12" w14:textId="15EFBCF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А потом я просто добавляю и следующую вещь. Существует раввинская традиция. Это увлекательно.</w:t>
      </w:r>
    </w:p>
    <w:p w14:paraId="18481725" w14:textId="77777777" w:rsidR="00E37BF7" w:rsidRPr="002F3A71" w:rsidRDefault="00E37BF7">
      <w:pPr>
        <w:rPr>
          <w:sz w:val="26"/>
          <w:szCs w:val="26"/>
        </w:rPr>
      </w:pPr>
    </w:p>
    <w:p w14:paraId="20ACA47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Если вам интересно, я могу дать вам ссылку на то, что, когда придет Мессия, врата Аида в Кесарии рухнут. Ну, это типа весело. Теперь я понимаю, что это было записано столетия спустя.</w:t>
      </w:r>
    </w:p>
    <w:p w14:paraId="1A2EEBD0" w14:textId="77777777" w:rsidR="00E37BF7" w:rsidRPr="002F3A71" w:rsidRDefault="00E37BF7">
      <w:pPr>
        <w:rPr>
          <w:sz w:val="26"/>
          <w:szCs w:val="26"/>
        </w:rPr>
      </w:pPr>
    </w:p>
    <w:p w14:paraId="151937F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Но в этом мы видим целую серию разворотов. Иисус заставляет их противопоставлять свою личность и личность языческим богам. Как я сказал минуту назад, он будет учить о страдании, но он также будет учить о воскресении.</w:t>
      </w:r>
    </w:p>
    <w:p w14:paraId="038501C9" w14:textId="77777777" w:rsidR="00E37BF7" w:rsidRPr="002F3A71" w:rsidRDefault="00E37BF7">
      <w:pPr>
        <w:rPr>
          <w:sz w:val="26"/>
          <w:szCs w:val="26"/>
        </w:rPr>
      </w:pPr>
    </w:p>
    <w:p w14:paraId="20A22395" w14:textId="1846337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В этом контексте у нас есть Иисус, который, с одной стороны, говорит: Петр, ты знаешь, что делаешь. С другой стороны, Питер, ты не знаешь, что говоришь. И тогда Иисус скажет: возьми свой крест, следуй за мной, спасая и теряя жизни.</w:t>
      </w:r>
    </w:p>
    <w:p w14:paraId="073BE160" w14:textId="77777777" w:rsidR="00E37BF7" w:rsidRPr="002F3A71" w:rsidRDefault="00E37BF7">
      <w:pPr>
        <w:rPr>
          <w:sz w:val="26"/>
          <w:szCs w:val="26"/>
        </w:rPr>
      </w:pPr>
    </w:p>
    <w:p w14:paraId="1F41D5FA" w14:textId="48E7268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Ну, еще пару слов по поводу преображения, а потом мы закончим эту лекцию. 17-я глава Евангелия от Матфея следует непосредственно за тем отрывком, над которым мы только что размышляли. Итак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предполагается, что это происходит на горе Ермон, хотя гору Фавор часто считают горой Преображения.</w:t>
      </w:r>
    </w:p>
    <w:p w14:paraId="3BBA90D7" w14:textId="77777777" w:rsidR="00E37BF7" w:rsidRPr="002F3A71" w:rsidRDefault="00E37BF7">
      <w:pPr>
        <w:rPr>
          <w:sz w:val="26"/>
          <w:szCs w:val="26"/>
        </w:rPr>
      </w:pPr>
    </w:p>
    <w:p w14:paraId="7F536AB5" w14:textId="2AD61298" w:rsidR="00E37BF7" w:rsidRPr="002F3A71" w:rsidRDefault="00155F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Моисея и Илии, настоящего с Иисусом, завеса его человеческой плоти, по сути, разорвана, чтобы они могли видеть. Я использовал это в переносном смысле. Я бы предположил, что если мы сопоставим нашу хронологию, то это действительно происходит осенью, то есть во время Праздника кущей, и тогда для Петра вполне логично сказать с его обычным энтузиазмом: давайте построим кущи для всех. из вас, если эти временные рамки сработают примерно правильно.</w:t>
      </w:r>
    </w:p>
    <w:p w14:paraId="3E31A375" w14:textId="77777777" w:rsidR="00E37BF7" w:rsidRPr="002F3A71" w:rsidRDefault="00E37BF7">
      <w:pPr>
        <w:rPr>
          <w:sz w:val="26"/>
          <w:szCs w:val="26"/>
        </w:rPr>
      </w:pPr>
    </w:p>
    <w:p w14:paraId="1158832B" w14:textId="58E3770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Но, конечно, важнее всего это голос с небес, который говорит: это мой любимый сын, слушай его. И это действительно центральная часть, не так ли? С этого момента, особенно по мере того, как мы переходим к Евангелию от Луки, Лука скажет нам в конце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эпизода преображения, что Иисус направился в Иерусалим. Ну, это только знакомство с Галилеей.</w:t>
      </w:r>
    </w:p>
    <w:p w14:paraId="0BACBCED" w14:textId="77777777" w:rsidR="00E37BF7" w:rsidRPr="002F3A71" w:rsidRDefault="00E37BF7">
      <w:pPr>
        <w:rPr>
          <w:sz w:val="26"/>
          <w:szCs w:val="26"/>
        </w:rPr>
      </w:pPr>
    </w:p>
    <w:p w14:paraId="0621738B" w14:textId="295AEDA3" w:rsidR="002F3A71" w:rsidRPr="002F3A71" w:rsidRDefault="00000000" w:rsidP="002F3A71">
      <w:pPr xmlns:w="http://schemas.openxmlformats.org/wordprocessingml/2006/main">
        <w:rPr>
          <w:rFonts w:ascii="Calibri" w:eastAsia="Calibri" w:hAnsi="Calibri" w:cs="Calibri"/>
          <w:sz w:val="26"/>
          <w:szCs w:val="26"/>
        </w:rPr>
      </w:pPr>
      <w:r xmlns:w="http://schemas.openxmlformats.org/wordprocessingml/2006/main" w:rsidRPr="002F3A71">
        <w:rPr>
          <w:rFonts w:ascii="Calibri" w:eastAsia="Calibri" w:hAnsi="Calibri" w:cs="Calibri"/>
          <w:sz w:val="26"/>
          <w:szCs w:val="26"/>
        </w:rPr>
        <w:t xml:space="preserve">Но на этом нам пора остановиться, и на следующей лекции мы продолжим быстрый обзор Трансиордании. </w:t>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sidRPr="002F3A71">
        <w:rPr>
          <w:rFonts w:ascii="Calibri" w:eastAsia="Calibri" w:hAnsi="Calibri" w:cs="Calibri"/>
          <w:sz w:val="26"/>
          <w:szCs w:val="26"/>
        </w:rPr>
        <w:t xml:space="preserve">Это доктор Элейн Филлипс в ее преподавании «Введение в библейские исследования». Это занятие 9 «Региональное исследование Галилеи».</w:t>
      </w:r>
    </w:p>
    <w:p w14:paraId="7CD87B54" w14:textId="4C5A54E4" w:rsidR="00E37BF7" w:rsidRPr="002F3A71" w:rsidRDefault="00E37BF7" w:rsidP="002F3A71">
      <w:pPr>
        <w:rPr>
          <w:sz w:val="26"/>
          <w:szCs w:val="26"/>
        </w:rPr>
      </w:pPr>
    </w:p>
    <w:sectPr w:rsidR="00E37BF7" w:rsidRPr="002F3A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3362" w14:textId="77777777" w:rsidR="00E03D43" w:rsidRDefault="00E03D43" w:rsidP="002F3A71">
      <w:r>
        <w:separator/>
      </w:r>
    </w:p>
  </w:endnote>
  <w:endnote w:type="continuationSeparator" w:id="0">
    <w:p w14:paraId="02E30E07" w14:textId="77777777" w:rsidR="00E03D43" w:rsidRDefault="00E03D43" w:rsidP="002F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9529" w14:textId="77777777" w:rsidR="00E03D43" w:rsidRDefault="00E03D43" w:rsidP="002F3A71">
      <w:r>
        <w:separator/>
      </w:r>
    </w:p>
  </w:footnote>
  <w:footnote w:type="continuationSeparator" w:id="0">
    <w:p w14:paraId="6E0CC6B7" w14:textId="77777777" w:rsidR="00E03D43" w:rsidRDefault="00E03D43" w:rsidP="002F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136209"/>
      <w:docPartObj>
        <w:docPartGallery w:val="Page Numbers (Top of Page)"/>
        <w:docPartUnique/>
      </w:docPartObj>
    </w:sdtPr>
    <w:sdtEndPr>
      <w:rPr>
        <w:noProof/>
      </w:rPr>
    </w:sdtEndPr>
    <w:sdtContent>
      <w:p w14:paraId="45FB838E" w14:textId="0F8BD7B4" w:rsidR="002F3A71" w:rsidRDefault="002F3A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49B5A" w14:textId="77777777" w:rsidR="002F3A71" w:rsidRDefault="002F3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23C"/>
    <w:multiLevelType w:val="hybridMultilevel"/>
    <w:tmpl w:val="CF602CE4"/>
    <w:lvl w:ilvl="0" w:tplc="8E56F4BA">
      <w:start w:val="1"/>
      <w:numFmt w:val="bullet"/>
      <w:lvlText w:val="●"/>
      <w:lvlJc w:val="left"/>
      <w:pPr>
        <w:ind w:left="720" w:hanging="360"/>
      </w:pPr>
    </w:lvl>
    <w:lvl w:ilvl="1" w:tplc="21D2EB1A">
      <w:start w:val="1"/>
      <w:numFmt w:val="bullet"/>
      <w:lvlText w:val="○"/>
      <w:lvlJc w:val="left"/>
      <w:pPr>
        <w:ind w:left="1440" w:hanging="360"/>
      </w:pPr>
    </w:lvl>
    <w:lvl w:ilvl="2" w:tplc="D58C1DE2">
      <w:start w:val="1"/>
      <w:numFmt w:val="bullet"/>
      <w:lvlText w:val="■"/>
      <w:lvlJc w:val="left"/>
      <w:pPr>
        <w:ind w:left="2160" w:hanging="360"/>
      </w:pPr>
    </w:lvl>
    <w:lvl w:ilvl="3" w:tplc="BF7A1C30">
      <w:start w:val="1"/>
      <w:numFmt w:val="bullet"/>
      <w:lvlText w:val="●"/>
      <w:lvlJc w:val="left"/>
      <w:pPr>
        <w:ind w:left="2880" w:hanging="360"/>
      </w:pPr>
    </w:lvl>
    <w:lvl w:ilvl="4" w:tplc="AE58D19E">
      <w:start w:val="1"/>
      <w:numFmt w:val="bullet"/>
      <w:lvlText w:val="○"/>
      <w:lvlJc w:val="left"/>
      <w:pPr>
        <w:ind w:left="3600" w:hanging="360"/>
      </w:pPr>
    </w:lvl>
    <w:lvl w:ilvl="5" w:tplc="31CCD4AA">
      <w:start w:val="1"/>
      <w:numFmt w:val="bullet"/>
      <w:lvlText w:val="■"/>
      <w:lvlJc w:val="left"/>
      <w:pPr>
        <w:ind w:left="4320" w:hanging="360"/>
      </w:pPr>
    </w:lvl>
    <w:lvl w:ilvl="6" w:tplc="0B4CAAE2">
      <w:start w:val="1"/>
      <w:numFmt w:val="bullet"/>
      <w:lvlText w:val="●"/>
      <w:lvlJc w:val="left"/>
      <w:pPr>
        <w:ind w:left="5040" w:hanging="360"/>
      </w:pPr>
    </w:lvl>
    <w:lvl w:ilvl="7" w:tplc="2BB2C6C4">
      <w:start w:val="1"/>
      <w:numFmt w:val="bullet"/>
      <w:lvlText w:val="●"/>
      <w:lvlJc w:val="left"/>
      <w:pPr>
        <w:ind w:left="5760" w:hanging="360"/>
      </w:pPr>
    </w:lvl>
    <w:lvl w:ilvl="8" w:tplc="F5E62EB8">
      <w:start w:val="1"/>
      <w:numFmt w:val="bullet"/>
      <w:lvlText w:val="●"/>
      <w:lvlJc w:val="left"/>
      <w:pPr>
        <w:ind w:left="6480" w:hanging="360"/>
      </w:pPr>
    </w:lvl>
  </w:abstractNum>
  <w:num w:numId="1" w16cid:durableId="1252394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F7"/>
    <w:rsid w:val="00155F53"/>
    <w:rsid w:val="00264969"/>
    <w:rsid w:val="002F3A71"/>
    <w:rsid w:val="00B947EF"/>
    <w:rsid w:val="00E03D43"/>
    <w:rsid w:val="00E37BF7"/>
    <w:rsid w:val="00EA5BE6"/>
    <w:rsid w:val="00F738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12F2A"/>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A71"/>
    <w:pPr>
      <w:tabs>
        <w:tab w:val="center" w:pos="4680"/>
        <w:tab w:val="right" w:pos="9360"/>
      </w:tabs>
    </w:pPr>
  </w:style>
  <w:style w:type="character" w:customStyle="1" w:styleId="HeaderChar">
    <w:name w:val="Header Char"/>
    <w:basedOn w:val="DefaultParagraphFont"/>
    <w:link w:val="Header"/>
    <w:uiPriority w:val="99"/>
    <w:rsid w:val="002F3A71"/>
  </w:style>
  <w:style w:type="paragraph" w:styleId="Footer">
    <w:name w:val="footer"/>
    <w:basedOn w:val="Normal"/>
    <w:link w:val="FooterChar"/>
    <w:uiPriority w:val="99"/>
    <w:unhideWhenUsed/>
    <w:rsid w:val="002F3A71"/>
    <w:pPr>
      <w:tabs>
        <w:tab w:val="center" w:pos="4680"/>
        <w:tab w:val="right" w:pos="9360"/>
      </w:tabs>
    </w:pPr>
  </w:style>
  <w:style w:type="character" w:customStyle="1" w:styleId="FooterChar">
    <w:name w:val="Footer Char"/>
    <w:basedOn w:val="DefaultParagraphFont"/>
    <w:link w:val="Footer"/>
    <w:uiPriority w:val="99"/>
    <w:rsid w:val="002F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13824</Words>
  <Characters>61703</Characters>
  <Application>Microsoft Office Word</Application>
  <DocSecurity>0</DocSecurity>
  <Lines>1226</Lines>
  <Paragraphs>226</Paragraphs>
  <ScaleCrop>false</ScaleCrop>
  <HeadingPairs>
    <vt:vector size="2" baseType="variant">
      <vt:variant>
        <vt:lpstr>Title</vt:lpstr>
      </vt:variant>
      <vt:variant>
        <vt:i4>1</vt:i4>
      </vt:variant>
    </vt:vector>
  </HeadingPairs>
  <TitlesOfParts>
    <vt:vector size="1" baseType="lpstr">
      <vt:lpstr>Phillips IBS Session09 TheGalilee</vt:lpstr>
    </vt:vector>
  </TitlesOfParts>
  <Company/>
  <LinksUpToDate>false</LinksUpToDate>
  <CharactersWithSpaces>75304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Session09 TheGalilee</dc:title>
  <dc:creator>TurboScribe.ai</dc:creator>
  <cp:lastModifiedBy>Ted Hildebrandt</cp:lastModifiedBy>
  <cp:revision>2</cp:revision>
  <dcterms:created xsi:type="dcterms:W3CDTF">2024-04-02T15:28:00Z</dcterms:created>
  <dcterms:modified xsi:type="dcterms:W3CDTF">2024-04-02T15:28:00Z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cbb23e75be44bb1808ccf0c0926f461cb6d87b5a0b2b0821561a82902b581ecb</vt:lpwstr>
  </property>
</Properties>
</file>