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D1E0E" w14:textId="307802C8" w:rsidR="007A415F" w:rsidRPr="008779A7" w:rsidRDefault="008779A7" w:rsidP="008779A7">
      <w:pPr xmlns:w="http://schemas.openxmlformats.org/wordprocessingml/2006/main">
        <w:jc w:val="center"/>
        <w:rPr>
          <w:rFonts w:ascii="Calibri" w:eastAsia="Calibri" w:hAnsi="Calibri" w:cs="Calibri"/>
          <w:b/>
          <w:bCs/>
          <w:sz w:val="36"/>
          <w:szCs w:val="36"/>
        </w:rPr>
      </w:pPr>
      <w:r xmlns:w="http://schemas.openxmlformats.org/wordprocessingml/2006/main" w:rsidRPr="008779A7">
        <w:rPr>
          <w:rFonts w:ascii="Calibri" w:eastAsia="Calibri" w:hAnsi="Calibri" w:cs="Calibri"/>
          <w:b/>
          <w:bCs/>
          <w:sz w:val="36"/>
          <w:szCs w:val="36"/>
        </w:rPr>
        <w:t xml:space="preserve">डॉ. जॉन ओसवाल्ट, किंग्स, सत्र 8,</w:t>
      </w:r>
    </w:p>
    <w:p w14:paraId="2AAD4C11" w14:textId="347D273F" w:rsidR="008779A7" w:rsidRPr="008779A7" w:rsidRDefault="008779A7" w:rsidP="008779A7">
      <w:pPr xmlns:w="http://schemas.openxmlformats.org/wordprocessingml/2006/main">
        <w:jc w:val="center"/>
        <w:rPr>
          <w:b/>
          <w:bCs/>
          <w:sz w:val="36"/>
          <w:szCs w:val="36"/>
        </w:rPr>
      </w:pPr>
      <w:r xmlns:w="http://schemas.openxmlformats.org/wordprocessingml/2006/main" w:rsidRPr="008779A7">
        <w:rPr>
          <w:b/>
          <w:bCs/>
          <w:sz w:val="36"/>
          <w:szCs w:val="36"/>
        </w:rPr>
        <w:t xml:space="preserve">1 राजा 8</w:t>
      </w:r>
    </w:p>
    <w:p w14:paraId="01FAF215" w14:textId="77777777" w:rsidR="008779A7" w:rsidRPr="008779A7" w:rsidRDefault="008779A7" w:rsidP="008779A7">
      <w:pPr xmlns:w="http://schemas.openxmlformats.org/wordprocessingml/2006/main">
        <w:jc w:val="center"/>
        <w:rPr>
          <w:rFonts w:ascii="AA Times New Roman" w:hAnsi="AA Times New Roman" w:cs="AA Times New Roman"/>
          <w:sz w:val="26"/>
          <w:szCs w:val="26"/>
        </w:rPr>
      </w:pPr>
      <w:r xmlns:w="http://schemas.openxmlformats.org/wordprocessingml/2006/main" w:rsidRPr="008779A7">
        <w:rPr>
          <w:rFonts w:ascii="AA Times New Roman" w:hAnsi="AA Times New Roman" w:cs="AA Times New Roman"/>
          <w:sz w:val="26"/>
          <w:szCs w:val="26"/>
        </w:rPr>
        <w:t xml:space="preserve">© 2024 जॉन ओसवाल्ट और टेड हिल्डेब्रांट</w:t>
      </w:r>
    </w:p>
    <w:p w14:paraId="754F3D9F" w14:textId="77777777" w:rsidR="008779A7" w:rsidRPr="008779A7" w:rsidRDefault="008779A7" w:rsidP="008779A7">
      <w:pPr>
        <w:rPr>
          <w:b/>
          <w:bCs/>
          <w:sz w:val="26"/>
          <w:szCs w:val="26"/>
        </w:rPr>
      </w:pPr>
    </w:p>
    <w:p w14:paraId="4C66CECF" w14:textId="0B6897C0"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पिछले हफ़्ते हम पूरी तरह से समाप्त नहीं कर पाए। एक अंतिम विचार है जो मैं हमें याद दिलाना चाहता हूँ: तम्बू के बारे में यह सब क्या है? निर्गमन में 16 अध्याय हैं। राजाओं में ये चार या पाँच अध्याय हैं।</w:t>
      </w:r>
    </w:p>
    <w:p w14:paraId="1F18BF3B" w14:textId="77777777" w:rsidR="007A415F" w:rsidRPr="008779A7" w:rsidRDefault="007A415F">
      <w:pPr>
        <w:rPr>
          <w:sz w:val="26"/>
          <w:szCs w:val="26"/>
        </w:rPr>
      </w:pPr>
    </w:p>
    <w:p w14:paraId="136D00B8" w14:textId="3E7DEF3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आपको यहेजकेल में लगभग पाँच अध्याय मिले हैं। मंदिर के बारे में यह सब क्या है? और जैसा कि हम पिछली बार सुझा रहे थे, यह मंदिर में आने की परमेश्वर की इच्छा के बारे में है। और मुझे ऐसा कोई स्थान नहीं पता जहाँ परमेश्वर के अंतिम लक्ष्य को इफिसियों के अध्याय दो और तीन से अधिक स्पष्ट रूप से बताया गया हो।</w:t>
      </w:r>
    </w:p>
    <w:p w14:paraId="57C154DB" w14:textId="77777777" w:rsidR="007A415F" w:rsidRPr="008779A7" w:rsidRDefault="007A415F">
      <w:pPr>
        <w:rPr>
          <w:sz w:val="26"/>
          <w:szCs w:val="26"/>
        </w:rPr>
      </w:pPr>
    </w:p>
    <w:p w14:paraId="2EE13060" w14:textId="1193A986"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इसलिए अब तुम अन्यजाति लोग अजनबी और विदेशी नहीं रहे। तुम परमेश्वर के सभी पवित्र लोगों के साथ नागरिक हो। तुम सब परमेश्वर के परिवार के सदस्य हो।</w:t>
      </w:r>
    </w:p>
    <w:p w14:paraId="10098C0C" w14:textId="77777777" w:rsidR="007A415F" w:rsidRPr="008779A7" w:rsidRDefault="007A415F">
      <w:pPr>
        <w:rPr>
          <w:sz w:val="26"/>
          <w:szCs w:val="26"/>
        </w:rPr>
      </w:pPr>
    </w:p>
    <w:p w14:paraId="594E728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हम उसका घर हैं। यह सब हमारे बारे में है। यह सब परमेश्वर की इच्छा के बारे में है कि वह प्रेरितों और भविष्यद्वक्ताओं की नींव पर बने मानव हृदय में घर आए।</w:t>
      </w:r>
    </w:p>
    <w:p w14:paraId="318CEB3B" w14:textId="77777777" w:rsidR="007A415F" w:rsidRPr="008779A7" w:rsidRDefault="007A415F">
      <w:pPr>
        <w:rPr>
          <w:sz w:val="26"/>
          <w:szCs w:val="26"/>
        </w:rPr>
      </w:pPr>
    </w:p>
    <w:p w14:paraId="0628FAC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और आधारशिला स्वयं मसीह यीशु है। हम प्रभु के लिए पवित्र मंदिर बनने के लिए सावधानी से एक साथ जुड़े हुए हैं। उसके माध्यम से, आप गैर-यहूदी भी इस निवास का हिस्सा बन रहे हैं, यह निवास जहाँ परमेश्वर अपनी आत्मा के द्वारा रहता है।</w:t>
      </w:r>
    </w:p>
    <w:p w14:paraId="6D292437" w14:textId="77777777" w:rsidR="007A415F" w:rsidRPr="008779A7" w:rsidRDefault="007A415F">
      <w:pPr>
        <w:rPr>
          <w:sz w:val="26"/>
          <w:szCs w:val="26"/>
        </w:rPr>
      </w:pPr>
    </w:p>
    <w:p w14:paraId="5E5F4B37" w14:textId="4C9B237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यह अध्याय दो का अंत है। फिर, अध्याय तीन शुरू होता है। जब मैं इस बारे में सोचता हूँ, मैं, पौलुस, आप अन्यजातियों के लाभ के लिए मसीह यीशु का कैदी हूँ, और फिर 13 आयतों के लिए वह हमें एक कोष्ठक देता है, अन्यजातियों के लिए उसकी सेवकाई और यह उसके लिए कितना रोमांचक है।</w:t>
      </w:r>
    </w:p>
    <w:p w14:paraId="08D552ED" w14:textId="77777777" w:rsidR="007A415F" w:rsidRPr="008779A7" w:rsidRDefault="007A415F">
      <w:pPr>
        <w:rPr>
          <w:sz w:val="26"/>
          <w:szCs w:val="26"/>
        </w:rPr>
      </w:pPr>
    </w:p>
    <w:p w14:paraId="7ADB0EAF" w14:textId="50497D4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फिर वह अंत में श्लोक 14 में वापस आता है, मैं अपने घुटनों पर गिरता हूँ और पिता से प्रार्थना करता हूँ। तो, यह पॉल के पत्रों में सबसे दिलचस्प कोष्ठकों में से एक है, लेकिन यह अध्याय तीन के श्लोक एक और श्लोक 14 के बीच है। जब मैं इन सब के बारे में सोचता हूँ, जब मैं इस तथ्य के बारे में सोचता हूँ कि हमें परमेश्वर का घर बनना है, तो मैं अपने घुटनों पर गिरता हूँ और प्रार्थना करता हूँ।</w:t>
      </w:r>
    </w:p>
    <w:p w14:paraId="40CF3F71" w14:textId="77777777" w:rsidR="007A415F" w:rsidRPr="008779A7" w:rsidRDefault="007A415F">
      <w:pPr>
        <w:rPr>
          <w:sz w:val="26"/>
          <w:szCs w:val="26"/>
        </w:rPr>
      </w:pPr>
    </w:p>
    <w:p w14:paraId="69C1B33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मेरी गिनती के अनुसार, लगभग चार बार ऐसा हुआ है जब पॉल ने कहा, मैं अपने घुटनों पर गिरता हूँ और पिता से प्रार्थना करता हूँ, जो स्वर्ग और पृथ्वी पर सब कुछ का निर्माता है। और मैं प्रार्थना करता हूँ कि अपने शानदार, असीमित संसाधनों से, वह आपको अपनी आत्मा के माध्यम से आंतरिक शक्ति से सशक्त करे। फिर जब आप उस पर भरोसा करेंगे तो मसीह आपके दिलों में अपना घर बना लेगा।</w:t>
      </w:r>
    </w:p>
    <w:p w14:paraId="4705CED3" w14:textId="77777777" w:rsidR="007A415F" w:rsidRPr="008779A7" w:rsidRDefault="007A415F">
      <w:pPr>
        <w:rPr>
          <w:sz w:val="26"/>
          <w:szCs w:val="26"/>
        </w:rPr>
      </w:pPr>
    </w:p>
    <w:p w14:paraId="44DC602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पॉल किस लिए प्रार्थना कर रहा है? मैं शक्ति के लिए प्रार्थना कर रहा हूँ ताकि आप इस विचार को समझ सकें कि आप मसीह का घर हैं। आपकी जड़ें नीचे जाएँगी। मुझे लगता है कि अगर मैं इसे लिख रहा होता, तो मैं कहता कि आपका तहखाना भगवान के प्यार में डूब जाएगा और आपको मजबूत बनाए रखेगा।</w:t>
      </w:r>
    </w:p>
    <w:p w14:paraId="55626AEC" w14:textId="77777777" w:rsidR="007A415F" w:rsidRPr="008779A7" w:rsidRDefault="007A415F">
      <w:pPr>
        <w:rPr>
          <w:sz w:val="26"/>
          <w:szCs w:val="26"/>
        </w:rPr>
      </w:pPr>
    </w:p>
    <w:p w14:paraId="3BACD200" w14:textId="1AF07033"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और आपको यह समझने की शक्ति मिले, जैसा कि परमेश्वर के सभी लोगों को चाहिए, कि वह हमें अपने घर के आयाम कितने विस्तृत दे रहा है, </w:t>
      </w: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उसका प्रेम कितना चौड़ा, कितना लंबा, कितना ऊँचा और कितना गहरा है। हमें उस घर में आमंत्रित किया गया है। आप मसीह के प्रेम का अनुभव करें, हालाँकि यह पूरी तरह से समझने के लिए बहुत बड़ा है।</w:t>
      </w:r>
    </w:p>
    <w:p w14:paraId="700123E9" w14:textId="77777777" w:rsidR="007A415F" w:rsidRPr="008779A7" w:rsidRDefault="007A415F">
      <w:pPr>
        <w:rPr>
          <w:sz w:val="26"/>
          <w:szCs w:val="26"/>
        </w:rPr>
      </w:pPr>
    </w:p>
    <w:p w14:paraId="76CBA0A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तब तुम सिद्ध बनाए जाओगे। तुम पूर्णता तक लाए जाओगे। तुम वह बन जाओगे जिसके लिए तुम बने थे, जीवन और शक्ति की परिपूर्णता के साथ जो परमेश्वर से आती है।</w:t>
      </w:r>
    </w:p>
    <w:p w14:paraId="7CDED5A5" w14:textId="77777777" w:rsidR="007A415F" w:rsidRPr="008779A7" w:rsidRDefault="007A415F">
      <w:pPr>
        <w:rPr>
          <w:sz w:val="26"/>
          <w:szCs w:val="26"/>
        </w:rPr>
      </w:pPr>
    </w:p>
    <w:p w14:paraId="0BB716F4" w14:textId="5EBA29F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अब, सारी महिमा परमेश्वर को है, जो हमारे अन्दर काम करने वाली अपनी महान शक्ति के द्वारा, हमारी माँगों या सोच से कहीं अधिक करने में सक्षम है, अर्थात्, हमारे अन्दर रहने के लिए, हमारे अन्दर रहने के लिए। वह परमेश्वर जो सबसे दूर की आकाशगंगा से परे है, घर आना चाहता है और यहाँ निवास करना चाहता है, ताकि हमारी माँगों या सोच से कहीं अधिक कर सके। कलीसिया में और मसीह यीशु में सभी पीढ़ियों के माध्यम से सदा सर्वदा उसकी महिमा हो।</w:t>
      </w:r>
    </w:p>
    <w:p w14:paraId="09F8336F" w14:textId="77777777" w:rsidR="007A415F" w:rsidRPr="008779A7" w:rsidRDefault="007A415F">
      <w:pPr>
        <w:rPr>
          <w:sz w:val="26"/>
          <w:szCs w:val="26"/>
        </w:rPr>
      </w:pPr>
    </w:p>
    <w:p w14:paraId="11D9E3E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हाँ, यह सब इसी बारे में है। तम्बू, मंदिर, नया मंदिर। यह भगवान की इच्छा के बारे में है कि वे यहाँ आकर निवास करें।</w:t>
      </w:r>
    </w:p>
    <w:p w14:paraId="6F0989DB" w14:textId="77777777" w:rsidR="007A415F" w:rsidRPr="008779A7" w:rsidRDefault="007A415F">
      <w:pPr>
        <w:rPr>
          <w:sz w:val="26"/>
          <w:szCs w:val="26"/>
        </w:rPr>
      </w:pPr>
    </w:p>
    <w:p w14:paraId="5BFA8E7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ईसाई धर्म नैतिकता का एक समूह नहीं है। ओह, यह नैतिकता का एक समूह है, लेकिन यह सिर्फ़ नैतिकता का एक समूह नहीं है। ईसाई धर्म सिर्फ़ एक धार्मिक निर्माण नहीं है।</w:t>
      </w:r>
    </w:p>
    <w:p w14:paraId="363776DE" w14:textId="77777777" w:rsidR="007A415F" w:rsidRPr="008779A7" w:rsidRDefault="007A415F">
      <w:pPr>
        <w:rPr>
          <w:sz w:val="26"/>
          <w:szCs w:val="26"/>
        </w:rPr>
      </w:pPr>
    </w:p>
    <w:p w14:paraId="08D7F91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हाँ, यह एक धार्मिक निर्माण है, लेकिन यह सिर्फ़ धार्मिक निर्माण नहीं है। ईसाई धर्म एक विश्वदृष्टि नहीं है। ओह, हाँ, यह एक विश्वदृष्टि है, लेकिन यह सिर्फ़ एक विश्वदृष्टि नहीं है।</w:t>
      </w:r>
    </w:p>
    <w:p w14:paraId="607CBEE6" w14:textId="77777777" w:rsidR="007A415F" w:rsidRPr="008779A7" w:rsidRDefault="007A415F">
      <w:pPr>
        <w:rPr>
          <w:sz w:val="26"/>
          <w:szCs w:val="26"/>
        </w:rPr>
      </w:pPr>
    </w:p>
    <w:p w14:paraId="2CB476F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ईसाई धर्म, जब तक कि यह ईश्वर के साथ जीवंत संबंध न हो, कुछ भी नहीं है। इसके साथ, हाँ, नैतिक आदर्श, धार्मिक निर्माण, विश्वदृष्टि, सभी महत्वपूर्ण हैं, लेकिन यह सब आपके अंदर मसीह की वास्तविकता, महिमा की आशा के आगे फीका पड़ जाता है। ठीक है, यह मुफ़्त है।</w:t>
      </w:r>
    </w:p>
    <w:p w14:paraId="2243B8EB" w14:textId="77777777" w:rsidR="007A415F" w:rsidRPr="008779A7" w:rsidRDefault="007A415F">
      <w:pPr>
        <w:rPr>
          <w:sz w:val="26"/>
          <w:szCs w:val="26"/>
        </w:rPr>
      </w:pPr>
    </w:p>
    <w:p w14:paraId="1B19E02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मंदिर का समर्पण। जैसा कि मैंने परिचय में कहा, यदि अध्याय 3, जहाँ सुलैमान ने परमेश्वर के लोगों पर बुद्धिमानी से शासन करने की क्षमता माँगी, यदि वह उसका पहला चमकीला समय था, तो अध्याय 8 उसका दूसरा चमकीला समय है। हम यहाँ सुलैमान को उसके सर्वश्रेष्ठ रूप में देखते हैं।</w:t>
      </w:r>
    </w:p>
    <w:p w14:paraId="4AB8BDF0" w14:textId="77777777" w:rsidR="007A415F" w:rsidRPr="008779A7" w:rsidRDefault="007A415F">
      <w:pPr>
        <w:rPr>
          <w:sz w:val="26"/>
          <w:szCs w:val="26"/>
        </w:rPr>
      </w:pPr>
    </w:p>
    <w:p w14:paraId="2C5B7981" w14:textId="25259AE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हम देखते हैं कि वह समझता है कि परमेश्वर कौन है और परमेश्वर क्या हासिल करना चाहता है। हम उसे, जैसा कि डैनी ने शुरू में बताया, अपने वादों के प्रति वफ़ादार देखते हैं। हम देखते हैं कि सुलैमान वास्तव में समझता है कि यह जगह किस बारे में है, और हम कुछ ही मिनटों में इस पर चर्चा करेंगे।</w:t>
      </w:r>
    </w:p>
    <w:p w14:paraId="4C51111F" w14:textId="77777777" w:rsidR="007A415F" w:rsidRPr="008779A7" w:rsidRDefault="007A415F">
      <w:pPr>
        <w:rPr>
          <w:sz w:val="26"/>
          <w:szCs w:val="26"/>
        </w:rPr>
      </w:pPr>
    </w:p>
    <w:p w14:paraId="5D0AA222" w14:textId="0CB16FE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लेकिन यह सुलैमान के अंत को और भी दुखद बनाता है क्योंकि हम देखते हैं कि वह समझता है, वह जानता है, वह सब कुछ संभाल सकता है, और फिर भी वह इसे दिन-प्रतिदिन लागू नहीं कर रहा है। और यही वह जगह है जहाँ यह अंश मेरे लिए बहुत गहराई से बोलता है। आप जानने के लिए सभी चीजें जान सकते हैं, लेकिन अगर आप इसे अपने जीवन में दिन-प्रतिदिन लागू नहीं कर रहे हैं, तो इसका कोई मतलब नहीं है।</w:t>
      </w:r>
    </w:p>
    <w:p w14:paraId="7BFAE450" w14:textId="77777777" w:rsidR="007A415F" w:rsidRPr="008779A7" w:rsidRDefault="007A415F">
      <w:pPr>
        <w:rPr>
          <w:sz w:val="26"/>
          <w:szCs w:val="26"/>
        </w:rPr>
      </w:pPr>
    </w:p>
    <w:p w14:paraId="6315DBD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अब, यह उल्लेख किया गया है कि यह सातवें महीने के पर्व में था। यह बूथों का पर्व है। अब, एक बच्चे के रूप में, मुझे बहुत चिंता थी कि बाइबिल में बूथों का पर्व था, लेकिन यह शराब नहीं है, यह बूथ हैं।</w:t>
      </w:r>
    </w:p>
    <w:p w14:paraId="589F3D24" w14:textId="77777777" w:rsidR="007A415F" w:rsidRPr="008779A7" w:rsidRDefault="007A415F">
      <w:pPr>
        <w:rPr>
          <w:sz w:val="26"/>
          <w:szCs w:val="26"/>
        </w:rPr>
      </w:pPr>
    </w:p>
    <w:p w14:paraId="6FF961D8" w14:textId="7623653B" w:rsidR="007A415F" w:rsidRPr="008779A7" w:rsidRDefault="00702D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झोपड़ियों का पर्व, तंबुओं का पर्व कहा जाता है। यह फसल का त्योहार है। इस्राएल में तीन बड़े पर्व थे, अप्रैल में फसह का पर्व। कमोबेश, उनके महीने चंद्र महीने हैं, इसलिए वे कैलेंडर के अनुसार चलते हैं।</w:t>
      </w:r>
    </w:p>
    <w:p w14:paraId="4D2B9E85" w14:textId="77777777" w:rsidR="007A415F" w:rsidRPr="008779A7" w:rsidRDefault="007A415F">
      <w:pPr>
        <w:rPr>
          <w:sz w:val="26"/>
          <w:szCs w:val="26"/>
        </w:rPr>
      </w:pPr>
    </w:p>
    <w:p w14:paraId="1D6D225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साल </w:t>
      </w:r>
      <w:proofErr xmlns:w="http://schemas.openxmlformats.org/wordprocessingml/2006/main" w:type="spellEnd"/>
      <w:r xmlns:w="http://schemas.openxmlformats.org/wordprocessingml/2006/main" w:rsidRPr="008779A7">
        <w:rPr>
          <w:rFonts w:ascii="Calibri" w:eastAsia="Calibri" w:hAnsi="Calibri" w:cs="Calibri"/>
          <w:sz w:val="26"/>
          <w:szCs w:val="26"/>
        </w:rPr>
        <w:t xml:space="preserve">का पर्व भी है। </w:t>
      </w:r>
      <w:proofErr xmlns:w="http://schemas.openxmlformats.org/wordprocessingml/2006/main" w:type="spellStart"/>
      <w:r xmlns:w="http://schemas.openxmlformats.org/wordprocessingml/2006/main" w:rsidRPr="008779A7">
        <w:rPr>
          <w:rFonts w:ascii="Calibri" w:eastAsia="Calibri" w:hAnsi="Calibri" w:cs="Calibri"/>
          <w:sz w:val="26"/>
          <w:szCs w:val="26"/>
        </w:rPr>
        <w:t xml:space="preserve">फिर, 50 दिन बाद, जून की शुरुआत में, पहले फलों का पर्व या पिन्तेकुस्त आता है, जो पाँच सप्ताह का होता है।</w:t>
      </w:r>
    </w:p>
    <w:p w14:paraId="7ECA5AA2" w14:textId="77777777" w:rsidR="007A415F" w:rsidRPr="008779A7" w:rsidRDefault="007A415F">
      <w:pPr>
        <w:rPr>
          <w:sz w:val="26"/>
          <w:szCs w:val="26"/>
        </w:rPr>
      </w:pPr>
    </w:p>
    <w:p w14:paraId="3403F78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सबसे पहले, सबसे पहले। और वह यह है कि यह जौ की फ़सल है, यह गेहूँ की फ़सल है। और फिर, सितंबर, अक्टूबर में, तंबूओं का पर्व।</w:t>
      </w:r>
    </w:p>
    <w:p w14:paraId="173CE26C" w14:textId="77777777" w:rsidR="007A415F" w:rsidRPr="008779A7" w:rsidRDefault="007A415F">
      <w:pPr>
        <w:rPr>
          <w:sz w:val="26"/>
          <w:szCs w:val="26"/>
        </w:rPr>
      </w:pPr>
    </w:p>
    <w:p w14:paraId="15C708E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अब, कृषि योग्य भूमि पर रहना बहुत कीमती था। इसलिए, आपका गाँव कृषि योग्य भूमि के किनारे पर था, खेती योग्य भूमि के किनारे पर, और आपको अपने खेतों तक पैदल जाना पड़ता था, जो छोटे-छोटे हिस्से थे। अगर आप में से कोई जापान गया है, तो आप जानते हैं, सालों-साल विरासत और हर चीज़ के बाद, अगर आपकी विरासत एक चौथाई एकड़ है, तो आप बहुत अच्छा कर रहे हैं।</w:t>
      </w:r>
    </w:p>
    <w:p w14:paraId="0FAE2EB6" w14:textId="77777777" w:rsidR="007A415F" w:rsidRPr="008779A7" w:rsidRDefault="007A415F">
      <w:pPr>
        <w:rPr>
          <w:sz w:val="26"/>
          <w:szCs w:val="26"/>
        </w:rPr>
      </w:pPr>
    </w:p>
    <w:p w14:paraId="2842C1F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और इसलिए, आपको अपने खेत में जाना होगा। खैर, जब फसल आती है, तो आपके पास गांव में आने-जाने का समय नहीं होता। आप अपने खेत में एक छोटी सी झोपड़ी बनाते हैं, एक झोपड़ी, और रात भर वहीं रहते हैं।</w:t>
      </w:r>
    </w:p>
    <w:p w14:paraId="24176C35" w14:textId="77777777" w:rsidR="007A415F" w:rsidRPr="008779A7" w:rsidRDefault="007A415F">
      <w:pPr>
        <w:rPr>
          <w:sz w:val="26"/>
          <w:szCs w:val="26"/>
        </w:rPr>
      </w:pPr>
    </w:p>
    <w:p w14:paraId="319EFA6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तो, यह इसी बारे में है, और यह रेगिस्तान में बिताए गए 40 वर्षों की याद दिलाता है। जैसा कि वे कहते हैं, यह फसल का त्यौहार है। अब फसल कट चुकी है, आखिरकार, अंगूर की फसल का अंत हो गया है, और आप फसल की कटाई पर खुशियाँ मना रहे हैं।</w:t>
      </w:r>
    </w:p>
    <w:p w14:paraId="3AFA2B3F" w14:textId="77777777" w:rsidR="007A415F" w:rsidRPr="008779A7" w:rsidRDefault="007A415F">
      <w:pPr>
        <w:rPr>
          <w:sz w:val="26"/>
          <w:szCs w:val="26"/>
        </w:rPr>
      </w:pPr>
    </w:p>
    <w:p w14:paraId="2A59EF3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आप शायद एक और साल तक जीवित रहेंगे। या अगर फसल खराब हुई है, तो आप सोच रहे होंगे। इस समय, बुतपरस्त लोग अंतिम संस्कार कर रहे हैं।</w:t>
      </w:r>
    </w:p>
    <w:p w14:paraId="573A2CCD" w14:textId="77777777" w:rsidR="007A415F" w:rsidRPr="008779A7" w:rsidRDefault="007A415F">
      <w:pPr>
        <w:rPr>
          <w:sz w:val="26"/>
          <w:szCs w:val="26"/>
        </w:rPr>
      </w:pPr>
    </w:p>
    <w:p w14:paraId="6DD593E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दरअसल, वे एक जागरण का आयोजन कर रहे हैं, शब्द के सर्वश्रेष्ठ आयरिश अर्थ में, एक शराबी नंगा नाच। यदि आप आयरिश हैं, तो मुझे खेद है। क्योंकि वनस्पति देवता की मृत्यु हो गई है, और यदि आप उसका अच्छा अंतिम संस्कार नहीं करते हैं, तो हो सकता है कि वह वसंत में वापस आने का फैसला न करे, और चीजें अच्छी नहीं होंगी।</w:t>
      </w:r>
    </w:p>
    <w:p w14:paraId="3598FB09" w14:textId="77777777" w:rsidR="007A415F" w:rsidRPr="008779A7" w:rsidRDefault="007A415F">
      <w:pPr>
        <w:rPr>
          <w:sz w:val="26"/>
          <w:szCs w:val="26"/>
        </w:rPr>
      </w:pPr>
    </w:p>
    <w:p w14:paraId="48E35F9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तो, ये लोग रो रहे हैं और हंस रहे हैं और मौज-मस्ती कर रहे हैं। इज़राइल क्या कर रहा है? खैर, नंबर एक, वे याद कर रहे हैं, हे भगवान, हमने क्या गड़बड़ की, और आप कितने अच्छे थे। हमारे जूते नहीं घिसे, हमारे कपड़े नहीं घिसे, हमारे पास हर दिन के लिए भोजन था।</w:t>
      </w:r>
    </w:p>
    <w:p w14:paraId="55D5E23D" w14:textId="77777777" w:rsidR="007A415F" w:rsidRPr="008779A7" w:rsidRDefault="007A415F">
      <w:pPr>
        <w:rPr>
          <w:sz w:val="26"/>
          <w:szCs w:val="26"/>
        </w:rPr>
      </w:pPr>
    </w:p>
    <w:p w14:paraId="0955309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अविश्वसनीय। और उन्हें कुछ और भी याद आ रहा है। उन्हें पिछले साल के अपने पाप याद आ रहे हैं।</w:t>
      </w:r>
    </w:p>
    <w:p w14:paraId="24355F41" w14:textId="77777777" w:rsidR="007A415F" w:rsidRPr="008779A7" w:rsidRDefault="007A415F">
      <w:pPr>
        <w:rPr>
          <w:sz w:val="26"/>
          <w:szCs w:val="26"/>
        </w:rPr>
      </w:pPr>
    </w:p>
    <w:p w14:paraId="2E941103" w14:textId="435B2923"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खास तौर पर, और यह हमारे लिए हमेशा मुश्किल होता है, अनजाने में किए गए पाप। अनजाने में किए गए पापों पर रोना? इस साल हमने आपको किस तरह से नाराज़ किया, भगवान।</w:t>
      </w:r>
    </w:p>
    <w:p w14:paraId="015D761D" w14:textId="77777777" w:rsidR="007A415F" w:rsidRPr="008779A7" w:rsidRDefault="007A415F">
      <w:pPr>
        <w:rPr>
          <w:sz w:val="26"/>
          <w:szCs w:val="26"/>
        </w:rPr>
      </w:pPr>
    </w:p>
    <w:p w14:paraId="7988D7B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हमने आपके दिल को किस तरह से तोड़ा है। नहीं, हम जानबूझकर किए गए पाप की बात नहीं कर रहे हैं। यह तो बड़े पैमाने पर किया गया पाप है।</w:t>
      </w:r>
    </w:p>
    <w:p w14:paraId="11C8E652" w14:textId="77777777" w:rsidR="007A415F" w:rsidRPr="008779A7" w:rsidRDefault="007A415F">
      <w:pPr>
        <w:rPr>
          <w:sz w:val="26"/>
          <w:szCs w:val="26"/>
        </w:rPr>
      </w:pPr>
    </w:p>
    <w:p w14:paraId="63389E7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और इसके लिए कोई घोषित बलिदान नहीं है। इसे मामले दर मामले से निपटना होगा। नहीं, यह यही है।</w:t>
      </w:r>
    </w:p>
    <w:p w14:paraId="0E236045" w14:textId="77777777" w:rsidR="007A415F" w:rsidRPr="008779A7" w:rsidRDefault="007A415F">
      <w:pPr>
        <w:rPr>
          <w:sz w:val="26"/>
          <w:szCs w:val="26"/>
        </w:rPr>
      </w:pPr>
    </w:p>
    <w:p w14:paraId="7E30FD4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इसलिए, बुतपरस्त रो रहे हैं, और इस्राएली भी, लेकिन दो बहुत अलग-अलग बातों पर। इन कारणों से, वे भी, जब वे यह सुनिश्चित करने की कोशिश कर रहे होते हैं कि अराजकता राक्षस एक बार फिर से पराजित हो जाए, तो वे नए साल का उत्सव मना रहे होते, और यह एक अच्छा साल होगा। इन कारणों से, जब लोग मुझसे कहते हैं, तो मैं परेशान नहीं होता, ठीक है, क्रिसमस, यह तो बुतपरस्त सैटर्नलिया पर है।</w:t>
      </w:r>
    </w:p>
    <w:p w14:paraId="387147D6" w14:textId="77777777" w:rsidR="007A415F" w:rsidRPr="008779A7" w:rsidRDefault="007A415F">
      <w:pPr>
        <w:rPr>
          <w:sz w:val="26"/>
          <w:szCs w:val="26"/>
        </w:rPr>
      </w:pPr>
    </w:p>
    <w:p w14:paraId="6CDDBBA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हम्म-हम्म, यह सच है। ठीक वैसे ही जैसे भगवान ने हिब्रू लोगों से कहा था कि वे अपने त्यौहार उसी दिन मनाएँ जिस दिन मूर्तिपूजक लोग मना रहे हों, ठीक आपके सामने। तो, यह सच है।</w:t>
      </w:r>
    </w:p>
    <w:p w14:paraId="1175BB03" w14:textId="77777777" w:rsidR="007A415F" w:rsidRPr="008779A7" w:rsidRDefault="007A415F">
      <w:pPr>
        <w:rPr>
          <w:sz w:val="26"/>
          <w:szCs w:val="26"/>
        </w:rPr>
      </w:pPr>
    </w:p>
    <w:p w14:paraId="6C94099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यह वह पर्व है, और मुझे नहीं लगता कि यह संयोगवश है। यह वह समय है जब मंदिर को समर्पित किया जा रहा है, इन दिनों में आप अपने पाप और ईश्वर की अच्छाई को याद कर रहे हैं, और इस तथ्य को याद कर रहे हैं कि वह अपने वादों को पूरा करता है। कुछ अन्य चीजें भी हैं, मैं परिचय में उन पर चर्चा नहीं करूंगा।</w:t>
      </w:r>
    </w:p>
    <w:p w14:paraId="0640420B" w14:textId="77777777" w:rsidR="007A415F" w:rsidRPr="008779A7" w:rsidRDefault="007A415F">
      <w:pPr>
        <w:rPr>
          <w:sz w:val="26"/>
          <w:szCs w:val="26"/>
        </w:rPr>
      </w:pPr>
    </w:p>
    <w:p w14:paraId="6A325A5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मेरे लिए ये रोचक जानकारियाँ हैं, लेकिन बस इतना ही। तो, यह परिचय है। सवाल? मुझे लगा कि नया साल रोश हशनाह है।</w:t>
      </w:r>
    </w:p>
    <w:p w14:paraId="28C18EBC" w14:textId="77777777" w:rsidR="007A415F" w:rsidRPr="008779A7" w:rsidRDefault="007A415F">
      <w:pPr>
        <w:rPr>
          <w:sz w:val="26"/>
          <w:szCs w:val="26"/>
        </w:rPr>
      </w:pPr>
    </w:p>
    <w:p w14:paraId="248D79D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मुझे डर था कि आप यह पूछेंगे। बाइबल में दो नए साल हैं। एक फसल के अंत में नया साल होता है, और दूसरा फसल की शुरुआत में नया साल होता है, और इस बात को लेकर झगड़े होते हैं कि किसने कब कौन सा साल मनाया।</w:t>
      </w:r>
    </w:p>
    <w:p w14:paraId="6287379E" w14:textId="77777777" w:rsidR="007A415F" w:rsidRPr="008779A7" w:rsidRDefault="007A415F">
      <w:pPr>
        <w:rPr>
          <w:sz w:val="26"/>
          <w:szCs w:val="26"/>
        </w:rPr>
      </w:pPr>
    </w:p>
    <w:p w14:paraId="786D896D" w14:textId="4787258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तो, हाँ, अब आज, साल का सबसे बड़ा त्यौहार रोश हशनाह इस समय है। मुझे ब्रैंडिस यूनिवर्सिटी में स्कूल जाना पसंद था क्योंकि सेमेस्टर शुरू होने के एक हफ़्ते बाद, हमारे पास रोश हशनाह और बूथ और प्रायश्चित दिवस के लिए 10 दिन की छुट्टियाँ होती थीं। तो, हाँ, दो नए साल के त्यौहार हैं।</w:t>
      </w:r>
    </w:p>
    <w:p w14:paraId="1D3E236B" w14:textId="77777777" w:rsidR="007A415F" w:rsidRPr="008779A7" w:rsidRDefault="007A415F">
      <w:pPr>
        <w:rPr>
          <w:sz w:val="26"/>
          <w:szCs w:val="26"/>
        </w:rPr>
      </w:pPr>
    </w:p>
    <w:p w14:paraId="73E18D6B" w14:textId="5F053C6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ठीक है। क्या आप वहाँ कुछ और बात करना चाहते हैं? ठीक है। अध्याय 8 की शुरुआत में, नौ श्लोक वाचा के बक्से को लाने के लिए दिए गए हैं।</w:t>
      </w:r>
    </w:p>
    <w:p w14:paraId="2EFB4200" w14:textId="77777777" w:rsidR="007A415F" w:rsidRPr="008779A7" w:rsidRDefault="007A415F">
      <w:pPr>
        <w:rPr>
          <w:sz w:val="26"/>
          <w:szCs w:val="26"/>
        </w:rPr>
      </w:pPr>
    </w:p>
    <w:p w14:paraId="781FC4DA" w14:textId="3B07755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जैसा कि हमने पिछले सप्ताह कहा था, सन्दूक सिर्फ़ किंग जेम्स का शब्द है जिसका मतलब है बक्सा। नूह एक बक्से में समुद्र में गया था। वाचा के बक्से को मंदिर में लाने के लिए नौ श्लोक।</w:t>
      </w:r>
    </w:p>
    <w:p w14:paraId="75CFCAA4" w14:textId="77777777" w:rsidR="007A415F" w:rsidRPr="008779A7" w:rsidRDefault="007A415F">
      <w:pPr>
        <w:rPr>
          <w:sz w:val="26"/>
          <w:szCs w:val="26"/>
        </w:rPr>
      </w:pPr>
    </w:p>
    <w:p w14:paraId="3F9DE1B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आपको क्या लगता है कि इसे इतनी जगह क्यों दी गई है? ठीक है। यह वही जगह है जहाँ परमेश्वर ने मूसा से कहा था कि वह उनसे मिलेगा। हाँ।</w:t>
      </w:r>
    </w:p>
    <w:p w14:paraId="26E86E10" w14:textId="77777777" w:rsidR="007A415F" w:rsidRPr="008779A7" w:rsidRDefault="007A415F">
      <w:pPr>
        <w:rPr>
          <w:sz w:val="26"/>
          <w:szCs w:val="26"/>
        </w:rPr>
      </w:pPr>
    </w:p>
    <w:p w14:paraId="3DD3341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वास्तविक अर्थ में, मंदिर का मतलब यही है, भगवान से मिलने की जगह। वाचा के बक्से का और क्या महत्व है? सिर्फ़ वह जगह नहीं जहाँ भगवान उनसे मिलते हैं, बल्कि और क्या? इसमें वाचा रखी जाती है। और यह क्यों महत्वपूर्ण है? हिब्रू लोगों के लिए वाचा का क्या महत्व है? यह उनके अस्तित्व के लिए केंद्रीय है।</w:t>
      </w:r>
    </w:p>
    <w:p w14:paraId="6A81BC0E" w14:textId="77777777" w:rsidR="007A415F" w:rsidRPr="008779A7" w:rsidRDefault="007A415F">
      <w:pPr>
        <w:rPr>
          <w:sz w:val="26"/>
          <w:szCs w:val="26"/>
        </w:rPr>
      </w:pPr>
    </w:p>
    <w:p w14:paraId="0E18484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यह हमें वह बनाता है जो हम हैं। अपने दिलों को खाओ, गैरयहूदियों। हमारे पास परमेश्वर के साथ यह व्यवस्था है जो हमें परिभाषित करती है।</w:t>
      </w:r>
    </w:p>
    <w:p w14:paraId="549A2B9A" w14:textId="77777777" w:rsidR="007A415F" w:rsidRPr="008779A7" w:rsidRDefault="007A415F">
      <w:pPr>
        <w:rPr>
          <w:sz w:val="26"/>
          <w:szCs w:val="26"/>
        </w:rPr>
      </w:pPr>
    </w:p>
    <w:p w14:paraId="3987A24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और फिर, हमने पिछले सप्ताह इसके बारे में थोड़ी बात की, लेकिन यह सोचना कि आप वाचा में, परम पवित्र स्थान में एक मूर्ति रख सकते हैं। आप जादू के माध्यम से परमेश्वर को नियंत्रित कर सकते हैं, या आप याद रख सकते हैं कि वह किस तरह का एक वफादार परमेश्वर है और </w:t>
      </w:r>
      <w:proofErr xmlns:w="http://schemas.openxmlformats.org/wordprocessingml/2006/main" w:type="gramStart"/>
      <w:r xmlns:w="http://schemas.openxmlformats.org/wordprocessingml/2006/main" w:rsidRPr="008779A7">
        <w:rPr>
          <w:rFonts w:ascii="Calibri" w:eastAsia="Calibri" w:hAnsi="Calibri" w:cs="Calibri"/>
          <w:sz w:val="26"/>
          <w:szCs w:val="26"/>
        </w:rPr>
        <w:t xml:space="preserve">सर्वोच्च </w:t>
      </w:r>
      <w:proofErr xmlns:w="http://schemas.openxmlformats.org/wordprocessingml/2006/main" w:type="gramEnd"/>
      <w:r xmlns:w="http://schemas.openxmlformats.org/wordprocessingml/2006/main" w:rsidRPr="008779A7">
        <w:rPr>
          <w:rFonts w:ascii="Calibri" w:eastAsia="Calibri" w:hAnsi="Calibri" w:cs="Calibri"/>
          <w:sz w:val="26"/>
          <w:szCs w:val="26"/>
        </w:rPr>
        <w:t xml:space="preserve">परमेश्वर के साथ वाचा के रिश्ते में रहने का क्या मतलब है। अपना चुनाव करें।</w:t>
      </w:r>
    </w:p>
    <w:p w14:paraId="2369C794" w14:textId="77777777" w:rsidR="007A415F" w:rsidRPr="008779A7" w:rsidRDefault="007A415F">
      <w:pPr>
        <w:rPr>
          <w:sz w:val="26"/>
          <w:szCs w:val="26"/>
        </w:rPr>
      </w:pPr>
    </w:p>
    <w:p w14:paraId="2C1A325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अपनी पसंद चुनें। तो हाँ, मुझे लगता है कि यह बिल्कुल महत्वपूर्ण है कि इतनी बड़ी संख्या में आयतें इस पर दी जाएँगी क्योंकि यह इस पूरी बात का मूल है। और वैसे, बाइबल अध्ययन में, यह नियमों में से एक है, अनुपात का नियम।</w:t>
      </w:r>
    </w:p>
    <w:p w14:paraId="0408EDB9" w14:textId="77777777" w:rsidR="007A415F" w:rsidRPr="008779A7" w:rsidRDefault="007A415F">
      <w:pPr>
        <w:rPr>
          <w:sz w:val="26"/>
          <w:szCs w:val="26"/>
        </w:rPr>
      </w:pPr>
    </w:p>
    <w:p w14:paraId="659490B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लेखक किसी खास विचार या चर्चा को कितनी जगह देता है? आम तौर पर, इसका मतलब है कि यह महत्वपूर्ण है। और फिर सवाल यह है कि यह महत्वपूर्ण क्यों है? लेखक को क्यों लगता है कि यह एक महत्वपूर्ण बात है? ठीक है। अध्याय 8 के श्लोक 10 और 11 में, हमारे पास एक दिलचस्प घटना घटित होती है।</w:t>
      </w:r>
    </w:p>
    <w:p w14:paraId="0F7FE93D" w14:textId="77777777" w:rsidR="007A415F" w:rsidRPr="008779A7" w:rsidRDefault="007A415F">
      <w:pPr>
        <w:rPr>
          <w:sz w:val="26"/>
          <w:szCs w:val="26"/>
        </w:rPr>
      </w:pPr>
    </w:p>
    <w:p w14:paraId="3923843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जब याजक पवित्र स्थान से हट गए, तो बादल ने प्रभु के मंदिर को भर दिया, और याजक बादल के कारण अपनी सेवा नहीं कर सके, क्योंकि प्रभु की महिमा ने उनके मंदिर को भर दिया था। यह किस तरह का बादल है? वे वहाँ नहीं जा सकते क्योंकि वहाँ एक बादल है। मुझे कोहरे में चलने में कभी कोई परेशानी नहीं हुई।</w:t>
      </w:r>
    </w:p>
    <w:p w14:paraId="22939DD4" w14:textId="77777777" w:rsidR="007A415F" w:rsidRPr="008779A7" w:rsidRDefault="007A415F">
      <w:pPr>
        <w:rPr>
          <w:sz w:val="26"/>
          <w:szCs w:val="26"/>
        </w:rPr>
      </w:pPr>
    </w:p>
    <w:p w14:paraId="141A86D0" w14:textId="042F0486"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निर्गमन, निर्गमन अध्याय 40, तम्बू सामग्री के अंत, श्लोक 34 और 35 पर वापस जाएँ। तब, बादल ने मिलापवाले तम्बू को ढक लिया, और यहोवा की महिमा ने तम्बू को भर दिया। मूसा मिलापवाले तम्बू में प्रवेश नहीं कर सका क्योंकि बादल उस पर ठहर गया था, और यहोवा की महिमा ने तम्बू को भर दिया।</w:t>
      </w:r>
    </w:p>
    <w:p w14:paraId="58B2A743" w14:textId="77777777" w:rsidR="007A415F" w:rsidRPr="008779A7" w:rsidRDefault="007A415F">
      <w:pPr>
        <w:rPr>
          <w:sz w:val="26"/>
          <w:szCs w:val="26"/>
        </w:rPr>
      </w:pPr>
    </w:p>
    <w:p w14:paraId="58C79D0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अब, क्या आप देखते हैं, बादल के पर्याय के रूप में किस शब्द का इस्तेमाल किया जा रहा है? महिमा, महिमा। और यहाँ जो कहा जा रहा है, वह यह है कि यह सिर्फ़ कोहरा नहीं है। हिब्रू में महिमा का मतलब है ठोसपन, या वज़न, या महत्व।</w:t>
      </w:r>
    </w:p>
    <w:p w14:paraId="7CE07174" w14:textId="77777777" w:rsidR="007A415F" w:rsidRPr="008779A7" w:rsidRDefault="007A415F">
      <w:pPr>
        <w:rPr>
          <w:sz w:val="26"/>
          <w:szCs w:val="26"/>
        </w:rPr>
      </w:pPr>
    </w:p>
    <w:p w14:paraId="496D73C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आपमें से कुछ लोग जिन्हें मेरे साथ बहुत सी कक्षाओं में पढ़ने का दुर्भाग्य मिला है, उन्हें यह याद होगा। हिब्रू में, किसी शब्द का मूल अर्थ तीन व्यंजनों में निहित होता है। उन तीन व्यंजनों का अर्थ है भारी।</w:t>
      </w:r>
    </w:p>
    <w:p w14:paraId="06FEED2A" w14:textId="77777777" w:rsidR="007A415F" w:rsidRPr="008779A7" w:rsidRDefault="007A415F">
      <w:pPr>
        <w:rPr>
          <w:sz w:val="26"/>
          <w:szCs w:val="26"/>
        </w:rPr>
      </w:pPr>
    </w:p>
    <w:p w14:paraId="7CDD1841" w14:textId="1B23CD3A"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फिर, आप जिस विशेष शब्द का उपयोग कर रहे हैं, वह आपके द्वारा उपयोग किए जाने वाले स्वरों से आकार लेता है। उदाहरण के लिए, बी स्वर के बाद नरम है, इसलिए यह लिवर है। यह लिवर के लिए शब्द है।</w:t>
      </w:r>
    </w:p>
    <w:p w14:paraId="48F87810" w14:textId="77777777" w:rsidR="007A415F" w:rsidRPr="008779A7" w:rsidRDefault="007A415F">
      <w:pPr>
        <w:rPr>
          <w:sz w:val="26"/>
          <w:szCs w:val="26"/>
        </w:rPr>
      </w:pPr>
    </w:p>
    <w:p w14:paraId="7F22E0CA" w14:textId="67FF2EE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आप लीवर को लीवर क्यों कहेंगे, आप लीवर के साथ उन व्यंजनों का उपयोग क्यों करेंगे? क्योंकि यह सबसे भारी अंग है। यह ठोस अंग है। बाकी सभी अंगों में छेद होते हैं, लेकिन लीवर </w:t>
      </w:r>
      <w:r xmlns:w="http://schemas.openxmlformats.org/wordprocessingml/2006/main" w:rsidR="00702D17">
        <w:rPr>
          <w:rFonts w:ascii="Calibri" w:eastAsia="Calibri" w:hAnsi="Calibri" w:cs="Calibri"/>
          <w:sz w:val="26"/>
          <w:szCs w:val="26"/>
        </w:rPr>
        <w:t xml:space="preserve">मांस का एक ठोस टुकड़ा है।</w:t>
      </w:r>
    </w:p>
    <w:p w14:paraId="7816A38F" w14:textId="77777777" w:rsidR="007A415F" w:rsidRPr="008779A7" w:rsidRDefault="007A415F">
      <w:pPr>
        <w:rPr>
          <w:sz w:val="26"/>
          <w:szCs w:val="26"/>
        </w:rPr>
      </w:pPr>
    </w:p>
    <w:p w14:paraId="178DA0A9" w14:textId="4F1DE8B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यह भारी अंग है। महिमा </w:t>
      </w:r>
      <w:proofErr xmlns:w="http://schemas.openxmlformats.org/wordprocessingml/2006/main" w:type="spellStart"/>
      <w:r xmlns:w="http://schemas.openxmlformats.org/wordprocessingml/2006/main" w:rsidRPr="008779A7">
        <w:rPr>
          <w:rFonts w:ascii="Calibri" w:eastAsia="Calibri" w:hAnsi="Calibri" w:cs="Calibri"/>
          <w:sz w:val="26"/>
          <w:szCs w:val="26"/>
        </w:rPr>
        <w:t xml:space="preserve">कबोद </w:t>
      </w:r>
      <w:proofErr xmlns:w="http://schemas.openxmlformats.org/wordprocessingml/2006/main" w:type="spellEnd"/>
      <w:r xmlns:w="http://schemas.openxmlformats.org/wordprocessingml/2006/main" w:rsidR="00702D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702D17">
        <w:rPr>
          <w:rFonts w:ascii="Calibri" w:eastAsia="Calibri" w:hAnsi="Calibri" w:cs="Calibri"/>
          <w:sz w:val="26"/>
          <w:szCs w:val="26"/>
        </w:rPr>
        <w:t xml:space="preserve">कावोद है </w:t>
      </w:r>
      <w:proofErr xmlns:w="http://schemas.openxmlformats.org/wordprocessingml/2006/main" w:type="spellEnd"/>
      <w:r xmlns:w="http://schemas.openxmlformats.org/wordprocessingml/2006/main" w:rsidRPr="008779A7">
        <w:rPr>
          <w:rFonts w:ascii="Calibri" w:eastAsia="Calibri" w:hAnsi="Calibri" w:cs="Calibri"/>
          <w:sz w:val="26"/>
          <w:szCs w:val="26"/>
        </w:rPr>
        <w:t xml:space="preserve">। हमारे तीन मूल हैं।</w:t>
      </w:r>
    </w:p>
    <w:p w14:paraId="2F5922AD" w14:textId="77777777" w:rsidR="007A415F" w:rsidRPr="008779A7" w:rsidRDefault="007A415F">
      <w:pPr>
        <w:rPr>
          <w:sz w:val="26"/>
          <w:szCs w:val="26"/>
        </w:rPr>
      </w:pPr>
    </w:p>
    <w:p w14:paraId="2E64AA9A" w14:textId="32CC5880" w:rsidR="007A415F" w:rsidRPr="008779A7" w:rsidRDefault="00000000" w:rsidP="00702D17">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अंग्रेजी में महिमा का मतलब कुछ पतला और क्षणिक होता है, आप जानते हैं, पिछले साल की फुटबॉल टीम की महिमा की तरह जो 13-0 थी और इस साल की 0-13 फुटबॉल टीम है - सूर्यास्त की महिमा। करेन, करेन, यहाँ आओ, यहाँ आओ, इसे देखो, इसे देखो। यह चला गया है। </w:t>
      </w:r>
      <w:r xmlns:w="http://schemas.openxmlformats.org/wordprocessingml/2006/main" w:rsidR="00702D17">
        <w:rPr>
          <w:rFonts w:ascii="Calibri" w:eastAsia="Calibri" w:hAnsi="Calibri" w:cs="Calibri"/>
          <w:sz w:val="26"/>
          <w:szCs w:val="26"/>
        </w:rPr>
        <w:br xmlns:w="http://schemas.openxmlformats.org/wordprocessingml/2006/main"/>
      </w:r>
      <w:r xmlns:w="http://schemas.openxmlformats.org/wordprocessingml/2006/main" w:rsidRPr="008779A7">
        <w:rPr>
          <w:rFonts w:ascii="Calibri" w:eastAsia="Calibri" w:hAnsi="Calibri" w:cs="Calibri"/>
          <w:sz w:val="26"/>
          <w:szCs w:val="26"/>
        </w:rPr>
        <w:t xml:space="preserve">लेकिन पुराने नियम में यह महिमा नहीं है। परमेश्वर की महिमा ईंट की दीवार की तरह है।</w:t>
      </w:r>
    </w:p>
    <w:p w14:paraId="66F1A717" w14:textId="77777777" w:rsidR="007A415F" w:rsidRPr="008779A7" w:rsidRDefault="007A415F">
      <w:pPr>
        <w:rPr>
          <w:sz w:val="26"/>
          <w:szCs w:val="26"/>
        </w:rPr>
      </w:pPr>
    </w:p>
    <w:p w14:paraId="5FA412B1" w14:textId="2F7EEBA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और जब उसकी महिमा, फिर से, आप जानते हैं, हम किसी चमकती हुई चीज़ के बारे में सोचते हैं, कुछ, यह बात नहीं है। यह उसकी उपस्थिति की दृढ़ता है। आप इसमें चलते हैं, और यह नहीं होगा।</w:t>
      </w:r>
    </w:p>
    <w:p w14:paraId="346DFB60" w14:textId="77777777" w:rsidR="007A415F" w:rsidRPr="008779A7" w:rsidRDefault="007A415F">
      <w:pPr>
        <w:rPr>
          <w:sz w:val="26"/>
          <w:szCs w:val="26"/>
        </w:rPr>
      </w:pPr>
    </w:p>
    <w:p w14:paraId="7A515B0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यह उसकी वास्तविकता है, परमेश्वर की वास्तविकता। और इसलिए, यह कोई संयोग नहीं है कि यशायाह मंदिर में है और वह सेराफिम को सुनता है क्योंकि मंदिर धुएं से भर रहा है। पवित्र, पवित्र, पवित्र स्वर्ग की सेनाओं का प्रभु परमेश्वर है और पूरी पृथ्वी उसकी महिमा से भरी हुई है।</w:t>
      </w:r>
    </w:p>
    <w:p w14:paraId="1E1D19FF" w14:textId="77777777" w:rsidR="007A415F" w:rsidRPr="008779A7" w:rsidRDefault="007A415F">
      <w:pPr>
        <w:rPr>
          <w:sz w:val="26"/>
          <w:szCs w:val="26"/>
        </w:rPr>
      </w:pPr>
    </w:p>
    <w:p w14:paraId="5D7AFD0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वाह! सिर्फ़ यही इमारत नहीं। नहीं, नहीं, नहीं।</w:t>
      </w:r>
    </w:p>
    <w:p w14:paraId="524950D4" w14:textId="77777777" w:rsidR="007A415F" w:rsidRPr="008779A7" w:rsidRDefault="007A415F">
      <w:pPr>
        <w:rPr>
          <w:sz w:val="26"/>
          <w:szCs w:val="26"/>
        </w:rPr>
      </w:pPr>
    </w:p>
    <w:p w14:paraId="61AEAEB4" w14:textId="2352085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भगवान की दृढ़ता और वास्तविकता ही दुनिया को उनकी वास्तविकता देती है। इसलिए, नहीं, वे उस मंदिर में नहीं जा सकते थे। वह ईंटों से भरा हुआ था।</w:t>
      </w:r>
    </w:p>
    <w:p w14:paraId="0571197E" w14:textId="77777777" w:rsidR="007A415F" w:rsidRPr="008779A7" w:rsidRDefault="007A415F">
      <w:pPr>
        <w:rPr>
          <w:sz w:val="26"/>
          <w:szCs w:val="26"/>
        </w:rPr>
      </w:pPr>
    </w:p>
    <w:p w14:paraId="5EEBB20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ईश्वर की वास्तविकता वहाँ थी और यह इतनी वास्तविक थी, यह मूर्त थी। बेटा, मुझे आशा है कि स्वर्ग में तत्काल पुनरावृत्ति होगी। मैं इनमें से कुछ क्षण देखना चाहता हूँ।</w:t>
      </w:r>
    </w:p>
    <w:p w14:paraId="131A1D7A" w14:textId="77777777" w:rsidR="007A415F" w:rsidRPr="008779A7" w:rsidRDefault="007A415F">
      <w:pPr>
        <w:rPr>
          <w:sz w:val="26"/>
          <w:szCs w:val="26"/>
        </w:rPr>
      </w:pPr>
    </w:p>
    <w:p w14:paraId="6BE97DC0" w14:textId="7DA2539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ओह, हम वहाँ नहीं जा सकते। तो, यह जगह किस बारे में है? यह दुनिया में ईश्वर की वास्तविकता के बारे में है। और फिर मेरे लिए सवाल यह है कि क्या मेरे जीवन में ईश्वर की महिमा है? क्या ईश्वर की वास्तविकता मुझमें है? या मैं दुबला-पतला और क्षणभंगुर और गुज़रता हुआ हूँ? अब, मैं तराजू पर चढ़ता हूँ, और मुझे पता है कि मेरे बारे में कुछ वास्तविकता है, लेकिन यह वह नहीं है जिसके बारे में हम यहाँ बात कर रहे हैं।</w:t>
      </w:r>
    </w:p>
    <w:p w14:paraId="778A23EF" w14:textId="77777777" w:rsidR="007A415F" w:rsidRPr="008779A7" w:rsidRDefault="007A415F">
      <w:pPr>
        <w:rPr>
          <w:sz w:val="26"/>
          <w:szCs w:val="26"/>
        </w:rPr>
      </w:pPr>
    </w:p>
    <w:p w14:paraId="09918B54" w14:textId="08E5EAE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लेकिन एक ऐसे व्यक्ति बनने के बाद जो वास्तविक, भरोसेमंद और विश्वसनीय है, हमारे अंदर परमेश्वर की महिमा हमें महत्व दे रही है। मैं सी.एस. लुईस और उनकी पुस्तक या उनके उपन्यास, द ग्रेट डिवोर्स का जिक्र करता रहता हूँ। लेकिन नरक में लोग सिर्फ़ वाष्प हैं।</w:t>
      </w:r>
    </w:p>
    <w:p w14:paraId="2F9AC09A" w14:textId="77777777" w:rsidR="007A415F" w:rsidRPr="008779A7" w:rsidRDefault="007A415F">
      <w:pPr>
        <w:rPr>
          <w:sz w:val="26"/>
          <w:szCs w:val="26"/>
        </w:rPr>
      </w:pPr>
    </w:p>
    <w:p w14:paraId="5EDB986E" w14:textId="79E2839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उन्होंने खुद को शुद्ध, आसुत स्वार्थ तक सीमित कर लिया है। और जब, संयोग से, उन्हें स्वर्ग की बस यात्रा करने का अवसर मिलता है, तो वे बहुत डर जाते हैं क्योंकि वह स्थान बहुत वास्तविक है। बस से कूदने वाला पहला व्यक्ति चिल्लाता है क्योंकि घास उसके पैरों के बीच से उगती है।</w:t>
      </w:r>
    </w:p>
    <w:p w14:paraId="29738E8D" w14:textId="77777777" w:rsidR="007A415F" w:rsidRPr="008779A7" w:rsidRDefault="007A415F">
      <w:pPr>
        <w:rPr>
          <w:sz w:val="26"/>
          <w:szCs w:val="26"/>
        </w:rPr>
      </w:pPr>
    </w:p>
    <w:p w14:paraId="513081DA" w14:textId="4986CFB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परमेश्वर वास्तविक है, और हमें, उसके लोगों को भी वास्तविक होना चाहिए। अब, आयत 16 से 20 को देखें। मैं आशा में जीता हूँ जब मैं आपको एक सप्ताह पहले ये सबक देता हूँ।</w:t>
      </w:r>
    </w:p>
    <w:p w14:paraId="4CF25EBD" w14:textId="77777777" w:rsidR="007A415F" w:rsidRPr="008779A7" w:rsidRDefault="007A415F">
      <w:pPr>
        <w:rPr>
          <w:sz w:val="26"/>
          <w:szCs w:val="26"/>
        </w:rPr>
      </w:pPr>
    </w:p>
    <w:p w14:paraId="09294AA3" w14:textId="41EBF56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00702D17">
        <w:rPr>
          <w:rFonts w:ascii="Calibri" w:eastAsia="Calibri" w:hAnsi="Calibri" w:cs="Calibri"/>
          <w:sz w:val="26"/>
          <w:szCs w:val="26"/>
        </w:rPr>
        <w:t xml:space="preserve">नाम </w:t>
      </w:r>
      <w:proofErr xmlns:w="http://schemas.openxmlformats.org/wordprocessingml/2006/main" w:type="gramStart"/>
      <w:r xmlns:w="http://schemas.openxmlformats.org/wordprocessingml/2006/main" w:rsidRPr="008779A7">
        <w:rPr>
          <w:rFonts w:ascii="Calibri" w:eastAsia="Calibri" w:hAnsi="Calibri" w:cs="Calibri"/>
          <w:sz w:val="26"/>
          <w:szCs w:val="26"/>
        </w:rPr>
        <w:t xml:space="preserve">कितनी बार आता है ? क्या कोई ऐसा </w:t>
      </w:r>
      <w:r xmlns:w="http://schemas.openxmlformats.org/wordprocessingml/2006/main" w:rsidRPr="008779A7">
        <w:rPr>
          <w:rFonts w:ascii="Calibri" w:eastAsia="Calibri" w:hAnsi="Calibri" w:cs="Calibri"/>
          <w:sz w:val="26"/>
          <w:szCs w:val="26"/>
        </w:rPr>
        <w:t xml:space="preserve">करता है </w:t>
      </w:r>
      <w:proofErr xmlns:w="http://schemas.openxmlformats.org/wordprocessingml/2006/main" w:type="gramEnd"/>
      <w:r xmlns:w="http://schemas.openxmlformats.org/wordprocessingml/2006/main" w:rsidRPr="008779A7">
        <w:rPr>
          <w:rFonts w:ascii="Calibri" w:eastAsia="Calibri" w:hAnsi="Calibri" w:cs="Calibri"/>
          <w:sz w:val="26"/>
          <w:szCs w:val="26"/>
        </w:rPr>
        <w:t xml:space="preserve">? पाँच। पाँच श्लोकों में, पाँच बार।</w:t>
      </w:r>
    </w:p>
    <w:p w14:paraId="1020F7C1" w14:textId="77777777" w:rsidR="007A415F" w:rsidRPr="008779A7" w:rsidRDefault="007A415F">
      <w:pPr>
        <w:rPr>
          <w:sz w:val="26"/>
          <w:szCs w:val="26"/>
        </w:rPr>
      </w:pPr>
    </w:p>
    <w:p w14:paraId="5BCD64D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मैंने इस्राएल के किसी गोत्र में कोई नगर नहीं चुना है, जहाँ मेरा नाम हो। श्लोक 17, मेरे पिता दाऊद के मन में इस्राएल के परमेश्वर यहोवा के नाम के लिए एक मन्दिर बनाने की इच्छा थी। श्लोक 18, परन्तु यहोवा ने मेरे पिता से कहा, दाऊद, तूने यह अच्छा किया कि तूने मेरे नाम के लिए एक मन्दिर बनाने की इच्छा अपने मन में रखी।</w:t>
      </w:r>
    </w:p>
    <w:p w14:paraId="71A2F2CF" w14:textId="77777777" w:rsidR="007A415F" w:rsidRPr="008779A7" w:rsidRDefault="007A415F">
      <w:pPr>
        <w:rPr>
          <w:sz w:val="26"/>
          <w:szCs w:val="26"/>
        </w:rPr>
      </w:pPr>
    </w:p>
    <w:p w14:paraId="1349D37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पद 19, फिर भी, तू मंदिर बनाने वाला नहीं है, बल्कि तेरा पुत्र, तेरा अपना मांस और खून है। वही मेरे नाम के लिए मंदिर बनाएगा। पद 20, प्रभु ने अपना वादा पूरा किया है।</w:t>
      </w:r>
    </w:p>
    <w:p w14:paraId="1241E47B" w14:textId="77777777" w:rsidR="007A415F" w:rsidRPr="008779A7" w:rsidRDefault="007A415F">
      <w:pPr>
        <w:rPr>
          <w:sz w:val="26"/>
          <w:szCs w:val="26"/>
        </w:rPr>
      </w:pPr>
    </w:p>
    <w:p w14:paraId="04E70646" w14:textId="3126826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मैं अपने पिता दाऊद के बाद राजा बना हूँ। अब मैं इस्राएल के सिंहासन पर बैठा हूँ, जैसा कि प्रभु ने वादा किया था। और मैंने इस्राएल के परमेश्वर यहोवा के नाम के लिए एक मंदिर बनाया है।</w:t>
      </w:r>
    </w:p>
    <w:p w14:paraId="2DE858C3" w14:textId="77777777" w:rsidR="007A415F" w:rsidRPr="008779A7" w:rsidRDefault="007A415F">
      <w:pPr>
        <w:rPr>
          <w:sz w:val="26"/>
          <w:szCs w:val="26"/>
        </w:rPr>
      </w:pPr>
    </w:p>
    <w:p w14:paraId="45A2068F" w14:textId="4A47C10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तो, मैं आपसे पूछता हूँ कि मंदिर क्यों बनाया गया? हमने अभी क्या पढ़ा? नाम के लिए, नाम के लिए। हम किस बारे में बात कर रहे हैं? नाम प्रतिष्ठा है, चरित्र है। यह मंदिर किस बारे में है? खैर, मंदिर धार्मिक हेरफेर का स्थान है।</w:t>
      </w:r>
    </w:p>
    <w:p w14:paraId="73E26DFE" w14:textId="77777777" w:rsidR="007A415F" w:rsidRPr="008779A7" w:rsidRDefault="007A415F">
      <w:pPr>
        <w:rPr>
          <w:sz w:val="26"/>
          <w:szCs w:val="26"/>
        </w:rPr>
      </w:pPr>
    </w:p>
    <w:p w14:paraId="50A2A581" w14:textId="54FD085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और क्या? आप इतनी महंगी इमारत क्यों बनाएंगे सिवाय इसके कि आप भगवान से अपनी मर्जी के मुताबिक काम करवाने की कोशिश करें? मेरा मतलब है, धर्म का मतलब यही है। मैं देखता हूं कि जैरी पीछे बैठा है और अपना सिर हिला रहा है। नहीं, नहीं, यह धार्मिक हेरफेर के बारे में नहीं है।</w:t>
      </w:r>
    </w:p>
    <w:p w14:paraId="0AB42600" w14:textId="77777777" w:rsidR="007A415F" w:rsidRPr="008779A7" w:rsidRDefault="007A415F">
      <w:pPr>
        <w:rPr>
          <w:sz w:val="26"/>
          <w:szCs w:val="26"/>
        </w:rPr>
      </w:pPr>
    </w:p>
    <w:p w14:paraId="3C22833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यह एक ऐसी जगह है जहाँ परमेश्वर और उसकी प्रकृति के बारे में सच्चाई दुनिया को दिखाई जा सकती है। स्वर्ग की छाया। लेकिन मैं यह जगह दाऊद के नाम के लिए बना रहा हूँ? नहीं।</w:t>
      </w:r>
    </w:p>
    <w:p w14:paraId="13101405" w14:textId="77777777" w:rsidR="007A415F" w:rsidRPr="008779A7" w:rsidRDefault="007A415F">
      <w:pPr>
        <w:rPr>
          <w:sz w:val="26"/>
          <w:szCs w:val="26"/>
        </w:rPr>
      </w:pPr>
    </w:p>
    <w:p w14:paraId="6ADCCB2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सुलैमान के नाम के लिए? नहीं। यहोवा के नाम के लिए। हे परमेश्वर, जब लोग इस इमारत को देखें, तो वे सोचें कि आप कौन हैं, आपकी महिमा, आपकी वास्तविकता, आपका स्वभाव।</w:t>
      </w:r>
    </w:p>
    <w:p w14:paraId="336A47A6" w14:textId="77777777" w:rsidR="007A415F" w:rsidRPr="008779A7" w:rsidRDefault="007A415F">
      <w:pPr>
        <w:rPr>
          <w:sz w:val="26"/>
          <w:szCs w:val="26"/>
        </w:rPr>
      </w:pPr>
    </w:p>
    <w:p w14:paraId="0F4B72DD" w14:textId="52B495F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अब, जब हम प्रार्थना को देखते हैं, तो हम इस प्रतिष्ठा और चरित्र के बारे में कुछ देखेंगे क्योंकि यह बहुत ही आश्चर्यजनक है। तो, आगे बढ़ते हैं। श्लोक 23: वह क्या है जो यहोवा को अद्वितीय बनाता है? यहोवा, इस्राएल के परमेश्वर, स्वर्ग में या पृथ्वी पर आपके जैसा कोई परमेश्वर नहीं है जो आपके प्रेम की वाचा को बनाए रखता है।</w:t>
      </w:r>
    </w:p>
    <w:p w14:paraId="5C824DAB" w14:textId="77777777" w:rsidR="007A415F" w:rsidRPr="008779A7" w:rsidRDefault="007A415F">
      <w:pPr>
        <w:rPr>
          <w:sz w:val="26"/>
          <w:szCs w:val="26"/>
        </w:rPr>
      </w:pPr>
    </w:p>
    <w:p w14:paraId="0DEA7A9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वह क्या है जो यहोवा को हर दूसरे ईश्वर से अलग बनाता है? वह अपनी वाचा को निभाता है, और हिब्रू शब्द है हेसेड, अचूक, दृढ़, एक श्रेष्ठ की एक निम्नतर के प्रति अविचल भक्ति, खासकर तब जब वे इसके लायक नहीं होते। उस तरह के प्रेम की वाचा। तो, हाँ, डैनी और क्रिस, आपने सही कहा।</w:t>
      </w:r>
    </w:p>
    <w:p w14:paraId="776E4BD8" w14:textId="77777777" w:rsidR="007A415F" w:rsidRPr="008779A7" w:rsidRDefault="007A415F">
      <w:pPr>
        <w:rPr>
          <w:sz w:val="26"/>
          <w:szCs w:val="26"/>
        </w:rPr>
      </w:pPr>
    </w:p>
    <w:p w14:paraId="5D609ED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वह ईश्वर है जो अपने वादों को पूरा करता है। वह ईश्वर है जो, जब हम इसके लायक नहीं होते, तब भी हमें यह अमर प्रेम देता है, और वह खुद को </w:t>
      </w:r>
      <w:proofErr xmlns:w="http://schemas.openxmlformats.org/wordprocessingml/2006/main" w:type="spellStart"/>
      <w:r xmlns:w="http://schemas.openxmlformats.org/wordprocessingml/2006/main" w:rsidRPr="008779A7">
        <w:rPr>
          <w:rFonts w:ascii="Calibri" w:eastAsia="Calibri" w:hAnsi="Calibri" w:cs="Calibri"/>
          <w:sz w:val="26"/>
          <w:szCs w:val="26"/>
        </w:rPr>
        <w:t xml:space="preserve">बांधता है </w:t>
      </w:r>
      <w:proofErr xmlns:w="http://schemas.openxmlformats.org/wordprocessingml/2006/main" w:type="spellEnd"/>
      <w:r xmlns:w="http://schemas.openxmlformats.org/wordprocessingml/2006/main" w:rsidRPr="008779A7">
        <w:rPr>
          <w:rFonts w:ascii="Calibri" w:eastAsia="Calibri" w:hAnsi="Calibri" w:cs="Calibri"/>
          <w:sz w:val="26"/>
          <w:szCs w:val="26"/>
        </w:rPr>
        <w:t xml:space="preserve">। निर्गमन 24 को याद करें, जिसमें वाचा को सील किया गया है।</w:t>
      </w:r>
    </w:p>
    <w:p w14:paraId="5EBB9F29" w14:textId="77777777" w:rsidR="007A415F" w:rsidRPr="008779A7" w:rsidRDefault="007A415F">
      <w:pPr>
        <w:rPr>
          <w:sz w:val="26"/>
          <w:szCs w:val="26"/>
        </w:rPr>
      </w:pPr>
    </w:p>
    <w:p w14:paraId="5ED5D30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मूसा ने 12 बैलों को मारा और उनका खून इकट्ठा किया, 12 बैलों में बहुत सारा खून था। और वह लोगों से कहता है, वाचा पढ़ने के बाद, क्या तुम ऐसा करने जा रहे हो? और वे कहते हैं, मूसा, हमने पहले ही कहा था कि हम ऐसा करेंगे। हाँ, हम ऐसा करने जा रहे हैं।</w:t>
      </w:r>
    </w:p>
    <w:p w14:paraId="4C0E1D18" w14:textId="77777777" w:rsidR="007A415F" w:rsidRPr="008779A7" w:rsidRDefault="007A415F">
      <w:pPr>
        <w:rPr>
          <w:sz w:val="26"/>
          <w:szCs w:val="26"/>
        </w:rPr>
      </w:pPr>
    </w:p>
    <w:p w14:paraId="547F023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अब, जल्दी करो, नहीं तो बैपटिस्ट हमारे पहुँचने से पहले ही कैफेटेरिया में पहुँच जाएँगे। मूसा ने कहा, ठीक है, ठीक है। और उसने खून का आधा हिस्सा वेदी पर फेंक दिया।</w:t>
      </w:r>
    </w:p>
    <w:p w14:paraId="2785431D" w14:textId="77777777" w:rsidR="007A415F" w:rsidRPr="008779A7" w:rsidRDefault="007A415F">
      <w:pPr>
        <w:rPr>
          <w:sz w:val="26"/>
          <w:szCs w:val="26"/>
        </w:rPr>
      </w:pPr>
    </w:p>
    <w:p w14:paraId="3E6C736C" w14:textId="493080F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अगर भगवान कभी इस वाचा को तोड़ता है तो भगवान उसे मार डाले। अब, क्या तुम तैयार हो? तुम पहले से ही तैयार हो, है न? तुम इस वाचा को निभाने जा रहे हो, है न? जब उनके चेहरे पर खून बह रहा था तो वे क्या सोच रहे थे? मैंने अभी क्या कहा? भगवान मुझे उन बैलों जैसा बना दे। लेकिन भगवान ने खुद की कसम खाई।</w:t>
      </w:r>
    </w:p>
    <w:p w14:paraId="6194BF70" w14:textId="77777777" w:rsidR="007A415F" w:rsidRPr="008779A7" w:rsidRDefault="007A415F">
      <w:pPr>
        <w:rPr>
          <w:sz w:val="26"/>
          <w:szCs w:val="26"/>
        </w:rPr>
      </w:pPr>
    </w:p>
    <w:p w14:paraId="22811749"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लोगों ने पाँच सप्ताह के भीतर ही वाचा तोड़ दी और अगले हज़ार वर्षों तक इसे तोड़ते रहे। और परमेश्वर ने इसे निभाया। यही वह है।</w:t>
      </w:r>
    </w:p>
    <w:p w14:paraId="4D671F10" w14:textId="77777777" w:rsidR="007A415F" w:rsidRPr="008779A7" w:rsidRDefault="007A415F">
      <w:pPr>
        <w:rPr>
          <w:sz w:val="26"/>
          <w:szCs w:val="26"/>
        </w:rPr>
      </w:pPr>
    </w:p>
    <w:p w14:paraId="081F96F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यही वह नाम है जिसके जश्न के लिए मंदिर बनाया गया था। हाँ, हाँ, हाँ। याद रखो, तुम मेरा नाम ले रहे हो।</w:t>
      </w:r>
    </w:p>
    <w:p w14:paraId="3EEF0F4B" w14:textId="77777777" w:rsidR="007A415F" w:rsidRPr="008779A7" w:rsidRDefault="007A415F">
      <w:pPr>
        <w:rPr>
          <w:sz w:val="26"/>
          <w:szCs w:val="26"/>
        </w:rPr>
      </w:pPr>
    </w:p>
    <w:p w14:paraId="742A855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डेविड। खैर, मुझे लगता है कि आखिरकार, हाँ, वह है। इस बिंदु पर, वह बस यह बात समझाने की कोशिश कर रहा है कि जो आत्मा पाप करती है वह मर जाएगी।</w:t>
      </w:r>
    </w:p>
    <w:p w14:paraId="1E4B27D0" w14:textId="77777777" w:rsidR="007A415F" w:rsidRPr="008779A7" w:rsidRDefault="007A415F">
      <w:pPr>
        <w:rPr>
          <w:sz w:val="26"/>
          <w:szCs w:val="26"/>
        </w:rPr>
      </w:pPr>
    </w:p>
    <w:p w14:paraId="4443271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यहाँ किसी को तो मरना ही है। अगर तुम नहीं हो, तो कौन है? हाँ। खैर, मुझे लगता है कि हाँ, आखिरकार।</w:t>
      </w:r>
    </w:p>
    <w:p w14:paraId="5F404120" w14:textId="77777777" w:rsidR="007A415F" w:rsidRPr="008779A7" w:rsidRDefault="007A415F">
      <w:pPr>
        <w:rPr>
          <w:sz w:val="26"/>
          <w:szCs w:val="26"/>
        </w:rPr>
      </w:pPr>
    </w:p>
    <w:p w14:paraId="3F0F4E4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और यही बात इब्रानियों के लेखक ने भी कही है। ठीक है। अब, मैंने फिर कहा, यह एक मंदिर है।</w:t>
      </w:r>
    </w:p>
    <w:p w14:paraId="493BCC78" w14:textId="77777777" w:rsidR="007A415F" w:rsidRPr="008779A7" w:rsidRDefault="007A415F">
      <w:pPr>
        <w:rPr>
          <w:sz w:val="26"/>
          <w:szCs w:val="26"/>
        </w:rPr>
      </w:pPr>
    </w:p>
    <w:p w14:paraId="161FF209" w14:textId="64D152B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इमारत के सामने बड़ा चौकोर निर्माण क्या है? इस पर चढ़ने के लिए सीढ़ियाँ हैं। वेदी, बड़ी कांस्य वेदी, बलिदान का स्थान है। खैर, मंदिर इसी के लिए होते हैं।</w:t>
      </w:r>
    </w:p>
    <w:p w14:paraId="6294FFF6" w14:textId="77777777" w:rsidR="007A415F" w:rsidRPr="008779A7" w:rsidRDefault="007A415F">
      <w:pPr>
        <w:rPr>
          <w:sz w:val="26"/>
          <w:szCs w:val="26"/>
        </w:rPr>
      </w:pPr>
    </w:p>
    <w:p w14:paraId="092C5F28" w14:textId="73E7BDA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मंदिर भेड़ों को मारने के बारे में हैं, इसलिए भगवान आपको नहीं मारेंगे। मैं चाहता हूं कि आप ध्यान दें कि हालांकि हमें शुरुआत में बताया गया है कि सुलैमान ने जानवरों का एक समूह बलिदान किया और अंत में, उसने जानवरों का एक बड़ा समूह बलिदान किया, प्रार्थना में, इस इमारत के बलिदान की जगह होने के बारे में एक शब्द भी नहीं है। धार्मिक हेरफेर की जगह होने के बारे में एक शब्द भी नहीं है।</w:t>
      </w:r>
    </w:p>
    <w:p w14:paraId="064B2C65" w14:textId="77777777" w:rsidR="007A415F" w:rsidRPr="008779A7" w:rsidRDefault="007A415F">
      <w:pPr>
        <w:rPr>
          <w:sz w:val="26"/>
          <w:szCs w:val="26"/>
        </w:rPr>
      </w:pPr>
    </w:p>
    <w:p w14:paraId="0CF2CE4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मुझे लगता है कि यह आश्चर्यजनक है। जब आप मंदिर के बारे में सोचते हैं तो आप यही सोचते हैं। यह एक ऐसी जगह है जहाँ आप ये धार्मिक अनुष्ठान करते हैं।</w:t>
      </w:r>
    </w:p>
    <w:p w14:paraId="59E01404" w14:textId="77777777" w:rsidR="007A415F" w:rsidRPr="008779A7" w:rsidRDefault="007A415F">
      <w:pPr>
        <w:rPr>
          <w:sz w:val="26"/>
          <w:szCs w:val="26"/>
        </w:rPr>
      </w:pPr>
    </w:p>
    <w:p w14:paraId="046CCD53" w14:textId="1F82C72B"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इस स्थान का क्या कार्य है? श्लोक 29 के अनुसार, आपकी आँखें रात-दिन इस मंदिर की ओर खुली रहें, इस स्थान की ओर जिसके बारे में आपने कहा था, मेरा नाम वहाँ होगा, ताकि आप अपने सेवक की प्रार्थना सुन सकें जो इस स्थान की ओर प्रार्थना करता है। यह </w:t>
      </w: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प्रार्थना का घर है। अब, फिर से, मुझे विश्वास है कि </w:t>
      </w:r>
      <w:r xmlns:w="http://schemas.openxmlformats.org/wordprocessingml/2006/main" w:rsidR="00E54ECD">
        <w:rPr>
          <w:rFonts w:ascii="Calibri" w:eastAsia="Calibri" w:hAnsi="Calibri" w:cs="Calibri"/>
          <w:sz w:val="26"/>
          <w:szCs w:val="26"/>
        </w:rPr>
        <w:t xml:space="preserve">, एक बार फिर, सुलैमान यहाँ अपने सर्वश्रेष्ठ रूप में है।</w:t>
      </w:r>
    </w:p>
    <w:p w14:paraId="5D0DA3E5" w14:textId="77777777" w:rsidR="007A415F" w:rsidRPr="008779A7" w:rsidRDefault="007A415F">
      <w:pPr>
        <w:rPr>
          <w:sz w:val="26"/>
          <w:szCs w:val="26"/>
        </w:rPr>
      </w:pPr>
    </w:p>
    <w:p w14:paraId="6F55719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सुलैमान समझता है कि अनुष्ठान ईश्वर को कुछ नहीं करता। हम यहाँ अपने कार्यों से ईश्वर को कुछ करने के लिए मजबूर नहीं कर सकते। बल्कि, यह एक ऐसी जगह है जहाँ ईश्वर हमें आमंत्रित करता है।</w:t>
      </w:r>
    </w:p>
    <w:p w14:paraId="3BF483AE" w14:textId="77777777" w:rsidR="007A415F" w:rsidRPr="008779A7" w:rsidRDefault="007A415F">
      <w:pPr>
        <w:rPr>
          <w:sz w:val="26"/>
          <w:szCs w:val="26"/>
        </w:rPr>
      </w:pPr>
    </w:p>
    <w:p w14:paraId="2E6C7690" w14:textId="4E8B4C5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ये शब्द इस महामारी के दौरान महत्वपूर्ण हैं। आराधना का मतलब भगवान से अपनी इच्छा पूरी करवाना नहीं है। आराधना का मतलब है उनका निमंत्रण स्वीकार करना।</w:t>
      </w:r>
    </w:p>
    <w:p w14:paraId="120D4FAD" w14:textId="77777777" w:rsidR="007A415F" w:rsidRPr="008779A7" w:rsidRDefault="007A415F">
      <w:pPr>
        <w:rPr>
          <w:sz w:val="26"/>
          <w:szCs w:val="26"/>
        </w:rPr>
      </w:pPr>
    </w:p>
    <w:p w14:paraId="23B65FC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कृपया यहाँ मेरी गोद में आकर मुझसे बात करो। सच में? सच में? सच में? और अगर वह हमें वह निमंत्रण नहीं देता है, तो हमारा सारा धार्मिक व्यवहार बेकार है। लेकिन वह हमें निमंत्रण देता है।</w:t>
      </w:r>
    </w:p>
    <w:p w14:paraId="2684935C" w14:textId="77777777" w:rsidR="007A415F" w:rsidRPr="008779A7" w:rsidRDefault="007A415F">
      <w:pPr>
        <w:rPr>
          <w:sz w:val="26"/>
          <w:szCs w:val="26"/>
        </w:rPr>
      </w:pPr>
    </w:p>
    <w:p w14:paraId="4715E9E4" w14:textId="6958484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वह हमें आमंत्रित करता है कि हम उसे पापा कहें। वह हमें आमंत्रित करता है कि हम अपने दिल की बात उसके सामने रखें, क्योंकि उसे अपने बच्चों की आवाज़ सुनना बहुत पसंद है। जैसा कि मैंने कहा, मुझे लगता है कि सोलोमन यहाँ अपनी समझ के शिखर पर है।</w:t>
      </w:r>
    </w:p>
    <w:p w14:paraId="2EBAB5E2" w14:textId="77777777" w:rsidR="007A415F" w:rsidRPr="008779A7" w:rsidRDefault="007A415F">
      <w:pPr>
        <w:rPr>
          <w:sz w:val="26"/>
          <w:szCs w:val="26"/>
        </w:rPr>
      </w:pPr>
    </w:p>
    <w:p w14:paraId="4BE061B6" w14:textId="38FE4868"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मुझे लगता है कि यह भी महत्वपूर्ण है कि वह इस पर ज़ोर दे; मुझे लगता है कि जब वह श्लोक 27 में कहता है, क्या परमेश्वर वास्तव में पृथ्वी पर निवास करेगा? स्वर्ग, यहाँ तक कि सबसे ऊँचा स्वर्ग भी तुम्हें समाहित नहीं कर सकता। यह मंदिर तो और भी कम है जो मैंने बनाया है। आप समझ गए।</w:t>
      </w:r>
    </w:p>
    <w:p w14:paraId="7A116F4F" w14:textId="77777777" w:rsidR="007A415F" w:rsidRPr="008779A7" w:rsidRDefault="007A415F">
      <w:pPr>
        <w:rPr>
          <w:sz w:val="26"/>
          <w:szCs w:val="26"/>
        </w:rPr>
      </w:pPr>
    </w:p>
    <w:p w14:paraId="09E834F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आप समझ गए। हाँ, परमेश्वर कहता है, मैं तुमसे यहाँ मिलूँगा। यह इस अंतरंग आमने-सामने संचार के लिए परमेश्वर की इच्छा का प्रतीक होगा।</w:t>
      </w:r>
    </w:p>
    <w:p w14:paraId="2C45C187" w14:textId="77777777" w:rsidR="007A415F" w:rsidRPr="008779A7" w:rsidRDefault="007A415F">
      <w:pPr>
        <w:rPr>
          <w:sz w:val="26"/>
          <w:szCs w:val="26"/>
        </w:rPr>
      </w:pPr>
    </w:p>
    <w:p w14:paraId="0B1E15F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और फिर, भगवान अच्छे हैं। वह हमें ऐसी जगहें देते हैं जहाँ हम कल्पना कर सकते हैं, जहाँ हम महसूस कर सकते हैं। और फिर, अगर आपको ज़्यादा जानकारी नहीं है, तो आप सोचेंगे कि भगवान ने हमें बनाया है या कुछ और।</w:t>
      </w:r>
    </w:p>
    <w:p w14:paraId="1C3C4D04" w14:textId="77777777" w:rsidR="007A415F" w:rsidRPr="008779A7" w:rsidRDefault="007A415F">
      <w:pPr>
        <w:rPr>
          <w:sz w:val="26"/>
          <w:szCs w:val="26"/>
        </w:rPr>
      </w:pPr>
    </w:p>
    <w:p w14:paraId="5063481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वह जानते हैं कि हमें कल्पना करने में सक्षम होने की आवश्यकता है, हमें अवधारणा बनाने में सक्षम होने की आवश्यकता है, और उन्होंने हमें ये सभी अच्छी चीजें दी हैं। मैं यूरोप के गिरजाघरों को निश्चित रूप से मिश्रित भावनाओं के साथ देखता हूं। एक ओर, उन चीजों में लगाए गए अपार संसाधन और समय, और आप कहते हैं, अरे यार, किसानों की पीठ पर निर्माण।</w:t>
      </w:r>
    </w:p>
    <w:p w14:paraId="0BD1E963" w14:textId="77777777" w:rsidR="007A415F" w:rsidRPr="008779A7" w:rsidRDefault="007A415F">
      <w:pPr>
        <w:rPr>
          <w:sz w:val="26"/>
          <w:szCs w:val="26"/>
        </w:rPr>
      </w:pPr>
    </w:p>
    <w:p w14:paraId="0EF3299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और फिर भी, और फिर भी, भगवान, भगवान हमें यहाँ आमंत्रित करते हैं। इसलिए, नहीं, मैं आपको इस घर में नहीं रख सकता जो मैंने बनाया है। लेकिन फिर भी, यह किसी तरह से उस चीज़ का प्रतीक हो सकता है जो आपने हमें अपने आप में पेश की है।</w:t>
      </w:r>
    </w:p>
    <w:p w14:paraId="218E9F22" w14:textId="77777777" w:rsidR="007A415F" w:rsidRPr="008779A7" w:rsidRDefault="007A415F">
      <w:pPr>
        <w:rPr>
          <w:sz w:val="26"/>
          <w:szCs w:val="26"/>
        </w:rPr>
      </w:pPr>
    </w:p>
    <w:p w14:paraId="777B8DB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ठीक है, आगे बढ़ते हैं। मैं आपसे पद 31 से 53 में उन स्थितियों की सूची बनाने के लिए कहता हूँ जिन्हें यहोवा के सामने लाया जा सकता है। और समय की बचत के लिए, मैं आपको इस प्रश्न का उत्तर देने के लिए आमंत्रित नहीं करूँगा।</w:t>
      </w:r>
    </w:p>
    <w:p w14:paraId="59F80EA0" w14:textId="77777777" w:rsidR="007A415F" w:rsidRPr="008779A7" w:rsidRDefault="007A415F">
      <w:pPr>
        <w:rPr>
          <w:sz w:val="26"/>
          <w:szCs w:val="26"/>
        </w:rPr>
      </w:pPr>
    </w:p>
    <w:p w14:paraId="1C56010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मुझे उम्मीद है कि आपने ऐसा किया होगा और उम्मीद है कि आपने ऐसा किया होगा। लेकिन सबसे पहले, अगर आपको लगता है कि आपके पड़ोसी ने आपके साथ गलत किया है, तो आप इसे मंदिर में ला सकते हैं। अगर आप अपने पाप के कारण युद्ध में हार गए हैं, तो आप इसे मंदिर में ला सकते हैं।</w:t>
      </w:r>
    </w:p>
    <w:p w14:paraId="2A72D292" w14:textId="77777777" w:rsidR="007A415F" w:rsidRPr="008779A7" w:rsidRDefault="007A415F">
      <w:pPr>
        <w:rPr>
          <w:sz w:val="26"/>
          <w:szCs w:val="26"/>
        </w:rPr>
      </w:pPr>
    </w:p>
    <w:p w14:paraId="1205012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अगर आपके पाप की वजह से बारिश नहीं हो रही है, अगर आपदा या बीमारी आ गई है, अगर आप एक विदेशी के रूप में इस जगह और यहाँ मौजूद ईश्वर की महिमा से इतने प्रभावित हैं, तो आप इस जगह पर प्रार्थना कर सकते हैं। नहीं, आप इस जगह पर मौजूद ईश्वर से प्रार्थना कर सकते हैं। अगर आप युद्ध में जाते हैं और ईश्वर ने आपका नेतृत्व किया है, तो आप इसे ईश्वर के पास ला सकते हैं।</w:t>
      </w:r>
    </w:p>
    <w:p w14:paraId="650943E0" w14:textId="77777777" w:rsidR="007A415F" w:rsidRPr="008779A7" w:rsidRDefault="007A415F">
      <w:pPr>
        <w:rPr>
          <w:sz w:val="26"/>
          <w:szCs w:val="26"/>
        </w:rPr>
      </w:pPr>
    </w:p>
    <w:p w14:paraId="2F7DD001" w14:textId="7F6F030E"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अगर आप अपने पाप के कारण किसी विदेशी भूमि पर निर्वासित हो जाते हैं, तो आप यरूशलेम की ओर रुख कर सकते हैं, इस स्थान पर, और परमेश्वर को पुकार सकते हैं। अगर आप ऐसा करेंगे, तो परमेश्वर यहाँ सही न्याय करेगा। दोषियों को सज़ा दी जाएगी, और निर्दोषों को बरी किया जाएगा।</w:t>
      </w:r>
    </w:p>
    <w:p w14:paraId="08A171DC" w14:textId="77777777" w:rsidR="007A415F" w:rsidRPr="008779A7" w:rsidRDefault="007A415F">
      <w:pPr>
        <w:rPr>
          <w:sz w:val="26"/>
          <w:szCs w:val="26"/>
        </w:rPr>
      </w:pPr>
    </w:p>
    <w:p w14:paraId="3499C0F1" w14:textId="42B0B0F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अब, यह जानना दिलचस्प है कि ऐसा कैसे हुआ होगा। शायद यह उरीम और थुम्मिम नामक दो लोगों ने किया होगा। एक का कहना है कि उसने ऐसा किया।</w:t>
      </w:r>
    </w:p>
    <w:p w14:paraId="098BA3FD" w14:textId="77777777" w:rsidR="007A415F" w:rsidRPr="008779A7" w:rsidRDefault="007A415F">
      <w:pPr>
        <w:rPr>
          <w:sz w:val="26"/>
          <w:szCs w:val="26"/>
        </w:rPr>
      </w:pPr>
    </w:p>
    <w:p w14:paraId="4D1ECA7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नहीं, नहीं, उसने ऐसा किया। मेरे दो बेटे हैं। मैं उस लाइन को बहुत अच्छी तरह से जानता हूँ।</w:t>
      </w:r>
    </w:p>
    <w:p w14:paraId="314B3CB5" w14:textId="77777777" w:rsidR="007A415F" w:rsidRPr="008779A7" w:rsidRDefault="007A415F">
      <w:pPr>
        <w:rPr>
          <w:sz w:val="26"/>
          <w:szCs w:val="26"/>
        </w:rPr>
      </w:pPr>
    </w:p>
    <w:p w14:paraId="2E64CC0A" w14:textId="33936A95"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और हो सकता है कि आप उरीम और तुम्मीम को ज़मीन पर फेंक दें, और उरीम कहता है कि उसने ऐसा किया है। न्याय। आप पश्चाताप में प्रार्थना कर सकते हैं।</w:t>
      </w:r>
    </w:p>
    <w:p w14:paraId="6BF45EC4" w14:textId="77777777" w:rsidR="007A415F" w:rsidRPr="008779A7" w:rsidRDefault="007A415F">
      <w:pPr>
        <w:rPr>
          <w:sz w:val="26"/>
          <w:szCs w:val="26"/>
        </w:rPr>
      </w:pPr>
    </w:p>
    <w:p w14:paraId="18E47BD1" w14:textId="4430798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भगवान आपके पाप को क्षमा कर देंगे। आप फिर से ऐसा कर सकते हैं, और मेरे पास यहाँ जगह की कमी है। फिर से, आप पश्चाताप में प्रार्थना कर सकते हैं। दिलचस्प बात यह है कि वह आपको जीने का सही तरीका सिखाएगा और आपको क्षमा करेगा।</w:t>
      </w:r>
    </w:p>
    <w:p w14:paraId="106EC916" w14:textId="77777777" w:rsidR="007A415F" w:rsidRPr="008779A7" w:rsidRDefault="007A415F">
      <w:pPr>
        <w:rPr>
          <w:sz w:val="26"/>
          <w:szCs w:val="26"/>
        </w:rPr>
      </w:pPr>
    </w:p>
    <w:p w14:paraId="0525016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नहीं, मैं जीने का सही तरीका नहीं जानना चाहता, भगवान। मैं बस बारिश चाहता हूँ। दिलचस्प बात यह है कि हमें यह नहीं बताया गया है कि आपदा या बीमारी पाप का परिणाम है, लेकिन वह जवाब में कहता है, वह तुम्हें माफ कर देगा और कार्रवाई करेगा।</w:t>
      </w:r>
    </w:p>
    <w:p w14:paraId="77B36691" w14:textId="77777777" w:rsidR="007A415F" w:rsidRPr="008779A7" w:rsidRDefault="007A415F">
      <w:pPr>
        <w:rPr>
          <w:sz w:val="26"/>
          <w:szCs w:val="26"/>
        </w:rPr>
      </w:pPr>
    </w:p>
    <w:p w14:paraId="3872B194" w14:textId="5FA0C3B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और वैसे, मैं यहाँ भूल न जाऊँ, याद रखिए कि जिस शब्द का आमतौर पर पश्चाताप के रूप में अनुवाद किया जाता है, उसका शाब्दिक अर्थ उलटा होता है। इसका मतलब पछतावा नहीं है। इसका मतलब बुरा महसूस करना नहीं है।</w:t>
      </w:r>
    </w:p>
    <w:p w14:paraId="231339A2" w14:textId="77777777" w:rsidR="007A415F" w:rsidRPr="008779A7" w:rsidRDefault="007A415F">
      <w:pPr>
        <w:rPr>
          <w:sz w:val="26"/>
          <w:szCs w:val="26"/>
        </w:rPr>
      </w:pPr>
    </w:p>
    <w:p w14:paraId="3396BE8A" w14:textId="4ED652E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इसका मतलब है कि ऐसा करना बंद करो। और दूसरा काम करो। यह एक क्रिया का शब्द है।</w:t>
      </w:r>
    </w:p>
    <w:p w14:paraId="391880EF" w14:textId="77777777" w:rsidR="007A415F" w:rsidRPr="008779A7" w:rsidRDefault="007A415F">
      <w:pPr>
        <w:rPr>
          <w:sz w:val="26"/>
          <w:szCs w:val="26"/>
        </w:rPr>
      </w:pPr>
    </w:p>
    <w:p w14:paraId="7C1731A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और अगर कोई विदेशी प्रार्थना करता है, हे परमेश्वर, क्या आप कृपया उसकी बात सुनेंगे और जो वे माँग रहे हैं, वह करेंगे? क्यों? ताकि वे आपका नाम जान सकें। आप एक ऐसे परमेश्वर हैं जो प्रार्थना का उत्तर देते हैं। आप एक ऐसे परमेश्वर हैं जो अपने वादों को पूरा करते हैं।</w:t>
      </w:r>
    </w:p>
    <w:p w14:paraId="20D7E168" w14:textId="77777777" w:rsidR="007A415F" w:rsidRPr="008779A7" w:rsidRDefault="007A415F">
      <w:pPr>
        <w:rPr>
          <w:sz w:val="26"/>
          <w:szCs w:val="26"/>
        </w:rPr>
      </w:pPr>
    </w:p>
    <w:p w14:paraId="14EF0643" w14:textId="24CD1FC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बुतपरस्त देवताओं के विपरीत। वह सबसे कम और आखिरी लोगों में दिलचस्पी रखता है: खोए हुए, पीड़ित और व्याकुल। हाँ।</w:t>
      </w:r>
    </w:p>
    <w:p w14:paraId="30CFE3A6" w14:textId="77777777" w:rsidR="007A415F" w:rsidRPr="008779A7" w:rsidRDefault="007A415F">
      <w:pPr>
        <w:rPr>
          <w:sz w:val="26"/>
          <w:szCs w:val="26"/>
        </w:rPr>
      </w:pPr>
    </w:p>
    <w:p w14:paraId="325D30B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हाँ, हाँ, उसके पास हमेशा जवाब होता है।</w:t>
      </w:r>
    </w:p>
    <w:p w14:paraId="3C21EAE4" w14:textId="77777777" w:rsidR="007A415F" w:rsidRPr="008779A7" w:rsidRDefault="007A415F">
      <w:pPr>
        <w:rPr>
          <w:sz w:val="26"/>
          <w:szCs w:val="26"/>
        </w:rPr>
      </w:pPr>
    </w:p>
    <w:p w14:paraId="7C3CF89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वह जवाब देगा। वह जवाब देगा। अब, कभी-कभी जवाब नहीं होता है, लेकिन फिर भी।</w:t>
      </w:r>
    </w:p>
    <w:p w14:paraId="4A19381B" w14:textId="77777777" w:rsidR="007A415F" w:rsidRPr="008779A7" w:rsidRDefault="007A415F">
      <w:pPr>
        <w:rPr>
          <w:sz w:val="26"/>
          <w:szCs w:val="26"/>
        </w:rPr>
      </w:pPr>
    </w:p>
    <w:p w14:paraId="448A44D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हाँ, हाँ, जीवन की पूरी श्रृंखला।</w:t>
      </w:r>
    </w:p>
    <w:p w14:paraId="077FCE91" w14:textId="77777777" w:rsidR="007A415F" w:rsidRPr="008779A7" w:rsidRDefault="007A415F">
      <w:pPr>
        <w:rPr>
          <w:sz w:val="26"/>
          <w:szCs w:val="26"/>
        </w:rPr>
      </w:pPr>
    </w:p>
    <w:p w14:paraId="4D2437B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लेकिन दिलचस्प बात यह है कि यहाँ ऐसा कुछ भी नहीं है कि, अच्छा भगवान, मैं अमीर बनना चाहता हूँ। कृपया मुझे और पैसे दो। मुझे यहाँ ऐसा कुछ नहीं दिख रहा है।</w:t>
      </w:r>
    </w:p>
    <w:p w14:paraId="017A3350" w14:textId="77777777" w:rsidR="007A415F" w:rsidRPr="008779A7" w:rsidRDefault="007A415F">
      <w:pPr>
        <w:rPr>
          <w:sz w:val="26"/>
          <w:szCs w:val="26"/>
        </w:rPr>
      </w:pPr>
    </w:p>
    <w:p w14:paraId="480F30A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क्या उसे उन मुद्दों की परवाह है? हाँ, उसे परवाह है। हाँ, उसे परवाह है। लेकिन फिर, मैं किस लिए प्रार्थना कर रहा हूँ? मैं किस बारे में प्रार्थना कर रहा हूँ? मेरी चिंताएँ कहाँ हैं? हाँ।</w:t>
      </w:r>
    </w:p>
    <w:p w14:paraId="09CA06B5" w14:textId="77777777" w:rsidR="007A415F" w:rsidRPr="008779A7" w:rsidRDefault="007A415F">
      <w:pPr>
        <w:rPr>
          <w:sz w:val="26"/>
          <w:szCs w:val="26"/>
        </w:rPr>
      </w:pPr>
    </w:p>
    <w:p w14:paraId="267007C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हाँ। ठीक है। चलो उसके आशीर्वाद को देखते हैं।</w:t>
      </w:r>
    </w:p>
    <w:p w14:paraId="32E61ADB" w14:textId="77777777" w:rsidR="007A415F" w:rsidRPr="008779A7" w:rsidRDefault="007A415F">
      <w:pPr>
        <w:rPr>
          <w:sz w:val="26"/>
          <w:szCs w:val="26"/>
        </w:rPr>
      </w:pPr>
    </w:p>
    <w:p w14:paraId="40A10FB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श्लोक 56 से 61. 54, जब सुलैमान ने यहोवा से ये सारी प्रार्थनाएँ और विनती पूरी कर ली, तो वह यहोवा की वेदी के सामने से उठा, जहाँ वह अपने हाथ आकाश की ओर फैलाए हुए घुटनों के बल बैठा था। वह खड़ा हुआ और ऊँची आवाज़ में इस्राएल की पूरी सभा को आशीर्वाद दिया।</w:t>
      </w:r>
    </w:p>
    <w:p w14:paraId="7DE39B64" w14:textId="77777777" w:rsidR="007A415F" w:rsidRPr="008779A7" w:rsidRDefault="007A415F">
      <w:pPr>
        <w:rPr>
          <w:sz w:val="26"/>
          <w:szCs w:val="26"/>
        </w:rPr>
      </w:pPr>
    </w:p>
    <w:p w14:paraId="1FCD3DF9" w14:textId="64367C6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और जिस बात पर मैंने आपका ध्यान आकर्षित किया वह यह है कि वह यहोवा के स्वभाव के बारे में क्या कहता है। यह पहले दो पदों, 56 और 57 में है। यह आशीर्वाद परमेश्वर के स्वभाव के बारे में क्या कहता है? हम पहले ही यह कह चुके हैं, लेकिन आइए इसे फिर से कहें। वह अपना वचन पूरा करता है।</w:t>
      </w:r>
    </w:p>
    <w:p w14:paraId="1FCF29A3" w14:textId="77777777" w:rsidR="007A415F" w:rsidRPr="008779A7" w:rsidRDefault="007A415F">
      <w:pPr>
        <w:rPr>
          <w:sz w:val="26"/>
          <w:szCs w:val="26"/>
        </w:rPr>
      </w:pPr>
    </w:p>
    <w:p w14:paraId="697D242F" w14:textId="4A81019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उसने अपने लोगों को वैसा ही विश्राम दिया जैसा उसने वादा किया था। मिस्र में वापस आकर उसने कहा, मैं तुम्हें इस अच्छे देश में ले जाऊँगा और वहाँ तुम्हें विश्राम दूँगा। और सुलैमान ने कहा, उसने ऐसा किया।</w:t>
      </w:r>
    </w:p>
    <w:p w14:paraId="00E21457" w14:textId="77777777" w:rsidR="007A415F" w:rsidRPr="008779A7" w:rsidRDefault="007A415F">
      <w:pPr>
        <w:rPr>
          <w:sz w:val="26"/>
          <w:szCs w:val="26"/>
        </w:rPr>
      </w:pPr>
    </w:p>
    <w:p w14:paraId="7C330B58" w14:textId="7A4708E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उसने यह कर दिखाया। अब हमारे पास कोई दुश्मन नहीं बचा है जो हमें खतरे में डाल सके। वाह।</w:t>
      </w:r>
    </w:p>
    <w:p w14:paraId="4D472295" w14:textId="77777777" w:rsidR="007A415F" w:rsidRPr="008779A7" w:rsidRDefault="007A415F">
      <w:pPr>
        <w:rPr>
          <w:sz w:val="26"/>
          <w:szCs w:val="26"/>
        </w:rPr>
      </w:pPr>
    </w:p>
    <w:p w14:paraId="3D069DF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वाह! वह एक ऐसा परमेश्वर है जो अपने वादे पूरे करता है। वह एक ऐसा परमेश्वर है जो अपने लोगों को विश्राम देता है।</w:t>
      </w:r>
    </w:p>
    <w:p w14:paraId="41E820BE" w14:textId="77777777" w:rsidR="007A415F" w:rsidRPr="008779A7" w:rsidRDefault="007A415F">
      <w:pPr>
        <w:rPr>
          <w:sz w:val="26"/>
          <w:szCs w:val="26"/>
        </w:rPr>
      </w:pPr>
    </w:p>
    <w:p w14:paraId="013D0274" w14:textId="4EF01C8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उसने जितने भी अच्छे वादे किए, उनमें से एक भी वचन पूरा नहीं हुआ। लेकिन फिर, श्लोक 57 के बारे में क्या? यह हमें क्या बताता है? दुनिया छोड़ने से पहले यीशु ने क्या कहा? मैं तुम्हें कभी नहीं छोडूंगा और न ही त्यागूंगा। वाह।</w:t>
      </w:r>
    </w:p>
    <w:p w14:paraId="1C93BF0F" w14:textId="77777777" w:rsidR="007A415F" w:rsidRPr="008779A7" w:rsidRDefault="007A415F">
      <w:pPr>
        <w:rPr>
          <w:sz w:val="26"/>
          <w:szCs w:val="26"/>
        </w:rPr>
      </w:pPr>
    </w:p>
    <w:p w14:paraId="6B156EA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वाह! कैसा भगवान है! कैसा भगवान है!</w:t>
      </w:r>
    </w:p>
    <w:p w14:paraId="3042D798" w14:textId="77777777" w:rsidR="007A415F" w:rsidRPr="008779A7" w:rsidRDefault="007A415F">
      <w:pPr>
        <w:rPr>
          <w:sz w:val="26"/>
          <w:szCs w:val="26"/>
        </w:rPr>
      </w:pPr>
    </w:p>
    <w:p w14:paraId="0F55B910" w14:textId="2B13EEF7" w:rsidR="007A415F" w:rsidRPr="008779A7" w:rsidRDefault="00E54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से, मैं इस बात पर जोर देता हूँ कि उसे ऐसा कुछ भी करने की ज़रूरत नहीं थी। जब हमने खुद को भगवान बनाकर उसका स्थान हड़पने की कोशिश की, तो हमने उसे मुंह पर तमाचा मारा, वह हमारे साथ रहे जैसे वह हमारे पूर्वजों के साथ था। वह हमें कभी न छोड़े और न ही हमें त्यागे।</w:t>
      </w:r>
    </w:p>
    <w:p w14:paraId="66A9624B" w14:textId="77777777" w:rsidR="007A415F" w:rsidRPr="008779A7" w:rsidRDefault="007A415F">
      <w:pPr>
        <w:rPr>
          <w:sz w:val="26"/>
          <w:szCs w:val="26"/>
        </w:rPr>
      </w:pPr>
    </w:p>
    <w:p w14:paraId="0B2CBC0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और वह इसलिए प्रार्थना कर रहा है क्योंकि वह जानता है कि यह परमेश्वर के चरित्र में एक वास्तविकता है। तो फिर लोगों के लिए उसका क्या अनुरोध है? वह चाहता है कि यह वादा निभाने वाला परमेश्वर उनके लिए क्या करे? हाँ। हाँ।</w:t>
      </w:r>
    </w:p>
    <w:p w14:paraId="4E3617C8" w14:textId="77777777" w:rsidR="007A415F" w:rsidRPr="008779A7" w:rsidRDefault="007A415F">
      <w:pPr>
        <w:rPr>
          <w:sz w:val="26"/>
          <w:szCs w:val="26"/>
        </w:rPr>
      </w:pPr>
    </w:p>
    <w:p w14:paraId="0C3B393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वह तुम्हें आशीर्वाद दे। वह तुम्हें सचमुच बहुत अमीर बना दे। नहीं।</w:t>
      </w:r>
    </w:p>
    <w:p w14:paraId="570D9EA2" w14:textId="77777777" w:rsidR="007A415F" w:rsidRPr="008779A7" w:rsidRDefault="007A415F">
      <w:pPr>
        <w:rPr>
          <w:sz w:val="26"/>
          <w:szCs w:val="26"/>
        </w:rPr>
      </w:pPr>
    </w:p>
    <w:p w14:paraId="408B8F88" w14:textId="640F019E"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नहीं। आपके लिए, मेरे लिए, वह जो सबसे अच्छी चीज़ कर सकता है, वह है हमारे दिलों को स्वार्थी और स्वार्थी होने से हटाकर उसकी आज्ञाकारिता में चलने के लिए प्रेरित करना। मैंने पहले भी कहा है, मैं इसे कई बार फिर से कहूँगा।</w:t>
      </w:r>
    </w:p>
    <w:p w14:paraId="450E36B6" w14:textId="77777777" w:rsidR="007A415F" w:rsidRPr="008779A7" w:rsidRDefault="007A415F">
      <w:pPr>
        <w:rPr>
          <w:sz w:val="26"/>
          <w:szCs w:val="26"/>
        </w:rPr>
      </w:pPr>
    </w:p>
    <w:p w14:paraId="4D55C9F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बाइबल में ईसाई जीवन या बाइबल में विश्वास करने वाले जीवन का यही वर्णन है। यह एक चलना है। यह एक चलना है।</w:t>
      </w:r>
    </w:p>
    <w:p w14:paraId="6F311CFB" w14:textId="77777777" w:rsidR="007A415F" w:rsidRPr="008779A7" w:rsidRDefault="007A415F">
      <w:pPr>
        <w:rPr>
          <w:sz w:val="26"/>
          <w:szCs w:val="26"/>
        </w:rPr>
      </w:pPr>
    </w:p>
    <w:p w14:paraId="4A31C1B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दिन-ब-दिन, एक पैर दूसरे के आगे रखना। और यह एक ऐसा चलना है जिसकी विशेषता क्या है? आज्ञाकारिता। अब, आज्ञाकारिता एक ऐसा शब्द है जो हमारे समाज में मुश्किल दौर से गुज़र रहा है।</w:t>
      </w:r>
    </w:p>
    <w:p w14:paraId="71E279E6" w14:textId="77777777" w:rsidR="007A415F" w:rsidRPr="008779A7" w:rsidRDefault="007A415F">
      <w:pPr>
        <w:rPr>
          <w:sz w:val="26"/>
          <w:szCs w:val="26"/>
        </w:rPr>
      </w:pPr>
    </w:p>
    <w:p w14:paraId="186B71A1" w14:textId="3906D68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ओह, हाँ। यहाँ एक स्वर्गीय तानाशाह है जो कहता है, तुम वही करोगे जो मैं कहता हूँ, नहीं तो मैं तुम्हें बुरी तरह पीटूँगा। मेरी बात मानो।</w:t>
      </w:r>
    </w:p>
    <w:p w14:paraId="6CF2F7BD" w14:textId="77777777" w:rsidR="007A415F" w:rsidRPr="008779A7" w:rsidRDefault="007A415F">
      <w:pPr>
        <w:rPr>
          <w:sz w:val="26"/>
          <w:szCs w:val="26"/>
        </w:rPr>
      </w:pPr>
    </w:p>
    <w:p w14:paraId="40170E1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खैर, यह कोई मज़ेदार बात नहीं है। यह विश्व व्यवस्था है। यह ग़लत तस्वीर है।</w:t>
      </w:r>
    </w:p>
    <w:p w14:paraId="4F8448B8" w14:textId="77777777" w:rsidR="007A415F" w:rsidRPr="008779A7" w:rsidRDefault="007A415F">
      <w:pPr>
        <w:rPr>
          <w:sz w:val="26"/>
          <w:szCs w:val="26"/>
        </w:rPr>
      </w:pPr>
    </w:p>
    <w:p w14:paraId="20E695C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तस्वीर में मेरे प्यारे पिता हैं जो कह रहे हैं, बेटा, क्या तुम मेरे लिए यह करोगे? ज़रूर, पापा। ज़रूर। हम किसी मांग की बात नहीं कर रहे हैं।</w:t>
      </w:r>
    </w:p>
    <w:p w14:paraId="490DED4E" w14:textId="77777777" w:rsidR="007A415F" w:rsidRPr="008779A7" w:rsidRDefault="007A415F">
      <w:pPr>
        <w:rPr>
          <w:sz w:val="26"/>
          <w:szCs w:val="26"/>
        </w:rPr>
      </w:pPr>
    </w:p>
    <w:p w14:paraId="3655B1A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हम एक इच्छा के बारे में बात कर रहे हैं। और वह इच्छा जो उसके भले के लिए नहीं है, बल्कि एक ऐसी इच्छा जो हमारे भले के लिए है। उसकी आज्ञाकारिता में चलो और उन आज्ञाओं, आदेशों और नियमों का पालन करो जो उसने हमारे पूर्वजों को दिए थे।</w:t>
      </w:r>
    </w:p>
    <w:p w14:paraId="108C8E10" w14:textId="77777777" w:rsidR="007A415F" w:rsidRPr="008779A7" w:rsidRDefault="007A415F">
      <w:pPr>
        <w:rPr>
          <w:sz w:val="26"/>
          <w:szCs w:val="26"/>
        </w:rPr>
      </w:pPr>
    </w:p>
    <w:p w14:paraId="7B32B91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और जैसा कि मैंने पहले भी कहा है, टोरा का मतलब निर्देश है। अंदाज़ा लगाओ? भगवान ने हमें निर्देश पुस्तिका दी है। गैरयहूदियों, अपने दिल खोलकर खाओ।</w:t>
      </w:r>
    </w:p>
    <w:p w14:paraId="63F40A9C" w14:textId="77777777" w:rsidR="007A415F" w:rsidRPr="008779A7" w:rsidRDefault="007A415F">
      <w:pPr>
        <w:rPr>
          <w:sz w:val="26"/>
          <w:szCs w:val="26"/>
        </w:rPr>
      </w:pPr>
    </w:p>
    <w:p w14:paraId="2447FFB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हमें मैनुअल मिल गया है। खैर, तुम्हें यह करना ही होगा, नहीं तो तुम नरक में जाओगे। मैंने तुम्हें इसी तरह जीने के लिए बनाया है।</w:t>
      </w:r>
    </w:p>
    <w:p w14:paraId="792A627A" w14:textId="77777777" w:rsidR="007A415F" w:rsidRPr="008779A7" w:rsidRDefault="007A415F">
      <w:pPr>
        <w:rPr>
          <w:sz w:val="26"/>
          <w:szCs w:val="26"/>
        </w:rPr>
      </w:pPr>
    </w:p>
    <w:p w14:paraId="6A10CF5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यदि आप इन निर्देशों के अनुसार जीवन व्यतीत करते हैं, तो आप हमेशा जीवित रहेंगे। हमारे हृदयों को उसकी ओर मोड़ें ताकि हम आज्ञाकारिता में चल सकें। और क्या? श्लोक 59.</w:t>
      </w:r>
    </w:p>
    <w:p w14:paraId="21EF2189" w14:textId="77777777" w:rsidR="007A415F" w:rsidRPr="008779A7" w:rsidRDefault="007A415F">
      <w:pPr>
        <w:rPr>
          <w:sz w:val="26"/>
          <w:szCs w:val="26"/>
        </w:rPr>
      </w:pPr>
    </w:p>
    <w:p w14:paraId="6DE651F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क्या करें? अपने सेवक और अपने लोगों, इस्राएल के हित में काम करें। क्या आपको यह पसंद नहीं है? हर दिन की ज़रूरत के हिसाब से। ओह, नहीं, नहीं।</w:t>
      </w:r>
    </w:p>
    <w:p w14:paraId="37E28E33" w14:textId="77777777" w:rsidR="007A415F" w:rsidRPr="008779A7" w:rsidRDefault="007A415F">
      <w:pPr>
        <w:rPr>
          <w:sz w:val="26"/>
          <w:szCs w:val="26"/>
        </w:rPr>
      </w:pPr>
    </w:p>
    <w:p w14:paraId="097619E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मैं चाहता हूँ कि अगले 13 सालों तक मेरी ज़रूरतें पूरी हों। वह सिर्फ़ दिन भर के लिए ही मन्ना देता है। लेकिन वह दिन भर के लिए ही मन्ना देता है।</w:t>
      </w:r>
    </w:p>
    <w:p w14:paraId="12CCE241" w14:textId="77777777" w:rsidR="007A415F" w:rsidRPr="008779A7" w:rsidRDefault="007A415F">
      <w:pPr>
        <w:rPr>
          <w:sz w:val="26"/>
          <w:szCs w:val="26"/>
        </w:rPr>
      </w:pPr>
    </w:p>
    <w:p w14:paraId="59108C9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और उसने नुस्खा नहीं खोया है। यह बिल्कुल सही है। लेकिन, ओह, माय।</w:t>
      </w:r>
    </w:p>
    <w:p w14:paraId="6AEE4070" w14:textId="77777777" w:rsidR="007A415F" w:rsidRPr="008779A7" w:rsidRDefault="007A415F">
      <w:pPr>
        <w:rPr>
          <w:sz w:val="26"/>
          <w:szCs w:val="26"/>
        </w:rPr>
      </w:pPr>
    </w:p>
    <w:p w14:paraId="512B02B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और फिर से देखिए, अगर आप ज़्यादा नहीं जानते, तो आप सोचेंगे कि यीशु ने पुराना नियम पढ़ा है। हमें आज की हमारी रोज़ की रोटी दो। हमें आज की हमारी रोटी दो।</w:t>
      </w:r>
    </w:p>
    <w:p w14:paraId="7A152F2D" w14:textId="77777777" w:rsidR="007A415F" w:rsidRPr="008779A7" w:rsidRDefault="007A415F">
      <w:pPr>
        <w:rPr>
          <w:sz w:val="26"/>
          <w:szCs w:val="26"/>
        </w:rPr>
      </w:pPr>
    </w:p>
    <w:p w14:paraId="19BFD0B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लेकिन इसके लिए भरोसे की ज़रूरत होती है। खैर, कल का क्या? और यीशु कहेंगे कि कल की बुराइयाँ खुद ही ठीक हो जाएँगी। इसकी चिंता मत करो।</w:t>
      </w:r>
    </w:p>
    <w:p w14:paraId="6EB74151" w14:textId="77777777" w:rsidR="007A415F" w:rsidRPr="008779A7" w:rsidRDefault="007A415F">
      <w:pPr>
        <w:rPr>
          <w:sz w:val="26"/>
          <w:szCs w:val="26"/>
        </w:rPr>
      </w:pPr>
    </w:p>
    <w:p w14:paraId="0751A0CA" w14:textId="3F29436E"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हाँ। जब कल आएगा, तो वह आज होगा। इसलिए, यह वफ़ादार, वादा निभाने वाला परमेश्वर हर परिस्थिति में हमारे साथ मौजूद है।</w:t>
      </w:r>
    </w:p>
    <w:p w14:paraId="61920946" w14:textId="77777777" w:rsidR="007A415F" w:rsidRPr="008779A7" w:rsidRDefault="007A415F">
      <w:pPr>
        <w:rPr>
          <w:sz w:val="26"/>
          <w:szCs w:val="26"/>
        </w:rPr>
      </w:pPr>
    </w:p>
    <w:p w14:paraId="3A7A9C7F" w14:textId="482115F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अपने दिलों को उसकी ओर मोड़ो ताकि हम आज्ञाकारिता में चल सकें और फिर जान सकें कि वह हमें संभाल रहा है और जब हमें ज़रूरत होती है तो वह हमें वह सब देता है जिसकी हमें ज़रूरत होती है। और फिर, अंत में, तुम्हारा दिल हमारे परमेश्वर यहोवा की ओर पूरी तरह से समर्पित हो ताकि तुम जी सको।</w:t>
      </w:r>
    </w:p>
    <w:p w14:paraId="0CD2745B" w14:textId="77777777" w:rsidR="007A415F" w:rsidRPr="008779A7" w:rsidRDefault="007A415F">
      <w:pPr>
        <w:rPr>
          <w:sz w:val="26"/>
          <w:szCs w:val="26"/>
        </w:rPr>
      </w:pPr>
    </w:p>
    <w:p w14:paraId="00C66DBA" w14:textId="5AA508F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और फिर, यह एनआईवी है। इसमें कहा गया है कि जियो, लेकिन फिर से यह चलना है। उसे अपने आदेशों पर चलना चाहिए और अपने आदेशों की सावधानीपूर्वक रक्षा करनी चाहिए, जैसा कि वे आज हैं।</w:t>
      </w:r>
    </w:p>
    <w:p w14:paraId="576C218E" w14:textId="77777777" w:rsidR="007A415F" w:rsidRPr="008779A7" w:rsidRDefault="007A415F">
      <w:pPr>
        <w:rPr>
          <w:sz w:val="26"/>
          <w:szCs w:val="26"/>
        </w:rPr>
      </w:pPr>
    </w:p>
    <w:p w14:paraId="6A502C2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यह एक ऐसा महत्वपूर्ण शब्द है जिसका प्रयोग हम राजाओं की पुस्तक में कई बार करेंगे। किंग जेम्स ने नियमित रूप से इसका अनुवाद परफेक्ट के रूप में किया है। आधुनिक अनुवाद हर बार परफेक्ट शब्द को देखकर घुट जाते हैं।</w:t>
      </w:r>
    </w:p>
    <w:p w14:paraId="20BA2112" w14:textId="77777777" w:rsidR="007A415F" w:rsidRPr="008779A7" w:rsidRDefault="007A415F">
      <w:pPr>
        <w:rPr>
          <w:sz w:val="26"/>
          <w:szCs w:val="26"/>
        </w:rPr>
      </w:pPr>
    </w:p>
    <w:p w14:paraId="1F9367A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थोड़ा और हिब्रू। यह एक व्यंजन है, SH। उन तीन व्यंजनों का मतलब है पूरा होना।</w:t>
      </w:r>
    </w:p>
    <w:p w14:paraId="74FC9A1B" w14:textId="77777777" w:rsidR="007A415F" w:rsidRPr="008779A7" w:rsidRDefault="007A415F">
      <w:pPr>
        <w:rPr>
          <w:sz w:val="26"/>
          <w:szCs w:val="26"/>
        </w:rPr>
      </w:pPr>
    </w:p>
    <w:p w14:paraId="19B0E43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तो, हम एक संज्ञा को अच्छी तरह से जानते हैं जो इससे बनी है। शालोम, जिसका हम अनुवाद शांति करते हैं। खैर, यह गलत नहीं है, लेकिन यह दुर्भाग्यपूर्ण है।</w:t>
      </w:r>
    </w:p>
    <w:p w14:paraId="3230B753" w14:textId="77777777" w:rsidR="007A415F" w:rsidRPr="008779A7" w:rsidRDefault="007A415F">
      <w:pPr>
        <w:rPr>
          <w:sz w:val="26"/>
          <w:szCs w:val="26"/>
        </w:rPr>
      </w:pPr>
    </w:p>
    <w:p w14:paraId="11F5C9B7" w14:textId="174E1EEA" w:rsidR="007A415F" w:rsidRPr="008779A7" w:rsidRDefault="00E54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हमारे लिए शांति का मतलब है संघर्ष का अभाव, लेकिन असल में इसका मतलब यह नहीं है। इसका मतलब है कि दो पक्ष एक दूसरे के साथ पूरे दिल से जुड़े रहें।</w:t>
      </w:r>
    </w:p>
    <w:p w14:paraId="1D482DCD" w14:textId="77777777" w:rsidR="007A415F" w:rsidRPr="008779A7" w:rsidRDefault="007A415F">
      <w:pPr>
        <w:rPr>
          <w:sz w:val="26"/>
          <w:szCs w:val="26"/>
        </w:rPr>
      </w:pPr>
    </w:p>
    <w:p w14:paraId="7511CD6A" w14:textId="3DB10EB3"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कोई विभाजन नहीं। मैं अपनी शांति तुम्हें देता हूँ, न कि जैसे संसार देता है। यीशु यहाँ हिब्रू भाषा में सोच रहे हैं।</w:t>
      </w:r>
    </w:p>
    <w:p w14:paraId="47024156" w14:textId="77777777" w:rsidR="007A415F" w:rsidRPr="008779A7" w:rsidRDefault="007A415F">
      <w:pPr>
        <w:rPr>
          <w:sz w:val="26"/>
          <w:szCs w:val="26"/>
        </w:rPr>
      </w:pPr>
    </w:p>
    <w:p w14:paraId="3C91546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हमारा नया नियम ग्रीक है, लेकिन वह हिब्रू सोच रहा है। मैं तुम्हें एक साथ जोड़ सकता हूँ, ओसवाल्ट। मैं तुम्हारे टूटे हुए टुकड़ों को ले सकता हूँ और उन्हें एक साथ जोड़ सकता हूँ।</w:t>
      </w:r>
    </w:p>
    <w:p w14:paraId="2E5F3322" w14:textId="77777777" w:rsidR="007A415F" w:rsidRPr="008779A7" w:rsidRDefault="007A415F">
      <w:pPr>
        <w:rPr>
          <w:sz w:val="26"/>
          <w:szCs w:val="26"/>
        </w:rPr>
      </w:pPr>
    </w:p>
    <w:p w14:paraId="153958AD" w14:textId="3590C238" w:rsidR="007A415F" w:rsidRPr="008779A7" w:rsidRDefault="00E54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आप सबसे आश्चर्यजनक संघर्ष में भी शालोम कर सकते हैं। यही आप कर्ज के मामले में भी करते हैं। अगर आपके पास कोई बकाया कर्ज है, तो आपको उसे शालोम करने की जरूरत है।</w:t>
      </w:r>
    </w:p>
    <w:p w14:paraId="540B9699" w14:textId="77777777" w:rsidR="007A415F" w:rsidRPr="008779A7" w:rsidRDefault="007A415F">
      <w:pPr>
        <w:rPr>
          <w:sz w:val="26"/>
          <w:szCs w:val="26"/>
        </w:rPr>
      </w:pPr>
    </w:p>
    <w:p w14:paraId="5B9D5CC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इसे चुका दो। यह रहा कर्ज। यह रहा भुगतान।</w:t>
      </w:r>
    </w:p>
    <w:p w14:paraId="3EFDE98F" w14:textId="77777777" w:rsidR="007A415F" w:rsidRPr="008779A7" w:rsidRDefault="007A415F">
      <w:pPr>
        <w:rPr>
          <w:sz w:val="26"/>
          <w:szCs w:val="26"/>
        </w:rPr>
      </w:pPr>
    </w:p>
    <w:p w14:paraId="2DF5D88F" w14:textId="1091234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और ऐसा ही है। परमेश्वर चाहता है, और इस मामले में, वह व्याकरण और निष्क्रिय कृदंत को क्षमा करना चाहता है और इसे संपूर्ण बनाना चाहता है। इसलिए, जब NIV कहता है कि आपके हृदय पूरी तरह से प्रतिबद्ध हों, तो यह गलत नहीं है।</w:t>
      </w:r>
    </w:p>
    <w:p w14:paraId="4B81B5F9" w14:textId="77777777" w:rsidR="007A415F" w:rsidRPr="008779A7" w:rsidRDefault="007A415F">
      <w:pPr>
        <w:rPr>
          <w:sz w:val="26"/>
          <w:szCs w:val="26"/>
        </w:rPr>
      </w:pPr>
    </w:p>
    <w:p w14:paraId="4A2EEAFF" w14:textId="43AEAFA0"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लेकिन मेरे ख़याल से, इसमें स्वाद की कमी है। आपके दिल पूरी तरह से एक, अविभाजित रहें। किंग जेम्स </w:t>
      </w:r>
      <w:r xmlns:w="http://schemas.openxmlformats.org/wordprocessingml/2006/main" w:rsidR="00E54ECD">
        <w:rPr>
          <w:rFonts w:ascii="Calibri" w:eastAsia="Calibri" w:hAnsi="Calibri" w:cs="Calibri"/>
          <w:sz w:val="26"/>
          <w:szCs w:val="26"/>
        </w:rPr>
        <w:t xml:space="preserve">एकदम सही है।</w:t>
      </w:r>
    </w:p>
    <w:p w14:paraId="04FA14CD" w14:textId="77777777" w:rsidR="007A415F" w:rsidRPr="008779A7" w:rsidRDefault="007A415F">
      <w:pPr>
        <w:rPr>
          <w:sz w:val="26"/>
          <w:szCs w:val="26"/>
        </w:rPr>
      </w:pPr>
    </w:p>
    <w:p w14:paraId="08FCBFFD" w14:textId="40AA7A5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अब, मुझे समझ में आया कि मैं अपने जीवन के एक बड़े हिस्से में अनुवाद के धंधे में क्यों लगा रहा हूँ। मुझे समझ में आया कि आधुनिक अनुवादों में पूर्णता की कमी क्यों है, क्योंकि आज, पूर्णता का मतलब दोषरहित है। यह एक संपूर्ण हीरा है।</w:t>
      </w:r>
    </w:p>
    <w:p w14:paraId="635DF346" w14:textId="77777777" w:rsidR="007A415F" w:rsidRPr="008779A7" w:rsidRDefault="007A415F">
      <w:pPr>
        <w:rPr>
          <w:sz w:val="26"/>
          <w:szCs w:val="26"/>
        </w:rPr>
      </w:pPr>
    </w:p>
    <w:p w14:paraId="264A9E4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वह यह नहीं कह रहा है कि तुम्हारा हृदय परमेश्वर के प्रति दोषरहित हो। वह कह रहा है कि तुम्हारा हृदय पूरी तरह से उसका हो। कोई सीमा नहीं, कोई प्रतिद्वन्द्वी नहीं, सब कुछ उसका।</w:t>
      </w:r>
    </w:p>
    <w:p w14:paraId="17A68EBE" w14:textId="77777777" w:rsidR="007A415F" w:rsidRPr="008779A7" w:rsidRDefault="007A415F">
      <w:pPr>
        <w:rPr>
          <w:sz w:val="26"/>
          <w:szCs w:val="26"/>
        </w:rPr>
      </w:pPr>
    </w:p>
    <w:p w14:paraId="6BBEC20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ठीक है, अगर आप उस अर्थ में सही ढंग से परिपूर्ण को समझते हैं, हाँ, पूरी तरह से उसका, पूरी तरह से उसका। सब कुछ उसका। और फिर, जैसा कि मैंने कहा, क्यों? ताकि आप चलेंगे और पहरा देंगे।</w:t>
      </w:r>
    </w:p>
    <w:p w14:paraId="10273AF3" w14:textId="77777777" w:rsidR="007A415F" w:rsidRPr="008779A7" w:rsidRDefault="007A415F">
      <w:pPr>
        <w:rPr>
          <w:sz w:val="26"/>
          <w:szCs w:val="26"/>
        </w:rPr>
      </w:pPr>
    </w:p>
    <w:p w14:paraId="4C0D4808" w14:textId="6CC18FE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हम वास्तव में नहीं जानते कि यहाँ हिब्रू को कैसे संभालना है क्योंकि इसमें अक्सर सावधानी से रखने के लिए कहा जाएगा। खैर, यह शाब्दिक रूप से गार्ड टू कीप है, जो अच्छी अंग्रेजी नहीं है। इसलिए, आपको सावधानी से रखा जाता है।</w:t>
      </w:r>
    </w:p>
    <w:p w14:paraId="349126E2" w14:textId="77777777" w:rsidR="007A415F" w:rsidRPr="008779A7" w:rsidRDefault="007A415F">
      <w:pPr>
        <w:rPr>
          <w:sz w:val="26"/>
          <w:szCs w:val="26"/>
        </w:rPr>
      </w:pPr>
    </w:p>
    <w:p w14:paraId="3F8D8CF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लेकिन इसमें सुरक्षा की कुछ शक्ति गायब है। अपनी सुरक्षा करें। परमेश्वर के वचन की सुरक्षा करें।</w:t>
      </w:r>
    </w:p>
    <w:p w14:paraId="34667411" w14:textId="77777777" w:rsidR="007A415F" w:rsidRPr="008779A7" w:rsidRDefault="007A415F">
      <w:pPr>
        <w:rPr>
          <w:sz w:val="26"/>
          <w:szCs w:val="26"/>
        </w:rPr>
      </w:pPr>
    </w:p>
    <w:p w14:paraId="597F85D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उसके निर्देशों की रक्षा करो। अपने दिल की रक्षा करो। हाँ।</w:t>
      </w:r>
    </w:p>
    <w:p w14:paraId="0C3D945F" w14:textId="77777777" w:rsidR="007A415F" w:rsidRPr="008779A7" w:rsidRDefault="007A415F">
      <w:pPr>
        <w:rPr>
          <w:sz w:val="26"/>
          <w:szCs w:val="26"/>
        </w:rPr>
      </w:pPr>
    </w:p>
    <w:p w14:paraId="3171B42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दुश्मन को हमला करने की दूरी के भीतर न आने दें। और मैं यहीं रुकता हूँ। लेकिन बार-बार, जब मैं खास तौर पर युवा लोगों से बात करता हूँ, तो मैं ऐसे लोगों को देखता हूँ जो बार-बार कहते हैं, मैं नरक के कितने करीब रह सकता हूँ और उसमें नहीं गिर सकता? नहीं, यह गलत सवाल है।</w:t>
      </w:r>
    </w:p>
    <w:p w14:paraId="72188252" w14:textId="77777777" w:rsidR="007A415F" w:rsidRPr="008779A7" w:rsidRDefault="007A415F">
      <w:pPr>
        <w:rPr>
          <w:sz w:val="26"/>
          <w:szCs w:val="26"/>
        </w:rPr>
      </w:pPr>
    </w:p>
    <w:p w14:paraId="314C7B4D" w14:textId="3E7E7F1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सवाल यह है कि मैं अपने उद्धारकर्ता के कितने करीब रह सकता हूँ? इसकी रक्षा करो। तो, यही उसकी प्रार्थना है। फिर लोग खुशी से बाहर निकले क्योंकि, ध्यान दें, वे सभी अच्छी चीजों के लिए दिल से खुश और प्रसन्न थे।</w:t>
      </w:r>
    </w:p>
    <w:p w14:paraId="5E230805" w14:textId="77777777" w:rsidR="007A415F" w:rsidRPr="008779A7" w:rsidRDefault="007A415F">
      <w:pPr>
        <w:rPr>
          <w:sz w:val="26"/>
          <w:szCs w:val="26"/>
        </w:rPr>
      </w:pPr>
    </w:p>
    <w:p w14:paraId="00F799DD" w14:textId="0B05CAC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अब, मैं बाइबल से गलत उद्धरण देने जा रहा हूँ कि उनके साथ क्या हुआ था। प्रभु ने अपने सेवक और अपने लोगों, इस्राएल के लिए जो भी अच्छे काम किए थे, उनके लिए वे खुश क्यों थे? क्योंकि परमेश्वर ने खुद को वफ़ादार साबित किया था।</w:t>
      </w:r>
    </w:p>
    <w:p w14:paraId="35D651EF" w14:textId="77777777" w:rsidR="007A415F" w:rsidRPr="008779A7" w:rsidRDefault="007A415F">
      <w:pPr>
        <w:rPr>
          <w:sz w:val="26"/>
          <w:szCs w:val="26"/>
        </w:rPr>
      </w:pPr>
    </w:p>
    <w:p w14:paraId="7A11FC7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और मैं आपको सुझाव देना चाहता हूँ, यही खुशी का कारण है। दुनिया ऊपर-नीचे होती रहती है। दुनिया अंदर-बाहर होती रहती है।</w:t>
      </w:r>
    </w:p>
    <w:p w14:paraId="1F0F40D7" w14:textId="77777777" w:rsidR="007A415F" w:rsidRPr="008779A7" w:rsidRDefault="007A415F">
      <w:pPr>
        <w:rPr>
          <w:sz w:val="26"/>
          <w:szCs w:val="26"/>
        </w:rPr>
      </w:pPr>
    </w:p>
    <w:p w14:paraId="5D699290" w14:textId="59D55D79" w:rsidR="007A415F" w:rsidRPr="008779A7" w:rsidRDefault="00000000" w:rsidP="00E54ECD">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अच्छे दिन और बुरे दिन होते हैं। लेकिन परमेश्वर अपने वादे पूरे करता है। और हम वहाँ खुशी के साथ रह सकते हैं - खुशी के साथ।</w:t>
      </w:r>
    </w:p>
    <w:sectPr w:rsidR="007A415F" w:rsidRPr="008779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A43D2" w14:textId="77777777" w:rsidR="009F5B4E" w:rsidRDefault="009F5B4E" w:rsidP="008779A7">
      <w:r>
        <w:separator/>
      </w:r>
    </w:p>
  </w:endnote>
  <w:endnote w:type="continuationSeparator" w:id="0">
    <w:p w14:paraId="63412265" w14:textId="77777777" w:rsidR="009F5B4E" w:rsidRDefault="009F5B4E" w:rsidP="0087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8A2B6" w14:textId="77777777" w:rsidR="009F5B4E" w:rsidRDefault="009F5B4E" w:rsidP="008779A7">
      <w:r>
        <w:separator/>
      </w:r>
    </w:p>
  </w:footnote>
  <w:footnote w:type="continuationSeparator" w:id="0">
    <w:p w14:paraId="16224010" w14:textId="77777777" w:rsidR="009F5B4E" w:rsidRDefault="009F5B4E" w:rsidP="0087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499080"/>
      <w:docPartObj>
        <w:docPartGallery w:val="Page Numbers (Top of Page)"/>
        <w:docPartUnique/>
      </w:docPartObj>
    </w:sdtPr>
    <w:sdtEndPr>
      <w:rPr>
        <w:noProof/>
      </w:rPr>
    </w:sdtEndPr>
    <w:sdtContent>
      <w:p w14:paraId="49A81128" w14:textId="5659A794" w:rsidR="008779A7" w:rsidRDefault="008779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2D9792" w14:textId="77777777" w:rsidR="008779A7" w:rsidRDefault="00877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8392C"/>
    <w:multiLevelType w:val="hybridMultilevel"/>
    <w:tmpl w:val="04CC4472"/>
    <w:lvl w:ilvl="0" w:tplc="34145B10">
      <w:start w:val="1"/>
      <w:numFmt w:val="bullet"/>
      <w:lvlText w:val="●"/>
      <w:lvlJc w:val="left"/>
      <w:pPr>
        <w:ind w:left="720" w:hanging="360"/>
      </w:pPr>
    </w:lvl>
    <w:lvl w:ilvl="1" w:tplc="CF9C0E42">
      <w:start w:val="1"/>
      <w:numFmt w:val="bullet"/>
      <w:lvlText w:val="○"/>
      <w:lvlJc w:val="left"/>
      <w:pPr>
        <w:ind w:left="1440" w:hanging="360"/>
      </w:pPr>
    </w:lvl>
    <w:lvl w:ilvl="2" w:tplc="6590CEA0">
      <w:start w:val="1"/>
      <w:numFmt w:val="bullet"/>
      <w:lvlText w:val="■"/>
      <w:lvlJc w:val="left"/>
      <w:pPr>
        <w:ind w:left="2160" w:hanging="360"/>
      </w:pPr>
    </w:lvl>
    <w:lvl w:ilvl="3" w:tplc="4F4211A6">
      <w:start w:val="1"/>
      <w:numFmt w:val="bullet"/>
      <w:lvlText w:val="●"/>
      <w:lvlJc w:val="left"/>
      <w:pPr>
        <w:ind w:left="2880" w:hanging="360"/>
      </w:pPr>
    </w:lvl>
    <w:lvl w:ilvl="4" w:tplc="70C0E7D4">
      <w:start w:val="1"/>
      <w:numFmt w:val="bullet"/>
      <w:lvlText w:val="○"/>
      <w:lvlJc w:val="left"/>
      <w:pPr>
        <w:ind w:left="3600" w:hanging="360"/>
      </w:pPr>
    </w:lvl>
    <w:lvl w:ilvl="5" w:tplc="564287F4">
      <w:start w:val="1"/>
      <w:numFmt w:val="bullet"/>
      <w:lvlText w:val="■"/>
      <w:lvlJc w:val="left"/>
      <w:pPr>
        <w:ind w:left="4320" w:hanging="360"/>
      </w:pPr>
    </w:lvl>
    <w:lvl w:ilvl="6" w:tplc="2FB0FD6E">
      <w:start w:val="1"/>
      <w:numFmt w:val="bullet"/>
      <w:lvlText w:val="●"/>
      <w:lvlJc w:val="left"/>
      <w:pPr>
        <w:ind w:left="5040" w:hanging="360"/>
      </w:pPr>
    </w:lvl>
    <w:lvl w:ilvl="7" w:tplc="20FCCB6A">
      <w:start w:val="1"/>
      <w:numFmt w:val="bullet"/>
      <w:lvlText w:val="●"/>
      <w:lvlJc w:val="left"/>
      <w:pPr>
        <w:ind w:left="5760" w:hanging="360"/>
      </w:pPr>
    </w:lvl>
    <w:lvl w:ilvl="8" w:tplc="3FAE6098">
      <w:start w:val="1"/>
      <w:numFmt w:val="bullet"/>
      <w:lvlText w:val="●"/>
      <w:lvlJc w:val="left"/>
      <w:pPr>
        <w:ind w:left="6480" w:hanging="360"/>
      </w:pPr>
    </w:lvl>
  </w:abstractNum>
  <w:num w:numId="1" w16cid:durableId="2865929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5F"/>
    <w:rsid w:val="00702D17"/>
    <w:rsid w:val="007A415F"/>
    <w:rsid w:val="008779A7"/>
    <w:rsid w:val="009F5B4E"/>
    <w:rsid w:val="00BF74A8"/>
    <w:rsid w:val="00E54ECD"/>
    <w:rsid w:val="00E96D53"/>
    <w:rsid w:val="00FA6D62"/>
    <w:rsid w:val="00FF47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9392D"/>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9A7"/>
    <w:pPr>
      <w:tabs>
        <w:tab w:val="center" w:pos="4680"/>
        <w:tab w:val="right" w:pos="9360"/>
      </w:tabs>
    </w:pPr>
  </w:style>
  <w:style w:type="character" w:customStyle="1" w:styleId="HeaderChar">
    <w:name w:val="Header Char"/>
    <w:basedOn w:val="DefaultParagraphFont"/>
    <w:link w:val="Header"/>
    <w:uiPriority w:val="99"/>
    <w:rsid w:val="008779A7"/>
  </w:style>
  <w:style w:type="paragraph" w:styleId="Footer">
    <w:name w:val="footer"/>
    <w:basedOn w:val="Normal"/>
    <w:link w:val="FooterChar"/>
    <w:uiPriority w:val="99"/>
    <w:unhideWhenUsed/>
    <w:rsid w:val="008779A7"/>
    <w:pPr>
      <w:tabs>
        <w:tab w:val="center" w:pos="4680"/>
        <w:tab w:val="right" w:pos="9360"/>
      </w:tabs>
    </w:pPr>
  </w:style>
  <w:style w:type="character" w:customStyle="1" w:styleId="FooterChar">
    <w:name w:val="Footer Char"/>
    <w:basedOn w:val="DefaultParagraphFont"/>
    <w:link w:val="Footer"/>
    <w:uiPriority w:val="99"/>
    <w:rsid w:val="00877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48682">
      <w:bodyDiv w:val="1"/>
      <w:marLeft w:val="0"/>
      <w:marRight w:val="0"/>
      <w:marTop w:val="0"/>
      <w:marBottom w:val="0"/>
      <w:divBdr>
        <w:top w:val="none" w:sz="0" w:space="0" w:color="auto"/>
        <w:left w:val="none" w:sz="0" w:space="0" w:color="auto"/>
        <w:bottom w:val="none" w:sz="0" w:space="0" w:color="auto"/>
        <w:right w:val="none" w:sz="0" w:space="0" w:color="auto"/>
      </w:divBdr>
    </w:div>
    <w:div w:id="1952084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5813</Words>
  <Characters>24966</Characters>
  <Application>Microsoft Office Word</Application>
  <DocSecurity>0</DocSecurity>
  <Lines>602</Lines>
  <Paragraphs>167</Paragraphs>
  <ScaleCrop>false</ScaleCrop>
  <HeadingPairs>
    <vt:vector size="2" baseType="variant">
      <vt:variant>
        <vt:lpstr>Title</vt:lpstr>
      </vt:variant>
      <vt:variant>
        <vt:i4>1</vt:i4>
      </vt:variant>
    </vt:vector>
  </HeadingPairs>
  <TitlesOfParts>
    <vt:vector size="1" baseType="lpstr">
      <vt:lpstr>Oswalt Kings Session08</vt:lpstr>
    </vt:vector>
  </TitlesOfParts>
  <Company/>
  <LinksUpToDate>false</LinksUpToDate>
  <CharactersWithSpaces>30612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Session08</dc:title>
  <dc:creator>TurboScribe.ai</dc:creator>
  <cp:lastModifiedBy>Ted Hildebrandt</cp:lastModifiedBy>
  <cp:revision>2</cp:revision>
  <dcterms:created xsi:type="dcterms:W3CDTF">2024-07-23T22:15:00Z</dcterms:created>
  <dcterms:modified xsi:type="dcterms:W3CDTF">2024-07-23T22:15:00Z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ad3b80451cad2a9ed3719965eec8485f0216dfa4a03a4018ef5867c3f979d7d0</vt:lpwstr>
  </property>
</Properties>
</file>