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BA1B" w14:textId="77777777" w:rsidR="00FC3752" w:rsidRDefault="00FC3752" w:rsidP="001D10C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罗伯特·C·纽曼博士，对观福音，讲座 2，两约之间背景</w:t>
      </w:r>
    </w:p>
    <w:p w14:paraId="24C699C6" w14:textId="165FF2B9" w:rsidR="000E470D" w:rsidRPr="001D10CF" w:rsidRDefault="00FC3752" w:rsidP="001D10CF">
      <w:pPr xmlns:w="http://schemas.openxmlformats.org/wordprocessingml/2006/main">
        <w:jc w:val="center"/>
        <w:rPr>
          <w:sz w:val="26"/>
          <w:szCs w:val="26"/>
        </w:rPr>
      </w:pPr>
      <w:r xmlns:w="http://schemas.openxmlformats.org/wordprocessingml/2006/main" w:rsidRPr="001D10CF">
        <w:rPr>
          <w:rFonts w:ascii="AA Times New Roman" w:eastAsia="Calibri" w:hAnsi="AA Times New Roman" w:cs="AA Times New Roman"/>
          <w:sz w:val="26"/>
          <w:szCs w:val="26"/>
        </w:rPr>
        <w:t xml:space="preserve">© 2024 Robert Newman 和 Ted Hildebrandt</w:t>
      </w:r>
      <w:r xmlns:w="http://schemas.openxmlformats.org/wordprocessingml/2006/main" w:rsidRPr="001D10CF">
        <w:rPr>
          <w:rFonts w:ascii="Calibri" w:eastAsia="Calibri" w:hAnsi="Calibri" w:cs="Calibri"/>
          <w:sz w:val="26"/>
          <w:szCs w:val="26"/>
        </w:rPr>
        <w:br xmlns:w="http://schemas.openxmlformats.org/wordprocessingml/2006/main"/>
      </w:r>
    </w:p>
    <w:p w14:paraId="7205FED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让我们重新开始。分享一些。也许只有一、二、三，或者……是的，你想在……之前阻止这件事。你还记得你是怎么……哦，是的，是的。</w:t>
      </w:r>
    </w:p>
    <w:p w14:paraId="6B0D9979" w14:textId="77777777" w:rsidR="000E470D" w:rsidRPr="00FC3752" w:rsidRDefault="000E470D">
      <w:pPr>
        <w:rPr>
          <w:sz w:val="26"/>
          <w:szCs w:val="26"/>
        </w:rPr>
      </w:pPr>
    </w:p>
    <w:p w14:paraId="03C5B969" w14:textId="0EBDD09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声音不对……哦。我打开了你的。你打开了这个吗？你还记得你关闭了什么吗？不，不，你很好。</w:t>
      </w:r>
    </w:p>
    <w:p w14:paraId="5366ADC3" w14:textId="77777777" w:rsidR="000E470D" w:rsidRPr="00FC3752" w:rsidRDefault="000E470D">
      <w:pPr>
        <w:rPr>
          <w:sz w:val="26"/>
          <w:szCs w:val="26"/>
        </w:rPr>
      </w:pPr>
    </w:p>
    <w:p w14:paraId="2524E9A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我没有打开这个。打开那个，好的。我也没有插上电源，所以看看这个。</w:t>
      </w:r>
    </w:p>
    <w:p w14:paraId="1424A761" w14:textId="77777777" w:rsidR="000E470D" w:rsidRPr="00FC3752" w:rsidRDefault="000E470D">
      <w:pPr>
        <w:rPr>
          <w:sz w:val="26"/>
          <w:szCs w:val="26"/>
        </w:rPr>
      </w:pPr>
    </w:p>
    <w:p w14:paraId="5D35E371" w14:textId="56569BE7"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所以，现在这个是开着的。那个需要插上电源。哦，插上电源就行了，对吧？是的。</w:t>
      </w:r>
    </w:p>
    <w:p w14:paraId="77635085" w14:textId="77777777" w:rsidR="000E470D" w:rsidRPr="00FC3752" w:rsidRDefault="000E470D">
      <w:pPr>
        <w:rPr>
          <w:sz w:val="26"/>
          <w:szCs w:val="26"/>
        </w:rPr>
      </w:pPr>
    </w:p>
    <w:p w14:paraId="381502CA" w14:textId="65F3F87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哦，你把它放在和视频一样的东西上，对吧？好的。好的，我想……好的。怎么样？是的。</w:t>
      </w:r>
    </w:p>
    <w:p w14:paraId="1918DE9F" w14:textId="77777777" w:rsidR="000E470D" w:rsidRPr="00FC3752" w:rsidRDefault="000E470D">
      <w:pPr>
        <w:rPr>
          <w:sz w:val="26"/>
          <w:szCs w:val="26"/>
        </w:rPr>
      </w:pPr>
    </w:p>
    <w:p w14:paraId="6A212811"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一二三。一二三。下午好。</w:t>
      </w:r>
    </w:p>
    <w:p w14:paraId="150AF7C2" w14:textId="77777777" w:rsidR="000E470D" w:rsidRPr="00FC3752" w:rsidRDefault="000E470D">
      <w:pPr>
        <w:rPr>
          <w:sz w:val="26"/>
          <w:szCs w:val="26"/>
        </w:rPr>
      </w:pPr>
    </w:p>
    <w:p w14:paraId="60CF9050" w14:textId="3CD577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如果您愿意的话，我们将继续讲授关于对观福音的十二部分系列课程。在我们的第一节课（我们可称之为第一单元）中，我们研究了历史上的耶稣，基本上是简要概述，一些非基督教的耶稣观点，然后是一些广受赞誉的耶稣历史观点，这些观点基本上属于某种神学自由主义的范畴。然后，在最后，我指出了这种观点的发展方向，并稍微分析了反对奇迹的这种立场所使用的论据，然后尝试对这些论据做出回应。</w:t>
      </w:r>
    </w:p>
    <w:p w14:paraId="15E027CE" w14:textId="77777777" w:rsidR="000E470D" w:rsidRPr="00FC3752" w:rsidRDefault="000E470D">
      <w:pPr>
        <w:rPr>
          <w:sz w:val="26"/>
          <w:szCs w:val="26"/>
        </w:rPr>
      </w:pPr>
    </w:p>
    <w:p w14:paraId="5363BC09" w14:textId="1A0D1E2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现在我们进入第二单元，这一单元与对观福音书的内容完全不同，但也与整部福音书有关，即探讨新约的犹太背景。要理解新约，尤其是福音书，了解大量旧约内容很有帮助，但了解旧约叙事结束和新约叙事开始之间的四个世纪中发生的事情也很有帮助。我们想在这里探讨的是后者，在基督教圈子里被称为两约之间时期，</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但</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可以理解的是，在犹太圈子里，它不被称为</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两约之间</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时期。</w:t>
      </w:r>
    </w:p>
    <w:p w14:paraId="343199EF" w14:textId="77777777" w:rsidR="000E470D" w:rsidRPr="00FC3752" w:rsidRDefault="000E470D">
      <w:pPr>
        <w:rPr>
          <w:sz w:val="26"/>
          <w:szCs w:val="26"/>
        </w:rPr>
      </w:pPr>
    </w:p>
    <w:p w14:paraId="6DEB388B" w14:textId="2AE6F62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他们通常称之为第二圣殿时期。因此，我们首先要思考一下我们掌握的有关</w:t>
      </w:r>
      <w:proofErr xmlns:w="http://schemas.openxmlformats.org/wordprocessingml/2006/main" w:type="spellStart"/>
      <w:r xmlns:w="http://schemas.openxmlformats.org/wordprocessingml/2006/main" w:rsidR="001D10CF">
        <w:rPr>
          <w:rFonts w:ascii="Calibri" w:eastAsia="Calibri" w:hAnsi="Calibri" w:cs="Calibri"/>
          <w:sz w:val="26"/>
          <w:szCs w:val="26"/>
        </w:rPr>
        <w:t xml:space="preserve">两约之间</w:t>
      </w:r>
      <w:proofErr xmlns:w="http://schemas.openxmlformats.org/wordprocessingml/2006/main" w:type="spellEnd"/>
      <w:r xmlns:w="http://schemas.openxmlformats.org/wordprocessingml/2006/main" w:rsidR="001D10CF">
        <w:rPr>
          <w:rFonts w:ascii="Calibri" w:eastAsia="Calibri" w:hAnsi="Calibri" w:cs="Calibri"/>
          <w:sz w:val="26"/>
          <w:szCs w:val="26"/>
        </w:rPr>
        <w:t xml:space="preserve">时期的古代信息来源。首先，我们在旧约中有一些预言性的段落，我将在几分钟后回来，看看但以理对</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这一时期的概述，根据但以理在但以理书第 2 章中看到的图像进行概述，然后是尼布甲尼撒在但以理书第 7 章中梦见的野兽，我相信就是这样。</w:t>
      </w:r>
    </w:p>
    <w:p w14:paraId="73E51AB6" w14:textId="77777777" w:rsidR="000E470D" w:rsidRPr="00FC3752" w:rsidRDefault="000E470D">
      <w:pPr>
        <w:rPr>
          <w:sz w:val="26"/>
          <w:szCs w:val="26"/>
        </w:rPr>
      </w:pPr>
    </w:p>
    <w:p w14:paraId="373EBFD0" w14:textId="4CF45C4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除此之外，我们还有一些犹太人的宗教著作，大部分是在两约之间时期写的，我们称之为旧约伪经和伪经。这些著作已被一些基督教教会、罗马天主教和希腊东正教接受为圣经的一部分，除了我们称之为旧约伪经的材料，一些较小的地区教会，埃塞俄比亚教会等，也接受了我们现在称之为旧约伪经的其他一些材料。因此，犹太人的宗教著作，大部分是在两约之间时期写的，虽然我们不相信它们是受神启发的著作，但它们确实让我们对当时的文化、一些教派的宗教思想和一些圣经解释有所了解，因此在这方面会很有帮助。</w:t>
      </w:r>
    </w:p>
    <w:p w14:paraId="7D51669A" w14:textId="77777777" w:rsidR="000E470D" w:rsidRPr="00FC3752" w:rsidRDefault="000E470D">
      <w:pPr>
        <w:rPr>
          <w:sz w:val="26"/>
          <w:szCs w:val="26"/>
        </w:rPr>
      </w:pPr>
    </w:p>
    <w:p w14:paraId="36DA0C32" w14:textId="628E50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除此之外，我们还有两位知道姓名和大致日期的作家，他们为我们提供了有关这一时期的信息，那就是亚历山大的斐洛，他大约出生于公元前 20 年，活到了</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公元40 年</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后，是一位犹太人，居住在尼罗河三角洲北部的大型希腊城市亚历山大。这位犹太人，也就是我们所说的希腊化犹太人，吸收了大量希腊文化。他研究过希腊哲学，但他也试图忠实于圣经，因此他试图将旧约与希腊哲学中的精选思想结合起来。</w:t>
      </w:r>
    </w:p>
    <w:p w14:paraId="6612A384" w14:textId="77777777" w:rsidR="000E470D" w:rsidRPr="00FC3752" w:rsidRDefault="000E470D">
      <w:pPr>
        <w:rPr>
          <w:sz w:val="26"/>
          <w:szCs w:val="26"/>
        </w:rPr>
      </w:pPr>
    </w:p>
    <w:p w14:paraId="7417F87C"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看到那里对希腊文化的某种程度的适应。在他的立场上，他谈到了比他适应得更强烈的人。他倾向于将许多法律寓言化，但他认为你应该遵守它们，而其他希腊化犹太人则认为，既然将法律寓言化了，你就不需要严格遵守它们了。</w:t>
      </w:r>
    </w:p>
    <w:p w14:paraId="56A49EB6" w14:textId="77777777" w:rsidR="000E470D" w:rsidRPr="00FC3752" w:rsidRDefault="000E470D">
      <w:pPr>
        <w:rPr>
          <w:sz w:val="26"/>
          <w:szCs w:val="26"/>
        </w:rPr>
      </w:pPr>
    </w:p>
    <w:p w14:paraId="04699B17" w14:textId="22D09596" w:rsidR="000E470D" w:rsidRPr="00FC3752" w:rsidRDefault="001D10CF">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因此，如果你愿意的话，他应该是一个温和的希腊人。从他往北到耶路撒冷地区，我们可以看到约瑟夫斯，通常被称为弗拉维乌斯·约瑟夫斯，尽管这是他的拉丁名字。他出生于公元 37 年，活到了公元 100 年以后的某个时候。</w:t>
      </w:r>
    </w:p>
    <w:p w14:paraId="626F7534" w14:textId="77777777" w:rsidR="000E470D" w:rsidRPr="00FC3752" w:rsidRDefault="000E470D">
      <w:pPr>
        <w:rPr>
          <w:sz w:val="26"/>
          <w:szCs w:val="26"/>
        </w:rPr>
      </w:pPr>
    </w:p>
    <w:p w14:paraId="68F04067" w14:textId="77DAE9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他可能不那么希腊化。他是一名犹太人，参与了公元 66 年至 73 年的犹太战争，这场反罗马的起义造成了相当灾难性的后果。他一开始站在犹太人一边，尽管在那之前他曾去过罗马，也许对犹太人反抗罗马的机会不太乐观。</w:t>
      </w:r>
    </w:p>
    <w:p w14:paraId="63E39A90" w14:textId="77777777" w:rsidR="000E470D" w:rsidRPr="00FC3752" w:rsidRDefault="000E470D">
      <w:pPr>
        <w:rPr>
          <w:sz w:val="26"/>
          <w:szCs w:val="26"/>
        </w:rPr>
      </w:pPr>
    </w:p>
    <w:p w14:paraId="2DAD7CC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但当他作为加利利保卫战的将军，在</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约达帕塔城</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被罗马军队包围时，他和其他人躲了起来，抽签决定谁杀谁。他们打算自杀。不知何故，约瑟夫斯抽到了最好的，或者说仅次于最好的，他说服了</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当时还活着的另一个人，他们应该向犹太人投降，向罗马人投降。</w:t>
      </w:r>
    </w:p>
    <w:p w14:paraId="7398986F" w14:textId="77777777" w:rsidR="000E470D" w:rsidRPr="00FC3752" w:rsidRDefault="000E470D">
      <w:pPr>
        <w:rPr>
          <w:sz w:val="26"/>
          <w:szCs w:val="26"/>
        </w:rPr>
      </w:pPr>
    </w:p>
    <w:p w14:paraId="401CD8BB"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他们这样做时，约瑟夫斯说，我有上帝给罗马将军韦斯帕芗的讯息。当韦斯帕芗听到他的讯息时，约瑟夫斯说，上帝告诉我，你将成为罗马皇帝。好吧，韦斯帕芗让约瑟夫斯活着，看看这是否是真的，也许他也受到了约瑟夫斯预言的影响，瞧，凭借自己的努力，他确实在接下来的两三年里成为了皇帝。</w:t>
      </w:r>
    </w:p>
    <w:p w14:paraId="2DB341E5" w14:textId="77777777" w:rsidR="000E470D" w:rsidRPr="00FC3752" w:rsidRDefault="000E470D">
      <w:pPr>
        <w:rPr>
          <w:sz w:val="26"/>
          <w:szCs w:val="26"/>
        </w:rPr>
      </w:pPr>
    </w:p>
    <w:p w14:paraId="50F3BE5D" w14:textId="159D27E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约瑟夫斯，一个曾经沦为奴隶、被俘虏、可能被处死（如果不是这样的话）的人，现在成为了自由人并被释放，在那之后的大约十年里，他满足了他的赞助人韦斯帕芗的要求，写了一部犹太战争史。所以，在公元 80 多年左右，他写了《犹太战争》。然后，大约 25 年后，他写了一部名为《犹太古史》的作品。</w:t>
      </w:r>
    </w:p>
    <w:p w14:paraId="31DADD43" w14:textId="77777777" w:rsidR="000E470D" w:rsidRPr="00FC3752" w:rsidRDefault="000E470D">
      <w:pPr>
        <w:rPr>
          <w:sz w:val="26"/>
          <w:szCs w:val="26"/>
        </w:rPr>
      </w:pPr>
    </w:p>
    <w:p w14:paraId="34672743" w14:textId="60F8A59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约瑟夫斯的《犹太战争》始于亚历山大时代，一直到犹太战争结束，而《古物史》则一直追溯到《创世纪》，在某种程度上是对《旧约》的复述，并做了一些补充，最后到犹太战争爆发。因此，有两部非常重要的作品，都涵盖了两</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约之间</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时期。除了《旧约》中的预言段落、次经和伪经、斐洛和约瑟夫斯的作品外，我们还有非常著名的《死海古卷》，这是由一个教派撰写或抄录的文学作品，该教派的总部或至少是重要的营地位于我们称为昆兰的地方，大约在耶路撒冷东南 20 英里处，诸如此类。</w:t>
      </w:r>
    </w:p>
    <w:p w14:paraId="7459F999" w14:textId="77777777" w:rsidR="000E470D" w:rsidRPr="00FC3752" w:rsidRDefault="000E470D">
      <w:pPr>
        <w:rPr>
          <w:sz w:val="26"/>
          <w:szCs w:val="26"/>
        </w:rPr>
      </w:pPr>
    </w:p>
    <w:p w14:paraId="3AC94EA1" w14:textId="70F3095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认为这可能是某种艾赛尼派，似乎在很多方面都与之相符，当然，我们在那里找到的大部分资料基本上是他们保存的圣经副本，其中一些是我们拥有的希伯来语圣经不同书卷的最早副本，但也有一些是他们自己的文献，还有一些可能是也可能不是他们自己的文献。无论如何，一些旧约伪经，包括《以诺书》和《禧年书》，在那里被发现是希伯来语的残篇。所以，他们自己的文献至少为我们提供了有关该教派的一些信息，包括他们如何解释圣经，以及诸如此类的事情。</w:t>
      </w:r>
    </w:p>
    <w:p w14:paraId="57DA4DA1" w14:textId="77777777" w:rsidR="000E470D" w:rsidRPr="00FC3752" w:rsidRDefault="000E470D">
      <w:pPr>
        <w:rPr>
          <w:sz w:val="26"/>
          <w:szCs w:val="26"/>
        </w:rPr>
      </w:pPr>
    </w:p>
    <w:p w14:paraId="6CE0FCD7" w14:textId="160F8F6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从后来的时期开始，大概从公元 200 年开始，一直到公元 600 年左右，我们有了拉比文献，也就是我们所谓的拉比传统、法利赛人传统，甚至是耶稣所讲的那种东西的记录，但这些在耶稣自己传道时可能完全是口头形式，但在最早的部分，即公元 200 年左右的《米什纳》和大约400 年和 550 年左右的</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《塔木德》中被记录下来。如果您愿意的话，</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这些都是</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拉比口头传统的汇编，然后是一些圣经翻译、释义、评论等，米德拉什。所以，这些也为我们提供了一些重要信息。</w:t>
      </w:r>
    </w:p>
    <w:p w14:paraId="0E50BEC4" w14:textId="77777777" w:rsidR="000E470D" w:rsidRPr="00FC3752" w:rsidRDefault="000E470D">
      <w:pPr>
        <w:rPr>
          <w:sz w:val="26"/>
          <w:szCs w:val="26"/>
        </w:rPr>
      </w:pPr>
    </w:p>
    <w:p w14:paraId="4AB32604" w14:textId="7DB3A0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所以，这些就是我们关于新旧约之间时期的基本古代信息来源。我们接下来要快速浏览一下但以理对这一时期的概述，因为我们将以此作为我们讨论新旧约之间时期的一部分。在但以理书第 2 章中，但以理看到了一个奇怪雕像的异象。</w:t>
      </w:r>
    </w:p>
    <w:p w14:paraId="55C645DD" w14:textId="77777777" w:rsidR="000E470D" w:rsidRPr="00FC3752" w:rsidRDefault="000E470D">
      <w:pPr>
        <w:rPr>
          <w:sz w:val="26"/>
          <w:szCs w:val="26"/>
        </w:rPr>
      </w:pPr>
    </w:p>
    <w:p w14:paraId="32730408" w14:textId="1CE3520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在第 32 节中，这尊雕像的头部被描述为金头，胸部和手臂，或者说上身，在第 32 节中被描述为银质，腹部和侧面在同一节中被描述为铜质，腿是铁质的，第 33 节，脚是半铁半泥的，第 33 节。然后我们看到的动作，在对这尊雕像的描述之后，我们看到一个简短的动作，一块非人手凿成的石头掉下来，砸碎了雕像，然后磨成粉末，然后石头长大，充满整个地球。这尊雕像在第 2 章第 38-45 节中进行了解释。</w:t>
      </w:r>
    </w:p>
    <w:p w14:paraId="016E6B18" w14:textId="77777777" w:rsidR="000E470D" w:rsidRPr="00FC3752" w:rsidRDefault="000E470D">
      <w:pPr>
        <w:rPr>
          <w:sz w:val="26"/>
          <w:szCs w:val="26"/>
        </w:rPr>
      </w:pPr>
    </w:p>
    <w:p w14:paraId="040F3670" w14:textId="2B7789A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45 节告诉我们，图像和动作告诉我们，但以理时代之后会发生一些事情。然后，在第 38 节中，金头代表尼布甲尼撒的普遍统治。在第 39 节中，将出现另一个比它低下的王国。也许就是这样。“更低”实际上是这个词，所以它可能只是一个物理陈述，因为它更靠下，但事实上你从黄金换成了银，而银普遍比黄金便宜，这可能表明它在某种程度上比黄金低劣。</w:t>
      </w:r>
    </w:p>
    <w:p w14:paraId="56A81B70" w14:textId="77777777" w:rsidR="000E470D" w:rsidRPr="00FC3752" w:rsidRDefault="000E470D">
      <w:pPr>
        <w:rPr>
          <w:sz w:val="26"/>
          <w:szCs w:val="26"/>
        </w:rPr>
      </w:pPr>
    </w:p>
    <w:p w14:paraId="0A31783B" w14:textId="3BC9D6C5"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这表明头部不仅代表尼布甲尼撒本人，而且可以代表那个帝国。第 39 节告诉我们，继承帝国由银代表，即统治整个世界的第三个王国，由铜代表，即第四个王国，坚固如铁，因此显然铁腿将紧随其后。然后，在第 41-43 节中，你会看到关于脚的一点评论，这并不表明这是第五个王国，因此它显然是第四个王国的延续，这与铁腿变成铁脚和泥脚相吻合。</w:t>
      </w:r>
    </w:p>
    <w:p w14:paraId="26DE302C" w14:textId="77777777" w:rsidR="000E470D" w:rsidRPr="00FC3752" w:rsidRDefault="000E470D">
      <w:pPr>
        <w:rPr>
          <w:sz w:val="26"/>
          <w:szCs w:val="26"/>
        </w:rPr>
      </w:pPr>
    </w:p>
    <w:p w14:paraId="34EADF6D" w14:textId="132C735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但一部分是坚固的，是铁，另一部分是破碎的，大概是粘土，这里推测是烧制的粘土，而不是湿粘土。然后石头掉下来砸碎了其余的，并且不断生长，这在第 44 节中得到了解释：上帝将建立一个永久的王国。与此相当相似的是，我们在但以理书第 7 章中看到了但以理的四只野兽。这实际上是但以理做的一个梦；另一个，我没有提到，实际上是尼布甲尼撒做的一个梦。</w:t>
      </w:r>
    </w:p>
    <w:p w14:paraId="318A3177" w14:textId="77777777" w:rsidR="000E470D" w:rsidRPr="00FC3752" w:rsidRDefault="000E470D">
      <w:pPr>
        <w:rPr>
          <w:sz w:val="26"/>
          <w:szCs w:val="26"/>
        </w:rPr>
      </w:pPr>
    </w:p>
    <w:p w14:paraId="1D98660B" w14:textId="2914DD7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这里，第 7 章第 3-14 节描述了一群动物，然后第 19、20、21-23 节的解释中散布了一些细节。首先，第 3 节告诉我们，将有各种各样的野兽从海中出现。其中第一个是长着鹰翼的狮子，但随后鹰的翅膀被拔掉，</w:t>
      </w:r>
      <w:r xmlns:w="http://schemas.openxmlformats.org/wordprocessingml/2006/main" w:rsidR="001D10CF">
        <w:rPr>
          <w:rFonts w:ascii="Calibri" w:eastAsia="Calibri" w:hAnsi="Calibri" w:cs="Calibri"/>
          <w:sz w:val="26"/>
          <w:szCs w:val="26"/>
        </w:rPr>
        <w:lastRenderedPageBreak xmlns:w="http://schemas.openxmlformats.org/wordprocessingml/2006/main"/>
      </w:r>
      <w:r xmlns:w="http://schemas.openxmlformats.org/wordprocessingml/2006/main" w:rsidR="001D10CF">
        <w:rPr>
          <w:rFonts w:ascii="Calibri" w:eastAsia="Calibri" w:hAnsi="Calibri" w:cs="Calibri"/>
          <w:sz w:val="26"/>
          <w:szCs w:val="26"/>
        </w:rPr>
        <w:t xml:space="preserve">动物被抬起来，</w:t>
      </w:r>
      <w:r xmlns:w="http://schemas.openxmlformats.org/wordprocessingml/2006/main" w:rsidRPr="00FC3752">
        <w:rPr>
          <w:rFonts w:ascii="Calibri" w:eastAsia="Calibri" w:hAnsi="Calibri" w:cs="Calibri"/>
          <w:sz w:val="26"/>
          <w:szCs w:val="26"/>
        </w:rPr>
        <w:t xml:space="preserve">大概是用后脚站立，并被赋予了一颗人的心脏，第 4 节。然后第二个野兽是熊；它被抬起来，一侧向上，因为我们不在那里看到它，所以我不知道它到底是什么样子，也许是倾斜的，或者其他什么。它正在啃着嘴里的三根肋骨。</w:t>
      </w:r>
    </w:p>
    <w:p w14:paraId="7A8F763B" w14:textId="77777777" w:rsidR="000E470D" w:rsidRPr="00FC3752" w:rsidRDefault="000E470D">
      <w:pPr>
        <w:rPr>
          <w:sz w:val="26"/>
          <w:szCs w:val="26"/>
        </w:rPr>
      </w:pPr>
    </w:p>
    <w:p w14:paraId="6CB7A526" w14:textId="78FDCB1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然后，在第 6 节中，我们被告知第三个野兽是一只豹子，但它是一只奇怪的野兽；它有四个翅膀，四个头。然后在第 7 和 8 节中，进一步的解释是，我们被告知第四个可怕的野兽有铁牙和铜爪，还有十个角，然后第十一个角长出来，向圣徒吼叫。在第 9 到 14 节中，我们被告知亘古常在者来了，显然是上帝的画像，宝座被设立，第四个野兽被毁灭，他的统治权被交给一个像人子一样的人，他来并出现在亘古常在者面前。</w:t>
      </w:r>
    </w:p>
    <w:p w14:paraId="5C479C69" w14:textId="77777777" w:rsidR="000E470D" w:rsidRPr="00FC3752" w:rsidRDefault="000E470D">
      <w:pPr>
        <w:rPr>
          <w:sz w:val="26"/>
          <w:szCs w:val="26"/>
        </w:rPr>
      </w:pPr>
    </w:p>
    <w:p w14:paraId="424860DB" w14:textId="76F1084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祂赐予了永恒的宇宙王国。从第 17 节到第 26 节，对动物进行了解释，但解释得非常快。第 17 节告诉我们，四只野兽代表四位将从地球上兴起的国王，随着讨论的深入，很明显国王和王国是可以互换使用的。因此，第四个王国与其他王国不同，我们被告知它的角代表国王，第十一个角将使圣徒衰亡一载、二载、半载，大概是三载半。</w:t>
      </w:r>
    </w:p>
    <w:p w14:paraId="6DB87CEF" w14:textId="77777777" w:rsidR="000E470D" w:rsidRPr="00FC3752" w:rsidRDefault="000E470D">
      <w:pPr>
        <w:rPr>
          <w:sz w:val="26"/>
          <w:szCs w:val="26"/>
        </w:rPr>
      </w:pPr>
    </w:p>
    <w:p w14:paraId="599DD2AF" w14:textId="1FCDCABD" w:rsidR="000E470D" w:rsidRPr="00FC3752" w:rsidRDefault="001D10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对此有一些讨论。然后是人子接受王国等等，解释为圣徒将接受王国并永远拥有它。好吧，如果你愿意的话，这就是但以理书第 2 章和第 7 章中的两个愿景。</w:t>
      </w:r>
    </w:p>
    <w:p w14:paraId="16A87924" w14:textId="77777777" w:rsidR="000E470D" w:rsidRPr="00FC3752" w:rsidRDefault="000E470D">
      <w:pPr>
        <w:rPr>
          <w:sz w:val="26"/>
          <w:szCs w:val="26"/>
        </w:rPr>
      </w:pPr>
    </w:p>
    <w:p w14:paraId="583C0D54" w14:textId="637F7E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几个世纪以来，人们对此的普遍解释（尽管在过去的几个世纪中，它受到神学自由主义的一些修改）是，这幅画所代表的王国就是巴比伦，巴比伦从公元前 609 年巴比伦人摧毁亚述王国开始统治，一直到公元前 539 年居鲁士征服巴比伦，他成功建立了自己的王国，这个王国是由他自己的王国波斯和他加入的米底亚王国组成的联合王国，他们从公元前 539 年至公元前 331 年统治以色列，然后从公元前 331 年至公元前 30 年统治希腊，然后从公元前 30 年至公元 476 年统治罗马。因此，在图像中，金头代表巴比伦，银臂和胸部代表米底亚-波斯，铜腹部代表希腊，铁腿代表罗马。在野兽的幻象中，长着翅膀的狮子代表巴比伦，而站立并把人心放入他体内的想法实际上可能将我们与尼布甲尼撒失去理智并一度变得像野兽一样，然后又恢复原状的事件联系起来。熊吃着肋骨，侧身站立；有人认为侧身站立代表着波斯一侧比米底帝国一侧更强大。</w:t>
      </w:r>
    </w:p>
    <w:p w14:paraId="12D832A6" w14:textId="77777777" w:rsidR="000E470D" w:rsidRPr="00FC3752" w:rsidRDefault="000E470D">
      <w:pPr>
        <w:rPr>
          <w:sz w:val="26"/>
          <w:szCs w:val="26"/>
        </w:rPr>
      </w:pPr>
    </w:p>
    <w:p w14:paraId="0B1BC9B3" w14:textId="152B26A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我认为这纯粹是猜测，如果不是后来的一个异象，据说它代表米底亚-波斯，那只动物的一侧长着大角，</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另一侧长着小角。</w:t>
      </w:r>
      <w:r xmlns:w="http://schemas.openxmlformats.org/wordprocessingml/2006/main" w:rsidR="000B7EB3" w:rsidRPr="00FC3752">
        <w:rPr>
          <w:rFonts w:ascii="Calibri" w:eastAsia="Calibri" w:hAnsi="Calibri" w:cs="Calibri"/>
          <w:sz w:val="26"/>
          <w:szCs w:val="26"/>
        </w:rPr>
        <w:t xml:space="preserve">所以，波斯那一侧是大角，所以我认为这可能是正确的。那只长着四个头的豹子被认为是希腊，我们将从但以理书第 8 章后面的描述中看到，我们不会讨论这个描述，那里的王国，我们明确地被告知是希腊，是一只头上长着一只角的动物，这只角被折断了，取而代之的是四只角。</w:t>
      </w:r>
    </w:p>
    <w:p w14:paraId="44157EC4" w14:textId="77777777" w:rsidR="000E470D" w:rsidRPr="00FC3752" w:rsidRDefault="000E470D">
      <w:pPr>
        <w:rPr>
          <w:sz w:val="26"/>
          <w:szCs w:val="26"/>
        </w:rPr>
      </w:pPr>
    </w:p>
    <w:p w14:paraId="07ACFB86" w14:textId="12BEF6F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可以推测，这里的四个头和四个翅膀代表了当最初的统一王国遭到破坏时，王国的四重分裂。可以推测，罗马将成为可怕的十角兽，实际上是十一角兽，最终成为野兽，我们不会进一步探究这一点，也不会在此时探讨自由主义者的主张，即他们让第二个王国米底亚用波斯取代希腊，用希腊取代罗马，以便让它在马加比时期出现。偏离我们的主题了，是吧？我们现在要讨论的是两约之间时期，我们将根据当时谁控制着以色列来划分它。</w:t>
      </w:r>
    </w:p>
    <w:p w14:paraId="123A00C0" w14:textId="77777777" w:rsidR="000E470D" w:rsidRPr="00FC3752" w:rsidRDefault="000E470D">
      <w:pPr>
        <w:rPr>
          <w:sz w:val="26"/>
          <w:szCs w:val="26"/>
        </w:rPr>
      </w:pPr>
    </w:p>
    <w:p w14:paraId="563B7AA6" w14:textId="3A7AC40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好吧，当我们谈到两约之间时期时，巴比伦已经消失了。您记得撒迦利亚书和哈该书中描述了巴比伦的回归，实际上在尼希米记等书中也有描述，但我指的是先知撒迦利亚和哈该。因此，我们将从米底亚-波斯开始，然后是波斯人或米底亚-波斯人统治下的巴勒斯坦，然后是希腊统治下的巴勒斯坦，然后是罗马统治下的巴勒斯坦，不过在哈斯蒙尼王朝或马加比王朝统治下，希腊与罗马之间有一个短暂的独立时期，所以我们将把它放进去。</w:t>
      </w:r>
    </w:p>
    <w:p w14:paraId="42DD1549" w14:textId="77777777" w:rsidR="000E470D" w:rsidRPr="00FC3752" w:rsidRDefault="000E470D">
      <w:pPr>
        <w:rPr>
          <w:sz w:val="26"/>
          <w:szCs w:val="26"/>
        </w:rPr>
      </w:pPr>
    </w:p>
    <w:p w14:paraId="36866956" w14:textId="07A7319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巴勒斯坦在波斯人统治下，巴勒斯坦在希腊人统治下，犹太人在哈斯蒙尼人统治下独立，然后是巴勒斯坦在罗马统治下。这就是我们要走的路，让我们来看看。那么，我们的下一个类别是波斯人统治下的巴勒斯坦，公元前 539 年至公元前 331 年。波斯帝国的统治始于居鲁士的崛起，居鲁士早在公元前 559 年就已存在，所以这是他成功之前的 30 年，在他成功征服巴比伦并继承了一个名叫安珊的小王国（基本上就是波斯）的 20 年之前，但他在 550 年击败了米底人，这让巴比伦人非常担心。</w:t>
      </w:r>
    </w:p>
    <w:p w14:paraId="5D83DD96" w14:textId="77777777" w:rsidR="000E470D" w:rsidRPr="00FC3752" w:rsidRDefault="000E470D">
      <w:pPr>
        <w:rPr>
          <w:sz w:val="26"/>
          <w:szCs w:val="26"/>
        </w:rPr>
      </w:pPr>
    </w:p>
    <w:p w14:paraId="26D89910" w14:textId="02544D0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当时的国王</w:t>
      </w:r>
      <w:proofErr xmlns:w="http://schemas.openxmlformats.org/wordprocessingml/2006/main" w:type="spellStart"/>
      <w:r xmlns:w="http://schemas.openxmlformats.org/wordprocessingml/2006/main" w:rsidR="000B7EB3">
        <w:rPr>
          <w:rFonts w:ascii="Calibri" w:eastAsia="Calibri" w:hAnsi="Calibri" w:cs="Calibri"/>
          <w:sz w:val="26"/>
          <w:szCs w:val="26"/>
        </w:rPr>
        <w:t xml:space="preserve">纳波尼达斯</w:t>
      </w:r>
      <w:proofErr xmlns:w="http://schemas.openxmlformats.org/wordprocessingml/2006/main" w:type="spellEnd"/>
      <w:r xmlns:w="http://schemas.openxmlformats.org/wordprocessingml/2006/main" w:rsidR="000B7EB3">
        <w:rPr>
          <w:rFonts w:ascii="Calibri" w:eastAsia="Calibri" w:hAnsi="Calibri" w:cs="Calibri"/>
          <w:sz w:val="26"/>
          <w:szCs w:val="26"/>
        </w:rPr>
        <w:t xml:space="preserve">，应该说，曾私下给居鲁士一些钱，支持他反抗米底人，并试图削弱米底人，他突然意识到居鲁士在击败米底人后，现在比米底人更危险。但居鲁士先是向西北进发，于 546 年占领小亚细亚，然后又回来，于 539 年占领巴比伦。所以这是对居鲁士崛起的一个非常简短的概述；还有更多细节，其中大部分我现在都不记得了，但已经研究过了。</w:t>
      </w:r>
    </w:p>
    <w:p w14:paraId="5E74BEEC" w14:textId="77777777" w:rsidR="000E470D" w:rsidRPr="00FC3752" w:rsidRDefault="000E470D">
      <w:pPr>
        <w:rPr>
          <w:sz w:val="26"/>
          <w:szCs w:val="26"/>
        </w:rPr>
      </w:pPr>
    </w:p>
    <w:p w14:paraId="3FCD41D8" w14:textId="0F7524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当时发生了几件重要的事情，例如波斯人进入帝国。其中第一件是公元前 539 年至 530 年居鲁士领导下的犹太人回归。与亚述人和巴比伦人不同，居鲁士试图避免冒犯其他宗教。</w:t>
      </w:r>
    </w:p>
    <w:p w14:paraId="4063DAB4" w14:textId="77777777" w:rsidR="000E470D" w:rsidRPr="00FC3752" w:rsidRDefault="000E470D">
      <w:pPr>
        <w:rPr>
          <w:sz w:val="26"/>
          <w:szCs w:val="26"/>
        </w:rPr>
      </w:pPr>
    </w:p>
    <w:p w14:paraId="51CA000F" w14:textId="03CA6AD6"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亚述人和巴比伦人不同，居鲁士决定结束驱逐政策。这两个帝国都认为，压制臣民的最好方法是驱逐他们的人民，并将他们分散到其他语言的人群中。这样，他们就不太可能组织起义。好吧，居鲁士结束了这一政策，因此允许各种人返回他们的领土（如果他们愿意的话）。</w:t>
      </w:r>
    </w:p>
    <w:p w14:paraId="4D712307" w14:textId="77777777" w:rsidR="000E470D" w:rsidRPr="00FC3752" w:rsidRDefault="000E470D">
      <w:pPr>
        <w:rPr>
          <w:sz w:val="26"/>
          <w:szCs w:val="26"/>
        </w:rPr>
      </w:pPr>
    </w:p>
    <w:p w14:paraId="0859ACBF" w14:textId="5CC9204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因此，犹太人被允许返回。我们在《以斯拉记》第 1 章第 2-4 节中看到了一个轮廓。并不是所有人都回来了，但有些人回来了。</w:t>
      </w:r>
    </w:p>
    <w:p w14:paraId="7344CFC2" w14:textId="77777777" w:rsidR="000E470D" w:rsidRPr="00FC3752" w:rsidRDefault="000E470D">
      <w:pPr>
        <w:rPr>
          <w:sz w:val="26"/>
          <w:szCs w:val="26"/>
        </w:rPr>
      </w:pPr>
    </w:p>
    <w:p w14:paraId="31E34468" w14:textId="3F9A6AB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因此，我们现在开始看到，大约 70 年来第一次，大约 50 年来第一次，犹太人正在返回我们这里所说的巴勒斯坦。我并不是想参与巴勒斯坦-犹太人的争论，但我基本上是将其用作土地的统称，将以色列或犹太人用作人民的统称。当时在波斯人统治下发生的第二件重要的事情是重建圣殿，或者用犹太人的术语来说，建造第二座圣殿。</w:t>
      </w:r>
    </w:p>
    <w:p w14:paraId="76C4183A" w14:textId="77777777" w:rsidR="000E470D" w:rsidRPr="00FC3752" w:rsidRDefault="000E470D">
      <w:pPr>
        <w:rPr>
          <w:sz w:val="26"/>
          <w:szCs w:val="26"/>
        </w:rPr>
      </w:pPr>
    </w:p>
    <w:p w14:paraId="5BE27017" w14:textId="0897E45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所罗门圣殿是第一座圣殿，而这座圣殿是第二座圣殿。居鲁士最初允许重建，但后来由于邻国的反对而停止。请参见《以斯拉记》第 6 章和《以斯拉记》第 4 章中的草图。但是，居鲁士死后，出现了一段空位期和一些来回的战斗，最终，大流士，即这里的大流士一世，于 521 年掌权，并将统治到 46 年，因此统治时间相当长。</w:t>
      </w:r>
    </w:p>
    <w:p w14:paraId="18F3087C" w14:textId="77777777" w:rsidR="000E470D" w:rsidRPr="00FC3752" w:rsidRDefault="000E470D">
      <w:pPr>
        <w:rPr>
          <w:sz w:val="26"/>
          <w:szCs w:val="26"/>
        </w:rPr>
      </w:pPr>
    </w:p>
    <w:p w14:paraId="3E9946A0" w14:textId="2355EE2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因为犹太人一直效忠大流士，而不是像其他许多人一样叛变，所以犹太人被允许重建圣殿。于是，他们从大约 520 年开始重建圣殿，圣殿在先知哈该和撒迦利亚的领导下于 515 年左右完工，在先知哈该和撒迦利亚的领导下，你可以看到这两本书中都提到了这一点。然后，在总督所罗巴伯（大卫的后裔）和大祭司耶书亚（可能是大祭司的后裔）的领导下，</w:t>
      </w:r>
    </w:p>
    <w:p w14:paraId="19375034" w14:textId="77777777" w:rsidR="000E470D" w:rsidRPr="00FC3752" w:rsidRDefault="000E470D">
      <w:pPr>
        <w:rPr>
          <w:sz w:val="26"/>
          <w:szCs w:val="26"/>
        </w:rPr>
      </w:pPr>
    </w:p>
    <w:p w14:paraId="7A0C99D4" w14:textId="55AA29B1"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所以，我们看到犹太人回归，这是古德曼统治时期他们第一次回到自己的土地。从第一次驱逐到第一次回归，实际上有 70 年的时间，从第一座圣殿被毁到第二座圣殿建成，也有 70 年的时间。所以这基本上就是为什么囚禁被视为长达 70 年的原因。</w:t>
      </w:r>
    </w:p>
    <w:p w14:paraId="50764A08" w14:textId="77777777" w:rsidR="000E470D" w:rsidRPr="00FC3752" w:rsidRDefault="000E470D">
      <w:pPr>
        <w:rPr>
          <w:sz w:val="26"/>
          <w:szCs w:val="26"/>
        </w:rPr>
      </w:pPr>
    </w:p>
    <w:p w14:paraId="65030406" w14:textId="7ECD697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犹太人中第三件具有一定意义的事件（其实也可以说成两件），分别是以斯拉领导下的犹大复兴和尼希米领导下的耶路撒冷城墙重建。这两件事发生在波斯国王亚达薛西一世统治时期。第一件事件可以追溯到公元 4 年左右……亚达薛西在公元 465 年左右开始统治，</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以斯拉</w:t>
      </w:r>
      <w:r xmlns:w="http://schemas.openxmlformats.org/wordprocessingml/2006/main" w:rsidR="000B7EB3">
        <w:rPr>
          <w:rFonts w:ascii="Calibri" w:eastAsia="Calibri" w:hAnsi="Calibri" w:cs="Calibri"/>
          <w:sz w:val="26"/>
          <w:szCs w:val="26"/>
        </w:rPr>
        <w:t xml:space="preserve">在公元 458 年左右被从巴比伦遣返回耶路撒冷，在波斯国王的允许下，他让人民恢复了对法律的遵守。几年后，大约公元 445 年，尼希米被波斯国王派去担任总督，当时他已成为国王的酒政，可以说是宫廷中一位相当亲密的官员，他被波斯国王派去重建城墙。</w:t>
      </w:r>
    </w:p>
    <w:p w14:paraId="3FBE4255" w14:textId="77777777" w:rsidR="000E470D" w:rsidRPr="00FC3752" w:rsidRDefault="000E470D">
      <w:pPr>
        <w:rPr>
          <w:sz w:val="26"/>
          <w:szCs w:val="26"/>
        </w:rPr>
      </w:pPr>
    </w:p>
    <w:p w14:paraId="01037CCB" w14:textId="7C99F75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重建城墙非常重要。我们往往认为村庄是小镇，城市是大镇，但在飞机、大炮和所有这类东西出现之前，村庄和城市之间的区别并不在于大小，而在于防御工事。所以，村庄可能很大，但如果没有防御工事，它就是村庄。</w:t>
      </w:r>
    </w:p>
    <w:p w14:paraId="7DD716EA" w14:textId="77777777" w:rsidR="000E470D" w:rsidRPr="00FC3752" w:rsidRDefault="000E470D">
      <w:pPr>
        <w:rPr>
          <w:sz w:val="26"/>
          <w:szCs w:val="26"/>
        </w:rPr>
      </w:pPr>
    </w:p>
    <w:p w14:paraId="3F96FE6D" w14:textId="6EC67F2D" w:rsidR="000E470D" w:rsidRPr="00FC3752" w:rsidRDefault="000B7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一座城市可能很小，但如果它不仅仅是一座堡垒，而是许多人居住的地方，并且它被加固了，它就是一座城市。因此，从本质上讲，随着公元前 445 年城墙的建成，耶路撒冷再次成为一座城市。所以这些是波斯时期的三大事件，我们称之为四大事件：允许犹太人返回，允许他们重建城市，然后重建圣殿，然后是犹大复兴，重建城墙。</w:t>
      </w:r>
    </w:p>
    <w:p w14:paraId="1EAB84E0" w14:textId="77777777" w:rsidR="000E470D" w:rsidRPr="00FC3752" w:rsidRDefault="000E470D">
      <w:pPr>
        <w:rPr>
          <w:sz w:val="26"/>
          <w:szCs w:val="26"/>
        </w:rPr>
      </w:pPr>
    </w:p>
    <w:p w14:paraId="351540B8"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另一个相当重要的事件是阿拉姆语的兴起，成为犹太人历史上的重要事件，但我们不确定它发生的具体时间，因此它的含义更加模糊。在此之前，阿拉姆语已经存在了很长时间。它是该地区的古老语言，传统上在英语中被称为叙利亚，但这与叙利亚和亚述非常混淆。</w:t>
      </w:r>
    </w:p>
    <w:p w14:paraId="0B60A74B" w14:textId="77777777" w:rsidR="000E470D" w:rsidRPr="00FC3752" w:rsidRDefault="000E470D">
      <w:pPr>
        <w:rPr>
          <w:sz w:val="26"/>
          <w:szCs w:val="26"/>
        </w:rPr>
      </w:pPr>
    </w:p>
    <w:p w14:paraId="15FE908F" w14:textId="4011A92C"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因此，希伯来语是 Aram，在旧约的一些圈子中也被使用。无论如何，它指的是幼发拉底河谷的上游。这种语言已经存在；当拉班和雅各分开时，你会看到对它的提及，他们堆起了一堆石头，雅各给它一个希伯来语单词，表示一堆石头作为见证，这是希伯来语中称为</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galid的技术术语</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，而在阿拉姆语中显然没有。</w:t>
      </w:r>
    </w:p>
    <w:p w14:paraId="61FC8D26" w14:textId="77777777" w:rsidR="000E470D" w:rsidRPr="00FC3752" w:rsidRDefault="000E470D">
      <w:pPr>
        <w:rPr>
          <w:sz w:val="26"/>
          <w:szCs w:val="26"/>
        </w:rPr>
      </w:pPr>
    </w:p>
    <w:p w14:paraId="30BFC46C" w14:textId="2A1250BE" w:rsidR="000E470D" w:rsidRPr="00FC3752" w:rsidRDefault="000B7EB3">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有一句话是用来</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形容美洲虎的</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萨哈</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C3752">
        <w:rPr>
          <w:rFonts w:ascii="Calibri" w:eastAsia="Calibri" w:hAnsi="Calibri" w:cs="Calibri"/>
          <w:sz w:val="26"/>
          <w:szCs w:val="26"/>
        </w:rPr>
        <w:t xml:space="preserve">dutha</w:t>
      </w:r>
      <w:proofErr xmlns:w="http://schemas.openxmlformats.org/wordprocessingml/2006/main" w:type="spellEnd"/>
      <w:r xmlns:w="http://schemas.openxmlformats.org/wordprocessingml/2006/main" w:rsidR="00000000" w:rsidRPr="00FC3752">
        <w:rPr>
          <w:rFonts w:ascii="Calibri" w:eastAsia="Calibri" w:hAnsi="Calibri" w:cs="Calibri"/>
          <w:sz w:val="26"/>
          <w:szCs w:val="26"/>
        </w:rPr>
        <w:t xml:space="preserve">或类似的东西被用来代表这块见证之石，见证之石堆，如果你喜欢的话。那么，在雅各和拉班时代之后，也就是公元前 1800 年左右，它成为古代近东的一种外交语言，因为叙利亚征服了整个肥沃的新月地带。他们基本上采用阿拉姆语作为该地区的贸易语言；巴比伦人继续使用它，波斯人继续使用它，等等。</w:t>
      </w:r>
    </w:p>
    <w:p w14:paraId="47DF2000" w14:textId="77777777" w:rsidR="000E470D" w:rsidRPr="00FC3752" w:rsidRDefault="000E470D">
      <w:pPr>
        <w:rPr>
          <w:sz w:val="26"/>
          <w:szCs w:val="26"/>
        </w:rPr>
      </w:pPr>
    </w:p>
    <w:p w14:paraId="55DB85C0" w14:textId="44C0DBA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后来，犹太人开始采用这种语言，他们猜测，在巴比伦流亡期间，一些犹太人来到一个人们不说希伯来语的地方，显然，他们中的许多人说自己的母语，但当时有贸易语言可用，所以他们学会了说阿拉姆语。在尼希米记 8 章 7 和 8 节中，很多</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从巴比伦流亡归来的犹太人，也就是被流放者的儿子、孙子、曾孙等，</w:t>
      </w:r>
      <w:r xmlns:w="http://schemas.openxmlformats.org/wordprocessingml/2006/main" w:rsidR="000B7EB3">
        <w:rPr>
          <w:rFonts w:ascii="Calibri" w:eastAsia="Calibri" w:hAnsi="Calibri" w:cs="Calibri"/>
          <w:sz w:val="26"/>
          <w:szCs w:val="26"/>
        </w:rPr>
        <w:t xml:space="preserve">似乎都不再懂希伯来语了。所以，当尼希米读到以色列当时的律法时，会给出一些翻译。</w:t>
      </w:r>
    </w:p>
    <w:p w14:paraId="61A70A36" w14:textId="77777777" w:rsidR="000E470D" w:rsidRPr="00FC3752" w:rsidRDefault="000E470D">
      <w:pPr>
        <w:rPr>
          <w:sz w:val="26"/>
          <w:szCs w:val="26"/>
        </w:rPr>
      </w:pPr>
    </w:p>
    <w:p w14:paraId="603FB64C" w14:textId="363D942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当我们接近</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两约</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之间时期的尾声时，人们开始将旧约口译成阿拉姆语，以方便那些不懂希伯来语的犹太教堂礼拜的人。这种口译方式持续了一段时间，人们称其为塔古姆，这个词源于一个动词，基本上是翻译的意思，这种语言在耶稣时代仍在使用，事实上，在公元 400 年和公元 550 年，它们成为拉比塔木德的主要语言之一。</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这</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就是阿拉姆语，它很重要，它大约在波斯时期出现。波斯时期或波斯时期巴比伦末期的另一个特点是犹太教堂的兴起。</w:t>
      </w:r>
    </w:p>
    <w:p w14:paraId="0741650B" w14:textId="77777777" w:rsidR="000E470D" w:rsidRPr="00FC3752" w:rsidRDefault="000E470D">
      <w:pPr>
        <w:rPr>
          <w:sz w:val="26"/>
          <w:szCs w:val="26"/>
        </w:rPr>
      </w:pPr>
    </w:p>
    <w:p w14:paraId="72CE0BE5" w14:textId="4C5DD79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犹太会堂成为那些无法前往圣殿的人的礼拜场所，其主要活动是祈祷和学习圣经，但不进行献祭。因此，礼拜是一种非献祭的礼拜。其起源日期不详。</w:t>
      </w:r>
    </w:p>
    <w:p w14:paraId="65AB332B" w14:textId="77777777" w:rsidR="000E470D" w:rsidRPr="00FC3752" w:rsidRDefault="000E470D">
      <w:pPr>
        <w:rPr>
          <w:sz w:val="26"/>
          <w:szCs w:val="26"/>
        </w:rPr>
      </w:pPr>
    </w:p>
    <w:p w14:paraId="73D6F6DF" w14:textId="24A9A0D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普遍的观点认为</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这是</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巴比伦之囚，因为那时没有圣殿的人无法去那里。《旧约》中有几处评论表明，整个土地上都有礼拜场所，但似乎不是高地，因此可能表明，在被掳之前，当以色列人还在这片土地上时，你仍然需要步行两三天才能到达耶路撒冷，如果你想聚会或做礼拜，可能会有一些当地的地方可以做这样的事情。所以，它甚至可能早于巴比伦之囚。</w:t>
      </w:r>
    </w:p>
    <w:p w14:paraId="18C9CBB0" w14:textId="77777777" w:rsidR="000E470D" w:rsidRPr="00FC3752" w:rsidRDefault="000E470D">
      <w:pPr>
        <w:rPr>
          <w:sz w:val="26"/>
          <w:szCs w:val="26"/>
        </w:rPr>
      </w:pPr>
    </w:p>
    <w:p w14:paraId="1097F063"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我们不知道。无论如何，我们知道它与第二圣殿并存。因此，第二圣殿从公元前 515 年一直存在到公元 70 年，当时我们就有这座犹太教堂。</w:t>
      </w:r>
    </w:p>
    <w:p w14:paraId="2FEDCA73" w14:textId="77777777" w:rsidR="000E470D" w:rsidRPr="00FC3752" w:rsidRDefault="000E470D">
      <w:pPr>
        <w:rPr>
          <w:sz w:val="26"/>
          <w:szCs w:val="26"/>
        </w:rPr>
      </w:pPr>
    </w:p>
    <w:p w14:paraId="507C785D" w14:textId="1A8BF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拉比的一段文字提到耶路撒冷有 100 座犹太教堂。那里发生了什么事？显然，是某种地方性的团契场所。我们从各种评论（包括《新约》）中看到，其中一些是特定地区人们的犹太教堂。</w:t>
      </w:r>
    </w:p>
    <w:p w14:paraId="522278C7" w14:textId="77777777" w:rsidR="000E470D" w:rsidRPr="00FC3752" w:rsidRDefault="000E470D">
      <w:pPr>
        <w:rPr>
          <w:sz w:val="26"/>
          <w:szCs w:val="26"/>
        </w:rPr>
      </w:pPr>
    </w:p>
    <w:p w14:paraId="0F8040D7"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自由人犹太教堂或来自安条克或类似地方的人的犹太教堂。随着公元 70 年第二圣殿被毁，这里再次成为第二圣殿被毁后犹太人唯一的礼拜场所，直到今天仍是如此。所以，你看到遍布世界各地的各种犹太礼拜场所，尽管它们可能被称为圣殿，在某些地方被称为其他名称，但实际上它们都是某种形式的犹太教堂。</w:t>
      </w:r>
    </w:p>
    <w:p w14:paraId="464423B7" w14:textId="77777777" w:rsidR="000E470D" w:rsidRPr="00FC3752" w:rsidRDefault="000E470D">
      <w:pPr>
        <w:rPr>
          <w:sz w:val="26"/>
          <w:szCs w:val="26"/>
        </w:rPr>
      </w:pPr>
    </w:p>
    <w:p w14:paraId="3F1AF261" w14:textId="6CED59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好了，我们还有一个话题要谈一谈波斯时期，那就是旧约与</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新约</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之间的圣殿。耶路撒冷圣殿的重建就在这里进行，正如我所说，犹太人称其为第二圣殿或第二耶路撒冷圣殿，建于公元 515 年，公元 70 年被罗马人摧毁。那是正统的圣殿，至少他们似乎坚持了圣经对上帝本质的看法，并以某种方式延续了摩西的规定。然而，在某个时候，在我们称为撒马利亚的地区建立了一座圣殿，通常被称为基利心山圣殿，因为它位于两座山之一上，以色列人每七年举行一次盟约更新仪式时，一组人站在一座山上，另一组人站在这座山上，一组人高呼祝福，另一组人高呼诅咒，等等。</w:t>
      </w:r>
    </w:p>
    <w:p w14:paraId="07D15759" w14:textId="77777777" w:rsidR="000E470D" w:rsidRPr="00FC3752" w:rsidRDefault="000E470D">
      <w:pPr>
        <w:rPr>
          <w:sz w:val="26"/>
          <w:szCs w:val="26"/>
        </w:rPr>
      </w:pPr>
    </w:p>
    <w:p w14:paraId="05109839" w14:textId="383A30E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其建造日期不确定，推测为公元前 450 年至公元前 330 年，即那个时期的某个时间。它是由撒玛利亚人建造的，但得到了一些牧师的帮助，这些牧师对耶路撒冷发生的事情感到不满，于是向北迁移，等等。公元前 128 年，它被哈斯蒙尼人或马加比人摧毁，但在新约时代仍然是一个圣地，约翰福音 4.20。你可以看到女人说，在这座山上，我们敬拜，等等。</w:t>
      </w:r>
    </w:p>
    <w:p w14:paraId="68AC8098" w14:textId="77777777" w:rsidR="000E470D" w:rsidRPr="00FC3752" w:rsidRDefault="000E470D">
      <w:pPr>
        <w:rPr>
          <w:sz w:val="26"/>
          <w:szCs w:val="26"/>
        </w:rPr>
      </w:pPr>
    </w:p>
    <w:p w14:paraId="3CCE48C5" w14:textId="7FF3B5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大概是公元 30 年左右，但当时它仍被视为圣地，今天也依然如此。有一小群撒玛利亚人仍然存在；我不知道现在的人数；从 70 年代起，他们人数下降到几百人。所以，我们仍然在那里进行礼拜活动，实际上仍然在那里举行逾越节仪式，仍然在那里举行祭祀。</w:t>
      </w:r>
    </w:p>
    <w:p w14:paraId="50CA8994" w14:textId="77777777" w:rsidR="000E470D" w:rsidRPr="00FC3752" w:rsidRDefault="000E470D">
      <w:pPr>
        <w:rPr>
          <w:sz w:val="26"/>
          <w:szCs w:val="26"/>
        </w:rPr>
      </w:pPr>
    </w:p>
    <w:p w14:paraId="050CCEB5" w14:textId="26FF34ED"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他们断断续续地继续献祭，至少在中间时期是如此，但我们说的是耶路撒冷圣殿每年献祭一次，而每天至少献祭两次。除了这两座圣殿外，埃及还修建了一座圣殿，通常被称为埃勒法提尼神庙，以区别于埃及更北部的一座圣殿。这座圣殿似乎建于公元前 525 年左右，一直持续到公元前 390 年左右。我们认为我们有这方面的记录，实际上只有从那个时期幸存下来的纸莎草纸中才能找到。</w:t>
      </w:r>
    </w:p>
    <w:p w14:paraId="5762A45C" w14:textId="77777777" w:rsidR="000E470D" w:rsidRPr="00FC3752" w:rsidRDefault="000E470D">
      <w:pPr>
        <w:rPr>
          <w:sz w:val="26"/>
          <w:szCs w:val="26"/>
        </w:rPr>
      </w:pPr>
    </w:p>
    <w:p w14:paraId="7E483682" w14:textId="7B0DA4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认为这座城池是为了波斯人征服埃及时雇佣的犹太士兵或被奴役的犹太士兵而建的。所以他们住在这里，嗯，是往下还是往上，取决于你是否在考虑地图。它在地图上位于南部，但尼罗河上游，位于尼罗河的第一瀑布埃勒芬蒂内河。</w:t>
      </w:r>
    </w:p>
    <w:p w14:paraId="3360184E" w14:textId="77777777" w:rsidR="000E470D" w:rsidRPr="00FC3752" w:rsidRDefault="000E470D">
      <w:pPr>
        <w:rPr>
          <w:sz w:val="26"/>
          <w:szCs w:val="26"/>
        </w:rPr>
      </w:pPr>
    </w:p>
    <w:p w14:paraId="08914494" w14:textId="6B7EBD2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他们住在那里。他们可能是玛拿西时代的难民，我们不知道。有迹象表明他们可能是多神教徒，他们正在经历我们在</w:t>
      </w:r>
      <w:r xmlns:w="http://schemas.openxmlformats.org/wordprocessingml/2006/main" w:rsidR="000B7EB3">
        <w:rPr>
          <w:rFonts w:ascii="Calibri" w:eastAsia="Calibri" w:hAnsi="Calibri" w:cs="Calibri"/>
          <w:sz w:val="26"/>
          <w:szCs w:val="26"/>
        </w:rPr>
        <w:lastRenderedPageBreak xmlns:w="http://schemas.openxmlformats.org/wordprocessingml/2006/main"/>
      </w:r>
      <w:r xmlns:w="http://schemas.openxmlformats.org/wordprocessingml/2006/main" w:rsidR="000B7EB3">
        <w:rPr>
          <w:rFonts w:ascii="Calibri" w:eastAsia="Calibri" w:hAnsi="Calibri" w:cs="Calibri"/>
          <w:sz w:val="26"/>
          <w:szCs w:val="26"/>
        </w:rPr>
        <w:t xml:space="preserve">耶利米书中看到的一些麻烦，耶利米评论说，带他去埃及的犹太人</w:t>
      </w:r>
      <w:r xmlns:w="http://schemas.openxmlformats.org/wordprocessingml/2006/main" w:rsidRPr="00FC3752">
        <w:rPr>
          <w:rFonts w:ascii="Calibri" w:eastAsia="Calibri" w:hAnsi="Calibri" w:cs="Calibri"/>
          <w:sz w:val="26"/>
          <w:szCs w:val="26"/>
        </w:rPr>
        <w:t xml:space="preserve">仍然崇拜天后。</w:t>
      </w:r>
    </w:p>
    <w:p w14:paraId="480085E2" w14:textId="77777777" w:rsidR="000E470D" w:rsidRPr="00FC3752" w:rsidRDefault="000E470D">
      <w:pPr>
        <w:rPr>
          <w:sz w:val="26"/>
          <w:szCs w:val="26"/>
        </w:rPr>
      </w:pPr>
    </w:p>
    <w:p w14:paraId="571CF7B5" w14:textId="54E5B6D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显然，这里发生的事情就是这样。我提到了另一座寺庙，它实际上建于波斯时期之后，但由于我们要在这里讨论寺庙，所以我们就把它放在这里。那是后来的莱昂托</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波利斯</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神庙，也在埃及，建于公元前 160 年左右，然后于公元 72 年被罗马人摧毁。它建于马加比时期，由一位名叫奥尼亚斯三世的大祭司建造，他被安条</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克</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四世赶出了祭司职位。</w:t>
      </w:r>
    </w:p>
    <w:p w14:paraId="0D57B4F9" w14:textId="77777777" w:rsidR="000E470D" w:rsidRPr="00FC3752" w:rsidRDefault="000E470D">
      <w:pPr>
        <w:rPr>
          <w:sz w:val="26"/>
          <w:szCs w:val="26"/>
        </w:rPr>
      </w:pPr>
    </w:p>
    <w:p w14:paraId="78C65C3E" w14:textId="2D6C5D3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稍后再回来谈论他。于是，这个人逃到了埃及，埃及犹太人社区在那里修建了一座寺庙，但犹太战争结束后，罗马人不希望任何地方成为反抗罗马的中心，所以他们摧毁了它。好了，以上就是波斯人统治下的巴勒斯坦的快速游览。</w:t>
      </w:r>
    </w:p>
    <w:p w14:paraId="6CCDA1AB" w14:textId="77777777" w:rsidR="000E470D" w:rsidRPr="00FC3752" w:rsidRDefault="000E470D">
      <w:pPr>
        <w:rPr>
          <w:sz w:val="26"/>
          <w:szCs w:val="26"/>
        </w:rPr>
      </w:pPr>
    </w:p>
    <w:p w14:paraId="27C013BC" w14:textId="3B07CE8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我们再来看看公元前 331 年至公元前 160 年左右希腊统治下的巴勒斯坦。这段时期是马加比家族最终从希腊帝国残余中获得独立的时期。我们从亚历山大开始，他后来被称为亚历山大大帝，统治时期约为公元前 336 年至公元前 329 年。他是马其顿统治者菲利普的儿子，他的父亲菲利普在亚历山大只有 20 岁时被暗杀，而不是被亚历山大暗杀，然而 20 岁的亚历山大已经在菲利普的军队中担任过将军，因此在几年之内他就能够控制父亲的王国，他父亲菲利普的计划之一就是菲利普将自己认定为希腊人，尽管他是马其顿人，领土位于希腊北部，亚历山大也是如此。菲利普心中的计划之一，就是为希腊人向波斯人发起复仇，因为波斯人比希腊人早一个世纪左右甚至一个半世纪就入侵了希腊。</w:t>
      </w:r>
    </w:p>
    <w:p w14:paraId="0EC1DB75" w14:textId="77777777" w:rsidR="000E470D" w:rsidRPr="00FC3752" w:rsidRDefault="000E470D">
      <w:pPr>
        <w:rPr>
          <w:sz w:val="26"/>
          <w:szCs w:val="26"/>
        </w:rPr>
      </w:pPr>
    </w:p>
    <w:p w14:paraId="3E0CC7E8" w14:textId="13044D2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因此，亚历山大重新控制了马其顿和希腊后，于公元前 334 年率领 35,000 名士兵入侵小亚细亚。这听起来人数很多，但据历史学家称，一个半世纪前波斯人入侵希腊时，人数超过一百万。那么，你要用这 35,000 名士兵做什么呢？当然，一个优势是波斯人自己在千里之外的帝国，他们在小亚细亚有很多士兵，但他们都是分散在 50 或 100 个防御区的驻军，因此不容易召集他们。</w:t>
      </w:r>
    </w:p>
    <w:p w14:paraId="0B5DF629" w14:textId="77777777" w:rsidR="000E470D" w:rsidRPr="00FC3752" w:rsidRDefault="000E470D">
      <w:pPr>
        <w:rPr>
          <w:sz w:val="26"/>
          <w:szCs w:val="26"/>
        </w:rPr>
      </w:pPr>
    </w:p>
    <w:p w14:paraId="2EB9456F"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那一年，亚历山大在小亚细亚西部的格拉尼库斯河取得了胜利，这为他控制小亚细亚打开了大门。小亚细亚居住着许多希腊人，他们对波斯人不满，那里还居住着许多其他人。波斯人并不是那里的原住民。</w:t>
      </w:r>
    </w:p>
    <w:p w14:paraId="14A97231" w14:textId="77777777" w:rsidR="000E470D" w:rsidRPr="00FC3752" w:rsidRDefault="000E470D">
      <w:pPr>
        <w:rPr>
          <w:sz w:val="26"/>
          <w:szCs w:val="26"/>
        </w:rPr>
      </w:pPr>
    </w:p>
    <w:p w14:paraId="438E847D" w14:textId="3FFE6E6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亚历山大在赢得这场关键战役后得到了大量支持，然后他花了大约一年时间巩固了对小亚细亚的控制，然后向东进军，这是希罗多德的记载。我相信是这样的。故事是这样的，他去了一个地方，一个戈尔迪斯，那里有一辆战车，战车的柄脚上有一个精致的结，用来将横梁钩在上面，传说谁能解开这个结，谁就能成为世界的统治者。好吧，亚历山大玩弄了几分钟，显然没有成功。</w:t>
      </w:r>
    </w:p>
    <w:p w14:paraId="4D7D7C36" w14:textId="77777777" w:rsidR="000E470D" w:rsidRPr="00FC3752" w:rsidRDefault="000E470D">
      <w:pPr>
        <w:rPr>
          <w:sz w:val="26"/>
          <w:szCs w:val="26"/>
        </w:rPr>
      </w:pPr>
    </w:p>
    <w:p w14:paraId="6213046C" w14:textId="02D48EE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亚历山大不是耐心的典范；他抽出剑，砍断绳索，说谁知道他是否真的说过这句话。因此，我解开了所有戈耳迪之结或诸如此类的东西。好吧，他确实是来征服世界的，当时人们是这样理解的。所以，下一场战斗是在小亚细亚另一端的伊苏斯，这时，波斯人已经集结了一支大军来与他作战。伊苏斯发生了一场大战，亚历山大以惊人的方式获胜，叙利亚、巴勒斯坦和埃及向他敞开了大门。</w:t>
      </w:r>
    </w:p>
    <w:p w14:paraId="0E9D9727" w14:textId="77777777" w:rsidR="000E470D" w:rsidRPr="00FC3752" w:rsidRDefault="000E470D">
      <w:pPr>
        <w:rPr>
          <w:sz w:val="26"/>
          <w:szCs w:val="26"/>
        </w:rPr>
      </w:pPr>
    </w:p>
    <w:p w14:paraId="4EBC6691" w14:textId="527C046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波斯国王侥幸逃脱，但他的皇室家族实际上并没有逃脱，他们被俘虏，不得不一路回到波斯首都重新组建另一支军队。所以，亚历山大有几年时间，然后他下来占领巴勒斯坦和埃及等地。那里有一个相当有趣的事件，自由主义者极力否认，但约瑟夫斯说，亚历山大对犹太人不太满意，因为大祭司拒绝在他占领叙利亚北部时派兵给他，因为大祭司说他已经向波斯国王发誓，他不会与波斯国王作战。</w:t>
      </w:r>
    </w:p>
    <w:p w14:paraId="2CB7B9BE" w14:textId="77777777" w:rsidR="000E470D" w:rsidRPr="00FC3752" w:rsidRDefault="000E470D">
      <w:pPr>
        <w:rPr>
          <w:sz w:val="26"/>
          <w:szCs w:val="26"/>
        </w:rPr>
      </w:pPr>
    </w:p>
    <w:p w14:paraId="1F5D8B89" w14:textId="33F18B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亚历山大不太高兴，他朝那个方向走去，大祭司穿上长袍，让每个人都祈祷，然后一群人出来迎接亚历山大。当亚历山大遇见他们时，亚历山大说他在希腊时在梦中见过这个人，并告诉他应该善待他，等等。然后，根据约瑟夫斯的说法，亚历山大看到了但以理书中关于他的预言。</w:t>
      </w:r>
    </w:p>
    <w:p w14:paraId="62BED49E" w14:textId="77777777" w:rsidR="000E470D" w:rsidRPr="00FC3752" w:rsidRDefault="000E470D">
      <w:pPr>
        <w:rPr>
          <w:sz w:val="26"/>
          <w:szCs w:val="26"/>
        </w:rPr>
      </w:pPr>
    </w:p>
    <w:p w14:paraId="4DEFA709" w14:textId="0B1C371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当然，自由派人士并不认同这种说法，因为他们认为但以理书要再过 150 年才会写成。但无论如何，故事就是这样，而且毫无疑问的是，出于某种原因，亚历山大对犹太人非常非常好，而对周围的人却不那么好。所以，这就是故事。</w:t>
      </w:r>
    </w:p>
    <w:p w14:paraId="7DE7E4D9" w14:textId="77777777" w:rsidR="000E470D" w:rsidRPr="00FC3752" w:rsidRDefault="000E470D">
      <w:pPr>
        <w:rPr>
          <w:sz w:val="26"/>
          <w:szCs w:val="26"/>
        </w:rPr>
      </w:pPr>
    </w:p>
    <w:p w14:paraId="44435E34" w14:textId="2ED603C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无论如何，亚历山大在占领埃及后终于取得了胜利。埃及也有个故事，说亚历山大去了埃及沙漠的阿姆嫩，那里有神谕，他再次得到了有利的神谕，说他将统治世界。</w:t>
      </w:r>
    </w:p>
    <w:p w14:paraId="6781D704" w14:textId="77777777" w:rsidR="000E470D" w:rsidRPr="00FC3752" w:rsidRDefault="000E470D">
      <w:pPr>
        <w:rPr>
          <w:sz w:val="26"/>
          <w:szCs w:val="26"/>
        </w:rPr>
      </w:pPr>
    </w:p>
    <w:p w14:paraId="7B22A465" w14:textId="2EB2559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那么，这些故事有多少是真的？我们没有时光机。所以，无论如何，在公元 331 年，他已经向波斯的中心进发，在 Ga </w:t>
      </w:r>
      <w:r xmlns:w="http://schemas.openxmlformats.org/wordprocessingml/2006/main" w:rsidR="00444284">
        <w:rPr>
          <w:rFonts w:ascii="Calibri" w:eastAsia="Calibri" w:hAnsi="Calibri" w:cs="Calibri"/>
          <w:sz w:val="26"/>
          <w:szCs w:val="26"/>
        </w:rPr>
        <w:t xml:space="preserve">ugamela 发生了一场大战，亚历山大的军队在这里摧毁了波斯军队，摧毁了波斯帝国，波斯国王向东逃往帝国的东端，亚历山大和他的军队紧随其后，最终，就在他们追上他之前，跟随波斯国王的人暗杀了他并向亚历山大投降。亚历山大对帝国妄想，这可能不是一个糟糕的估计，他决定征服尽可能多的土地，但他的军队最终进入我们现在所说的印度时，说够了。</w:t>
      </w:r>
    </w:p>
    <w:p w14:paraId="7B099EC3" w14:textId="77777777" w:rsidR="000E470D" w:rsidRPr="00FC3752" w:rsidRDefault="000E470D">
      <w:pPr>
        <w:rPr>
          <w:sz w:val="26"/>
          <w:szCs w:val="26"/>
        </w:rPr>
      </w:pPr>
    </w:p>
    <w:p w14:paraId="3B1CAA95" w14:textId="7D3245B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于是</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返回巴比伦，亚历山大在征服了这片领土后，于 33 岁时在巴比伦去世。亚历山大的计划是尽可能多地征服世界，同时融合东方和西方文化，并在他征服的领土上传播希腊的思想和态度，包括希腊语。这就是亚历山大。</w:t>
      </w:r>
    </w:p>
    <w:p w14:paraId="55C8E6D3" w14:textId="77777777" w:rsidR="000E470D" w:rsidRPr="00FC3752" w:rsidRDefault="000E470D">
      <w:pPr>
        <w:rPr>
          <w:sz w:val="26"/>
          <w:szCs w:val="26"/>
        </w:rPr>
      </w:pPr>
    </w:p>
    <w:p w14:paraId="174C1E8C" w14:textId="6BAE561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好吧，亚历山大现在已经去世了，公元 323 年，享年 33 岁，这让我们陷入了继承权之争。亚历山大的儿子还是个婴儿，而亚历山大的兄弟智力低下。因此，亚历山大手下的将军们联合起来，试图为儿子保住王位，但他们却陷入了互相争斗之中，而当这一切发生的时候，他的兄弟死了，他的婴儿死了，一旦婴儿死了，就没有什么可以阻止了……如果可以解决的话，赢家通吃。</w:t>
      </w:r>
    </w:p>
    <w:p w14:paraId="5E3C97EE" w14:textId="77777777" w:rsidR="000E470D" w:rsidRPr="00FC3752" w:rsidRDefault="000E470D">
      <w:pPr>
        <w:rPr>
          <w:sz w:val="26"/>
          <w:szCs w:val="26"/>
        </w:rPr>
      </w:pPr>
    </w:p>
    <w:p w14:paraId="559D72B5" w14:textId="1FC60D3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但事实并非如此。没有一个足够强大的赢家可以赢得一切。所以，最终，帝国被分裂成几部分。</w:t>
      </w:r>
    </w:p>
    <w:p w14:paraId="14465D27" w14:textId="77777777" w:rsidR="000E470D" w:rsidRPr="00FC3752" w:rsidRDefault="000E470D">
      <w:pPr>
        <w:rPr>
          <w:sz w:val="26"/>
          <w:szCs w:val="26"/>
        </w:rPr>
      </w:pPr>
    </w:p>
    <w:p w14:paraId="6A705B03" w14:textId="188D944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通常这四个人算。利西马科斯占领了马其顿北部的色雷斯地区，卡山德占领了马其顿，塞琉古占领了大片地区、小亚细亚和美索不达米亚，也就是大片地区，托勒密占领了叙利亚和埃及。好吧，对于犹太人的背景来说，只有后两者，北部的塞琉古和南部的托勒密才是重要的。</w:t>
      </w:r>
    </w:p>
    <w:p w14:paraId="7360649E" w14:textId="77777777" w:rsidR="000E470D" w:rsidRPr="00FC3752" w:rsidRDefault="000E470D">
      <w:pPr>
        <w:rPr>
          <w:sz w:val="26"/>
          <w:szCs w:val="26"/>
        </w:rPr>
      </w:pPr>
    </w:p>
    <w:p w14:paraId="5400FC21" w14:textId="643F72F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只有这两个人曾在某个时候统治过以色列。好了，这让我们想到托勒密王朝，该王朝一直持续到公元前 30 年克利奥帕特拉自杀，但只在公元前 301 年至公元前 198 年期间控制了巴勒斯坦。当各位将军为控制权而战时，有一次，第五位将军（我们没有在这里提到）安提柯看起来可能会得到整个控制权，但其他将军却联合起来对付他。如果你玩过战争游戏 Risk，你就会意识到有时有必要做这样的事情来阻止一个人赢得游戏，而这基本上就是将军们所做的，当将军们在外面与安提柯作战时，托勒密潜入并夺取了巴勒斯坦。</w:t>
      </w:r>
    </w:p>
    <w:p w14:paraId="44D56C35" w14:textId="77777777" w:rsidR="000E470D" w:rsidRPr="00FC3752" w:rsidRDefault="000E470D">
      <w:pPr>
        <w:rPr>
          <w:sz w:val="26"/>
          <w:szCs w:val="26"/>
        </w:rPr>
      </w:pPr>
    </w:p>
    <w:p w14:paraId="4AA50E83" w14:textId="3D235A0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托勒密以对犹太人给予优厚待遇而闻名，无论是巴勒斯坦的犹太人，还是</w:t>
      </w:r>
      <w:r xmlns:w="http://schemas.openxmlformats.org/wordprocessingml/2006/main" w:rsidR="00444284">
        <w:rPr>
          <w:rFonts w:ascii="Calibri" w:eastAsia="Calibri" w:hAnsi="Calibri" w:cs="Calibri"/>
          <w:sz w:val="26"/>
          <w:szCs w:val="26"/>
        </w:rPr>
        <w:t xml:space="preserve">最终流亡埃及的犹太人，因为当时大量犹太人已在亚历山大定居。因此，这里那里仍然存在一些问题，但基本情况就是这样，而且这是从公元 301 年到公元 198 年的一个多世纪以来的情况。塞琉古王朝没有持续那么久。</w:t>
      </w:r>
    </w:p>
    <w:p w14:paraId="392A8897" w14:textId="77777777" w:rsidR="000E470D" w:rsidRPr="00FC3752" w:rsidRDefault="000E470D">
      <w:pPr>
        <w:rPr>
          <w:sz w:val="26"/>
          <w:szCs w:val="26"/>
        </w:rPr>
      </w:pPr>
    </w:p>
    <w:p w14:paraId="2FC6C9E5"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公元前 63 年，罗马占领了巴勒斯坦，但从公元前 198 年到公元前 160 年左右，罗马一直控制着巴勒斯坦。托勒密王朝的统治者几乎都被称为托勒密，而今天的历史学家称他们为托勒密一世、二世、三世、四世、五世，但在古代，他们都有第二个绰号，所以托勒密救世主，如果你愿意的话，可以称其为托勒密救世主，但基督教的术语并不完全如此。托勒密胖子，那是另一个名字，可能不是当着他的面，而是各种各样的名字。</w:t>
      </w:r>
    </w:p>
    <w:p w14:paraId="783C2324" w14:textId="77777777" w:rsidR="000E470D" w:rsidRPr="00FC3752" w:rsidRDefault="000E470D">
      <w:pPr>
        <w:rPr>
          <w:sz w:val="26"/>
          <w:szCs w:val="26"/>
        </w:rPr>
      </w:pPr>
    </w:p>
    <w:p w14:paraId="361D0AD3" w14:textId="0F23425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塞琉古统治者往往有两三个名字，你会看到他们的名字不断交替出现。其中一个是塞琉古，另一个是安条克。在漫长的战争中，塞琉古王朝和托勒密王朝最终爆发了战争，塞琉古王朝最终从托勒密王朝手中夺取了巴勒斯坦。</w:t>
      </w:r>
    </w:p>
    <w:p w14:paraId="1335061D" w14:textId="77777777" w:rsidR="000E470D" w:rsidRPr="00FC3752" w:rsidRDefault="000E470D">
      <w:pPr>
        <w:rPr>
          <w:sz w:val="26"/>
          <w:szCs w:val="26"/>
        </w:rPr>
      </w:pPr>
    </w:p>
    <w:p w14:paraId="7438489E" w14:textId="2B7CE53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然后我们跳到，我不知道，塞琉古王朝的第六、第八、第九任统治者是安条克四世，他更广为人知的名字是安条克四世。他视自己为宙斯神的化身。犹太人称他为安条克四世，疯子，或者诸如此类的称呼。</w:t>
      </w:r>
    </w:p>
    <w:p w14:paraId="2E46DD8B" w14:textId="77777777" w:rsidR="000E470D" w:rsidRPr="00FC3752" w:rsidRDefault="000E470D">
      <w:pPr>
        <w:rPr>
          <w:sz w:val="26"/>
          <w:szCs w:val="26"/>
        </w:rPr>
      </w:pPr>
    </w:p>
    <w:p w14:paraId="6FADF8FB" w14:textId="7D0B076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无论如何，他偏爱希腊化犹太人。停下来，回想一下。托勒密</w:t>
      </w:r>
      <w:proofErr xmlns:w="http://schemas.openxmlformats.org/wordprocessingml/2006/main" w:type="gramStart"/>
      <w:r xmlns:w="http://schemas.openxmlformats.org/wordprocessingml/2006/main" w:rsidRPr="00FC3752">
        <w:rPr>
          <w:rFonts w:ascii="Calibri" w:eastAsia="Calibri" w:hAnsi="Calibri" w:cs="Calibri"/>
          <w:sz w:val="26"/>
          <w:szCs w:val="26"/>
        </w:rPr>
        <w:t xml:space="preserve">王朝控制着</w:t>
      </w:r>
      <w:proofErr xmlns:w="http://schemas.openxmlformats.org/wordprocessingml/2006/main" w:type="gramEnd"/>
      <w:r xmlns:w="http://schemas.openxmlformats.org/wordprocessingml/2006/main" w:rsidRPr="00FC3752">
        <w:rPr>
          <w:rFonts w:ascii="Calibri" w:eastAsia="Calibri" w:hAnsi="Calibri" w:cs="Calibri"/>
          <w:sz w:val="26"/>
          <w:szCs w:val="26"/>
        </w:rPr>
        <w:t xml:space="preserve">埃及，埃及主要由埃及人、一些犹太人和亚历山大城的其他人组成，然后是整个希腊人。</w:t>
      </w:r>
    </w:p>
    <w:p w14:paraId="0035AD13" w14:textId="77777777" w:rsidR="000E470D" w:rsidRPr="00FC3752" w:rsidRDefault="000E470D">
      <w:pPr>
        <w:rPr>
          <w:sz w:val="26"/>
          <w:szCs w:val="26"/>
        </w:rPr>
      </w:pPr>
    </w:p>
    <w:p w14:paraId="263D56FE" w14:textId="6E60759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那时的民族多样性并不多，这是一个大问题。但在托勒密王朝和塞琉古王朝，这些不同民族遍布小亚细亚、底格里斯河和幼发拉底河，几乎延伸到印度。因此，塞琉古王朝试图统一帝国，试图向所有想与帝国合作、致富的人推行希腊文化。</w:t>
      </w:r>
    </w:p>
    <w:p w14:paraId="1A3F24BF" w14:textId="77777777" w:rsidR="000E470D" w:rsidRPr="00FC3752" w:rsidRDefault="000E470D">
      <w:pPr>
        <w:rPr>
          <w:sz w:val="26"/>
          <w:szCs w:val="26"/>
        </w:rPr>
      </w:pPr>
    </w:p>
    <w:p w14:paraId="0371666B" w14:textId="39D2148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因此，当安条克四世成为塞琉古统治者时，他偏袒耶路撒冷犹太人中的希腊派。他们可能在一定程度上奉承他，想把耶路撒冷建立为一座希腊化城市，并将其命名为安条克。他允许了这一点。</w:t>
      </w:r>
    </w:p>
    <w:p w14:paraId="3072BEBC" w14:textId="77777777" w:rsidR="000E470D" w:rsidRPr="00FC3752" w:rsidRDefault="000E470D">
      <w:pPr>
        <w:rPr>
          <w:sz w:val="26"/>
          <w:szCs w:val="26"/>
        </w:rPr>
      </w:pPr>
    </w:p>
    <w:p w14:paraId="3D0BFE0D" w14:textId="795EA2FE"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好吧，对于正统派犹太人来说，这简直就是一场灾难。我们将回到这个问题上，因为这最终会导致马加比起义。安条克四世后来在公元前 168 年左右试图废除犹太教。</w:t>
      </w:r>
    </w:p>
    <w:p w14:paraId="101E04B4" w14:textId="77777777" w:rsidR="000E470D" w:rsidRPr="00FC3752" w:rsidRDefault="000E470D">
      <w:pPr>
        <w:rPr>
          <w:sz w:val="26"/>
          <w:szCs w:val="26"/>
        </w:rPr>
      </w:pPr>
    </w:p>
    <w:p w14:paraId="6AA727E8" w14:textId="7F587AF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我们将在下一节中讨论所有这些。好吧，这就是</w:t>
      </w:r>
      <w:r xmlns:w="http://schemas.openxmlformats.org/wordprocessingml/2006/main" w:rsidR="00444284">
        <w:rPr>
          <w:rFonts w:ascii="Calibri" w:eastAsia="Calibri" w:hAnsi="Calibri" w:cs="Calibri"/>
          <w:sz w:val="26"/>
          <w:szCs w:val="26"/>
        </w:rPr>
        <w:t xml:space="preserve">导致亚历山大帝国几乎遍布整个中东的内斗。然后随着他的去世，帝国分崩离析。</w:t>
      </w:r>
    </w:p>
    <w:p w14:paraId="29B2EA2A" w14:textId="77777777" w:rsidR="000E470D" w:rsidRPr="00FC3752" w:rsidRDefault="000E470D">
      <w:pPr>
        <w:rPr>
          <w:sz w:val="26"/>
          <w:szCs w:val="26"/>
        </w:rPr>
      </w:pPr>
    </w:p>
    <w:p w14:paraId="4FCE22E6" w14:textId="5A0197C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然后各个国家开始争斗，特别是北部的塞琉古王朝与南部的托勒密王朝争夺对以色列、巴勒斯坦的控制权，无论你怎么称呼它。这个时期的一个非常重要的特征是，就以色列和犹太人的背景而言，希腊化是其中的一个特征。希腊化来自希腊语中的“Hellas”，这是希腊人对希腊的称呼。</w:t>
      </w:r>
    </w:p>
    <w:p w14:paraId="321DC2FF" w14:textId="77777777" w:rsidR="000E470D" w:rsidRPr="00FC3752" w:rsidRDefault="000E470D">
      <w:pPr>
        <w:rPr>
          <w:sz w:val="26"/>
          <w:szCs w:val="26"/>
        </w:rPr>
      </w:pPr>
    </w:p>
    <w:p w14:paraId="3ACE8AA0" w14:textId="2957B2AA"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我们的名字“希腊”来自拉丁语，是罗马人给生活在意大利靴底的一些希腊人起的名字。他们称他们为</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Greike </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。好吧，我不知道结尾是怎样的。</w:t>
      </w:r>
    </w:p>
    <w:p w14:paraId="20A8FBBC" w14:textId="77777777" w:rsidR="000E470D" w:rsidRPr="00FC3752" w:rsidRDefault="000E470D">
      <w:pPr>
        <w:rPr>
          <w:sz w:val="26"/>
          <w:szCs w:val="26"/>
        </w:rPr>
      </w:pPr>
    </w:p>
    <w:p w14:paraId="0DCE2C73" w14:textId="079CE707" w:rsidR="000E470D" w:rsidRPr="00FC375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Greikos。Hellenism</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的意思是希腊式的。所以，这是亚历山大之后在东方发展起来的希腊文化的名称。</w:t>
      </w:r>
    </w:p>
    <w:p w14:paraId="398BE064" w14:textId="77777777" w:rsidR="000E470D" w:rsidRPr="00FC3752" w:rsidRDefault="000E470D">
      <w:pPr>
        <w:rPr>
          <w:sz w:val="26"/>
          <w:szCs w:val="26"/>
        </w:rPr>
      </w:pPr>
    </w:p>
    <w:p w14:paraId="462C210A" w14:textId="703D9ED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如果你愿意的话，希腊化叙利亚文化、犹太文化、埃及文化等的尝试就是希腊化。希腊化显然对犹太教产生了重大影响，因此到了新约时代，我们看到托勒密是一个相当彻底希腊化的犹太人，约瑟夫斯是一个稍微希腊化的犹太人，如果你愿意的话，还有比斐洛更早的人。看来希腊化可能在某种程度上受到了犹太教的影响，这一点存在争议。</w:t>
      </w:r>
    </w:p>
    <w:p w14:paraId="25FC45C4" w14:textId="77777777" w:rsidR="000E470D" w:rsidRPr="00FC3752" w:rsidRDefault="000E470D">
      <w:pPr>
        <w:rPr>
          <w:sz w:val="26"/>
          <w:szCs w:val="26"/>
        </w:rPr>
      </w:pPr>
    </w:p>
    <w:p w14:paraId="5A0D2E78" w14:textId="65A78D64"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但希腊文化的一个特点是宗教史学家所说的“融合”。它来自一个希腊动词，意思是混合。因此，融合是指两种、三种或四种宗教接触，它们的思想相互混合。</w:t>
      </w:r>
    </w:p>
    <w:p w14:paraId="46BC8943" w14:textId="77777777" w:rsidR="000E470D" w:rsidRPr="00FC3752" w:rsidRDefault="000E470D">
      <w:pPr>
        <w:rPr>
          <w:sz w:val="26"/>
          <w:szCs w:val="26"/>
        </w:rPr>
      </w:pPr>
    </w:p>
    <w:p w14:paraId="49EA96BF" w14:textId="24EB09CC"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无论如何，在过去十年或一个世纪中，我们身边的共产主义思想可能是新时代运动，它是基督教与佛教或印度教的融合。如果你愿意，可以借鉴两者的元素。今天，你可以在黎巴嫩巴勒贝克的叙利亚神庙中看到这一点，我在 1975 年或 1976 年崩溃之前有机会参观过那里。我在 1977 年就在那里。那是一座位于巴力崇拜遗址的神庙，巴勒贝克这个名字就是从那里来的，即贝卡山谷的巴力。</w:t>
      </w:r>
    </w:p>
    <w:p w14:paraId="47A5FB32" w14:textId="77777777" w:rsidR="000E470D" w:rsidRPr="00FC3752" w:rsidRDefault="000E470D">
      <w:pPr>
        <w:rPr>
          <w:sz w:val="26"/>
          <w:szCs w:val="26"/>
        </w:rPr>
      </w:pPr>
    </w:p>
    <w:p w14:paraId="45A296E3" w14:textId="45B5EBA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但当希腊人到来时，神巴力被重新认定为宙斯，然后当罗马人到来时，神巴力宙斯被重新认定为朱庇特，等等，所以你会看到所有这些事情。这甚至可能解释了你在世界各地看到的一些多神教，即两种文化融合在一起，一种有一位主神，一种有一位主神，他们做了一些妥协或类似的事情。我们不知道。</w:t>
      </w:r>
    </w:p>
    <w:p w14:paraId="0983679F" w14:textId="77777777" w:rsidR="000E470D" w:rsidRPr="00FC3752" w:rsidRDefault="000E470D">
      <w:pPr>
        <w:rPr>
          <w:sz w:val="26"/>
          <w:szCs w:val="26"/>
        </w:rPr>
      </w:pPr>
    </w:p>
    <w:p w14:paraId="112AFA7C" w14:textId="0B27353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我们并不在当时</w:t>
      </w:r>
      <w:r xmlns:w="http://schemas.openxmlformats.org/wordprocessingml/2006/main" w:rsidR="00444284">
        <w:rPr>
          <w:rFonts w:ascii="Calibri" w:eastAsia="Calibri" w:hAnsi="Calibri" w:cs="Calibri"/>
          <w:sz w:val="26"/>
          <w:szCs w:val="26"/>
        </w:rPr>
        <w:t xml:space="preserve">，也没有时光机，但历史上确实发生过类似的事情。当希腊文化以宗教的方式在巴勒斯坦推广时，这显然会给犹太人带来问题，当然有人愿意这样做。当然，希腊有各种哲学流派，这些流派也对东方产生了影响。</w:t>
      </w:r>
    </w:p>
    <w:p w14:paraId="38D8119B" w14:textId="77777777" w:rsidR="000E470D" w:rsidRPr="00FC3752" w:rsidRDefault="000E470D">
      <w:pPr>
        <w:rPr>
          <w:sz w:val="26"/>
          <w:szCs w:val="26"/>
        </w:rPr>
      </w:pPr>
    </w:p>
    <w:p w14:paraId="542847BE" w14:textId="4B58791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当然，我们在《使徒行传》中听说过保罗在雅典的亚略巴古演讲，谈到了伊壁鸠鲁学派和斯多葛学派，约瑟夫斯是斐洛，受到斯多葛学派和柏拉图学派的影响，早期的基督徒，特别是早期的基督教哲学家和神学家也受到斯多葛学派的影响。我不会在这里带你们了解这些哲学，但希腊化在东方的大部分影响是政治上的好处，当亚历山大的继任者占领所有这些地区时，他们基本上会将许多现有的城市</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重建</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为希腊城市，而在希腊城市中，产生影响的人是公民。公民不仅仅是住在城市里的人，尽管他们一般不需要这样做；从某种意义上说，他们是拥有投票权、拥有在城市中担任公职权等权利的人，而城市中还有很多其他人只是外来常住居民，或者奴隶，或者诸如此类的处于较低层次的人，等等。</w:t>
      </w:r>
    </w:p>
    <w:p w14:paraId="28551519" w14:textId="77777777" w:rsidR="000E470D" w:rsidRPr="00FC3752" w:rsidRDefault="000E470D">
      <w:pPr>
        <w:rPr>
          <w:sz w:val="26"/>
          <w:szCs w:val="26"/>
        </w:rPr>
      </w:pPr>
    </w:p>
    <w:p w14:paraId="63172816" w14:textId="4F94267D"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以，如果你是一个犹太男孩，想要出人头地，你住在亚历山大，或者住在安提阿，或者类似的地方，那么你至少会受到诱惑去采用希腊文化的任何特征，以便被社会接受。所以，我们看到这种情况正在发生。例如，不知何故，保罗的家人成为了罗马公民，他们已经是塔尔苏斯的公民，所以在某个时候，几代人之前，他的家族已经足够重要，获得了塔尔苏斯的公民身份，然后是罗马的公民身份。</w:t>
      </w:r>
    </w:p>
    <w:p w14:paraId="0A69C330" w14:textId="77777777" w:rsidR="000E470D" w:rsidRPr="00FC3752" w:rsidRDefault="000E470D">
      <w:pPr>
        <w:rPr>
          <w:sz w:val="26"/>
          <w:szCs w:val="26"/>
        </w:rPr>
      </w:pPr>
    </w:p>
    <w:p w14:paraId="1671D132" w14:textId="7B2CC53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这可能与当时罗马人需要帐篷制造者以及他们为罗马人作战的事实有关。我不知道这究竟是怎么发生的，但结果却是保罗生来就是罗马公民，而耶路撒冷的军官则必须花钱购买公民身份。显然，当时的公民身份并不那么有声望。</w:t>
      </w:r>
    </w:p>
    <w:p w14:paraId="27732CF4" w14:textId="77777777" w:rsidR="000E470D" w:rsidRPr="00FC3752" w:rsidRDefault="000E470D">
      <w:pPr>
        <w:rPr>
          <w:sz w:val="26"/>
          <w:szCs w:val="26"/>
        </w:rPr>
      </w:pPr>
    </w:p>
    <w:p w14:paraId="0890528D" w14:textId="087E7675"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因此，希腊文化非常重要，我们将在整个哈斯蒙尼起义中看到这一点。以色列希腊时期的另一个重要特征是将圣经翻译成希腊语，我们称之为七十士译本将圣经翻译成希腊语。该版本大约开始于公元前 250 年，即亚历山大占领该地区后不到一个世纪。</w:t>
      </w:r>
    </w:p>
    <w:p w14:paraId="23BBB0C2" w14:textId="77777777" w:rsidR="000E470D" w:rsidRPr="00FC3752" w:rsidRDefault="000E470D">
      <w:pPr>
        <w:rPr>
          <w:sz w:val="26"/>
          <w:szCs w:val="26"/>
        </w:rPr>
      </w:pPr>
    </w:p>
    <w:p w14:paraId="7278CB87" w14:textId="585CD1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阿里斯提亚</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书信》 </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，大概是在那之后一个世纪写成的，它为我们讲述了七十士译本的起源。书中告诉我们，亚历山大死后，希腊人统治埃及，他是埃及的第二任统治者，托勒密二世想建造</w:t>
      </w: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世界上最大的图书馆。</w:t>
      </w:r>
      <w:r xmlns:w="http://schemas.openxmlformats.org/wordprocessingml/2006/main" w:rsidR="00444284" w:rsidRPr="00FC3752">
        <w:rPr>
          <w:rFonts w:ascii="Calibri" w:eastAsia="Calibri" w:hAnsi="Calibri" w:cs="Calibri"/>
          <w:sz w:val="26"/>
          <w:szCs w:val="26"/>
        </w:rPr>
        <w:t xml:space="preserve">于是，他找来这个人做他的图书管理员，图书管理员告诉他，他们正在收集各种作品放进图书馆，图书管理员说，好吧，我们应该有一份犹太人的律法。</w:t>
      </w:r>
    </w:p>
    <w:p w14:paraId="1F24FE12" w14:textId="77777777" w:rsidR="000E470D" w:rsidRPr="00FC3752" w:rsidRDefault="000E470D">
      <w:pPr>
        <w:rPr>
          <w:sz w:val="26"/>
          <w:szCs w:val="26"/>
        </w:rPr>
      </w:pPr>
    </w:p>
    <w:p w14:paraId="6933AE1C" w14:textId="67BEB577"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显然，根据故事，至少当时希腊还没有这种律法，所以托勒密出资派遣代表前往耶路撒冷，请 72 位犹太长老前往埃及翻译律法。所以，故事是这样的，他们确实来了，翻译了律法，结果就是七十士译本。然而，随着时间的推移，这个故事会变得更精彩。</w:t>
      </w:r>
    </w:p>
    <w:p w14:paraId="7EAB6380" w14:textId="77777777" w:rsidR="000E470D" w:rsidRPr="00FC3752" w:rsidRDefault="000E470D">
      <w:pPr>
        <w:rPr>
          <w:sz w:val="26"/>
          <w:szCs w:val="26"/>
        </w:rPr>
      </w:pPr>
    </w:p>
    <w:p w14:paraId="101524F5" w14:textId="48FC864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后来对这个故事的一些补充是，翻译涵盖了整个旧约，但事实上，正如阿里斯提亚斯的书信所说</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它称之为犹太律法，这有点棘手，因为“律法”一词可能是指整个旧约，也可能只是《摩西五经》，如果你愿意的话。如果这是真的，</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阿里斯提亚斯的书信中肯定会出现一个后来的补充</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，那就是译者分成 36 对，独立工作，他们制作了 36 个相同版本的旧约故事，这可能是许多人认为翻译本身是受启发的翻译的原因。人们对故事的细节，特别是后来的补充内容持怀疑态度，但今天对这个故事的普遍看法是，我们称之为七十士译本的希腊语翻译显然是在亚历山大完成的，故事就发生在那里，而摩西五经似乎是作为一个整体被翻译出来的，大概是在公元前 250 年左右，所以我们在整个过程中看到了一种相当统一的风格，以及处理不同翻译问题的方式，而我们拥有的旧约其他许多希腊语部分的情况并非如此。</w:t>
      </w:r>
    </w:p>
    <w:p w14:paraId="16377D6F" w14:textId="77777777" w:rsidR="000E470D" w:rsidRPr="00FC3752" w:rsidRDefault="000E470D">
      <w:pPr>
        <w:rPr>
          <w:sz w:val="26"/>
          <w:szCs w:val="26"/>
        </w:rPr>
      </w:pPr>
    </w:p>
    <w:p w14:paraId="69D3C82A" w14:textId="22B7EAC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这些卷轴很可能来自耶路撒冷，译者也可能来自耶路撒冷，这与旧约文本的一些细节有关，这些细节决定了旧约是巴比伦式的版本、耶路撒冷版本还是撒马利亚版本，诸如此类。考虑到日期是 250 年，那么托勒密二世可能允许了这项工作，他可能也给予了帮助，所以我们又一次处于没有时间机器的境地，但看起来至少故事的很大一部分是真实的。圣经七十士译本出于多种原因而非常非常重要。</w:t>
      </w:r>
    </w:p>
    <w:p w14:paraId="7CB2DFFA" w14:textId="77777777" w:rsidR="000E470D" w:rsidRPr="00FC3752" w:rsidRDefault="000E470D">
      <w:pPr>
        <w:rPr>
          <w:sz w:val="26"/>
          <w:szCs w:val="26"/>
        </w:rPr>
      </w:pPr>
    </w:p>
    <w:p w14:paraId="75476929" w14:textId="7CA7DED1"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它似乎是古代已知的所有古代著作中最长的译本，这相当引人注目。它给出的旧约文本比我们从旧约大部分内容中得到的最古老的希伯来语文本早了一个世纪左右。它为新约和旧约中使用的希腊神学术语设定了模式，将旧约翻译成了当时地中海世界的通用语言，至少是当时东地中海世界的通用语言，并成为早期教会的旧约。</w:t>
      </w:r>
    </w:p>
    <w:p w14:paraId="4F9A4719" w14:textId="77777777" w:rsidR="000E470D" w:rsidRPr="00FC3752" w:rsidRDefault="000E470D">
      <w:pPr>
        <w:rPr>
          <w:sz w:val="26"/>
          <w:szCs w:val="26"/>
        </w:rPr>
      </w:pPr>
    </w:p>
    <w:p w14:paraId="6CA67800" w14:textId="163F44A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显然</w:t>
      </w:r>
      <w:r xmlns:w="http://schemas.openxmlformats.org/wordprocessingml/2006/main" w:rsidR="00444284">
        <w:rPr>
          <w:rFonts w:ascii="Calibri" w:eastAsia="Calibri" w:hAnsi="Calibri" w:cs="Calibri"/>
          <w:sz w:val="26"/>
          <w:szCs w:val="26"/>
        </w:rPr>
        <w:t xml:space="preserve">，一旦福音在以色列以外广泛传播，大多数人就不再是希伯来语的母语使用者了。我们是否按时完成了？好的。然后我们从希腊人统治下的巴勒斯坦，到公元前 160 年哈斯蒙尼王朝统治下的犹太人独立，再往前追溯近一个世纪，直到公元前 63 年。</w:t>
      </w:r>
    </w:p>
    <w:p w14:paraId="495683BF" w14:textId="77777777" w:rsidR="000E470D" w:rsidRPr="00FC3752" w:rsidRDefault="000E470D">
      <w:pPr>
        <w:rPr>
          <w:sz w:val="26"/>
          <w:szCs w:val="26"/>
        </w:rPr>
      </w:pPr>
    </w:p>
    <w:p w14:paraId="17091805" w14:textId="442C255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我们再次从安条克四世、安条克显灵和毁灭的憎恶开始。安条克四世实际上是在公元前 175 年从他未成年的侄子手中篡夺王位而登上王位的。他比早期的塞琉古人更努力地通过希腊化来统一这个多元化的帝国，因此他偏爱耶路撒冷的希腊化犹太人，他们重新建立了耶路撒冷，即</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安条克</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，也就是我们今天所说的安条克。</w:t>
      </w:r>
    </w:p>
    <w:p w14:paraId="52EB454B" w14:textId="77777777" w:rsidR="000E470D" w:rsidRPr="00FC3752" w:rsidRDefault="000E470D">
      <w:pPr>
        <w:rPr>
          <w:sz w:val="26"/>
          <w:szCs w:val="26"/>
        </w:rPr>
      </w:pPr>
    </w:p>
    <w:p w14:paraId="26CE210B" w14:textId="2BB6D0E8"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他废黜了东正教大祭司，一个名叫奥尼亚斯</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三世的人，让</w:t>
      </w:r>
      <w:proofErr xmlns:w="http://schemas.openxmlformats.org/wordprocessingml/2006/main" w:type="spellStart"/>
      <w:r xmlns:w="http://schemas.openxmlformats.org/wordprocessingml/2006/main" w:rsidRPr="00FC3752">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FC3752">
        <w:rPr>
          <w:rFonts w:ascii="Calibri" w:eastAsia="Calibri" w:hAnsi="Calibri" w:cs="Calibri"/>
          <w:sz w:val="26"/>
          <w:szCs w:val="26"/>
        </w:rPr>
        <w:t xml:space="preserve">兄弟杰森担任大祭司，杰森对希腊文化更加友好，这当然造成了一些问题，但远不及他后来废黜杰森，让一个不属于大祭司家族的墨涅拉俄斯担任大祭司时造成的问题，墨涅拉俄斯显然是一名祭司，他曾贿赂安条克以获得这个职位。墨涅拉俄斯出价很高，但具有讽刺意味的是，在杰森被废黜后，他无法筹集到这笔钱。但我想，这就是依赖未付贿赂的危险。</w:t>
      </w:r>
    </w:p>
    <w:p w14:paraId="4CD671D2" w14:textId="77777777" w:rsidR="000E470D" w:rsidRPr="00FC3752" w:rsidRDefault="000E470D">
      <w:pPr>
        <w:rPr>
          <w:sz w:val="26"/>
          <w:szCs w:val="26"/>
        </w:rPr>
      </w:pPr>
    </w:p>
    <w:p w14:paraId="59D9626C" w14:textId="18D851DA" w:rsidR="000E470D" w:rsidRPr="00FC3752" w:rsidRDefault="004442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与此同时，安条克正在埃及作战，试图控制托勒密帝国。安条克和许多控制这两大块土地的人一样，渴望夺取另一块土地，获得几乎与亚历山大一样大的帝国。因此，他进入埃及，公元前 168 年，当罗马人出现时，他似乎将击败托勒密帝国。</w:t>
      </w:r>
    </w:p>
    <w:p w14:paraId="03A1C0F9" w14:textId="77777777" w:rsidR="000E470D" w:rsidRPr="00FC3752" w:rsidRDefault="000E470D">
      <w:pPr>
        <w:rPr>
          <w:sz w:val="26"/>
          <w:szCs w:val="26"/>
        </w:rPr>
      </w:pPr>
    </w:p>
    <w:p w14:paraId="6F74CDF8" w14:textId="5C14661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一位罗马人从安条克的少年时代就认识他了，也许不是童年，而是少年时代，我想他们当时都是罗马人质，安条克当时是罗马的人质，他来找安条克说，罗马元老院说你需要离开埃及回家。安条克说我会考虑的。罗马人拔出他的手杖，在安条克周围的沙地上画了一个圆圈，说，你站在那里考虑一下。</w:t>
      </w:r>
    </w:p>
    <w:p w14:paraId="6F0EA82A" w14:textId="77777777" w:rsidR="000E470D" w:rsidRPr="00FC3752" w:rsidRDefault="000E470D">
      <w:pPr>
        <w:rPr>
          <w:sz w:val="26"/>
          <w:szCs w:val="26"/>
        </w:rPr>
      </w:pPr>
    </w:p>
    <w:p w14:paraId="205643E1" w14:textId="22B0D6D6" w:rsidR="000E470D" w:rsidRPr="00FC3752" w:rsidRDefault="00444284">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所以，安条克确实退缩了，但他并不高兴，因为他刚从埃及出来，就被罗马人吓倒了。他发现以色列正在发生叛乱，于是他前往那个地区。也就是说，是杰森背叛了墨涅拉俄斯，等等。所以</w:t>
      </w:r>
      <w:proofErr xmlns:w="http://schemas.openxmlformats.org/wordprocessingml/2006/main" w:type="gramStart"/>
      <w:r xmlns:w="http://schemas.openxmlformats.org/wordprocessingml/2006/main" w:rsidR="00000000" w:rsidRPr="00FC3752">
        <w:rPr>
          <w:rFonts w:ascii="Calibri" w:eastAsia="Calibri" w:hAnsi="Calibri" w:cs="Calibri"/>
          <w:sz w:val="26"/>
          <w:szCs w:val="26"/>
        </w:rPr>
        <w:t xml:space="preserve">安</w:t>
      </w:r>
      <w:proofErr xmlns:w="http://schemas.openxmlformats.org/wordprocessingml/2006/main" w:type="gramEnd"/>
      <w:r xmlns:w="http://schemas.openxmlformats.org/wordprocessingml/2006/main" w:rsidR="00000000" w:rsidRPr="00FC3752">
        <w:rPr>
          <w:rFonts w:ascii="Calibri" w:eastAsia="Calibri" w:hAnsi="Calibri" w:cs="Calibri"/>
          <w:sz w:val="26"/>
          <w:szCs w:val="26"/>
        </w:rPr>
        <w:t xml:space="preserve">条克四世决定试图摧毁犹太教。</w:t>
      </w:r>
    </w:p>
    <w:p w14:paraId="2876C284" w14:textId="77777777" w:rsidR="000E470D" w:rsidRPr="00FC3752" w:rsidRDefault="000E470D">
      <w:pPr>
        <w:rPr>
          <w:sz w:val="26"/>
          <w:szCs w:val="26"/>
        </w:rPr>
      </w:pPr>
    </w:p>
    <w:p w14:paraId="6F110922" w14:textId="07CB589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禁止割礼，禁止遵守犹太饮食法，试图毁掉经文，将神庙重新献给宙斯，你还记得吗，他认为自己是宙斯的化身，树立了一尊可能与他本人相似的雕像。我们没有雕像的照片，也不知道安条克的确切样子。这引发了我们所说的马加比起义。</w:t>
      </w:r>
    </w:p>
    <w:p w14:paraId="7B984C9E" w14:textId="77777777" w:rsidR="000E470D" w:rsidRPr="00FC3752" w:rsidRDefault="000E470D">
      <w:pPr>
        <w:rPr>
          <w:sz w:val="26"/>
          <w:szCs w:val="26"/>
        </w:rPr>
      </w:pPr>
    </w:p>
    <w:p w14:paraId="1CC03F90" w14:textId="3E7C0C5D"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因此，我们来看看公元前 167 年至公元前 134 年左右的马加比起义。塞琉古人认为他们已经镇压了以色列的反对派，然后政府，塞琉古政府，派出官员走遍犹大的所有城镇，执行安条克的法令并命令异教徒献祭。当他们到达莫丁小村时，那里有一位年长的牧师，马塔提亚斯。</w:t>
      </w:r>
    </w:p>
    <w:p w14:paraId="16533C06" w14:textId="77777777" w:rsidR="000E470D" w:rsidRPr="00FC3752" w:rsidRDefault="000E470D">
      <w:pPr>
        <w:rPr>
          <w:sz w:val="26"/>
          <w:szCs w:val="26"/>
        </w:rPr>
      </w:pPr>
    </w:p>
    <w:p w14:paraId="12327B50" w14:textId="6B04B762"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整个村庄的人都被召集起来进行异教徒的献祭，村子里的一个犹太人开始献祭，这个年长的牧师马塔提亚杀死了这个家伙。好吧，这将是一个相当灾难性的事情，但那里的村民比官员和他的军队还多，所以他们杀死了官员和军队，很自然地，这很快就会传回总部，所以马塔提亚和他的五个成年儿子呼吁武装抵抗，逃到山里、洞穴里等等。这就是起义的起源。</w:t>
      </w:r>
    </w:p>
    <w:p w14:paraId="35B16A54" w14:textId="77777777" w:rsidR="000E470D" w:rsidRPr="00FC3752" w:rsidRDefault="000E470D">
      <w:pPr>
        <w:rPr>
          <w:sz w:val="26"/>
          <w:szCs w:val="26"/>
        </w:rPr>
      </w:pPr>
    </w:p>
    <w:p w14:paraId="7248F02E" w14:textId="598E183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这让我们想到了马塔提亚斯的一个儿子犹大。马塔提亚斯的第三个儿子有一个军名，马加比，意思是锤子，有点像斯通沃尔杰克逊或类似的，或者蒂珀卡努，或者将军有时会取的军名。然后，犹大领导了一场军事行动，他通过伏击技巧和对地形的了解来管理这场行动，这样塞琉古人就不会摧毁几支塞琉古军队。塞琉古人基本上是在集结军队，他们不想派遣超过他们需要的军队，但他们总是低估他们需要多少军队，所以随着他们逐渐集结，犹大成功了，随着犹大开始成功，越来越多的犹太人涌向他的军队。</w:t>
      </w:r>
    </w:p>
    <w:p w14:paraId="7333027A" w14:textId="77777777" w:rsidR="000E470D" w:rsidRPr="00FC3752" w:rsidRDefault="000E470D">
      <w:pPr>
        <w:rPr>
          <w:sz w:val="26"/>
          <w:szCs w:val="26"/>
        </w:rPr>
      </w:pPr>
    </w:p>
    <w:p w14:paraId="06F30693" w14:textId="3CCEE6F1"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犹大军队随着胜利而壮大，与塞琉古军队的扩张势头相匹敌。最后，我们称他们为马加比，犹大的追随者，他们占领了耶路撒冷，但城堡除外，城堡是主要的堡垒。我不认为那实际上是新约时间地图上看到的安东尼亚堡垒，但它是安东尼亚堡垒的前身。</w:t>
      </w:r>
    </w:p>
    <w:p w14:paraId="344FD972" w14:textId="77777777" w:rsidR="000E470D" w:rsidRPr="00FC3752" w:rsidRDefault="000E470D">
      <w:pPr>
        <w:rPr>
          <w:sz w:val="26"/>
          <w:szCs w:val="26"/>
        </w:rPr>
      </w:pPr>
    </w:p>
    <w:p w14:paraId="7655AC0C" w14:textId="43D3F8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他们占领了耶路撒冷，把剩下的塞琉古人和一些希腊化犹太人关在城堡里，他们净化了圣殿，记得这里曾一度是宙斯的崇拜之地，他们重新奉献了圣殿，那是公元前 164 年 12 月，这成为了光明节（献殿节）的起源。与此同时，安条克四世于 163 年去世，吕西亚斯接任摄政王，当他长大后将成为国王。吕西亚斯更愿意摆脱这种局面，所以他提出了一些非常虔诚的犹太人可以接受的和平条件，但马加比家族却无法接受，因此他分裂了反对派。所以仅仅几年后，塞琉古军队卷土重来，犹大和他的军队在人数上处于绝对劣势，于公元前 160 年在战斗中阵亡。</w:t>
      </w:r>
    </w:p>
    <w:p w14:paraId="4FB64D0F" w14:textId="77777777" w:rsidR="000E470D" w:rsidRPr="00FC3752" w:rsidRDefault="000E470D">
      <w:pPr>
        <w:rPr>
          <w:sz w:val="26"/>
          <w:szCs w:val="26"/>
        </w:rPr>
      </w:pPr>
    </w:p>
    <w:p w14:paraId="1FB7064D" w14:textId="7777777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嗯，马塔提亚的子女还没结束。犹大是第三个儿子，五个儿子中现在还剩下两个。另外两个已经去世了。</w:t>
      </w:r>
    </w:p>
    <w:p w14:paraId="4B79873F" w14:textId="77777777" w:rsidR="000E470D" w:rsidRPr="00FC3752" w:rsidRDefault="000E470D">
      <w:pPr>
        <w:rPr>
          <w:sz w:val="26"/>
          <w:szCs w:val="26"/>
        </w:rPr>
      </w:pPr>
    </w:p>
    <w:p w14:paraId="10465C79" w14:textId="7C13BA73"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其中一位是乔纳森，他将在公元前 160 年至公元前 142 年统治以色列，另一位是西蒙，他将在公元前 142 年至公元前 134 年统治以色列。此时，塞琉古帝国因安条克之后的继承问题而分裂，势力减弱，因此犹大和西蒙通过外交手段得以增强，直到犹大，即犹大地真正独立。事实证明，公元前 142 年的乔纳森和公元前 134 年的西蒙都被反对者杀害，但在此之前，西蒙获得了世袭祭司职位，并为其家族统治以色列。</w:t>
      </w:r>
    </w:p>
    <w:p w14:paraId="7656469A" w14:textId="77777777" w:rsidR="000E470D" w:rsidRPr="00FC3752" w:rsidRDefault="000E470D">
      <w:pPr>
        <w:rPr>
          <w:sz w:val="26"/>
          <w:szCs w:val="26"/>
        </w:rPr>
      </w:pPr>
    </w:p>
    <w:p w14:paraId="66DF6812" w14:textId="5380DC2F"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西蒙去世后，他的儿子继位，所以当有两个父子连续统治时，就可以算作一个王朝。我可能已经从乔纳森开始算了，但哈斯蒙尼王朝的年代通常为公元前 134 年至公元前 63 年。第一个人是西蒙的儿子，他的名字稍微复杂一点，叫约翰·海尔卡努斯，他统治时期为公元前 134 年至公元前 104 年。</w:t>
      </w:r>
    </w:p>
    <w:p w14:paraId="23A86A8F" w14:textId="77777777" w:rsidR="000E470D" w:rsidRPr="00FC3752" w:rsidRDefault="000E470D">
      <w:pPr>
        <w:rPr>
          <w:sz w:val="26"/>
          <w:szCs w:val="26"/>
        </w:rPr>
      </w:pPr>
    </w:p>
    <w:p w14:paraId="0F0CB8A2" w14:textId="3C3315B5"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非常成功。塞琉古王朝变得虚弱，而约翰的军事实力却变得相当强大。</w:t>
      </w:r>
    </w:p>
    <w:p w14:paraId="7613D9AB" w14:textId="77777777" w:rsidR="000E470D" w:rsidRPr="00FC3752" w:rsidRDefault="000E470D">
      <w:pPr>
        <w:rPr>
          <w:sz w:val="26"/>
          <w:szCs w:val="26"/>
        </w:rPr>
      </w:pPr>
    </w:p>
    <w:p w14:paraId="72926583" w14:textId="6429CC29"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他能够大大扩展犹大的领土。因此，他夺回了犹太人早已失去的沿海城市。请记住，当他们从巴比伦囚禁中回来时，他们基本上定居在耶路撒冷周围的山区等地。</w:t>
      </w:r>
    </w:p>
    <w:p w14:paraId="754D3E1C" w14:textId="77777777" w:rsidR="000E470D" w:rsidRPr="00FC3752" w:rsidRDefault="000E470D">
      <w:pPr>
        <w:rPr>
          <w:sz w:val="26"/>
          <w:szCs w:val="26"/>
        </w:rPr>
      </w:pPr>
    </w:p>
    <w:p w14:paraId="2F54AB30" w14:textId="3F2C3F04" w:rsidR="000E470D" w:rsidRPr="00FC3752" w:rsidRDefault="002D7F82">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因此，他占领了沿海城市，占领了南部的以东人以土买领土和北部的撒玛利亚人撒马利亚领土。因此，现在这片领土已经变得非常重要。在他统治的 30 年期间，我们第一次在约瑟夫斯的书中听到了法利赛人和撒都该人的说法。法利赛人最初显然是赞成的，但他们提出了一个不太政治正确的建议，即建议约翰辞去大祭司的职务，因为他的母亲在被俘期间生下了他。</w:t>
      </w:r>
    </w:p>
    <w:p w14:paraId="5E382362" w14:textId="77777777" w:rsidR="000E470D" w:rsidRPr="00FC3752" w:rsidRDefault="000E470D">
      <w:pPr>
        <w:rPr>
          <w:sz w:val="26"/>
          <w:szCs w:val="26"/>
        </w:rPr>
      </w:pPr>
    </w:p>
    <w:p w14:paraId="2AB2435D" w14:textId="7284B6F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关于他是否合法的建议。他决定与撒都该人合作。因此，撒都该人当时成为了主流，直到新约时代，他们仍时不时地成为主流。</w:t>
      </w:r>
    </w:p>
    <w:p w14:paraId="13CF1BAF" w14:textId="77777777" w:rsidR="000E470D" w:rsidRPr="00FC3752" w:rsidRDefault="000E470D">
      <w:pPr>
        <w:rPr>
          <w:sz w:val="26"/>
          <w:szCs w:val="26"/>
        </w:rPr>
      </w:pPr>
    </w:p>
    <w:p w14:paraId="0B65B456" w14:textId="2FAE5AD0"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公元 104 年，他去世了，他的一个儿子是阿里斯托布鲁斯，他统治了大约一年。我想，他也杀死了几个兄弟，以巩固他对王位的继承权。恐怕在这种情况下，这并不罕见。</w:t>
      </w:r>
    </w:p>
    <w:p w14:paraId="57C3FDB7" w14:textId="77777777" w:rsidR="000E470D" w:rsidRPr="00FC3752" w:rsidRDefault="000E470D">
      <w:pPr>
        <w:rPr>
          <w:sz w:val="26"/>
          <w:szCs w:val="26"/>
        </w:rPr>
      </w:pPr>
    </w:p>
    <w:p w14:paraId="14E93158" w14:textId="0D29AA2B"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他获得了国王的称号。所以，如果你愿意的话，犹大只是一个将军。如果你愿意的话，乔纳森也是一个将军。</w:t>
      </w:r>
    </w:p>
    <w:p w14:paraId="5116CAF8" w14:textId="77777777" w:rsidR="000E470D" w:rsidRPr="00FC3752" w:rsidRDefault="000E470D">
      <w:pPr>
        <w:rPr>
          <w:sz w:val="26"/>
          <w:szCs w:val="26"/>
        </w:rPr>
      </w:pPr>
    </w:p>
    <w:p w14:paraId="7275694D" w14:textId="33521BD7"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lastRenderedPageBreak xmlns:w="http://schemas.openxmlformats.org/wordprocessingml/2006/main"/>
      </w:r>
      <w:r xmlns:w="http://schemas.openxmlformats.org/wordprocessingml/2006/main" w:rsidRPr="00FC3752">
        <w:rPr>
          <w:rFonts w:ascii="Calibri" w:eastAsia="Calibri" w:hAnsi="Calibri" w:cs="Calibri"/>
          <w:sz w:val="26"/>
          <w:szCs w:val="26"/>
        </w:rPr>
        <w:t xml:space="preserve">西蒙不仅是一名将军</w:t>
      </w:r>
      <w:r xmlns:w="http://schemas.openxmlformats.org/wordprocessingml/2006/main" w:rsidR="002D7F82">
        <w:rPr>
          <w:rFonts w:ascii="Calibri" w:eastAsia="Calibri" w:hAnsi="Calibri" w:cs="Calibri"/>
          <w:sz w:val="26"/>
          <w:szCs w:val="26"/>
        </w:rPr>
        <w:t xml:space="preserve">，还是大祭司。尽管他属于祭司家族，但他并不属于大祭司的世系。但现在，阿里斯托布鲁斯获得了国王的头衔，他的继任者也不会放弃这一头衔。但阿里斯托布鲁斯并没有坚持多久。</w:t>
      </w:r>
    </w:p>
    <w:p w14:paraId="1D55ADAE" w14:textId="77777777" w:rsidR="000E470D" w:rsidRPr="00FC3752" w:rsidRDefault="000E470D">
      <w:pPr>
        <w:rPr>
          <w:sz w:val="26"/>
          <w:szCs w:val="26"/>
        </w:rPr>
      </w:pPr>
    </w:p>
    <w:p w14:paraId="7AF4A5AD" w14:textId="462A21B6" w:rsidR="000E470D" w:rsidRPr="00FC3752" w:rsidRDefault="00000000">
      <w:pPr xmlns:w="http://schemas.openxmlformats.org/wordprocessingml/2006/main">
        <w:rPr>
          <w:sz w:val="26"/>
          <w:szCs w:val="26"/>
        </w:rPr>
      </w:pPr>
      <w:r xmlns:w="http://schemas.openxmlformats.org/wordprocessingml/2006/main" w:rsidRPr="00FC3752">
        <w:rPr>
          <w:rFonts w:ascii="Calibri" w:eastAsia="Calibri" w:hAnsi="Calibri" w:cs="Calibri"/>
          <w:sz w:val="26"/>
          <w:szCs w:val="26"/>
        </w:rPr>
        <w:t xml:space="preserve">他在一年内因恐惧而死。他用酗酒和可能因某种疾病谋杀了他的所有兄弟。他的一个兄弟还活着，被关在监狱里，所以当阿里斯托布鲁斯死后，阿里斯托布鲁斯的遗孀将他的兄弟亚历山大从监狱释放出来并嫁给了他。</w:t>
      </w:r>
    </w:p>
    <w:p w14:paraId="1684EA44" w14:textId="77777777" w:rsidR="000E470D" w:rsidRPr="00FC3752" w:rsidRDefault="000E470D">
      <w:pPr>
        <w:rPr>
          <w:sz w:val="26"/>
          <w:szCs w:val="26"/>
        </w:rPr>
      </w:pPr>
    </w:p>
    <w:p w14:paraId="78153291" w14:textId="50F49017"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因此，约翰·海卡努斯的遗孀和约翰·海卡努斯的兄弟阿里斯托布鲁斯就成了皇室夫妇。因此，亚历山大·詹奈乌斯就是公元前 102 年至公元前 76 年统治的弟弟的名字。他继续扩张王国，直到王国几乎与大卫·所罗门的一样大。</w:t>
      </w:r>
    </w:p>
    <w:p w14:paraId="6041DA3D" w14:textId="77777777" w:rsidR="00556997" w:rsidRPr="00990F33" w:rsidRDefault="00556997" w:rsidP="00556997">
      <w:pPr>
        <w:rPr>
          <w:sz w:val="26"/>
          <w:szCs w:val="26"/>
        </w:rPr>
      </w:pPr>
    </w:p>
    <w:p w14:paraId="595E2FD9" w14:textId="16528D2F" w:rsidR="00556997" w:rsidRPr="00990F33" w:rsidRDefault="00126280"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所以，我们看到了一个相当强大的地方王国，它实际上是从塞琉古帝国中分离出来的，而塞琉古帝国一直在分崩离析。在他统治期间，法利赛人反抗他，并呼吁叙利亚人（塞琉古人的残余）来帮忙。当法利赛人改变主意时，亚历山大即将失败。</w:t>
      </w:r>
    </w:p>
    <w:p w14:paraId="0D5E81EF" w14:textId="77777777" w:rsidR="00556997" w:rsidRPr="00990F33" w:rsidRDefault="00556997" w:rsidP="00556997">
      <w:pPr>
        <w:rPr>
          <w:sz w:val="26"/>
          <w:szCs w:val="26"/>
        </w:rPr>
      </w:pPr>
    </w:p>
    <w:p w14:paraId="7DAB6917" w14:textId="3E99A28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让叙利亚人、塞琉古人控制领土，让他们再次叛逃，这样真的更好吗？好吧，亚历山大赢了，但毕竟对法利赛人怀有复杂的感情。是的，如果他们没有回来，他可能会输，但如果他们一开始没有反抗，他就不会陷入麻烦，所以他钉死了一群法利赛人。好吧，他死于公元前 76 年，他的妻子，也就是阿里斯托布鲁斯的妻子，后来在公元前 75 年至 67 年的短暂时期内担任了统治女王。</w:t>
      </w:r>
    </w:p>
    <w:p w14:paraId="33EB8B32" w14:textId="77777777" w:rsidR="00556997" w:rsidRPr="00990F33" w:rsidRDefault="00556997" w:rsidP="00556997">
      <w:pPr>
        <w:rPr>
          <w:sz w:val="26"/>
          <w:szCs w:val="26"/>
        </w:rPr>
      </w:pPr>
    </w:p>
    <w:p w14:paraId="6E47D01B" w14:textId="4AF95BA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她的名字是莎乐美·亚历山德拉，事业有成。她有两个儿子，他们被称为海卡努斯二世。约翰·海卡努斯将是海卡努斯一世和阿里斯托布鲁斯二世。</w:t>
      </w:r>
    </w:p>
    <w:p w14:paraId="54079EEF" w14:textId="77777777" w:rsidR="00556997" w:rsidRPr="00990F33" w:rsidRDefault="00556997" w:rsidP="00556997">
      <w:pPr>
        <w:rPr>
          <w:sz w:val="26"/>
          <w:szCs w:val="26"/>
        </w:rPr>
      </w:pPr>
    </w:p>
    <w:p w14:paraId="43690BDE" w14:textId="18E2F990"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希尔卡努斯是两人中较为温和、年纪较大的一个，他之所以被任命为大祭司，是因为莎乐美不能担任大祭司，而阿里斯托布鲁斯被赋予了军事指挥权。不幸的是，阿里斯托布鲁斯是一个非常有野心的人，他想要统治。当莎乐美·亚历山大于 66 年去世时，我们看到了导致哈斯蒙尼独立终结的关键事件。</w:t>
      </w:r>
    </w:p>
    <w:p w14:paraId="2FF923B5" w14:textId="77777777" w:rsidR="00556997" w:rsidRPr="00990F33" w:rsidRDefault="00556997" w:rsidP="00556997">
      <w:pPr>
        <w:rPr>
          <w:sz w:val="26"/>
          <w:szCs w:val="26"/>
        </w:rPr>
      </w:pPr>
    </w:p>
    <w:p w14:paraId="03DBAB5A" w14:textId="10D6B27A"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她死了。法利赛人支持的希尔卡努斯二世继承了她的王位，但撒都该人支持的阿里斯托布鲁斯二世夺走了他的王位。希尔卡努斯逃往邻国，引发内战，并向罗马人求助。此时，罗马人在中东势力日渐强大。如果你喜欢近东，我想我们会叫它，他们急于进来帮忙。</w:t>
      </w:r>
    </w:p>
    <w:p w14:paraId="1D4951F2" w14:textId="77777777" w:rsidR="00556997" w:rsidRPr="00990F33" w:rsidRDefault="00556997" w:rsidP="00556997">
      <w:pPr>
        <w:rPr>
          <w:sz w:val="26"/>
          <w:szCs w:val="26"/>
        </w:rPr>
      </w:pPr>
    </w:p>
    <w:p w14:paraId="20D977E0" w14:textId="289D942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那么</w:t>
      </w:r>
      <w:r xmlns:w="http://schemas.openxmlformats.org/wordprocessingml/2006/main" w:rsidR="00126280">
        <w:rPr>
          <w:rFonts w:ascii="Calibri" w:eastAsia="Calibri" w:hAnsi="Calibri" w:cs="Calibri"/>
          <w:sz w:val="26"/>
          <w:szCs w:val="26"/>
        </w:rPr>
        <w:t xml:space="preserve">，在我们继续讨论这个问题之前，我们回过头来看看这个时期的一些特点，其中最重要的一点就是我们在约瑟夫斯和新约中听到的三个群体：法利赛人和撒都该人，我们在两部作品中都听说过，而艾赛尼人我们只在约瑟夫斯的材料中听说过。这三个群体的起源有些模糊，但显然它们都是在这个时期兴起的，即马加比时期，也就是公元 168 年至公元 63 年左右。法利赛人和艾赛尼人显然是来自一个非常虔诚的群体，他们在马加比起义中与犹大联手，我们称其为哈西德派。</w:t>
      </w:r>
    </w:p>
    <w:p w14:paraId="51D88060" w14:textId="77777777" w:rsidR="00556997" w:rsidRPr="00990F33" w:rsidRDefault="00556997" w:rsidP="00556997">
      <w:pPr>
        <w:rPr>
          <w:sz w:val="26"/>
          <w:szCs w:val="26"/>
        </w:rPr>
      </w:pPr>
    </w:p>
    <w:p w14:paraId="79C1BEF5" w14:textId="4097F272"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Hasid 是一个名词，指的是忠于盟约的人。您会在希伯来语旧约中经常看到这个词，hesed，从人对上帝的角度来看，它意味着忠于盟约，从上帝对人的角度来看，它也意味着忠于盟约，但它给人的感觉是慈爱、怜悯之类的东西，因为盟约是一个仁慈的盟约，而不是人类在与上帝讨论或诸如此类的事情时所击败的特征。好吧，关于法利赛人、撒都该人和艾赛尼派，我们先来看看他们的神学。我们认为艾赛尼这个名字来自 Hasid，对吧？问题是希腊语中没有硬 h 音，所以很多东西都丢失了。所以，希伯来语中是哈利路亚，希腊语中是阿利路亚，等等。所以，我们认为关于这个词的来源存在争议，如果这是正确的，那么艾赛尼派就是虔诚的人，好吧。他们就是我们所说的超级法利赛人。好吧，他们比法利赛人更胜一筹，事实上，他们认为圣殿实际上是由不够正统的人统治的，所以他们不会再干扰圣殿。</w:t>
      </w:r>
    </w:p>
    <w:p w14:paraId="18C7C646" w14:textId="77777777" w:rsidR="00556997" w:rsidRPr="00990F33" w:rsidRDefault="00556997" w:rsidP="00556997">
      <w:pPr>
        <w:rPr>
          <w:sz w:val="26"/>
          <w:szCs w:val="26"/>
        </w:rPr>
      </w:pPr>
    </w:p>
    <w:p w14:paraId="430E3C47" w14:textId="3BC7863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可以说，他们对于上帝主权与人类责任之间关系的看法是加尔文主义的，这真是一个大时代错误。好吧，我知道当时还没有这个术语。《旧约》中有权威来源，但也有一些秘密书籍，我们认为我们现在知道其中一些秘密书籍是什么。它们可能是《手艺纪律》、《以诺书》和《禧年书》。其中一些作品可能属于这一类。我们不确定他们对生存的看法是什么。有些人认为他们相信复活，这并不奇怪。有些人认为他们相信灵魂不朽，但不相信复活，所以我在这里的笔记中对这个问题打了一个问号。</w:t>
      </w:r>
    </w:p>
    <w:p w14:paraId="142B4943" w14:textId="77777777" w:rsidR="00556997" w:rsidRPr="00990F33" w:rsidRDefault="00556997" w:rsidP="00556997">
      <w:pPr>
        <w:rPr>
          <w:sz w:val="26"/>
          <w:szCs w:val="26"/>
        </w:rPr>
      </w:pPr>
    </w:p>
    <w:p w14:paraId="5BA63E2B" w14:textId="37D11E4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他们非常重视天使，这似乎来自《以诺书》和《禧年书》，我们从中了解到许多其他天使的名字和他们的活动历史，虽然不像弥尔顿的《失乐园》那么详尽，但仍然包含了很多信息，他们非常重视末世论。将这些人与法利赛人进行对比。我们认为他们的名字来自</w:t>
      </w:r>
      <w:proofErr xmlns:w="http://schemas.openxmlformats.org/wordprocessingml/2006/main" w:type="spellStart"/>
      <w:r xmlns:w="http://schemas.openxmlformats.org/wordprocessingml/2006/main" w:rsidR="00126280">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00126280">
        <w:rPr>
          <w:rFonts w:ascii="Calibri" w:eastAsia="Calibri" w:hAnsi="Calibri" w:cs="Calibri"/>
          <w:sz w:val="26"/>
          <w:szCs w:val="26"/>
        </w:rPr>
        <w:t xml:space="preserve">，即分离，好吗？因此，他们是分离主义者，但与艾赛尼派相比，他们并不是真正的分离主义者，因为他们没有脱离社会，但他们非常重视仪式的纯洁性，并强调在法律周围设置障碍。他们的想法是，如果你不想让人们走进</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你的田地</w:t>
      </w:r>
      <w:r xmlns:w="http://schemas.openxmlformats.org/wordprocessingml/2006/main" w:rsidR="00126280">
        <w:rPr>
          <w:rFonts w:ascii="Calibri" w:eastAsia="Calibri" w:hAnsi="Calibri" w:cs="Calibri"/>
          <w:sz w:val="26"/>
          <w:szCs w:val="26"/>
        </w:rPr>
        <w:t xml:space="preserve">，你就在田地周围设置障碍，让他们无法通过。因此，如果我们不想让人们违反法律，我们就制定一些额外的法律，在田地周围设置障碍，这样你就必须在安息日前半小时停止工作，或者诸如此类的事情，都属于在法律周围设置障碍的趋势。他们对主权和责任的看法，也是我们今天所说的加尔文主义。</w:t>
      </w:r>
    </w:p>
    <w:p w14:paraId="13ABE59E" w14:textId="77777777" w:rsidR="00556997" w:rsidRPr="00990F33" w:rsidRDefault="00556997" w:rsidP="00556997">
      <w:pPr>
        <w:rPr>
          <w:sz w:val="26"/>
          <w:szCs w:val="26"/>
        </w:rPr>
      </w:pPr>
    </w:p>
    <w:p w14:paraId="4494AAC0" w14:textId="0A94BA8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他们认为，启示的来源应该是旧约加上口头传统，对吧？所以他们认为摩西当时已经给出了许多其他信息，而那是一种口头传统，所以从这个意义上说，他们有点像天主教，他们认为圣经加上教会传统，或者甚至是教皇的声明，显然法利赛人没有与教皇相当的人，法利赛人肯定相信复活，对艾赛尼派就不太确定了，法利赛人肯定相信，他们肯定相信天使，但至少我们没有听说过名字和许多天使或任何类似的东西，所以他们似乎没有艾赛尼派那样的重视，他们也相信末世论，但他们更强调最后的审判，而不是可能发生的细节。</w:t>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00126280">
        <w:rPr>
          <w:rFonts w:ascii="Calibri" w:eastAsia="Calibri" w:hAnsi="Calibri" w:cs="Calibri"/>
          <w:sz w:val="26"/>
          <w:szCs w:val="26"/>
        </w:rPr>
        <w:br xmlns:w="http://schemas.openxmlformats.org/wordprocessingml/2006/main"/>
      </w:r>
      <w:r xmlns:w="http://schemas.openxmlformats.org/wordprocessingml/2006/main" w:rsidRPr="00990F33">
        <w:rPr>
          <w:rFonts w:ascii="Calibri" w:eastAsia="Calibri" w:hAnsi="Calibri" w:cs="Calibri"/>
          <w:sz w:val="26"/>
          <w:szCs w:val="26"/>
        </w:rPr>
        <w:t xml:space="preserve">好吧，这让我们回到撒都该人。关于这个名字的来源有</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008B7866">
        <w:rPr>
          <w:rFonts w:ascii="Calibri" w:eastAsia="Calibri" w:hAnsi="Calibri" w:cs="Calibri"/>
          <w:sz w:val="26"/>
          <w:szCs w:val="26"/>
        </w:rPr>
        <w:t xml:space="preserve">争论；可能最常见的观点是它来自希伯来语 Tzedek righteous。他们是正义之士。大多数团体为自己的团体取名字时，大多数都是好听的名字，好吗？</w:t>
      </w:r>
      <w:proofErr xmlns:w="http://schemas.openxmlformats.org/wordprocessingml/2006/main" w:type="gramStart"/>
      <w:r xmlns:w="http://schemas.openxmlformats.org/wordprocessingml/2006/main" w:rsidR="008B786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我们称摩门教徒为摩门教徒，但他们称自己为耶稣基督后期圣徒教会。我们称另一个团体为贵格会。他们称自己为贵格会之友协会，好吗？所以，通常，团体自己的名字更受欢迎。有些人认为它可能来自撒督，但不知道撒都该人比法利赛人更务实，而且倾向于妥协，这样，他们就能与周围的任何权力合作，所以他们与罗马政府等相处得更好。我们认为，从上帝的主权和人类的责任的角度来看，我们必须称法利赛人为阿民念</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主义者</w:t>
      </w:r>
      <w:proofErr xmlns:w="http://schemas.openxmlformats.org/wordprocessingml/2006/main" w:type="spellEnd"/>
      <w:r xmlns:w="http://schemas.openxmlformats.org/wordprocessingml/2006/main" w:rsidR="008B7866">
        <w:rPr>
          <w:rFonts w:ascii="Calibri" w:eastAsia="Calibri" w:hAnsi="Calibri" w:cs="Calibri"/>
          <w:sz w:val="26"/>
          <w:szCs w:val="26"/>
        </w:rPr>
        <w:t xml:space="preserve">，好吗？他们非常强调人类的责任和人类的自由等。启示的来源是什么？我认为，起源声称他们只信奉摩西五经，但我们得到的证据更表明他们信奉整本新约，而且他们怀疑法利赛人的口头传统，至少对任何不同传统的内容都持怀疑态度，可能也不喜欢艾赛尼派的秘密书籍，我认为这可能更符合我们得到的证据。</w:t>
      </w:r>
    </w:p>
    <w:p w14:paraId="1667651D" w14:textId="77777777" w:rsidR="00556997" w:rsidRPr="00990F33" w:rsidRDefault="00556997" w:rsidP="00556997">
      <w:pPr>
        <w:rPr>
          <w:sz w:val="26"/>
          <w:szCs w:val="26"/>
        </w:rPr>
      </w:pPr>
    </w:p>
    <w:p w14:paraId="66250980" w14:textId="07F497F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那么复活问题呢？《新约》告诉我们他们不相信复活，但没有告诉我们他们相信什么。约瑟夫斯说他们不相信生存。当你死了，你就不再存在了。</w:t>
      </w:r>
    </w:p>
    <w:p w14:paraId="35EA586E" w14:textId="77777777" w:rsidR="00B03336" w:rsidRPr="006C52C1" w:rsidRDefault="00B03336" w:rsidP="00B03336">
      <w:pPr>
        <w:rPr>
          <w:sz w:val="26"/>
          <w:szCs w:val="26"/>
        </w:rPr>
      </w:pPr>
    </w:p>
    <w:p w14:paraId="7A4F4122" w14:textId="6A1FE40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这确实更符合耶稣对他们关于整个复活问题的回答，而不是他们相信灵魂不朽之</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类的观点。他们显然不相信天使，我们不知道这到底是什么意思，因为我们没有他们的任何著作。好吧，这是否意味着他们相信天使今天不会出现之类的，或者他们相信天使从来没有出现过，还有其他解释。</w:t>
      </w:r>
    </w:p>
    <w:p w14:paraId="4D82B900" w14:textId="77777777" w:rsidR="00B03336" w:rsidRPr="006C52C1" w:rsidRDefault="00B03336" w:rsidP="00B03336">
      <w:pPr>
        <w:rPr>
          <w:sz w:val="26"/>
          <w:szCs w:val="26"/>
        </w:rPr>
      </w:pPr>
    </w:p>
    <w:p w14:paraId="2B001463" w14:textId="02C3D24B" w:rsidR="00B03336" w:rsidRPr="006C52C1" w:rsidRDefault="008B786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所以，你可能会说，如果他们相信旧约，他们怎么可能不相信天使呢？好吧，神学自由主义者和新教徒可以相信或不相信圣经明确指出的许多事情，但他们不这样做。强调末世论。不，撒都该人相信，既然你死后就不存在了，就没有审判。</w:t>
      </w:r>
    </w:p>
    <w:p w14:paraId="3D1AD635" w14:textId="77777777" w:rsidR="00B03336" w:rsidRPr="006C52C1" w:rsidRDefault="00B03336" w:rsidP="00B03336">
      <w:pPr>
        <w:rPr>
          <w:sz w:val="26"/>
          <w:szCs w:val="26"/>
        </w:rPr>
      </w:pPr>
    </w:p>
    <w:p w14:paraId="49988A97" w14:textId="747043F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审判就在今生。如果你富裕，上帝就会眷顾你，所以他们被上层阶级、富人等所吸引和趋向。好吧，这就是这三类人的神学，他们很快就把神学推向了相当广泛的意义。</w:t>
      </w:r>
    </w:p>
    <w:p w14:paraId="7C09ACCD" w14:textId="77777777" w:rsidR="00B03336" w:rsidRPr="006C52C1" w:rsidRDefault="00B03336" w:rsidP="00B03336">
      <w:pPr>
        <w:rPr>
          <w:sz w:val="26"/>
          <w:szCs w:val="26"/>
        </w:rPr>
      </w:pPr>
    </w:p>
    <w:p w14:paraId="1A372E89" w14:textId="4985343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那么他们的影响力和生存情况如何呢？据我们所知，艾赛尼派人数不多，他们往往远离社会，因此显然无法产生太大的影响力。另一方面，法利赛派虽然很受欢迎，但似乎人数不多，所以他们只是一个非常有影响力的群体。撒都该派肯定比法利赛派小，可能比艾赛尼派小，但他们是最富有的人。</w:t>
      </w:r>
    </w:p>
    <w:p w14:paraId="5200ED33" w14:textId="77777777" w:rsidR="00B03336" w:rsidRPr="006C52C1" w:rsidRDefault="00B03336" w:rsidP="00B03336">
      <w:pPr>
        <w:rPr>
          <w:sz w:val="26"/>
          <w:szCs w:val="26"/>
        </w:rPr>
      </w:pPr>
    </w:p>
    <w:p w14:paraId="0898968C" w14:textId="13F1857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艾赛尼派远离社会，也远离政治。法利赛派虽然有一定的政治影响力，但在宗教上却占主导地位。约瑟夫斯告诉我们，他们解读事物的方式就是人们所遵循的方式，而撒都该派则冒着生命危险极力反对这种做法。</w:t>
      </w:r>
    </w:p>
    <w:p w14:paraId="60D4243E" w14:textId="77777777" w:rsidR="00B03336" w:rsidRPr="006C52C1" w:rsidRDefault="00B03336" w:rsidP="00B03336">
      <w:pPr>
        <w:rPr>
          <w:sz w:val="26"/>
          <w:szCs w:val="26"/>
        </w:rPr>
      </w:pPr>
    </w:p>
    <w:p w14:paraId="457F3EE2" w14:textId="42F838E4"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然而，撒都该人在政治上占主导地位，他们意识到这意味着他们处于罗马人的统治之下，所以他们不能做任何他们想做的事情。艾赛尼派的影响和生存：他们撰写或抄写了死海古卷，所以当他们于 1948 年在这里出名时，他们的影响力再次上升，但有证据表明他们的一些古卷是在中世纪早期发现的，所以我们有一个犹太团体发现了其中一些，并认为拉比的口头传统是错误的，并采取了相反的做法。他们的名字现在我已经忘记了，所以也许在我完成这一部分之前我们会再回来。</w:t>
      </w:r>
    </w:p>
    <w:p w14:paraId="3D9C2E35" w14:textId="77777777" w:rsidR="00B03336" w:rsidRPr="006C52C1" w:rsidRDefault="00B03336" w:rsidP="00B03336">
      <w:pPr>
        <w:rPr>
          <w:sz w:val="26"/>
          <w:szCs w:val="26"/>
        </w:rPr>
      </w:pPr>
    </w:p>
    <w:p w14:paraId="2BA57362" w14:textId="2F6393D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法利赛人对幸存者的影响相当大。他们在耶路撒冷被毁后幸存下来，成为幸存犹太人中的主导群体，而拉比文献则由撒都该人的继承者所写，因此这些材料在整个世纪中一直主导着正统犹太教。就撒都该人而言，据我们所知，他们已知的著作均已不复存在。</w:t>
      </w:r>
    </w:p>
    <w:p w14:paraId="05483F10" w14:textId="77777777" w:rsidR="00B03336" w:rsidRPr="006C52C1" w:rsidRDefault="00B03336" w:rsidP="00B03336">
      <w:pPr>
        <w:rPr>
          <w:sz w:val="26"/>
          <w:szCs w:val="26"/>
        </w:rPr>
      </w:pPr>
    </w:p>
    <w:p w14:paraId="3FA7EEBA" w14:textId="1740711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我们实际上并不知道他们任何作品的名字，但那个时期幸存下来的作品中没有一件是撒都该人的作品。其中一些可能是，但正如</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我所说，我们对它们了解得还不够多，无法下定论。艾赛尼派、库姆兰派</w:t>
      </w:r>
      <w:r xmlns:w="http://schemas.openxmlformats.org/wordprocessingml/2006/main" w:rsidR="008B7866">
        <w:rPr>
          <w:rFonts w:ascii="Calibri" w:eastAsia="Calibri" w:hAnsi="Calibri" w:cs="Calibri"/>
          <w:sz w:val="26"/>
          <w:szCs w:val="26"/>
        </w:rPr>
        <w:t xml:space="preserve">于公元 68 年被摧毁，因此在犹太战争中，一些艾赛尼派幸存了下来。</w:t>
      </w:r>
    </w:p>
    <w:p w14:paraId="287E2BF7" w14:textId="77777777" w:rsidR="00B03336" w:rsidRPr="006C52C1" w:rsidRDefault="00B03336" w:rsidP="00B03336">
      <w:pPr>
        <w:rPr>
          <w:sz w:val="26"/>
          <w:szCs w:val="26"/>
        </w:rPr>
      </w:pPr>
    </w:p>
    <w:p w14:paraId="0B6966C5" w14:textId="415655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事实上，有些人显然在公元 72 年在马萨达进行了最后的抵抗，他们的一些材料出现在开罗藏经阁，即犹太教堂中藏匿文件和旧文件的地方。我们所说的大马士革文件肯定是他们的，而该文件的副本在大约一个世纪前在开罗藏经阁被发现，不，没有那么久，70 年，死海古卷发现前 60 年。法利赛派在公元 70 年的毁灭中幸存下来，并主宰了犹太教，而撒都该人似乎或多或少与圣殿一起被摧毁，并不是说每个人都被摧毁了，但大致如此。</w:t>
      </w:r>
    </w:p>
    <w:p w14:paraId="65984458" w14:textId="77777777" w:rsidR="00B03336" w:rsidRPr="006C52C1" w:rsidRDefault="00B03336" w:rsidP="00B03336">
      <w:pPr>
        <w:rPr>
          <w:sz w:val="26"/>
          <w:szCs w:val="26"/>
        </w:rPr>
      </w:pPr>
    </w:p>
    <w:p w14:paraId="1D82C753" w14:textId="2EF0481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好吧，我们的最后一类是罗马统治下的巴勒斯坦。现在想想，这实际上是倒数第二类。从公元前 63 年到</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公元135 年</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，这个讨论就到此为止，但实际上从那时开始一直到 600 年代穆斯林入侵，都是罗马统治下的巴勒斯坦。</w:t>
      </w:r>
    </w:p>
    <w:p w14:paraId="3D258F72" w14:textId="77777777" w:rsidR="00B03336" w:rsidRPr="006C52C1" w:rsidRDefault="00B03336" w:rsidP="00B03336">
      <w:pPr>
        <w:rPr>
          <w:sz w:val="26"/>
          <w:szCs w:val="26"/>
        </w:rPr>
      </w:pPr>
    </w:p>
    <w:p w14:paraId="64FCEF8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哈斯蒙尼王朝于公元前 63 年灭亡。你还记得，希尔卡努斯二世和阿里斯托布鲁斯二世闹翻了。我们可以说，阿里斯托布鲁斯夺取了王位。</w:t>
      </w:r>
    </w:p>
    <w:p w14:paraId="567D7265" w14:textId="77777777" w:rsidR="00B03336" w:rsidRPr="006C52C1" w:rsidRDefault="00B03336" w:rsidP="00B03336">
      <w:pPr>
        <w:rPr>
          <w:sz w:val="26"/>
          <w:szCs w:val="26"/>
        </w:rPr>
      </w:pPr>
    </w:p>
    <w:p w14:paraId="259A658F" w14:textId="6707F62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希尔卡努斯逃走了，并向罗马人求助。现在，罗马人介入了这场争端，他们能够镇压阿里斯托布鲁斯，而犹大现在失去了大部分被征服的领土。希尔卡努斯没有成为国王，好吧，否则他会成为国王。他被任命为族长，好吧，我们可以说，是犹大的族群的统治者，尽管当时的犹大确实包括</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以土买</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、佩雷亚、加利利等，所以他被降级为国王。</w:t>
      </w:r>
    </w:p>
    <w:p w14:paraId="2F36E2C3" w14:textId="77777777" w:rsidR="00B03336" w:rsidRPr="006C52C1" w:rsidRDefault="00B03336" w:rsidP="00B03336">
      <w:pPr>
        <w:rPr>
          <w:sz w:val="26"/>
          <w:szCs w:val="26"/>
        </w:rPr>
      </w:pPr>
    </w:p>
    <w:p w14:paraId="67A61513" w14:textId="557DD183"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这一时期的特点是我们可以称之为罗马和平，即罗马和平，从公元前 30 年左右开始，奥古斯都统治了罗马帝国约两个世纪，到公元 170 年左右。罗马帝国度过了两个世纪的和平，但这并不意味着没有发生过叛乱，从奥古斯丁开始。罗马帝国的巨大发展和繁荣在公元二世纪达到了顶峰。</w:t>
      </w:r>
    </w:p>
    <w:p w14:paraId="6983699E" w14:textId="77777777" w:rsidR="00B03336" w:rsidRPr="006C52C1" w:rsidRDefault="00B03336" w:rsidP="00B03336">
      <w:pPr>
        <w:rPr>
          <w:sz w:val="26"/>
          <w:szCs w:val="26"/>
        </w:rPr>
      </w:pPr>
    </w:p>
    <w:p w14:paraId="7177CBEE" w14:textId="45FA5209"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罗马和平对基督教的传播非常重要，因此整个地区都享有罗马的和平。与罗马统治有关的其他一些对基督教传播很重要的特征是罗马人在整个地区修建了令人印象深刻的道路系统。在 20 世纪汽车发展之前，没有罗马，没有与之相匹配的广泛道路系统，也没有国家边界。</w:t>
      </w:r>
    </w:p>
    <w:p w14:paraId="1BD75B21" w14:textId="77777777" w:rsidR="00B03336" w:rsidRPr="006C52C1" w:rsidRDefault="00B03336" w:rsidP="00B03336">
      <w:pPr>
        <w:rPr>
          <w:sz w:val="26"/>
          <w:szCs w:val="26"/>
        </w:rPr>
      </w:pPr>
    </w:p>
    <w:p w14:paraId="2FCFC998" w14:textId="6845061F"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我的意思是，虽然这里和那里显然都有民族，但帝国内部不需要护照或古代的类似物来往。从人性上讲，这对基督教的传播非常重要。我们</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应该谈谈希律家族，因为他们在此时变得很重要。</w:t>
      </w:r>
    </w:p>
    <w:p w14:paraId="5175A66F" w14:textId="77777777" w:rsidR="00B03336" w:rsidRPr="006C52C1" w:rsidRDefault="00B03336" w:rsidP="00B03336">
      <w:pPr>
        <w:rPr>
          <w:sz w:val="26"/>
          <w:szCs w:val="26"/>
        </w:rPr>
      </w:pPr>
    </w:p>
    <w:p w14:paraId="297EBE7A" w14:textId="73E810B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在此之前，我并没有真正听说过他们，但故事要从希律的父亲开始讲起，他的名字叫安提帕特。他是一个以土迈人，也就是以东人，但却是希尔卡努斯二世的顾问，由于希尔卡努斯举止温和，野心不大，安提帕特似乎是幕后操纵者。罗马人占领后，他因协助尤利乌斯·凯撒而被任命为犹地亚的检察官。</w:t>
      </w:r>
    </w:p>
    <w:p w14:paraId="7E5E131A" w14:textId="77777777" w:rsidR="00B03336" w:rsidRPr="006C52C1" w:rsidRDefault="00B03336" w:rsidP="00B03336">
      <w:pPr>
        <w:rPr>
          <w:sz w:val="26"/>
          <w:szCs w:val="26"/>
        </w:rPr>
      </w:pPr>
    </w:p>
    <w:p w14:paraId="7A0FC2E7" w14:textId="61B5664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巡抚是指负责某个特定领土或国家的皇帝事务的人。安提帕特就像许多统治者一样，让自己的儿子成为他手下的行政官，这两个儿子分别是法瑟尔和</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希律</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，前者可能你们中很少有人听说过，后者几乎每个人都听说过。但安提帕特于公元前 43 年被暗杀，这导致了希律的崛起，我们称他为大希律，他从公元前 37 年起一直到去世都很重要。</w:t>
      </w:r>
    </w:p>
    <w:p w14:paraId="49B51EDD" w14:textId="77777777" w:rsidR="00B03336" w:rsidRPr="006C52C1" w:rsidRDefault="00B03336" w:rsidP="00B03336">
      <w:pPr>
        <w:rPr>
          <w:sz w:val="26"/>
          <w:szCs w:val="26"/>
        </w:rPr>
      </w:pPr>
    </w:p>
    <w:p w14:paraId="446DE35F" w14:textId="79F981F1"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我这里是公元前 4 年。对此有一些争议，但这仍然是标准日期。随着安提帕特的去世，罗马人任命希律和</w:t>
      </w:r>
      <w:proofErr xmlns:w="http://schemas.openxmlformats.org/wordprocessingml/2006/main" w:type="spellStart"/>
      <w:r xmlns:w="http://schemas.openxmlformats.org/wordprocessingml/2006/main" w:rsidR="008B7866">
        <w:rPr>
          <w:rFonts w:ascii="Calibri" w:eastAsia="Calibri" w:hAnsi="Calibri" w:cs="Calibri"/>
          <w:sz w:val="26"/>
          <w:szCs w:val="26"/>
        </w:rPr>
        <w:t xml:space="preserve">菲萨利</w:t>
      </w:r>
      <w:proofErr xmlns:w="http://schemas.openxmlformats.org/wordprocessingml/2006/main" w:type="spellEnd"/>
      <w:r xmlns:w="http://schemas.openxmlformats.org/wordprocessingml/2006/main" w:rsidR="008B7866" w:rsidRPr="006C52C1">
        <w:rPr>
          <w:rFonts w:ascii="Calibri" w:eastAsia="Calibri" w:hAnsi="Calibri" w:cs="Calibri"/>
          <w:sz w:val="26"/>
          <w:szCs w:val="26"/>
        </w:rPr>
        <w:t xml:space="preserve">为这片领土的联合分封王。</w:t>
      </w:r>
    </w:p>
    <w:p w14:paraId="46B87A3E" w14:textId="77777777" w:rsidR="00B03336" w:rsidRPr="006C52C1" w:rsidRDefault="00B03336" w:rsidP="00B03336">
      <w:pPr>
        <w:rPr>
          <w:sz w:val="26"/>
          <w:szCs w:val="26"/>
        </w:rPr>
      </w:pPr>
    </w:p>
    <w:p w14:paraId="2E368859" w14:textId="77385CF8"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另一个词是“四分领主”。你可以看到它的末端有一个拱门，统治者，还有</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，代表四分之一。这是一个用来指某个地方的次级领地的术语，所以他们是犹大的四分领主，我猜是希律和</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法赛尔</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，但正如我所说，这些领地包括加利利、撒马利亚和以土买，以及犹大。</w:t>
      </w:r>
    </w:p>
    <w:p w14:paraId="7D19806A" w14:textId="77777777" w:rsidR="00B03336" w:rsidRPr="006C52C1" w:rsidRDefault="00B03336" w:rsidP="00B03336">
      <w:pPr>
        <w:rPr>
          <w:sz w:val="26"/>
          <w:szCs w:val="26"/>
        </w:rPr>
      </w:pPr>
    </w:p>
    <w:p w14:paraId="56606AA7" w14:textId="71CC673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嗯，就在这个时候，罗马帝国东部的帕提亚人入侵了罗马帝国的东部，他们短暂占领了巴勒斯坦，杀死了</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。他们抓获了</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 </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，把他关进了监狱， </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Phaseal</w:t>
      </w:r>
      <w:proofErr xmlns:w="http://schemas.openxmlformats.org/wordprocessingml/2006/main" w:type="spellEnd"/>
      <w:r xmlns:w="http://schemas.openxmlformats.org/wordprocessingml/2006/main" w:rsidR="00777473" w:rsidRPr="006C52C1">
        <w:rPr>
          <w:rFonts w:ascii="Calibri" w:eastAsia="Calibri" w:hAnsi="Calibri" w:cs="Calibri"/>
          <w:sz w:val="26"/>
          <w:szCs w:val="26"/>
        </w:rPr>
        <w:t xml:space="preserve">用力砸碎了自己的脑袋，以避免遭受折磨之类的事情。希律王设法逃走了，并于公元前 40 年到达罗马，罗马的参议院任命他为犹太人之王。</w:t>
      </w:r>
    </w:p>
    <w:p w14:paraId="4BE86428" w14:textId="77777777" w:rsidR="00B03336" w:rsidRPr="006C52C1" w:rsidRDefault="00B03336" w:rsidP="00B03336">
      <w:pPr>
        <w:rPr>
          <w:sz w:val="26"/>
          <w:szCs w:val="26"/>
        </w:rPr>
      </w:pPr>
    </w:p>
    <w:p w14:paraId="2D57240E"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好吧，这并不会花费他们太多钱，而且他们的想法是，他们找到了一个非常有野心的人，他们会允许他从各种人那里借很多钱。他不会从罗马人那里得到一大笔津贴。罗马人在管理他们的社会时相当节俭。</w:t>
      </w:r>
    </w:p>
    <w:p w14:paraId="030EF88B" w14:textId="77777777" w:rsidR="00B03336" w:rsidRPr="006C52C1" w:rsidRDefault="00B03336" w:rsidP="00B03336">
      <w:pPr>
        <w:rPr>
          <w:sz w:val="26"/>
          <w:szCs w:val="26"/>
        </w:rPr>
      </w:pPr>
    </w:p>
    <w:p w14:paraId="70619C99" w14:textId="0286A5D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我们不会在这里讨论这个问题，但他至少可以借钱。如果你愿意的话，他从参议院获得了这种权力，所以他回去后带着一支军队回来，并于公元前 37 年占领了耶路撒冷。所以，他现在成为犹太人的国王，名义上是 40 岁，实际上却是 37 岁。</w:t>
      </w:r>
    </w:p>
    <w:p w14:paraId="6BC18AF3" w14:textId="77777777" w:rsidR="00B03336" w:rsidRPr="006C52C1" w:rsidRDefault="00B03336" w:rsidP="00B03336">
      <w:pPr>
        <w:rPr>
          <w:sz w:val="26"/>
          <w:szCs w:val="26"/>
        </w:rPr>
      </w:pPr>
    </w:p>
    <w:p w14:paraId="7AFC764C" w14:textId="0499E2A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不过，还有一个问题。罗马人，如果你还记得这个时期的罗马历史，你可能不记得了，反正那时候我在学校里什么都没学过</w:t>
      </w:r>
      <w:r xmlns:w="http://schemas.openxmlformats.org/wordprocessingml/2006/main" w:rsidR="00777473">
        <w:rPr>
          <w:rFonts w:ascii="Calibri" w:eastAsia="Calibri" w:hAnsi="Calibri" w:cs="Calibri"/>
          <w:sz w:val="26"/>
          <w:szCs w:val="26"/>
        </w:rPr>
        <w:t xml:space="preserve">；随着尤利乌斯·凯撒被刺，我们有一个三头执政联盟，马克·安东尼和那个最终被称为奥古斯都的人，我相信雷必达是第三个人，东部地区在安东尼的统治下，安东尼深受克利奥帕特拉的影响，而克利奥帕特拉想要犹太，所以希律的王位很不稳固，直到公元前 31 年安东尼和克利奥帕特拉都自杀，此后他一直很安稳，直到他去世。然而，在这段时期，他的家庭一直很不和睦。</w:t>
      </w:r>
    </w:p>
    <w:p w14:paraId="425342B6" w14:textId="77777777" w:rsidR="00B03336" w:rsidRPr="006C52C1" w:rsidRDefault="00B03336" w:rsidP="00B03336">
      <w:pPr>
        <w:rPr>
          <w:sz w:val="26"/>
          <w:szCs w:val="26"/>
        </w:rPr>
      </w:pPr>
    </w:p>
    <w:p w14:paraId="0F3318C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他杀死了他最爱的妻子玛丽安娜，她是马加比家族的后裔，并把他与马加比家族的联系传给了他，我们该怎么说呢，因为除此之外，他基本上就是罗马人的任命者，如果你愿意的话，那么你可以这么说，然后随着时间的推移，他杀死了他的三个儿子，其中两个是玛丽安娜的儿子，他担心他们会在他准备放弃王位之前试图夺取王位，并且不确定他是否正确，然后他杀死了嫉妒其他两个儿子的第三个儿子，并杀死了他们等等，所以情况变得非常糟糕，以至于奥古斯都在评论希律的犹太饮食活动时说，做希律的猪比做他的儿子更安全，在希腊语中，谁是猪和谁是</w:t>
      </w:r>
      <w:proofErr xmlns:w="http://schemas.openxmlformats.org/wordprocessingml/2006/main" w:type="spellStart"/>
      <w:r xmlns:w="http://schemas.openxmlformats.org/wordprocessingml/2006/main" w:rsidRPr="006C52C1">
        <w:rPr>
          <w:rFonts w:ascii="Calibri" w:eastAsia="Calibri" w:hAnsi="Calibri" w:cs="Calibri"/>
          <w:sz w:val="26"/>
          <w:szCs w:val="26"/>
        </w:rPr>
        <w:t xml:space="preserve">儿子之间有一个小游戏</w:t>
      </w:r>
      <w:proofErr xmlns:w="http://schemas.openxmlformats.org/wordprocessingml/2006/main" w:type="spellEnd"/>
      <w:r xmlns:w="http://schemas.openxmlformats.org/wordprocessingml/2006/main" w:rsidRPr="006C52C1">
        <w:rPr>
          <w:rFonts w:ascii="Calibri" w:eastAsia="Calibri" w:hAnsi="Calibri" w:cs="Calibri"/>
          <w:sz w:val="26"/>
          <w:szCs w:val="26"/>
        </w:rPr>
        <w:t xml:space="preserve">，这就是当时的情况。好吧，希律王确实有一些成就。他之所以被称为伟人，并不是因为他谋杀了他的妻子和三个儿子或诸如此类的事情。</w:t>
      </w:r>
    </w:p>
    <w:p w14:paraId="36499FBF" w14:textId="77777777" w:rsidR="00B03336" w:rsidRPr="006C52C1" w:rsidRDefault="00B03336" w:rsidP="00B03336">
      <w:pPr>
        <w:rPr>
          <w:sz w:val="26"/>
          <w:szCs w:val="26"/>
        </w:rPr>
      </w:pPr>
    </w:p>
    <w:p w14:paraId="418230FD" w14:textId="503829A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他之所以被称为大帝，是因为他统治着一片广阔的领土。他整修了耶路撒冷圣殿，从公元前 19 年开始，一直到公元 66 年。他们断断续续地在那座圣殿里工作，基本上是在犹太人起义后被摧毁之前才完成的。</w:t>
      </w:r>
    </w:p>
    <w:p w14:paraId="3A9E2224" w14:textId="77777777" w:rsidR="00B03336" w:rsidRPr="006C52C1" w:rsidRDefault="00B03336" w:rsidP="00B03336">
      <w:pPr>
        <w:rPr>
          <w:sz w:val="26"/>
          <w:szCs w:val="26"/>
        </w:rPr>
      </w:pPr>
    </w:p>
    <w:p w14:paraId="5F909CD0" w14:textId="3456CB9C"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他在以色列的其他地方进行了许多建筑工程，比如位于海岸边的凯撒利亚、塞巴斯蒂，塞巴斯蒂以前是撒马利亚城等。所以，如果你今天回到耶路撒冷，看看那里的考古学，你会发现一些最著名的废墟，至少是那些地表以上的废墟，往往是希律王时期的废墟。耶路撒冷城周围的一些城墙，比如亚伯拉罕的墓，就在伯利恒。</w:t>
      </w:r>
    </w:p>
    <w:p w14:paraId="49DCBA51" w14:textId="77777777" w:rsidR="00B03336" w:rsidRPr="006C52C1" w:rsidRDefault="00B03336" w:rsidP="00B03336">
      <w:pPr>
        <w:rPr>
          <w:sz w:val="26"/>
          <w:szCs w:val="26"/>
        </w:rPr>
      </w:pPr>
    </w:p>
    <w:p w14:paraId="33E49EB3"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不，希伯伦，希伯伦，谢谢，伯利恒等地不属于这一类。伯利恒儿童的被杀在马太福音中写得很清楚，但尽管我们在希律的其他历史记录中没有看到关于此事的明确陈述，但这非常符合他的性格。</w:t>
      </w:r>
    </w:p>
    <w:p w14:paraId="64A91ABB" w14:textId="77777777" w:rsidR="00B03336" w:rsidRPr="006C52C1" w:rsidRDefault="00B03336" w:rsidP="00B03336">
      <w:pPr>
        <w:rPr>
          <w:sz w:val="26"/>
          <w:szCs w:val="26"/>
        </w:rPr>
      </w:pPr>
    </w:p>
    <w:p w14:paraId="467372BE" w14:textId="7218E25B"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他杀死了自己的三个儿子，他们本可以继承他的王位，但他就是不高兴他们想太快继承王位。所以，你可以看出，他认为一个非希律家族的王位继承人是非常非常</w:t>
      </w: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危险的。好吧，当希律最终</w:t>
      </w:r>
      <w:r xmlns:w="http://schemas.openxmlformats.org/wordprocessingml/2006/main" w:rsidR="00777473">
        <w:rPr>
          <w:rFonts w:ascii="Calibri" w:eastAsia="Calibri" w:hAnsi="Calibri" w:cs="Calibri"/>
          <w:sz w:val="26"/>
          <w:szCs w:val="26"/>
        </w:rPr>
        <w:t xml:space="preserve">去世时，他准备了一份遗嘱，但这份遗嘱必须由罗马的奥古斯都批准。</w:t>
      </w:r>
    </w:p>
    <w:p w14:paraId="5605B1B2" w14:textId="77777777" w:rsidR="00B03336" w:rsidRPr="006C52C1" w:rsidRDefault="00B03336" w:rsidP="00B03336">
      <w:pPr>
        <w:rPr>
          <w:sz w:val="26"/>
          <w:szCs w:val="26"/>
        </w:rPr>
      </w:pPr>
    </w:p>
    <w:p w14:paraId="337EEF3A" w14:textId="705FEF4A" w:rsidR="00B03336" w:rsidRPr="006C52C1" w:rsidRDefault="00777473"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因此，他在遗嘱中指定他的儿子亚基老将成为国王，统治帝国的主要港口和领土，安提帕将统治加利利和佩雷阿，菲利普将统治北部的一些地区，厄立特里亚、特拉科尼蒂斯，这些人前往罗马寻求认可。耶稣讲过一个关于贵族去遥远的国家接受王国回归的寓言，这会引起听众的共鸣，因为不久前就发生了类似的事情。亚基老在希律家族中有几个人反对他成为国王，所以奥古斯都给了他 Ethnarch 的头衔，但如果他表现出色，他就会成为国王。</w:t>
      </w:r>
    </w:p>
    <w:p w14:paraId="27AC5DB0" w14:textId="77777777" w:rsidR="00B03336" w:rsidRPr="006C52C1" w:rsidRDefault="00B03336" w:rsidP="00B03336">
      <w:pPr>
        <w:rPr>
          <w:sz w:val="26"/>
          <w:szCs w:val="26"/>
        </w:rPr>
      </w:pPr>
    </w:p>
    <w:p w14:paraId="1A92E5B5" w14:textId="4834E2F2"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他干得不好，所以在大约 10 年内就被废黜了。然而，其他两个兄弟在他们的领土上做得相当不错，所以安提帕统治到公元 39 年，菲利普统治到</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公元34 年</w:t>
      </w:r>
      <w:proofErr xmlns:w="http://schemas.openxmlformats.org/wordprocessingml/2006/main" w:type="gramEnd"/>
      <w:r xmlns:w="http://schemas.openxmlformats.org/wordprocessingml/2006/main" w:rsidR="00777473">
        <w:rPr>
          <w:rFonts w:ascii="Calibri" w:eastAsia="Calibri" w:hAnsi="Calibri" w:cs="Calibri"/>
          <w:sz w:val="26"/>
          <w:szCs w:val="26"/>
        </w:rPr>
        <w:t xml:space="preserve">，但阿基劳斯只统治到公元 6 年左右。希律除了这两个后代之外还有两个后代，我猜是孙子和曾孙，他们也统治着。</w:t>
      </w:r>
    </w:p>
    <w:p w14:paraId="10831025" w14:textId="77777777" w:rsidR="00B03336" w:rsidRPr="006C52C1" w:rsidRDefault="00B03336" w:rsidP="00B03336">
      <w:pPr>
        <w:rPr>
          <w:sz w:val="26"/>
          <w:szCs w:val="26"/>
        </w:rPr>
      </w:pPr>
    </w:p>
    <w:p w14:paraId="0F0F288C" w14:textId="191BCC00"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这些都是马利亚姆的后代，因此也是希律王杀死的一个或两个儿子的后代。其中一位是希律亚基帕一世，他实际上在</w:t>
      </w:r>
      <w:proofErr xmlns:w="http://schemas.openxmlformats.org/wordprocessingml/2006/main" w:type="gramStart"/>
      <w:r xmlns:w="http://schemas.openxmlformats.org/wordprocessingml/2006/main" w:rsidRPr="006C52C1">
        <w:rPr>
          <w:rFonts w:ascii="Calibri" w:eastAsia="Calibri" w:hAnsi="Calibri" w:cs="Calibri"/>
          <w:sz w:val="26"/>
          <w:szCs w:val="26"/>
        </w:rPr>
        <w:t xml:space="preserve">公元41 年至 44 年的短时期内获得了犹太人之王的称号</w:t>
      </w:r>
      <w:proofErr xmlns:w="http://schemas.openxmlformats.org/wordprocessingml/2006/main" w:type="gramEnd"/>
      <w:r xmlns:w="http://schemas.openxmlformats.org/wordprocessingml/2006/main" w:rsidRPr="006C52C1">
        <w:rPr>
          <w:rFonts w:ascii="Calibri" w:eastAsia="Calibri" w:hAnsi="Calibri" w:cs="Calibri"/>
          <w:sz w:val="26"/>
          <w:szCs w:val="26"/>
        </w:rPr>
        <w:t xml:space="preserve">，但后来去世了，约瑟夫斯和使徒行传都记载了他的死因。然后他的儿子希律亚基帕二世成为了国王，但不是犹太人之王。他是另一个领土的国王，一直活到公元 100 年左右。</w:t>
      </w:r>
    </w:p>
    <w:p w14:paraId="539332D0" w14:textId="77777777" w:rsidR="00B03336" w:rsidRPr="006C52C1" w:rsidRDefault="00B03336" w:rsidP="00B03336">
      <w:pPr>
        <w:rPr>
          <w:sz w:val="26"/>
          <w:szCs w:val="26"/>
        </w:rPr>
      </w:pPr>
    </w:p>
    <w:p w14:paraId="511138FE" w14:textId="2EC73F4D"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这就是希律王朝的终结，然后，最后，到了那个时候。好吧，我们这里还有一个部分。我想说几句。嗯，实际上还有两个部分。</w:t>
      </w:r>
    </w:p>
    <w:p w14:paraId="1CC4438A" w14:textId="77777777" w:rsidR="00B03336" w:rsidRPr="006C52C1" w:rsidRDefault="00B03336" w:rsidP="00B03336">
      <w:pPr>
        <w:rPr>
          <w:sz w:val="26"/>
          <w:szCs w:val="26"/>
        </w:rPr>
      </w:pPr>
    </w:p>
    <w:p w14:paraId="305FC1C0" w14:textId="77777777"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我从来没有准确记录过。好的，是的，还有两个部分。对于这个时期，罗马统治时期，一个相当重要的部分是新约时期末期的弥赛亚期望。</w:t>
      </w:r>
    </w:p>
    <w:p w14:paraId="6498BA90" w14:textId="77777777" w:rsidR="00B03336" w:rsidRPr="006C52C1" w:rsidRDefault="00B03336" w:rsidP="00B03336">
      <w:pPr>
        <w:rPr>
          <w:sz w:val="26"/>
          <w:szCs w:val="26"/>
        </w:rPr>
      </w:pPr>
    </w:p>
    <w:p w14:paraId="523A2205" w14:textId="2F89DEF6"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t xml:space="preserve">出于某种原因，约瑟夫斯、苏埃托尼乌斯和塔西佗都提到了这一点。当时，人们对来自以色列的人将统治世界的想法感到非常兴奋。所以，这种想法在公元一世纪很强烈，对犹太人起义产生了影响，我认为这与但以理的 70 周经文有关，他们可能没有足够的信息来确切知道这段时间何时结束，但很明显，这段时间会在我们所说的公元一世纪结束。</w:t>
      </w:r>
    </w:p>
    <w:p w14:paraId="1B37EF63" w14:textId="77777777" w:rsidR="00B03336" w:rsidRPr="006C52C1" w:rsidRDefault="00B03336" w:rsidP="00B03336">
      <w:pPr>
        <w:rPr>
          <w:sz w:val="26"/>
          <w:szCs w:val="26"/>
        </w:rPr>
      </w:pPr>
    </w:p>
    <w:p w14:paraId="4BE76D13" w14:textId="22732875" w:rsidR="00B03336" w:rsidRPr="006C52C1" w:rsidRDefault="00B03336" w:rsidP="00B03336">
      <w:pPr xmlns:w="http://schemas.openxmlformats.org/wordprocessingml/2006/main">
        <w:rPr>
          <w:sz w:val="26"/>
          <w:szCs w:val="26"/>
        </w:rPr>
      </w:pPr>
      <w:r xmlns:w="http://schemas.openxmlformats.org/wordprocessingml/2006/main" w:rsidRPr="006C52C1">
        <w:rPr>
          <w:rFonts w:ascii="Calibri" w:eastAsia="Calibri" w:hAnsi="Calibri" w:cs="Calibri"/>
          <w:sz w:val="26"/>
          <w:szCs w:val="26"/>
        </w:rPr>
        <w:lastRenderedPageBreak xmlns:w="http://schemas.openxmlformats.org/wordprocessingml/2006/main"/>
      </w:r>
      <w:r xmlns:w="http://schemas.openxmlformats.org/wordprocessingml/2006/main" w:rsidRPr="006C52C1">
        <w:rPr>
          <w:rFonts w:ascii="Calibri" w:eastAsia="Calibri" w:hAnsi="Calibri" w:cs="Calibri"/>
          <w:sz w:val="26"/>
          <w:szCs w:val="26"/>
        </w:rPr>
        <w:t xml:space="preserve">我在《预言的证据》一书中的“弥赛亚时代”一章中对此进行了一些讨论，我认为</w:t>
      </w:r>
      <w:r xmlns:w="http://schemas.openxmlformats.org/wordprocessingml/2006/main" w:rsidR="00777473">
        <w:rPr>
          <w:rFonts w:ascii="Calibri" w:eastAsia="Calibri" w:hAnsi="Calibri" w:cs="Calibri"/>
          <w:sz w:val="26"/>
          <w:szCs w:val="26"/>
        </w:rPr>
        <w:t xml:space="preserve">我们的希伯来语网站上也有一份同名的研究报告。</w:t>
      </w:r>
    </w:p>
    <w:p w14:paraId="6B10BACC" w14:textId="77777777" w:rsidR="00556997" w:rsidRDefault="00556997" w:rsidP="00556997">
      <w:pPr>
        <w:rPr>
          <w:sz w:val="26"/>
          <w:szCs w:val="26"/>
        </w:rPr>
      </w:pPr>
    </w:p>
    <w:p w14:paraId="26919528" w14:textId="1F99CEAB"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关于新约末期弥赛亚的期望，人们期望什么？他们期望什么样的弥赛亚？他们期望什么样的人？好吧，当我们查看我们得到的材料时，我们发现观点随着时间而改变。早期关于弥赛亚的圣经外材料将弥赛亚描绘成超越人类的人物，尽管在任何圣经外材料中都没有更清晰的关于他的神性的观点。旧约本身甚至有比暗示更多的描述，显然新约也是如此，但其他圣经外材料似乎在某种程度上指向天使，但仅此而已。后来的拉比材料似乎倾向于以某种方式淡化弥赛亚。</w:t>
      </w:r>
    </w:p>
    <w:p w14:paraId="3A13E358" w14:textId="77777777" w:rsidR="00556997" w:rsidRPr="00990F33" w:rsidRDefault="00556997" w:rsidP="00556997">
      <w:pPr>
        <w:rPr>
          <w:sz w:val="26"/>
          <w:szCs w:val="26"/>
        </w:rPr>
      </w:pPr>
    </w:p>
    <w:p w14:paraId="28056935" w14:textId="569E980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旧约中有关弥赛亚的数据提出了各种悖论，包括职位、活动、降临类型、存在类型等，我认为这些问题可以通过新约和他们的候选人耶稣来解决，如果您愿意，可以再写一篇文章来讨论新约中弥赛亚的模式，我认为这是这本书《预言的证据》中弥赛亚的本质，但新约中弥赛亚的模式在我们的章节中，即 IBRI 网站 IBRI 研究报告。我们还从两约之间时期发现了关于弥赛亚时期的各种观点，它与我们现在生活的时期有何关系，它与复活后的状态有何关系，诸如此类，这表明，在某种意义上，犹太人试图解释我们所说的旧约希伯来圣经中关于末世论的观点与当今基督徒试图解释新约中关于末世论的观点有些相似。</w:t>
      </w:r>
    </w:p>
    <w:p w14:paraId="72A1DF9B" w14:textId="77777777" w:rsidR="00556997" w:rsidRPr="00990F33" w:rsidRDefault="00556997" w:rsidP="00556997">
      <w:pPr>
        <w:rPr>
          <w:sz w:val="26"/>
          <w:szCs w:val="26"/>
        </w:rPr>
      </w:pPr>
    </w:p>
    <w:p w14:paraId="470C36D8" w14:textId="08644248"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人们甚至可以说，他们对弥赛亚时期的看法与球磨机、磨坊前和磨坊后的看法有些相似，它们不是很接近，好吧，但有点接近。例如，各种观点都认为我们处于一个时代，他们称其为现世，然后是弥赛亚时代，然后是来世，而在某些关于末世的观点中，你基本上只有一个弥赛亚时期，所以你有一个现世和弥赛亚时代，所以你有一个我们可能会说的地球上的千禧年，但不清楚之后会发生什么。其他观点认为末世只有现世和来世，所以这在某种程度上类似于全千禧年的立场，但最常见的观点是现世是弥赛亚的时代，而来世则是现在的千禧年和永恒状态，所以什么适合这种特定的前千禧年末世论。</w:t>
      </w:r>
    </w:p>
    <w:p w14:paraId="3AA0C7EC" w14:textId="77777777" w:rsidR="00556997" w:rsidRPr="00990F33" w:rsidRDefault="00556997" w:rsidP="00556997">
      <w:pPr>
        <w:rPr>
          <w:sz w:val="26"/>
          <w:szCs w:val="26"/>
        </w:rPr>
      </w:pPr>
    </w:p>
    <w:p w14:paraId="45227F34" w14:textId="7C06D02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这次犹太解释者基本上把旧约中所有看似末世论的预言数据都收集起来，试图找出</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如何对它们进行排序</w:t>
      </w:r>
      <w:r xmlns:w="http://schemas.openxmlformats.org/wordprocessingml/2006/main" w:rsidR="00777473">
        <w:rPr>
          <w:rFonts w:ascii="Calibri" w:eastAsia="Calibri" w:hAnsi="Calibri" w:cs="Calibri"/>
          <w:sz w:val="26"/>
          <w:szCs w:val="26"/>
        </w:rPr>
        <w:t xml:space="preserve">。这有点像把拼图碎片拼在一起，但你没有图片，明白吗？你只拿到碎片，所以你看着碎片，说这块碎片上有那种颜色吗，这块碎片配不配，</w:t>
      </w:r>
      <w:proofErr xmlns:w="http://schemas.openxmlformats.org/wordprocessingml/2006/main" w:type="spellStart"/>
      <w:r xmlns:w="http://schemas.openxmlformats.org/wordprocessingml/2006/main" w:rsidR="00777473">
        <w:rPr>
          <w:rFonts w:ascii="Calibri" w:eastAsia="Calibri" w:hAnsi="Calibri" w:cs="Calibri"/>
          <w:sz w:val="26"/>
          <w:szCs w:val="26"/>
        </w:rPr>
        <w:t xml:space="preserve">等等</w:t>
      </w:r>
      <w:proofErr xmlns:w="http://schemas.openxmlformats.org/wordprocessingml/2006/main" w:type="spellEnd"/>
      <w:r xmlns:w="http://schemas.openxmlformats.org/wordprocessingml/2006/main" w:rsidR="00777473">
        <w:rPr>
          <w:rFonts w:ascii="Calibri" w:eastAsia="Calibri" w:hAnsi="Calibri" w:cs="Calibri"/>
          <w:sz w:val="26"/>
          <w:szCs w:val="26"/>
        </w:rPr>
        <w:t xml:space="preserve">？</w:t>
      </w:r>
      <w:proofErr xmlns:w="http://schemas.openxmlformats.org/wordprocessingml/2006/main" w:type="gramStart"/>
      <w:r xmlns:w="http://schemas.openxmlformats.org/wordprocessingml/2006/main" w:rsidR="0077747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90F33">
        <w:rPr>
          <w:rFonts w:ascii="Calibri" w:eastAsia="Calibri" w:hAnsi="Calibri" w:cs="Calibri"/>
          <w:sz w:val="26"/>
          <w:szCs w:val="26"/>
        </w:rPr>
        <w:t xml:space="preserve">这是一项更艰巨的工作，然而，当你看到它们拼在一起时，他们发现了很多东西，至少千禧年前的基督徒会说他们做对了。他们确实在旧约中看到了我们可能只在新约或类似的东西中注意到的东西。例如，他们认为世界末日前会有某些迹象，道德沦丧，灾难频发，天上会有迹象，会有先兆，然后弥赛亚王国就会建立，弥赛亚王国包括以色列从流放中归来，也许今天的前千禧年主义者会说，也许首先会有实质性的回归，然后是千禧年，但即使在这种观点下，你通常也会觉得在那之后也会有一些回归。各国将受到惩罚，弥赛亚将</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世界，关于弥赛亚与建立王国有什么关系，人们有各种不同的看法，是先建立王国，然后他被带进来，还是他参与建立王国，你甚至可以得出两个弥赛亚的模型，一个是建立王国，另一个是真正统治，我们不会就此止步，这甚至可能在两约之间时期之后。</w:t>
      </w:r>
    </w:p>
    <w:p w14:paraId="5776B8E5" w14:textId="77777777" w:rsidR="00556997" w:rsidRPr="00990F33" w:rsidRDefault="00556997" w:rsidP="00556997">
      <w:pPr>
        <w:rPr>
          <w:sz w:val="26"/>
          <w:szCs w:val="26"/>
        </w:rPr>
      </w:pPr>
    </w:p>
    <w:p w14:paraId="009FFC37" w14:textId="2EB1913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然后是弥赛亚时代，我们基督徒称之为千禧年，其中的不同特征，根据不同的解释者所总结的，各国的地位会如何？他们会被包括在内吗？还是会处于以色列统治之下，等等。但通常情况下，弥赛亚时代被视为奇妙的，比这个时代更神奇。时间长度不确定，有些人认为是 40 年，而其他人认为是一千多年。它通常被认为以歌革和玛各的叛乱而告终，所以这很有趣。这句话当然出现在启示录中，也出现在以西结书中，所以他们试图这样做，那么未来的时代呢，基督徒可能称之为永恒状态，他们看到了复活，看到了审判，看到了惩罚或奖励的永恒状态，所以在某种程度上与我们在这里看到的类似。</w:t>
      </w:r>
    </w:p>
    <w:p w14:paraId="149B875A" w14:textId="77777777" w:rsidR="00556997" w:rsidRPr="00990F33" w:rsidRDefault="00556997" w:rsidP="00556997">
      <w:pPr>
        <w:rPr>
          <w:sz w:val="26"/>
          <w:szCs w:val="26"/>
        </w:rPr>
      </w:pPr>
    </w:p>
    <w:p w14:paraId="2DA4321B" w14:textId="4995F2A9"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好吧，这里还有两件事要简单说一下：耶路撒冷沦陷后犹太国家和巴勒斯坦的灭亡。罗马和以色列以及至少部分犹太人都对犹太国家的灭亡做出了重大贡献。罗马总督从公元 86 年到公元 66 年控制了巴勒斯坦，除了公元 41 年到公元 44 年希律·阿格里帕掌权的时期外，这段时期对以色列来说基本上不是个好时期。</w:t>
      </w:r>
    </w:p>
    <w:p w14:paraId="0F2313CF" w14:textId="77777777" w:rsidR="00556997" w:rsidRPr="00990F33" w:rsidRDefault="00556997" w:rsidP="00556997">
      <w:pPr>
        <w:rPr>
          <w:sz w:val="26"/>
          <w:szCs w:val="26"/>
        </w:rPr>
      </w:pPr>
    </w:p>
    <w:p w14:paraId="4FBBADCC" w14:textId="6FD77C54"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事情始于六岁时，继任者阿基劳斯废黜了犹太人对政府失职的请求，于是罗马人派来了他们的总督，称为长官或检察官。86 岁时，狂热分子就人口普查问题发起了叛乱</w:t>
      </w:r>
      <w:r xmlns:w="http://schemas.openxmlformats.org/wordprocessingml/2006/main" w:rsidR="00777473">
        <w:rPr>
          <w:rFonts w:ascii="Calibri" w:eastAsia="Calibri" w:hAnsi="Calibri" w:cs="Calibri"/>
          <w:sz w:val="26"/>
          <w:szCs w:val="26"/>
        </w:rPr>
        <w:lastRenderedPageBreak xmlns:w="http://schemas.openxmlformats.org/wordprocessingml/2006/main"/>
      </w:r>
      <w:r xmlns:w="http://schemas.openxmlformats.org/wordprocessingml/2006/main" w:rsidR="00777473">
        <w:rPr>
          <w:rFonts w:ascii="Calibri" w:eastAsia="Calibri" w:hAnsi="Calibri" w:cs="Calibri"/>
          <w:sz w:val="26"/>
          <w:szCs w:val="26"/>
        </w:rPr>
        <w:t xml:space="preserve">，</w:t>
      </w:r>
      <w:r xmlns:w="http://schemas.openxmlformats.org/wordprocessingml/2006/main" w:rsidRPr="00990F33">
        <w:rPr>
          <w:rFonts w:ascii="Calibri" w:eastAsia="Calibri" w:hAnsi="Calibri" w:cs="Calibri"/>
          <w:sz w:val="26"/>
          <w:szCs w:val="26"/>
        </w:rPr>
        <w:t xml:space="preserve">这可以说是未来的征兆。在这 60 年里，随着罗马和犹太人关系的恶化，狂热分子逐渐壮大。</w:t>
      </w:r>
    </w:p>
    <w:p w14:paraId="6E075924" w14:textId="77777777" w:rsidR="00556997" w:rsidRPr="00990F33" w:rsidRDefault="00556997" w:rsidP="00556997">
      <w:pPr>
        <w:rPr>
          <w:sz w:val="26"/>
          <w:szCs w:val="26"/>
        </w:rPr>
      </w:pPr>
    </w:p>
    <w:p w14:paraId="2AF39D23" w14:textId="1C18A86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大约公元 40 年，罗马皇帝盖乌斯（我们更熟悉的名字是卡利古拉）妄自尊大，下令在耶路撒冷圣殿竖立自己的雕像。幸运的是，他在命令执行前就去世了，但当时的罗马总督确实冒着生命危险拖延了这一命令，然后卡利古拉被罗马那些对其他事情感兴趣的人暗杀。除了希律·阿格里帕之外，总督们在 41 至 44 年一直任职，直到犹太人起义爆发。</w:t>
      </w:r>
    </w:p>
    <w:p w14:paraId="5EE00049" w14:textId="77777777" w:rsidR="00556997" w:rsidRPr="00990F33" w:rsidRDefault="00556997" w:rsidP="00556997">
      <w:pPr>
        <w:rPr>
          <w:sz w:val="26"/>
          <w:szCs w:val="26"/>
        </w:rPr>
      </w:pPr>
    </w:p>
    <w:p w14:paraId="5277CFAD" w14:textId="4351BD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总体而言，检察官并不了解犹太人。他们经常对犹太人抱有敌意。</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反犹太主义</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在希腊罗马世界等地相当普遍，因此他们往往会加剧局势，从而增强反对他们的狂热分子的力量。</w:t>
      </w:r>
    </w:p>
    <w:p w14:paraId="596713E9" w14:textId="77777777" w:rsidR="00556997" w:rsidRPr="00990F33" w:rsidRDefault="00556997" w:rsidP="00556997">
      <w:pPr>
        <w:rPr>
          <w:sz w:val="26"/>
          <w:szCs w:val="26"/>
        </w:rPr>
      </w:pPr>
    </w:p>
    <w:p w14:paraId="6273B958" w14:textId="21DCFF01" w:rsidR="00556997" w:rsidRPr="00990F33" w:rsidRDefault="00777473"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因此，随着情况的恶化，狂热分子变得越来越受欢迎。罗马的最后两位总督阿尔比努斯和弗洛鲁斯就是特别邪恶的人。这导致了公元 66 年至 73 年的第一次犹太人起义。</w:t>
      </w:r>
    </w:p>
    <w:p w14:paraId="0C9A4DCC" w14:textId="77777777" w:rsidR="00556997" w:rsidRPr="00990F33" w:rsidRDefault="00556997" w:rsidP="00556997">
      <w:pPr>
        <w:rPr>
          <w:sz w:val="26"/>
          <w:szCs w:val="26"/>
        </w:rPr>
      </w:pPr>
    </w:p>
    <w:p w14:paraId="16A74302" w14:textId="5E47006E"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这场起义其实是由凯撒利亚犹太人和非犹太人之间的冲突引发的，并由总督和狂热分子传播和煽动，以煽动整个国家。起初，温和派犹太人能够取得领导地位，约瑟夫斯也因此而上位，但逐渐地，他们败给了更为激进的狂热分子。这场起义最终导致耶路撒冷及其圣殿于公元 70 年被毁，犹太国家也随之瓦解，随后，随着马萨达于公元 73 年被攻陷，清剿行动圆满结束。</w:t>
      </w:r>
    </w:p>
    <w:p w14:paraId="29C26A89" w14:textId="77777777" w:rsidR="00556997" w:rsidRPr="00990F33" w:rsidRDefault="00556997" w:rsidP="00556997">
      <w:pPr>
        <w:rPr>
          <w:sz w:val="26"/>
          <w:szCs w:val="26"/>
        </w:rPr>
      </w:pPr>
    </w:p>
    <w:p w14:paraId="227DD633" w14:textId="68DEC7C3"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耶路撒冷沦陷后，巴勒斯坦的死亡人数从 70 人增加到 135 人，我们将从这里开始。这里的重要人物之一是拉比约翰·本·扎柴。耶路撒冷被围困时，他正在耶路撒冷，他意识到这将是一场灾难，因此在门徒的默许下，他假装生病，我想，可能是患了某种传染性极强的疾病，假装死亡，他们把他放在棺材里抬出去，因为这是一种传染性疾病，所以没人会去看棺材，一旦他们离开城墙，他就从棺材里出来，他们逃到罗马人那里，等等。</w:t>
      </w:r>
    </w:p>
    <w:p w14:paraId="508F207E" w14:textId="77777777" w:rsidR="00556997" w:rsidRPr="00990F33" w:rsidRDefault="00556997" w:rsidP="00556997">
      <w:pPr>
        <w:rPr>
          <w:sz w:val="26"/>
          <w:szCs w:val="26"/>
        </w:rPr>
      </w:pPr>
    </w:p>
    <w:p w14:paraId="1DDE63EF" w14:textId="746FCFCD"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约翰得到罗马人的许可，在沿海城市贾姆尼亚（亚夫纳在旧约中的名字）建立了一所拉比学校和议会，并在那里重建了类似法利赛教的没有国家或寺庙的犹太教，这最终导致了口传律法《米什拿》和后来的《</w:t>
      </w:r>
      <w:proofErr xmlns:w="http://schemas.openxmlformats.org/wordprocessingml/2006/main" w:type="spellStart"/>
      <w:r xmlns:w="http://schemas.openxmlformats.org/wordprocessingml/2006/main" w:rsidRPr="00990F33">
        <w:rPr>
          <w:rFonts w:ascii="Calibri" w:eastAsia="Calibri" w:hAnsi="Calibri" w:cs="Calibri"/>
          <w:sz w:val="26"/>
          <w:szCs w:val="26"/>
        </w:rPr>
        <w:t xml:space="preserve">塔木德》的编纂</w:t>
      </w:r>
      <w:proofErr xmlns:w="http://schemas.openxmlformats.org/wordprocessingml/2006/main" w:type="spellEnd"/>
      <w:r xmlns:w="http://schemas.openxmlformats.org/wordprocessingml/2006/main" w:rsidRPr="00990F33">
        <w:rPr>
          <w:rFonts w:ascii="Calibri" w:eastAsia="Calibri" w:hAnsi="Calibri" w:cs="Calibri"/>
          <w:sz w:val="26"/>
          <w:szCs w:val="26"/>
        </w:rPr>
        <w:t xml:space="preserve">。大约公元 90 年，犹太基督徒被驱逐出犹太教堂，因为在公元 90 到 100 年左右</w:t>
      </w:r>
      <w:proofErr xmlns:w="http://schemas.openxmlformats.org/wordprocessingml/2006/main" w:type="gramStart"/>
      <w:r xmlns:w="http://schemas.openxmlformats.org/wordprocessingml/2006/main" w:rsidRPr="00990F33">
        <w:rPr>
          <w:rFonts w:ascii="Calibri" w:eastAsia="Calibri" w:hAnsi="Calibri" w:cs="Calibri"/>
          <w:sz w:val="26"/>
          <w:szCs w:val="26"/>
        </w:rPr>
        <w:t xml:space="preserve">，犹太教堂的礼拜仪式中增加了对拿撒勒人的诅咒</w:t>
      </w:r>
      <w:proofErr xmlns:w="http://schemas.openxmlformats.org/wordprocessingml/2006/main" w:type="gramEnd"/>
      <w:r xmlns:w="http://schemas.openxmlformats.org/wordprocessingml/2006/main" w:rsidR="005877B3">
        <w:rPr>
          <w:rFonts w:ascii="Calibri" w:eastAsia="Calibri" w:hAnsi="Calibri" w:cs="Calibri"/>
          <w:sz w:val="26"/>
          <w:szCs w:val="26"/>
        </w:rPr>
        <w:t xml:space="preserve">，因此，在那之后，基督徒和犹太人之间就耶稣是不是弥赛亚这个问题出现了明显的紧张关系，但这导致双方</w:t>
      </w:r>
      <w:r xmlns:w="http://schemas.openxmlformats.org/wordprocessingml/2006/main" w:rsidRPr="00990F33">
        <w:rPr>
          <w:rFonts w:ascii="Calibri" w:eastAsia="Calibri" w:hAnsi="Calibri" w:cs="Calibri"/>
          <w:sz w:val="26"/>
          <w:szCs w:val="26"/>
        </w:rPr>
        <w:lastRenderedPageBreak xmlns:w="http://schemas.openxmlformats.org/wordprocessingml/2006/main"/>
      </w:r>
      <w:r xmlns:w="http://schemas.openxmlformats.org/wordprocessingml/2006/main" w:rsidRPr="00990F33">
        <w:rPr>
          <w:rFonts w:ascii="Calibri" w:eastAsia="Calibri" w:hAnsi="Calibri" w:cs="Calibri"/>
          <w:sz w:val="26"/>
          <w:szCs w:val="26"/>
        </w:rPr>
        <w:t xml:space="preserve">分裂，因此基督教犹太人不再与非基督教犹太人一起礼拜。这个时期的最后一件事</w:t>
      </w:r>
      <w:r xmlns:w="http://schemas.openxmlformats.org/wordprocessingml/2006/main" w:rsidR="005877B3">
        <w:rPr>
          <w:rFonts w:ascii="Calibri" w:eastAsia="Calibri" w:hAnsi="Calibri" w:cs="Calibri"/>
          <w:sz w:val="26"/>
          <w:szCs w:val="26"/>
        </w:rPr>
        <w:t xml:space="preserve">是公元 132 年至 135 年的巴尔科赫巴或第二次起义。</w:t>
      </w:r>
    </w:p>
    <w:p w14:paraId="77AC7959" w14:textId="77777777" w:rsidR="00556997" w:rsidRPr="00990F33" w:rsidRDefault="00556997" w:rsidP="00556997">
      <w:pPr>
        <w:rPr>
          <w:sz w:val="26"/>
          <w:szCs w:val="26"/>
        </w:rPr>
      </w:pPr>
    </w:p>
    <w:p w14:paraId="2EB84E02" w14:textId="2E09FD95"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此时的犹太人已经失去了他们的国家，但仍有许多犹太人生活在以色列，尽管他们中的许多人已被当作奴隶带走，特别是在耶路撒冷被抓获的人，但我们继续，你知道，从 73 年到 132 年差不多有 60 年了，罗马人正准备在耶路撒冷一侧建造一座异教城市，它将被命名为 Aelia Capitolina。 Capitolina 是罗马万神殿主神的称号，Aelia 是当时罗马皇帝哈德良的姓氏，犹太人意识到如果发生这种情况，他们在可预见的将来将无法收回耶路撒冷，因此当时的一位首席拉比 Akiba 拉比认为哲学家 Ben-Kosiba 显然愿意领导起义，作为弥赛亚，并实现数字 2417，一颗星星将从雅各中升起，因此他被称为 Bar Kokhba，是星星之子，这有点像他自己的名字 Ben-Kosiba 的戏称。起义最初是成功的。罗马人实际上用一支非常小的军队控制了他们的帝国，因此军队遍布各地。因此，当起义爆发时，通常会成功一段时间，直到罗马人组织起来并带领他们的军团进入，这就是这里发生的事情，但起义最终被镇压，造成了相当大的屠杀。</w:t>
      </w:r>
    </w:p>
    <w:p w14:paraId="6F95742C" w14:textId="77777777" w:rsidR="00556997" w:rsidRPr="00990F33" w:rsidRDefault="00556997" w:rsidP="00556997">
      <w:pPr>
        <w:rPr>
          <w:sz w:val="26"/>
          <w:szCs w:val="26"/>
        </w:rPr>
      </w:pPr>
    </w:p>
    <w:p w14:paraId="5396A6D5" w14:textId="3A1F678F" w:rsidR="00556997" w:rsidRPr="00990F33" w:rsidRDefault="00556997" w:rsidP="00556997">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此后，犹太人被禁止靠近耶路撒冷，除非在赎罪日，此后耶路撒冷不再是一个传教宗教。好吧，我认为这可以让你了解一下犹太人的背景，从旧约结束一直到新约结束，让你稍微了解一下那段时期发生的事情。所以今天我们就到此为止。</w:t>
      </w:r>
    </w:p>
    <w:p w14:paraId="558B141E" w14:textId="77777777" w:rsidR="00556997" w:rsidRPr="00990F33" w:rsidRDefault="00556997" w:rsidP="00556997">
      <w:pPr>
        <w:rPr>
          <w:sz w:val="26"/>
          <w:szCs w:val="26"/>
        </w:rPr>
      </w:pPr>
    </w:p>
    <w:p w14:paraId="747423E2" w14:textId="4E6A92A5" w:rsidR="00556997" w:rsidRPr="00FC3752" w:rsidRDefault="00556997" w:rsidP="005877B3">
      <w:pPr xmlns:w="http://schemas.openxmlformats.org/wordprocessingml/2006/main">
        <w:rPr>
          <w:sz w:val="26"/>
          <w:szCs w:val="26"/>
        </w:rPr>
      </w:pPr>
      <w:r xmlns:w="http://schemas.openxmlformats.org/wordprocessingml/2006/main" w:rsidRPr="00990F33">
        <w:rPr>
          <w:rFonts w:ascii="Calibri" w:eastAsia="Calibri" w:hAnsi="Calibri" w:cs="Calibri"/>
          <w:sz w:val="26"/>
          <w:szCs w:val="26"/>
        </w:rPr>
        <w:t xml:space="preserve">是的，那篇报道很长，但那实际上是整个第二单元，好吗？所以，我们已经完成了两个单元。</w:t>
      </w:r>
    </w:p>
    <w:sectPr w:rsidR="00556997" w:rsidRPr="00FC37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7B06" w14:textId="77777777" w:rsidR="00A95F7A" w:rsidRDefault="00A95F7A" w:rsidP="00FC3752">
      <w:r>
        <w:separator/>
      </w:r>
    </w:p>
  </w:endnote>
  <w:endnote w:type="continuationSeparator" w:id="0">
    <w:p w14:paraId="1212E6AC" w14:textId="77777777" w:rsidR="00A95F7A" w:rsidRDefault="00A95F7A" w:rsidP="00F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FD10" w14:textId="77777777" w:rsidR="00A95F7A" w:rsidRDefault="00A95F7A" w:rsidP="00FC3752">
      <w:r>
        <w:separator/>
      </w:r>
    </w:p>
  </w:footnote>
  <w:footnote w:type="continuationSeparator" w:id="0">
    <w:p w14:paraId="40FC6151" w14:textId="77777777" w:rsidR="00A95F7A" w:rsidRDefault="00A95F7A" w:rsidP="00FC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39867"/>
      <w:docPartObj>
        <w:docPartGallery w:val="Page Numbers (Top of Page)"/>
        <w:docPartUnique/>
      </w:docPartObj>
    </w:sdtPr>
    <w:sdtEndPr>
      <w:rPr>
        <w:noProof/>
      </w:rPr>
    </w:sdtEndPr>
    <w:sdtContent>
      <w:p w14:paraId="1EBC03FE" w14:textId="0B5ED9B4" w:rsidR="00FC3752" w:rsidRDefault="00FC37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3CB67" w14:textId="77777777" w:rsidR="00FC3752" w:rsidRDefault="00FC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185F"/>
    <w:multiLevelType w:val="hybridMultilevel"/>
    <w:tmpl w:val="5BC4C006"/>
    <w:lvl w:ilvl="0" w:tplc="410E1D40">
      <w:start w:val="1"/>
      <w:numFmt w:val="bullet"/>
      <w:lvlText w:val="●"/>
      <w:lvlJc w:val="left"/>
      <w:pPr>
        <w:ind w:left="720" w:hanging="360"/>
      </w:pPr>
    </w:lvl>
    <w:lvl w:ilvl="1" w:tplc="618486B2">
      <w:start w:val="1"/>
      <w:numFmt w:val="bullet"/>
      <w:lvlText w:val="○"/>
      <w:lvlJc w:val="left"/>
      <w:pPr>
        <w:ind w:left="1440" w:hanging="360"/>
      </w:pPr>
    </w:lvl>
    <w:lvl w:ilvl="2" w:tplc="01127592">
      <w:start w:val="1"/>
      <w:numFmt w:val="bullet"/>
      <w:lvlText w:val="■"/>
      <w:lvlJc w:val="left"/>
      <w:pPr>
        <w:ind w:left="2160" w:hanging="360"/>
      </w:pPr>
    </w:lvl>
    <w:lvl w:ilvl="3" w:tplc="ECAC0D5A">
      <w:start w:val="1"/>
      <w:numFmt w:val="bullet"/>
      <w:lvlText w:val="●"/>
      <w:lvlJc w:val="left"/>
      <w:pPr>
        <w:ind w:left="2880" w:hanging="360"/>
      </w:pPr>
    </w:lvl>
    <w:lvl w:ilvl="4" w:tplc="B7163FDA">
      <w:start w:val="1"/>
      <w:numFmt w:val="bullet"/>
      <w:lvlText w:val="○"/>
      <w:lvlJc w:val="left"/>
      <w:pPr>
        <w:ind w:left="3600" w:hanging="360"/>
      </w:pPr>
    </w:lvl>
    <w:lvl w:ilvl="5" w:tplc="1FE88DB4">
      <w:start w:val="1"/>
      <w:numFmt w:val="bullet"/>
      <w:lvlText w:val="■"/>
      <w:lvlJc w:val="left"/>
      <w:pPr>
        <w:ind w:left="4320" w:hanging="360"/>
      </w:pPr>
    </w:lvl>
    <w:lvl w:ilvl="6" w:tplc="B7E2C846">
      <w:start w:val="1"/>
      <w:numFmt w:val="bullet"/>
      <w:lvlText w:val="●"/>
      <w:lvlJc w:val="left"/>
      <w:pPr>
        <w:ind w:left="5040" w:hanging="360"/>
      </w:pPr>
    </w:lvl>
    <w:lvl w:ilvl="7" w:tplc="E2E404CA">
      <w:start w:val="1"/>
      <w:numFmt w:val="bullet"/>
      <w:lvlText w:val="●"/>
      <w:lvlJc w:val="left"/>
      <w:pPr>
        <w:ind w:left="5760" w:hanging="360"/>
      </w:pPr>
    </w:lvl>
    <w:lvl w:ilvl="8" w:tplc="22A21DD4">
      <w:start w:val="1"/>
      <w:numFmt w:val="bullet"/>
      <w:lvlText w:val="●"/>
      <w:lvlJc w:val="left"/>
      <w:pPr>
        <w:ind w:left="6480" w:hanging="360"/>
      </w:pPr>
    </w:lvl>
  </w:abstractNum>
  <w:num w:numId="1" w16cid:durableId="993265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0D"/>
    <w:rsid w:val="000B7EB3"/>
    <w:rsid w:val="000E470D"/>
    <w:rsid w:val="00126280"/>
    <w:rsid w:val="001D10CF"/>
    <w:rsid w:val="0024174E"/>
    <w:rsid w:val="002D7F82"/>
    <w:rsid w:val="00384887"/>
    <w:rsid w:val="00444284"/>
    <w:rsid w:val="00556997"/>
    <w:rsid w:val="005877B3"/>
    <w:rsid w:val="00777473"/>
    <w:rsid w:val="008B7866"/>
    <w:rsid w:val="00A95F7A"/>
    <w:rsid w:val="00B03336"/>
    <w:rsid w:val="00EF2761"/>
    <w:rsid w:val="00FC3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CFDA"/>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3752"/>
    <w:pPr>
      <w:tabs>
        <w:tab w:val="center" w:pos="4680"/>
        <w:tab w:val="right" w:pos="9360"/>
      </w:tabs>
    </w:pPr>
  </w:style>
  <w:style w:type="character" w:customStyle="1" w:styleId="HeaderChar">
    <w:name w:val="Header Char"/>
    <w:basedOn w:val="DefaultParagraphFont"/>
    <w:link w:val="Header"/>
    <w:uiPriority w:val="99"/>
    <w:rsid w:val="00FC3752"/>
  </w:style>
  <w:style w:type="paragraph" w:styleId="Footer">
    <w:name w:val="footer"/>
    <w:basedOn w:val="Normal"/>
    <w:link w:val="FooterChar"/>
    <w:uiPriority w:val="99"/>
    <w:unhideWhenUsed/>
    <w:rsid w:val="00FC3752"/>
    <w:pPr>
      <w:tabs>
        <w:tab w:val="center" w:pos="4680"/>
        <w:tab w:val="right" w:pos="9360"/>
      </w:tabs>
    </w:pPr>
  </w:style>
  <w:style w:type="character" w:customStyle="1" w:styleId="FooterChar">
    <w:name w:val="Footer Char"/>
    <w:basedOn w:val="DefaultParagraphFont"/>
    <w:link w:val="Footer"/>
    <w:uiPriority w:val="99"/>
    <w:rsid w:val="00FC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16351</Words>
  <Characters>74847</Characters>
  <Application>Microsoft Office Word</Application>
  <DocSecurity>0</DocSecurity>
  <Lines>1384</Lines>
  <Paragraphs>192</Paragraphs>
  <ScaleCrop>false</ScaleCrop>
  <HeadingPairs>
    <vt:vector size="2" baseType="variant">
      <vt:variant>
        <vt:lpstr>Title</vt:lpstr>
      </vt:variant>
      <vt:variant>
        <vt:i4>1</vt:i4>
      </vt:variant>
    </vt:vector>
  </HeadingPairs>
  <TitlesOfParts>
    <vt:vector size="1" baseType="lpstr">
      <vt:lpstr>Newman SynopticGospels Lecture02 InterTestamentBackgrounds</vt:lpstr>
    </vt:vector>
  </TitlesOfParts>
  <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Lecture02 InterTestamentBackgrounds</dc:title>
  <dc:creator>TurboScribe.ai</dc:creator>
  <cp:lastModifiedBy>Ted Hildebrandt</cp:lastModifiedBy>
  <cp:revision>2</cp:revision>
  <dcterms:created xsi:type="dcterms:W3CDTF">2024-08-25T20:10:00Z</dcterms:created>
  <dcterms:modified xsi:type="dcterms:W3CDTF">2024-08-25T20:10:00Z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2d9c0dd741a152cc85478e1ee26d07ba178b024fde119fd2c759918817ba7843</vt:lpwstr>
  </property>
</Properties>
</file>