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0523" w14:textId="68E2BE0D" w:rsidR="00DF6A43" w:rsidRPr="006A15F0" w:rsidRDefault="006A15F0" w:rsidP="006A15F0">
      <w:pPr xmlns:w="http://schemas.openxmlformats.org/wordprocessingml/2006/main">
        <w:jc w:val="center"/>
        <w:rPr>
          <w:rFonts w:ascii="Calibri" w:eastAsia="Calibri" w:hAnsi="Calibri" w:cs="Calibri"/>
          <w:b/>
          <w:bCs/>
          <w:sz w:val="40"/>
          <w:szCs w:val="40"/>
        </w:rPr>
      </w:pPr>
      <w:r xmlns:w="http://schemas.openxmlformats.org/wordprocessingml/2006/main" w:rsidRPr="006A15F0">
        <w:rPr>
          <w:rFonts w:ascii="Calibri" w:eastAsia="Calibri" w:hAnsi="Calibri" w:cs="Calibri"/>
          <w:b/>
          <w:bCs/>
          <w:sz w:val="40"/>
          <w:szCs w:val="40"/>
        </w:rPr>
        <w:t xml:space="preserve">Dr. Jeffrey Hudon, Arqueología Bíblica, </w:t>
      </w:r>
      <w:r xmlns:w="http://schemas.openxmlformats.org/wordprocessingml/2006/main" w:rsidRPr="006A15F0">
        <w:rPr>
          <w:rFonts w:ascii="Calibri" w:eastAsia="Calibri" w:hAnsi="Calibri" w:cs="Calibri"/>
          <w:b/>
          <w:bCs/>
          <w:sz w:val="40"/>
          <w:szCs w:val="40"/>
        </w:rPr>
        <w:br xmlns:w="http://schemas.openxmlformats.org/wordprocessingml/2006/main"/>
      </w:r>
      <w:r xmlns:w="http://schemas.openxmlformats.org/wordprocessingml/2006/main" w:rsidR="00000000" w:rsidRPr="006A15F0">
        <w:rPr>
          <w:rFonts w:ascii="Calibri" w:eastAsia="Calibri" w:hAnsi="Calibri" w:cs="Calibri"/>
          <w:b/>
          <w:bCs/>
          <w:sz w:val="40"/>
          <w:szCs w:val="40"/>
        </w:rPr>
        <w:t xml:space="preserve">Sesión 17, Arqueología y Salomón</w:t>
      </w:r>
    </w:p>
    <w:p w14:paraId="24D28795" w14:textId="7F63C3DC" w:rsidR="006A15F0" w:rsidRPr="006A15F0" w:rsidRDefault="006A15F0" w:rsidP="006A15F0">
      <w:pPr xmlns:w="http://schemas.openxmlformats.org/wordprocessingml/2006/main">
        <w:jc w:val="center"/>
        <w:rPr>
          <w:rFonts w:ascii="Calibri" w:eastAsia="Calibri" w:hAnsi="Calibri" w:cs="Calibri"/>
          <w:sz w:val="26"/>
          <w:szCs w:val="26"/>
        </w:rPr>
      </w:pPr>
      <w:r xmlns:w="http://schemas.openxmlformats.org/wordprocessingml/2006/main" w:rsidRPr="006A15F0">
        <w:rPr>
          <w:rFonts w:ascii="AA Times New Roman" w:eastAsia="Calibri" w:hAnsi="AA Times New Roman" w:cs="AA Times New Roman"/>
          <w:sz w:val="26"/>
          <w:szCs w:val="26"/>
        </w:rPr>
        <w:t xml:space="preserve">© </w:t>
      </w:r>
      <w:r xmlns:w="http://schemas.openxmlformats.org/wordprocessingml/2006/main" w:rsidRPr="006A15F0">
        <w:rPr>
          <w:rFonts w:ascii="Calibri" w:eastAsia="Calibri" w:hAnsi="Calibri" w:cs="Calibri"/>
          <w:sz w:val="26"/>
          <w:szCs w:val="26"/>
        </w:rPr>
        <w:t xml:space="preserve">2024 Jeffrey Hudon y Ted Hildebrandt</w:t>
      </w:r>
    </w:p>
    <w:p w14:paraId="768C7432" w14:textId="77777777" w:rsidR="006A15F0" w:rsidRPr="006A15F0" w:rsidRDefault="006A15F0">
      <w:pPr>
        <w:rPr>
          <w:sz w:val="26"/>
          <w:szCs w:val="26"/>
        </w:rPr>
      </w:pPr>
    </w:p>
    <w:p w14:paraId="3799F76B" w14:textId="5E04E67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Este es el Dr. Jeffrey Hudon en su enseñanza sobre Arqueología Bíblica. Esta es la sesión 17, Arqueología y Salomón. </w:t>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Pr="006A15F0">
        <w:rPr>
          <w:rFonts w:ascii="Calibri" w:eastAsia="Calibri" w:hAnsi="Calibri" w:cs="Calibri"/>
          <w:sz w:val="26"/>
          <w:szCs w:val="26"/>
        </w:rPr>
        <w:t xml:space="preserve">Bien, pasamos ahora del reinado de David al reinado de su hijo, Salomón.</w:t>
      </w:r>
    </w:p>
    <w:p w14:paraId="28B58656" w14:textId="77777777" w:rsidR="00DF6A43" w:rsidRPr="006A15F0" w:rsidRDefault="00DF6A43">
      <w:pPr>
        <w:rPr>
          <w:sz w:val="26"/>
          <w:szCs w:val="26"/>
        </w:rPr>
      </w:pPr>
    </w:p>
    <w:p w14:paraId="56EF4923" w14:textId="79156547"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Uno de los primeros hallazgos atribuido aproximadamente al período de Salomón es lo que se conoce como calendario de Gezer. Esta es una tablilla muy pequeña de piedra caliza muy blanda que se usaba probablemente como ejercicio escolar para decir una especie de frase que rima sobre las fechas y los tiempos de cosecha, las diferentes cosechas, períodos de cosecha en la temporada. Y eso fue encontrado por Macalester, lo creas o no, en Gezer, y sigue siendo una pieza importante de evidencia epigráfica de la época de Salomón.</w:t>
      </w:r>
    </w:p>
    <w:p w14:paraId="34D5B0E3" w14:textId="77777777" w:rsidR="00DF6A43" w:rsidRPr="006A15F0" w:rsidRDefault="00DF6A43">
      <w:pPr>
        <w:rPr>
          <w:sz w:val="26"/>
          <w:szCs w:val="26"/>
        </w:rPr>
      </w:pPr>
    </w:p>
    <w:p w14:paraId="04EFC0E5" w14:textId="77D6FD9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Puedes ver aquí que era como un antiguo grabado en un boceto, la forma en que usábamos cuando yo era niño, era raspar y dimensionar una inscripción y luego raspar la tableta, borrarla y luego intentarlo de nuevo. , porque debajo puedes ver letras anteriores de inscripciones anteriores. Palimpsesto es el término adecuado para eso. Y este es un ejemplo de uno de ellos.</w:t>
      </w:r>
    </w:p>
    <w:p w14:paraId="7CC7CF27" w14:textId="77777777" w:rsidR="00DF6A43" w:rsidRPr="006A15F0" w:rsidRDefault="00DF6A43">
      <w:pPr>
        <w:rPr>
          <w:sz w:val="26"/>
          <w:szCs w:val="26"/>
        </w:rPr>
      </w:pPr>
    </w:p>
    <w:p w14:paraId="186313B1" w14:textId="0DCC24D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Quiero dejar aquí la arqueología por un momento y hablar de las dos grandes historias del Antiguo Testamento. Y la primera de ellas fue la historia deuteronomista, una historia que abarca la historia del libro de Josué, Jueces, 1 y 2 Samuel, y 1 y 2 Reyes. Ahora bien, esta es una obra histórica, una gran obra histórica, pero también es, más importante, una historia teológica.</w:t>
      </w:r>
    </w:p>
    <w:p w14:paraId="2BF71EFB" w14:textId="77777777" w:rsidR="00DF6A43" w:rsidRPr="006A15F0" w:rsidRDefault="00DF6A43">
      <w:pPr>
        <w:rPr>
          <w:sz w:val="26"/>
          <w:szCs w:val="26"/>
        </w:rPr>
      </w:pPr>
    </w:p>
    <w:p w14:paraId="426C471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así, cuando estudias el texto bíblico relacionado con la monarquía, se te presenta una historia seleccionada. No es una historia completa, una historia general. Es una historia que relata la relación entre Dios y el pueblo de Israel.</w:t>
      </w:r>
    </w:p>
    <w:p w14:paraId="4EEF46BE" w14:textId="77777777" w:rsidR="00DF6A43" w:rsidRPr="006A15F0" w:rsidRDefault="00DF6A43">
      <w:pPr>
        <w:rPr>
          <w:sz w:val="26"/>
          <w:szCs w:val="26"/>
        </w:rPr>
      </w:pPr>
    </w:p>
    <w:p w14:paraId="4C79D29F"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Eso debe entenderse cuando se estudian estos eventos importantes, los eventos geopolíticos, pueden mencionarse o no, o pueden mencionarse de pasada cuando en realidad son muy, muy importantes. ¿Por qué? Porque no necesariamente tienen una gran influencia en la historia teológica del pueblo. Ahora bien, el libro de Reyes fue escrito y distribuido durante el exilio.</w:t>
      </w:r>
    </w:p>
    <w:p w14:paraId="7891F14E" w14:textId="77777777" w:rsidR="00DF6A43" w:rsidRPr="006A15F0" w:rsidRDefault="00DF6A43">
      <w:pPr>
        <w:rPr>
          <w:sz w:val="26"/>
          <w:szCs w:val="26"/>
        </w:rPr>
      </w:pPr>
    </w:p>
    <w:p w14:paraId="11E32B7C" w14:textId="300777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los hijos de Israel, que estaban deportados en Babilonia, hacían preguntas. ¿Por qué estamos aquí? ¿Qué diablos pasó? Y por eso, el libro de Reyes está escrito para responder esa pregunta. Esta es tu historia.</w:t>
      </w:r>
    </w:p>
    <w:p w14:paraId="5307E81F" w14:textId="77777777" w:rsidR="00DF6A43" w:rsidRPr="006A15F0" w:rsidRDefault="00DF6A43">
      <w:pPr>
        <w:rPr>
          <w:sz w:val="26"/>
          <w:szCs w:val="26"/>
        </w:rPr>
      </w:pPr>
    </w:p>
    <w:p w14:paraId="7160D05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Esto es lo que hiciste. Esto es lo que hiciste para desobedecer al Señor. Y esto es lo que sucedió.</w:t>
      </w:r>
    </w:p>
    <w:p w14:paraId="2A249236" w14:textId="77777777" w:rsidR="00DF6A43" w:rsidRPr="006A15F0" w:rsidRDefault="00DF6A43">
      <w:pPr>
        <w:rPr>
          <w:sz w:val="26"/>
          <w:szCs w:val="26"/>
        </w:rPr>
      </w:pPr>
    </w:p>
    <w:p w14:paraId="5809F2E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Ahora, el libro de Reyes usa fuentes. Y estos se mencionan, como cualquier buena fuente histórica, en el texto. Y estas son las crónicas de los reyes de Israel y de Judá.</w:t>
      </w:r>
    </w:p>
    <w:p w14:paraId="10B8D7EC" w14:textId="77777777" w:rsidR="00DF6A43" w:rsidRPr="006A15F0" w:rsidRDefault="00DF6A43">
      <w:pPr>
        <w:rPr>
          <w:sz w:val="26"/>
          <w:szCs w:val="26"/>
        </w:rPr>
      </w:pPr>
    </w:p>
    <w:p w14:paraId="1E403534" w14:textId="7AC2767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Estos son los anales reales. Y lamentablemente se han perdido. Ahora, cabe preguntarse si se perdieron cuando el templo y Jerusalén fueron destruidos, o si se perdieron más adelante en la historia.</w:t>
      </w:r>
    </w:p>
    <w:p w14:paraId="2045D5C6" w14:textId="77777777" w:rsidR="00DF6A43" w:rsidRPr="006A15F0" w:rsidRDefault="00DF6A43">
      <w:pPr>
        <w:rPr>
          <w:sz w:val="26"/>
          <w:szCs w:val="26"/>
        </w:rPr>
      </w:pPr>
    </w:p>
    <w:p w14:paraId="3226C427" w14:textId="71F6FA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Josefo, al escribir sus Antigüedades de los judíos, parece utilizar el texto bíblico en lugar de estas crónicas de los reyes de Israel y Judá. Tiene otras fuentes que se muestran claramente en su escritura de la historia, pero es bastante dudoso si las tenía o no. Hay una fórmula real para cada rey.</w:t>
      </w:r>
    </w:p>
    <w:p w14:paraId="143FE0FD" w14:textId="77777777" w:rsidR="00DF6A43" w:rsidRPr="006A15F0" w:rsidRDefault="00DF6A43">
      <w:pPr>
        <w:rPr>
          <w:sz w:val="26"/>
          <w:szCs w:val="26"/>
        </w:rPr>
      </w:pPr>
    </w:p>
    <w:p w14:paraId="71A7150F" w14:textId="2887B5CD"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general, significa un breve relato de un reinado, el nombre de su madre, evaluación teológica y detalles de muerte y entierro. Todo lo demás, nuevamente, se escribe e incluye principalmente por razones teológicas. Ahora, la teología de los reyes, y hay una teología de los reyes, es lo que llamamos retribución acumulativa.</w:t>
      </w:r>
    </w:p>
    <w:p w14:paraId="31DFE7C5" w14:textId="77777777" w:rsidR="00DF6A43" w:rsidRPr="006A15F0" w:rsidRDefault="00DF6A43">
      <w:pPr>
        <w:rPr>
          <w:sz w:val="26"/>
          <w:szCs w:val="26"/>
        </w:rPr>
      </w:pPr>
    </w:p>
    <w:p w14:paraId="75CB4C33" w14:textId="6767C4E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 decir, los pecados de los antepasados se acumulan y continúan aumentando hasta que la gota que colma el vaso, y entonces llega el juicio para sus descendientes, no necesariamente para ellos. Por ejemplo, durante el reinado de Manasés, la suerte estaba echada.</w:t>
      </w:r>
    </w:p>
    <w:p w14:paraId="1337465A" w14:textId="77777777" w:rsidR="00DF6A43" w:rsidRPr="006A15F0" w:rsidRDefault="00DF6A43">
      <w:pPr>
        <w:rPr>
          <w:sz w:val="26"/>
          <w:szCs w:val="26"/>
        </w:rPr>
      </w:pPr>
    </w:p>
    <w:p w14:paraId="4A92AE0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Jerusalén y Judá caerían. Pero Manasés no vivió para ver eso. Eso sucedió aproximadamente un siglo después de su muerte.</w:t>
      </w:r>
    </w:p>
    <w:p w14:paraId="782C343C" w14:textId="77777777" w:rsidR="00DF6A43" w:rsidRPr="006A15F0" w:rsidRDefault="00DF6A43">
      <w:pPr>
        <w:rPr>
          <w:sz w:val="26"/>
          <w:szCs w:val="26"/>
        </w:rPr>
      </w:pPr>
    </w:p>
    <w:p w14:paraId="52DCEA3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Bien, llegamos al reinado de Salomón. Aquí hay una hermosa imagen de Jerusalén de la época de Salomón. Puedes ver que el santuario islámico llamado Cúpula de la Roca domina el monte del templo.</w:t>
      </w:r>
    </w:p>
    <w:p w14:paraId="00131D86" w14:textId="77777777" w:rsidR="00DF6A43" w:rsidRPr="006A15F0" w:rsidRDefault="00DF6A43">
      <w:pPr>
        <w:rPr>
          <w:sz w:val="26"/>
          <w:szCs w:val="26"/>
        </w:rPr>
      </w:pPr>
    </w:p>
    <w:p w14:paraId="78605EB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Pero debajo de esa cúpula hay evidencias en forma de cortes en la roca y cortes de cimientos que muestran evidencia del templo de Salomón. De acuerdo, Salomón no fue el primero en ser coronado después de la muerte de David. Su hermano Adonías fue coronado por un grupo de personas al sur de Jerusalén en un lugar llamado Ein Rogel, que era un manantial que luego se secó, probablemente después del terremoto durante el reinado de Uzías.</w:t>
      </w:r>
    </w:p>
    <w:p w14:paraId="241E85CC" w14:textId="77777777" w:rsidR="00DF6A43" w:rsidRPr="006A15F0" w:rsidRDefault="00DF6A43">
      <w:pPr>
        <w:rPr>
          <w:sz w:val="26"/>
          <w:szCs w:val="26"/>
        </w:rPr>
      </w:pPr>
    </w:p>
    <w:p w14:paraId="41FFB934" w14:textId="5B663FA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así Adonías, con sus seguidores, fue coronado aquí, más cerca de Jerusalén. Esto, nuevamente, es el monte de un templo, una imagen muy antigua, probablemente del siglo XIX, en el manantial de Gihón, la fuente de agua de Jerusalén. Y entonces fracasó el breve intento de reinado de Adonías.</w:t>
      </w:r>
    </w:p>
    <w:p w14:paraId="0A70CE6B" w14:textId="77777777" w:rsidR="00DF6A43" w:rsidRPr="006A15F0" w:rsidRDefault="00DF6A43">
      <w:pPr>
        <w:rPr>
          <w:sz w:val="26"/>
          <w:szCs w:val="26"/>
        </w:rPr>
      </w:pPr>
    </w:p>
    <w:p w14:paraId="24ABA02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Hablamos de Nabi Samuel en una diapositiva anterior, y este es nuevamente el lugar alto de Gabaón donde Salomón oró pidiendo sabiduría. Y eso se puede ver muy, muy lejos hacia el norte en el horizonte norte, al norte de Jerusalén. Bien, miremos a la propia Jerusalén en este momento.</w:t>
      </w:r>
    </w:p>
    <w:p w14:paraId="672B1A35" w14:textId="77777777" w:rsidR="00DF6A43" w:rsidRPr="006A15F0" w:rsidRDefault="00DF6A43">
      <w:pPr>
        <w:rPr>
          <w:sz w:val="26"/>
          <w:szCs w:val="26"/>
        </w:rPr>
      </w:pPr>
    </w:p>
    <w:p w14:paraId="7B9945A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Mencionamos antes que Jerusalén tiene una historia muy larga que se remonta a la Edad de Piedra del Cobre. Pero veamos primero la topografía de la ciudad. Jerusalén es una ciudad de colinas y valles.</w:t>
      </w:r>
    </w:p>
    <w:p w14:paraId="421144A6" w14:textId="77777777" w:rsidR="00DF6A43" w:rsidRPr="006A15F0" w:rsidRDefault="00DF6A43">
      <w:pPr>
        <w:rPr>
          <w:sz w:val="26"/>
          <w:szCs w:val="26"/>
        </w:rPr>
      </w:pPr>
    </w:p>
    <w:p w14:paraId="2B836441" w14:textId="719AE9E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El salmista nos dice que el Señor protege a su pueblo como las montañas y rodea a su pueblo como las montañas alrededor de Jerusalén. Entonces, Jerusalén está en la zona montañosa. Es montañoso.</w:t>
      </w:r>
    </w:p>
    <w:p w14:paraId="6AA9E42F" w14:textId="77777777" w:rsidR="00DF6A43" w:rsidRPr="006A15F0" w:rsidRDefault="00DF6A43">
      <w:pPr>
        <w:rPr>
          <w:sz w:val="26"/>
          <w:szCs w:val="26"/>
        </w:rPr>
      </w:pPr>
    </w:p>
    <w:p w14:paraId="12A3BF5C" w14:textId="66C4F75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Tiene unos 2.500 pies, pero está rodeado por todos lados por colinas más altas. Al este de Jerusalén, nuevamente, desafortunadamente fuera de esta imagen, está el Monte de los Olivos, que es una larga cresta que termina en un corte y luego se extiende más al sur como el Cerro de la Ofensa. Y luego, al sur de Jerusalén está lo que conocemos como el Cerro del Mal Consejo.</w:t>
      </w:r>
    </w:p>
    <w:p w14:paraId="2EF0EF8F" w14:textId="77777777" w:rsidR="00DF6A43" w:rsidRPr="006A15F0" w:rsidRDefault="00DF6A43">
      <w:pPr>
        <w:rPr>
          <w:sz w:val="26"/>
          <w:szCs w:val="26"/>
        </w:rPr>
      </w:pPr>
    </w:p>
    <w:p w14:paraId="6C23113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Este era tradicionalmente un lugar donde el Sanedrín se reunía para decidir el destino de Jesucristo. No estoy seguro si ese era el sitio o no, pero así se llama. Por aquí, al este, nuevamente fuera de la imagen, está la Ruta Ridge, la cresta divisoria de aguas por donde sigue la Ruta de los Patriarcas.</w:t>
      </w:r>
    </w:p>
    <w:p w14:paraId="1857999C" w14:textId="77777777" w:rsidR="00DF6A43" w:rsidRPr="006A15F0" w:rsidRDefault="00DF6A43">
      <w:pPr>
        <w:rPr>
          <w:sz w:val="26"/>
          <w:szCs w:val="26"/>
        </w:rPr>
      </w:pPr>
    </w:p>
    <w:p w14:paraId="73ACC59E" w14:textId="195BA8E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eso es más alto. Esto equivale a la moderna King George Avenue y Karen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Ha'Yisot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en Jerusalén Occidental. El terreno también sube, sube y asciende hacia el norte de la ciudad.</w:t>
      </w:r>
    </w:p>
    <w:p w14:paraId="46263755" w14:textId="77777777" w:rsidR="00DF6A43" w:rsidRPr="006A15F0" w:rsidRDefault="00DF6A43">
      <w:pPr>
        <w:rPr>
          <w:sz w:val="26"/>
          <w:szCs w:val="26"/>
        </w:rPr>
      </w:pPr>
    </w:p>
    <w:p w14:paraId="43259850" w14:textId="6A371E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Jerusalén está en un cuenco, por así decirlo, y rodeada por colinas más altas por todos lados. Ahora, entre esas colinas y Jerusalén hay valles. El primer valle que quiero mencionar es Wadi al-Jawz, o el valle de Kidron, que comienza aquí, justo enfrente de la actual ciudad antigua, y se vuelve muy profundo antes de descender y unirse a otros dos valles.</w:t>
      </w:r>
    </w:p>
    <w:p w14:paraId="14510623" w14:textId="77777777" w:rsidR="00DF6A43" w:rsidRPr="006A15F0" w:rsidRDefault="00DF6A43">
      <w:pPr>
        <w:rPr>
          <w:sz w:val="26"/>
          <w:szCs w:val="26"/>
        </w:rPr>
      </w:pPr>
    </w:p>
    <w:p w14:paraId="036534BA" w14:textId="5F9B81A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esos valles primero son el Valle Central, comenzando aquí y bajando y uniéndose al Valle de Cedrón. Y luego hacia el oeste está el valle de Hinnom, que comienza en el lado oeste de la ciudad cerca de la puerta de Jaffa y desciende y serpentea hacia el sur y luego hacia el este y se une con Kidron y Transversal o más bien el Valle Central y luego desciende. y finalmente desemboca en el Mar Muerto. También hay otros valles.</w:t>
      </w:r>
    </w:p>
    <w:p w14:paraId="5CA46609" w14:textId="77777777" w:rsidR="00DF6A43" w:rsidRPr="006A15F0" w:rsidRDefault="00DF6A43">
      <w:pPr>
        <w:rPr>
          <w:sz w:val="26"/>
          <w:szCs w:val="26"/>
        </w:rPr>
      </w:pPr>
    </w:p>
    <w:p w14:paraId="29EB5664" w14:textId="6BCAB91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Este es el Valle Transversal que se usó como línea defensiva para Jerusalén durante el período del Antiguo Testamento y también a principios del período del Nuevo Testamento. Los primeros gobernantes asmoneos construyeron un muro allí. Bien, la ciudad en sí tiene, en primer lugar, la Colina Oriental.</w:t>
      </w:r>
    </w:p>
    <w:p w14:paraId="445DFC1D" w14:textId="77777777" w:rsidR="00DF6A43" w:rsidRPr="006A15F0" w:rsidRDefault="00DF6A43">
      <w:pPr>
        <w:rPr>
          <w:sz w:val="26"/>
          <w:szCs w:val="26"/>
        </w:rPr>
      </w:pPr>
    </w:p>
    <w:p w14:paraId="649DD0CE" w14:textId="55C24EC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esta es la parte más antigua de Jerusalén que estuvo habitada. Nuevamente, remontándonos al período Calcolítico, las casas más antiguas que encontramos datan de la época de Abraham o de principios de la Edad del Bronce. En la Edad del Bronce Medio, seguramente estaba fortificado, y las fortificaciones continuaron allí durante la mayor parte de su historia.</w:t>
      </w:r>
    </w:p>
    <w:p w14:paraId="15605ABC" w14:textId="77777777" w:rsidR="00DF6A43" w:rsidRPr="006A15F0" w:rsidRDefault="00DF6A43">
      <w:pPr>
        <w:rPr>
          <w:sz w:val="26"/>
          <w:szCs w:val="26"/>
        </w:rPr>
      </w:pPr>
    </w:p>
    <w:p w14:paraId="2C85A75A" w14:textId="2D5F319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Al norte está el monte Moriah o monte Sión. Este es el recinto sagrado o el sitio del templo. Inicialmente, David colocó allí la Tienda de Reunión o el tabernáculo, y luego Salomón construyó el templo que sirvió como sitio del templo tanto bajo Salomón, Zorobabel, la remodelación de Herodes, y luego hasta la destrucción final en el 70 d.C.</w:t>
      </w:r>
    </w:p>
    <w:p w14:paraId="1E72055C" w14:textId="77777777" w:rsidR="00DF6A43" w:rsidRPr="006A15F0" w:rsidRDefault="00DF6A43">
      <w:pPr>
        <w:rPr>
          <w:sz w:val="26"/>
          <w:szCs w:val="26"/>
        </w:rPr>
      </w:pPr>
    </w:p>
    <w:p w14:paraId="17444FD9" w14:textId="2397E4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luego, finalmente, tenemos la Colina Occidental, que en realidad es el punto más alto de la antigua Jerusalén, es la Colina Occidental. Observe la topografía plana aquí. Muchos de los primeros exploradores miraron a Jerusalén y asumieron que la parte más antigua de Jerusalén estaba aquí, no aquí.</w:t>
      </w:r>
    </w:p>
    <w:p w14:paraId="32B7FEDD" w14:textId="77777777" w:rsidR="00DF6A43" w:rsidRPr="006A15F0" w:rsidRDefault="00DF6A43">
      <w:pPr>
        <w:rPr>
          <w:sz w:val="26"/>
          <w:szCs w:val="26"/>
        </w:rPr>
      </w:pPr>
    </w:p>
    <w:p w14:paraId="57B9459E" w14:textId="1025BEC3"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esto llegó a ser conocido como Monte Sión en lugar del verdadero Monte Sión, que es el Monte Moriah. Sin embargo, investigaciones posteriores y continuas aclararon y corrigieron esto. Ahora, la línea del muro que ves aquí en este mapa se remonta a 1517.</w:t>
      </w:r>
    </w:p>
    <w:p w14:paraId="79B0965C" w14:textId="77777777" w:rsidR="00DF6A43" w:rsidRPr="006A15F0" w:rsidRDefault="00DF6A43">
      <w:pPr>
        <w:rPr>
          <w:sz w:val="26"/>
          <w:szCs w:val="26"/>
        </w:rPr>
      </w:pPr>
    </w:p>
    <w:p w14:paraId="06855112" w14:textId="1313EA3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Estas son las paredes otomanas originales. Cuando los turcos otomanos llegaron y conquistaron esta zona, reconstruyeron los muros de Jerusalén, y esos muros permanecen hoy, 400 años después. Sin embargo, los otomanos no lograron incluir la parte sur de la colina occidental y la colina oriental, la parte más antigua de Jerusalén, dentro de su ciudad amurallada.</w:t>
      </w:r>
    </w:p>
    <w:p w14:paraId="4383C694" w14:textId="77777777" w:rsidR="00DF6A43" w:rsidRPr="006A15F0" w:rsidRDefault="00DF6A43">
      <w:pPr>
        <w:rPr>
          <w:sz w:val="26"/>
          <w:szCs w:val="26"/>
        </w:rPr>
      </w:pPr>
    </w:p>
    <w:p w14:paraId="3165E798" w14:textId="731BA5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 gobernante otomano, Salomón el Magnífico, aparentemente estaba muy enojado por esto, y los arquitectos pagaron por su error aparentemente con sus vidas. Lo que es antiguo a lo largo de esta muralla turca es la plataforma del templo, que a su vez está construida sobre la plataforma herodiana, una especie de plataforma en forma de trapezoide donde se construyeron el templo de Salomón y más tarde el templo, el segundo templo, Zorobabel y Herodes. Entonces, parte de este muro, por ejemplo, esta línea occidental aquí, el monte del templo y pedazos aquí, datan del período bíblico.</w:t>
      </w:r>
    </w:p>
    <w:p w14:paraId="2D72852A" w14:textId="77777777" w:rsidR="00DF6A43" w:rsidRPr="006A15F0" w:rsidRDefault="00DF6A43">
      <w:pPr>
        <w:rPr>
          <w:sz w:val="26"/>
          <w:szCs w:val="26"/>
        </w:rPr>
      </w:pPr>
    </w:p>
    <w:p w14:paraId="1D6B7905" w14:textId="4447C1C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No necesariamente todo el Antiguo Testamento, pero parte data del Nuevo Testamento. Ahora pasemos al otro dibujo aquí y así es como se veía Jerusalén en el Antiguo Testamento. Ya hemos visto la reconstrucción artística de Jerusalén en la época de David y Salomón.</w:t>
      </w:r>
    </w:p>
    <w:p w14:paraId="3F0E89B6" w14:textId="77777777" w:rsidR="00DF6A43" w:rsidRPr="006A15F0" w:rsidRDefault="00DF6A43">
      <w:pPr>
        <w:rPr>
          <w:sz w:val="26"/>
          <w:szCs w:val="26"/>
        </w:rPr>
      </w:pPr>
    </w:p>
    <w:p w14:paraId="2BC5DD3D"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Esta es la ciudad de David. Este es el antiguo núcleo de Jerusalén, aquí la Colina Oriental. Y luego, cuando Salomón se convirtió en rey, incluyó el Ofel, el Milón y luego el monte del templo o Monte Moriah, sin usar nuevamente la posterior plataforma herodiana, sino simplemente un muro alrededor de la cima de una montaña.</w:t>
      </w:r>
    </w:p>
    <w:p w14:paraId="60C549FF" w14:textId="77777777" w:rsidR="00DF6A43" w:rsidRPr="006A15F0" w:rsidRDefault="00DF6A43">
      <w:pPr>
        <w:rPr>
          <w:sz w:val="26"/>
          <w:szCs w:val="26"/>
        </w:rPr>
      </w:pPr>
    </w:p>
    <w:p w14:paraId="0BB49781" w14:textId="5EF469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Creo que los reyes posteriores de Judá, a principios del siglo VIII bajo Joás y tal vez incluso antes, ampliaron Jerusalén para incluir la colina occidental. Entonces, Jerusalén, en la época de los últimos reyes de Judá, llegaba aquí a lo largo del borde sur del valle transversal alrededor de la actual Puerta de Jaffa e incluía la colina occidental aquí abajo, incluido el estanque de Siloé y la conexión con la ciudad. del muro de David.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es como se veía Jerusalén desde, digamos, la época del profeta Isaías hasta el profeta Jeremías y la caída de la ciudad en el 586 a.C.</w:t>
      </w:r>
    </w:p>
    <w:p w14:paraId="2A24D781" w14:textId="77777777" w:rsidR="00DF6A43" w:rsidRPr="006A15F0" w:rsidRDefault="00DF6A43">
      <w:pPr>
        <w:rPr>
          <w:sz w:val="26"/>
          <w:szCs w:val="26"/>
        </w:rPr>
      </w:pPr>
    </w:p>
    <w:p w14:paraId="626C26B6" w14:textId="7208FA1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Nuevamente, aquí hay algunas fotografías de Jerusalén durante el período del Antiguo Testamento. Esta es Jerusalén tal como era en tiempos de Salomón. Observe que el estanque de Siloé está fuera de la ciudad.</w:t>
      </w:r>
    </w:p>
    <w:p w14:paraId="6A15EC75" w14:textId="77777777" w:rsidR="00DF6A43" w:rsidRPr="006A15F0" w:rsidRDefault="00DF6A43">
      <w:pPr>
        <w:rPr>
          <w:sz w:val="26"/>
          <w:szCs w:val="26"/>
        </w:rPr>
      </w:pPr>
    </w:p>
    <w:p w14:paraId="661D244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Eso puede ser cierto o no, pero también tienen una extensión aquí para proteger el manantial de Gihón con una torre o torres defensivas que custodian esa fuente de agua de Jerusalén. Esta es la ciudad de David aquí. En el palacio de David, se ve el muro aquí y luego el muro rodeado sobre el monte Moriah.</w:t>
      </w:r>
    </w:p>
    <w:p w14:paraId="0704FD6D" w14:textId="77777777" w:rsidR="00DF6A43" w:rsidRPr="006A15F0" w:rsidRDefault="00DF6A43">
      <w:pPr>
        <w:rPr>
          <w:sz w:val="26"/>
          <w:szCs w:val="26"/>
        </w:rPr>
      </w:pPr>
    </w:p>
    <w:p w14:paraId="657B0554" w14:textId="5D70071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La topografía aquí es bastante precisa, representada con bastante precisión, de hecho, aunque esto puede ser exacto o no aquí. Una imagen del templo de Salomón, que desempaquetaremos en unos momentos. Y nuevamente, esta torre y estanque, torre exterior y estanque que protegían el manantial de Gihón.</w:t>
      </w:r>
    </w:p>
    <w:p w14:paraId="3B885357" w14:textId="77777777" w:rsidR="00DF6A43" w:rsidRPr="006A15F0" w:rsidRDefault="00DF6A43">
      <w:pPr>
        <w:rPr>
          <w:sz w:val="26"/>
          <w:szCs w:val="26"/>
        </w:rPr>
      </w:pPr>
    </w:p>
    <w:p w14:paraId="77F1F2B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Abultando muy torpemente el muro allí, pero eso es lo que aparentemente hicieron los cananeos. Ahora bien, algunos estudiosos sostienen que todo esto ocurrió en la Edad del Hierro. Entonces eso se debate.</w:t>
      </w:r>
    </w:p>
    <w:p w14:paraId="17F85216" w14:textId="77777777" w:rsidR="00DF6A43" w:rsidRPr="006A15F0" w:rsidRDefault="00DF6A43">
      <w:pPr>
        <w:rPr>
          <w:sz w:val="26"/>
          <w:szCs w:val="26"/>
        </w:rPr>
      </w:pPr>
    </w:p>
    <w:p w14:paraId="2C71CB1E" w14:textId="0B8CA030"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La excavadora, sin embargo, lo data en la Edad del Bronce Medio, la época de los patriarcas posteriores. Esta es la puerta del agua aquí. Esa era una de las entradas al barrio real de Jerusalén.</w:t>
      </w:r>
    </w:p>
    <w:p w14:paraId="248A0F6C" w14:textId="77777777" w:rsidR="00DF6A43" w:rsidRPr="006A15F0" w:rsidRDefault="00DF6A43">
      <w:pPr>
        <w:rPr>
          <w:sz w:val="26"/>
          <w:szCs w:val="26"/>
        </w:rPr>
      </w:pPr>
    </w:p>
    <w:p w14:paraId="5F7E6DB0" w14:textId="2CEA02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Esto fue encontrado o descubierto originalmente por Charles Warren en el siglo XIX, pero luego fue excavado por varias personas, sobre todo Eilat Mazar. Y encontró una puerta real al Ofel, el lugar entre el monte Sión y la ciudad de David. Y esto probablemente fue construido o fortificado durante el reinado de Uzías.</w:t>
      </w:r>
    </w:p>
    <w:p w14:paraId="1042CF68" w14:textId="77777777" w:rsidR="00DF6A43" w:rsidRPr="006A15F0" w:rsidRDefault="00DF6A43">
      <w:pPr>
        <w:rPr>
          <w:sz w:val="26"/>
          <w:szCs w:val="26"/>
        </w:rPr>
      </w:pPr>
    </w:p>
    <w:p w14:paraId="6E1B93C8" w14:textId="687A59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Esto es parte del muro que se extendía alrededor del monte del templo que descubrió Eilat Mazar. Estás mirando piedras colocadas allí por albañiles, posiblemente albañiles fenicios, durante el reinado de Salomón. Se trata de un fragmento de muralla salomónica que ha sobrevivido.</w:t>
      </w:r>
    </w:p>
    <w:p w14:paraId="3301590B" w14:textId="77777777" w:rsidR="00DF6A43" w:rsidRPr="006A15F0" w:rsidRDefault="00DF6A43">
      <w:pPr>
        <w:rPr>
          <w:sz w:val="26"/>
          <w:szCs w:val="26"/>
        </w:rPr>
      </w:pPr>
    </w:p>
    <w:p w14:paraId="55C1B85D" w14:textId="2D4709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Bastante increíble. Ahora, Salomón tenía jardines reales y esos jardines reales estaban en las terrazas del Cedrón. Aquí hay una imagen moderna del valle de Kidron.</w:t>
      </w:r>
    </w:p>
    <w:p w14:paraId="03CA9890" w14:textId="77777777" w:rsidR="00DF6A43" w:rsidRPr="006A15F0" w:rsidRDefault="00DF6A43">
      <w:pPr>
        <w:rPr>
          <w:sz w:val="26"/>
          <w:szCs w:val="26"/>
        </w:rPr>
      </w:pPr>
    </w:p>
    <w:p w14:paraId="0E4B787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Esta es la ciudad de David aquí, la ladera oriental de la ciudad de David. Este es el suburbio árabe de Silwan, el antiguo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Siloé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en la Biblia, y la colina de la ofensa arriba. Esta es la colina del consejo del mal, la cresta sur que mira hacia la ciudad de Jerusalén.</w:t>
      </w:r>
    </w:p>
    <w:p w14:paraId="005886BC" w14:textId="77777777" w:rsidR="00DF6A43" w:rsidRPr="006A15F0" w:rsidRDefault="00DF6A43">
      <w:pPr>
        <w:rPr>
          <w:sz w:val="26"/>
          <w:szCs w:val="26"/>
        </w:rPr>
      </w:pPr>
    </w:p>
    <w:p w14:paraId="5F357B30" w14:textId="1AF46D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Pero en las laderas de estas, ambas laderas sobre el valle de Cedrón, había terrazas. Y creemos que esto era parte del Valle del Rey, nuevamente, regado por el manantial Gihón, probablemente más al sur, no tan al norte. Esta habría sido una idea que quizás Salomón explica en Kohelet, donde habla de la construcción de jardines y parques y probablemente se refirió a ellos.</w:t>
      </w:r>
    </w:p>
    <w:p w14:paraId="21C3D6AE" w14:textId="77777777" w:rsidR="00DF6A43" w:rsidRPr="006A15F0" w:rsidRDefault="00DF6A43">
      <w:pPr>
        <w:rPr>
          <w:sz w:val="26"/>
          <w:szCs w:val="26"/>
        </w:rPr>
      </w:pPr>
    </w:p>
    <w:p w14:paraId="710F84D5" w14:textId="7148EAB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cada vez que un rey construía un jardín, un parque o hermosas terrazas con jardines como lo hizo Salomón, era, nuevamente, un intento de recrear o recuperar el Paraíso Perdido, es decir, el Jardín del Edén. Y tenemos este encuentro nuevamente antes entre Abraham y Melquisedec en el Valle de Shaveh, el Valle de Bet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HaKarem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el Valle del Rey, posiblemente en esta vecindad aquí mismo. Entonces esto tiene un significado especial, aunque hoy en día esté muy poblado y reconstruido.</w:t>
      </w:r>
    </w:p>
    <w:p w14:paraId="7B67E559" w14:textId="77777777" w:rsidR="00DF6A43" w:rsidRPr="006A15F0" w:rsidRDefault="00DF6A43">
      <w:pPr>
        <w:rPr>
          <w:sz w:val="26"/>
          <w:szCs w:val="26"/>
        </w:rPr>
      </w:pPr>
    </w:p>
    <w:p w14:paraId="5BD67ED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En la antigüedad, esta era posiblemente una zona sagrada. Salomón continuó el imperio de David, aunque las presiones aumentaron y los reinos circundantes vieron debilidades, y el dominio de Salomón se desintegró rápidamente después de su muerte. Pero todavía era un imperio muy poderoso, principalmente no a través de la guerra como bajo David, sino bajo la prosperidad económica bajo Salomón.</w:t>
      </w:r>
    </w:p>
    <w:p w14:paraId="4ECCF384" w14:textId="77777777" w:rsidR="00DF6A43" w:rsidRPr="006A15F0" w:rsidRDefault="00DF6A43">
      <w:pPr>
        <w:rPr>
          <w:sz w:val="26"/>
          <w:szCs w:val="26"/>
        </w:rPr>
      </w:pPr>
    </w:p>
    <w:p w14:paraId="27A700FF" w14:textId="5960D8F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El control de las rutas comerciales y el comercio con otros reinos generaron mucha riqueza. Hablamos antes de los distritos administrativos de Salomón, y éstos eran más o menos equivalentes a territorios tribales. Había 12 distritos y, por supuesto, 12 tribus.</w:t>
      </w:r>
    </w:p>
    <w:p w14:paraId="4CDDFBA5" w14:textId="77777777" w:rsidR="00DF6A43" w:rsidRPr="006A15F0" w:rsidRDefault="00DF6A43">
      <w:pPr>
        <w:rPr>
          <w:sz w:val="26"/>
          <w:szCs w:val="26"/>
        </w:rPr>
      </w:pPr>
    </w:p>
    <w:p w14:paraId="7B0BCDF1" w14:textId="4C6574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Sin embargo, hubo diferencias y, nuevamente, éstas se dieron por turnos. Estos distritos ayudaron a financiar la inmensa burocracia de Salomón durante su reinado y fueron objeto de algunas quejas y rechazos debido a los fuertes impuestos y la masa que Oved dio a los súbditos de Salomón durante su reinado. Sillería, piedras cuadradas o rectangulares muy finamente labradas colocadas en muros a modo de cabecero.</w:t>
      </w:r>
    </w:p>
    <w:p w14:paraId="0EE89110" w14:textId="77777777" w:rsidR="00DF6A43" w:rsidRPr="006A15F0" w:rsidRDefault="00DF6A43">
      <w:pPr>
        <w:rPr>
          <w:sz w:val="26"/>
          <w:szCs w:val="26"/>
        </w:rPr>
      </w:pPr>
    </w:p>
    <w:p w14:paraId="0B11C5B1" w14:textId="587B81F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Puedes ver aquí desde Samaria, desde Meguido y aquí desde Hesbón, nuevamente, son características del reinado de Salomón. Esto es, nuevamente, un paso adelante en la arquitectura donde no solo se tienen piedras de campo o piedras de campo toscamente talladas y desconchadas, sino mampostería muy bien tallada que se une estrechamente para construir muros para complejos reales y ciudades reales. Salomón tuvo muchas esposas, principalmente como resultado de tratados con otras naciones y otros reinos, y una de ellas, por supuesto, era la hija de Faraón, su primera esposa. y esta es una tumba, una tumba monumental en Silwan que queda del período de la monarquía, créanlo o no, y que fue tallada en un lecho de roca y originalmente tenía una pirámide en la cima que fue extraída en busca de piedra y la entrada a esta La tumba fue ampliada en algún momento de la antigüedad, tal vez cuando un monje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vivía allí, pero la cornisa aquí y el hecho de que solo había evidencia de los inicios de una pirámide le da una influencia arquitectónica de tipo egipcio </w:t>
      </w:r>
      <w:r xmlns:w="http://schemas.openxmlformats.org/wordprocessingml/2006/main" w:rsidR="009B03D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9B03D5">
        <w:rPr>
          <w:rFonts w:ascii="Calibri" w:eastAsia="Calibri" w:hAnsi="Calibri" w:cs="Calibri"/>
          <w:sz w:val="26"/>
          <w:szCs w:val="26"/>
        </w:rPr>
        <w:t xml:space="preserve">De ahí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que se llame tumba de la hija del faraón.</w:t>
      </w:r>
    </w:p>
    <w:p w14:paraId="43D9D797" w14:textId="77777777" w:rsidR="00DF6A43" w:rsidRPr="006A15F0" w:rsidRDefault="00DF6A43">
      <w:pPr>
        <w:rPr>
          <w:sz w:val="26"/>
          <w:szCs w:val="26"/>
        </w:rPr>
      </w:pPr>
    </w:p>
    <w:p w14:paraId="17308FDA" w14:textId="2D6DC52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En un lado de la puerta sólo se conserva una letra y media de una inscripción. Desafortunadamente no podemos entender nada de esto, pero en un momento el nombre del difunto fue grabado sobre la puerta y cortado. Hablando de la esposa de Salomón, la niña sulamita que se menciona en Cantar de los Cantares probablemente era de esta aldea aquí en la base de la colina de Moreh en el valle de Harod, y hay teorías de que tal vez su hija egipcia del faraón se encontró en Beit Shan. , que todavía tenía influencia egipcia allí durante ese tiempo, y tal vez así fue como se conocieron.</w:t>
      </w:r>
    </w:p>
    <w:p w14:paraId="3D0B696C" w14:textId="77777777" w:rsidR="00DF6A43" w:rsidRPr="006A15F0" w:rsidRDefault="00DF6A43">
      <w:pPr>
        <w:rPr>
          <w:sz w:val="26"/>
          <w:szCs w:val="26"/>
        </w:rPr>
      </w:pPr>
    </w:p>
    <w:p w14:paraId="79D83C28" w14:textId="220D14F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 sólo especulación. Lo que sí sabemos del período de Salomón es que hubo un florecimiento, un gran avance en la cultura. El alfarero israelita más antiguo, nuevamente, del período de los jueces, el período de la monarquía temprana, era bastante insulso y básico, pero en la época de Salomón se ve pulido rojo y formas de cerámica mucho más bonitas.</w:t>
      </w:r>
    </w:p>
    <w:p w14:paraId="7788C842" w14:textId="77777777" w:rsidR="00DF6A43" w:rsidRPr="006A15F0" w:rsidRDefault="00DF6A43">
      <w:pPr>
        <w:rPr>
          <w:sz w:val="26"/>
          <w:szCs w:val="26"/>
        </w:rPr>
      </w:pPr>
    </w:p>
    <w:p w14:paraId="55778463" w14:textId="666B9F7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En realidad, estos se encontraron en los proyectos de tamizado húmedo del Monte del Templo que realizó mi ex profesor Gabi Barkay; las autoridades religiosas musulmanas habían estado retirando tierra del Monte del Templo ilegalmente, arrastrándola mientras construían una mezquita subterránea justo en el El Monte del Templo, y Gabi y sus estudiantes recuperaron esa tierra y la llevaron a un lugar diferente y la tamizaron en húmedo con la ayuda de cientos de voluntarios y encontraron artefactos del Monte del Templo, que antes no habían estado disponibles para la excavación. Entonces, estos están fuera de lugar, pero se pueden fechar por lo que son, por su estilo y lo que son, y son claramente cerámica de barbotina roja bruñida a mano de la época de Salomón. El ostracón descubierto recientemente, también del reinado de Salomón, tal vez pueda traducirse como vino barato.</w:t>
      </w:r>
    </w:p>
    <w:p w14:paraId="651E9FE8" w14:textId="77777777" w:rsidR="00DF6A43" w:rsidRPr="006A15F0" w:rsidRDefault="00DF6A43">
      <w:pPr>
        <w:rPr>
          <w:sz w:val="26"/>
          <w:szCs w:val="26"/>
        </w:rPr>
      </w:pPr>
    </w:p>
    <w:p w14:paraId="62E96E3B" w14:textId="62256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Procedía de una vasija de almacenamiento, que parece una vasija de almacenamiento sin borde, posiblemente entregada a las tropas de Salomón o a uno de sus administradores. Ahora 1 Reyes capítulos 6-8 da información muy, muy detallada sobre cómo Salomón construyó el Templo. David quería construir el Templo, pero Dios dijo, no, que eso lo haga tu hijo, y fue Salomón quien construyó este fastuoso templo para colocar el Arca del Pacto y los muebles y objetos del templo u objetos del Tabernáculo en un hogar permanente adecuado.</w:t>
      </w:r>
    </w:p>
    <w:p w14:paraId="3036BD4E" w14:textId="77777777" w:rsidR="00DF6A43" w:rsidRPr="006A15F0" w:rsidRDefault="00DF6A43">
      <w:pPr>
        <w:rPr>
          <w:sz w:val="26"/>
          <w:szCs w:val="26"/>
        </w:rPr>
      </w:pPr>
    </w:p>
    <w:p w14:paraId="3F091415" w14:textId="2C5C7D99"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medidas y descripciones del templo dadas en 1 Reyes, pero no, nada de eso existe hoy, a sabiendas existe hoy. Entonces, tenemos que buscar paralelos. Y aquí hay una reconstrucción realizada por un artista de cómo era el templo.</w:t>
      </w:r>
    </w:p>
    <w:p w14:paraId="5A542CB0" w14:textId="77777777" w:rsidR="00DF6A43" w:rsidRPr="006A15F0" w:rsidRDefault="00DF6A43">
      <w:pPr>
        <w:rPr>
          <w:sz w:val="26"/>
          <w:szCs w:val="26"/>
        </w:rPr>
      </w:pPr>
    </w:p>
    <w:p w14:paraId="6A434B94" w14:textId="42EEB6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Tienes dos columnas, no estamos seguros de si estaban comprometidas o independientes, y luego tienes el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hekel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el salón, y finalmente el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debir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el lugar santísimo y los muebles del templo, así como los cuartos de almacenamiento auxiliares. y las dependencias de los sacerdotes, el altar del incienso, la fuente, etc. Debe haber sido un edificio hermoso, pero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nuevamente, los detalles están sujetos a interpretación. </w:t>
      </w:r>
      <w:r xmlns:w="http://schemas.openxmlformats.org/wordprocessingml/2006/main" w:rsidR="009B03D5" w:rsidRPr="006A15F0">
        <w:rPr>
          <w:rFonts w:ascii="Calibri" w:eastAsia="Calibri" w:hAnsi="Calibri" w:cs="Calibri"/>
          <w:sz w:val="26"/>
          <w:szCs w:val="26"/>
        </w:rPr>
        <w:t xml:space="preserve">Entonces, al buscar paralelos, los arqueólogos han encontrado varios, todos más tarde, un poco más tarde, un siglo o más, pero el paralelo más cercano fue encontrado y excavado en la década de 1980 en un sitio en el norte de Siria llamado Ein Dara.</w:t>
      </w:r>
    </w:p>
    <w:p w14:paraId="32B75F55" w14:textId="77777777" w:rsidR="00DF6A43" w:rsidRPr="006A15F0" w:rsidRDefault="00DF6A43">
      <w:pPr>
        <w:rPr>
          <w:sz w:val="26"/>
          <w:szCs w:val="26"/>
        </w:rPr>
      </w:pPr>
    </w:p>
    <w:p w14:paraId="3FD10F4E" w14:textId="35CBAAA1"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templo enorme, un templo pagano, pero tenía similitudes casi increíbles con el templo de Salomón, y veremos algunas de ellas en un minuto. En primer lugar, era el mismo tipo de planta, dos columnas, una antecámara, una sala y un lugar santísimo. También tenía salas auxiliares a su alrededor, y el templo de Salomón también las tenía, pero muy, muy similares en muchos aspectos, y nuevamente veremos algunas de ellas.</w:t>
      </w:r>
    </w:p>
    <w:p w14:paraId="5244EB7E" w14:textId="77777777" w:rsidR="00DF6A43" w:rsidRPr="006A15F0" w:rsidRDefault="00DF6A43">
      <w:pPr>
        <w:rPr>
          <w:sz w:val="26"/>
          <w:szCs w:val="26"/>
        </w:rPr>
      </w:pPr>
    </w:p>
    <w:p w14:paraId="390B178B" w14:textId="615DC0F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Aquí hay una figura de esfinge o querubín en Ein Dara. Nuevamente, los querubines custodiaban el Arca de la Alianza, por lo que se utilizó el mismo motivo. Curiosamente, hay enormes huellas de pies en la base, o en la entrada del templo de Ein Dara, una, dos huellas aquí, una aquí, y luego una en, en, en la plataforma al fondo, y eso aparentemente es un paso de este dios que este templo es para entrar al templo.</w:t>
      </w:r>
    </w:p>
    <w:p w14:paraId="7992F002" w14:textId="77777777" w:rsidR="00DF6A43" w:rsidRPr="006A15F0" w:rsidRDefault="00DF6A43">
      <w:pPr>
        <w:rPr>
          <w:sz w:val="26"/>
          <w:szCs w:val="26"/>
        </w:rPr>
      </w:pPr>
    </w:p>
    <w:p w14:paraId="150E65A1" w14:textId="354D33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entonces, tienes la idea en el templo de Salomón, este es el lugar de morada de Yahweh, y entonces Yahweh caminaría tal como lo harían estos grandes pasos de este dios pagano en Ein Dara. Hay muchas palabras y términos hebreos, términos arquitectónicos, utilizados para el templo de Salomón que los eruditos no estaban seguros de cómo traducir exactamente. Uno era enrejado, y mire este enrejado de piedra tallado aquí en el templo de Ein Dara, y estos remolinos aquí, probablemente muy similares a los que había en el templo de Salomón, y esto nuevamente confirma algunas de las lecturas de ese texto de que enrejado era la palabra adecuada. usar.</w:t>
      </w:r>
    </w:p>
    <w:p w14:paraId="645D905A" w14:textId="77777777" w:rsidR="00DF6A43" w:rsidRPr="006A15F0" w:rsidRDefault="00DF6A43">
      <w:pPr>
        <w:rPr>
          <w:sz w:val="26"/>
          <w:szCs w:val="26"/>
        </w:rPr>
      </w:pPr>
    </w:p>
    <w:p w14:paraId="7477B5BE" w14:textId="1E9A4E4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Ahora, además de Ein Dara, hay ejemplos en el sitio turco de Tell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Tayinat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y aquí está el palacio del rey, el palacio Bit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Hilani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donde se entra por una entrada, una entrada con columnas, y luego se gira hacia el trono. No siempre entras derecho y el trono está atrás; Siempre te giras y miras hacia el trono en la sala del trono. Adyacente a ese palacio había un pequeño templo real, muy cerca, nuevamente, como Ein Dara, muy cerca del templo de Salomón en planta.</w:t>
      </w:r>
    </w:p>
    <w:p w14:paraId="2F842D31" w14:textId="77777777" w:rsidR="00DF6A43" w:rsidRPr="006A15F0" w:rsidRDefault="00DF6A43">
      <w:pPr>
        <w:rPr>
          <w:sz w:val="26"/>
          <w:szCs w:val="26"/>
        </w:rPr>
      </w:pPr>
    </w:p>
    <w:p w14:paraId="7CC66B51"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Ahora, no sabemos la extensión de los muros alrededor del monte Moriah. Aquí está el lecho de roca que se puede determinar de cómo se ve debajo de la plataforma herodiana, que está aquí, pero la plataforma de Salomón puede haber sido más pequeña aquí, tal vez una plataforma cuadrada o tal vez una plataforma redondeada. Una vez más, esto es lo que Wilson y Warren descubrieron en las décadas de 1860 y 1870, cuando todavía se podía explorar debajo del Monte del Templo.</w:t>
      </w:r>
    </w:p>
    <w:p w14:paraId="630FFD4E" w14:textId="77777777" w:rsidR="00DF6A43" w:rsidRPr="006A15F0" w:rsidRDefault="00DF6A43">
      <w:pPr>
        <w:rPr>
          <w:sz w:val="26"/>
          <w:szCs w:val="26"/>
        </w:rPr>
      </w:pPr>
    </w:p>
    <w:p w14:paraId="77759557" w14:textId="5AB5D79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Ahora, por supuesto, eso está prohibido. Leen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Rittmeier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que es creyente y autor de varios libros, ha estudiado el Monte del Templo durante casi 50 años y ha realizado un trabajo increíble para determinar exactamente dónde se encontraba el Templo de Salomón y, por tanto, el Templo de Zorobabel y Herodes. en el Monte del Templo. Si nos fijamos en los primeros atlas y las historias de Jerusalén, veremos el templo de Salomón en todos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los lugares imaginables del Monte del Templo, </w:t>
      </w:r>
      <w:r xmlns:w="http://schemas.openxmlformats.org/wordprocessingml/2006/main" w:rsidR="005C6C47">
        <w:rPr>
          <w:rFonts w:ascii="Calibri" w:eastAsia="Calibri" w:hAnsi="Calibri" w:cs="Calibri"/>
          <w:sz w:val="26"/>
          <w:szCs w:val="26"/>
        </w:rPr>
        <w:t xml:space="preserve">con diferentes teorías y diferentes posiciones.</w:t>
      </w:r>
    </w:p>
    <w:p w14:paraId="74EF1C0B" w14:textId="77777777" w:rsidR="00DF6A43" w:rsidRPr="006A15F0" w:rsidRDefault="00DF6A43">
      <w:pPr>
        <w:rPr>
          <w:sz w:val="26"/>
          <w:szCs w:val="26"/>
        </w:rPr>
      </w:pPr>
    </w:p>
    <w:p w14:paraId="1413D280" w14:textId="3E304D1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Pero creo que Lien Rittmeyer ha resuelto claramente ese problema mediante su investigación, que utiliza el lecho de roca expuesto en el santuario musulmán de la Cúpula de la Roca. Ahora, en 1985 pude entrar a la Cúpula de la Roca y ver este lecho de roca expuesto, del que supuestamente saltó el caballo de Mahoma. Pero ahora, a menos que seas musulmán, no puedes entrar al santuario musulmán aquí en la Cúpula de la Roca.</w:t>
      </w:r>
    </w:p>
    <w:p w14:paraId="577F3FC1" w14:textId="77777777" w:rsidR="00DF6A43" w:rsidRPr="006A15F0" w:rsidRDefault="00DF6A43">
      <w:pPr>
        <w:rPr>
          <w:sz w:val="26"/>
          <w:szCs w:val="26"/>
        </w:rPr>
      </w:pPr>
    </w:p>
    <w:p w14:paraId="47BDC55A" w14:textId="25DF7A6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Está prohibido. Pero Rittmeyer pudo hacer esto antes, cuando pude estudiar este lecho de roca. Y ha reconocido las hileras de cimientos y los cortes de cimientos en el lecho de roca para dos de los muros del Lugar Santísimo.</w:t>
      </w:r>
    </w:p>
    <w:p w14:paraId="5648D94C" w14:textId="77777777" w:rsidR="00DF6A43" w:rsidRPr="006A15F0" w:rsidRDefault="00DF6A43">
      <w:pPr>
        <w:rPr>
          <w:sz w:val="26"/>
          <w:szCs w:val="26"/>
        </w:rPr>
      </w:pPr>
    </w:p>
    <w:p w14:paraId="43C51D03" w14:textId="474ED5C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más que eso, en realidad ha identificado una depresión rectangular, exactamente las dimensiones del Arca del Pacto, exactamente donde estaría en el centro del Lugar Santísimo. Entonces, este lecho de roca, lecho de roca expuesto aquí, es, para todos los efectos, claramente el sitio real del Lugar Santísimo del Templo judío de Salomón y reyes posteriores. Ahora, verán en muchas publicaciones, publicaciones populares, otros sitios alternativos para el templo al sur y en todo el monte del templo e incluso fuera de él.</w:t>
      </w:r>
    </w:p>
    <w:p w14:paraId="7BF6E536" w14:textId="77777777" w:rsidR="00DF6A43" w:rsidRPr="006A15F0" w:rsidRDefault="00DF6A43">
      <w:pPr>
        <w:rPr>
          <w:sz w:val="26"/>
          <w:szCs w:val="26"/>
        </w:rPr>
      </w:pPr>
    </w:p>
    <w:p w14:paraId="49C442C0" w14:textId="7DBC99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Pero si estudias la forma en que lo hizo Lien Rittmeyer en su libro The Quest, es un tratamiento magnífico de lo que descubrió al examinar todas las fuentes históricas, Josefo, las fuentes rabínicas y el trabajo arqueológico. Fue arquitecto de una de las excavaciones al sur del Monte del Templo. Ha hecho sus deberes y creo que esto es indiscutiblemente correcto.</w:t>
      </w:r>
    </w:p>
    <w:p w14:paraId="09419C97" w14:textId="77777777" w:rsidR="00DF6A43" w:rsidRPr="006A15F0" w:rsidRDefault="00DF6A43">
      <w:pPr>
        <w:rPr>
          <w:sz w:val="26"/>
          <w:szCs w:val="26"/>
        </w:rPr>
      </w:pPr>
    </w:p>
    <w:p w14:paraId="3521025B" w14:textId="087B89A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 muy, muy emocionante aquí. Ahora, curiosamente, debajo de este lecho de roca, en la cúpula de la roca, hay una cueva llamada el Pozo de las Almas. Aquí hay un corte en el techo de esa cueva.</w:t>
      </w:r>
    </w:p>
    <w:p w14:paraId="4E642B0F" w14:textId="77777777" w:rsidR="00DF6A43" w:rsidRPr="006A15F0" w:rsidRDefault="00DF6A43">
      <w:pPr>
        <w:rPr>
          <w:sz w:val="26"/>
          <w:szCs w:val="26"/>
        </w:rPr>
      </w:pPr>
    </w:p>
    <w:p w14:paraId="73D4BBA8" w14:textId="53660E8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¿Qué hace esa cueva allí y cómo fechamos esa cueva? ¿Para qué era? Bueno, Rivka Gonen escribió un artículo muy, muy provocativo en Biblical Archaeology Review en 1983, hace 40 años, y argumentó que se trataba de una tumba de la Edad del Bronce, probablemente de una prominente familia jebusita y jerosolimitana durante los últimos períodos de los patriarcas. Y es controvertido porque este es el sitio más sagrado del judaísmo y uno de los tres sitios más sagrados del Islam, y tienes una tumba en el lecho de roca debajo del sitio más sagrado, lo cual es, por supuesto, muy grosero y equivocado. Pero, de nuevo, ofrece una teoría muy interesante.</w:t>
      </w:r>
    </w:p>
    <w:p w14:paraId="43301ABC" w14:textId="77777777" w:rsidR="00DF6A43" w:rsidRPr="006A15F0" w:rsidRDefault="00DF6A43">
      <w:pPr>
        <w:rPr>
          <w:sz w:val="26"/>
          <w:szCs w:val="26"/>
        </w:rPr>
      </w:pPr>
    </w:p>
    <w:p w14:paraId="277E7E22" w14:textId="0D494FB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Pero está en la cima de una colina. Definitivamente era una era. Arun jebuseo se lo dio a David, o David se lo compró.</w:t>
      </w:r>
    </w:p>
    <w:p w14:paraId="3AB99E0B" w14:textId="77777777" w:rsidR="00DF6A43" w:rsidRPr="006A15F0" w:rsidRDefault="00DF6A43">
      <w:pPr>
        <w:rPr>
          <w:sz w:val="26"/>
          <w:szCs w:val="26"/>
        </w:rPr>
      </w:pPr>
    </w:p>
    <w:p w14:paraId="7DF0CE9B" w14:textId="4354FA6D"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Entonces, </w:t>
      </w:r>
      <w:r xmlns:w="http://schemas.openxmlformats.org/wordprocessingml/2006/main" w:rsidR="00000000" w:rsidRPr="006A15F0">
        <w:rPr>
          <w:rFonts w:ascii="Calibri" w:eastAsia="Calibri" w:hAnsi="Calibri" w:cs="Calibri"/>
          <w:sz w:val="26"/>
          <w:szCs w:val="26"/>
        </w:rPr>
        <w:t xml:space="preserve">allí también podría haber tumbas. Ésa es una cuestión que debe dejarse abierta por ahora. Debajo del monte del templo hay grandes cisternas que fueron excavadas para almacenar agua y lavarse.</w:t>
      </w:r>
    </w:p>
    <w:p w14:paraId="1A32FC82" w14:textId="77777777" w:rsidR="00DF6A43" w:rsidRPr="006A15F0" w:rsidRDefault="00DF6A43">
      <w:pPr>
        <w:rPr>
          <w:sz w:val="26"/>
          <w:szCs w:val="26"/>
        </w:rPr>
      </w:pPr>
    </w:p>
    <w:p w14:paraId="310DC5C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El constante avance de los animales para el sacrificio en el templo necesitaba una enorme cantidad de agua, por lo que estos fueron tallados para retener agua con ese propósito. Ahora, muchos estudios arqueológicos relacionados con Salomón, aparte de Jerusalén, se basan en este texto en 1 Reyes 9, porque describe las actividades de Salomón, las actividades de construcción. Y estos, nuevamente, dan indicaciones o dan evidencia de lugares que los arqueólogos pueden mirar y ver si pueden encontrar evidencia de estas operaciones de construcción realizadas por Salomón.</w:t>
      </w:r>
    </w:p>
    <w:p w14:paraId="7869C9EB" w14:textId="77777777" w:rsidR="00DF6A43" w:rsidRPr="006A15F0" w:rsidRDefault="00DF6A43">
      <w:pPr>
        <w:rPr>
          <w:sz w:val="26"/>
          <w:szCs w:val="26"/>
        </w:rPr>
      </w:pPr>
    </w:p>
    <w:p w14:paraId="0D744006" w14:textId="5D526E78"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Entonces, veamos qué dicen, qué dice aquí. Al cabo de veinte años, durante los cuales Salomón construyó estos dos edificios, el templo del Señor y el palacio real, el rey Salomón dio veinte ciudades en Galilea a Hiram rey de </w:t>
      </w:r>
      <w:proofErr xmlns:w="http://schemas.openxmlformats.org/wordprocessingml/2006/main" w:type="spellStart"/>
      <w:r xmlns:w="http://schemas.openxmlformats.org/wordprocessingml/2006/main" w:rsidR="00000000" w:rsidRPr="006A15F0">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00000000" w:rsidRPr="006A15F0">
        <w:rPr>
          <w:rFonts w:ascii="Calibri" w:eastAsia="Calibri" w:hAnsi="Calibri" w:cs="Calibri"/>
          <w:sz w:val="26"/>
          <w:szCs w:val="26"/>
        </w:rPr>
        <w:t xml:space="preserve">, porque Hiram le había proporcionado todo el cedro, el enebro, y oro que quería. Y, por supuesto, esto está relacionado con la tierra de Kabul, de la que hablamos antes, y veremos algunas diapositivas relacionadas con eso en un momento.</w:t>
      </w:r>
    </w:p>
    <w:p w14:paraId="3FC8DF33" w14:textId="77777777" w:rsidR="00DF6A43" w:rsidRPr="006A15F0" w:rsidRDefault="00DF6A43">
      <w:pPr>
        <w:rPr>
          <w:sz w:val="26"/>
          <w:szCs w:val="26"/>
        </w:rPr>
      </w:pPr>
    </w:p>
    <w:p w14:paraId="18278A23" w14:textId="2C6CCDB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Bien, y luego habla del trabajo forzado que Salomón usó para construir el templo, su propio palacio, las terrazas, nuevamente,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Shadmote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Cedrón, los muros de Jerusalén, y Hazor, Meguido y Gezer. Luego hay una especie de nota a pie de página. Faraón, rey de Egipto, atacó y capturó Gezer, le prendió fuego, mató a sus habitantes cananeos y luego se lo dio como regalo de bodas a su hija, la esposa de Salomón.</w:t>
      </w:r>
    </w:p>
    <w:p w14:paraId="3FEB15B1" w14:textId="77777777" w:rsidR="00DF6A43" w:rsidRPr="006A15F0" w:rsidRDefault="00DF6A43">
      <w:pPr>
        <w:rPr>
          <w:sz w:val="26"/>
          <w:szCs w:val="26"/>
        </w:rPr>
      </w:pPr>
    </w:p>
    <w:p w14:paraId="38ABEAE3" w14:textId="2CF5054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Salomón reconstruyó Gezer. Ahora bien, esto es casi una prueba de la existencia de la arqueología porque debería poder ir a estos sitios y encontrar edificios en construcción que son similares y datan de la época de Salomón. Y Gezer, nuevamente, tiene el ímpetu adicional de ser destruida y luego inmediatamente reconstruida durante el reinado de Salomón.</w:t>
      </w:r>
    </w:p>
    <w:p w14:paraId="365EDA29" w14:textId="77777777" w:rsidR="00DF6A43" w:rsidRPr="006A15F0" w:rsidRDefault="00DF6A43">
      <w:pPr>
        <w:rPr>
          <w:sz w:val="26"/>
          <w:szCs w:val="26"/>
        </w:rPr>
      </w:pPr>
    </w:p>
    <w:p w14:paraId="6FE42C9C" w14:textId="2CC802C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También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edificó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la Baja Beit Horón, que es una ciudad en el valle de Aylón que sube hasta la región montañosa, Baalat y Tadmor en el desierto. Tadmor puede ser Tamar, y eso podría estar en el sur, al sur del Mar Muerto 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Aravá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Dentro de su tierra, así como en todas sus ciudades de almacenamiento y las ciudades para sus carros y para sus caballos, todo lo que quería construir en Jerusalén, en el Líbano y en todo el territorio, lo gobernaba.</w:t>
      </w:r>
    </w:p>
    <w:p w14:paraId="1F905515" w14:textId="77777777" w:rsidR="00DF6A43" w:rsidRPr="006A15F0" w:rsidRDefault="00DF6A43">
      <w:pPr>
        <w:rPr>
          <w:sz w:val="26"/>
          <w:szCs w:val="26"/>
        </w:rPr>
      </w:pPr>
    </w:p>
    <w:p w14:paraId="7F1CDC91" w14:textId="101EEED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Bueno. Finalmente, abajo, tenemos al Rey Salomón que también construyó barcos en Etzion Geber, que está cerca de Eilat en Edom, en la costa del Mar Rojo, Golfo de Eilat, Golfo de Aqaba. Y Hiram envió a sus hombres, marineros que conocían el mar, para servir en la flota con los hombres de Salomón.</w:t>
      </w:r>
    </w:p>
    <w:p w14:paraId="1146B3FE" w14:textId="77777777" w:rsidR="00DF6A43" w:rsidRPr="006A15F0" w:rsidRDefault="00DF6A43">
      <w:pPr>
        <w:rPr>
          <w:sz w:val="26"/>
          <w:szCs w:val="26"/>
        </w:rPr>
      </w:pPr>
    </w:p>
    <w:p w14:paraId="6073E0ED" w14:textId="445E55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Navegaron hasta Ofir y trajeron 420 garras de oro, que entregaron al rey Salomón. Entonces, hubo muchas aventuras de navegación en el extranjero hacia puertos exóticos para obtener </w:t>
      </w:r>
      <w:r xmlns:w="http://schemas.openxmlformats.org/wordprocessingml/2006/main" w:rsidR="005C6C47">
        <w:rPr>
          <w:rFonts w:ascii="Calibri" w:eastAsia="Calibri" w:hAnsi="Calibri" w:cs="Calibri"/>
          <w:sz w:val="26"/>
          <w:szCs w:val="26"/>
        </w:rPr>
        <w:lastRenderedPageBreak xmlns:w="http://schemas.openxmlformats.org/wordprocessingml/2006/main"/>
      </w:r>
      <w:r xmlns:w="http://schemas.openxmlformats.org/wordprocessingml/2006/main" w:rsidR="005C6C47">
        <w:rPr>
          <w:rFonts w:ascii="Calibri" w:eastAsia="Calibri" w:hAnsi="Calibri" w:cs="Calibri"/>
          <w:sz w:val="26"/>
          <w:szCs w:val="26"/>
        </w:rPr>
        <w:t xml:space="preserve">bienes y tesoros exóticos </w:t>
      </w:r>
      <w:r xmlns:w="http://schemas.openxmlformats.org/wordprocessingml/2006/main" w:rsidRPr="006A15F0">
        <w:rPr>
          <w:rFonts w:ascii="Calibri" w:eastAsia="Calibri" w:hAnsi="Calibri" w:cs="Calibri"/>
          <w:sz w:val="26"/>
          <w:szCs w:val="26"/>
        </w:rPr>
        <w:t xml:space="preserve">. Entonces, hay una gran cantidad de información aquí que, nuevamente, debería poder ser confirmada por la arqueología.</w:t>
      </w:r>
    </w:p>
    <w:p w14:paraId="5888D324" w14:textId="77777777" w:rsidR="00DF6A43" w:rsidRPr="006A15F0" w:rsidRDefault="00DF6A43">
      <w:pPr>
        <w:rPr>
          <w:sz w:val="26"/>
          <w:szCs w:val="26"/>
        </w:rPr>
      </w:pPr>
    </w:p>
    <w:p w14:paraId="1418ED43" w14:textId="39130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Bueno, los sitios de Gezer y Hazor han sido excavados. De nuevo, Hazor por los israelíes, como sabemos, bajo Yadin, y más tarde, más recientemente, por Ben-Tor y sus estudiantes. Y han encontrado, a mitad de camino a través de la ciudad alta, que tiene forma de botella de coca cola doblada, 20 acres del lado de la ciudad alta, una puerta de seis cámaras con torres de entrada en el exterior.</w:t>
      </w:r>
    </w:p>
    <w:p w14:paraId="1B52ED5F" w14:textId="77777777" w:rsidR="00DF6A43" w:rsidRPr="006A15F0" w:rsidRDefault="00DF6A43">
      <w:pPr>
        <w:rPr>
          <w:sz w:val="26"/>
          <w:szCs w:val="26"/>
        </w:rPr>
      </w:pPr>
    </w:p>
    <w:p w14:paraId="57691AAB" w14:textId="017B9F4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También se encontró una puerta de entrada en Gezer y se reconoció como tal, parcialmente excavada por Macalister y parcialmente por las excavaciones posteriores de Wright y Dever. Esta también era una puerta de seis cámaras, similar y casi de las mismas medidas que la de Hazor. Más aún, la Universidad de Chicago excavó otra puerta de seis cámaras en Meguido, la tercera ciudad fortificada por Salomón, con las mismas dimensiones.</w:t>
      </w:r>
    </w:p>
    <w:p w14:paraId="7631050F" w14:textId="77777777" w:rsidR="00DF6A43" w:rsidRPr="006A15F0" w:rsidRDefault="00DF6A43">
      <w:pPr>
        <w:rPr>
          <w:sz w:val="26"/>
          <w:szCs w:val="26"/>
        </w:rPr>
      </w:pPr>
    </w:p>
    <w:p w14:paraId="519C02B7" w14:textId="636DF266" w:rsidR="00DF6A43" w:rsidRPr="006A15F0" w:rsidRDefault="005C6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hay algunas reconstrucciones de lo que fueron. Así es como se habrían visto. Y entonces tienes al mismo arquitecto trabajando en los tres sitios.</w:t>
      </w:r>
    </w:p>
    <w:p w14:paraId="69210078" w14:textId="77777777" w:rsidR="00DF6A43" w:rsidRPr="006A15F0" w:rsidRDefault="00DF6A43">
      <w:pPr>
        <w:rPr>
          <w:sz w:val="26"/>
          <w:szCs w:val="26"/>
        </w:rPr>
      </w:pPr>
    </w:p>
    <w:p w14:paraId="321BDB34" w14:textId="0BF90D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Claramente, y por supuesto, fechadas en la época de Salomón, por la cerámica,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tienes lo que se llaman puertas salomónicas aquí en Gezer, Hazor y Meguido. Y aquí está de nuevo la puerta de entrada tal como parecía reconstruida. El texto de Primera de Reyes menciona a Tadmor en el desierto.</w:t>
      </w:r>
    </w:p>
    <w:p w14:paraId="71B52B09" w14:textId="77777777" w:rsidR="00DF6A43" w:rsidRPr="006A15F0" w:rsidRDefault="00DF6A43">
      <w:pPr>
        <w:rPr>
          <w:sz w:val="26"/>
          <w:szCs w:val="26"/>
        </w:rPr>
      </w:pPr>
    </w:p>
    <w:p w14:paraId="4E40E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Podría ser Palmira en el desierto sirio, pero más probablemente Tamar 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Aravá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Y Tamar, ciertamente, tiene una fortificación y una entrada que datan del siglo X, y luego otra posterior construida 150 años después. Y eso todavía está siendo excavado y todavía se está escribiendo para su publicación mientras hablamos.</w:t>
      </w:r>
    </w:p>
    <w:p w14:paraId="2BE83E88" w14:textId="77777777" w:rsidR="00DF6A43" w:rsidRPr="006A15F0" w:rsidRDefault="00DF6A43">
      <w:pPr>
        <w:rPr>
          <w:sz w:val="26"/>
          <w:szCs w:val="26"/>
        </w:rPr>
      </w:pPr>
    </w:p>
    <w:p w14:paraId="07B3BE7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Pero definitivamente hay allí un complejo fortificado de la época de Salomón. ¿Porque es esto importante? Todas estas ciudades son importantes estratégicamente. Meguido cubre el valle de Jezreel, las entradas meridionales al valle de Jezreel, y protege el interior de Israel de una posible invasión marítima desde Akko.</w:t>
      </w:r>
    </w:p>
    <w:p w14:paraId="159F0459" w14:textId="77777777" w:rsidR="00DF6A43" w:rsidRPr="006A15F0" w:rsidRDefault="00DF6A43">
      <w:pPr>
        <w:rPr>
          <w:sz w:val="26"/>
          <w:szCs w:val="26"/>
        </w:rPr>
      </w:pPr>
    </w:p>
    <w:p w14:paraId="10767C63" w14:textId="01EEDB4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Hazor protege a Israel desde el norte. Está situado justo en la carretera costera que sube a Damasco, por lo que protege a Israel desde el norte. Gezer vuelve a proteger a Israel desde el oeste, desde el valle de Aylón, y protege los accesos a Jerusalén.</w:t>
      </w:r>
    </w:p>
    <w:p w14:paraId="2C8EA254" w14:textId="77777777" w:rsidR="00DF6A43" w:rsidRPr="006A15F0" w:rsidRDefault="00DF6A43">
      <w:pPr>
        <w:rPr>
          <w:sz w:val="26"/>
          <w:szCs w:val="26"/>
        </w:rPr>
      </w:pPr>
    </w:p>
    <w:p w14:paraId="76F64B7A" w14:textId="453B17D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Tamar protege a Israel desde el sur y desde el este. Entonces, todos estos juegan un papel estratégico importante en la defensa del reino. Ahora, junto con esas puertas, Salomón y los reyes posteriores a él construyeron almacenes y algunos creían establos en estas ciudades de almacenamiento para almacenar probablemente los impuestos reales en forma de alimentos y suministros para el ejército.</w:t>
      </w:r>
    </w:p>
    <w:p w14:paraId="61BA74CA" w14:textId="77777777" w:rsidR="00DF6A43" w:rsidRPr="006A15F0" w:rsidRDefault="00DF6A43">
      <w:pPr>
        <w:rPr>
          <w:sz w:val="26"/>
          <w:szCs w:val="26"/>
        </w:rPr>
      </w:pPr>
    </w:p>
    <w:p w14:paraId="491F51C2" w14:textId="628B4A8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Este es un almacén reconstruido en Meguido </w:t>
      </w:r>
      <w:r xmlns:w="http://schemas.openxmlformats.org/wordprocessingml/2006/main" w:rsidR="005C6C47">
        <w:rPr>
          <w:rFonts w:ascii="Calibri" w:eastAsia="Calibri" w:hAnsi="Calibri" w:cs="Calibri"/>
          <w:sz w:val="26"/>
          <w:szCs w:val="26"/>
        </w:rPr>
        <w:t xml:space="preserve">, y aquí puedes ver comederos para burros o caballos. Una vez más, ha habido un largo debate sobre si se trataba de establos o almacenes, probablemente utilizados para diferentes cosas en diferentes períodos de tiempo. A veces, tal vez, sirvieron como establos, pero lo más probable es que fueran almacenes.</w:t>
      </w:r>
    </w:p>
    <w:p w14:paraId="51905A4A" w14:textId="77777777" w:rsidR="00DF6A43" w:rsidRPr="006A15F0" w:rsidRDefault="00DF6A43">
      <w:pPr>
        <w:rPr>
          <w:sz w:val="26"/>
          <w:szCs w:val="26"/>
        </w:rPr>
      </w:pPr>
    </w:p>
    <w:p w14:paraId="29E4A86B" w14:textId="6CBC81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Algunos de estos se han encontrado con tinajas transparentes y tinajas de almacenamiento, y no definitivamente para almacenes, artículos para almacenes, no para establos. Y este es el de Hazor reconstruido, nuevamente dos vistas del de Meguido. Salomón también tenía una relación con la Reina de Saba y ésta era una relación económica.</w:t>
      </w:r>
    </w:p>
    <w:p w14:paraId="441DDB0D" w14:textId="77777777" w:rsidR="00DF6A43" w:rsidRPr="006A15F0" w:rsidRDefault="00DF6A43">
      <w:pPr>
        <w:rPr>
          <w:sz w:val="26"/>
          <w:szCs w:val="26"/>
        </w:rPr>
      </w:pPr>
    </w:p>
    <w:p w14:paraId="486954D1" w14:textId="2B413C4E"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Por supuesto, las películas convertirán esto en una relación romántica, que puede haber sucedido o no. Pero Saba era un reino al sur de Arabia en Yemen, la antigua Saba, y hoy se pueden ver algunos de los terrenos y ciudades del Yemen. Y recientemente se encontró una inscripción del siglo VIII que menciona el comercio entre el reino de Saba y Judá.</w:t>
      </w:r>
    </w:p>
    <w:p w14:paraId="0BE7C0A1" w14:textId="77777777" w:rsidR="00DF6A43" w:rsidRPr="006A15F0" w:rsidRDefault="00DF6A43">
      <w:pPr>
        <w:rPr>
          <w:sz w:val="26"/>
          <w:szCs w:val="26"/>
        </w:rPr>
      </w:pPr>
    </w:p>
    <w:p w14:paraId="54D586C7" w14:textId="2F8AA84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entonces, la Reina de Saba, tal vez ella no era tan bonita como esta actriz aquí que la retrata, pero ella vino a comerciar con Salomón y a aprender de su sabiduría y a hablar con él y aprender de él. Pero probablemente se trataba de una excusa para las relaciones comerciales. Bueno las ciudades de Ofir y Tarsis, estos eran los destinos de las flotas de Salomón, las flotas de Salomón con los marineros de Hiram de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w:t>
      </w:r>
    </w:p>
    <w:p w14:paraId="1EA0532B" w14:textId="77777777" w:rsidR="00DF6A43" w:rsidRPr="006A15F0" w:rsidRDefault="00DF6A43">
      <w:pPr>
        <w:rPr>
          <w:sz w:val="26"/>
          <w:szCs w:val="26"/>
        </w:rPr>
      </w:pPr>
    </w:p>
    <w:p w14:paraId="07A3480E" w14:textId="446396D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¿Dónde estaban estos? Una vez más, no estamos seguros. Se han sugerido ubicaciones tan lejanas como España, India, Mozambique y África. Pero los barcos de Salomón surcaron el Mar Rojo, ciertamente hasta el fondo de Arabia y tal vez alrededor del Cuerno de África y hasta puertos más lejanos.</w:t>
      </w:r>
    </w:p>
    <w:p w14:paraId="1E0FF3BD" w14:textId="77777777" w:rsidR="00DF6A43" w:rsidRPr="006A15F0" w:rsidRDefault="00DF6A43">
      <w:pPr>
        <w:rPr>
          <w:sz w:val="26"/>
          <w:szCs w:val="26"/>
        </w:rPr>
      </w:pPr>
    </w:p>
    <w:p w14:paraId="65066B68" w14:textId="193709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Tarsis puede estar en España, o puede ser Tarso, como en la ciudad natal de Saulo o Pablo en el Nuevo Testamento; no lo sabemos. Pero sí sabemos que se encontró este ostrácón que también menciona a Ofir.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una pregunta histórica interesante que aún necesita una respuesta.</w:t>
      </w:r>
    </w:p>
    <w:p w14:paraId="42535524" w14:textId="77777777" w:rsidR="00DF6A43" w:rsidRPr="006A15F0" w:rsidRDefault="00DF6A43">
      <w:pPr>
        <w:rPr>
          <w:sz w:val="26"/>
          <w:szCs w:val="26"/>
        </w:rPr>
      </w:pPr>
    </w:p>
    <w:p w14:paraId="11F6102F" w14:textId="42C1D5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Bien, para resumir, hemos hablado del sitio de Etzion Geber, quizás siendo la Isla de Coral o la Isla del Faraón en el Mar Rojo. Y luego Khirbet En-Nahas, las minas de cobre de Salomón 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Aravá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Esta es la puerta de entrada de ese fuerte en ese sitio.</w:t>
      </w:r>
    </w:p>
    <w:p w14:paraId="27D7A734" w14:textId="77777777" w:rsidR="00DF6A43" w:rsidRPr="006A15F0" w:rsidRDefault="00DF6A43">
      <w:pPr>
        <w:rPr>
          <w:sz w:val="26"/>
          <w:szCs w:val="26"/>
        </w:rPr>
      </w:pPr>
    </w:p>
    <w:p w14:paraId="17363E59" w14:textId="61765F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esta es una foto de Tom Levy aquí y de nuevo un vídeo realizado sobre su trabajo en Khirbet En-Nahas y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El Wadi Finan, que es donde se llevó a cabo esta operación de extracción de cobre. Más que eso, Amin Mazar excavó el sitio de Tel Rehov, la antigua ciudad de Rehov en el valle de Beit-Shan, cerca de Beit-Shan, al sur de Beit-Shan, y encontró una enorme, una enorme colmena, operación de apicultura allí. .</w:t>
      </w:r>
    </w:p>
    <w:p w14:paraId="1702A89D" w14:textId="77777777" w:rsidR="00DF6A43" w:rsidRPr="006A15F0" w:rsidRDefault="00DF6A43">
      <w:pPr>
        <w:rPr>
          <w:sz w:val="26"/>
          <w:szCs w:val="26"/>
        </w:rPr>
      </w:pPr>
    </w:p>
    <w:p w14:paraId="5C0B3F10" w14:textId="51D690B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Ahora bien, ¿por qué sería eso importante? ¿Estaban haciendo miel? No, esto es para la producción de cera, cera de abejas. </w:t>
      </w:r>
      <w:r xmlns:w="http://schemas.openxmlformats.org/wordprocessingml/2006/main" w:rsidR="005C6C47">
        <w:rPr>
          <w:rFonts w:ascii="Calibri" w:eastAsia="Calibri" w:hAnsi="Calibri" w:cs="Calibri"/>
          <w:sz w:val="26"/>
          <w:szCs w:val="26"/>
        </w:rPr>
        <w:t xml:space="preserve">La cera de abejas se utilizaba para formar moldes para objetos de cobre. Entonces, en la parte norte del Reino de Israel, tenemos esta enorme operación de fabricación de cera de abejas, mientras que al sur de Israel, en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Aravá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en Edom, tenemos extensas operaciones mineras.</w:t>
      </w:r>
    </w:p>
    <w:p w14:paraId="367F3336" w14:textId="77777777" w:rsidR="00DF6A43" w:rsidRPr="006A15F0" w:rsidRDefault="00DF6A43">
      <w:pPr>
        <w:rPr>
          <w:sz w:val="26"/>
          <w:szCs w:val="26"/>
        </w:rPr>
      </w:pPr>
    </w:p>
    <w:p w14:paraId="48DC75C2" w14:textId="39F1987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¿Qué reino se encuentra justo entre estos dos o los abarca? Reino de Israel en el siglo X bajo Salomón.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armamos el rompecabezas y vemos claramente una operación importante de un reino importante. Y luego volvemos al sitio de Tel El-Khalifeh.</w:t>
      </w:r>
    </w:p>
    <w:p w14:paraId="4C9E76D5" w14:textId="77777777" w:rsidR="00DF6A43" w:rsidRPr="006A15F0" w:rsidRDefault="00DF6A43">
      <w:pPr>
        <w:rPr>
          <w:sz w:val="26"/>
          <w:szCs w:val="26"/>
        </w:rPr>
      </w:pPr>
    </w:p>
    <w:p w14:paraId="76419DAC" w14:textId="1D50A5B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Una vez más, Salomón, el puerto marítimo de Salomón, probablemente fue la Isla de Coral, pero también merece mención este otro fuerte cerca de la costa del Golfo de Eilat, que fue excavado por Nelson Glueck en los años 1930. Supongo que probablemente fue la Eilat bíblica. Como Etzion Geber está cerca de Eilat, como menciona el texto, esta era Eilat y la Isla de Coral era Etzion Geber.</w:t>
      </w:r>
    </w:p>
    <w:p w14:paraId="4E4AB696" w14:textId="77777777" w:rsidR="00DF6A43" w:rsidRPr="006A15F0" w:rsidRDefault="00DF6A43">
      <w:pPr>
        <w:rPr>
          <w:sz w:val="26"/>
          <w:szCs w:val="26"/>
        </w:rPr>
      </w:pPr>
    </w:p>
    <w:p w14:paraId="234B6FF0" w14:textId="429DF05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Nuevamente, Nelson Glueck tenía parte de razón, pero cometió algunos errores con respecto a cómo se usaba el fuerte y su nombre. Pero, nuevamente, hay un debate en curso sobre qué sucedió exactamente aquí. Y su trabajo fue reevaluado por Gary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Practico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quien publicó los hallazgos de Glueck en Tel El-Khalifeh hace unos 30 años.</w:t>
      </w:r>
    </w:p>
    <w:p w14:paraId="2011FCB1" w14:textId="77777777" w:rsidR="00DF6A43" w:rsidRPr="006A15F0" w:rsidRDefault="00DF6A43">
      <w:pPr>
        <w:rPr>
          <w:sz w:val="26"/>
          <w:szCs w:val="26"/>
        </w:rPr>
      </w:pPr>
    </w:p>
    <w:p w14:paraId="6D17D61C"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Y lo dejamos con otra imagen de Coral Island y los barcos de Salomón saliendo de ese puerto, dirigiéndose a destinos exóticos para conseguir bienes comerciales para el reino. Bien, y una última mención es un grupo de asentamientos. Mencionamos esto antes cuando hablábamos de la geografía de la Biblia.</w:t>
      </w:r>
    </w:p>
    <w:p w14:paraId="467DD8C6" w14:textId="77777777" w:rsidR="00DF6A43" w:rsidRPr="006A15F0" w:rsidRDefault="00DF6A43">
      <w:pPr>
        <w:rPr>
          <w:sz w:val="26"/>
          <w:szCs w:val="26"/>
        </w:rPr>
      </w:pPr>
    </w:p>
    <w:p w14:paraId="64F1ED48"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Las Tierras Altas del Néguev, al sur de la parte sur de Israel, tienen toda una serie de sitios de Hierro I, Hierro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IIa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sitios fortificados y sitios amurallados. Y así es como se ven. Algunos de ellos son ovalados.</w:t>
      </w:r>
    </w:p>
    <w:p w14:paraId="3028DCB1" w14:textId="77777777" w:rsidR="00DF6A43" w:rsidRPr="006A15F0" w:rsidRDefault="00DF6A43">
      <w:pPr>
        <w:rPr>
          <w:sz w:val="26"/>
          <w:szCs w:val="26"/>
        </w:rPr>
      </w:pPr>
    </w:p>
    <w:p w14:paraId="2AA73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Observe las paredes de casamatas aquí. Algunas de ellas son cuadradas. Hay varios estilos de fortalezas, pero todas parecen tener una fecha entre los siglos XI y X.</w:t>
      </w:r>
    </w:p>
    <w:p w14:paraId="6CF32BD6" w14:textId="77777777" w:rsidR="00DF6A43" w:rsidRPr="006A15F0" w:rsidRDefault="00DF6A43">
      <w:pPr>
        <w:rPr>
          <w:sz w:val="26"/>
          <w:szCs w:val="26"/>
        </w:rPr>
      </w:pPr>
    </w:p>
    <w:p w14:paraId="47E5AA5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¿Qué son? ¿Podrían ser algún tipo de grupo agrícola de asentamientos agrícolas, asentamientos fortificados que Salomón estableció en esta área, al menos para tener hegemonía sobre esta región árida, o tal vez para tratar de cultivar y hacerla útil? No lo sabemos. Y algunos de ellos son difíciles de fechar. Algunos pueden ser anteriores a Salomón y David.</w:t>
      </w:r>
    </w:p>
    <w:p w14:paraId="50C5110A" w14:textId="77777777" w:rsidR="00DF6A43" w:rsidRPr="006A15F0" w:rsidRDefault="00DF6A43">
      <w:pPr>
        <w:rPr>
          <w:sz w:val="26"/>
          <w:szCs w:val="26"/>
        </w:rPr>
      </w:pPr>
    </w:p>
    <w:p w14:paraId="332B9E60" w14:textId="0B11002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Ciertamente, no le ponen una fecha posterior. ¿Pero eran israelitas o alguna otra entidad, algún otro grupo de personas? Y esa es otra pregunta que aún debe tener una respuesta concluyente. Bueno, y finalmente, la tierra de Kabul.</w:t>
      </w:r>
    </w:p>
    <w:p w14:paraId="2B679860" w14:textId="77777777" w:rsidR="00DF6A43" w:rsidRPr="006A15F0" w:rsidRDefault="00DF6A43">
      <w:pPr>
        <w:rPr>
          <w:sz w:val="26"/>
          <w:szCs w:val="26"/>
        </w:rPr>
      </w:pPr>
    </w:p>
    <w:p w14:paraId="404D6A00" w14:textId="2DD116C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Vimos escenas de esto antes </w:t>
      </w:r>
      <w:r xmlns:w="http://schemas.openxmlformats.org/wordprocessingml/2006/main" w:rsidR="005C6C47">
        <w:rPr>
          <w:rFonts w:ascii="Calibri" w:eastAsia="Calibri" w:hAnsi="Calibri" w:cs="Calibri"/>
          <w:sz w:val="26"/>
          <w:szCs w:val="26"/>
        </w:rPr>
        <w:t xml:space="preserve">: la tierra que Salomón negoció con el rey Hiram por sus servicios. Y estas son, por supuesto, las ruinas de Rosh Zayit, otra fortaleza del siglo X.</w:t>
      </w:r>
    </w:p>
    <w:p w14:paraId="74E854A5" w14:textId="77777777" w:rsidR="00DF6A43" w:rsidRPr="006A15F0" w:rsidRDefault="00DF6A43">
      <w:pPr>
        <w:rPr>
          <w:sz w:val="26"/>
          <w:szCs w:val="26"/>
        </w:rPr>
      </w:pPr>
    </w:p>
    <w:p w14:paraId="10042532" w14:textId="60F5BC7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¿Es fenicio o es israelita? Una pregunta que nuevamente queda abierta. Así que nuevamente concluyen los reinados de Salomón y David. Y ahora miramos hacia la monarquía dividida.</w:t>
      </w:r>
    </w:p>
    <w:p w14:paraId="0A13AE55" w14:textId="77777777" w:rsidR="00DF6A43" w:rsidRPr="006A15F0" w:rsidRDefault="00DF6A43">
      <w:pPr>
        <w:rPr>
          <w:sz w:val="26"/>
          <w:szCs w:val="26"/>
        </w:rPr>
      </w:pPr>
    </w:p>
    <w:p w14:paraId="3013AB14" w14:textId="1A5B02F8" w:rsidR="00DF6A43" w:rsidRPr="006A15F0" w:rsidRDefault="00000000" w:rsidP="006A15F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Gracias. </w:t>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t xml:space="preserve">Este es el Dr. Jeffrey Hudon en su enseñanza sobre Arqueología Bíblica. Esta es la sesión 17, Arqueología y Salomón.</w:t>
      </w:r>
      <w:r xmlns:w="http://schemas.openxmlformats.org/wordprocessingml/2006/main" w:rsidR="006A15F0" w:rsidRPr="006A15F0">
        <w:rPr>
          <w:rFonts w:ascii="Calibri" w:eastAsia="Calibri" w:hAnsi="Calibri" w:cs="Calibri"/>
          <w:sz w:val="26"/>
          <w:szCs w:val="26"/>
        </w:rPr>
        <w:br xmlns:w="http://schemas.openxmlformats.org/wordprocessingml/2006/main"/>
      </w:r>
    </w:p>
    <w:sectPr w:rsidR="00DF6A43" w:rsidRPr="006A15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A32B" w14:textId="77777777" w:rsidR="0076585B" w:rsidRDefault="0076585B" w:rsidP="006A15F0">
      <w:r>
        <w:separator/>
      </w:r>
    </w:p>
  </w:endnote>
  <w:endnote w:type="continuationSeparator" w:id="0">
    <w:p w14:paraId="6E4CD790" w14:textId="77777777" w:rsidR="0076585B" w:rsidRDefault="0076585B" w:rsidP="006A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3A2F" w14:textId="77777777" w:rsidR="0076585B" w:rsidRDefault="0076585B" w:rsidP="006A15F0">
      <w:r>
        <w:separator/>
      </w:r>
    </w:p>
  </w:footnote>
  <w:footnote w:type="continuationSeparator" w:id="0">
    <w:p w14:paraId="7B0727CA" w14:textId="77777777" w:rsidR="0076585B" w:rsidRDefault="0076585B" w:rsidP="006A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71362"/>
      <w:docPartObj>
        <w:docPartGallery w:val="Page Numbers (Top of Page)"/>
        <w:docPartUnique/>
      </w:docPartObj>
    </w:sdtPr>
    <w:sdtEndPr>
      <w:rPr>
        <w:noProof/>
      </w:rPr>
    </w:sdtEndPr>
    <w:sdtContent>
      <w:p w14:paraId="69E42BF4" w14:textId="29C5AB01" w:rsidR="006A15F0" w:rsidRDefault="006A15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556A21" w14:textId="77777777" w:rsidR="006A15F0" w:rsidRDefault="006A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E3C"/>
    <w:multiLevelType w:val="hybridMultilevel"/>
    <w:tmpl w:val="396652BC"/>
    <w:lvl w:ilvl="0" w:tplc="4A54CCD4">
      <w:start w:val="1"/>
      <w:numFmt w:val="bullet"/>
      <w:lvlText w:val="●"/>
      <w:lvlJc w:val="left"/>
      <w:pPr>
        <w:ind w:left="720" w:hanging="360"/>
      </w:pPr>
    </w:lvl>
    <w:lvl w:ilvl="1" w:tplc="788E4EFE">
      <w:start w:val="1"/>
      <w:numFmt w:val="bullet"/>
      <w:lvlText w:val="○"/>
      <w:lvlJc w:val="left"/>
      <w:pPr>
        <w:ind w:left="1440" w:hanging="360"/>
      </w:pPr>
    </w:lvl>
    <w:lvl w:ilvl="2" w:tplc="EF9E082C">
      <w:start w:val="1"/>
      <w:numFmt w:val="bullet"/>
      <w:lvlText w:val="■"/>
      <w:lvlJc w:val="left"/>
      <w:pPr>
        <w:ind w:left="2160" w:hanging="360"/>
      </w:pPr>
    </w:lvl>
    <w:lvl w:ilvl="3" w:tplc="D65650C0">
      <w:start w:val="1"/>
      <w:numFmt w:val="bullet"/>
      <w:lvlText w:val="●"/>
      <w:lvlJc w:val="left"/>
      <w:pPr>
        <w:ind w:left="2880" w:hanging="360"/>
      </w:pPr>
    </w:lvl>
    <w:lvl w:ilvl="4" w:tplc="4352122E">
      <w:start w:val="1"/>
      <w:numFmt w:val="bullet"/>
      <w:lvlText w:val="○"/>
      <w:lvlJc w:val="left"/>
      <w:pPr>
        <w:ind w:left="3600" w:hanging="360"/>
      </w:pPr>
    </w:lvl>
    <w:lvl w:ilvl="5" w:tplc="B51A1960">
      <w:start w:val="1"/>
      <w:numFmt w:val="bullet"/>
      <w:lvlText w:val="■"/>
      <w:lvlJc w:val="left"/>
      <w:pPr>
        <w:ind w:left="4320" w:hanging="360"/>
      </w:pPr>
    </w:lvl>
    <w:lvl w:ilvl="6" w:tplc="EAE62418">
      <w:start w:val="1"/>
      <w:numFmt w:val="bullet"/>
      <w:lvlText w:val="●"/>
      <w:lvlJc w:val="left"/>
      <w:pPr>
        <w:ind w:left="5040" w:hanging="360"/>
      </w:pPr>
    </w:lvl>
    <w:lvl w:ilvl="7" w:tplc="172435A4">
      <w:start w:val="1"/>
      <w:numFmt w:val="bullet"/>
      <w:lvlText w:val="●"/>
      <w:lvlJc w:val="left"/>
      <w:pPr>
        <w:ind w:left="5760" w:hanging="360"/>
      </w:pPr>
    </w:lvl>
    <w:lvl w:ilvl="8" w:tplc="3FF8589C">
      <w:start w:val="1"/>
      <w:numFmt w:val="bullet"/>
      <w:lvlText w:val="●"/>
      <w:lvlJc w:val="left"/>
      <w:pPr>
        <w:ind w:left="6480" w:hanging="360"/>
      </w:pPr>
    </w:lvl>
  </w:abstractNum>
  <w:num w:numId="1" w16cid:durableId="5892436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43"/>
    <w:rsid w:val="003D71AD"/>
    <w:rsid w:val="005C6C47"/>
    <w:rsid w:val="006A15F0"/>
    <w:rsid w:val="0076585B"/>
    <w:rsid w:val="009B03D5"/>
    <w:rsid w:val="00DF6A43"/>
    <w:rsid w:val="00EE3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5027"/>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5F0"/>
    <w:pPr>
      <w:tabs>
        <w:tab w:val="center" w:pos="4680"/>
        <w:tab w:val="right" w:pos="9360"/>
      </w:tabs>
    </w:pPr>
  </w:style>
  <w:style w:type="character" w:customStyle="1" w:styleId="HeaderChar">
    <w:name w:val="Header Char"/>
    <w:basedOn w:val="DefaultParagraphFont"/>
    <w:link w:val="Header"/>
    <w:uiPriority w:val="99"/>
    <w:rsid w:val="006A15F0"/>
  </w:style>
  <w:style w:type="paragraph" w:styleId="Footer">
    <w:name w:val="footer"/>
    <w:basedOn w:val="Normal"/>
    <w:link w:val="FooterChar"/>
    <w:uiPriority w:val="99"/>
    <w:unhideWhenUsed/>
    <w:rsid w:val="006A15F0"/>
    <w:pPr>
      <w:tabs>
        <w:tab w:val="center" w:pos="4680"/>
        <w:tab w:val="right" w:pos="9360"/>
      </w:tabs>
    </w:pPr>
  </w:style>
  <w:style w:type="character" w:customStyle="1" w:styleId="FooterChar">
    <w:name w:val="Footer Char"/>
    <w:basedOn w:val="DefaultParagraphFont"/>
    <w:link w:val="Footer"/>
    <w:uiPriority w:val="99"/>
    <w:rsid w:val="006A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6063</Words>
  <Characters>28533</Characters>
  <Application>Microsoft Office Word</Application>
  <DocSecurity>0</DocSecurity>
  <Lines>579</Lines>
  <Paragraphs>106</Paragraphs>
  <ScaleCrop>false</ScaleCrop>
  <HeadingPairs>
    <vt:vector size="2" baseType="variant">
      <vt:variant>
        <vt:lpstr>Title</vt:lpstr>
      </vt:variant>
      <vt:variant>
        <vt:i4>1</vt:i4>
      </vt:variant>
    </vt:vector>
  </HeadingPairs>
  <TitlesOfParts>
    <vt:vector size="1" baseType="lpstr">
      <vt:lpstr>Hudon BibArch Ses17</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Ses17</dc:title>
  <dc:creator>TurboScribe.ai</dc:creator>
  <cp:lastModifiedBy>Ted Hildebrandt</cp:lastModifiedBy>
  <cp:revision>4</cp:revision>
  <dcterms:created xsi:type="dcterms:W3CDTF">2024-02-13T10:50:00Z</dcterms:created>
  <dcterms:modified xsi:type="dcterms:W3CDTF">2024-04-11T14:47:00Z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b4b53a2602df9788922ebd9ceac8113ecaf0f3e874a0984ad54c3d931ea3ee0e</vt:lpwstr>
  </property>
</Properties>
</file>