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ED73" w14:textId="1CC25A9B" w:rsidR="000519B3" w:rsidRPr="0044635E" w:rsidRDefault="0044635E" w:rsidP="0044635E">
      <w:pPr xmlns:w="http://schemas.openxmlformats.org/wordprocessingml/2006/main">
        <w:jc w:val="center"/>
        <w:rPr>
          <w:rFonts w:ascii="Calibri" w:eastAsia="Calibri" w:hAnsi="Calibri" w:cs="Calibri"/>
          <w:b/>
          <w:bCs/>
          <w:sz w:val="40"/>
          <w:szCs w:val="40"/>
        </w:rPr>
      </w:pPr>
      <w:r xmlns:w="http://schemas.openxmlformats.org/wordprocessingml/2006/main" w:rsidRPr="0044635E">
        <w:rPr>
          <w:rFonts w:ascii="Calibri" w:eastAsia="Calibri" w:hAnsi="Calibri" w:cs="Calibri"/>
          <w:b/>
          <w:bCs/>
          <w:sz w:val="40"/>
          <w:szCs w:val="40"/>
        </w:rPr>
        <w:t xml:space="preserve">डॉ. जोनाथन ग्रीर, पुराना नियम पुरातत्व, </w:t>
      </w:r>
      <w:r xmlns:w="http://schemas.openxmlformats.org/wordprocessingml/2006/main" w:rsidRPr="0044635E">
        <w:rPr>
          <w:rFonts w:ascii="Calibri" w:eastAsia="Calibri" w:hAnsi="Calibri" w:cs="Calibri"/>
          <w:b/>
          <w:bCs/>
          <w:sz w:val="40"/>
          <w:szCs w:val="40"/>
        </w:rPr>
        <w:br xmlns:w="http://schemas.openxmlformats.org/wordprocessingml/2006/main"/>
      </w:r>
      <w:r xmlns:w="http://schemas.openxmlformats.org/wordprocessingml/2006/main" w:rsidR="00000000" w:rsidRPr="0044635E">
        <w:rPr>
          <w:rFonts w:ascii="Calibri" w:eastAsia="Calibri" w:hAnsi="Calibri" w:cs="Calibri"/>
          <w:b/>
          <w:bCs/>
          <w:sz w:val="40"/>
          <w:szCs w:val="40"/>
        </w:rPr>
        <w:t xml:space="preserve">सत्र 1, पुरातत्व और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4635E">
        <w:rPr>
          <w:rFonts w:ascii="Calibri" w:eastAsia="Calibri" w:hAnsi="Calibri" w:cs="Calibri"/>
          <w:b/>
          <w:bCs/>
          <w:sz w:val="40"/>
          <w:szCs w:val="40"/>
        </w:rPr>
        <w:t xml:space="preserve">पुराने नियम का परिचय</w:t>
      </w:r>
    </w:p>
    <w:p w14:paraId="733EB31D" w14:textId="476A425E" w:rsidR="0044635E" w:rsidRPr="0044635E" w:rsidRDefault="0044635E" w:rsidP="0044635E">
      <w:pPr xmlns:w="http://schemas.openxmlformats.org/wordprocessingml/2006/main">
        <w:jc w:val="center"/>
        <w:rPr>
          <w:rFonts w:ascii="Calibri" w:eastAsia="Calibri" w:hAnsi="Calibri" w:cs="Calibri"/>
          <w:sz w:val="26"/>
          <w:szCs w:val="26"/>
        </w:rPr>
      </w:pPr>
      <w:r xmlns:w="http://schemas.openxmlformats.org/wordprocessingml/2006/main" w:rsidRPr="0044635E">
        <w:rPr>
          <w:rFonts w:ascii="AA Times New Roman" w:eastAsia="Calibri" w:hAnsi="AA Times New Roman" w:cs="AA Times New Roman"/>
          <w:sz w:val="26"/>
          <w:szCs w:val="26"/>
        </w:rPr>
        <w:t xml:space="preserve">© </w:t>
      </w:r>
      <w:r xmlns:w="http://schemas.openxmlformats.org/wordprocessingml/2006/main" w:rsidRPr="0044635E">
        <w:rPr>
          <w:rFonts w:ascii="Calibri" w:eastAsia="Calibri" w:hAnsi="Calibri" w:cs="Calibri"/>
          <w:sz w:val="26"/>
          <w:szCs w:val="26"/>
        </w:rPr>
        <w:t xml:space="preserve">2024 जोनाथन ग्रीर और टेड हिल्डेब्रांट</w:t>
      </w:r>
    </w:p>
    <w:p w14:paraId="2649B0B4" w14:textId="77777777" w:rsidR="0044635E" w:rsidRPr="0044635E" w:rsidRDefault="0044635E">
      <w:pPr>
        <w:rPr>
          <w:sz w:val="26"/>
          <w:szCs w:val="26"/>
        </w:rPr>
      </w:pPr>
    </w:p>
    <w:p w14:paraId="447BAB45" w14:textId="40F7D73B" w:rsidR="0044635E" w:rsidRPr="0044635E" w:rsidRDefault="00000000">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यह डॉ. जोनाथन ग्रीर और पुराने नियम में पुरातत्व पर उनकी शिक्षा है। यह सत्र 1 है, पुरातत्व और पुराने नियम का परिचय।</w:t>
      </w:r>
    </w:p>
    <w:p w14:paraId="0AD7EBAC" w14:textId="77777777" w:rsidR="0044635E" w:rsidRPr="0044635E" w:rsidRDefault="0044635E">
      <w:pPr>
        <w:rPr>
          <w:rFonts w:ascii="Calibri" w:eastAsia="Calibri" w:hAnsi="Calibri" w:cs="Calibri"/>
          <w:sz w:val="26"/>
          <w:szCs w:val="26"/>
        </w:rPr>
      </w:pPr>
    </w:p>
    <w:p w14:paraId="50AF459E" w14:textId="57664E5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नमस्ते, मेरा नाम जोनाथन ग्रीर है।</w:t>
      </w:r>
    </w:p>
    <w:p w14:paraId="6F0EAD84" w14:textId="77777777" w:rsidR="000519B3" w:rsidRPr="0044635E" w:rsidRDefault="000519B3">
      <w:pPr>
        <w:rPr>
          <w:sz w:val="26"/>
          <w:szCs w:val="26"/>
        </w:rPr>
      </w:pPr>
    </w:p>
    <w:p w14:paraId="2123891B" w14:textId="109EC6F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मैं यहां ग्रैंड रैपिड्स थियोलॉजिकल सेमिनरी में पढ़ाता हूं। मुझे ओल्ड टेस्टामेंट पढ़ाने का मौका मिलता है, लेकिन मुझे पुरातत्व में भी विशेष रुचि है। और इसलिए, आज मुझे अपने करीबी और प्रिय दो चीजों के बारे में बात करने का सौभाग्य और खुशी मिली है।</w:t>
      </w:r>
    </w:p>
    <w:p w14:paraId="6B4F96DD" w14:textId="77777777" w:rsidR="000519B3" w:rsidRPr="0044635E" w:rsidRDefault="000519B3">
      <w:pPr>
        <w:rPr>
          <w:sz w:val="26"/>
          <w:szCs w:val="26"/>
        </w:rPr>
      </w:pPr>
    </w:p>
    <w:p w14:paraId="675B961E" w14:textId="5B34ECD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बाइबिल, विशेष रूप से पुराना नियम और पुरातत्व। इसलिए, मेरे पास न केवल पुराने नियम को पढ़ाने का बल्कि क्षेत्र में भी कुछ अनुभव है। मैं जानवरों की हड्डियों या चिड़ियाघर पुरातत्व की पहचान और विश्लेषण पर विशेष ध्यान देने के साथ उत्तरी इज़राइल में तेल डैन में खुदाई में भाग लेता हूं।</w:t>
      </w:r>
    </w:p>
    <w:p w14:paraId="3F9AE43A" w14:textId="77777777" w:rsidR="000519B3" w:rsidRPr="0044635E" w:rsidRDefault="000519B3">
      <w:pPr>
        <w:rPr>
          <w:sz w:val="26"/>
          <w:szCs w:val="26"/>
        </w:rPr>
      </w:pPr>
    </w:p>
    <w:p w14:paraId="34324B0E" w14:textId="6CD2A0FE"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ग्रैंड रैपिड्स थियोलॉजिकल सेमिनरी में, हमारी एक प्रयोगशाला है जहां हम टेल डैन के जीवों के अवशेषों और जानवरों की हड्डियों पर काम करना जारी रखते हैं। तो, आप यहां हमारे व्याख्यान में जानवरों की हड्डियों के कुछ संदर्भ सुनेंगे। लेकिन मैं इस बात से शुरुआत करना चाहता हूं कि पुरातत्व क्या है? और फिर हम बात करेंगे कि बाइबल क्या है? और फिर हम देखेंगे कि ये दोनों एक साथ कैसे फिट होते हैं, कभी आराम से, कभी असहज तरीके से।</w:t>
      </w:r>
    </w:p>
    <w:p w14:paraId="08762497" w14:textId="77777777" w:rsidR="000519B3" w:rsidRPr="0044635E" w:rsidRDefault="000519B3">
      <w:pPr>
        <w:rPr>
          <w:sz w:val="26"/>
          <w:szCs w:val="26"/>
        </w:rPr>
      </w:pPr>
    </w:p>
    <w:p w14:paraId="376679CA" w14:textId="69F8C5E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पुरातत्व क्या है? ठीक है, मैं जानता हूं कि आप सब क्या सोच रहे हैं, उस तक पहुंचने के लिए, यही है, है ना? इंडियाना जोन्स। और यदि आप एक निश्चित पीढ़ी के हैं, तो आपको यह स्वीकार करना होगा कि इंडी का हम सभी पर प्रभाव था। तो, मैं जूनियर हाई में एक बच्चा था।</w:t>
      </w:r>
    </w:p>
    <w:p w14:paraId="715B186A" w14:textId="77777777" w:rsidR="000519B3" w:rsidRPr="0044635E" w:rsidRDefault="000519B3">
      <w:pPr>
        <w:rPr>
          <w:sz w:val="26"/>
          <w:szCs w:val="26"/>
        </w:rPr>
      </w:pPr>
    </w:p>
    <w:p w14:paraId="4EC49923" w14:textId="0C8B628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मेरे पिताजी विश्राम के लिए यरूशलेम चले गए और पूरे परिवार को ले गए। और यह इस फिल्म के आने के ठीक बाद हुआ। और इसलिए, मेरे पास वास्तव में एक टोपी और एक बुलव्हिप था और मैं अपने पिछवाड़े में खोए हुए सन्दूक की तलाश कर रहा था, लेकिन असफल रहा।</w:t>
      </w:r>
    </w:p>
    <w:p w14:paraId="6733ACA7" w14:textId="77777777" w:rsidR="000519B3" w:rsidRPr="0044635E" w:rsidRDefault="000519B3">
      <w:pPr>
        <w:rPr>
          <w:sz w:val="26"/>
          <w:szCs w:val="26"/>
        </w:rPr>
      </w:pPr>
    </w:p>
    <w:p w14:paraId="447373CF" w14:textId="61B54A0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और फिर, जैसे-जैसे मैं बड़ा हुआ और पेशेवर स्तर पर पुरातत्व का अधिक अध्ययन करना शुरू किया, मुझे एहसास हुआ कि यह कहीं अधिक नीरस है। लेकिन अच्छी खबर यह है कि कोई भी आप पर गोली नहीं चला रहा है। लेकिन पुरातत्व कहीं अधिक नीरस और कम ग्लैमरस है।</w:t>
      </w:r>
    </w:p>
    <w:p w14:paraId="1C2EB0AE" w14:textId="77777777" w:rsidR="000519B3" w:rsidRPr="0044635E" w:rsidRDefault="000519B3">
      <w:pPr>
        <w:rPr>
          <w:sz w:val="26"/>
          <w:szCs w:val="26"/>
        </w:rPr>
      </w:pPr>
    </w:p>
    <w:p w14:paraId="463CCCF1" w14:textId="1BC7BBA0"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हम इसे परिष्कृत डंपस्टर डाइविंग भी कह सकते हैं। हम मानव जाति के अतीत के भौतिक अवशेषों के माध्यम से काम करते हैं, मूल रूप से उनके कचरे के माध्यम से। हम मिट्टी के बर्तनों के टूटे हुए टुकड़े देख रहे हैं।</w:t>
      </w:r>
    </w:p>
    <w:p w14:paraId="258F0934" w14:textId="77777777" w:rsidR="000519B3" w:rsidRPr="0044635E" w:rsidRDefault="000519B3">
      <w:pPr>
        <w:rPr>
          <w:sz w:val="26"/>
          <w:szCs w:val="26"/>
        </w:rPr>
      </w:pPr>
    </w:p>
    <w:p w14:paraId="7B60C696" w14:textId="04A52068"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हम जानवरों की हड्डियों के अवशेष देख रहे हैं जिन्हें उन्होंने अपने मुंह से थूक कर निकाला है। हम अवशेषों को देख रहे हैं और सूक्ष्म स्तर पर भी कुछ चीजों का विश्लेषण कर रहे हैं, जिन्हें वे खाते थे। </w:t>
      </w:r>
      <w:r xmlns:w="http://schemas.openxmlformats.org/wordprocessingml/2006/main" w:rsidR="00C00B5E" w:rsidRPr="0044635E">
        <w:rPr>
          <w:rFonts w:ascii="Calibri" w:eastAsia="Calibri" w:hAnsi="Calibri" w:cs="Calibri"/>
          <w:sz w:val="26"/>
          <w:szCs w:val="26"/>
        </w:rPr>
        <w:t xml:space="preserve">तो, हम प्राचीन लोगों के कचरे से गुजर रहे हैं और पुनर्निर्माण करने की कोशिश कर रहे हैं, या कुछ कहेंगे कि निर्माण, विभिन्न जीवन के तरीके जिनमें वे लगे हुए हैं।</w:t>
      </w:r>
    </w:p>
    <w:p w14:paraId="4AAF5942" w14:textId="77777777" w:rsidR="000519B3" w:rsidRPr="0044635E" w:rsidRDefault="000519B3">
      <w:pPr>
        <w:rPr>
          <w:sz w:val="26"/>
          <w:szCs w:val="26"/>
        </w:rPr>
      </w:pPr>
    </w:p>
    <w:p w14:paraId="4400210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समय के साथ अलग-अलग प्रक्रियाएँ बदलती रहती हैं। हम इतिहास के क्षेत्रों में डुबकी लगाते हैं। हम उन कुछ तरीकों को फिर से बनाने की कोशिश कर रहे हैं जो प्राचीन लोग सोचते थे।</w:t>
      </w:r>
    </w:p>
    <w:p w14:paraId="5400D506" w14:textId="77777777" w:rsidR="000519B3" w:rsidRPr="0044635E" w:rsidRDefault="000519B3">
      <w:pPr>
        <w:rPr>
          <w:sz w:val="26"/>
          <w:szCs w:val="26"/>
        </w:rPr>
      </w:pPr>
    </w:p>
    <w:p w14:paraId="3EF93733" w14:textId="08CC2448"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इसलिए, यदि हम एक कार्यशील परिभाषा के बारे में बात करते हैं, तो हम कह सकते हैं कि पुरातत्व में मूल रूप से तीन तत्व हैं। पहला है पुनर्प्राप्ति, दूसरा है परीक्षण और तीसरा है व्याख्या। तो, मानव जाति के अतीत के भौतिक और जैविक अवशेषों की पुनर्प्राप्ति, जांच और व्याख्या।</w:t>
      </w:r>
    </w:p>
    <w:p w14:paraId="79C76834" w14:textId="77777777" w:rsidR="000519B3" w:rsidRPr="0044635E" w:rsidRDefault="000519B3">
      <w:pPr>
        <w:rPr>
          <w:sz w:val="26"/>
          <w:szCs w:val="26"/>
        </w:rPr>
      </w:pPr>
    </w:p>
    <w:p w14:paraId="71F59A6F" w14:textId="525C4DE7"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आज, पुरातत्व बहुत हद तक एक अंतःविषय प्रयास है। वे दिन बहुत चले गए, विशेषकर बाइबिल पुरातत्व में, जब किसी के एक हाथ में बाइबिल और दूसरे हाथ में कुदाल होती थी। अब, कई पुरातत्वविद् जीपीएस, फोटोग्रामेट्री और सैटेलाइट इमेजरी से रिकॉर्डिंग के परिष्कृत तरीकों का उपयोग कर रहे हैं, और वह भी उच्च स्तर पर है।</w:t>
      </w:r>
    </w:p>
    <w:p w14:paraId="763284CA" w14:textId="77777777" w:rsidR="000519B3" w:rsidRPr="0044635E" w:rsidRDefault="000519B3">
      <w:pPr>
        <w:rPr>
          <w:sz w:val="26"/>
          <w:szCs w:val="26"/>
        </w:rPr>
      </w:pPr>
    </w:p>
    <w:p w14:paraId="0B1D2BF4" w14:textId="4F79908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और फिर, जैसे ही हम गंदगी में उतरते हैं, हम न केवल पारंपरिक बर्तनों और हड्डियों का विश्लेषण कर रहे हैं, बल्कि अब हमारे पास ऐसी जानकारी है जिसे हम और भी अधिक विशिष्ट स्तर पर विश्लेषण करने के लिए कठिन विज्ञान से प्राप्त कर सकते हैं। उदाहरण के लिए, मिट्टी के बर्तनों में हम अवशेष विश्लेषण से बता सकते हैं कि उस बर्तन में क्या पकाया गया था। जब हम जानवरों की हड्डियों के बारे में बात कर रहे हैं, तो हम एक दांत ले सकते हैं और समस्थानिक विश्लेषण के माध्यम से बता सकते हैं कि वह जानवर अपने जीवनकाल के दौरान कहां चरता था।</w:t>
      </w:r>
    </w:p>
    <w:p w14:paraId="792BD8C6" w14:textId="77777777" w:rsidR="000519B3" w:rsidRPr="0044635E" w:rsidRDefault="000519B3">
      <w:pPr>
        <w:rPr>
          <w:sz w:val="26"/>
          <w:szCs w:val="26"/>
        </w:rPr>
      </w:pPr>
    </w:p>
    <w:p w14:paraId="2228196B" w14:textId="7E1325D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दांत, पेड़ों की तरह, परतों के छल्ले या अभिवृद्धि लेते हैं जिनका विश्लेषण किया जा सकता है। विशेष क्षेत्रों में किस प्रकार के पौधे हैं, इसके आधार पर हम इस जानवर के चरने से लेकर उसकी मृत्यु के समय तक के इतिहास का पता लगा सकते हैं। हम फाइटोलिथ, विभिन्न खनिज तत्वों के लिए मिट्टी में अवशेषों को भी देख सकते हैं जो हमें उस स्थान पर बहुत पहले हुई प्रक्रियाओं के बारे में कुछ बता सकते हैं।</w:t>
      </w:r>
    </w:p>
    <w:p w14:paraId="7763F084" w14:textId="77777777" w:rsidR="000519B3" w:rsidRPr="0044635E" w:rsidRDefault="000519B3">
      <w:pPr>
        <w:rPr>
          <w:sz w:val="26"/>
          <w:szCs w:val="26"/>
        </w:rPr>
      </w:pPr>
    </w:p>
    <w:p w14:paraId="500EDF34" w14:textId="731001FB"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परिष्कृत डेटिंग विधियाँ. सामग्री या जैविक अवशेषों को देखने के लिए रेडियोकार्बन डेटिंग अभी भी हमारी सबसे ठोस डेटिंग विधि है, विशेष रूप से इस समय अवधि से, ऐतिहासिक, बाइबिल के ऐतिहासिक समय अवधि से। अब, हमें यह भी याद रखना होगा कि पुरातत्व अपेक्षाकृत नवीनतम अनुशासन है।</w:t>
      </w:r>
    </w:p>
    <w:p w14:paraId="6595B36B" w14:textId="77777777" w:rsidR="000519B3" w:rsidRPr="0044635E" w:rsidRDefault="000519B3">
      <w:pPr>
        <w:rPr>
          <w:sz w:val="26"/>
          <w:szCs w:val="26"/>
        </w:rPr>
      </w:pPr>
    </w:p>
    <w:p w14:paraId="3B10EE6E" w14:textId="6811AE9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यह केवल 1700 के दशक में एक प्रकार के सट्टा चरण के रूप में शुरू हुआ और वास्तव में 1800 के दशक के मध्य में अधिक विकसित हुआ। इन दिनों में, यह आज की प्रथा से बहुत अलग है। यह मूलतः खजाने की खोज का महिमामंडन था।</w:t>
      </w:r>
    </w:p>
    <w:p w14:paraId="1397D4A5" w14:textId="77777777" w:rsidR="000519B3" w:rsidRPr="0044635E" w:rsidRDefault="000519B3">
      <w:pPr>
        <w:rPr>
          <w:sz w:val="26"/>
          <w:szCs w:val="26"/>
        </w:rPr>
      </w:pPr>
    </w:p>
    <w:p w14:paraId="42C579E2" w14:textId="6CDFF9F7"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इसलिए, चित्रलिपि की व्याख्या को लेकर पश्चिमी दुनिया में बहुत उत्साह था। उसके ठीक बाद, कुछ दशकों बाद, क्यूनिफॉर्म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लिपि की व्याख्या ने </w:t>
      </w:r>
      <w:r xmlns:w="http://schemas.openxmlformats.org/wordprocessingml/2006/main" w:rsidR="00000000" w:rsidRPr="0044635E">
        <w:rPr>
          <w:rFonts w:ascii="Calibri" w:eastAsia="Calibri" w:hAnsi="Calibri" w:cs="Calibri"/>
          <w:sz w:val="26"/>
          <w:szCs w:val="26"/>
        </w:rPr>
        <w:t xml:space="preserve">अक्कादियन और अन्य लोगों की भाषा को खोल दिया। इस चरण के दौरान, आपके पास धनी संरक्षक होंगे जो खुदाई के लिए भुगतान करेंगे और अनिवार्य रूप से प्राचीन दुनिया के खजाने को लूटेंगे और उन्हें अपने संग्रहालयों या अपनी हवेली में वापस लाएंगे।</w:t>
      </w:r>
    </w:p>
    <w:p w14:paraId="2CE1B8EE" w14:textId="77777777" w:rsidR="000519B3" w:rsidRPr="0044635E" w:rsidRDefault="000519B3">
      <w:pPr>
        <w:rPr>
          <w:sz w:val="26"/>
          <w:szCs w:val="26"/>
        </w:rPr>
      </w:pPr>
    </w:p>
    <w:p w14:paraId="6A805687" w14:textId="16FD81E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और जब वस्तुओं को उनकी भौतिक सेटिंग से हटा दिया जाता है, तो हम बहुत सारा डेटा खो देते हैं। इसलिए, हमें खजाने की खोज की यह विरासत आज भी विरासत में मिली है, क्योंकि पुरावशेषों का बाजार तेजी से बढ़ रहा है। और जब हम बाइबिल भूमि के कुछ क्षेत्रों में राजनीतिक अस्थिरता को देखते हैं, तो पुरावशेषों के व्यापार में वृद्धि हुई है।</w:t>
      </w:r>
    </w:p>
    <w:p w14:paraId="5884719A" w14:textId="77777777" w:rsidR="000519B3" w:rsidRPr="0044635E" w:rsidRDefault="000519B3">
      <w:pPr>
        <w:rPr>
          <w:sz w:val="26"/>
          <w:szCs w:val="26"/>
        </w:rPr>
      </w:pPr>
    </w:p>
    <w:p w14:paraId="6C0704BF" w14:textId="2FE81F18"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तो, हमें इस तरह की खजाना-खोज विरासत विरासत में मिली है। हम इस खजाने की खोज की विरासत को कई आस्था संदर्भों में थोड़ा अलग रूप में भी देखते हैं, जहां तूतनखामेन के सोने के खजाने के बजाय, खजाना बाइबिल को साबित करने का एक तरीका है, हमें कुछ ऐसी डली मिलती है जो कहती है कि देखो, बाइबिल सत्य है. और भीड़ विश्वास में प्रवाहित होगी.</w:t>
      </w:r>
    </w:p>
    <w:p w14:paraId="644E117D" w14:textId="77777777" w:rsidR="000519B3" w:rsidRPr="0044635E" w:rsidRDefault="000519B3">
      <w:pPr>
        <w:rPr>
          <w:sz w:val="26"/>
          <w:szCs w:val="26"/>
        </w:rPr>
      </w:pPr>
    </w:p>
    <w:p w14:paraId="2201DD3A" w14:textId="19C922C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हम यहां थोड़ी देर में इसके बारे में बात करेंगे, लेकिन मुझे नहीं लगता कि पुरातत्व के लिए यह सबसे अच्छा दृष्टिकोण है। इसलिए, हम आज के पुरातत्व में खजाने की खोज के तरीकों से सावधान रहना चाहते हैं। तो यह एक संक्षिप्त विवरण है कि पुरातत्व क्या है।</w:t>
      </w:r>
    </w:p>
    <w:p w14:paraId="3C90B45D" w14:textId="77777777" w:rsidR="000519B3" w:rsidRPr="0044635E" w:rsidRDefault="000519B3">
      <w:pPr>
        <w:rPr>
          <w:sz w:val="26"/>
          <w:szCs w:val="26"/>
        </w:rPr>
      </w:pPr>
    </w:p>
    <w:p w14:paraId="166439C4" w14:textId="7BC6BFF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तो अब यहाँ, हम बाइबिल पुरातत्व और बाइबिल या पुराने नियम, हिब्रू बाइबिल के बारे में बात कर रहे हैं। हमने इस बारे में थोड़ी बात की है कि पुरातत्व क्या है। तो, आइए अब प्रश्न पूछें, बाइबल क्या है? बाइबिल क्या है? खैर, सबसे पहले, हम इसे एक पुस्तक के रूप में बोलते हैं, लेकिन वास्तव में, यह प्राचीन लेखों का एक संग्रह है जो बहुत बाद के रूपों में संरक्षित हैं।</w:t>
      </w:r>
    </w:p>
    <w:p w14:paraId="1E08CFD9" w14:textId="77777777" w:rsidR="000519B3" w:rsidRPr="0044635E" w:rsidRDefault="000519B3">
      <w:pPr>
        <w:rPr>
          <w:sz w:val="26"/>
          <w:szCs w:val="26"/>
        </w:rPr>
      </w:pPr>
    </w:p>
    <w:p w14:paraId="531A81C9" w14:textId="33A5078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इसलिए, हममें से जो लोग प्राचीन दुनिया में काम करते हैं, उनके लिए कुछ परंपराओं और कुछ ग्रंथों की काल-निर्धारण के बारे में बहुत चर्चा और बहस होती है, लेकिन हममें से कई लोग जो प्राचीन दुनिया में काम करते हैं; बाइबल पढ़ना और हर जगह प्राचीन दुनिया को न देखना बहुत कठिन है। वास्तव में, जितना अधिक मैं प्राचीन दुनिया में डूबता जाता हूँ, उतना ही अधिक मैं आश्वस्त होता जाता हूँ कि बाइबल उस दुनिया में घर कर चुकी है। लेकिन निःसंदेह, बाइबल प्राचीन दस्तावेजों के संग्रह से कहीं अधिक है।</w:t>
      </w:r>
    </w:p>
    <w:p w14:paraId="3AF1E093" w14:textId="77777777" w:rsidR="000519B3" w:rsidRPr="0044635E" w:rsidRDefault="000519B3">
      <w:pPr>
        <w:rPr>
          <w:sz w:val="26"/>
          <w:szCs w:val="26"/>
        </w:rPr>
      </w:pPr>
    </w:p>
    <w:p w14:paraId="6C413819"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आस्था समुदायों में हममें से उन लोगों के लिए, हम पुष्टि करते हैं कि यह कैनन है। ये प्रेरित है. यह भगवान का वचन है.</w:t>
      </w:r>
    </w:p>
    <w:p w14:paraId="1D1208FA" w14:textId="77777777" w:rsidR="000519B3" w:rsidRPr="0044635E" w:rsidRDefault="000519B3">
      <w:pPr>
        <w:rPr>
          <w:sz w:val="26"/>
          <w:szCs w:val="26"/>
        </w:rPr>
      </w:pPr>
    </w:p>
    <w:p w14:paraId="57EF15E4"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यह अनोखा है. यह एक ऐसी किताब या किताबों का संग्रह है जो किसी अन्य से अलग नहीं है। लेकिन हम यह भी पुष्टि करते हैं कि भले ही ईश्वर इस प्रक्रिया में है और इसके माध्यम से है, यह काफी हद तक एक मानवीय रचना है।</w:t>
      </w:r>
    </w:p>
    <w:p w14:paraId="0A27B914" w14:textId="77777777" w:rsidR="000519B3" w:rsidRPr="0044635E" w:rsidRDefault="000519B3">
      <w:pPr>
        <w:rPr>
          <w:sz w:val="26"/>
          <w:szCs w:val="26"/>
        </w:rPr>
      </w:pPr>
    </w:p>
    <w:p w14:paraId="30F3E14C" w14:textId="08C1D50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यह ईश्वर है जो मनुष्यों में और उनके माध्यम से उनके विशेष संदर्भों में कार्य करता है। इसलिए, जितना अधिक हम उनकी दुनिया और उनके संदर्भ को समझेंगे, उतना ही अधिक स्पष्ट रूप से हम बाइबल के संदेश को समझ सकते हैं। हमें यह स्वीकार करना होगा कि बाइबल की रचना और गठन जटिल प्रक्रियाएँ हैं।</w:t>
      </w:r>
    </w:p>
    <w:p w14:paraId="171700D2" w14:textId="77777777" w:rsidR="000519B3" w:rsidRPr="0044635E" w:rsidRDefault="000519B3">
      <w:pPr>
        <w:rPr>
          <w:sz w:val="26"/>
          <w:szCs w:val="26"/>
        </w:rPr>
      </w:pPr>
    </w:p>
    <w:p w14:paraId="68873474" w14:textId="0F170A6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मुझे यकीन है कि ऐसा इसलिए है क्योंकि इसमें मनुष्य शामिल हैं, लेकिन यह लंबी अवधि में होता है। हमारे पास कुछ अतिरिक्त चीजें हैं, हमारे पास संपादन हैं, हमारे पास अपडेट हैं। यह कोई ऐसी चीज़ नहीं है जिससे हममें से आस्थावान समुदायों के लिए ख़तरा पैदा होना चाहिए, बल्कि, ये ईश्वर कौन है, इसकी प्रासंगिक प्रकृति के उदाहरण हैं।</w:t>
      </w:r>
    </w:p>
    <w:p w14:paraId="25F440E0" w14:textId="77777777" w:rsidR="000519B3" w:rsidRPr="0044635E" w:rsidRDefault="000519B3">
      <w:pPr>
        <w:rPr>
          <w:sz w:val="26"/>
          <w:szCs w:val="26"/>
        </w:rPr>
      </w:pPr>
    </w:p>
    <w:p w14:paraId="26699915" w14:textId="131AA438"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वह लोगों के बीच और उनके माध्यम से उनकी दुनिया में काम कर रहा है। यह बाइबिल एक गतिशील दस्तावेज़ है क्योंकि यह प्राचीन दुनिया और आज भी आस्था के इन समुदायों में जारी है। अब, सबसे बड़ी बात जो हमें याद रखने की ज़रूरत है जब हम बाइबल के बारे में बात कर रहे हैं क्योंकि यह पुरातत्व पर लागू होती है या पुरातत्व पर लागू होती है, वह यह है कि अंततः, बाइबल का उद्देश्य कोई इतिहास की किताब या विज्ञान मैनुअल या इस तरह की कोई चीज़ नहीं है, बल्कि यह है यह अंततः ईश्वर और उसके लोगों के बारे में है।</w:t>
      </w:r>
    </w:p>
    <w:p w14:paraId="3C228DF3" w14:textId="77777777" w:rsidR="000519B3" w:rsidRPr="0044635E" w:rsidRDefault="000519B3">
      <w:pPr>
        <w:rPr>
          <w:sz w:val="26"/>
          <w:szCs w:val="26"/>
        </w:rPr>
      </w:pPr>
    </w:p>
    <w:p w14:paraId="14AC7C85"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यह इस बात का वर्णन है कि ईश्वर कौन है, उसके चरित्र का वर्णन करता है, अपने लोगों के साथ उसके संबंधों का वर्णन करता है, और यही प्राथमिक कहानी है। और पश्चिमी, तथाकथित आधुनिक संदर्भों में यह हमारे लिए कठिन है क्योंकि हम अक्सर सोचते हैं कि कहानी इतिहास बताती है। अंतिम लक्ष्य किसी प्रकार का ऐतिहासिक पुनर्निर्माण है।</w:t>
      </w:r>
    </w:p>
    <w:p w14:paraId="3831BA9B" w14:textId="77777777" w:rsidR="000519B3" w:rsidRPr="0044635E" w:rsidRDefault="000519B3">
      <w:pPr>
        <w:rPr>
          <w:sz w:val="26"/>
          <w:szCs w:val="26"/>
        </w:rPr>
      </w:pPr>
    </w:p>
    <w:p w14:paraId="66D0A04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खैर, प्राचीन दुनिया में, ऐतिहासिक तथ्य, जैसा कि हम उन्हें कह सकते हैं, दूसरे तरीके से काम करते हैं। वे इतिहास को सूचित करने वाली कहानी के बजाय कहानी को सूचित करते हैं। इसलिए जब हम बाइबल की ओर जाते हैं तो हमें इसे ध्यान में रखना होगा।</w:t>
      </w:r>
    </w:p>
    <w:p w14:paraId="6CA29B90" w14:textId="77777777" w:rsidR="000519B3" w:rsidRPr="0044635E" w:rsidRDefault="000519B3">
      <w:pPr>
        <w:rPr>
          <w:sz w:val="26"/>
          <w:szCs w:val="26"/>
        </w:rPr>
      </w:pPr>
    </w:p>
    <w:p w14:paraId="3536CB3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और मुझे लगता है कि इसका एक बड़ा उदाहरण यह है कि अगर हम नौवीं शताब्दी ईसा पूर्व में ओमराइड्स की बात करें। तुलनात्मक रूप से कहें तो हम ओमराइड्स के बारे में बहुत कुछ जानते हैं। उत्तरी साम्राज्य का सबसे शक्तिशाली राजवंश, जो अपने दक्षिण में यहूदा पर काफी हद तक हावी था, ने फोनीशियन तट के साथ अंतर्विवाह गठबंधन किया।</w:t>
      </w:r>
    </w:p>
    <w:p w14:paraId="121FBA9B" w14:textId="77777777" w:rsidR="000519B3" w:rsidRPr="0044635E" w:rsidRDefault="000519B3">
      <w:pPr>
        <w:rPr>
          <w:sz w:val="26"/>
          <w:szCs w:val="26"/>
        </w:rPr>
      </w:pPr>
    </w:p>
    <w:p w14:paraId="66467ECF" w14:textId="012A885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हमारे पास महान सैन्य शक्ति और महान निर्माण गतिविधियाँ हैं। ओमराइड्स एक ताकतवर ताकत थे, इतना कि अहाब उस गठबंधन का सदस्य था जिसने नव-असीरियन राजा, शल्मनेसर III को एक बहुत ही प्रसिद्ध लड़ाई, ऐतिहासिक रूप से कहें तो, करकर की लड़ाई, 853 ईसा पूर्व में हराया था।</w:t>
      </w:r>
    </w:p>
    <w:p w14:paraId="397BB560" w14:textId="77777777" w:rsidR="000519B3" w:rsidRPr="0044635E" w:rsidRDefault="000519B3">
      <w:pPr>
        <w:rPr>
          <w:sz w:val="26"/>
          <w:szCs w:val="26"/>
        </w:rPr>
      </w:pPr>
    </w:p>
    <w:p w14:paraId="59E9E61C"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और अहाब ने सबसे शक्तिशाली रथ सेना खड़ी की। और रथ प्राचीन निकट पूर्व के टैंकों के समान हैं। यह एक दुर्जेय सैन्य प्रयास है.</w:t>
      </w:r>
    </w:p>
    <w:p w14:paraId="7D2DAFE3" w14:textId="77777777" w:rsidR="000519B3" w:rsidRPr="0044635E" w:rsidRDefault="000519B3">
      <w:pPr>
        <w:rPr>
          <w:sz w:val="26"/>
          <w:szCs w:val="26"/>
        </w:rPr>
      </w:pPr>
    </w:p>
    <w:p w14:paraId="5CC190FF" w14:textId="57BCDD8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और गठबंधन कुछ समय के लिए असीरिया के महान हमले को रोकने में सफल रहा है। और आपको यह लड़ाई याद है, है ना? बाइबिल में, क्या आपको यह याद है? नहीं, यह एक पेचीदा सवाल है. यह वहां नहीं है.</w:t>
      </w:r>
    </w:p>
    <w:p w14:paraId="08E47875" w14:textId="77777777" w:rsidR="000519B3" w:rsidRPr="0044635E" w:rsidRDefault="000519B3">
      <w:pPr>
        <w:rPr>
          <w:sz w:val="26"/>
          <w:szCs w:val="26"/>
        </w:rPr>
      </w:pPr>
    </w:p>
    <w:p w14:paraId="3FEDD09C" w14:textId="2EDCE3B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तो, यह उस बिंदु को दर्शाता है जो ऐतिहासिक राजा अहाब की सबसे बड़ी सैन्य जीतों में से एक हो सकता है, लेकिन यह बाइबिल के लिए दिलचस्प नहीं है। बाइबल यहोवा के प्रति निष्ठा या उसकी कमी से कहीं अधिक चिंतित है। तो, यह एक उदाहरण है जिसे हमें ध्यान में रखना चाहिए कि बाइबल सबसे पहले और सबसे महत्वपूर्ण बात ईश्वर और उसके लोगों के बारे में है।</w:t>
      </w:r>
    </w:p>
    <w:p w14:paraId="2168BBAD" w14:textId="77777777" w:rsidR="000519B3" w:rsidRPr="0044635E" w:rsidRDefault="000519B3">
      <w:pPr>
        <w:rPr>
          <w:sz w:val="26"/>
          <w:szCs w:val="26"/>
        </w:rPr>
      </w:pPr>
    </w:p>
    <w:p w14:paraId="49F4AEDE" w14:textId="4F72453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तो अब हमने बात की है कि पुरातत्व क्या है। हमने इस बारे में बात की है कि बाइबल क्या है। ये एक साथ कैसे फिट होते हैं </w:t>
      </w:r>
      <w:r xmlns:w="http://schemas.openxmlformats.org/wordprocessingml/2006/main" w:rsidR="00C00B5E">
        <w:rPr>
          <w:rFonts w:ascii="Calibri" w:eastAsia="Calibri" w:hAnsi="Calibri" w:cs="Calibri"/>
          <w:sz w:val="26"/>
          <w:szCs w:val="26"/>
        </w:rPr>
        <w:t xml:space="preserve">, या क्या ये एक साथ फिट होते हैं? तो, अब हम यह प्रश्न पूछने जा रहे हैं कि बाइबिल पुरातत्व क्या है? और हमें यह स्वीकार करना होगा कि इस प्रश्न को लेकर हमारे पास कुछ बोझ है।</w:t>
      </w:r>
    </w:p>
    <w:p w14:paraId="4AE55E61" w14:textId="77777777" w:rsidR="000519B3" w:rsidRPr="0044635E" w:rsidRDefault="000519B3">
      <w:pPr>
        <w:rPr>
          <w:sz w:val="26"/>
          <w:szCs w:val="26"/>
        </w:rPr>
      </w:pPr>
    </w:p>
    <w:p w14:paraId="5C628002" w14:textId="124B608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पुरातत्व, एआरके और क्षमाप्रार्थी का सामान, शब्द के सामान्य अर्थ में नहीं, बल्कि शब्द के विशिष्ट अर्थ में जहां लोग बाइबल को सही साबित करने के लिए पुरातत्व का उपयोग करने का प्रयास करेंगे। तो, आप यहां एक छवि देखेंगे जो मुझे भेजी गई थी या इंटरनेट पर मिली थी। मुझे अक्सर इस तरह की चीजें मिलती हैं जब लोगों को पता चलता है कि मैं पुरातत्व में काम करता हूं।</w:t>
      </w:r>
    </w:p>
    <w:p w14:paraId="49D5C596" w14:textId="77777777" w:rsidR="000519B3" w:rsidRPr="0044635E" w:rsidRDefault="000519B3">
      <w:pPr>
        <w:rPr>
          <w:sz w:val="26"/>
          <w:szCs w:val="26"/>
        </w:rPr>
      </w:pPr>
    </w:p>
    <w:p w14:paraId="2909E4CF" w14:textId="74A7971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और यह यहाँ है. यह बाइबिल के नेफिलिम का प्रमाण है, पुराने ये दिग्गज जिनका वर्णन उत्पत्ति के शुरुआती अध्यायों में किया गया है, जहां हमें दिव्य और मानव प्राणियों का सहवास मिलता है। और इसलिए, देखिए, वहाँ एक दफ़न है जिसे खोला गया है, और वे विशालकाय हैं, जैसा कि बाइबल कहती है, और यह साबित करता है कि बाइबल सही है।</w:t>
      </w:r>
    </w:p>
    <w:p w14:paraId="7B9BA074" w14:textId="77777777" w:rsidR="000519B3" w:rsidRPr="0044635E" w:rsidRDefault="000519B3">
      <w:pPr>
        <w:rPr>
          <w:sz w:val="26"/>
          <w:szCs w:val="26"/>
        </w:rPr>
      </w:pPr>
    </w:p>
    <w:p w14:paraId="1C677861" w14:textId="5C5D70A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और पेशेवर पुरातत्व में काम करने वाले लोग इसे छुपाने की एक बड़ी साजिश रच रहे हैं। खैर, मैं बस यह कहना चाहता हूं कि ऐसी कोई साजिश नहीं है। मैं इन क्षेत्रों में काम करता हूं.</w:t>
      </w:r>
    </w:p>
    <w:p w14:paraId="4881ECFE" w14:textId="77777777" w:rsidR="000519B3" w:rsidRPr="0044635E" w:rsidRDefault="000519B3">
      <w:pPr>
        <w:rPr>
          <w:sz w:val="26"/>
          <w:szCs w:val="26"/>
        </w:rPr>
      </w:pPr>
    </w:p>
    <w:p w14:paraId="3B6D9840" w14:textId="2AD5FE6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मैं इन सम्मेलनों में भाग लेता हूं और ये सम्मेलन, ये समाज, वे सच्चाई को सामने रखने के लिए काम नहीं करते हैं। वास्तव में यह बिल्कुल विपरीत है। यह जवाबदेही का सिद्धांत है जहां जिन लोगों को विशेष दावों और दावों का मूल्यांकन करने के लिए प्रशिक्षण दिया जाता है उन्हें इन व्यक्तियों के सामने लाया जाता है, और हम एक समुदाय के रूप में इन दावों की वैधता पर काम करते हैं।</w:t>
      </w:r>
    </w:p>
    <w:p w14:paraId="7676B021" w14:textId="77777777" w:rsidR="000519B3" w:rsidRPr="0044635E" w:rsidRDefault="000519B3">
      <w:pPr>
        <w:rPr>
          <w:sz w:val="26"/>
          <w:szCs w:val="26"/>
        </w:rPr>
      </w:pPr>
    </w:p>
    <w:p w14:paraId="424FDCDF" w14:textId="23288DF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मेरा विश्वास करें, अगर वहां विशाल कब्रगाहें होतीं, तो पुरातत्वविद्, उनकी आस्था या पंथ की परवाह किए बिना, वहां मौजूद होते और इन विशाल कब्रगाहों की खुदाई करने के लिए उत्साहित होते। लेकिन फिर भी, यह इंटरनेट और पॉप संस्कृति में बहुत लोकप्रिय बना हुआ है। और आपने कहानी सुनी है, विशेषज्ञों पर विश्वास न करें। वे बाइबल या ऐसी ही किसी चीज़ की वैधता छीनने की कोशिश कर रहे हैं।</w:t>
      </w:r>
    </w:p>
    <w:p w14:paraId="0CD92CA9" w14:textId="77777777" w:rsidR="000519B3" w:rsidRPr="0044635E" w:rsidRDefault="000519B3">
      <w:pPr>
        <w:rPr>
          <w:sz w:val="26"/>
          <w:szCs w:val="26"/>
        </w:rPr>
      </w:pPr>
    </w:p>
    <w:p w14:paraId="0292F41D" w14:textId="65DC21E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नूह का जहाज़ न जाने कितनी बार पाया गया है। वहाँ एक साहसिक कार्य है जो स्पष्ट रूप से पाया गया है, न केवल नूह के सन्दूक, बल्कि वाचा के सन्दूक, साथ ही सदोम और अमोरा और लाल सागर पार करने के स्थान की पहचान की गई है। यह काफी करियर है.</w:t>
      </w:r>
    </w:p>
    <w:p w14:paraId="5AABB029" w14:textId="77777777" w:rsidR="000519B3" w:rsidRPr="0044635E" w:rsidRDefault="000519B3">
      <w:pPr>
        <w:rPr>
          <w:sz w:val="26"/>
          <w:szCs w:val="26"/>
        </w:rPr>
      </w:pPr>
    </w:p>
    <w:p w14:paraId="0791F482" w14:textId="670A8FE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तो फिर, यदि इनमें से कोई भी चीज़ खोजी जाती है, तो लाल सागर के तल पर रथ के पहिये, उन्हें उन लोगों के सामने लाएंगे जिन्हें इन दावों का मूल्यांकन करने के लिए प्रशिक्षित किया गया है। इसमें कोई साजिश नहीं है, बल्कि ये वे लोग हैं, जो चाहे नेक इरादे से हों या नहीं, भगवान की मदद करने की कोशिश कर रहे हैं। तो, मैं आपके बारे में नहीं जानता, लेकिन मुझे नहीं लगता कि भगवान को किसी मदद की ज़रूरत है, खासकर जब इसमें बेईमानी शामिल हो।</w:t>
      </w:r>
    </w:p>
    <w:p w14:paraId="055DE104" w14:textId="77777777" w:rsidR="000519B3" w:rsidRPr="0044635E" w:rsidRDefault="000519B3">
      <w:pPr>
        <w:rPr>
          <w:sz w:val="26"/>
          <w:szCs w:val="26"/>
        </w:rPr>
      </w:pPr>
    </w:p>
    <w:p w14:paraId="7D8E1C5C" w14:textId="2EB6EA3B"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तो, </w:t>
      </w:r>
      <w:r xmlns:w="http://schemas.openxmlformats.org/wordprocessingml/2006/main" w:rsidR="00000000" w:rsidRPr="0044635E">
        <w:rPr>
          <w:rFonts w:ascii="Calibri" w:eastAsia="Calibri" w:hAnsi="Calibri" w:cs="Calibri"/>
          <w:sz w:val="26"/>
          <w:szCs w:val="26"/>
        </w:rPr>
        <w:t xml:space="preserve">फिर क्या, यदि वह बाइबिल पुरातत्व नहीं है, तो फिर बाइबिल पुरातत्व क्या है? खैर, यह पुरातत्व ही है जो अपने हित में बाइबिल है। इसका मतलब है कि हमारा एक विशेष कालानुक्रमिक फोकस है और एक विशेष भौगोलिक फोकस भी है। तो, हमारा कालानुक्रमिक ध्यान अंतिम कांस्य युग में है।</w:t>
      </w:r>
    </w:p>
    <w:p w14:paraId="4FE2E151" w14:textId="77777777" w:rsidR="000519B3" w:rsidRPr="0044635E" w:rsidRDefault="000519B3">
      <w:pPr>
        <w:rPr>
          <w:sz w:val="26"/>
          <w:szCs w:val="26"/>
        </w:rPr>
      </w:pPr>
    </w:p>
    <w:p w14:paraId="4DEACFD8" w14:textId="4D82A4A9"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तो, यह 15वीं और 14वीं शताब्दी का होगा। कुछ लोग इसे 12वीं सदी के आसपास शुरू करेंगे, यह स्वर्गीय कांस्य युग और लौह युग I के बीच का संक्रमण है। और फिर यह चलेगा, अगर हम नए नियम के पुरातत्व को शामिल करते हैं, तो यह हमारे सामान्य युग की पहली या दूसरी शताब्दी में जाएगा। तो, हमारे पास एक कालानुक्रमिक ढांचा है जो बाइबिल की कहानी के मुख्य भाग से जुड़ा है जिसे पुरातत्व के माध्यम से पहुँचा जा सकता है।</w:t>
      </w:r>
    </w:p>
    <w:p w14:paraId="44346F21" w14:textId="77777777" w:rsidR="000519B3" w:rsidRPr="0044635E" w:rsidRDefault="000519B3">
      <w:pPr>
        <w:rPr>
          <w:sz w:val="26"/>
          <w:szCs w:val="26"/>
        </w:rPr>
      </w:pPr>
    </w:p>
    <w:p w14:paraId="2A9820C7"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तो ऐसा तब होगा जब हमारे पास विश्व मंच पर इज़राइल के लोग होंगे। हमारा एक भौगोलिक फोकस भी है, और वह प्राचीन लेवंत या दक्षिणी लेवंत होगा। ये आज के आधुनिक इज़राइल, फिलिस्तीन, मिस्र, जॉर्डन, लेबनान, सीरिया और इराक के क्षेत्र हैं।</w:t>
      </w:r>
    </w:p>
    <w:p w14:paraId="292E3954" w14:textId="77777777" w:rsidR="000519B3" w:rsidRPr="0044635E" w:rsidRDefault="000519B3">
      <w:pPr>
        <w:rPr>
          <w:sz w:val="26"/>
          <w:szCs w:val="26"/>
        </w:rPr>
      </w:pPr>
    </w:p>
    <w:p w14:paraId="6D5A067B" w14:textId="135FFBDA"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हम पूरे भूमध्य सागर में नए नियम के समय के लिए इसे फिर से विस्तारित करना जारी रख सकते हैं। इसलिए, हमारे पास एक विशेष कालानुक्रमिक और एक विशेष भौगोलिक फोकस है जो बाइबिल पुरातत्व को परिभाषित करता है। बाइबिल पुरातत्व में बाइबिल के उपयोग पर, अनुमान है, कुछ हद तक बहस हुई है।</w:t>
      </w:r>
    </w:p>
    <w:p w14:paraId="31B79B04" w14:textId="77777777" w:rsidR="000519B3" w:rsidRPr="0044635E" w:rsidRDefault="000519B3">
      <w:pPr>
        <w:rPr>
          <w:sz w:val="26"/>
          <w:szCs w:val="26"/>
        </w:rPr>
      </w:pPr>
    </w:p>
    <w:p w14:paraId="6BC2A584" w14:textId="49EBDBD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मैं अपने विद्यार्थियों से हर समय कहता हूं कि यदि इसका बाइबिल से कोई लेना-देना है, तो यह बहस का विषय है। और आप पुरातत्व को मिश्रण में डाल देते हैं, और यह और भी अधिक मामला है। इसलिए, बाइबल का उपयोग कैसे किया जा सकता है और कैसे किया जाना चाहिए, इस पर हमारी काफी राय है।</w:t>
      </w:r>
    </w:p>
    <w:p w14:paraId="2554BA95" w14:textId="77777777" w:rsidR="000519B3" w:rsidRPr="0044635E" w:rsidRDefault="000519B3">
      <w:pPr>
        <w:rPr>
          <w:sz w:val="26"/>
          <w:szCs w:val="26"/>
        </w:rPr>
      </w:pPr>
    </w:p>
    <w:p w14:paraId="3E86A2E5" w14:textId="631811E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कुछ लोग सुझाव देंगे कि बाइबल में बहुत सारी ऐतिहासिक जानकारी है। अन्य लोग सुझाव देंगे कि बाइबल में न्यूनतम ऐतिहासिक जानकारी है। इसलिए, 1990 के दशक की बहसों में इसे कुछ हद तक व्यंग्यात्मक तरीके से पेश किया गया है।</w:t>
      </w:r>
    </w:p>
    <w:p w14:paraId="4E2410F2" w14:textId="77777777" w:rsidR="000519B3" w:rsidRPr="0044635E" w:rsidRDefault="000519B3">
      <w:pPr>
        <w:rPr>
          <w:sz w:val="26"/>
          <w:szCs w:val="26"/>
        </w:rPr>
      </w:pPr>
    </w:p>
    <w:p w14:paraId="58AAE104" w14:textId="4CFF648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अधिकांश लोग अब इन शब्दों का उसी तरह उपयोग नहीं करते हैं, लेकिन अधिकतमवादियों और न्यूनतमवादियों की बात करें तो। मैक्सिमलिस्ट वे होंगे जो सुझाव देंगे कि बाइबल में बहुत सारी ऐतिहासिक जानकारी है। वे अभी भी बारीकियों की अनुमति देते हैं, विशेष रूप से शैली और अन्य चीजों में, लेकिन हमारे पास बाइबिल में बहुत सारी ऐतिहासिक जानकारी है।</w:t>
      </w:r>
    </w:p>
    <w:p w14:paraId="2E872CC6" w14:textId="77777777" w:rsidR="000519B3" w:rsidRPr="0044635E" w:rsidRDefault="000519B3">
      <w:pPr>
        <w:rPr>
          <w:sz w:val="26"/>
          <w:szCs w:val="26"/>
        </w:rPr>
      </w:pPr>
    </w:p>
    <w:p w14:paraId="12CD6500" w14:textId="73AB1C25"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तो, अतिवादियों का कहना है। दूसरी ओर, न्यूनतमवादी सुझाव देंगे कि नहीं, वास्तव में, बाइबिल हेलेनिस्टिक काल के अपने सबसे चरम रूप में उत्पाद है। वह सिकंदर महान के बाद का काल है।</w:t>
      </w:r>
    </w:p>
    <w:p w14:paraId="6CA865E6" w14:textId="77777777" w:rsidR="000519B3" w:rsidRPr="0044635E" w:rsidRDefault="000519B3">
      <w:pPr>
        <w:rPr>
          <w:sz w:val="26"/>
          <w:szCs w:val="26"/>
        </w:rPr>
      </w:pPr>
    </w:p>
    <w:p w14:paraId="135A0B8A" w14:textId="5609EB6C"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तो, हम यहां चौथी शताब्दी और यहां तक कि तीसरी और दूसरी शताब्दी की बात कर रहे हैं, जब बाद में दूसरी शताब्दी में, मैकाबीज़, हस्मोनियन राजवंश के तहत यहूदी राष्ट्रवाद का पुनरुद्धार हुआ। और फिर वे अपने अतीत को फिर से बना रहे हैं। और इसलिए, हमारे पास हेलेनिस्टिक काल की एक रचना है जो किसी प्रकार का राष्ट्रीय चार्टर बनाने के लिए अतीत की कल्पना कर रही है।</w:t>
      </w:r>
    </w:p>
    <w:p w14:paraId="00795EAA" w14:textId="77777777" w:rsidR="000519B3" w:rsidRPr="0044635E" w:rsidRDefault="000519B3">
      <w:pPr>
        <w:rPr>
          <w:sz w:val="26"/>
          <w:szCs w:val="26"/>
        </w:rPr>
      </w:pPr>
    </w:p>
    <w:p w14:paraId="4B3155B5" w14:textId="2787DCD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वह अपने सबसे चरम रूप में होगा. इसलिए, जब हम हेलेनिस्टिक काल से पहले की अवधि के साथ काम कर रहे हैं, जो कि पुराने नियम का विशाल बहुमत है, तो हमें ऐतिहासिक मूल्य की बहुत कम जानकारी मिलेगी। जैसा कि मैंने कहा, यह कुछ दशक पहले के द्वंद्व को दर्शाता है।</w:t>
      </w:r>
    </w:p>
    <w:p w14:paraId="3EB1D234" w14:textId="77777777" w:rsidR="000519B3" w:rsidRPr="0044635E" w:rsidRDefault="000519B3">
      <w:pPr>
        <w:rPr>
          <w:sz w:val="26"/>
          <w:szCs w:val="26"/>
        </w:rPr>
      </w:pPr>
    </w:p>
    <w:p w14:paraId="46D9E4D7" w14:textId="790B3E5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अब अधिक लोग मानते हैं कि इन ध्रुवों के बीच तनाव है और वे उस तनाव में रहने की कोशिश करते हैं और ग्रंथों की हमारी परीक्षा के साथ-साथ पुरातत्व की हमारी परीक्षा में भी आलोचनात्मक होते हैं। तो, हम इसके बारे में थोड़ी देर में बात करेंगे, लेकिन न तो पाठ और न ही पुरातत्व अपने लिए बोलता है। मेरे एक पूर्व शिक्षक थे जो मज़ाक करते थे कि आप जमीन से कोई बर्तन नहीं खोदते हैं, और यह आपसे बात करना शुरू नहीं करता है, आपको बताता है कि यह क्या है, और आपको इसका इतिहास नहीं बताता है।</w:t>
      </w:r>
    </w:p>
    <w:p w14:paraId="302CDEAE" w14:textId="77777777" w:rsidR="000519B3" w:rsidRPr="0044635E" w:rsidRDefault="000519B3">
      <w:pPr>
        <w:rPr>
          <w:sz w:val="26"/>
          <w:szCs w:val="26"/>
        </w:rPr>
      </w:pPr>
    </w:p>
    <w:p w14:paraId="44677321" w14:textId="6816F6F0"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इसलिए, हम विभिन्न प्रकार के डेटा सेटों का एक जिम्मेदार एकीकरण चाहते हैं। इसलिए, हम पाठों को बहुत ध्यान से देखना चाहते हैं। हम पुरातात्विक सामग्री को बहुत ध्यान से देखना चाहते हैं।</w:t>
      </w:r>
    </w:p>
    <w:p w14:paraId="4FB8A27D" w14:textId="77777777" w:rsidR="000519B3" w:rsidRPr="0044635E" w:rsidRDefault="000519B3">
      <w:pPr>
        <w:rPr>
          <w:sz w:val="26"/>
          <w:szCs w:val="26"/>
        </w:rPr>
      </w:pPr>
    </w:p>
    <w:p w14:paraId="793E65A8" w14:textId="6747E69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हम ग्रंथों और पुरातत्व में यथासंभव अधिक से अधिक लेंस लाना चाहते हैं और उनकी आलोचनात्मक जांच करना चाहते हैं। अब, मैं आलोचनात्मक शब्द का प्रयोग सावधान और वस्तुनिष्ठ होने के अर्थ में करता हूँ, आलोचनात्मक भावना के संदर्भ में नहीं, यह कहते हुए कि पाठ में कुछ गलत और बुरा है या पुरातत्व में कुछ गलत और बुरा है। बल्कि, हम इन विभिन्न डेटा सेटों को उन सभी उपकरणों के साथ सावधानीपूर्वक संलग्न करना चाहते हैं जो हमारे पास उपलब्ध हैं।</w:t>
      </w:r>
    </w:p>
    <w:p w14:paraId="69CECC79" w14:textId="77777777" w:rsidR="000519B3" w:rsidRPr="0044635E" w:rsidRDefault="000519B3">
      <w:pPr>
        <w:rPr>
          <w:sz w:val="26"/>
          <w:szCs w:val="26"/>
        </w:rPr>
      </w:pPr>
    </w:p>
    <w:p w14:paraId="3D873445" w14:textId="578E18E4"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तो, क्या होता है? इस एकीकरण के परिणाम क्या हैं? यदि हम बाइबल लेते हैं और हम पुरातत्व लेते हैं और हमने अब परिभाषित किया है कि बाइबिल पुरातत्व क्या है, कालानुक्रमिक और भौगोलिक सीमाओं के साथ पुरातत्व, अब जब हम इन्हें एक साथ रखते हैं तो क्या होता है? परिणाम क्या हैं? खैर, यहाँ परिणाम हैं। मैं यहां ईएसवी एटलस में जॉन क्यूरीड का एक उद्धरण रखूंगा। जहां तक बाइबिल की ऐतिहासिक विश्वसनीयता पर पुरातात्विक अध्ययन के असर का सवाल है, तो कई दशकों की पुरातात्विक जांच का परिणाम क्या रहा है? उत्तर सीधा है।</w:t>
      </w:r>
    </w:p>
    <w:p w14:paraId="06ED0DA4" w14:textId="77777777" w:rsidR="000519B3" w:rsidRPr="0044635E" w:rsidRDefault="000519B3">
      <w:pPr>
        <w:rPr>
          <w:sz w:val="26"/>
          <w:szCs w:val="26"/>
        </w:rPr>
      </w:pPr>
    </w:p>
    <w:p w14:paraId="4F31067F"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पुरातत्व ने बार-बार बाइबिल के रिकॉर्ड का समर्थन और पुष्टि की है। तो यह तूम गए वहाँ। लेकिन यहां बिल डेवर द्वारा उसी समय लिखा गया दूसरा उद्धरण है।</w:t>
      </w:r>
    </w:p>
    <w:p w14:paraId="26D31FA3" w14:textId="77777777" w:rsidR="000519B3" w:rsidRPr="0044635E" w:rsidRDefault="000519B3">
      <w:pPr>
        <w:rPr>
          <w:sz w:val="26"/>
          <w:szCs w:val="26"/>
        </w:rPr>
      </w:pPr>
    </w:p>
    <w:p w14:paraId="0C718077" w14:textId="2A20AE4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आज, पुरातत्व इन विषयों, जो प्रमुख बाइबिल आंदोलन हैं, के लिए ऐतिहासिक आधार की पुष्टि करना तो दूर, लगभग सभी घटनाओं को कमजोर कर दिया है। क्या? क्या वे अलग-अलग गड्ढे खोद रहे हैं? यहाँ क्या चल रहा है? खैर, अब हम मानते हैं कि, सबसे पहले, पुरातात्विक साक्ष्य आंशिक हैं। दूसरे, इसकी व्याख्या की आवश्यकता है।</w:t>
      </w:r>
    </w:p>
    <w:p w14:paraId="795A1D4F" w14:textId="77777777" w:rsidR="000519B3" w:rsidRPr="0044635E" w:rsidRDefault="000519B3">
      <w:pPr>
        <w:rPr>
          <w:sz w:val="26"/>
          <w:szCs w:val="26"/>
        </w:rPr>
      </w:pPr>
    </w:p>
    <w:p w14:paraId="112355DD" w14:textId="2ACB6E22" w:rsidR="000519B3" w:rsidRPr="0044635E" w:rsidRDefault="00055A0B">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इसलिए, मैं नहीं जानता कि हममें से बहुतों ने, यहां तक कि पुरातत्व के क्षेत्र में काम करने वाले लोगों ने भी इस बात पर विचार किया है कि कितना कुछ खो गया है। तो, जानवरों की हड्डियों के साथ काम करने वाले किसी व्यक्ति के लिए यह बहुत स्पष्ट है। आप एक जीवित जानवर से शुरुआत करते हैं जिसे बाद में उपभोग के लिए मार दिया जाता है।</w:t>
      </w:r>
    </w:p>
    <w:p w14:paraId="13A1C3FF" w14:textId="77777777" w:rsidR="000519B3" w:rsidRPr="0044635E" w:rsidRDefault="000519B3">
      <w:pPr>
        <w:rPr>
          <w:sz w:val="26"/>
          <w:szCs w:val="26"/>
        </w:rPr>
      </w:pPr>
    </w:p>
    <w:p w14:paraId="3FE8D6C4"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खैर, जानवर के वध में अगली प्रक्रिया कसाई की होती है। तो अब हम शव के कुछ हिस्सों से, मांस के मांस वाले हिस्सों से अलग हो सकते हैं। फिर यह तैयार हो जाता है और हमारा एक और अलगाव हो जाता है।</w:t>
      </w:r>
    </w:p>
    <w:p w14:paraId="628401D4" w14:textId="77777777" w:rsidR="000519B3" w:rsidRPr="0044635E" w:rsidRDefault="000519B3">
      <w:pPr>
        <w:rPr>
          <w:sz w:val="26"/>
          <w:szCs w:val="26"/>
        </w:rPr>
      </w:pPr>
    </w:p>
    <w:p w14:paraId="7D47200B" w14:textId="594CD5FB"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और प्रत्येक पृथक्करण पर, हमारे पास एक बयान है। तो हम जानवर को एक जगह मार सकते हैं, हम उसे दूसरी जगह काट सकते हैं, और फिर हम पूरी तरह से अलग स्थान पर आगे की प्रक्रिया कर सकते हैं, उनमें से प्रत्येक ने पुरातात्विक अवशेष छोड़े होंगे। अब इसके बाद यह पक गया है.</w:t>
      </w:r>
    </w:p>
    <w:p w14:paraId="2CA533C4" w14:textId="77777777" w:rsidR="000519B3" w:rsidRPr="0044635E" w:rsidRDefault="000519B3">
      <w:pPr>
        <w:rPr>
          <w:sz w:val="26"/>
          <w:szCs w:val="26"/>
        </w:rPr>
      </w:pPr>
    </w:p>
    <w:p w14:paraId="58BFC416" w14:textId="27C6E2DA"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अधिकांश मांस को छुरी या कुल्हाड़ियों से हड्डियों को काटने की विधि का उपयोग करके एक बर्तन में पकाया जाता था। तो, आप सारा मज्जा और वसा प्राप्त कर लें, इसे एक बर्तन में पकाएं और फिर इसका सेवन करें। फिर आप हड्डी के छोटे-छोटे टुकड़ों को थूक देते हैं, और फिर वह कूड़े के ढेर में चला जाता है, एक कूड़ेदान में। हो सकता है कि यह वही कसाईखाना का कूड़ा हो। शायद यह बिल्कुल अलग बयान है.</w:t>
      </w:r>
    </w:p>
    <w:p w14:paraId="4FD270AF" w14:textId="77777777" w:rsidR="000519B3" w:rsidRPr="0044635E" w:rsidRDefault="000519B3">
      <w:pPr>
        <w:rPr>
          <w:sz w:val="26"/>
          <w:szCs w:val="26"/>
        </w:rPr>
      </w:pPr>
    </w:p>
    <w:p w14:paraId="5739CA9B" w14:textId="66EA3562"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और फिर यहाँ वर्षों का समय आता है। हमारे पास अपघटन है, और हमारे पास विभिन्न प्रकार की मिट्टी है जो विभिन्न हड्डियों को अलग-अलग तरीकों से संरक्षित करती है। और फिर आपके पास पुरातात्विक पूर्वाग्रह हैं, कहां खोदना है, कितना खोदना है।</w:t>
      </w:r>
    </w:p>
    <w:p w14:paraId="5F1E7EC3" w14:textId="77777777" w:rsidR="000519B3" w:rsidRPr="0044635E" w:rsidRDefault="000519B3">
      <w:pPr>
        <w:rPr>
          <w:sz w:val="26"/>
          <w:szCs w:val="26"/>
        </w:rPr>
      </w:pPr>
    </w:p>
    <w:p w14:paraId="2FF1F29B" w14:textId="50CBD0E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अधिकांश विवरण, जिनके बारे में हम बाद में बात करेंगे, कृत्रिम टीले हैं जो सभ्यता पर सभ्यता का प्रतिनिधित्व करते हैं, आमतौर पर विवरण के केवल बहुत छोटे खंडों की खुदाई की जाती है। और फिर जब आप खुदाई कर रहे होते हैं, तो जो एकत्र किया गया है उसमें आपका पूर्वाग्रह होता है। पुरातात्विक दृष्टि से बाइबल की भूमि में अधिकांश सामग्री हाथ से चुनी गई है।</w:t>
      </w:r>
    </w:p>
    <w:p w14:paraId="6FF4F022" w14:textId="77777777" w:rsidR="000519B3" w:rsidRPr="0044635E" w:rsidRDefault="000519B3">
      <w:pPr>
        <w:rPr>
          <w:sz w:val="26"/>
          <w:szCs w:val="26"/>
        </w:rPr>
      </w:pPr>
    </w:p>
    <w:p w14:paraId="22AD41AA" w14:textId="4B8715D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हमारे पास कई ऐसे उत्पाद हैं जिनमें स्क्रीनिंग या छानना शामिल होगा, कभी सूखा, कभी गीला। और अब हम प्लवनशीलता का उपयोग कर रहे हैं। हम कुछ नमूनों के सूक्ष्म स्तर पर भी गौर कर रहे हैं।</w:t>
      </w:r>
    </w:p>
    <w:p w14:paraId="6BBCCD3A" w14:textId="77777777" w:rsidR="000519B3" w:rsidRPr="0044635E" w:rsidRDefault="000519B3">
      <w:pPr>
        <w:rPr>
          <w:sz w:val="26"/>
          <w:szCs w:val="26"/>
        </w:rPr>
      </w:pPr>
    </w:p>
    <w:p w14:paraId="451A2C4C" w14:textId="76AA98B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लेकिन यह सब है, हर बार जब हम नीचे जा रहे हैं, यह कम और कम और कम और कम होता जा रहा है। तो, पुरातत्व वह प्रयास है जो थोड़े से बहुत कुछ कहता है, थोड़े से बहुत कुछ कहता है। एंसन रेनी कहा करते थे, पुरातत्व है, मुझे लगता है कि उन्होंने वर्गाकार गड्ढा खोदने और सूत कातने के लिए विज्ञान शब्द का इस्तेमाल किया था।</w:t>
      </w:r>
    </w:p>
    <w:p w14:paraId="18222DC3" w14:textId="77777777" w:rsidR="000519B3" w:rsidRPr="0044635E" w:rsidRDefault="000519B3">
      <w:pPr>
        <w:rPr>
          <w:sz w:val="26"/>
          <w:szCs w:val="26"/>
        </w:rPr>
      </w:pPr>
    </w:p>
    <w:p w14:paraId="7242569F" w14:textId="7BEC80DF" w:rsidR="000519B3" w:rsidRPr="0044635E" w:rsidRDefault="00055A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निस्संदेह, यह निंदनीय है। लेकिन उसे जो समझ आ रहा है वह यह है कि बहुत कम डेटा से पुनर्निर्माण में बहुत अधिक कल्पना शामिल है। मुझे लगता है कि इस अभ्यास में कठिन विज्ञान के उपयोग में वृद्धि कभी-कभी गलत आत्मविश्वास भी पैदा कर सकती है क्योंकि हम अवशेषों की बहुत छोटी इकाइयों के हमारे विवरण में नई परिभाषाएँ और सटीकता ला सकते हैं।</w:t>
      </w:r>
    </w:p>
    <w:p w14:paraId="76020838" w14:textId="77777777" w:rsidR="000519B3" w:rsidRPr="0044635E" w:rsidRDefault="000519B3">
      <w:pPr>
        <w:rPr>
          <w:sz w:val="26"/>
          <w:szCs w:val="26"/>
        </w:rPr>
      </w:pPr>
    </w:p>
    <w:p w14:paraId="4702534A" w14:textId="277CDB0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लेकिन फिर भी, हमें यह याद रखने की ज़रूरत है कि कितना खो गया है। इसलिए, हम सर्वोत्तम तरीके से एक्सट्रपलेशन कर रहे हैं। हम डेटा ले रहे हैं और उस पर एक प्रक्षेप पथ पर विचार कर रहे हैं। लेकिन यह अंधेरे में तीर चलाने जैसा नहीं है क्योंकि हम इसे बड़े संदर्भ में कर रहे हैं।</w:t>
      </w:r>
    </w:p>
    <w:p w14:paraId="3F421CF8" w14:textId="77777777" w:rsidR="000519B3" w:rsidRPr="0044635E" w:rsidRDefault="000519B3">
      <w:pPr>
        <w:rPr>
          <w:sz w:val="26"/>
          <w:szCs w:val="26"/>
        </w:rPr>
      </w:pPr>
    </w:p>
    <w:p w14:paraId="665E1CD3"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और इसीलिए मैंने पिछली स्लाइड में उल्लेख किया था, हम विभिन्न प्रकार के डेटा सेट संलग्न करना चाहते हैं। इसलिए हम प्रश्न पर जितना अधिक नजरिया ला सकेंगे, अतीत में क्या चल रहा था उसे समझने में उतना ही बेहतर होगा। इतना आंशिक और जटिल डेटा जिसके साथ हम काम कर रहे हैं।</w:t>
      </w:r>
    </w:p>
    <w:p w14:paraId="4384B679" w14:textId="77777777" w:rsidR="000519B3" w:rsidRPr="0044635E" w:rsidRDefault="000519B3">
      <w:pPr>
        <w:rPr>
          <w:sz w:val="26"/>
          <w:szCs w:val="26"/>
        </w:rPr>
      </w:pPr>
    </w:p>
    <w:p w14:paraId="55592868" w14:textId="0AC7CC02"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और फिर बड़ी बात है, व्याख्या। हम सभी किसी भी व्याख्यात्मक कार्य पर अपने-अपने पूर्वाग्रहों के साथ आते हैं, विशेषकर जब यह इतिहास और बाइबल से संबंधित हो। इसलिए, हमारे पास पूर्वाग्रह हैं जो हमें हमारी संस्कृति में विरासत में मिले हैं।</w:t>
      </w:r>
    </w:p>
    <w:p w14:paraId="586FFF90" w14:textId="77777777" w:rsidR="000519B3" w:rsidRPr="0044635E" w:rsidRDefault="000519B3">
      <w:pPr>
        <w:rPr>
          <w:sz w:val="26"/>
          <w:szCs w:val="26"/>
        </w:rPr>
      </w:pPr>
    </w:p>
    <w:p w14:paraId="5BAC12B9"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हमारे पास वे हैं जो हमें हमारी विशेष आस्था परंपराओं में विरासत में मिले हैं। और तथाकथित उत्तर-आधुनिक आंदोलन की सुंदरता में से एक, और यह कई मायनों में पुरातत्व और जिसे उत्तर-प्रक्रियावाद के रूप में जाना जाता है, में आया है कि हम सभी एक सीमित डिग्री की निष्पक्षता के साथ आ रहे हैं। कुछ लोग कहेंगे कि कोई भी वस्तुनिष्ठता नहीं है।</w:t>
      </w:r>
    </w:p>
    <w:p w14:paraId="7357341F" w14:textId="77777777" w:rsidR="000519B3" w:rsidRPr="0044635E" w:rsidRDefault="000519B3">
      <w:pPr>
        <w:rPr>
          <w:sz w:val="26"/>
          <w:szCs w:val="26"/>
        </w:rPr>
      </w:pPr>
    </w:p>
    <w:p w14:paraId="73777F32" w14:textId="62BC4016"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इसलिए, हमें याद रखने की ज़रूरत है, हम दुभाषिए के रूप में अपने स्वयं के व्याख्यात्मक बोझ और पूर्वाग्रहों के साथ आते हैं। इसलिए, सीमित और जटिल डेटा जिसकी व्याख्या करने की आवश्यकता है, और आप पुरातत्व क्या करता है और क्या नहीं करता है, इसके बारे में बहुत अलग राय प्राप्त कर सकते हैं। तो, हम कैसे आगे बढ़ेंगे? क्या यह व्याख्यान श्रृंखला का अंत है? क्या हम किसी तरह अपने हाथ ऊपर उठा सकते हैं? मुश्किल से।</w:t>
      </w:r>
    </w:p>
    <w:p w14:paraId="4A579DC5" w14:textId="77777777" w:rsidR="000519B3" w:rsidRPr="0044635E" w:rsidRDefault="000519B3">
      <w:pPr>
        <w:rPr>
          <w:sz w:val="26"/>
          <w:szCs w:val="26"/>
        </w:rPr>
      </w:pPr>
    </w:p>
    <w:p w14:paraId="1E4C6B1B" w14:textId="3D1FAE57"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तो, आइए बाइबल और ट्रॉवेल के बारे में बात करें और इस सवाल पर कि पुरातत्व और बाइबल कैसे संबंधित हैं। खैर, मैं इसके बारे में तीन सी के संदर्भ में सोचना पसंद करता हूं। और कुछ अन्य लोगों ने भी सी के विभिन्न सेटों को लागू करने के लिए इसी तरह के तरीकों का इस्तेमाल किया है।</w:t>
      </w:r>
    </w:p>
    <w:p w14:paraId="74B5AACB" w14:textId="77777777" w:rsidR="000519B3" w:rsidRPr="0044635E" w:rsidRDefault="000519B3">
      <w:pPr>
        <w:rPr>
          <w:sz w:val="26"/>
          <w:szCs w:val="26"/>
        </w:rPr>
      </w:pPr>
    </w:p>
    <w:p w14:paraId="78663297" w14:textId="239950D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लेकिन मैं पहले सी को एक पूरक संबंध के रूप में सोचता हूं, पुरातत्व उस चीज़ का पूरक हो सकता है जो हम सोचते हैं कि हम बाइबल से समझते हैं। तो, इसका एक बेहतरीन उदाहरण जिसके बारे में हम आगामी व्याख्यान में बात करेंगे वह मेरनेप्टाह स्टेल है। यह 1229 या 1209 ईसा पूर्व का है, जो रामसेस महान के पुत्र, फिरौन का विजय गान है, जिसने फिलिस्तीन में दक्षिणी लेवंत में अभियान चलाया था।</w:t>
      </w:r>
    </w:p>
    <w:p w14:paraId="03AFCD03" w14:textId="77777777" w:rsidR="000519B3" w:rsidRPr="0044635E" w:rsidRDefault="000519B3">
      <w:pPr>
        <w:rPr>
          <w:sz w:val="26"/>
          <w:szCs w:val="26"/>
        </w:rPr>
      </w:pPr>
    </w:p>
    <w:p w14:paraId="0A588CD6" w14:textId="4BBFCB9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और वह दावा करता है कि उसने कुछ लोगों और शहरों पर विजय प्राप्त कर ली है। और जिन लोगों का उसने उल्लेख किया है कि उसने विजय प्राप्त की है उनमें से एक और कोई नहीं बल्कि इज़राइल है। अब, बाइबिल की समयरेखा के साथ, यह एक राष्ट्र के रूप में इज़राइल की कहानी की बिल्कुल शुरुआत है।</w:t>
      </w:r>
    </w:p>
    <w:p w14:paraId="021FAFAF" w14:textId="77777777" w:rsidR="000519B3" w:rsidRPr="0044635E" w:rsidRDefault="000519B3">
      <w:pPr>
        <w:rPr>
          <w:sz w:val="26"/>
          <w:szCs w:val="26"/>
        </w:rPr>
      </w:pPr>
    </w:p>
    <w:p w14:paraId="14A37A0F" w14:textId="20C94064"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तो, बाइबिल की कहानी में, यह उनके मिस्र से बाहर आने के ठीक बाद की बात है। वे भूमि में बसे हुए हैं, लेकिन वे निश्चित रूप से नहीं हैं इसलिए यह बाइबिल की कहानी का एक अद्भुत पूरक है जहां तक इसे समय और स्थान में निहित किया गया है। इस पर कुछ बहस हुई है क्योंकि निस्संदेह यह पुरातत्व और बाइबिल है।</w:t>
      </w:r>
    </w:p>
    <w:p w14:paraId="5E8E4EBE" w14:textId="77777777" w:rsidR="000519B3" w:rsidRPr="0044635E" w:rsidRDefault="000519B3">
      <w:pPr>
        <w:rPr>
          <w:sz w:val="26"/>
          <w:szCs w:val="26"/>
        </w:rPr>
      </w:pPr>
    </w:p>
    <w:p w14:paraId="146FAFD5" w14:textId="63B80EA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लेकिन कुल मिलाकर, अधिकांश विद्वान इसे भौतिक अवशेषों का एक वास्तविक सहसंबंध मानते हैं, बाइबिल की कहानी के साथ सही समय पर सही जगह पर इज़राइल नामक लोगों का एक रिकॉर्ड। अब, निस्संदेह, लोग इसे कैसे समझते हैं, यह बहुत अलग है। इजराइल क्या है? क्या 1200 के दशक का इज़राइल </w:t>
      </w:r>
      <w:r xmlns:w="http://schemas.openxmlformats.org/wordprocessingml/2006/main" w:rsidRPr="0044635E">
        <w:rPr>
          <w:rFonts w:ascii="Calibri" w:eastAsia="Calibri" w:hAnsi="Calibri" w:cs="Calibri"/>
          <w:sz w:val="26"/>
          <w:szCs w:val="26"/>
        </w:rPr>
        <w:t xml:space="preserve">9वीं और 8वीं शताब्दी के इज़राइल </w:t>
      </w:r>
      <w:r xmlns:w="http://schemas.openxmlformats.org/wordprocessingml/2006/main" w:rsidRPr="0044635E">
        <w:rPr>
          <w:rFonts w:ascii="Calibri" w:eastAsia="Calibri" w:hAnsi="Calibri" w:cs="Calibri"/>
          <w:sz w:val="26"/>
          <w:szCs w:val="26"/>
        </w:rPr>
        <w:t xml:space="preserve">के समान है ? </w:t>
      </w: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इज़राइल का अगला उल्लेख हमें 9वीं शताब्दी ईसा पूर्व में मिलता है।</w:t>
      </w:r>
    </w:p>
    <w:p w14:paraId="1BB94BEF" w14:textId="77777777" w:rsidR="000519B3" w:rsidRPr="0044635E" w:rsidRDefault="000519B3">
      <w:pPr>
        <w:rPr>
          <w:sz w:val="26"/>
          <w:szCs w:val="26"/>
        </w:rPr>
      </w:pPr>
    </w:p>
    <w:p w14:paraId="2EA2C33A" w14:textId="19B8EE2A"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तो, हमारे बीच काफी अंतर है, बीच में क्या हुआ। लेकिन ये ऐसी खोजें हैं जो सामान्य अर्थों में बाइबल के हमारे पढ़ने को पूरक बना सकती हैं। अब हमारे पास बहुत खास और विशिष्ट तरीके से कुछ पूरक भी हैं।</w:t>
      </w:r>
    </w:p>
    <w:p w14:paraId="352852C6" w14:textId="77777777" w:rsidR="000519B3" w:rsidRPr="0044635E" w:rsidRDefault="000519B3">
      <w:pPr>
        <w:rPr>
          <w:sz w:val="26"/>
          <w:szCs w:val="26"/>
        </w:rPr>
      </w:pPr>
    </w:p>
    <w:p w14:paraId="66FC5370" w14:textId="1357EC2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यहाँ एक ऐसी खोज है जो हाल के वर्षों में काफी रोमांचक थी। ये बुल्ले हैं. बुल्ला एक मिट्टी का ढेला है जो एक पत्र, एक पेपिरस दस्तावेज़ पर रखा जाता है, जो दस्तावेज़ को घेरने वाली डोरी को सील करने के लिए होता है।</w:t>
      </w:r>
    </w:p>
    <w:p w14:paraId="7919E3E6" w14:textId="77777777" w:rsidR="000519B3" w:rsidRPr="0044635E" w:rsidRDefault="000519B3">
      <w:pPr>
        <w:rPr>
          <w:sz w:val="26"/>
          <w:szCs w:val="26"/>
        </w:rPr>
      </w:pPr>
    </w:p>
    <w:p w14:paraId="7148E430" w14:textId="7D41B79F"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छवि से देख सकते हैं कि मिट्टी में अंकित नाम हैं जिन्हें मिट्टी के सख्त होने से पहले सील में पीछे की ओर खोदा गया होगा। यहां हमारे पास व्यक्तियों के नाम हैं: शोमायाह का पुत्र हुकेल, और पशूर का पुत्र गदल्याह। बड़ी बात? हाँ, यदि आप अपना यिर्मयाह पढ़ रहे हैं तो यह बहुत बड़ी बात है।</w:t>
      </w:r>
    </w:p>
    <w:p w14:paraId="14670C89" w14:textId="77777777" w:rsidR="000519B3" w:rsidRPr="0044635E" w:rsidRDefault="000519B3">
      <w:pPr>
        <w:rPr>
          <w:sz w:val="26"/>
          <w:szCs w:val="26"/>
        </w:rPr>
      </w:pPr>
    </w:p>
    <w:p w14:paraId="5058AA6D" w14:textId="16AB4EBC"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तो, यिर्मयाह 37 और 38 में, हमारे पास अधिकारियों का एक समूह है, चार अधिकारी जो सिदकिय्याह के पास आते हैं और इस राष्ट्र-विरोधी यिर्मयाह के खिलाफ याचिका दायर करते हैं, जो कुछ बेबीलोन समर्थक भावनाओं को व्यक्त कर रहा है। वह कह रहा है, तुम्हें पता है, शहर बर्बाद हो गया है, बेबीलोनियों के सामने आत्मसमर्पण कर दो। और ये लोग यिर्मयाह को मुसीबत में डालने की कोशिश करते हैं।</w:t>
      </w:r>
    </w:p>
    <w:p w14:paraId="748EFC73" w14:textId="77777777" w:rsidR="000519B3" w:rsidRPr="0044635E" w:rsidRDefault="000519B3">
      <w:pPr>
        <w:rPr>
          <w:sz w:val="26"/>
          <w:szCs w:val="26"/>
        </w:rPr>
      </w:pPr>
    </w:p>
    <w:p w14:paraId="2C77B45A" w14:textId="094BD90D"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इसमें कुछ हद तक सफल हैं कि वे उसे एक हौज में फेंकवा देते हैं। खैर, इनमें से दो व्यक्ति कोई और नहीं बल्कि शोमायाह का पुत्र हकेल और पशूर का पुत्र गदल्याह हैं। इसलिए, हमारे पास अनिवार्य रूप से व्यक्तियों के हस्ताक्षर हैं। इसे और अधिक नाटकीय रूप से कहने के लिए, जिस हाथ ने संभवतः इस मिट्टी में धकेली गई मुहर को पकड़ रखा था, उसने संभवतः बाइबिल के यिर्मयाह के अलावा किसी और का हाथ नहीं हिलाया था।</w:t>
      </w:r>
    </w:p>
    <w:p w14:paraId="074E9BD1" w14:textId="77777777" w:rsidR="000519B3" w:rsidRPr="0044635E" w:rsidRDefault="000519B3">
      <w:pPr>
        <w:rPr>
          <w:sz w:val="26"/>
          <w:szCs w:val="26"/>
        </w:rPr>
      </w:pPr>
    </w:p>
    <w:p w14:paraId="6DBC6076" w14:textId="0BA5C2B4"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तो यह काफी रोमांचक है। क्या तारीफ है. तो, हमारे पास सामान्य प्रशंसाएं हैं।</w:t>
      </w:r>
    </w:p>
    <w:p w14:paraId="6ECD9044" w14:textId="77777777" w:rsidR="000519B3" w:rsidRPr="0044635E" w:rsidRDefault="000519B3">
      <w:pPr>
        <w:rPr>
          <w:sz w:val="26"/>
          <w:szCs w:val="26"/>
        </w:rPr>
      </w:pPr>
    </w:p>
    <w:p w14:paraId="5F247537" w14:textId="1DDE1713"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हमारी भी विशिष्ट प्रशंसाएँ हैं। तो यह एकतरफ़ा पुरातत्व है, और बाइबल संबंधित हो सकती है। दूसरा स्पष्टता के दायरे में है।</w:t>
      </w:r>
    </w:p>
    <w:p w14:paraId="14B1AA35" w14:textId="77777777" w:rsidR="000519B3" w:rsidRPr="0044635E" w:rsidRDefault="000519B3">
      <w:pPr>
        <w:rPr>
          <w:sz w:val="26"/>
          <w:szCs w:val="26"/>
        </w:rPr>
      </w:pPr>
    </w:p>
    <w:p w14:paraId="7EDB63F4" w14:textId="675271CC"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तो, हम बाइबल, क्षमा करें, पुरातत्व का बाइबल से एक स्पष्ट संबंध रख सकते हैं, जिसमें हम जो कुछ खोदते हैं वह हमें उस चीज़ को बेहतर ढंग से समझने में मदद करता है जो बाइबल में हमारी समझ में थोड़ी अस्पष्ट थी। तो, ये ऐतिहासिक हो सकते हैं, ये सांस्कृतिक हो सकते हैं, ये कुछ ऐसा हो सकता है जो प्राचीन इज़राइलियों के अभ्यास से संबंधित हो। तो, यहाँ मेरे पसंदीदा में से एक है।</w:t>
      </w:r>
    </w:p>
    <w:p w14:paraId="41968A64" w14:textId="77777777" w:rsidR="000519B3" w:rsidRPr="0044635E" w:rsidRDefault="000519B3">
      <w:pPr>
        <w:rPr>
          <w:sz w:val="26"/>
          <w:szCs w:val="26"/>
        </w:rPr>
      </w:pPr>
    </w:p>
    <w:p w14:paraId="4747F6D1"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क्या यह आश्चर्यजनक नहीं है? क्या आप विश्वास कर सकते हैं कि उन्हें यह मिला? आश्चर्य है कि यह क्या है, सबसे अधिक संभावना है। खैर, यह एक लीवर मॉडल है, एक क्ले लीवर मॉडल है। और हमने इनमें से कई प्राचीन विश्व भर में पाए, कुछ कांस्य में भी।</w:t>
      </w:r>
    </w:p>
    <w:p w14:paraId="2ED49D9F" w14:textId="77777777" w:rsidR="000519B3" w:rsidRPr="0044635E" w:rsidRDefault="000519B3">
      <w:pPr>
        <w:rPr>
          <w:sz w:val="26"/>
          <w:szCs w:val="26"/>
        </w:rPr>
      </w:pPr>
    </w:p>
    <w:p w14:paraId="2DAFB39B" w14:textId="3A651867"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भेड़ के जिगर के मॉडल हैं, जिन पर छोटे छेद और एक ग्रिड है। और ये विचार हैं, हमारे पास उनमें से कुछ पर कुछ शिलालेख हैं।</w:t>
      </w:r>
    </w:p>
    <w:p w14:paraId="488A08CA" w14:textId="77777777" w:rsidR="000519B3" w:rsidRPr="0044635E" w:rsidRDefault="000519B3">
      <w:pPr>
        <w:rPr>
          <w:sz w:val="26"/>
          <w:szCs w:val="26"/>
        </w:rPr>
      </w:pPr>
    </w:p>
    <w:p w14:paraId="72801229" w14:textId="5366056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ऐसा माना जाता है कि ये मॉडल, लीवर मॉडल हैं, जो भविष्यवक्ताओं को परमानंद के अभ्यास में शामिल होने के लिए प्रशिक्षित करते हैं, जिसमें भविष्य को दिव्य करने के लिए एक बलि वाले जानवर के अंदरूनी हिस्सों को देखना होता है, ताकि यह पता लगाया जा सके कि क्या होने वाला है। यह विशेष रूप से मेसोपोटामिया में बहुत लोकप्रिय है। हमारे पास निर्देश हैं कि उन्हें क्या देखना है, यकृत के आकार में असामान्यताएं, विशेष रूप से यकृत की लोब, और निश्चित रूप से, इन्हें आने वाली चीजों के शगुन के रूप में देखना।</w:t>
      </w:r>
    </w:p>
    <w:p w14:paraId="36459480" w14:textId="77777777" w:rsidR="000519B3" w:rsidRPr="0044635E" w:rsidRDefault="000519B3">
      <w:pPr>
        <w:rPr>
          <w:sz w:val="26"/>
          <w:szCs w:val="26"/>
        </w:rPr>
      </w:pPr>
    </w:p>
    <w:p w14:paraId="265EB1AB" w14:textId="26EB28E1"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तो, इसमें बड़ी बात क्या है? खैर, हमारे पास ईजेकील अध्याय 21 में इस प्रथा का उल्लेख है, जहां यह बेबीलोनियों द्वारा लीवर और भविष्यवाणी का उपयोग करने की बात करता है, लेकिन यह पेंटाट्यूचल ग्रंथों में एक अजीब निषेध को समझाने में भी मदद करता है। लैव्यिकस में नौ बार और एक्सोडस में दो बार बलिदान संबंधी निर्देशों में, भगवान के सामने जलाए जाने वाले और उपभोग किए जाने वाले ऑफल के हिस्से के रूप में जिगर के लोब को जलाने के विशेष निर्देश हैं। तो, प्रतीत होता है, यह भविष्य का पता लगाने के लिए जिगर को देखने के किसी भी प्रकार के दुरुपयोग को रोकने के लिए है क्योंकि चीजों के बाइबिल दृष्टिकोण में, भविष्य केवल यहोवा का है।</w:t>
      </w:r>
    </w:p>
    <w:p w14:paraId="19D2A552" w14:textId="77777777" w:rsidR="000519B3" w:rsidRPr="0044635E" w:rsidRDefault="000519B3">
      <w:pPr>
        <w:rPr>
          <w:sz w:val="26"/>
          <w:szCs w:val="26"/>
        </w:rPr>
      </w:pPr>
    </w:p>
    <w:p w14:paraId="411CF71B" w14:textId="6293CFE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पुराने नियम के कई ग्रंथों में अटकल वर्जित है। तो, पुरातत्व ने जिगर से भविष्यवाणी की इस प्रथा के साथ हमारे लिए कुछ स्पष्टता प्रदान की है। इसलिए, अधिकांश समय जब लोग, विशेष रूप से आस्था के संदर्भ में हममें से लोग, बाइबिल और पुरातत्व के बीच संबंध के बारे में बात करते हैं, तो हम इन पहले दो सी पर रुक जाते हैं।</w:t>
      </w:r>
    </w:p>
    <w:p w14:paraId="0F40A91E" w14:textId="77777777" w:rsidR="000519B3" w:rsidRPr="0044635E" w:rsidRDefault="000519B3">
      <w:pPr>
        <w:rPr>
          <w:sz w:val="26"/>
          <w:szCs w:val="26"/>
        </w:rPr>
      </w:pPr>
    </w:p>
    <w:p w14:paraId="3EA4A35D" w14:textId="6A7CBEC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लेकिन एक तीसरा सी भी है, और वह जटिलता का सी होगा। ऐसा तब होता है जब हम जमीन में कुछ खोदते हैं, या हम जमीन में कुछ नहीं खोदते हैं, जो हम चाहते हैं, और प्रतीत होता है कि हम क्या पाते हैं या क्या नहीं पाते हैं जो बाइबिल की हमारी समझ के साथ विरोधाभासी है। तो, एक क्लासिक मामला यह है कि यह जेरिको की साइट से लिया गया एक शॉट है, जिसके इर्द-गिर्द बहुत बहस हुई है, और फैसला अभी भी बाकी है। वहाँ लगातार खुदाई चल रही है, लेकिन जब 1930 के दशक में जॉन गारस्टैंग की खुदाई में इसे पहली बार प्रसिद्ध किया गया था, तो यह सभी कागजों पर जोशुआ की दीवारें मिलीं।</w:t>
      </w:r>
    </w:p>
    <w:p w14:paraId="4D1BFADB" w14:textId="77777777" w:rsidR="000519B3" w:rsidRPr="0044635E" w:rsidRDefault="000519B3">
      <w:pPr>
        <w:rPr>
          <w:sz w:val="26"/>
          <w:szCs w:val="26"/>
        </w:rPr>
      </w:pPr>
    </w:p>
    <w:p w14:paraId="457375C1" w14:textId="4EB01A0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और फिर, कुछ दशकों बाद, डेम कैथलीन केन्योन आईं और बोलीं, उह-उह, आपको गलत समय सीमा मिल गई है, और वास्तव में, ये दीवारें जोशुआ के किसी विशेष समय से बहुत पहले की थीं, और वहां कुछ भी नहीं है। और फिर आपके पास कुछ पुरातत्वविद् हैं, 1990 के दशक में ब्रायंट वुड, शामिल हुए, एक विशेष मिट्टी के बर्तन शैली पर आधारित बहस को पुनर्जीवित किया जो कि मौजूद थी जिसे केनियन ने नजरअंदाज कर दिया था। लेकिन फिर रेडियोकार्बन डेटिंग ने इसे केनियन के पास वापस धकेल दिया, और बहस जारी है।</w:t>
      </w:r>
    </w:p>
    <w:p w14:paraId="797950EA" w14:textId="77777777" w:rsidR="000519B3" w:rsidRPr="0044635E" w:rsidRDefault="000519B3">
      <w:pPr>
        <w:rPr>
          <w:sz w:val="26"/>
          <w:szCs w:val="26"/>
        </w:rPr>
      </w:pPr>
    </w:p>
    <w:p w14:paraId="3E221F1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आज, कुछ लोग इसे बाइबिल पुरातत्व में सबसे बड़ी निराशा कहेंगे, जहां ऐसा लग रहा था कि यह फिट बैठता है, और फिर इसे उससे अलग कर दिया गया। अभी संयुक्त इतालवी और फ़िलिस्तीनी टीम द्वारा खुदाई चल रही है, इसलिए हो सकता है कि भविष्य में हमारे पास अधिक स्पष्टता हो। लेकिन तथ्य यह है कि बाइबल की कुछ घटनाओं में उस प्रकार की पुरातात्विक पुष्टि का अभाव है जो हम चाहते हैं।</w:t>
      </w:r>
    </w:p>
    <w:p w14:paraId="3E1069FC" w14:textId="77777777" w:rsidR="000519B3" w:rsidRPr="0044635E" w:rsidRDefault="000519B3">
      <w:pPr>
        <w:rPr>
          <w:sz w:val="26"/>
          <w:szCs w:val="26"/>
        </w:rPr>
      </w:pPr>
    </w:p>
    <w:p w14:paraId="16BEC935"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और उनमें से कुछ बड़े हैं, जैसे निर्गमन। हम इसके बारे में आने पर बात करेंगे। लेकिन इस बात का कोई स्पष्ट प्रमाण नहीं है कि पलायन कभी हुआ था।</w:t>
      </w:r>
    </w:p>
    <w:p w14:paraId="3039B5DF" w14:textId="77777777" w:rsidR="000519B3" w:rsidRPr="0044635E" w:rsidRDefault="000519B3">
      <w:pPr>
        <w:rPr>
          <w:sz w:val="26"/>
          <w:szCs w:val="26"/>
        </w:rPr>
      </w:pPr>
    </w:p>
    <w:p w14:paraId="3102E7A8"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अब, मैं इसके बारे में आने वाले समय में बात करूंगा, लेकिन फिर मैं इसके बारे में जो कहने जा रहा हूं उस पर विचार नहीं करूंगा। लेकिन हमें उस जटिलता पर विचार करना होगा जो उन चीज़ों के पाए जाने या न मिलने से पैदा होती है जिन्हें हममें से कुछ लोग वापस ज़मीन में गाड़ देना चाहेंगे, या हो सकता है कि फ़ोटोशॉप का सहारा लें और लाल सागर के तल पर उस रथ के पहिये का निर्माण करें। लेकिन मुझे लगता है कि इनमें से प्रत्येक समुद्र बाइबल के बारे में हमारी समझ को परिष्कृत और समृद्ध करता है।</w:t>
      </w:r>
    </w:p>
    <w:p w14:paraId="577DE1FC" w14:textId="77777777" w:rsidR="000519B3" w:rsidRPr="0044635E" w:rsidRDefault="000519B3">
      <w:pPr>
        <w:rPr>
          <w:sz w:val="26"/>
          <w:szCs w:val="26"/>
        </w:rPr>
      </w:pPr>
    </w:p>
    <w:p w14:paraId="1353651B" w14:textId="6B42CF80"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तो, पहले दो बिल्कुल स्पष्ट हैं, और हम उनका जश्न मनाते हैं। वे बार-बार प्रदर्शित करते हैं कि बाइबल प्राचीन विश्व में घर पर ही मौजूद है। लेकिन मुझे लगता है कि उस तीसरे समुद्र का भी हम जश्न मना सकते हैं।</w:t>
      </w:r>
    </w:p>
    <w:p w14:paraId="015A6726" w14:textId="77777777" w:rsidR="000519B3" w:rsidRPr="0044635E" w:rsidRDefault="000519B3">
      <w:pPr>
        <w:rPr>
          <w:sz w:val="26"/>
          <w:szCs w:val="26"/>
        </w:rPr>
      </w:pPr>
    </w:p>
    <w:p w14:paraId="0433C1F9" w14:textId="18D3E39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मैं जटिलता के इस तीसरे सागर से निकल चुका हूं, मुझे रात में जागना पड़ता है, सोचता हूं कि मैं यह काम कैसे कर सकता हूं, और फिर यह याद करके नम्र हो जाता हूं कि यह मेरी बाइबिल नहीं है; ये मेरे अवशेष नहीं हैं. और हममें से जो लोग ईश्वर और उसकी संप्रभुता में अपना विश्वास और विश्वास रखते हैं, उनके लिए यह ठीक है। आख़िरकार हम इंसान हैं।</w:t>
      </w:r>
    </w:p>
    <w:p w14:paraId="50A52488" w14:textId="77777777" w:rsidR="000519B3" w:rsidRPr="0044635E" w:rsidRDefault="000519B3">
      <w:pPr>
        <w:rPr>
          <w:sz w:val="26"/>
          <w:szCs w:val="26"/>
        </w:rPr>
      </w:pPr>
    </w:p>
    <w:p w14:paraId="6A7747C8"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कुछ जटिलताएँ हमें यह याद दिलाने के लिए अच्छी बात हैं कि हम कौन हैं। हमें सबूत गढ़ने की जरूरत नहीं है. वास्तव में, जब हम ऐसा करते हैं, तो हम उस विश्वास को शर्मिंदा करते हैं जिसका हम प्रचार करते हैं।</w:t>
      </w:r>
    </w:p>
    <w:p w14:paraId="7D09C474" w14:textId="77777777" w:rsidR="000519B3" w:rsidRPr="0044635E" w:rsidRDefault="000519B3">
      <w:pPr>
        <w:rPr>
          <w:sz w:val="26"/>
          <w:szCs w:val="26"/>
        </w:rPr>
      </w:pPr>
    </w:p>
    <w:p w14:paraId="7AC29F8E" w14:textId="3AC71AE4"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मैंने ऐसे लोगों के साथ कई बातचीत की है जो मेरी आस्था प्रतिबद्धताओं के बारे में जानते हैं और इनमें से कुछ जटिलताओं के बारे में बताएंगे, और मैं कहूंगा, हां, आप सही हैं। चलो इसके बारे में बात करें। तो, आपके पास जटिलताओं के बारे में चर्चा में शामिल होने के लिए अद्भुत रास्ते और अवसर हैं, और यहां तक कि वे इस बारे में आगे की बातचीत का कारण बन सकते हैं कि फिर मैं यीशु में अपने विश्वास की घोषणा क्यों करूंगा, अगर यह सब सिद्ध और स्पष्ट नहीं है।</w:t>
      </w:r>
    </w:p>
    <w:p w14:paraId="17700FE3" w14:textId="77777777" w:rsidR="000519B3" w:rsidRPr="0044635E" w:rsidRDefault="000519B3">
      <w:pPr>
        <w:rPr>
          <w:sz w:val="26"/>
          <w:szCs w:val="26"/>
        </w:rPr>
      </w:pPr>
    </w:p>
    <w:p w14:paraId="411E3056" w14:textId="24EF3885"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तो, ये हो सकते हैं, मुझे लगता है कि ईमानदारी, चाहे जो भी हो, हमेशा आगे बढ़ने का सबसे अच्छा तरीका है। और इसलिए इस तीसरे सी को गले लगाना और यहां तक कि इसके प्रति विनम्र होना एक अच्छी बात है। इसलिए, जैसे-जैसे हम यहां आगे बढ़ेंगे, हम पुरातत्व के विशिष्ट तरीकों के बारे में बात करने के बाद विभिन्न प्रमुख समय-सीमाओं के दौरान प्राचीन इज़राइल के कुछ इतिहास और संस्कृति पर नज़र डालेंगे, और हम पुरातत्व कैसे करते हैं, और हम इन तीन सी को संलग्न करेंगे। कार्रवाई में।</w:t>
      </w:r>
    </w:p>
    <w:p w14:paraId="3E3127E9" w14:textId="77777777" w:rsidR="000519B3" w:rsidRPr="0044635E" w:rsidRDefault="000519B3">
      <w:pPr>
        <w:rPr>
          <w:sz w:val="26"/>
          <w:szCs w:val="26"/>
        </w:rPr>
      </w:pPr>
    </w:p>
    <w:p w14:paraId="5F2169ED" w14:textId="5359E730" w:rsidR="0044635E" w:rsidRDefault="00046016">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तो, बने रहें, और मुझे आशा है कि आप अगले के लिए जाँच करेंगे।</w:t>
      </w:r>
    </w:p>
    <w:p w14:paraId="61586CE8" w14:textId="77777777" w:rsidR="0044635E" w:rsidRDefault="0044635E">
      <w:pPr>
        <w:rPr>
          <w:rFonts w:ascii="Calibri" w:eastAsia="Calibri" w:hAnsi="Calibri" w:cs="Calibri"/>
          <w:sz w:val="26"/>
          <w:szCs w:val="26"/>
        </w:rPr>
      </w:pPr>
    </w:p>
    <w:p w14:paraId="5BA0B364" w14:textId="77777777" w:rsidR="0044635E" w:rsidRPr="0044635E" w:rsidRDefault="0044635E" w:rsidP="0044635E">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यह डॉ. जोनाथन ग्रीर और पुराने नियम में पुरातत्व पर उनकी शिक्षा है। यह सत्र 1 है, पुरातत्व और पुराने नियम का परिचय।</w:t>
      </w:r>
    </w:p>
    <w:p w14:paraId="7ED4F939" w14:textId="1856F925" w:rsidR="000519B3" w:rsidRPr="0044635E" w:rsidRDefault="000519B3" w:rsidP="0044635E">
      <w:pPr>
        <w:rPr>
          <w:sz w:val="26"/>
          <w:szCs w:val="26"/>
        </w:rPr>
      </w:pPr>
    </w:p>
    <w:sectPr w:rsidR="000519B3" w:rsidRPr="004463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838F" w14:textId="77777777" w:rsidR="005F683A" w:rsidRDefault="005F683A" w:rsidP="0044635E">
      <w:r>
        <w:separator/>
      </w:r>
    </w:p>
  </w:endnote>
  <w:endnote w:type="continuationSeparator" w:id="0">
    <w:p w14:paraId="107FA621" w14:textId="77777777" w:rsidR="005F683A" w:rsidRDefault="005F683A" w:rsidP="0044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43DA" w14:textId="77777777" w:rsidR="005F683A" w:rsidRDefault="005F683A" w:rsidP="0044635E">
      <w:r>
        <w:separator/>
      </w:r>
    </w:p>
  </w:footnote>
  <w:footnote w:type="continuationSeparator" w:id="0">
    <w:p w14:paraId="75475D59" w14:textId="77777777" w:rsidR="005F683A" w:rsidRDefault="005F683A" w:rsidP="0044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78339"/>
      <w:docPartObj>
        <w:docPartGallery w:val="Page Numbers (Top of Page)"/>
        <w:docPartUnique/>
      </w:docPartObj>
    </w:sdtPr>
    <w:sdtEndPr>
      <w:rPr>
        <w:noProof/>
      </w:rPr>
    </w:sdtEndPr>
    <w:sdtContent>
      <w:p w14:paraId="72E2133B" w14:textId="39AC24FB" w:rsidR="0044635E" w:rsidRDefault="004463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5344B5" w14:textId="77777777" w:rsidR="0044635E" w:rsidRDefault="00446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661A8"/>
    <w:multiLevelType w:val="hybridMultilevel"/>
    <w:tmpl w:val="49C09728"/>
    <w:lvl w:ilvl="0" w:tplc="3E72EBD6">
      <w:start w:val="1"/>
      <w:numFmt w:val="bullet"/>
      <w:lvlText w:val="●"/>
      <w:lvlJc w:val="left"/>
      <w:pPr>
        <w:ind w:left="720" w:hanging="360"/>
      </w:pPr>
    </w:lvl>
    <w:lvl w:ilvl="1" w:tplc="F22881A0">
      <w:start w:val="1"/>
      <w:numFmt w:val="bullet"/>
      <w:lvlText w:val="○"/>
      <w:lvlJc w:val="left"/>
      <w:pPr>
        <w:ind w:left="1440" w:hanging="360"/>
      </w:pPr>
    </w:lvl>
    <w:lvl w:ilvl="2" w:tplc="40542988">
      <w:start w:val="1"/>
      <w:numFmt w:val="bullet"/>
      <w:lvlText w:val="■"/>
      <w:lvlJc w:val="left"/>
      <w:pPr>
        <w:ind w:left="2160" w:hanging="360"/>
      </w:pPr>
    </w:lvl>
    <w:lvl w:ilvl="3" w:tplc="B4469054">
      <w:start w:val="1"/>
      <w:numFmt w:val="bullet"/>
      <w:lvlText w:val="●"/>
      <w:lvlJc w:val="left"/>
      <w:pPr>
        <w:ind w:left="2880" w:hanging="360"/>
      </w:pPr>
    </w:lvl>
    <w:lvl w:ilvl="4" w:tplc="68A26692">
      <w:start w:val="1"/>
      <w:numFmt w:val="bullet"/>
      <w:lvlText w:val="○"/>
      <w:lvlJc w:val="left"/>
      <w:pPr>
        <w:ind w:left="3600" w:hanging="360"/>
      </w:pPr>
    </w:lvl>
    <w:lvl w:ilvl="5" w:tplc="6BE22808">
      <w:start w:val="1"/>
      <w:numFmt w:val="bullet"/>
      <w:lvlText w:val="■"/>
      <w:lvlJc w:val="left"/>
      <w:pPr>
        <w:ind w:left="4320" w:hanging="360"/>
      </w:pPr>
    </w:lvl>
    <w:lvl w:ilvl="6" w:tplc="07047284">
      <w:start w:val="1"/>
      <w:numFmt w:val="bullet"/>
      <w:lvlText w:val="●"/>
      <w:lvlJc w:val="left"/>
      <w:pPr>
        <w:ind w:left="5040" w:hanging="360"/>
      </w:pPr>
    </w:lvl>
    <w:lvl w:ilvl="7" w:tplc="D6E6E7AC">
      <w:start w:val="1"/>
      <w:numFmt w:val="bullet"/>
      <w:lvlText w:val="●"/>
      <w:lvlJc w:val="left"/>
      <w:pPr>
        <w:ind w:left="5760" w:hanging="360"/>
      </w:pPr>
    </w:lvl>
    <w:lvl w:ilvl="8" w:tplc="66461CB0">
      <w:start w:val="1"/>
      <w:numFmt w:val="bullet"/>
      <w:lvlText w:val="●"/>
      <w:lvlJc w:val="left"/>
      <w:pPr>
        <w:ind w:left="6480" w:hanging="360"/>
      </w:pPr>
    </w:lvl>
  </w:abstractNum>
  <w:num w:numId="1" w16cid:durableId="19198273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B3"/>
    <w:rsid w:val="00046016"/>
    <w:rsid w:val="000519B3"/>
    <w:rsid w:val="00055A0B"/>
    <w:rsid w:val="0044635E"/>
    <w:rsid w:val="005F683A"/>
    <w:rsid w:val="00C00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38363"/>
  <w15:docId w15:val="{D50571B1-0FC5-4510-9BDB-76E4B74F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635E"/>
    <w:pPr>
      <w:tabs>
        <w:tab w:val="center" w:pos="4680"/>
        <w:tab w:val="right" w:pos="9360"/>
      </w:tabs>
    </w:pPr>
  </w:style>
  <w:style w:type="character" w:customStyle="1" w:styleId="HeaderChar">
    <w:name w:val="Header Char"/>
    <w:basedOn w:val="DefaultParagraphFont"/>
    <w:link w:val="Header"/>
    <w:uiPriority w:val="99"/>
    <w:rsid w:val="0044635E"/>
  </w:style>
  <w:style w:type="paragraph" w:styleId="Footer">
    <w:name w:val="footer"/>
    <w:basedOn w:val="Normal"/>
    <w:link w:val="FooterChar"/>
    <w:uiPriority w:val="99"/>
    <w:unhideWhenUsed/>
    <w:rsid w:val="0044635E"/>
    <w:pPr>
      <w:tabs>
        <w:tab w:val="center" w:pos="4680"/>
        <w:tab w:val="right" w:pos="9360"/>
      </w:tabs>
    </w:pPr>
  </w:style>
  <w:style w:type="character" w:customStyle="1" w:styleId="FooterChar">
    <w:name w:val="Footer Char"/>
    <w:basedOn w:val="DefaultParagraphFont"/>
    <w:link w:val="Footer"/>
    <w:uiPriority w:val="99"/>
    <w:rsid w:val="0044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5407</Words>
  <Characters>25229</Characters>
  <Application>Microsoft Office Word</Application>
  <DocSecurity>0</DocSecurity>
  <Lines>517</Lines>
  <Paragraphs>105</Paragraphs>
  <ScaleCrop>false</ScaleCrop>
  <HeadingPairs>
    <vt:vector size="2" baseType="variant">
      <vt:variant>
        <vt:lpstr>Title</vt:lpstr>
      </vt:variant>
      <vt:variant>
        <vt:i4>1</vt:i4>
      </vt:variant>
    </vt:vector>
  </HeadingPairs>
  <TitlesOfParts>
    <vt:vector size="1" baseType="lpstr">
      <vt:lpstr>Greer Arch OT Session 01</vt:lpstr>
    </vt:vector>
  </TitlesOfParts>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01</dc:title>
  <dc:creator>TurboScribe.ai</dc:creator>
  <cp:lastModifiedBy>Ted Hildebrandt</cp:lastModifiedBy>
  <cp:revision>6</cp:revision>
  <dcterms:created xsi:type="dcterms:W3CDTF">2024-04-04T11:07:00Z</dcterms:created>
  <dcterms:modified xsi:type="dcterms:W3CDTF">2024-04-04T12:31:00Z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e2f55edc79a237f0fe5728f1a0a512f77b593b6724aa202be61161d52db53a08</vt:lpwstr>
  </property>
</Properties>
</file>