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AE89B" w14:textId="1BEAE5A0" w:rsidR="0058252B" w:rsidRPr="004661E4" w:rsidRDefault="004661E4" w:rsidP="004661E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6, Entorno geográfico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661E4">
        <w:rPr>
          <w:rFonts w:ascii="AA Times New Roman" w:eastAsia="Calibri" w:hAnsi="AA Times New Roman" w:cs="AA Times New Roman"/>
          <w:sz w:val="26"/>
          <w:szCs w:val="26"/>
        </w:rPr>
        <w:t xml:space="preserve">© 2024 Elaine Phillips y Ted Hildebrandt</w:t>
      </w:r>
    </w:p>
    <w:p w14:paraId="5EECFEAE" w14:textId="77777777" w:rsidR="004661E4" w:rsidRPr="004661E4" w:rsidRDefault="004661E4">
      <w:pPr>
        <w:rPr>
          <w:sz w:val="26"/>
          <w:szCs w:val="26"/>
        </w:rPr>
      </w:pPr>
    </w:p>
    <w:p w14:paraId="421A58C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Bueno, buenos días. La paz de Cristo esté con vosotros. Y contigo.</w:t>
      </w:r>
    </w:p>
    <w:p w14:paraId="105D2102" w14:textId="79CB0922" w:rsidR="0058252B" w:rsidRPr="004661E4" w:rsidRDefault="00000000" w:rsidP="004661E4">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Gracias. Lo necesito. Intentémoslo una vez más. La paz de Cristo esté con vosotros. Y contigo. </w:t>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Por cierto, al final de la clase de hoy, puedo desearles Shabat Shalom, que será una especie de complemento, ya saben, la paz de Cristo, y luego Shabat Shalom al final de la clase, el descanso sabático. Paz del sábado, lo siento. </w:t>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Observe los anuncios. Puede que no sea muy inspirador de paz hablar sobre el examen.</w:t>
      </w:r>
    </w:p>
    <w:p w14:paraId="5FC810FB" w14:textId="77777777" w:rsidR="0058252B" w:rsidRPr="004661E4" w:rsidRDefault="0058252B">
      <w:pPr>
        <w:rPr>
          <w:sz w:val="26"/>
          <w:szCs w:val="26"/>
        </w:rPr>
      </w:pPr>
    </w:p>
    <w:p w14:paraId="1940636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Espero que hayas tenido un maravilloso día el miércoles. ¿Tuviste un día maravilloso el miércoles? ¿Salir y disfrutar de la nieve? Tenemos que hacer un poco de compresión como resultado de eso, porque quiero intentar cumplir con el cronograma. En realidad, una de mis razones para tratar de cumplir con el cronograma es que realmente no me gusta dar exámenes los lunes, porque eso te obliga a estudiar el domingo.</w:t>
      </w:r>
    </w:p>
    <w:p w14:paraId="5632F1D6" w14:textId="77777777" w:rsidR="0058252B" w:rsidRPr="004661E4" w:rsidRDefault="0058252B">
      <w:pPr>
        <w:rPr>
          <w:sz w:val="26"/>
          <w:szCs w:val="26"/>
        </w:rPr>
      </w:pPr>
    </w:p>
    <w:p w14:paraId="7B748325" w14:textId="2B684B4F"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Y aunque es posible que estés haciendo eso de todos modos, no quiero ser la causa, porque soy una especie de persona sabática. Entonces, hablaremos más sobre eso más adelante. Pero de todos modos quiero mantener el examen el viernes y esa es la razón para hacerlo.</w:t>
      </w:r>
    </w:p>
    <w:p w14:paraId="3FD80B91" w14:textId="77777777" w:rsidR="0058252B" w:rsidRPr="004661E4" w:rsidRDefault="0058252B">
      <w:pPr>
        <w:rPr>
          <w:sz w:val="26"/>
          <w:szCs w:val="26"/>
        </w:rPr>
      </w:pPr>
    </w:p>
    <w:p w14:paraId="5E408D85" w14:textId="69FB7361"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Entonces, de hecho comprimiremos las conferencias que son sobre Isaac Jacob, por un lado, y luego sobre José. Y como les dije en mi correo electrónico, creo que eso es bastante factible, porque sospecho que la mayoría de ustedes conocen bastante bien las narrativas de José. Entonces, extraeremos algunas lecciones teológicas de ello.</w:t>
      </w:r>
    </w:p>
    <w:p w14:paraId="6D820AF8" w14:textId="77777777" w:rsidR="0058252B" w:rsidRPr="004661E4" w:rsidRDefault="0058252B">
      <w:pPr>
        <w:rPr>
          <w:sz w:val="26"/>
          <w:szCs w:val="26"/>
        </w:rPr>
      </w:pPr>
    </w:p>
    <w:p w14:paraId="30EBBC4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Formulario para el examen, podéis leerlo vosotros mismos. Siempre trato de dar una pequeña pista con anticipación sobre cuál será la pregunta del ensayo. Este es un examen de 100 puntos y la pregunta de ensayo vale 20 puntos.</w:t>
      </w:r>
    </w:p>
    <w:p w14:paraId="5EA22D08" w14:textId="77777777" w:rsidR="0058252B" w:rsidRPr="004661E4" w:rsidRDefault="0058252B">
      <w:pPr>
        <w:rPr>
          <w:sz w:val="26"/>
          <w:szCs w:val="26"/>
        </w:rPr>
      </w:pPr>
    </w:p>
    <w:p w14:paraId="0EA66BD1" w14:textId="3119789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Y cuando les digo con anticipación qué abordará, eso significa que quiero leer algo realmente sustancial. Si es totalmente inesperado, puedes arreglártelas con algunas tonterías o fingiendo. Pero si sabe de antemano que este es el tema, prepárese.</w:t>
      </w:r>
    </w:p>
    <w:p w14:paraId="2182F796" w14:textId="77777777" w:rsidR="0058252B" w:rsidRPr="004661E4" w:rsidRDefault="0058252B">
      <w:pPr>
        <w:rPr>
          <w:sz w:val="26"/>
          <w:szCs w:val="26"/>
        </w:rPr>
      </w:pPr>
    </w:p>
    <w:p w14:paraId="3860F3F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Conozca lo que dice Youngblood sobre estos temas. Saber lo que decimos en clase. Piense en ejemplos bíblicos.</w:t>
      </w:r>
    </w:p>
    <w:p w14:paraId="7A7CD0C0" w14:textId="77777777" w:rsidR="0058252B" w:rsidRPr="004661E4" w:rsidRDefault="0058252B">
      <w:pPr>
        <w:rPr>
          <w:sz w:val="26"/>
          <w:szCs w:val="26"/>
        </w:rPr>
      </w:pPr>
    </w:p>
    <w:p w14:paraId="21615D86" w14:textId="7410E64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Piensa en cómo se aplica a tu vida porque esa será la fuerza de la pregunta. Así que prepárese un poco con anticipación al respecto. </w:t>
      </w:r>
      <w:r xmlns:w="http://schemas.openxmlformats.org/wordprocessingml/2006/main" w:rsidR="00B679FA">
        <w:rPr>
          <w:rFonts w:ascii="Calibri" w:eastAsia="Calibri" w:hAnsi="Calibri" w:cs="Calibri"/>
          <w:sz w:val="26"/>
          <w:szCs w:val="26"/>
        </w:rPr>
        <w:t xml:space="preserve">Luego, se publican una serie de políticas de examen en la sección Anuncios de Blackboard.</w:t>
      </w:r>
    </w:p>
    <w:p w14:paraId="2F4D9640" w14:textId="77777777" w:rsidR="0058252B" w:rsidRPr="004661E4" w:rsidRDefault="0058252B">
      <w:pPr>
        <w:rPr>
          <w:sz w:val="26"/>
          <w:szCs w:val="26"/>
        </w:rPr>
      </w:pPr>
    </w:p>
    <w:p w14:paraId="4E89F46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Écheles un vistazo, porque hay algunas cosas importantes con respecto a lo que sucede si hay un simulacro de incendio, etc., etc. Así que fíjate en ellos. Siempre es divertido el primer examen de esta clase, porque algunas de las políticas tienen que ver con dónde se realizan los exámenes.</w:t>
      </w:r>
    </w:p>
    <w:p w14:paraId="1D722DD9" w14:textId="77777777" w:rsidR="0058252B" w:rsidRPr="004661E4" w:rsidRDefault="0058252B">
      <w:pPr>
        <w:rPr>
          <w:sz w:val="26"/>
          <w:szCs w:val="26"/>
        </w:rPr>
      </w:pPr>
    </w:p>
    <w:p w14:paraId="40559F2B" w14:textId="10048DE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 otras palabras, estarán en sus sillas, etcétera, etcétera. Y siempre puedes saber quién ha estado faltando a clase regularmente y quién no ha prestado atención porque llega y no sabe qué hacer. Entonces, ya sabes, puedes ser un poco desagradable y sonreírme el próximo viernes si ese fuera el caso.</w:t>
      </w:r>
    </w:p>
    <w:p w14:paraId="2FC81D72" w14:textId="77777777" w:rsidR="0058252B" w:rsidRPr="004661E4" w:rsidRDefault="0058252B">
      <w:pPr>
        <w:rPr>
          <w:sz w:val="26"/>
          <w:szCs w:val="26"/>
        </w:rPr>
      </w:pPr>
    </w:p>
    <w:p w14:paraId="2B1E7CAD" w14:textId="5445CBE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Sé que es un poco grosero, pero juntos tendremos nuestra pequeña sonrisa privada. No voy a cantar hoy. Necesito un día más.</w:t>
      </w:r>
    </w:p>
    <w:p w14:paraId="4BA1BFA8" w14:textId="77777777" w:rsidR="0058252B" w:rsidRPr="004661E4" w:rsidRDefault="0058252B">
      <w:pPr>
        <w:rPr>
          <w:sz w:val="26"/>
          <w:szCs w:val="26"/>
        </w:rPr>
      </w:pPr>
    </w:p>
    <w:p w14:paraId="17425C7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Cantaremos el lunes, si Dios quiere. Pero sí quiero tomarme un tiempo para presentarles un salmo de geografía histórica. Hay muchos de ellos.</w:t>
      </w:r>
    </w:p>
    <w:p w14:paraId="67E1D8D5" w14:textId="77777777" w:rsidR="0058252B" w:rsidRPr="004661E4" w:rsidRDefault="0058252B">
      <w:pPr>
        <w:rPr>
          <w:sz w:val="26"/>
          <w:szCs w:val="26"/>
        </w:rPr>
      </w:pPr>
    </w:p>
    <w:p w14:paraId="5E48458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Pero este es mi favorito. Vamos a hablar sólo un poco sobre este salmo, porque es una introducción o transición perfecta a la conferencia de hoy. Y, por supuesto, también nos da buenos motivos para orar juntos.</w:t>
      </w:r>
    </w:p>
    <w:p w14:paraId="15A070AA" w14:textId="77777777" w:rsidR="0058252B" w:rsidRPr="004661E4" w:rsidRDefault="0058252B">
      <w:pPr>
        <w:rPr>
          <w:sz w:val="26"/>
          <w:szCs w:val="26"/>
        </w:rPr>
      </w:pPr>
    </w:p>
    <w:p w14:paraId="470EDFB5" w14:textId="50F2BAA2"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Entonces, si tienen sus Biblias y están interesados en consultar el Salmo 133, eso es lo que haremos. Una de mis razones también para abordar este salmo es que es excelente para cantarlo juntos. Entonces, para cuando aprendamos este, tendremos, una vez que tenga voz nuevamente, dos salmos que podremos cantar al comenzar la clase.</w:t>
      </w:r>
    </w:p>
    <w:p w14:paraId="20A8F434" w14:textId="77777777" w:rsidR="0058252B" w:rsidRPr="004661E4" w:rsidRDefault="0058252B">
      <w:pPr>
        <w:rPr>
          <w:sz w:val="26"/>
          <w:szCs w:val="26"/>
        </w:rPr>
      </w:pPr>
    </w:p>
    <w:p w14:paraId="0CAD336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Pero en cualquier caso, el Salmo 133, ahí va. Ese es el verso que finalmente cantaremos, ¿de acuerdo? ¡Qué bueno y qué agradable es que los hermanos y las hermanas vivan juntos en unidad! Bueno, sigamos un poco más.</w:t>
      </w:r>
    </w:p>
    <w:p w14:paraId="6B98C476" w14:textId="77777777" w:rsidR="0058252B" w:rsidRPr="004661E4" w:rsidRDefault="0058252B">
      <w:pPr>
        <w:rPr>
          <w:sz w:val="26"/>
          <w:szCs w:val="26"/>
        </w:rPr>
      </w:pPr>
    </w:p>
    <w:p w14:paraId="5EB5D3D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Espera un minuto. Quiero decir, ¿qué tiene de bueno que alguien venga y te derrame aceite en la cabeza? Suena como algo que le habría hecho a mi hermana cuando estaba enojado con ella. No parece una bendición, ¿verdad? ¿O hermanas que viven juntas en unidad? Aceite precioso derramado sobre la cabeza, descendiendo sobre la barba, descendiendo sobre la barba de Aarón, descendiendo hasta el cuello de su manto.</w:t>
      </w:r>
    </w:p>
    <w:p w14:paraId="008D7578" w14:textId="77777777" w:rsidR="0058252B" w:rsidRPr="004661E4" w:rsidRDefault="0058252B">
      <w:pPr>
        <w:rPr>
          <w:sz w:val="26"/>
          <w:szCs w:val="26"/>
        </w:rPr>
      </w:pPr>
    </w:p>
    <w:p w14:paraId="4DE02834" w14:textId="039D32B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Déjame terminar el salmo y luego diré un par de cosas. Sobre el tema del petróleo, ¿cómo lo vas a interpretar? Hay dos niveles en los que podemos entender esto, y ambos son extremadamente importantes. ¿Alguna idea? ¿María? Lo siento, dilo una vez más.</w:t>
      </w:r>
    </w:p>
    <w:p w14:paraId="2B7321CB" w14:textId="77777777" w:rsidR="0058252B" w:rsidRPr="004661E4" w:rsidRDefault="0058252B">
      <w:pPr>
        <w:rPr>
          <w:sz w:val="26"/>
          <w:szCs w:val="26"/>
        </w:rPr>
      </w:pPr>
    </w:p>
    <w:p w14:paraId="7AE431F3" w14:textId="336329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¿Y particularmente la unción de quién en este caso? Es Aaron, ¿no? Y Aarón, por supuesto, es el sumo sacerdote. Él es el mediador entre nosotros y Dios y, por supuesto, la unción allí tiene un profundo significado teológico en términos de nuestro acceso y nuestra relación con Dios. </w:t>
      </w:r>
      <w:r xmlns:w="http://schemas.openxmlformats.org/wordprocessingml/2006/main" w:rsidR="00B679FA">
        <w:rPr>
          <w:rFonts w:ascii="Calibri" w:eastAsia="Calibri" w:hAnsi="Calibri" w:cs="Calibri"/>
          <w:sz w:val="26"/>
          <w:szCs w:val="26"/>
        </w:rPr>
        <w:t xml:space="preserve">Hay mucho más que decir al respecto.</w:t>
      </w:r>
    </w:p>
    <w:p w14:paraId="1F5D22E0" w14:textId="77777777" w:rsidR="0058252B" w:rsidRPr="004661E4" w:rsidRDefault="0058252B">
      <w:pPr>
        <w:rPr>
          <w:sz w:val="26"/>
          <w:szCs w:val="26"/>
        </w:rPr>
      </w:pPr>
    </w:p>
    <w:p w14:paraId="530FBEEB" w14:textId="1B96BDC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¿Algo más sobre el petróleo? Bueno, ya sabes, llévate a un clima muy cálido y seco. Podría ser una buena idea ahora mismo, ya que acabas de llegar del exterior, pero Israel tiene un clima muy cálido y seco. De hecho, al observar algunas de las obras de arte de Egipto y del antiguo Egipto, hay imágenes talladas en piedra de personas que traen cuencos de aceite para verter sobre las cabezas como oferta de hospitalidad.</w:t>
      </w:r>
    </w:p>
    <w:p w14:paraId="1E1C2B85" w14:textId="77777777" w:rsidR="0058252B" w:rsidRPr="004661E4" w:rsidRDefault="0058252B">
      <w:pPr>
        <w:rPr>
          <w:sz w:val="26"/>
          <w:szCs w:val="26"/>
        </w:rPr>
      </w:pPr>
    </w:p>
    <w:p w14:paraId="39BE413E" w14:textId="6128CAC5"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tu piel está agrietada y seca, esto es algo realmente relajante. Entonces, ya sabes, piensa en estos dos niveles en términos de aceite derramado sobre la cabeza, y esa es una figura que representa unidad, calmante y reconstituyente.</w:t>
      </w:r>
    </w:p>
    <w:p w14:paraId="52D9BCA4" w14:textId="77777777" w:rsidR="0058252B" w:rsidRPr="004661E4" w:rsidRDefault="0058252B">
      <w:pPr>
        <w:rPr>
          <w:sz w:val="26"/>
          <w:szCs w:val="26"/>
        </w:rPr>
      </w:pPr>
    </w:p>
    <w:p w14:paraId="0626C69C" w14:textId="0C087F5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Hoy hablaremos más sobre el aceite de oliva un poco más adelante. Entonces, en cualquier caso, podría decir mucho más sobre eso en términos de predicación y unidad, pero no entraré en eso ahora. </w:t>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Tomémonos un tiempo para orar juntos y luego pasaremos al tema del día.</w:t>
      </w:r>
    </w:p>
    <w:p w14:paraId="189DF8C9" w14:textId="77777777" w:rsidR="0058252B" w:rsidRPr="004661E4" w:rsidRDefault="0058252B">
      <w:pPr>
        <w:rPr>
          <w:sz w:val="26"/>
          <w:szCs w:val="26"/>
        </w:rPr>
      </w:pPr>
    </w:p>
    <w:p w14:paraId="7F5DEDA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Oh Dios misericordioso, nuestro Padre celestial, precioso Redentor, Santísimo Espíritu de verdad, te lo pedimos al abrir las Escrituras hoy en el contexto de la geografía y en el contexto de la historia que tú nos enseñarías. Padre, oramos por la llenura de tu espíritu. Ayúdame a enseñar con claridad.</w:t>
      </w:r>
    </w:p>
    <w:p w14:paraId="51729660" w14:textId="77777777" w:rsidR="0058252B" w:rsidRPr="004661E4" w:rsidRDefault="0058252B">
      <w:pPr>
        <w:rPr>
          <w:sz w:val="26"/>
          <w:szCs w:val="26"/>
        </w:rPr>
      </w:pPr>
    </w:p>
    <w:p w14:paraId="33FFCCF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Ayúdanos a cada uno de nosotros a aprender bien que las Escrituras pueden cobrar vida de una manera nueva y diferente. Y Padre, te pedimos, conforme este salmo nos exhorta, que nos ayudes a trabajar duro para vivir juntos y vivir juntos como hermanos y hermanas en Cristo como miembros de su cuerpo. Oramos por eso para esta clase.</w:t>
      </w:r>
    </w:p>
    <w:p w14:paraId="77683098" w14:textId="77777777" w:rsidR="0058252B" w:rsidRPr="004661E4" w:rsidRDefault="0058252B">
      <w:pPr>
        <w:rPr>
          <w:sz w:val="26"/>
          <w:szCs w:val="26"/>
        </w:rPr>
      </w:pPr>
    </w:p>
    <w:p w14:paraId="23EB8515" w14:textId="375AA54C" w:rsidR="0058252B" w:rsidRPr="004661E4" w:rsidRDefault="00000000" w:rsidP="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Lo rezamos por este campus. Pedimos por tu pueblo, que nos ayudes a ser un faro de luz, que la gente sepa que te amamos y que tú nos amas y nos amamos unos a otros. Estas cosas te las pedimos en el nombre de Cristo con acción de gracias. Amén. </w:t>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Bueno, sigamos y veamos qué podemos hacer durante el día. Aquí hablamos de antecedentes geográficos e históricos.</w:t>
      </w:r>
    </w:p>
    <w:p w14:paraId="1D5D435C" w14:textId="77777777" w:rsidR="0058252B" w:rsidRPr="004661E4" w:rsidRDefault="0058252B">
      <w:pPr>
        <w:rPr>
          <w:sz w:val="26"/>
          <w:szCs w:val="26"/>
        </w:rPr>
      </w:pPr>
    </w:p>
    <w:p w14:paraId="1DEDD3E6" w14:textId="41C597AF"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Vamos a actuar rápido, lo sé. Siento que, en algunos casos, hemos tenido un comienzo lento este semestre porque la clase del lunes también fue corta y luego nos perdimos el miércoles. Entonces, hoy vamos a intentar recorrer toda esta conferencia.</w:t>
      </w:r>
    </w:p>
    <w:p w14:paraId="47E6F03A" w14:textId="77777777" w:rsidR="0058252B" w:rsidRPr="004661E4" w:rsidRDefault="0058252B">
      <w:pPr>
        <w:rPr>
          <w:sz w:val="26"/>
          <w:szCs w:val="26"/>
        </w:rPr>
      </w:pPr>
    </w:p>
    <w:p w14:paraId="019ABA77" w14:textId="20912A0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Quédate conmigo. </w:t>
      </w:r>
      <w:r xmlns:w="http://schemas.openxmlformats.org/wordprocessingml/2006/main" w:rsidR="00B679FA">
        <w:rPr>
          <w:rFonts w:ascii="Calibri" w:eastAsia="Calibri" w:hAnsi="Calibri" w:cs="Calibri"/>
          <w:sz w:val="26"/>
          <w:szCs w:val="26"/>
        </w:rPr>
        <w:t xml:space="preserve">Dicho esto, sin embargo, no impide que hagas preguntas. Si tiene preguntas, por favor, por favor, pregunte.</w:t>
      </w:r>
    </w:p>
    <w:p w14:paraId="27F00F18" w14:textId="77777777" w:rsidR="0058252B" w:rsidRPr="004661E4" w:rsidRDefault="0058252B">
      <w:pPr>
        <w:rPr>
          <w:sz w:val="26"/>
          <w:szCs w:val="26"/>
        </w:rPr>
      </w:pPr>
    </w:p>
    <w:p w14:paraId="3F7FD77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Aquí tienes uno. Para empezar, ya sabes, has estudiado un poco tus mapas. Espero que hayas descargado esos mapas y hayas realizado las tareas allí.</w:t>
      </w:r>
    </w:p>
    <w:p w14:paraId="267A1470" w14:textId="77777777" w:rsidR="0058252B" w:rsidRPr="004661E4" w:rsidRDefault="0058252B">
      <w:pPr>
        <w:rPr>
          <w:sz w:val="26"/>
          <w:szCs w:val="26"/>
        </w:rPr>
      </w:pPr>
    </w:p>
    <w:p w14:paraId="346ED5D2" w14:textId="1C24C4F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¿Cuál de las siguientes ciudades está ubicada en el noroeste de Mesopotamia? ¿Quién iría por Ur? ¿Algún voto para Ur? Nadie irá a Ur. ¿Alguien va por Siquem o Siquem? No hay votos para Siquem. ¿Qué tal Sumer? Obtuve un par de votos sobre Sumer.</w:t>
      </w:r>
    </w:p>
    <w:p w14:paraId="1B0D978F" w14:textId="77777777" w:rsidR="0058252B" w:rsidRPr="004661E4" w:rsidRDefault="0058252B">
      <w:pPr>
        <w:rPr>
          <w:sz w:val="26"/>
          <w:szCs w:val="26"/>
        </w:rPr>
      </w:pPr>
    </w:p>
    <w:p w14:paraId="737BFA4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Tres o cuatro. ¿Qué tal Harán? Bien, la mayoría de nosotros vamos por Harán. ¿Por qué es eso importante? Aquellos de ustedes que dijeron Harán.</w:t>
      </w:r>
    </w:p>
    <w:p w14:paraId="763C5704" w14:textId="77777777" w:rsidR="0058252B" w:rsidRPr="004661E4" w:rsidRDefault="0058252B">
      <w:pPr>
        <w:rPr>
          <w:sz w:val="26"/>
          <w:szCs w:val="26"/>
        </w:rPr>
      </w:pPr>
    </w:p>
    <w:p w14:paraId="03E338B5" w14:textId="55CB41F7"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¿Alguien quiere decir por qué esto es importante? Me alegro que lo sepas, eso es genial. ¿Es eso una mano arriba? Abraham tendrá… Sí, en realidad irá desde Ur, pero aterrizará junto con Taré y su familia en Harán por bastante tiempo. Y cuando envía a su sirviente de regreso a buscar una esposa o su hijo, esa es el área a la que irán también.</w:t>
      </w:r>
    </w:p>
    <w:p w14:paraId="3F031BCB" w14:textId="77777777" w:rsidR="0058252B" w:rsidRPr="004661E4" w:rsidRDefault="0058252B">
      <w:pPr>
        <w:rPr>
          <w:sz w:val="26"/>
          <w:szCs w:val="26"/>
        </w:rPr>
      </w:pPr>
    </w:p>
    <w:p w14:paraId="754E22BE" w14:textId="55A9ADD5"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Entonces, la familia se encuentra allí. Se vuelve bastante importante. Genial, lo estás haciendo muy bien.</w:t>
      </w:r>
    </w:p>
    <w:p w14:paraId="5197D7B8" w14:textId="77777777" w:rsidR="0058252B" w:rsidRPr="004661E4" w:rsidRDefault="0058252B">
      <w:pPr>
        <w:rPr>
          <w:sz w:val="26"/>
          <w:szCs w:val="26"/>
        </w:rPr>
      </w:pPr>
    </w:p>
    <w:p w14:paraId="493BA20F" w14:textId="1E66C84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Bueno, sigamos con las cosas. Esa fue sólo una pregunta introductoria. Es posible que se presente a un examen en algún momento.</w:t>
      </w:r>
    </w:p>
    <w:p w14:paraId="0FC4E8BA" w14:textId="77777777" w:rsidR="0058252B" w:rsidRPr="004661E4" w:rsidRDefault="0058252B">
      <w:pPr>
        <w:rPr>
          <w:sz w:val="26"/>
          <w:szCs w:val="26"/>
        </w:rPr>
      </w:pPr>
    </w:p>
    <w:p w14:paraId="1020E1C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Nunca se sabe. ¿Qué tal algunas definiciones, antes que nada? Estas son definiciones demasiado simplistas, ¿de acuerdo? Pero al menos nos proporcionarán el marco. Cuando hablamos de geografía, hablamos del estudio del territorio.</w:t>
      </w:r>
    </w:p>
    <w:p w14:paraId="5882E164" w14:textId="77777777" w:rsidR="0058252B" w:rsidRPr="004661E4" w:rsidRDefault="0058252B">
      <w:pPr>
        <w:rPr>
          <w:sz w:val="26"/>
          <w:szCs w:val="26"/>
        </w:rPr>
      </w:pPr>
    </w:p>
    <w:p w14:paraId="300D9F7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Eso, por supuesto, es lo que significan esas dos partes de esa palabra, que se deriva del griego. Estudio del terreno. En otras palabras, esta es la dimensión espacial.</w:t>
      </w:r>
    </w:p>
    <w:p w14:paraId="15AB1516" w14:textId="77777777" w:rsidR="0058252B" w:rsidRPr="004661E4" w:rsidRDefault="0058252B">
      <w:pPr>
        <w:rPr>
          <w:sz w:val="26"/>
          <w:szCs w:val="26"/>
        </w:rPr>
      </w:pPr>
    </w:p>
    <w:p w14:paraId="5F54AEB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Estamos hablando del espacio-tiempo. Ésta es nuestra dimensión espacial. Tendré más que decir sobre las implicaciones de eso en un momento.</w:t>
      </w:r>
    </w:p>
    <w:p w14:paraId="4EBF14B1" w14:textId="77777777" w:rsidR="0058252B" w:rsidRPr="004661E4" w:rsidRDefault="0058252B">
      <w:pPr>
        <w:rPr>
          <w:sz w:val="26"/>
          <w:szCs w:val="26"/>
        </w:rPr>
      </w:pPr>
    </w:p>
    <w:p w14:paraId="1389BA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Segunda definición básica. Historia. Nuevamente, para aquellos de ustedes que se especializan en historia y están tomando o tomarán un curso de historiografía, hay mucho más que decir sobre la definición de historia, y lo sé.</w:t>
      </w:r>
    </w:p>
    <w:p w14:paraId="25BDA479" w14:textId="77777777" w:rsidR="0058252B" w:rsidRPr="004661E4" w:rsidRDefault="0058252B">
      <w:pPr>
        <w:rPr>
          <w:sz w:val="26"/>
          <w:szCs w:val="26"/>
        </w:rPr>
      </w:pPr>
    </w:p>
    <w:p w14:paraId="775B70C6" w14:textId="2922D8B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Pero para nuestros propósitos, cuando hablamos de historia, hablamos de la sucesión de acontecimientos que se desarrollan. Eso significa la dimensión temporal. Entonces, tenemos espacio-tiempo que influirá en cómo entendemos esto.</w:t>
      </w:r>
    </w:p>
    <w:p w14:paraId="0A024C53" w14:textId="77777777" w:rsidR="0058252B" w:rsidRPr="004661E4" w:rsidRDefault="0058252B">
      <w:pPr>
        <w:rPr>
          <w:sz w:val="26"/>
          <w:szCs w:val="26"/>
        </w:rPr>
      </w:pPr>
    </w:p>
    <w:p w14:paraId="1536D150" w14:textId="46EC64E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Lugar, por así decirlo. El tablero de ajedrez es la dimensión espacial. La forma en que se desarrollen las cosas en ese juego de ajedrez será nuestra dimensión temporal.</w:t>
      </w:r>
    </w:p>
    <w:p w14:paraId="7308B6A3" w14:textId="77777777" w:rsidR="0058252B" w:rsidRPr="004661E4" w:rsidRDefault="0058252B">
      <w:pPr>
        <w:rPr>
          <w:sz w:val="26"/>
          <w:szCs w:val="26"/>
        </w:rPr>
      </w:pPr>
    </w:p>
    <w:p w14:paraId="30537D7B" w14:textId="62969C05"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Entonces, aférrate a eso un poco. Esto podría resultarnos útil a la hora de pensar en estas dos partes de la disciplina de la geografía histórica. Ahora, por supuesto, si estás pensando, una de las cosas de las que te estás dando cuenta, tal vez con una sensación de hundimiento en el estómago, es que esto significa mapas y fechas.</w:t>
      </w:r>
    </w:p>
    <w:p w14:paraId="0E01B1AD" w14:textId="77777777" w:rsidR="0058252B" w:rsidRPr="004661E4" w:rsidRDefault="0058252B">
      <w:pPr>
        <w:rPr>
          <w:sz w:val="26"/>
          <w:szCs w:val="26"/>
        </w:rPr>
      </w:pPr>
    </w:p>
    <w:p w14:paraId="7209F317" w14:textId="2531B63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No tengo que memorizar toneladas y toneladas de fechas, pero habrá algunas que necesitaremos saber a medida que avance el semestre. Tienes que hacerlo por la historia. Bien, aquí hay un par de cosas más en las que pensar.</w:t>
      </w:r>
    </w:p>
    <w:p w14:paraId="02BFB0DF" w14:textId="77777777" w:rsidR="0058252B" w:rsidRPr="004661E4" w:rsidRDefault="0058252B">
      <w:pPr>
        <w:rPr>
          <w:sz w:val="26"/>
          <w:szCs w:val="26"/>
        </w:rPr>
      </w:pPr>
    </w:p>
    <w:p w14:paraId="0EF103B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Por qué estudiamos estas cosas. Le haría esa pregunta, excepto que la tiene en el esquema de su conferencia en términos de la respuesta. Así que permítanme desarrollar un poco estas cosas.</w:t>
      </w:r>
    </w:p>
    <w:p w14:paraId="4F27B5B5" w14:textId="77777777" w:rsidR="0058252B" w:rsidRPr="004661E4" w:rsidRDefault="0058252B">
      <w:pPr>
        <w:rPr>
          <w:sz w:val="26"/>
          <w:szCs w:val="26"/>
        </w:rPr>
      </w:pPr>
    </w:p>
    <w:p w14:paraId="4172BCC4" w14:textId="29585FC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La geografía, nos demos cuenta o no, es más que simplemente el estudio de un mapa porque cuando piensas en dónde vives, determina en gran medida quién eres. Realmente lo es. Por lo tanto, determina dónde y cómo vive la gente y nos ayuda a comprender cómo se desarrolla la historia.</w:t>
      </w:r>
    </w:p>
    <w:p w14:paraId="69C08723" w14:textId="77777777" w:rsidR="0058252B" w:rsidRPr="004661E4" w:rsidRDefault="0058252B">
      <w:pPr>
        <w:rPr>
          <w:sz w:val="26"/>
          <w:szCs w:val="26"/>
        </w:rPr>
      </w:pPr>
    </w:p>
    <w:p w14:paraId="1A0D450D" w14:textId="7265F14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Este es solo un ejemplo de variedad de jardín. ¿Cuántos de ustedes viven en algún lugar de las montañas? New Hampshire, Vermont, el norte del estado de Nueva York, algo así, ¿vale? No muchos de ustedes. Bien, ¿cuántos de ustedes viven en algún lugar entre la ciudad de Nueva York y Washington, DC? ¿Dónde vive el resto de ustedes? Todos ustedes están en este tipo de megalópolis desde la ciudad de Nueva York hasta Washington. ¿Crees que tu vida cuando eras niño fue algo diferente a la de nuestra gente de Vermont, New Hampshire y los Adirondacks? Puedes apostar que lo fueron porque las densidades de población son muy diferentes, obviamente, entre esas dos.</w:t>
      </w:r>
    </w:p>
    <w:p w14:paraId="0A1EB674" w14:textId="77777777" w:rsidR="0058252B" w:rsidRPr="004661E4" w:rsidRDefault="0058252B">
      <w:pPr>
        <w:rPr>
          <w:sz w:val="26"/>
          <w:szCs w:val="26"/>
        </w:rPr>
      </w:pPr>
    </w:p>
    <w:p w14:paraId="574A327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Eso influye muchísimo en términos de cultura, en términos de lenguaje, en términos de visiones del mundo, todo ese tipo de cosas. Lo mismo ocurre en Israel. Las personas que vivían en el área entre Siquem, lo mencionaron hace un momento, pasando por Betel, pasando por Jerusalén, pasando por Hebrón, hasta Beersheba, esas personas están viviendo en una zona montañosa que sería la contraparte de Vermont. , Nuevo Hampshire.</w:t>
      </w:r>
    </w:p>
    <w:p w14:paraId="547FE802" w14:textId="77777777" w:rsidR="0058252B" w:rsidRPr="004661E4" w:rsidRDefault="0058252B">
      <w:pPr>
        <w:rPr>
          <w:sz w:val="26"/>
          <w:szCs w:val="26"/>
        </w:rPr>
      </w:pPr>
    </w:p>
    <w:p w14:paraId="49F48591" w14:textId="61A4789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Mientras que la gente que vive en la llanura costera, los filisteos, en particular, son los tipos cosmopolitas de la época. No estoy diciendo que todos los que viven entre Boston y Washington, DC, sean filisteos. No me malinterpretes, pero entiendes la idea, ¿de acuerdo? Vale, historia.</w:t>
      </w:r>
    </w:p>
    <w:p w14:paraId="44B4FAA5" w14:textId="77777777" w:rsidR="0058252B" w:rsidRPr="004661E4" w:rsidRDefault="0058252B">
      <w:pPr>
        <w:rPr>
          <w:sz w:val="26"/>
          <w:szCs w:val="26"/>
        </w:rPr>
      </w:pPr>
    </w:p>
    <w:p w14:paraId="6E006627" w14:textId="2B12FA3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Bueno, el primer día que tuvimos clase, una de las cosas que hice fue leerles 1 Corintios 10, versículos 1 al 13, donde Pablo dice, estas cosas que les sucedieron a los israelitas están ahí como lecciones para nosotros. ¿Recuerdas eso? Y aquí tenemos una especie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de resumen de eso sin la referencia, y eso es simplemente esto. De hecho, la historia contiene lecciones para nosotros.</w:t>
      </w:r>
    </w:p>
    <w:p w14:paraId="205BDAAF" w14:textId="77777777" w:rsidR="0058252B" w:rsidRPr="004661E4" w:rsidRDefault="0058252B">
      <w:pPr>
        <w:rPr>
          <w:sz w:val="26"/>
          <w:szCs w:val="26"/>
        </w:rPr>
      </w:pPr>
    </w:p>
    <w:p w14:paraId="7EE1306E" w14:textId="41B490C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Una y otra vez, vemos al pueblo de Dios redimido, liberado en el Mar Rojo, tropezando y vacilando, tal como lo hacemos nosotros una y otra vez.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hay muchas lecciones importantes ahí. También vemos la paciencia y la gracia de Dios porque Dios realmente interviene a favor de su pueblo.</w:t>
      </w:r>
    </w:p>
    <w:p w14:paraId="200BE965" w14:textId="77777777" w:rsidR="0058252B" w:rsidRPr="004661E4" w:rsidRDefault="0058252B">
      <w:pPr>
        <w:rPr>
          <w:sz w:val="26"/>
          <w:szCs w:val="26"/>
        </w:rPr>
      </w:pPr>
    </w:p>
    <w:p w14:paraId="04057DDE" w14:textId="68DA3DE1"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Entonces, estas dos cosas son pequeños fragmentos de una justificación para estudiar la geografía histórica. ¿Alguna pregunta antes de continuar? Bien, continuando. Aquí hay un pequeño mapa, y supongo que será mejor que tenga mi pequeño puntero.</w:t>
      </w:r>
    </w:p>
    <w:p w14:paraId="61BA6DA3" w14:textId="77777777" w:rsidR="0058252B" w:rsidRPr="004661E4" w:rsidRDefault="0058252B">
      <w:pPr>
        <w:rPr>
          <w:sz w:val="26"/>
          <w:szCs w:val="26"/>
        </w:rPr>
      </w:pPr>
    </w:p>
    <w:p w14:paraId="480CE4B3" w14:textId="7C8B757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Lo que voy a hacer, en los próximos dos minutos más o menos, es tomar las cosas que tienen en PowerPoint, o que no están en PowerPoint, hagámoslo de nuevo, en el esquema de la conferencia, y las pondremos en este mapa, y luego los veremos impresos también. Entonces, en primer lugar, grandes masas de tierra, por así decirlo. Aquí está Mesopotamia.</w:t>
      </w:r>
    </w:p>
    <w:p w14:paraId="31AE82BE" w14:textId="77777777" w:rsidR="0058252B" w:rsidRPr="004661E4" w:rsidRDefault="0058252B">
      <w:pPr>
        <w:rPr>
          <w:sz w:val="26"/>
          <w:szCs w:val="26"/>
        </w:rPr>
      </w:pPr>
    </w:p>
    <w:p w14:paraId="0EDA7317" w14:textId="0D254D7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Muy bien, significa entre los ríos. La mayoría de la gente piensa que se refiere a los ríos Tigris y Éufrates. Hay algunas diferencias de opinión al respecto.</w:t>
      </w:r>
    </w:p>
    <w:p w14:paraId="6D7DF871" w14:textId="77777777" w:rsidR="0058252B" w:rsidRPr="004661E4" w:rsidRDefault="0058252B">
      <w:pPr>
        <w:rPr>
          <w:sz w:val="26"/>
          <w:szCs w:val="26"/>
        </w:rPr>
      </w:pPr>
    </w:p>
    <w:p w14:paraId="14B10502" w14:textId="216D156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Podríamos abordar eso más adelante si está interesado. Pero Mesopotamia, de todos modos, se refiere a esto. Y cuando uso el término Mesopotamia, no estoy usando un término geopolítico.</w:t>
      </w:r>
    </w:p>
    <w:p w14:paraId="6619DE3D" w14:textId="77777777" w:rsidR="0058252B" w:rsidRPr="004661E4" w:rsidRDefault="0058252B">
      <w:pPr>
        <w:rPr>
          <w:sz w:val="26"/>
          <w:szCs w:val="26"/>
        </w:rPr>
      </w:pPr>
    </w:p>
    <w:p w14:paraId="096FB31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Sólo estoy usando un término geográfico. La política entra ahí cuando empezamos a hablar de babilonios y asirios y todos esos tipos. Viven aquí en Mesopotamia.</w:t>
      </w:r>
    </w:p>
    <w:p w14:paraId="1D352BAE" w14:textId="77777777" w:rsidR="0058252B" w:rsidRPr="004661E4" w:rsidRDefault="0058252B">
      <w:pPr>
        <w:rPr>
          <w:sz w:val="26"/>
          <w:szCs w:val="26"/>
        </w:rPr>
      </w:pPr>
    </w:p>
    <w:p w14:paraId="1BD974E6" w14:textId="6AE6A1A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Un importante círculo de poder, entonces, ahí mismo. El segundo foco de poder importante, la forma del relieve, se encuentra en Egipto, por supuesto. También hablaremos más sobre cómo se desarrolló la historia durante el período dinástico egipcio a medida que se desarrolló el curso.</w:t>
      </w:r>
    </w:p>
    <w:p w14:paraId="0066685C" w14:textId="77777777" w:rsidR="0058252B" w:rsidRPr="004661E4" w:rsidRDefault="0058252B">
      <w:pPr>
        <w:rPr>
          <w:sz w:val="26"/>
          <w:szCs w:val="26"/>
        </w:rPr>
      </w:pPr>
    </w:p>
    <w:p w14:paraId="73BE4BDD" w14:textId="54D6D8A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El tercero, que no es necesariamente tan prominente en el texto del Primer Testamento, pero que sin embargo debemos reconocer que está allí porque es terriblemente importante, es Anatolia, justo aquí arriba. Tendremos algunas personas llamadas hititas que vivirán allí arriba. Se llaman hurritas los que hay por allí.</w:t>
      </w:r>
    </w:p>
    <w:p w14:paraId="66715133" w14:textId="77777777" w:rsidR="0058252B" w:rsidRPr="004661E4" w:rsidRDefault="0058252B">
      <w:pPr>
        <w:rPr>
          <w:sz w:val="26"/>
          <w:szCs w:val="26"/>
        </w:rPr>
      </w:pPr>
    </w:p>
    <w:p w14:paraId="2444F9C1" w14:textId="78531380"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Aunque no siempre los vemos en las páginas de la Biblia, no son insignificantes. Entonces, Mesopotamia, Egipto, Anatolia. También he rodeado a Aram aquí por varias razones.</w:t>
      </w:r>
    </w:p>
    <w:p w14:paraId="052E2DFE" w14:textId="77777777" w:rsidR="0058252B" w:rsidRPr="004661E4" w:rsidRDefault="0058252B">
      <w:pPr>
        <w:rPr>
          <w:sz w:val="26"/>
          <w:szCs w:val="26"/>
        </w:rPr>
      </w:pPr>
    </w:p>
    <w:p w14:paraId="57A72AA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 primer lugar, siempre está en la línea del frente entre esta pequeña tierra de Israel, sobre la cual hablaré más en un momento, y las fuerzas principales en Mesopotamia. Aram tiene otro nombre. ¿Qué es? Comienza con S. Siria, derecha, Siria.</w:t>
      </w:r>
    </w:p>
    <w:p w14:paraId="431D6B5E" w14:textId="77777777" w:rsidR="0058252B" w:rsidRPr="004661E4" w:rsidRDefault="0058252B">
      <w:pPr>
        <w:rPr>
          <w:sz w:val="26"/>
          <w:szCs w:val="26"/>
        </w:rPr>
      </w:pPr>
    </w:p>
    <w:p w14:paraId="5AACCF4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Aram es la transliteración del hebreo Aram, Aram, pero a menudo se la conoce como Siria. No lo mezclen con Ah-Siria. Tendremos más que decir sobre eso más adelante.</w:t>
      </w:r>
    </w:p>
    <w:p w14:paraId="32991111" w14:textId="77777777" w:rsidR="0058252B" w:rsidRPr="004661E4" w:rsidRDefault="0058252B">
      <w:pPr>
        <w:rPr>
          <w:sz w:val="26"/>
          <w:szCs w:val="26"/>
        </w:rPr>
      </w:pPr>
    </w:p>
    <w:p w14:paraId="35308215" w14:textId="1FD2F89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Muy bien, aquí es una especie de zona de amortiguamiento. También está marcado con un círculo porque es el área que mencionamos hace un momento cuando hablamos sobre la ubicación de Harán y la familia de Abraham, como si se establecieran allí y, por lo tanto, ese sería el lugar al que habría algunos viajes de ida y vuelta. . Ahora bien, esos son nuestros principales centros políticos, masas de tierra, accidentes geográficos y grandes accidentes geográficos que se convierten en centros políticos, y es importante tenerlos en cuenta.</w:t>
      </w:r>
    </w:p>
    <w:p w14:paraId="20FB2F5B" w14:textId="77777777" w:rsidR="0058252B" w:rsidRPr="004661E4" w:rsidRDefault="0058252B">
      <w:pPr>
        <w:rPr>
          <w:sz w:val="26"/>
          <w:szCs w:val="26"/>
        </w:rPr>
      </w:pPr>
    </w:p>
    <w:p w14:paraId="5F5473B9" w14:textId="379213A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Una de las razones por las que es importante tenerlos en cuenta es simplemente ésta. Usted conoce la naturaleza humana tan bien como yo, y probablemente conozca la naturaleza humana sistémica, en otras palabras, los grandes sistemas políticos. Así como los individuos rara vez estamos contentos con lo que tenemos, siempre queremos un poco más, así también las naciones en el pasado han sido así, siempre queriendo un poco más, y por lo tanto las personas que vivieron en Mesopotamia, como los asirios y los babilonios en particular. , reconoció muy bien que aquí en Egipto era el granero del antiguo Cercano Oriente debido al río Nilo.</w:t>
      </w:r>
    </w:p>
    <w:p w14:paraId="45E86CDA" w14:textId="77777777" w:rsidR="0058252B" w:rsidRPr="004661E4" w:rsidRDefault="0058252B">
      <w:pPr>
        <w:rPr>
          <w:sz w:val="26"/>
          <w:szCs w:val="26"/>
        </w:rPr>
      </w:pPr>
    </w:p>
    <w:p w14:paraId="00A4CF93" w14:textId="69C809A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Tenían tigres y Éufrates, pero no eran tan útiles en términos de cultivo por muchas razones, como inundaciones, salinización y todo ese tipo de cosas. Entonces, a menudo había algo de tráfico militar por aquí. En Egipto ocurre lo mismo.</w:t>
      </w:r>
    </w:p>
    <w:p w14:paraId="4DBBEEDA" w14:textId="77777777" w:rsidR="0058252B" w:rsidRPr="004661E4" w:rsidRDefault="0058252B">
      <w:pPr>
        <w:rPr>
          <w:sz w:val="26"/>
          <w:szCs w:val="26"/>
        </w:rPr>
      </w:pPr>
    </w:p>
    <w:p w14:paraId="3DC700BB" w14:textId="412545F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Cuando empiecen a flexionar sus músculos, bueno, si pudiéramos mudarnos aquí, muchacho, ya sabes, podríamos conseguir aceite de oliva, mm, uvas, que se convierten en vino, mm, cosas buenas. Y por eso siempre hay tráfico de ida y vuelta por aquí, que es tráfico militar. Entonces, si piensas en tus grandes centros de poder, Anatolia y los hititas, especialmente allá arriba, habrá tráfico aquí.</w:t>
      </w:r>
    </w:p>
    <w:p w14:paraId="1673DB94" w14:textId="77777777" w:rsidR="0058252B" w:rsidRPr="004661E4" w:rsidRDefault="0058252B">
      <w:pPr>
        <w:rPr>
          <w:sz w:val="26"/>
          <w:szCs w:val="26"/>
        </w:rPr>
      </w:pPr>
    </w:p>
    <w:p w14:paraId="75BB87D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Ahora vas a decir ¿por qué por ahí? Bueno, eso nos lleva a nuestras barreras. Desierto Arábigo, barrera importante. Pocas y preciosas fuentes de agua.</w:t>
      </w:r>
    </w:p>
    <w:p w14:paraId="36574375" w14:textId="77777777" w:rsidR="0058252B" w:rsidRPr="004661E4" w:rsidRDefault="0058252B">
      <w:pPr>
        <w:rPr>
          <w:sz w:val="26"/>
          <w:szCs w:val="26"/>
        </w:rPr>
      </w:pPr>
    </w:p>
    <w:p w14:paraId="4CC3BF30" w14:textId="112419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Ahora, por supuesto, podemos sobrevolarlo. Puedes atravesarlo con un Humvee y todo ese tipo de cosas. No se podía hacer eso entonces, así que a medida que la gente viajaba, incluso si fueras a ir desde Ur, que es ese punto negro, tendrías que subir por aquí y finalmente girar hacia abajo e ir hacia el sur y suroeste a través de Egipto. . Desierto Arábigo, enorme barrera.</w:t>
      </w:r>
    </w:p>
    <w:p w14:paraId="0C8A6C8E" w14:textId="77777777" w:rsidR="0058252B" w:rsidRPr="004661E4" w:rsidRDefault="0058252B">
      <w:pPr>
        <w:rPr>
          <w:sz w:val="26"/>
          <w:szCs w:val="26"/>
        </w:rPr>
      </w:pPr>
    </w:p>
    <w:p w14:paraId="35734E7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Desierto del Sinaí, barrera más pequeña, pero sigue siendo una barrera ahí mismo. Demasiado pequeño para escribir algo en él. Y luego, por supuesto, esa es una barrera.</w:t>
      </w:r>
    </w:p>
    <w:p w14:paraId="23950A23" w14:textId="77777777" w:rsidR="0058252B" w:rsidRPr="004661E4" w:rsidRDefault="0058252B">
      <w:pPr>
        <w:rPr>
          <w:sz w:val="26"/>
          <w:szCs w:val="26"/>
        </w:rPr>
      </w:pPr>
    </w:p>
    <w:p w14:paraId="27B2A65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La otra barrera será el Mar Mediterráneo. No hubo mucho tráfico marítimo en los primeros siglos del que hablamos cuando hablamos del Antiguo Testamento. Más adelante, no hay duda al respecto, pero no en nuestros siglos anteriores.</w:t>
      </w:r>
    </w:p>
    <w:p w14:paraId="0BA38E2E" w14:textId="77777777" w:rsidR="0058252B" w:rsidRPr="004661E4" w:rsidRDefault="0058252B">
      <w:pPr>
        <w:rPr>
          <w:sz w:val="26"/>
          <w:szCs w:val="26"/>
        </w:rPr>
      </w:pPr>
    </w:p>
    <w:p w14:paraId="1C922DE4" w14:textId="014208E3"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Entonces, el tráfico marítimo se canaliza por aquí. ¿Le estoy dando sentido a eso? Y por lo tanto, tienes un puente terrestre justo ahí. Eso tiene mucho que ver con lo que hablamos, y diré más sobre esto más adelante cuando hablemos de Israel como un campo de prueba de la fe.</w:t>
      </w:r>
    </w:p>
    <w:p w14:paraId="2EF739A1" w14:textId="77777777" w:rsidR="0058252B" w:rsidRPr="004661E4" w:rsidRDefault="0058252B">
      <w:pPr>
        <w:rPr>
          <w:sz w:val="26"/>
          <w:szCs w:val="26"/>
        </w:rPr>
      </w:pPr>
    </w:p>
    <w:p w14:paraId="5D6A98F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Dios ha elegido plantarlos en un lugar donde la vida es un poco tenue desde el contexto geopolítico. Siempre hay una amenaza de enemigos pasando por aquí. Las bendiciones y maldiciones del pacto se relacionan con la tierra, y uno de los aspectos de la tierra es la seguridad o la inseguridad.</w:t>
      </w:r>
    </w:p>
    <w:p w14:paraId="5D7C61BA" w14:textId="77777777" w:rsidR="0058252B" w:rsidRPr="004661E4" w:rsidRDefault="0058252B">
      <w:pPr>
        <w:rPr>
          <w:sz w:val="26"/>
          <w:szCs w:val="26"/>
        </w:rPr>
      </w:pPr>
    </w:p>
    <w:p w14:paraId="07BDF66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Si son obedientes, bendiciones de seguridad, libertad del ataque enemigo, etc. Si son desobedientes, una de las formas que Dios usa para castigar a su pueblo será el ataque del enemigo, y hablaremos de algunas de esas gente potencial un poco más tarde hoy. Muy bien, veamos eso impreso.</w:t>
      </w:r>
    </w:p>
    <w:p w14:paraId="1DA2EBD2" w14:textId="77777777" w:rsidR="0058252B" w:rsidRPr="004661E4" w:rsidRDefault="0058252B">
      <w:pPr>
        <w:rPr>
          <w:sz w:val="26"/>
          <w:szCs w:val="26"/>
        </w:rPr>
      </w:pPr>
    </w:p>
    <w:p w14:paraId="0E3D8A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Y nuevamente, usted ha visto todo esto, así que lo ponemos en el mapa. Las grandes estructuras territoriales que conocemos. Hemos visto las barreras y hemos visto el puente terrestre.</w:t>
      </w:r>
    </w:p>
    <w:p w14:paraId="69F013A6" w14:textId="77777777" w:rsidR="0058252B" w:rsidRPr="004661E4" w:rsidRDefault="0058252B">
      <w:pPr>
        <w:rPr>
          <w:sz w:val="26"/>
          <w:szCs w:val="26"/>
        </w:rPr>
      </w:pPr>
    </w:p>
    <w:p w14:paraId="3A2EB96C" w14:textId="0C137E76"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Entonces, aquí está nuestra Mesopotamia, disculpe, Egipto y Anatolia, los desiertos, el mar Mediterráneo, la tierra intermedia. Esta es la frase que quiero que tengan en sus cabezas: tierra en el medio.</w:t>
      </w:r>
    </w:p>
    <w:p w14:paraId="2D8C3037" w14:textId="77777777" w:rsidR="0058252B" w:rsidRPr="004661E4" w:rsidRDefault="0058252B">
      <w:pPr>
        <w:rPr>
          <w:sz w:val="26"/>
          <w:szCs w:val="26"/>
        </w:rPr>
      </w:pPr>
    </w:p>
    <w:p w14:paraId="7622687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Eso es lo que es Israel. Es la tierra entre estas entidades geopolíticas, y siempre habrá alguna importancia en eso. También es la tierra entre otras cosas.</w:t>
      </w:r>
    </w:p>
    <w:p w14:paraId="210FCB05" w14:textId="77777777" w:rsidR="0058252B" w:rsidRPr="004661E4" w:rsidRDefault="0058252B">
      <w:pPr>
        <w:rPr>
          <w:sz w:val="26"/>
          <w:szCs w:val="26"/>
        </w:rPr>
      </w:pPr>
    </w:p>
    <w:p w14:paraId="75EC547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Voy a llegar a ellos en un momento. Tierra intermedia o campo de prueba de la fe. ¿Estoy hablando inglés? ¿Estamos bien aquí? Está bien.</w:t>
      </w:r>
    </w:p>
    <w:p w14:paraId="0670FDF3" w14:textId="77777777" w:rsidR="0058252B" w:rsidRPr="004661E4" w:rsidRDefault="0058252B">
      <w:pPr>
        <w:rPr>
          <w:sz w:val="26"/>
          <w:szCs w:val="26"/>
        </w:rPr>
      </w:pPr>
    </w:p>
    <w:p w14:paraId="37CB070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Agreguemos un poco más a eso, porque no solo tenemos cuestiones geopolíticas de las que debemos hablar, sino que también debemos hablar sobre fertilidad y agua. Evidentemente el agua es necesaria para la civilización. He rodeado con un círculo los nombres Tigris y Éufrates aquí mismo para que puedas verlos, porque es posible que los que están atrás no puedan ver Tigris y Éufrates.</w:t>
      </w:r>
    </w:p>
    <w:p w14:paraId="02DA6B46" w14:textId="77777777" w:rsidR="0058252B" w:rsidRPr="004661E4" w:rsidRDefault="0058252B">
      <w:pPr>
        <w:rPr>
          <w:sz w:val="26"/>
          <w:szCs w:val="26"/>
        </w:rPr>
      </w:pPr>
    </w:p>
    <w:p w14:paraId="1051FEFA" w14:textId="75A1A4F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Los dos ríos principales probablemente dan la mayor definición a la mayor parte de nuestra media luna fértil. Digo esto todos los años, así que me siento como si estuviera en modo disco rayado en este momento, pero si tienes problemas para recordar qué río es cuál, esta es mi manera de hacerlo, porque soy ingenuo y Tengo que pensar en pequeños consejos útiles. Tigris está arriba, T y T. ¿Eso te ayuda en algo? Tigris está en la cima.</w:t>
      </w:r>
    </w:p>
    <w:p w14:paraId="34AF662F" w14:textId="77777777" w:rsidR="0058252B" w:rsidRPr="004661E4" w:rsidRDefault="0058252B">
      <w:pPr>
        <w:rPr>
          <w:sz w:val="26"/>
          <w:szCs w:val="26"/>
        </w:rPr>
      </w:pPr>
    </w:p>
    <w:p w14:paraId="47EFEDBE" w14:textId="6A0ADFB6"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Entonces, si piensas en el río Tigris, es este el que sube por aquí. El Éufrates, una vez que se separan, siguen su camino separado y suben en esta dirección. Y </w:t>
      </w:r>
      <w:r xmlns:w="http://schemas.openxmlformats.org/wordprocessingml/2006/main" w:rsidR="00000000" w:rsidRPr="004661E4">
        <w:rPr>
          <w:rFonts w:ascii="Calibri" w:eastAsia="Calibri" w:hAnsi="Calibri" w:cs="Calibri"/>
          <w:sz w:val="26"/>
          <w:szCs w:val="26"/>
        </w:rPr>
        <w:lastRenderedPageBreak xmlns:w="http://schemas.openxmlformats.org/wordprocessingml/2006/main"/>
      </w:r>
      <w:r xmlns:w="http://schemas.openxmlformats.org/wordprocessingml/2006/main" w:rsidR="00000000" w:rsidRPr="004661E4">
        <w:rPr>
          <w:rFonts w:ascii="Calibri" w:eastAsia="Calibri" w:hAnsi="Calibri" w:cs="Calibri"/>
          <w:sz w:val="26"/>
          <w:szCs w:val="26"/>
        </w:rPr>
        <w:t xml:space="preserve">hay otros ríos importantes, el río Khabur </w:t>
      </w:r>
      <w:r xmlns:w="http://schemas.openxmlformats.org/wordprocessingml/2006/main">
        <w:rPr>
          <w:rFonts w:ascii="Calibri" w:eastAsia="Calibri" w:hAnsi="Calibri" w:cs="Calibri"/>
          <w:sz w:val="26"/>
          <w:szCs w:val="26"/>
        </w:rPr>
        <w:t xml:space="preserve">, que desembocan allí, lo que hace que esta zona, bueno, no es necesario que lo sepas, pero algunas personas piensan que cuando se acuñó por primera vez el término Mesopotamia, no se refería a toda esta región aquí mismo.</w:t>
      </w:r>
    </w:p>
    <w:p w14:paraId="5A80759A" w14:textId="77777777" w:rsidR="0058252B" w:rsidRPr="004661E4" w:rsidRDefault="0058252B">
      <w:pPr>
        <w:rPr>
          <w:sz w:val="26"/>
          <w:szCs w:val="26"/>
        </w:rPr>
      </w:pPr>
    </w:p>
    <w:p w14:paraId="0D2C7E26" w14:textId="4CDDEBF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Simplemente se refiere a los dos ríos entre el Éufrates, ese brazo del Éufrates, y Khabur allí. Pero esa es otra historia. No te preocupes por eso.</w:t>
      </w:r>
    </w:p>
    <w:p w14:paraId="7EF02C2D" w14:textId="77777777" w:rsidR="0058252B" w:rsidRPr="004661E4" w:rsidRDefault="0058252B">
      <w:pPr>
        <w:rPr>
          <w:sz w:val="26"/>
          <w:szCs w:val="26"/>
        </w:rPr>
      </w:pPr>
    </w:p>
    <w:p w14:paraId="5EDBB94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 cualquier caso, el Tigris y el Éufrates hacen de esta zona una especie de zona agrícolamente fértil. Una vez más, hubo problemas porque cuando el Tigris y el Éufrates se llenaron de sedimentos e inundaron la llanura, no hicieron el tipo de cosas que hace el Nilo. Y hablaré más sobre el Nilo en un momento.</w:t>
      </w:r>
    </w:p>
    <w:p w14:paraId="2E5FA73F" w14:textId="77777777" w:rsidR="0058252B" w:rsidRPr="004661E4" w:rsidRDefault="0058252B">
      <w:pPr>
        <w:rPr>
          <w:sz w:val="26"/>
          <w:szCs w:val="26"/>
        </w:rPr>
      </w:pPr>
    </w:p>
    <w:p w14:paraId="269FD62F" w14:textId="396DAECD"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Entonces, las ciudades-estado de Mesopotamia tuvieron que lidiar con dragados y canales, problemas con la sal en el suelo, etc., que no era tan fértil. Aquí abajo tenemos el Nilo. Una vez más, probablemente sea un poco difícil de ver, pero he intentado rodearlo.</w:t>
      </w:r>
    </w:p>
    <w:p w14:paraId="5CE888B0" w14:textId="77777777" w:rsidR="0058252B" w:rsidRPr="004661E4" w:rsidRDefault="0058252B">
      <w:pPr>
        <w:rPr>
          <w:sz w:val="26"/>
          <w:szCs w:val="26"/>
        </w:rPr>
      </w:pPr>
    </w:p>
    <w:p w14:paraId="5FD0A9F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El Nilo es un río extraordinario. El Nilo, a medida que avanza de sur a norte, esa es una de las cosas interesantes, fluye de sur a norte. Tiene dos brazos mucho más al sur que Egipto y cada año, con increíble regularidad, se inunda.</w:t>
      </w:r>
    </w:p>
    <w:p w14:paraId="631472DE" w14:textId="77777777" w:rsidR="0058252B" w:rsidRPr="004661E4" w:rsidRDefault="0058252B">
      <w:pPr>
        <w:rPr>
          <w:sz w:val="26"/>
          <w:szCs w:val="26"/>
        </w:rPr>
      </w:pPr>
    </w:p>
    <w:p w14:paraId="22879334" w14:textId="2D4DEDB9"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Trae limo y suelos enriquecidos maravillosos, los deposita en la llanura aluvial en Egipto propiamente dicho, o debería decir en Egipto propiamente dicho, y luego, una vez que esas inundaciones retroceden, esta es un área perfecta para crecer. Cuando ves fotografías de Egipto, una vez que pasas el valle del Nilo, es árido, con la excepción de algunos oasis al oeste. Pero el propio valle del Nilo es notable en términos de fertilidad y productividad agrícola.</w:t>
      </w:r>
    </w:p>
    <w:p w14:paraId="46270297" w14:textId="77777777" w:rsidR="0058252B" w:rsidRPr="004661E4" w:rsidRDefault="0058252B">
      <w:pPr>
        <w:rPr>
          <w:sz w:val="26"/>
          <w:szCs w:val="26"/>
        </w:rPr>
      </w:pPr>
    </w:p>
    <w:p w14:paraId="619B266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La otra cosa buena del Nilo es que no tiene muchos rápidos y demás. Es genial para el transporte y la comunicación. Hay muchos viajes de ida y vuelta, de sur a norte por el Nilo.</w:t>
      </w:r>
    </w:p>
    <w:p w14:paraId="181C5B0A" w14:textId="77777777" w:rsidR="0058252B" w:rsidRPr="004661E4" w:rsidRDefault="0058252B">
      <w:pPr>
        <w:rPr>
          <w:sz w:val="26"/>
          <w:szCs w:val="26"/>
        </w:rPr>
      </w:pPr>
    </w:p>
    <w:p w14:paraId="12DD558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¿Se está dando cuenta de que el Nilo es realmente importante? El Nilo era tan importante en términos de fertilidad agrícola, así como de todos los medios de comunicación y viajes, que se lo consideraba una deidad, especialmente en el antiguo conde. Una de las principales deidades en toda la comprensión politeísta egipcia de las cosas. El Sol era otro, ya sabes, todo tipo de ellos, pero el Nilo era una fuerza importante.</w:t>
      </w:r>
    </w:p>
    <w:p w14:paraId="50267C59" w14:textId="77777777" w:rsidR="0058252B" w:rsidRPr="004661E4" w:rsidRDefault="0058252B">
      <w:pPr>
        <w:rPr>
          <w:sz w:val="26"/>
          <w:szCs w:val="26"/>
        </w:rPr>
      </w:pPr>
    </w:p>
    <w:p w14:paraId="6F7D428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Muchos festivales religiosos se desarrollaron en el contexto del río Nilo, y podemos comenzar a entender por qué una vez que entendemos algunas de esas características, como las que he mencionado. Bueno, hay una tercera elipse aquí, esta de aquí. No ves ningún río importante.</w:t>
      </w:r>
    </w:p>
    <w:p w14:paraId="336E8AAA" w14:textId="77777777" w:rsidR="0058252B" w:rsidRPr="004661E4" w:rsidRDefault="0058252B">
      <w:pPr>
        <w:rPr>
          <w:sz w:val="26"/>
          <w:szCs w:val="26"/>
        </w:rPr>
      </w:pPr>
    </w:p>
    <w:p w14:paraId="32CA703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Quiero decir, si miras con atención, verás el río Jordán más o menos detrás de mi línea blanca, pero créeme, eso no tiene nada que ver, bueno, tiene muy poco que ver con la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fertilidad agrícola de la tierra porque la elevación es muy baja. mucho más bajo. En el extremo sur del río Jordán, justo antes de desembocar en el Mar Muerto o el Mar de Sal, está entre 1200 y 1300 pies bajo el nivel del mar, ¿verdad? A sólo 12 millas al oeste, en la ciudad de Jerusalén, estás a unos 2.500 pies sobre el nivel del mar. Nadie va a transportar agua desde el río Jordán hasta esa zona montañosa.</w:t>
      </w:r>
    </w:p>
    <w:p w14:paraId="1B3F4991" w14:textId="77777777" w:rsidR="0058252B" w:rsidRPr="004661E4" w:rsidRDefault="0058252B">
      <w:pPr>
        <w:rPr>
          <w:sz w:val="26"/>
          <w:szCs w:val="26"/>
        </w:rPr>
      </w:pPr>
    </w:p>
    <w:p w14:paraId="65F60ED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Muy bien, entonces la fertilidad de esta zona no proviene del río Jordán, aunque algunas personas podrían sentirse tentadas a decirlo. Proviene principalmente de la lluvia y explicaré más sobre eso en un momento. Lluvias en invierno, rocío en verano.</w:t>
      </w:r>
    </w:p>
    <w:p w14:paraId="2BA580FE" w14:textId="77777777" w:rsidR="0058252B" w:rsidRPr="004661E4" w:rsidRDefault="0058252B">
      <w:pPr>
        <w:rPr>
          <w:sz w:val="26"/>
          <w:szCs w:val="26"/>
        </w:rPr>
      </w:pPr>
    </w:p>
    <w:p w14:paraId="07524D0B" w14:textId="05900F9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Israel tiene dos estaciones. Una es la temporada de lluvias. Si es un buen año, la temporada de lluvias dura aproximadamente desde noviembre hasta, bueno, octubre, en realidad, hasta principios de abril, y diremos más sobre las lluvias tempranas y tardías en un momento.</w:t>
      </w:r>
    </w:p>
    <w:p w14:paraId="7B625E62" w14:textId="77777777" w:rsidR="0058252B" w:rsidRPr="004661E4" w:rsidRDefault="0058252B">
      <w:pPr>
        <w:rPr>
          <w:sz w:val="26"/>
          <w:szCs w:val="26"/>
        </w:rPr>
      </w:pPr>
    </w:p>
    <w:p w14:paraId="07CBC91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Si es un mal año, entonces puede que sólo llueva de diciembre a marzo, pero lluvia y luego rocío. Entonces esas son nuestras tres fuentes de media luna fértil. Ahora, hablemos de estos.</w:t>
      </w:r>
    </w:p>
    <w:p w14:paraId="2FED6792" w14:textId="77777777" w:rsidR="0058252B" w:rsidRPr="004661E4" w:rsidRDefault="0058252B">
      <w:pPr>
        <w:rPr>
          <w:sz w:val="26"/>
          <w:szCs w:val="26"/>
        </w:rPr>
      </w:pPr>
    </w:p>
    <w:p w14:paraId="41AB1013" w14:textId="2C521CB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Bueno, digamos que ya mencioné esto. Me voy a centrar en los efectos del Mar Mediterráneo, porque ese será el productor, si se quiere decir así, de nuestras precipitaciones que son tan absolutamente importantes para Israel. Bien, ¿listo para seguir adelante? Veo que algunos de ustedes corren para escribir.</w:t>
      </w:r>
    </w:p>
    <w:p w14:paraId="5A94800B" w14:textId="77777777" w:rsidR="0058252B" w:rsidRPr="004661E4" w:rsidRDefault="0058252B">
      <w:pPr>
        <w:rPr>
          <w:sz w:val="26"/>
          <w:szCs w:val="26"/>
        </w:rPr>
      </w:pPr>
    </w:p>
    <w:p w14:paraId="0E01095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Asegúrate de que esté todo ahí. Bueno. Vamos a hablar sobre la topografía de esta pequeña porción de tierra en un momento, y verán las fotos, pero créanme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que corriendo de norte a sur con un poco de sesgado, por lo que es una especie de norte, noreste, sur, suroeste, corriendo de norte a sur es una cadena montañosa bastante continua.</w:t>
      </w:r>
    </w:p>
    <w:p w14:paraId="58D095FD" w14:textId="77777777" w:rsidR="0058252B" w:rsidRPr="004661E4" w:rsidRDefault="0058252B">
      <w:pPr>
        <w:rPr>
          <w:sz w:val="26"/>
          <w:szCs w:val="26"/>
        </w:rPr>
      </w:pPr>
    </w:p>
    <w:p w14:paraId="5516F20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Así que piensa por un momento. Al oeste tenemos el mar. Al este tenemos el desierto y justo en el medio hay montañas.</w:t>
      </w:r>
    </w:p>
    <w:p w14:paraId="6C4F3487" w14:textId="77777777" w:rsidR="0058252B" w:rsidRPr="004661E4" w:rsidRDefault="0058252B">
      <w:pPr>
        <w:rPr>
          <w:sz w:val="26"/>
          <w:szCs w:val="26"/>
        </w:rPr>
      </w:pPr>
    </w:p>
    <w:p w14:paraId="359F1E4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Ahora veamos qué pasa. El aire ascendente, enfriándose sobre el mar, cargado de humedad. Ya sabes lo que es si vives cerca de la costa, aunque vivas por aquí.</w:t>
      </w:r>
    </w:p>
    <w:p w14:paraId="34592764" w14:textId="77777777" w:rsidR="0058252B" w:rsidRPr="004661E4" w:rsidRDefault="0058252B">
      <w:pPr>
        <w:rPr>
          <w:sz w:val="26"/>
          <w:szCs w:val="26"/>
        </w:rPr>
      </w:pPr>
    </w:p>
    <w:p w14:paraId="5B48F780" w14:textId="70A8437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Verano en julio, ¿sabes cómo es? Está húmedo, ¿verdad? Entonces, siempre que vivas cerca de una gran masa de agua, habrá humedad y, por lo tanto, el aire húmedo sobre el Mar Mediterráneo aumentará. Se mueve. Los vientos predominantes son de oeste a este.</w:t>
      </w:r>
    </w:p>
    <w:p w14:paraId="194BD0FB" w14:textId="77777777" w:rsidR="0058252B" w:rsidRPr="004661E4" w:rsidRDefault="0058252B">
      <w:pPr>
        <w:rPr>
          <w:sz w:val="26"/>
          <w:szCs w:val="26"/>
        </w:rPr>
      </w:pPr>
    </w:p>
    <w:p w14:paraId="0C9CDABE" w14:textId="3D31BFE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Por cierto, estoy simplificando esto terriblemente. Hay mucho más, pero entienda el punto en términos de lluvia y rocío. A medida que estas nubes cargadas de humedad se mueven de oeste a este,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se elevan sobre esa cadena montañosa y, por supuesto </w:t>
      </w:r>
      <w:r xmlns:w="http://schemas.openxmlformats.org/wordprocessingml/2006/main" w:rsidR="00FE6681">
        <w:rPr>
          <w:rFonts w:ascii="Calibri" w:eastAsia="Calibri" w:hAnsi="Calibri" w:cs="Calibri"/>
          <w:sz w:val="26"/>
          <w:szCs w:val="26"/>
        </w:rPr>
        <w:t xml:space="preserve">, cuando lo hacen, la lluvia precipitará, por así decirlo.</w:t>
      </w:r>
    </w:p>
    <w:p w14:paraId="78806F48" w14:textId="77777777" w:rsidR="0058252B" w:rsidRPr="004661E4" w:rsidRDefault="0058252B">
      <w:pPr>
        <w:rPr>
          <w:sz w:val="26"/>
          <w:szCs w:val="26"/>
        </w:rPr>
      </w:pPr>
    </w:p>
    <w:p w14:paraId="723A093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Habrá precipitaciones en las laderas occidentales, por lo que si miras a todo Israel, tu vertiente occidental será prácticamente donde caerá la lluvia. Una vez que superas la cresta de esa colina y llegas al lado este, terminas con una sombra de lluvia. El desierto es una sombra de lluvia.</w:t>
      </w:r>
    </w:p>
    <w:p w14:paraId="377FE708" w14:textId="77777777" w:rsidR="0058252B" w:rsidRPr="004661E4" w:rsidRDefault="0058252B">
      <w:pPr>
        <w:rPr>
          <w:sz w:val="26"/>
          <w:szCs w:val="26"/>
        </w:rPr>
      </w:pPr>
    </w:p>
    <w:p w14:paraId="40CF0156" w14:textId="6D36DDD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Te mostraré un mapa en un momento. Llegaremos allí, ¿de acuerdo? Las precipitaciones también aumentan con la elevación y disminuyen de norte a sur. De hecho, esta es la parte suroeste del Creciente Fértil, por lo que cuanto más al sur vayas, menos lluvia caerá.</w:t>
      </w:r>
    </w:p>
    <w:p w14:paraId="60731B81" w14:textId="77777777" w:rsidR="0058252B" w:rsidRPr="004661E4" w:rsidRDefault="0058252B">
      <w:pPr>
        <w:rPr>
          <w:sz w:val="26"/>
          <w:szCs w:val="26"/>
        </w:rPr>
      </w:pPr>
    </w:p>
    <w:p w14:paraId="3AF306D8"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Disminuye, como ya he dicho, de oeste a este y de mayor a menor. No voy a dedicar mucho tiempo a esto, pero si pensamos en nuestra tierra entre estos, observe que también tenemos una tierra entre cinturones climáticos. Primero están los cinturones de ciclones y subtropicales.</w:t>
      </w:r>
    </w:p>
    <w:p w14:paraId="185A644A" w14:textId="77777777" w:rsidR="0058252B" w:rsidRPr="004661E4" w:rsidRDefault="0058252B">
      <w:pPr>
        <w:rPr>
          <w:sz w:val="26"/>
          <w:szCs w:val="26"/>
        </w:rPr>
      </w:pPr>
    </w:p>
    <w:p w14:paraId="5EC619DC" w14:textId="4A86105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Eso es lo que contribuye principalmente a las dos estaciones que tenemos aquí, a diferencia de las cuatro con las que tú y yo hemos crecido si hemos habitado casi cualquier parte de los Estados Unidos. Bien, lo que esto significa es que, una vez más, sé que lo he simplificado demasiado. Hay mucho más que decir aquí, pero lo que esto significa es que cuando tenemos la tierra entre el mar por un lado y el desierto por el otro, con ese conjunto tan estratégico de cadenas montañosas hacia allí, tenemos los márgenes de la Región Fértil. Creciente.</w:t>
      </w:r>
    </w:p>
    <w:p w14:paraId="70DB08DA" w14:textId="77777777" w:rsidR="0058252B" w:rsidRPr="004661E4" w:rsidRDefault="0058252B">
      <w:pPr>
        <w:rPr>
          <w:sz w:val="26"/>
          <w:szCs w:val="26"/>
        </w:rPr>
      </w:pPr>
    </w:p>
    <w:p w14:paraId="1DEF7D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Lugar perfecto para que Dios plante a su pueblo porque, como veremos cuando leamos muy pronto Deuteronomio 11, esta es un área que Dios puede usar como campo de prueba. Así como en la situación geopolítica, si eran obedientes, Dios les daba seguridad. Aquí también, si son obedientes, Dios promete que la tierra va a producir.</w:t>
      </w:r>
    </w:p>
    <w:p w14:paraId="07B4E74F" w14:textId="77777777" w:rsidR="0058252B" w:rsidRPr="004661E4" w:rsidRDefault="0058252B">
      <w:pPr>
        <w:rPr>
          <w:sz w:val="26"/>
          <w:szCs w:val="26"/>
        </w:rPr>
      </w:pPr>
    </w:p>
    <w:p w14:paraId="421A818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Vas a tener tu vino nuevo, tu grano, tu aceite, todas esas cosas maravillosas que son parte integrante de lo que produce esta zona del mundo. Muy bien, veámoslo ahora con un mapa en mano, un mapa más grande en mano. Es una especie de resumen de nuestra tierra entre conceptos, ¿vale? A eso vamos con esto.</w:t>
      </w:r>
    </w:p>
    <w:p w14:paraId="0DE85BAF" w14:textId="77777777" w:rsidR="0058252B" w:rsidRPr="004661E4" w:rsidRDefault="0058252B">
      <w:pPr>
        <w:rPr>
          <w:sz w:val="26"/>
          <w:szCs w:val="26"/>
        </w:rPr>
      </w:pPr>
    </w:p>
    <w:p w14:paraId="2612062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 primer lugar, estamos en el medio en términos de lo que tiene que ver con el tiempo y el clima. Ya lo he dicho. Entre el mar, fresco y húmedo, y el desierto, cálido y árido, se interponen montañas.</w:t>
      </w:r>
    </w:p>
    <w:p w14:paraId="1C835EF0" w14:textId="77777777" w:rsidR="0058252B" w:rsidRPr="004661E4" w:rsidRDefault="0058252B">
      <w:pPr>
        <w:rPr>
          <w:sz w:val="26"/>
          <w:szCs w:val="26"/>
        </w:rPr>
      </w:pPr>
    </w:p>
    <w:p w14:paraId="76DDE351" w14:textId="73B3D604"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Entonces, tienes ese potencial para una lluvia maravillosa si realmente Dios decide bendecirte de esa manera. Por cierto, Israel en este último año ha tenido una grave escasez de lluvia. Entonces, ya sabes, también tienen que luchar con estas cosas en la escena moderna.</w:t>
      </w:r>
    </w:p>
    <w:p w14:paraId="39669B3A" w14:textId="77777777" w:rsidR="0058252B" w:rsidRPr="004661E4" w:rsidRDefault="0058252B">
      <w:pPr>
        <w:rPr>
          <w:sz w:val="26"/>
          <w:szCs w:val="26"/>
        </w:rPr>
      </w:pPr>
    </w:p>
    <w:p w14:paraId="305DE334" w14:textId="10804CE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Como que sube y baja. El Mar de Galilea </w:t>
      </w:r>
      <w:r xmlns:w="http://schemas.openxmlformats.org/wordprocessingml/2006/main" w:rsidR="00FE6681">
        <w:rPr>
          <w:rFonts w:ascii="Calibri" w:eastAsia="Calibri" w:hAnsi="Calibri" w:cs="Calibri"/>
          <w:sz w:val="26"/>
          <w:szCs w:val="26"/>
        </w:rPr>
        <w:t xml:space="preserve">está muy, muy por debajo de sus niveles normales. Entonces, la vida es un poco sombría allí en términos de lluvia, así como también de algunas cuestiones políticas.</w:t>
      </w:r>
    </w:p>
    <w:p w14:paraId="1CE20148" w14:textId="77777777" w:rsidR="0058252B" w:rsidRPr="004661E4" w:rsidRDefault="0058252B">
      <w:pPr>
        <w:rPr>
          <w:sz w:val="26"/>
          <w:szCs w:val="26"/>
        </w:rPr>
      </w:pPr>
    </w:p>
    <w:p w14:paraId="2557F442" w14:textId="07301A9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 cualquier caso, también es el terreno intermedio, resumiendo lo que acabo de decir, entre contextos geopolíticos porque es particularmente entre Mesopotamia y Egipto y esas tensiones que les describí anteriormente con las superpotencias siempre tratando de aferrarse a esta zona de amortiguamiento. aterrice el puente en el medio y llegue al área más allá de él. También está entre el oeste y el este. Ahora bien, esto nos lleva en una dirección ligeramente diferente, y aquí sólo mencionaré un par de cosas.</w:t>
      </w:r>
    </w:p>
    <w:p w14:paraId="3A425E4B" w14:textId="77777777" w:rsidR="0058252B" w:rsidRPr="004661E4" w:rsidRDefault="0058252B">
      <w:pPr>
        <w:rPr>
          <w:sz w:val="26"/>
          <w:szCs w:val="26"/>
        </w:rPr>
      </w:pPr>
    </w:p>
    <w:p w14:paraId="1F2846AE" w14:textId="0DDD8B2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Por cierto, todavía puedes ver esto hoy si vas a Israel. Hay tensión en el propio Estado de Israel entre las personas que provienen de familias que han venido del oeste, como inmigrantes de Estados Unidos, de partes de Europa, etc., aquellas personas que se llaman judíos asquenazíes y los que tienen Provienen de familias que viven en países del Este,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Sphardim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No siempre se llevan muy bien.</w:t>
      </w:r>
    </w:p>
    <w:p w14:paraId="672C361C" w14:textId="77777777" w:rsidR="0058252B" w:rsidRPr="004661E4" w:rsidRDefault="0058252B">
      <w:pPr>
        <w:rPr>
          <w:sz w:val="26"/>
          <w:szCs w:val="26"/>
        </w:rPr>
      </w:pPr>
    </w:p>
    <w:p w14:paraId="2624B32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Hay un choque cultural ahí. Todos son israelíes, pero no se llevan muy bien. Y luego, por supuesto, están todas las demás cosas que también forman parte de esta área tan compleja.</w:t>
      </w:r>
    </w:p>
    <w:p w14:paraId="68F9B6FB" w14:textId="77777777" w:rsidR="0058252B" w:rsidRPr="004661E4" w:rsidRDefault="0058252B">
      <w:pPr>
        <w:rPr>
          <w:sz w:val="26"/>
          <w:szCs w:val="26"/>
        </w:rPr>
      </w:pPr>
    </w:p>
    <w:p w14:paraId="4EEDB6E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La gente que viene de Occidente generalmente invade Israel de una forma u otra, no siempre militarmente, pero generalmente lo hace. Entonces, para algunos ejemplos, para nuestros propósitos, mientras leemos el Antiguo Testamento, mencioné la palabra filisteos hace unos cinco minutos. Ese es un grupo de personas que han venido de algún lugar de aquí.</w:t>
      </w:r>
    </w:p>
    <w:p w14:paraId="108E1E66" w14:textId="77777777" w:rsidR="0058252B" w:rsidRPr="004661E4" w:rsidRDefault="0058252B">
      <w:pPr>
        <w:rPr>
          <w:sz w:val="26"/>
          <w:szCs w:val="26"/>
        </w:rPr>
      </w:pPr>
    </w:p>
    <w:p w14:paraId="3730F32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Hay mucho debate en términos de dónde exactamente se originaron los filisteos, etcétera. Pero se abrieron paso desde esta zona, probablemente a través de Turquía, quizás con algunas paradas en Chipre, que era un verdadero centro de muchísimas cosas en aquel entonces. Pero terminan instalándose aquí en lo que se llama la Llanura Filistea.</w:t>
      </w:r>
    </w:p>
    <w:p w14:paraId="6BED705E" w14:textId="77777777" w:rsidR="0058252B" w:rsidRPr="004661E4" w:rsidRDefault="0058252B">
      <w:pPr>
        <w:rPr>
          <w:sz w:val="26"/>
          <w:szCs w:val="26"/>
        </w:rPr>
      </w:pPr>
    </w:p>
    <w:p w14:paraId="0EFCA563" w14:textId="5427035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Son invasores del oeste, por así decirlo. Y si has leído el Antiguo Testamento, sabes que le hacen la vida realmente miserable al pueblo de Dios, que son los que están aquí. Por otro lado, como el pueblo de Dios está plantado aquí, una vez que Dios los trae a la tierra, tenemos gente característicamente seminómada que está haciendo la vida miserable al regresar del desierto.</w:t>
      </w:r>
    </w:p>
    <w:p w14:paraId="0D617559" w14:textId="77777777" w:rsidR="0058252B" w:rsidRPr="004661E4" w:rsidRDefault="0058252B">
      <w:pPr>
        <w:rPr>
          <w:sz w:val="26"/>
          <w:szCs w:val="26"/>
        </w:rPr>
      </w:pPr>
    </w:p>
    <w:p w14:paraId="6EDF9B8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Quizás reconozcas los nombres madianitas, ismaelitas y amalecitas. Van a hacer grandes redadas aquí, especialmente durante el período de los jueces y en otros momentos, haciéndonos la vida imposible. Así que Occidente y Oriente también están haciendo las cosas de esa manera para hacer de este un campo de prueba de la fe.</w:t>
      </w:r>
    </w:p>
    <w:p w14:paraId="135DFC09" w14:textId="77777777" w:rsidR="0058252B" w:rsidRPr="004661E4" w:rsidRDefault="0058252B">
      <w:pPr>
        <w:rPr>
          <w:sz w:val="26"/>
          <w:szCs w:val="26"/>
        </w:rPr>
      </w:pPr>
    </w:p>
    <w:p w14:paraId="179A9A1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¿Estamos bien hasta ahora? Bueno. Ahora, hemos visto esto en una especie de panorama general. Veamos si podemos bajarlo y concentrarnos en la tierra intermedia.</w:t>
      </w:r>
    </w:p>
    <w:p w14:paraId="211666BC" w14:textId="77777777" w:rsidR="0058252B" w:rsidRPr="004661E4" w:rsidRDefault="0058252B">
      <w:pPr>
        <w:rPr>
          <w:sz w:val="26"/>
          <w:szCs w:val="26"/>
        </w:rPr>
      </w:pPr>
    </w:p>
    <w:p w14:paraId="736FEFD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Sé que este mapa es un poquito pequeño, pero tiene que serlo para que todo esté ahí.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sacad vuestros telescopios si vivís en la última fila, si no podéis verlo todo, y yo intentaré señalar cosas. En primer lugar, vamos a trabajar de oeste a este.</w:t>
      </w:r>
    </w:p>
    <w:p w14:paraId="285212FB" w14:textId="77777777" w:rsidR="0058252B" w:rsidRPr="004661E4" w:rsidRDefault="0058252B">
      <w:pPr>
        <w:rPr>
          <w:sz w:val="26"/>
          <w:szCs w:val="26"/>
        </w:rPr>
      </w:pPr>
    </w:p>
    <w:p w14:paraId="6FAF006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Aquí tenemos la llanura costera, justo aquí. Volveré a este mapa un poco más adelante y explicaré las líneas verdes. Así que no te preocupes por las líneas verdes ahora mismo.</w:t>
      </w:r>
    </w:p>
    <w:p w14:paraId="27B015E3" w14:textId="77777777" w:rsidR="0058252B" w:rsidRPr="004661E4" w:rsidRDefault="0058252B">
      <w:pPr>
        <w:rPr>
          <w:sz w:val="26"/>
          <w:szCs w:val="26"/>
        </w:rPr>
      </w:pPr>
    </w:p>
    <w:p w14:paraId="2944799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Simplemente estamos hablando de geografía. Y la llanura costera aquí tiene las características que tiene la llanura costera de nuestro país. Nuevamente, tome su recorrido desde la ciudad de Nueva York hasta Washington.</w:t>
      </w:r>
    </w:p>
    <w:p w14:paraId="42FA2ED6" w14:textId="77777777" w:rsidR="0058252B" w:rsidRPr="004661E4" w:rsidRDefault="0058252B">
      <w:pPr>
        <w:rPr>
          <w:sz w:val="26"/>
          <w:szCs w:val="26"/>
        </w:rPr>
      </w:pPr>
    </w:p>
    <w:p w14:paraId="12E3A76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Esa es la zona de la llanura costera. Es plano,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nivelado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 crecen grandes ciudades, es fácil viajar de un lado a otro, sin encontrar muchos obstáculos. Y eso es lo que pasa entonces con la llanura costera.</w:t>
      </w:r>
    </w:p>
    <w:p w14:paraId="429AD8B7" w14:textId="77777777" w:rsidR="0058252B" w:rsidRPr="004661E4" w:rsidRDefault="0058252B">
      <w:pPr>
        <w:rPr>
          <w:sz w:val="26"/>
          <w:szCs w:val="26"/>
        </w:rPr>
      </w:pPr>
    </w:p>
    <w:p w14:paraId="4978AF5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Cosmopolitas, grandes ciudades. Piénselo de esa manera. La llanura costera se divide en pequeñas secciones, pero principalmente queremos pensar en ella en su conjunto.</w:t>
      </w:r>
    </w:p>
    <w:p w14:paraId="35EB3B54" w14:textId="77777777" w:rsidR="0058252B" w:rsidRPr="004661E4" w:rsidRDefault="0058252B">
      <w:pPr>
        <w:rPr>
          <w:sz w:val="26"/>
          <w:szCs w:val="26"/>
        </w:rPr>
      </w:pPr>
    </w:p>
    <w:p w14:paraId="1C4FCB2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Ahora, nuestra siguiente palabra, la encontrarás aquí mismo, Sefelá. Lo tengo entre paréntesis porque no necesariamente se extiende a toda la extensión del país. De hecho, para ser sincero, la llanura costera tampoco.</w:t>
      </w:r>
    </w:p>
    <w:p w14:paraId="3C305AA6" w14:textId="77777777" w:rsidR="0058252B" w:rsidRPr="004661E4" w:rsidRDefault="0058252B">
      <w:pPr>
        <w:rPr>
          <w:sz w:val="26"/>
          <w:szCs w:val="26"/>
        </w:rPr>
      </w:pPr>
    </w:p>
    <w:p w14:paraId="26126BD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Hay un lugar donde una montaña sobresale aquí, ese es el Monte Carmelo. Vamos a hacer todas las cosas que queremos hacer con el Monte Carmelo cuando hagamos la historia de Elías. Pero de todos modos, volviendo a Sefela, si piensan en toda esta área, les describí como una especie de cadena montañosa grande, larga, de norte a sur, básicamente.</w:t>
      </w:r>
    </w:p>
    <w:p w14:paraId="2BC019A2" w14:textId="77777777" w:rsidR="0058252B" w:rsidRPr="004661E4" w:rsidRDefault="0058252B">
      <w:pPr>
        <w:rPr>
          <w:sz w:val="26"/>
          <w:szCs w:val="26"/>
        </w:rPr>
      </w:pPr>
    </w:p>
    <w:p w14:paraId="03A41F5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Aquellos de ustedes de Colorado no creen que las montañas de Israel sean como las montañas de Colorado. No lo son. No son tan grandes.</w:t>
      </w:r>
    </w:p>
    <w:p w14:paraId="4A53FF83" w14:textId="77777777" w:rsidR="0058252B" w:rsidRPr="004661E4" w:rsidRDefault="0058252B">
      <w:pPr>
        <w:rPr>
          <w:sz w:val="26"/>
          <w:szCs w:val="26"/>
        </w:rPr>
      </w:pPr>
    </w:p>
    <w:p w14:paraId="137E1E6F" w14:textId="19F043F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Probablemente se parezcan más a las montañas del sur de New Hampshire. Pero aún así, significativo, significativo. Sefelá proviene de una palabra hebrea que significa estar agachado, encorvado, por así decirlo, metralla.</w:t>
      </w:r>
    </w:p>
    <w:p w14:paraId="686233A1" w14:textId="77777777" w:rsidR="0058252B" w:rsidRPr="004661E4" w:rsidRDefault="0058252B">
      <w:pPr>
        <w:rPr>
          <w:sz w:val="26"/>
          <w:szCs w:val="26"/>
        </w:rPr>
      </w:pPr>
    </w:p>
    <w:p w14:paraId="1A63A73E" w14:textId="5EE14BB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Entonces, de lo que estamos hablando es de la perspectiva de las personas que viven aquí mirando hacia abajo y diciendo, esas son las tierras bajas, esas son las estribaciones. De hecho, creo que su NVI traducirá esto como estribaciones. Entonces, nuestra Sefelá serán las estribaciones debajo de la zona montañosa que está justo aquí.</w:t>
      </w:r>
    </w:p>
    <w:p w14:paraId="7C13C3BF" w14:textId="77777777" w:rsidR="0058252B" w:rsidRPr="004661E4" w:rsidRDefault="0058252B">
      <w:pPr>
        <w:rPr>
          <w:sz w:val="26"/>
          <w:szCs w:val="26"/>
        </w:rPr>
      </w:pPr>
    </w:p>
    <w:p w14:paraId="1D49688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Nuevamente, no prestes atención a la línea verde. Diremos más sobre eso un poco más adelante. Ahora, esta región montañosa, Sefela, está al este, inclinada hacia, ¿cuál es la palabra correcta que quiero? Al este está el desierto.</w:t>
      </w:r>
    </w:p>
    <w:p w14:paraId="243AE8EB" w14:textId="77777777" w:rsidR="0058252B" w:rsidRPr="004661E4" w:rsidRDefault="0058252B">
      <w:pPr>
        <w:rPr>
          <w:sz w:val="26"/>
          <w:szCs w:val="26"/>
        </w:rPr>
      </w:pPr>
    </w:p>
    <w:p w14:paraId="030640DD" w14:textId="6A409C62"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Básicamente, tienes una cadena montañosa como esta. El lado oeste recibe la lluvia. Entonces, si las lluvias llegan del Mar Mediterráneo, esta es la pendiente que estará bastante bien regada y, por lo tanto, habrá una agricultura decente allí.</w:t>
      </w:r>
    </w:p>
    <w:p w14:paraId="21F30852" w14:textId="77777777" w:rsidR="0058252B" w:rsidRPr="004661E4" w:rsidRDefault="0058252B">
      <w:pPr>
        <w:rPr>
          <w:sz w:val="26"/>
          <w:szCs w:val="26"/>
        </w:rPr>
      </w:pPr>
    </w:p>
    <w:p w14:paraId="039307D0" w14:textId="117FDD84"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hay muchas cosas que tienen que ver con los tipos de suelo. Tome Introducción a los estudios bíblicos. Hacemos mucho con eso.</w:t>
      </w:r>
    </w:p>
    <w:p w14:paraId="3A9F6EC2" w14:textId="77777777" w:rsidR="0058252B" w:rsidRPr="004661E4" w:rsidRDefault="0058252B">
      <w:pPr>
        <w:rPr>
          <w:sz w:val="26"/>
          <w:szCs w:val="26"/>
        </w:rPr>
      </w:pPr>
    </w:p>
    <w:p w14:paraId="1168EB2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Esto es todo lo que podemos hacer con él aquí. En la vertiente oriental, sin embargo, ya he mencionado antes la sombra de la lluvia. Sus nubes prácticamente se disipan a medida que pasan por la cima de las colinas, por lo que aquí tenemos un puntero roto.</w:t>
      </w:r>
    </w:p>
    <w:p w14:paraId="01123FD7" w14:textId="77777777" w:rsidR="0058252B" w:rsidRPr="004661E4" w:rsidRDefault="0058252B">
      <w:pPr>
        <w:rPr>
          <w:sz w:val="26"/>
          <w:szCs w:val="26"/>
        </w:rPr>
      </w:pPr>
    </w:p>
    <w:p w14:paraId="3427DA92" w14:textId="6B073BA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Ahí está, ahí mismo, el desierto, y les mostraré fotografías en un momento. La naturaleza, ya saben, aquellos de ustedes, del norte del estado, Vermont, New Hampshire, Nueva York, no piensen en osos, bosques y todo ese tipo de cosas. Este es un tipo de naturaleza salvaje muy diferente.</w:t>
      </w:r>
    </w:p>
    <w:p w14:paraId="77F8E71B" w14:textId="77777777" w:rsidR="0058252B" w:rsidRPr="004661E4" w:rsidRDefault="0058252B">
      <w:pPr>
        <w:rPr>
          <w:sz w:val="26"/>
          <w:szCs w:val="26"/>
        </w:rPr>
      </w:pPr>
    </w:p>
    <w:p w14:paraId="22C6FADF" w14:textId="0E88059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Bueno, continuando un poco, de nuevo, moviéndonos de oeste a este, tenemos el Valle del Rift. Todo este barrido, hasta el final. De hecho, el Valle del Rift, ¿cuántos de ustedes conocen la Academia del Valle del Rift? ¿Tienes algún amigo que haya estudiado allí? ¿Dónde está? ¿Conoces a Catalina? Sí, tienes toda la razón, está en Kenia y es la misma formación geológica.</w:t>
      </w:r>
    </w:p>
    <w:p w14:paraId="46930937" w14:textId="77777777" w:rsidR="0058252B" w:rsidRPr="004661E4" w:rsidRDefault="0058252B">
      <w:pPr>
        <w:rPr>
          <w:sz w:val="26"/>
          <w:szCs w:val="26"/>
        </w:rPr>
      </w:pPr>
    </w:p>
    <w:p w14:paraId="11D55268" w14:textId="4AB3E1A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Este es solo un pequeño brazo, pero si miras un mapa, el Valle del Rift llega hasta África, es una hendidura asombrosa en la tierra. A medida que avanza a través de nuestro territorio, como mencioné, incluso aquí, es bastante significativo porque Jerusalén, justo allí, a 2.500 pies sobre el nivel del mar, en el extremo norte del Mar Muerto, a 1.300 pies bajo el nivel del mar, en el espacio de 12 millas, por lo que es una caída radical. Y si quieren una pequeña imagen continua de esto, una vez que bajan al Mar Muerto en este extremo norte, por cierto, aquí abajo se vuelve poco profundo, pero el extremo norte del Mar Muerto tiene aproximadamente 1,100 pies bajo el nivel del mar.</w:t>
      </w:r>
    </w:p>
    <w:p w14:paraId="3FC727F0" w14:textId="77777777" w:rsidR="0058252B" w:rsidRPr="004661E4" w:rsidRDefault="0058252B">
      <w:pPr>
        <w:rPr>
          <w:sz w:val="26"/>
          <w:szCs w:val="26"/>
        </w:rPr>
      </w:pPr>
    </w:p>
    <w:p w14:paraId="5653F8F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Ahora, intentémoslo de nuevo. Son unos 1.100 pies de profundidad. Bien, entonces lo tienes entre 1200 y 1300 pies bajo el nivel del mar en la superficie del agua, luego la profundidad del agua es otra, bueno, dependiendo del nivel del Mar Muerto, que ha fluctuado mucho, y lamentablemente Continúa descendiendo, pero en cualquier caso, hay otros más de 1.000 pies de profundidad de agua en ese punto.</w:t>
      </w:r>
    </w:p>
    <w:p w14:paraId="6E828F84" w14:textId="77777777" w:rsidR="0058252B" w:rsidRPr="004661E4" w:rsidRDefault="0058252B">
      <w:pPr>
        <w:rPr>
          <w:sz w:val="26"/>
          <w:szCs w:val="26"/>
        </w:rPr>
      </w:pPr>
    </w:p>
    <w:p w14:paraId="21C8A3D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Y aquí está la estadística que me sorprende por completo. Han tomado muestras de núcleos en el extremo norte del Mar Muerto. Ya sabes, perforas el sedimento y ves cuánto tienes allí.</w:t>
      </w:r>
    </w:p>
    <w:p w14:paraId="2942C76D" w14:textId="77777777" w:rsidR="0058252B" w:rsidRPr="004661E4" w:rsidRDefault="0058252B">
      <w:pPr>
        <w:rPr>
          <w:sz w:val="26"/>
          <w:szCs w:val="26"/>
        </w:rPr>
      </w:pPr>
    </w:p>
    <w:p w14:paraId="01E9634A" w14:textId="2D06612F"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Adivina cuánto sedimento se ha acumulado bajo las aguas del Mar Muerto antes de que lleguen al lecho de roca. ¿Alguna suposición? ¿Has leído algo al respecto? ¿Alguien quiere adivinar? No me reiré, lo prometo. ¿Miles de pies? Unos 25.000 pies de sedimento.</w:t>
      </w:r>
    </w:p>
    <w:p w14:paraId="7192B451" w14:textId="77777777" w:rsidR="0058252B" w:rsidRPr="004661E4" w:rsidRDefault="0058252B">
      <w:pPr>
        <w:rPr>
          <w:sz w:val="26"/>
          <w:szCs w:val="26"/>
        </w:rPr>
      </w:pPr>
    </w:p>
    <w:p w14:paraId="241C8E9A" w14:textId="4A2FA645"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Entonces, tenemos mucho tiempo de cosas llegando a esta área, milenios. Pero, de nuevo, eso nos da una imagen, una especie de sensación de cuán notable hendidura en la tierra es este Valle del Rift, incluso en este punto. Muy bien, eso es sólo un pequeño contexto.</w:t>
      </w:r>
    </w:p>
    <w:p w14:paraId="76976835" w14:textId="77777777" w:rsidR="0058252B" w:rsidRPr="004661E4" w:rsidRDefault="0058252B">
      <w:pPr>
        <w:rPr>
          <w:sz w:val="26"/>
          <w:szCs w:val="26"/>
        </w:rPr>
      </w:pPr>
    </w:p>
    <w:p w14:paraId="2985B749" w14:textId="41454CE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Esta cosa aquí es probablemente lo que ustedes conocen principalmente como el Mar Muerto, pero trataré de tener cuidado de referirme a él como el Mar de Sal porque en realidad ese es su nombre en hebreo, Yam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HaMelech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Y, curiosamente, hay vida en el Mar Muerto. Muy pequeñas, vale, cosas muy pequeñas, pero aún así, hay vida en el Mar Muerto.</w:t>
      </w:r>
    </w:p>
    <w:p w14:paraId="09D53314" w14:textId="77777777" w:rsidR="0058252B" w:rsidRPr="004661E4" w:rsidRDefault="0058252B">
      <w:pPr>
        <w:rPr>
          <w:sz w:val="26"/>
          <w:szCs w:val="26"/>
        </w:rPr>
      </w:pPr>
    </w:p>
    <w:p w14:paraId="53154BA6" w14:textId="4851B115"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Así que lo llamaremos Mar de Sal siempre que me acuerde de hacerlo. Entre el Mar Muerto y el Mar de Sal, y el siguiente cuerpo de agua se encuentra el Valle del Jordán. Ese es el río Jordán.</w:t>
      </w:r>
    </w:p>
    <w:p w14:paraId="730400C9" w14:textId="77777777" w:rsidR="0058252B" w:rsidRPr="004661E4" w:rsidRDefault="0058252B">
      <w:pPr>
        <w:rPr>
          <w:sz w:val="26"/>
          <w:szCs w:val="26"/>
        </w:rPr>
      </w:pPr>
    </w:p>
    <w:p w14:paraId="7B9F04EB" w14:textId="38B1D0F1"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una distancia de entre 60 y 65 millas, pero el Jordán serpentea por todas partes aquí. No va recto, aunque ese mapa pueda parecerlo. Entonces, el flujo de agua real del Jordán está más cerca de 120 millas de flujo de agua.</w:t>
      </w:r>
    </w:p>
    <w:p w14:paraId="1E8CACC6" w14:textId="77777777" w:rsidR="0058252B" w:rsidRPr="004661E4" w:rsidRDefault="0058252B">
      <w:pPr>
        <w:rPr>
          <w:sz w:val="26"/>
          <w:szCs w:val="26"/>
        </w:rPr>
      </w:pPr>
    </w:p>
    <w:p w14:paraId="15CCF61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Luego tenemos el Mar de Galilea. No tiene mucho que ver con el Mar de Galilea en términos del Antiguo Testamento. Esto se vuelve significativo con la narrativa del Nuevo Testamento, particularmente.</w:t>
      </w:r>
    </w:p>
    <w:p w14:paraId="73094869" w14:textId="77777777" w:rsidR="0058252B" w:rsidRPr="004661E4" w:rsidRDefault="0058252B">
      <w:pPr>
        <w:rPr>
          <w:sz w:val="26"/>
          <w:szCs w:val="26"/>
        </w:rPr>
      </w:pPr>
    </w:p>
    <w:p w14:paraId="462BDA9B" w14:textId="69E3A49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Y luego esta área al norte llamada Cuenca Hula. El término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Aravá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o tal vez lo verán de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vez en cuando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Arabá, B y V, a medida que pasamos del hebreo al inglés, se intercambian, ¿de acuerdo?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es posible que lo veas en tu texto como Arabah con B, pero se pronuncia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solo para causar un poco de confusión. Verán ese término y, a veces, se referirá a algunas secciones aquí al norte del extremo norte del Mar Salado, pero también tiene que ver con esta área.</w:t>
      </w:r>
    </w:p>
    <w:p w14:paraId="1B6E4CE5" w14:textId="77777777" w:rsidR="0058252B" w:rsidRPr="004661E4" w:rsidRDefault="0058252B">
      <w:pPr>
        <w:rPr>
          <w:sz w:val="26"/>
          <w:szCs w:val="26"/>
        </w:rPr>
      </w:pPr>
    </w:p>
    <w:p w14:paraId="7188A5D6" w14:textId="5D2E945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Muy bien, aquí hay un par de cosas más a tener en cuenta. Transjordania, por supuesto, justo por aquí, al este del Valle del Rift. Y luego Néguev, otra palabra de la que queremos tomar nota.</w:t>
      </w:r>
    </w:p>
    <w:p w14:paraId="224EE8DF" w14:textId="77777777" w:rsidR="0058252B" w:rsidRPr="004661E4" w:rsidRDefault="0058252B">
      <w:pPr>
        <w:rPr>
          <w:sz w:val="26"/>
          <w:szCs w:val="26"/>
        </w:rPr>
      </w:pPr>
    </w:p>
    <w:p w14:paraId="48487CA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El Néguev va a ser importante para nuestros patriarcas, Abraham, Isaac, Jacob. Es una palabra que significa tanto sur como seco. Significa sur y seco, y eso es bastante apropiado porque es exactamente de lo que estamos hablando.</w:t>
      </w:r>
    </w:p>
    <w:p w14:paraId="1FE374CE" w14:textId="77777777" w:rsidR="0058252B" w:rsidRPr="004661E4" w:rsidRDefault="0058252B">
      <w:pPr>
        <w:rPr>
          <w:sz w:val="26"/>
          <w:szCs w:val="26"/>
        </w:rPr>
      </w:pPr>
    </w:p>
    <w:p w14:paraId="7404BDA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En términos generales, el Néguev recibirá entre 8, 10 y 12 pulgadas de lluvia por año. Eso no es mucho y, sin embargo, allí pueden dedicarse a la agricultura. Fascinante.</w:t>
      </w:r>
    </w:p>
    <w:p w14:paraId="74ECA00F" w14:textId="77777777" w:rsidR="0058252B" w:rsidRPr="004661E4" w:rsidRDefault="0058252B">
      <w:pPr>
        <w:rPr>
          <w:sz w:val="26"/>
          <w:szCs w:val="26"/>
        </w:rPr>
      </w:pPr>
    </w:p>
    <w:p w14:paraId="34C54AF9" w14:textId="64582B2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Tierras del norte, tenemos dos aquí. El área que, en términos de nuestro Nuevo Testamento, conocemos como Galilea. No se la conoce como Galilea en el Antiguo Testamento, pero una vez que lo sé,</w:t>
      </w:r>
    </w:p>
    <w:p w14:paraId="0FD9FF1D" w14:textId="77777777" w:rsidR="0058252B" w:rsidRPr="004661E4" w:rsidRDefault="0058252B">
      <w:pPr>
        <w:rPr>
          <w:sz w:val="26"/>
          <w:szCs w:val="26"/>
        </w:rPr>
      </w:pPr>
    </w:p>
    <w:p w14:paraId="391CA80B" w14:textId="74A1D8A9"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Entonces, vamos a hablar de ello sólo en términos del norte o la parte norte del país. Tiene mucho menos enfoque, curiosamente que la parte sur del país en el Primer Testamento. Bien, ¿el mapa está bastante claro? Bien, vamos a hacer un pequeño recorrido visual por algo de esto para que tengas una idea de cómo se ven realmente algunas de estas cosas.</w:t>
      </w:r>
    </w:p>
    <w:p w14:paraId="1B6783CB" w14:textId="77777777" w:rsidR="0058252B" w:rsidRPr="004661E4" w:rsidRDefault="0058252B">
      <w:pPr>
        <w:rPr>
          <w:sz w:val="26"/>
          <w:szCs w:val="26"/>
        </w:rPr>
      </w:pPr>
    </w:p>
    <w:p w14:paraId="6D37B56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Llanura Costera. Resulta que esta es la ciudad de Ascalón, que era una de las principales ciudades filisteas, como sabes. En realidad, esto es el Día de la Independencia, por lo que si miras con atención, probablemente verás cerca de un millón de autos estacionados allí.</w:t>
      </w:r>
    </w:p>
    <w:p w14:paraId="0D36DBCE" w14:textId="77777777" w:rsidR="0058252B" w:rsidRPr="004661E4" w:rsidRDefault="0058252B">
      <w:pPr>
        <w:rPr>
          <w:sz w:val="26"/>
          <w:szCs w:val="26"/>
        </w:rPr>
      </w:pPr>
    </w:p>
    <w:p w14:paraId="0C9B27E9" w14:textId="166FA95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Pero aquí tienes una sensación de llanura, el mar Mediterráneo, las dunas de arena costeras y los restos de una ciudad muy importante. Moviéndose hacia el este. Espero que estés viendo las cosas que intenté señalar verbalmente.</w:t>
      </w:r>
    </w:p>
    <w:p w14:paraId="3756C05B" w14:textId="77777777" w:rsidR="0058252B" w:rsidRPr="004661E4" w:rsidRDefault="0058252B">
      <w:pPr>
        <w:rPr>
          <w:sz w:val="26"/>
          <w:szCs w:val="26"/>
        </w:rPr>
      </w:pPr>
    </w:p>
    <w:p w14:paraId="161E2B1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Ahora, veámoslos también visualmente. Aquí estamos hablando de colinas bajas, colinas bajas y onduladas. Entonces Sefelá, tierras bajas, colinas.</w:t>
      </w:r>
    </w:p>
    <w:p w14:paraId="1E66F402" w14:textId="77777777" w:rsidR="0058252B" w:rsidRPr="004661E4" w:rsidRDefault="0058252B">
      <w:pPr>
        <w:rPr>
          <w:sz w:val="26"/>
          <w:szCs w:val="26"/>
        </w:rPr>
      </w:pPr>
    </w:p>
    <w:p w14:paraId="6EABB97B" w14:textId="1915EFF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Encaja perfectamente ahí. Este resulta ser el Valle de Ela. Hay serpientes por ahí.</w:t>
      </w:r>
    </w:p>
    <w:p w14:paraId="4CF78BD5" w14:textId="77777777" w:rsidR="0058252B" w:rsidRPr="004661E4" w:rsidRDefault="0058252B">
      <w:pPr>
        <w:rPr>
          <w:sz w:val="26"/>
          <w:szCs w:val="26"/>
        </w:rPr>
      </w:pPr>
    </w:p>
    <w:p w14:paraId="4FBC56C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Ese es el valle que sube, y siempre está marcado por una bonita antena parabólica. El Valle de Ela es algo que vamos a visitar a lo grande cuando hagamos David y Goliat. Bien, entonces cuando hagamos la historia de David y Goliat, se desarrollará aquí.</w:t>
      </w:r>
    </w:p>
    <w:p w14:paraId="075AC9F2" w14:textId="77777777" w:rsidR="0058252B" w:rsidRPr="004661E4" w:rsidRDefault="0058252B">
      <w:pPr>
        <w:rPr>
          <w:sz w:val="26"/>
          <w:szCs w:val="26"/>
        </w:rPr>
      </w:pPr>
    </w:p>
    <w:p w14:paraId="410209BA" w14:textId="0CBB5CF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Vas a ver esta foto otra vez. Allá atrás, miramos de oeste a este, y las colinas de Judea están allí. Esa es la cresta de toda esa larga extensión de las colinas de Judea.</w:t>
      </w:r>
    </w:p>
    <w:p w14:paraId="063C02FC" w14:textId="77777777" w:rsidR="0058252B" w:rsidRPr="004661E4" w:rsidRDefault="0058252B">
      <w:pPr>
        <w:rPr>
          <w:sz w:val="26"/>
          <w:szCs w:val="26"/>
        </w:rPr>
      </w:pPr>
    </w:p>
    <w:p w14:paraId="474B2BED" w14:textId="6F3D62C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Y ahora estamos en la zona montañosa. Quiero que veas tres cosas. Por eso hay tres imágenes.</w:t>
      </w:r>
    </w:p>
    <w:p w14:paraId="29E10DA6" w14:textId="77777777" w:rsidR="0058252B" w:rsidRPr="004661E4" w:rsidRDefault="0058252B">
      <w:pPr>
        <w:rPr>
          <w:sz w:val="26"/>
          <w:szCs w:val="26"/>
        </w:rPr>
      </w:pPr>
    </w:p>
    <w:p w14:paraId="39D5580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 primer lugar, observe que a diferencia de la llanura costera y de la Sefelá, tenemos algunas colinas bastante empinadas. De hecho, es tan empinado que está en la sombra. Lástima que tengamos estas luces brillantes encendidas.</w:t>
      </w:r>
    </w:p>
    <w:p w14:paraId="489E92EE" w14:textId="77777777" w:rsidR="0058252B" w:rsidRPr="004661E4" w:rsidRDefault="0058252B">
      <w:pPr>
        <w:rPr>
          <w:sz w:val="26"/>
          <w:szCs w:val="26"/>
        </w:rPr>
      </w:pPr>
    </w:p>
    <w:p w14:paraId="0677898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Lo verías un poco mejor. Pero estos son valles empinados en forma de V. Cuando piensas en una zona montañosa, piensa en ella como algo aislado, inaccesible y protegido.</w:t>
      </w:r>
    </w:p>
    <w:p w14:paraId="32E2F9EC" w14:textId="77777777" w:rsidR="0058252B" w:rsidRPr="004661E4" w:rsidRDefault="0058252B">
      <w:pPr>
        <w:rPr>
          <w:sz w:val="26"/>
          <w:szCs w:val="26"/>
        </w:rPr>
      </w:pPr>
    </w:p>
    <w:p w14:paraId="489AA75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Las personas que viven en las montañas del norte de New Hampshire tienen un entorno mucho más protegido. Nadie va a marchar hasta allí y tomar ciudades, ¿de acuerdo? Y habrá tipos más pequeños de establecimientos y ciudades y pueblos que estarán allí. Entonces eso es lo primero que hay que notar.</w:t>
      </w:r>
    </w:p>
    <w:p w14:paraId="70121E20" w14:textId="77777777" w:rsidR="0058252B" w:rsidRPr="004661E4" w:rsidRDefault="0058252B">
      <w:pPr>
        <w:rPr>
          <w:sz w:val="26"/>
          <w:szCs w:val="26"/>
        </w:rPr>
      </w:pPr>
    </w:p>
    <w:p w14:paraId="021A9EF3" w14:textId="73D71B5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Esta zona montañosa será un área protegida. La segunda cosa que quiero que notes es en esta imagen, volveremos a eso en un momento, ves un camino moderno pasando por aquí y, curiosamente, el camino moderno sigue prácticamente donde habría ido el camino antiguo. porque intentará acercarse a la cima de la cresta y mantener la dirección y la ruta lo más niveladas posible. Además, observe dos cosas.</w:t>
      </w:r>
    </w:p>
    <w:p w14:paraId="5250845A" w14:textId="77777777" w:rsidR="0058252B" w:rsidRPr="004661E4" w:rsidRDefault="0058252B">
      <w:pPr>
        <w:rPr>
          <w:sz w:val="26"/>
          <w:szCs w:val="26"/>
        </w:rPr>
      </w:pPr>
    </w:p>
    <w:p w14:paraId="75F253C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Observe el color del suelo. Es algo rojo, ¿no? El suelo aquí, cuando se erosiona desde la base de piedra caliza, es extremadamente fértil. Se llama terra rosa, tierra roja.</w:t>
      </w:r>
    </w:p>
    <w:p w14:paraId="6C83E289" w14:textId="77777777" w:rsidR="0058252B" w:rsidRPr="004661E4" w:rsidRDefault="0058252B">
      <w:pPr>
        <w:rPr>
          <w:sz w:val="26"/>
          <w:szCs w:val="26"/>
        </w:rPr>
      </w:pPr>
    </w:p>
    <w:p w14:paraId="1A96904B" w14:textId="34E41F8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Y una vez que llueve, es sumamente productivo. Dátiles, higos, uvas, aceitunas, cosas importantes para la dieta del Antiguo Testamento. Y nuevamente, Dios los bendice con lluvia.</w:t>
      </w:r>
    </w:p>
    <w:p w14:paraId="1D2A3DBA" w14:textId="77777777" w:rsidR="0058252B" w:rsidRPr="004661E4" w:rsidRDefault="0058252B">
      <w:pPr>
        <w:rPr>
          <w:sz w:val="26"/>
          <w:szCs w:val="26"/>
        </w:rPr>
      </w:pPr>
    </w:p>
    <w:p w14:paraId="788ED00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Esta es una zona productiva. Los suelos nos ayudan. Además de eso, no se traen tractores ni equipos grandes aquí porque son parcelas pequeñas.</w:t>
      </w:r>
    </w:p>
    <w:p w14:paraId="19D06781" w14:textId="77777777" w:rsidR="0058252B" w:rsidRPr="004661E4" w:rsidRDefault="0058252B">
      <w:pPr>
        <w:rPr>
          <w:sz w:val="26"/>
          <w:szCs w:val="26"/>
        </w:rPr>
      </w:pPr>
    </w:p>
    <w:p w14:paraId="6B1F7F2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La piedra caliza, nuevamente el lecho de roca, está estructurada en esta área de manera que naturalmente forma terrazas. A medida que se erosiona, tienes terrazas que son terrazas horizontales, así, donde la gente puede venir, quitar las rocas del suelo, ayudar a construir las terrazas y, por lo tanto, tener hermosas pequeñas parcelas de tierra y terreno para cultivar, lo cual tiene Esto ha estado sucediendo, obviamente, durante cientos y cientos y cientos de años. Muy bien, ahora también queremos notar una cosa más.</w:t>
      </w:r>
    </w:p>
    <w:p w14:paraId="325ECDD8" w14:textId="77777777" w:rsidR="0058252B" w:rsidRPr="004661E4" w:rsidRDefault="0058252B">
      <w:pPr>
        <w:rPr>
          <w:sz w:val="26"/>
          <w:szCs w:val="26"/>
        </w:rPr>
      </w:pPr>
    </w:p>
    <w:p w14:paraId="7A0BB1E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Esta es la región montañosa de Judá que hemos estado observando aquí. Aquí está la región montañosa de Benjamín. Sólo diré esto ahora para nuestros propósitos.</w:t>
      </w:r>
    </w:p>
    <w:p w14:paraId="2DB4F457" w14:textId="77777777" w:rsidR="0058252B" w:rsidRPr="004661E4" w:rsidRDefault="0058252B">
      <w:pPr>
        <w:rPr>
          <w:sz w:val="26"/>
          <w:szCs w:val="26"/>
        </w:rPr>
      </w:pPr>
    </w:p>
    <w:p w14:paraId="120E662E" w14:textId="5368A31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Esa es la ciudad de Gabaón allí mismo. Y Gabaón está ubicado en un área donde tenemos una especie de meseta por aquí. Aférrese a eso porque va a ser extremadamente importante en términos de estrategia militar cuando empecemos a hablar no sólo de la conquista de la tierra sino también de cómo se desarrolla la historia de Israel durante cientos de años.</w:t>
      </w:r>
    </w:p>
    <w:p w14:paraId="4D72AB82" w14:textId="77777777" w:rsidR="0058252B" w:rsidRPr="004661E4" w:rsidRDefault="0058252B">
      <w:pPr>
        <w:rPr>
          <w:sz w:val="26"/>
          <w:szCs w:val="26"/>
        </w:rPr>
      </w:pPr>
    </w:p>
    <w:p w14:paraId="432A67E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Así que esas tres imágenes nos dan una idea bastante decente, creo que, bueno, una pequeña porción de la zona montañosa. Movámonos hacia el este. Aquí está el desierto.</w:t>
      </w:r>
    </w:p>
    <w:p w14:paraId="4CE1D6CC" w14:textId="77777777" w:rsidR="0058252B" w:rsidRPr="004661E4" w:rsidRDefault="0058252B">
      <w:pPr>
        <w:rPr>
          <w:sz w:val="26"/>
          <w:szCs w:val="26"/>
        </w:rPr>
      </w:pPr>
    </w:p>
    <w:p w14:paraId="0EFA38F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Muy bien, sombra de lluvia, otra vez. En esa vertiente occidental que acabamos de ver, la cosa es exuberante. Los suelos son geniales, llovió, genial.</w:t>
      </w:r>
    </w:p>
    <w:p w14:paraId="30670716" w14:textId="77777777" w:rsidR="0058252B" w:rsidRPr="004661E4" w:rsidRDefault="0058252B">
      <w:pPr>
        <w:rPr>
          <w:sz w:val="26"/>
          <w:szCs w:val="26"/>
        </w:rPr>
      </w:pPr>
    </w:p>
    <w:p w14:paraId="7B879DCC" w14:textId="497C304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Aquí estás a la sombra de la lluvia. </w:t>
      </w:r>
      <w:r xmlns:w="http://schemas.openxmlformats.org/wordprocessingml/2006/main" w:rsidR="00FE6681">
        <w:rPr>
          <w:rFonts w:ascii="Calibri" w:eastAsia="Calibri" w:hAnsi="Calibri" w:cs="Calibri"/>
          <w:sz w:val="26"/>
          <w:szCs w:val="26"/>
        </w:rPr>
        <w:t xml:space="preserve">Obviamente, se pueden ver pequeños trozos de vegetación allí abajo, pero no hay mucha. Cuando pensamos en esta imagen, hay dos cosas en las que pensar.</w:t>
      </w:r>
    </w:p>
    <w:p w14:paraId="1CBD8DE7" w14:textId="77777777" w:rsidR="0058252B" w:rsidRPr="004661E4" w:rsidRDefault="0058252B">
      <w:pPr>
        <w:rPr>
          <w:sz w:val="26"/>
          <w:szCs w:val="26"/>
        </w:rPr>
      </w:pPr>
    </w:p>
    <w:p w14:paraId="2EF994E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Bueno, déjame preguntarte, ¿en qué piensas cuando miras la naturaleza? ¿Alguna narración bíblica que te venga a la mente? Dilo de nuevo. Todavía no te escuché, Lucky. Juan el Bautista, bueno, conduciendo al bautismo y luego a la tentación de Jesús, ¿verdad? Probablemente sea el que primero nos viene a la mente.</w:t>
      </w:r>
    </w:p>
    <w:p w14:paraId="37D18442" w14:textId="77777777" w:rsidR="0058252B" w:rsidRPr="004661E4" w:rsidRDefault="0058252B">
      <w:pPr>
        <w:rPr>
          <w:sz w:val="26"/>
          <w:szCs w:val="26"/>
        </w:rPr>
      </w:pPr>
    </w:p>
    <w:p w14:paraId="7BCBAFD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Pero permítanme hacer una conexión rápida. Jesús es el hijo de David, entre otros títulos que tiene. El propio David pasa bastante tiempo aquí en el desierto, especialmente cuando huye de Saúl.</w:t>
      </w:r>
    </w:p>
    <w:p w14:paraId="5026B3F6" w14:textId="77777777" w:rsidR="0058252B" w:rsidRPr="004661E4" w:rsidRDefault="0058252B">
      <w:pPr>
        <w:rPr>
          <w:sz w:val="26"/>
          <w:szCs w:val="26"/>
        </w:rPr>
      </w:pPr>
    </w:p>
    <w:p w14:paraId="77D2B5D0" w14:textId="12567A5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Esta es el área donde él pasa algún tiempo, no aquí mismo, sino en el mismo tipo general de área. Entonces, David pasa tiempo ahí fuera. Jesús estará en el desierto cuando enfrente la tentación como hijo de David.</w:t>
      </w:r>
    </w:p>
    <w:p w14:paraId="6995D768" w14:textId="77777777" w:rsidR="0058252B" w:rsidRPr="004661E4" w:rsidRDefault="0058252B">
      <w:pPr>
        <w:rPr>
          <w:sz w:val="26"/>
          <w:szCs w:val="26"/>
        </w:rPr>
      </w:pPr>
    </w:p>
    <w:p w14:paraId="3475B1E2" w14:textId="590F2F3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Bueno, avanzar más hacia el este nos da la pequeña sensación de mirar desde la parte superior de la grieta hacia el fondo, donde está el Mar de Sal. Esta es la mitad de un autobús turístico de tamaño completo si quieres tener una idea de la distancia y la perspectiva. ¿Está bien? Y luego también vemos Jericó, que es una ciudad importante, por supuesto, justo al norte del extremo norte del Mar de Sal o Mar Muerto.</w:t>
      </w:r>
    </w:p>
    <w:p w14:paraId="223603AB" w14:textId="77777777" w:rsidR="0058252B" w:rsidRPr="004661E4" w:rsidRDefault="0058252B">
      <w:pPr>
        <w:rPr>
          <w:sz w:val="26"/>
          <w:szCs w:val="26"/>
        </w:rPr>
      </w:pPr>
    </w:p>
    <w:p w14:paraId="0D37856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Esa es la Jericó moderna de allí. Este es el sitio de Jericó en el Antiguo Testamento, sobre el cual vamos a decir mucho. Esto es algo que ya no existe.</w:t>
      </w:r>
    </w:p>
    <w:p w14:paraId="260652F5" w14:textId="77777777" w:rsidR="0058252B" w:rsidRPr="004661E4" w:rsidRDefault="0058252B">
      <w:pPr>
        <w:rPr>
          <w:sz w:val="26"/>
          <w:szCs w:val="26"/>
        </w:rPr>
      </w:pPr>
    </w:p>
    <w:p w14:paraId="5BA948D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Este era un campo de refugiados establecido cuando Jordania controlaba esta zona, y los refugiados palestinos estaban allí durante ese tiempo. Desde entonces, Israel ha eliminado eso. Como usted sabe, si sigue algo sobre la situación política, se trata de cuestiones muy, muy difíciles en términos de lugares de vida palestinos, derecho de retorno, todo ese tipo de cuestiones.</w:t>
      </w:r>
    </w:p>
    <w:p w14:paraId="085D012F" w14:textId="77777777" w:rsidR="0058252B" w:rsidRPr="004661E4" w:rsidRDefault="0058252B">
      <w:pPr>
        <w:rPr>
          <w:sz w:val="26"/>
          <w:szCs w:val="26"/>
        </w:rPr>
      </w:pPr>
    </w:p>
    <w:p w14:paraId="730312B5" w14:textId="335FD1C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Sólo otra mirada rápida al Valle del Jordán, que se dirige un poco más al norte. Ha estado lloviendo. Esto es primavera aquí.</w:t>
      </w:r>
    </w:p>
    <w:p w14:paraId="57F19127" w14:textId="77777777" w:rsidR="0058252B" w:rsidRPr="004661E4" w:rsidRDefault="0058252B">
      <w:pPr>
        <w:rPr>
          <w:sz w:val="26"/>
          <w:szCs w:val="26"/>
        </w:rPr>
      </w:pPr>
    </w:p>
    <w:p w14:paraId="695A787B" w14:textId="696D95B2"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Observe cuán verdes son las cosas en contraste con algunas de las otras cosas que hemos visto. Y por cierto, una de las razones por las que digo eso es que no llueve mucho en el Valle del Jordán, pero sí riegan. Y las nubes realmente se vuelven a juntar y, curiosamente, llueve en la propia Transjordania.</w:t>
      </w:r>
    </w:p>
    <w:p w14:paraId="4ECCF56D" w14:textId="77777777" w:rsidR="0058252B" w:rsidRPr="004661E4" w:rsidRDefault="0058252B">
      <w:pPr>
        <w:rPr>
          <w:sz w:val="26"/>
          <w:szCs w:val="26"/>
        </w:rPr>
      </w:pPr>
    </w:p>
    <w:p w14:paraId="27F04245" w14:textId="2C9035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Bueno, me he saltado eso demasiado rápido. Tenemos que hacer un recorrido rápido por Transjordania, no porque haya algo del Antiguo Testamento asociado con esto, pero, ya sabes, Petra es importante si has visto Indiana Jones. ¿Ves Indiana Jones? ¿Eres un viejo aficionado al cine? Entonces ya conoces esta escena.</w:t>
      </w:r>
    </w:p>
    <w:p w14:paraId="472B2B94" w14:textId="77777777" w:rsidR="0058252B" w:rsidRPr="004661E4" w:rsidRDefault="0058252B">
      <w:pPr>
        <w:rPr>
          <w:sz w:val="26"/>
          <w:szCs w:val="26"/>
        </w:rPr>
      </w:pPr>
    </w:p>
    <w:p w14:paraId="5E33B6C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Para mis propósitos, sólo debo tener en cuenta un par de cosas. Esta es una ciudad que fue construida por gente llamada los nabateos que se apoderaron de esta área alrededor del año 312 a. C., y construyeron la ciudad probablemente como un centro para el comercio de especias. Existe cierto debate en términos de cómo funciona exactamente todo eso.</w:t>
      </w:r>
    </w:p>
    <w:p w14:paraId="00F83E0D" w14:textId="77777777" w:rsidR="0058252B" w:rsidRPr="004661E4" w:rsidRDefault="0058252B">
      <w:pPr>
        <w:rPr>
          <w:sz w:val="26"/>
          <w:szCs w:val="26"/>
        </w:rPr>
      </w:pPr>
    </w:p>
    <w:p w14:paraId="4E7123F5" w14:textId="7A6FFA7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Muchas cosas podríamos decir sobre la Ciudad Roja. Espero que vayas y viajes allí. Nota al pie, arriba en mi tribuna.</w:t>
      </w:r>
    </w:p>
    <w:p w14:paraId="657D406D" w14:textId="77777777" w:rsidR="0058252B" w:rsidRPr="004661E4" w:rsidRDefault="0058252B">
      <w:pPr>
        <w:rPr>
          <w:sz w:val="26"/>
          <w:szCs w:val="26"/>
        </w:rPr>
      </w:pPr>
    </w:p>
    <w:p w14:paraId="111D736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Piense en 2010. Si Dios quiere, Gordon llevará a un grupo de estudiantes no sólo a pasar tres semanas en Israel, sino también durante dos semanas a Jordania. Así que deja eso en un segundo plano y comienza a ahorrar tus centavos.</w:t>
      </w:r>
    </w:p>
    <w:p w14:paraId="31E14682" w14:textId="77777777" w:rsidR="0058252B" w:rsidRPr="004661E4" w:rsidRDefault="0058252B">
      <w:pPr>
        <w:rPr>
          <w:sz w:val="26"/>
          <w:szCs w:val="26"/>
        </w:rPr>
      </w:pPr>
    </w:p>
    <w:p w14:paraId="2A5AA805" w14:textId="20CA7CC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Una de las razones por las que dije esto es que en cierto modo me defraudé. Una de las razones por las que muestro esto es para notar lo accidentada que es esta zona, justo alrededor de Petra. Puedes subir y ver esta cosa en particular llamada monasterio.</w:t>
      </w:r>
    </w:p>
    <w:p w14:paraId="72EC8388" w14:textId="77777777" w:rsidR="0058252B" w:rsidRPr="004661E4" w:rsidRDefault="0058252B">
      <w:pPr>
        <w:rPr>
          <w:sz w:val="26"/>
          <w:szCs w:val="26"/>
        </w:rPr>
      </w:pPr>
    </w:p>
    <w:p w14:paraId="767EEFB0" w14:textId="607E3C8E"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muchas razones por las que se podría hablar más sobre eso. Pero lo que quiero que vean es lo accidentado de esto porque esta es el área donde se asentaron los edomitas. Y el profeta Abdías, en un pequeño capítulo, tiene algunas cosas que decir acerca de los edomitas que piensan que están tan seguros en las hendiduras de su roca.</w:t>
      </w:r>
    </w:p>
    <w:p w14:paraId="7EBE39BB" w14:textId="77777777" w:rsidR="0058252B" w:rsidRPr="004661E4" w:rsidRDefault="0058252B">
      <w:pPr>
        <w:rPr>
          <w:sz w:val="26"/>
          <w:szCs w:val="26"/>
        </w:rPr>
      </w:pPr>
    </w:p>
    <w:p w14:paraId="62B9B27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Bueno, ¿sabes qué? Se acerca su hora. Volveremos a visitar estas imágenes cuando hablemos de Abdías. Otra cosita rápida.</w:t>
      </w:r>
    </w:p>
    <w:p w14:paraId="08FF8E78" w14:textId="77777777" w:rsidR="0058252B" w:rsidRPr="004661E4" w:rsidRDefault="0058252B">
      <w:pPr>
        <w:rPr>
          <w:sz w:val="26"/>
          <w:szCs w:val="26"/>
        </w:rPr>
      </w:pPr>
    </w:p>
    <w:p w14:paraId="4F0936E8"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Ahí arriba, ¿ves este pequeño punto blanco? Esa es la tumba tradicional de Aarón. Una vez más, las tradiciones son algo divertidas. Ya sabes, la gente pone estas cosas.</w:t>
      </w:r>
    </w:p>
    <w:p w14:paraId="2F8C4DA8" w14:textId="77777777" w:rsidR="0058252B" w:rsidRPr="004661E4" w:rsidRDefault="0058252B">
      <w:pPr>
        <w:rPr>
          <w:sz w:val="26"/>
          <w:szCs w:val="26"/>
        </w:rPr>
      </w:pPr>
    </w:p>
    <w:p w14:paraId="348BE4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Hay una especie de mezquita allí arriba. Perry y yo caminamos hasta allí hace unos cuatro años. Nos llevó unas ocho horas subir y regresar.</w:t>
      </w:r>
    </w:p>
    <w:p w14:paraId="75D06EA0" w14:textId="77777777" w:rsidR="0058252B" w:rsidRPr="004661E4" w:rsidRDefault="0058252B">
      <w:pPr>
        <w:rPr>
          <w:sz w:val="26"/>
          <w:szCs w:val="26"/>
        </w:rPr>
      </w:pPr>
    </w:p>
    <w:p w14:paraId="5830EFA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Pero a partir de ahí, es el punto más alto de la zona. Se llama Jebel Harun, Montaña de Aarón. Y desde allí se tiene una idea real de lo desolada y accidentada que es toda esta zona.</w:t>
      </w:r>
    </w:p>
    <w:p w14:paraId="6866B980" w14:textId="77777777" w:rsidR="0058252B" w:rsidRPr="004661E4" w:rsidRDefault="0058252B">
      <w:pPr>
        <w:rPr>
          <w:sz w:val="26"/>
          <w:szCs w:val="26"/>
        </w:rPr>
      </w:pPr>
    </w:p>
    <w:p w14:paraId="47E7498D" w14:textId="7B786A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Jebel Harún, Petra. Pero avanzando, aquí hay sólo un vistazo rápido al Néguev. Sí, escorpiones.</w:t>
      </w:r>
    </w:p>
    <w:p w14:paraId="0EFD8F33" w14:textId="77777777" w:rsidR="0058252B" w:rsidRPr="004661E4" w:rsidRDefault="0058252B">
      <w:pPr>
        <w:rPr>
          <w:sz w:val="26"/>
          <w:szCs w:val="26"/>
        </w:rPr>
      </w:pPr>
    </w:p>
    <w:p w14:paraId="306B5D5D" w14:textId="431CB8A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El Señor tiene algo que decir acerca de los de Deuteronomio 8. ¿Lo sabías? Donde dice: Yo os conduje por aquel vasto y espantoso desierto con sus víboras y sus escorpiones. Cada vez que das la vuelta a una piedra en algunos lugares, encuentras una de esas. Bueno, moviéndose del sur al norte, tenga en cuenta este contraste porque no es casualidad que algunas de las tribus que se asentaron más al sur hayan estado mirando con ojos anhelantes hacia el norte.</w:t>
      </w:r>
    </w:p>
    <w:p w14:paraId="21E9775A" w14:textId="77777777" w:rsidR="0058252B" w:rsidRPr="004661E4" w:rsidRDefault="0058252B">
      <w:pPr>
        <w:rPr>
          <w:sz w:val="26"/>
          <w:szCs w:val="26"/>
        </w:rPr>
      </w:pPr>
    </w:p>
    <w:p w14:paraId="149484E0" w14:textId="7B19194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 particular, uno de ellos llamó a la tribu de Dan, parte de la cual en realidad emigró al norte porque estaban muy cautivados por la belleza. Aquí tenemos el Mar de Galilea, agua. Aquí tenemos el monte Hermón en un día notablemente despejado.</w:t>
      </w:r>
    </w:p>
    <w:p w14:paraId="20BA3C4D" w14:textId="77777777" w:rsidR="0058252B" w:rsidRPr="004661E4" w:rsidRDefault="0058252B">
      <w:pPr>
        <w:rPr>
          <w:sz w:val="26"/>
          <w:szCs w:val="26"/>
        </w:rPr>
      </w:pPr>
    </w:p>
    <w:p w14:paraId="23A80EEC" w14:textId="57749DBA"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siempre es tan claro poder verlo desde esa distancia. Dan está ubicado en las estribaciones del monte Hermón, por lo que obviamente habrá un abundante suministro de agua. De hecho, lo verás aquí mismo.</w:t>
      </w:r>
    </w:p>
    <w:p w14:paraId="01512903" w14:textId="77777777" w:rsidR="0058252B" w:rsidRPr="004661E4" w:rsidRDefault="0058252B">
      <w:pPr>
        <w:rPr>
          <w:sz w:val="26"/>
          <w:szCs w:val="26"/>
        </w:rPr>
      </w:pPr>
    </w:p>
    <w:p w14:paraId="219F113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Cabeceras del río Jordán. Hay cuatro cabeceras del río Jordán, pero una de las principales es el manantial kárstico de Dan, que bombea cientos de miles de galones por segundo de agua. Así que aquí están las cabeceras de Dan.</w:t>
      </w:r>
    </w:p>
    <w:p w14:paraId="6E6321A6" w14:textId="77777777" w:rsidR="0058252B" w:rsidRPr="004661E4" w:rsidRDefault="0058252B">
      <w:pPr>
        <w:rPr>
          <w:sz w:val="26"/>
          <w:szCs w:val="26"/>
        </w:rPr>
      </w:pPr>
    </w:p>
    <w:p w14:paraId="6C0EC00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Tendremos mucho más que decir sobre eso cuando hablemos del asentamiento de las tribus y la migración de la tribu de Dan, etcétera. Pero tenemos más que hacer. Te dije que volveríamos a estas líneas verdes.</w:t>
      </w:r>
    </w:p>
    <w:p w14:paraId="0CE978D4" w14:textId="77777777" w:rsidR="0058252B" w:rsidRPr="004661E4" w:rsidRDefault="0058252B">
      <w:pPr>
        <w:rPr>
          <w:sz w:val="26"/>
          <w:szCs w:val="26"/>
        </w:rPr>
      </w:pPr>
    </w:p>
    <w:p w14:paraId="73CD1DFA" w14:textId="1DD305E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 primer lugar, un par de cosas que son importantes en términos de viajes y comunicaciones, ya sean viajes militares o viajes comerciales. Necesitas tener suficiente agua. Es necesario que haya fuentes de agua apropiadas allí, y hay algunos pequeños ríos que fluyen de estas colinas.</w:t>
      </w:r>
    </w:p>
    <w:p w14:paraId="1F03EC2B" w14:textId="77777777" w:rsidR="0058252B" w:rsidRPr="004661E4" w:rsidRDefault="0058252B">
      <w:pPr>
        <w:rPr>
          <w:sz w:val="26"/>
          <w:szCs w:val="26"/>
        </w:rPr>
      </w:pPr>
    </w:p>
    <w:p w14:paraId="7487FA4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Como era de esperar, si llueve en las laderas occidentales de las colinas, habrá pequeños ríos que irán del oeste hacia el oeste y desembocarán en el mar. También necesitas un terreno uniforme. Ahora, hay mucho más que decir sobre eso y los obstáculos de las dunas de arena y todo ese tipo de cosas, pero en general, la llanura costera será un área a través de la cual pasará su ruta principal.</w:t>
      </w:r>
    </w:p>
    <w:p w14:paraId="1F99224D" w14:textId="77777777" w:rsidR="0058252B" w:rsidRPr="004661E4" w:rsidRDefault="0058252B">
      <w:pPr>
        <w:rPr>
          <w:sz w:val="26"/>
          <w:szCs w:val="26"/>
        </w:rPr>
      </w:pPr>
    </w:p>
    <w:p w14:paraId="50C5B9EA" w14:textId="506A643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Así, la Carretera Costera Internacional está representada por esta línea verde. De hecho, continuará hasta Egipto, a través del norte de la península del Sinaí. A medida que avanzamos hacia el norte por la Carretera Costera Internacional, todo está bien hasta llegar a este punto.</w:t>
      </w:r>
    </w:p>
    <w:p w14:paraId="4C7A2CF5" w14:textId="77777777" w:rsidR="0058252B" w:rsidRPr="004661E4" w:rsidRDefault="0058252B">
      <w:pPr>
        <w:rPr>
          <w:sz w:val="26"/>
          <w:szCs w:val="26"/>
        </w:rPr>
      </w:pPr>
    </w:p>
    <w:p w14:paraId="061BA2E0" w14:textId="23431F6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Y luego tienes que decir, oh hombre, ¿cómo voy a cruzar el Monte Carmelo? Y hablaremos de ello. Hay un par de formas de cruzar el Monte Carmelo. Y luego, si van a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y Sidón, entonces subirán por aquí.</w:t>
      </w:r>
    </w:p>
    <w:p w14:paraId="6D44261E" w14:textId="77777777" w:rsidR="0058252B" w:rsidRPr="004661E4" w:rsidRDefault="0058252B">
      <w:pPr>
        <w:rPr>
          <w:sz w:val="26"/>
          <w:szCs w:val="26"/>
        </w:rPr>
      </w:pPr>
    </w:p>
    <w:p w14:paraId="6A7736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Pero su ruta principal en realidad continúa hacia el este porque ¿quién está aquí? Bueno, son todos en Mesopotamia. Y así, la mayoría de los viajes que quieren ir de Mesopotamia a Egipto o viceversa pasarán por Damasco, justo fuera de nuestro mapa, y vendrán así. Y eso es todo.</w:t>
      </w:r>
    </w:p>
    <w:p w14:paraId="7A6BD781" w14:textId="77777777" w:rsidR="0058252B" w:rsidRPr="004661E4" w:rsidRDefault="0058252B">
      <w:pPr>
        <w:rPr>
          <w:sz w:val="26"/>
          <w:szCs w:val="26"/>
        </w:rPr>
      </w:pPr>
    </w:p>
    <w:p w14:paraId="1637696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Sin embargo, en Transjordania también tenemos una ruta importante. Se separará aquí y seguirá directamente hacia el sur. Partes de él aquí en el texto bíblico se llaman Camino del Rey.</w:t>
      </w:r>
    </w:p>
    <w:p w14:paraId="66D33981" w14:textId="77777777" w:rsidR="0058252B" w:rsidRPr="004661E4" w:rsidRDefault="0058252B">
      <w:pPr>
        <w:rPr>
          <w:sz w:val="26"/>
          <w:szCs w:val="26"/>
        </w:rPr>
      </w:pPr>
    </w:p>
    <w:p w14:paraId="505206B1" w14:textId="2D48CD1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El capítulo 21 de Números menciona el Camino del Rey. Cuando lleguemos a esa sección de las Escrituras, la estudiaremos un poco más. Ahora bien, hay algunas complicaciones adicionales con esta ruta, que es la Carretera Transjordana.</w:t>
      </w:r>
    </w:p>
    <w:p w14:paraId="75D7A5AA" w14:textId="77777777" w:rsidR="0058252B" w:rsidRPr="004661E4" w:rsidRDefault="0058252B">
      <w:pPr>
        <w:rPr>
          <w:sz w:val="26"/>
          <w:szCs w:val="26"/>
        </w:rPr>
      </w:pPr>
    </w:p>
    <w:p w14:paraId="6CFB642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 realidad tiene dos sucursales, pero no te preocupes por ellas por ahora. No te preocupes por ellos por ahora. Sólo queremos señalar que tenemos una ruta importante de norte a sur, que tiene que ver con el comercio de especias, y diré más sobre eso en un momento.</w:t>
      </w:r>
    </w:p>
    <w:p w14:paraId="033D9CD0" w14:textId="77777777" w:rsidR="0058252B" w:rsidRPr="004661E4" w:rsidRDefault="0058252B">
      <w:pPr>
        <w:rPr>
          <w:sz w:val="26"/>
          <w:szCs w:val="26"/>
        </w:rPr>
      </w:pPr>
    </w:p>
    <w:p w14:paraId="6DB5820B" w14:textId="4AA25D2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Conectar esos dos es una ruta troncal importante que cruza aquí. Nuevamente vamos a volver a eso, pero no lo pierdas de vista ahora. Reconozca que habrá formas importantes de llegar desde esta ruta internacional a esta ruta internacional.</w:t>
      </w:r>
    </w:p>
    <w:p w14:paraId="674ADFD3" w14:textId="77777777" w:rsidR="0058252B" w:rsidRPr="004661E4" w:rsidRDefault="0058252B">
      <w:pPr>
        <w:rPr>
          <w:sz w:val="26"/>
          <w:szCs w:val="26"/>
        </w:rPr>
      </w:pPr>
    </w:p>
    <w:p w14:paraId="3E798DE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Viajes internos. Digamos que eres un patriarca. Digamos que eres Abraham.</w:t>
      </w:r>
    </w:p>
    <w:p w14:paraId="584682A1" w14:textId="77777777" w:rsidR="0058252B" w:rsidRPr="004661E4" w:rsidRDefault="0058252B">
      <w:pPr>
        <w:rPr>
          <w:sz w:val="26"/>
          <w:szCs w:val="26"/>
        </w:rPr>
      </w:pPr>
    </w:p>
    <w:p w14:paraId="240E49E9" w14:textId="55E50D9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Digamos que acabas de llegar a la tierra, y he aquí, llegas a Siquem, o Siquem, y el Señor te guía. Vas a Betel. Está bien, más o menos por ahí.</w:t>
      </w:r>
    </w:p>
    <w:p w14:paraId="533626F1" w14:textId="77777777" w:rsidR="0058252B" w:rsidRPr="004661E4" w:rsidRDefault="0058252B">
      <w:pPr>
        <w:rPr>
          <w:sz w:val="26"/>
          <w:szCs w:val="26"/>
        </w:rPr>
      </w:pPr>
    </w:p>
    <w:p w14:paraId="5F80C75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Pasas por Salem. Todavía no es Jerusalén. Ve a Hebrón y baja a Beerseba.</w:t>
      </w:r>
    </w:p>
    <w:p w14:paraId="6A6C1BA3" w14:textId="77777777" w:rsidR="0058252B" w:rsidRPr="004661E4" w:rsidRDefault="0058252B">
      <w:pPr>
        <w:rPr>
          <w:sz w:val="26"/>
          <w:szCs w:val="26"/>
        </w:rPr>
      </w:pPr>
    </w:p>
    <w:p w14:paraId="506D1D8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Estás en lo que se llama el Camino de los Patriarcas. Es esa fotografía que os enseñé de las terrazas que tenía la carretera moderna. Eso es más o menos seguir el Camino de los Patriarcas, y se llama así, pero también la ruta de la cresta porque sigue justo a lo largo de la cima de la cresta.</w:t>
      </w:r>
    </w:p>
    <w:p w14:paraId="05135BD4" w14:textId="77777777" w:rsidR="0058252B" w:rsidRPr="004661E4" w:rsidRDefault="0058252B">
      <w:pPr>
        <w:rPr>
          <w:sz w:val="26"/>
          <w:szCs w:val="26"/>
        </w:rPr>
      </w:pPr>
    </w:p>
    <w:p w14:paraId="52B690EE" w14:textId="6AB650B1" w:rsidR="0058252B" w:rsidRPr="004661E4" w:rsidRDefault="00352B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 eso sentido? Sé que hoy voy muy rápido. ¿Estamos bien? Estamos bien. Bien, tenemos que decir un par de cosas sobre el comercio y el comercio que se desarrolla en términos de esta región.</w:t>
      </w:r>
    </w:p>
    <w:p w14:paraId="40E2EE27" w14:textId="77777777" w:rsidR="0058252B" w:rsidRPr="004661E4" w:rsidRDefault="0058252B">
      <w:pPr>
        <w:rPr>
          <w:sz w:val="26"/>
          <w:szCs w:val="26"/>
        </w:rPr>
      </w:pPr>
    </w:p>
    <w:p w14:paraId="5CD7130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Nuevamente, aterrice entre, aterrice en el puente, mantenga ese concepto siempre en mente. Obviamente, al igual que en nuestro país, ya sea en la costa oeste o en la costa este, sus comunidades más grandes, sus comunidades más cosmopolitas, sus centros culturales, presumiblemente, se construyen alrededor de las principales rutas de viaje, tanto militares como de tráfico comercial. Y el ejército obviamente será el que siempre tenga las banderas rojas y las amenazas fuera.</w:t>
      </w:r>
    </w:p>
    <w:p w14:paraId="4201CA9C" w14:textId="77777777" w:rsidR="0058252B" w:rsidRPr="004661E4" w:rsidRDefault="0058252B">
      <w:pPr>
        <w:rPr>
          <w:sz w:val="26"/>
          <w:szCs w:val="26"/>
        </w:rPr>
      </w:pPr>
    </w:p>
    <w:p w14:paraId="59C69F0F" w14:textId="2B6B311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 términos, especialmente, de la autopista Transjordana y de algunas de las conexiones que no he mencionado y que cruzan el Néguev y las tierras intermedias, nuestro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principal problema será </w:t>
      </w:r>
      <w:r xmlns:w="http://schemas.openxmlformats.org/wordprocessingml/2006/main" w:rsidR="00352BA3">
        <w:rPr>
          <w:rFonts w:ascii="Calibri" w:eastAsia="Calibri" w:hAnsi="Calibri" w:cs="Calibri"/>
          <w:sz w:val="26"/>
          <w:szCs w:val="26"/>
        </w:rPr>
        <w:t xml:space="preserve">el comercio de especias. Tenemos una tendencia a pensar en las especias como, oh, esas pequeñas y encantadoras cosas que se encuentran en nuestro estante y que hacen que nuestra comida sea divertida de comer. Las especias tenían un significado mucho más profundo en la antigüedad.</w:t>
      </w:r>
    </w:p>
    <w:p w14:paraId="33D0DADE" w14:textId="77777777" w:rsidR="0058252B" w:rsidRPr="004661E4" w:rsidRDefault="0058252B">
      <w:pPr>
        <w:rPr>
          <w:sz w:val="26"/>
          <w:szCs w:val="26"/>
        </w:rPr>
      </w:pPr>
    </w:p>
    <w:p w14:paraId="6E693702" w14:textId="4A46997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 primer lugar, como estoy seguro de que sabrá si ha escuchado alguna conferencia o sermón sobre esto, son conservantes. Son extremadamente importantes para toda el área de nuestra ingesta de alimentos y conservación de los mismos. Pero en segundo lugar, e igualmente importante, se usaban en rituales, rituales religiosos, rituales funerarios y también como conservantes en ese sentido.</w:t>
      </w:r>
    </w:p>
    <w:p w14:paraId="5570490D" w14:textId="77777777" w:rsidR="0058252B" w:rsidRPr="004661E4" w:rsidRDefault="0058252B">
      <w:pPr>
        <w:rPr>
          <w:sz w:val="26"/>
          <w:szCs w:val="26"/>
        </w:rPr>
      </w:pPr>
    </w:p>
    <w:p w14:paraId="4FAF6558" w14:textId="03B7B4DD" w:rsidR="0058252B" w:rsidRPr="004661E4" w:rsidRDefault="00352BA3">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Entonces, piense en esto como una cultura que está muy ligada a sus prácticas religiosas y sus ritos religiosos. Las especias, el incienso, todo eso jugará un papel importante allí. Bueno, obviamente, como dije antes, el mar no es nuestra principal vía de tránsito, por lo que el camello se convierte, como observo, en el barco del desierto.</w:t>
      </w:r>
    </w:p>
    <w:p w14:paraId="16CFB0D8" w14:textId="77777777" w:rsidR="0058252B" w:rsidRPr="004661E4" w:rsidRDefault="0058252B">
      <w:pPr>
        <w:rPr>
          <w:sz w:val="26"/>
          <w:szCs w:val="26"/>
        </w:rPr>
      </w:pPr>
    </w:p>
    <w:p w14:paraId="38C01A1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Hay mucho que decir sobre los camellos. Están perfectamente diseñados para viajar por los desiertos. No diré más sobre ellos ahora.</w:t>
      </w:r>
    </w:p>
    <w:p w14:paraId="3CB508F2" w14:textId="77777777" w:rsidR="0058252B" w:rsidRPr="004661E4" w:rsidRDefault="0058252B">
      <w:pPr>
        <w:rPr>
          <w:sz w:val="26"/>
          <w:szCs w:val="26"/>
        </w:rPr>
      </w:pPr>
    </w:p>
    <w:p w14:paraId="0824EEAE" w14:textId="7497B908" w:rsidR="0058252B" w:rsidRPr="004661E4" w:rsidRDefault="00352B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producto de la tierra también es tremendamente importante para nosotros, y creo que tienes todo esto en términos de lo que puse en el sitio de Blackboard, así que lo repasaremos rápidamente una y otra vez en las Escrituras, y Si no tenemos tiempo para leer Deuteronomio 11 esta mañana, vayan y léalo porque va a ser importante. Ves el grano, el vino nuevo y el aceite prometedores de Dios.</w:t>
      </w:r>
    </w:p>
    <w:p w14:paraId="0BE5369F" w14:textId="77777777" w:rsidR="0058252B" w:rsidRPr="004661E4" w:rsidRDefault="0058252B">
      <w:pPr>
        <w:rPr>
          <w:sz w:val="26"/>
          <w:szCs w:val="26"/>
        </w:rPr>
      </w:pPr>
    </w:p>
    <w:p w14:paraId="736D2815" w14:textId="683E341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Curiosamente, el grano, la palabra hebrea para pan, es </w:t>
      </w:r>
      <w:proofErr xmlns:w="http://schemas.openxmlformats.org/wordprocessingml/2006/main" w:type="spellStart"/>
      <w:r xmlns:w="http://schemas.openxmlformats.org/wordprocessingml/2006/main" w:rsidR="00352BA3">
        <w:rPr>
          <w:rFonts w:ascii="Calibri" w:eastAsia="Calibri" w:hAnsi="Calibri" w:cs="Calibri"/>
          <w:sz w:val="26"/>
          <w:szCs w:val="26"/>
        </w:rPr>
        <w:t xml:space="preserve">lehem </w:t>
      </w:r>
      <w:proofErr xmlns:w="http://schemas.openxmlformats.org/wordprocessingml/2006/main" w:type="spellEnd"/>
      <w:r xmlns:w="http://schemas.openxmlformats.org/wordprocessingml/2006/main" w:rsidR="00352BA3">
        <w:rPr>
          <w:rFonts w:ascii="Calibri" w:eastAsia="Calibri" w:hAnsi="Calibri" w:cs="Calibri"/>
          <w:sz w:val="26"/>
          <w:szCs w:val="26"/>
        </w:rPr>
        <w:t xml:space="preserve">, a menudo traducido como alimento porque constituye una gran parte de lo que la gente ingiere. Se estima que una persona comería alrededor de medio kilo de grano al día. También estima que mientras las mujeres molían el grano, les tomaba unas tres horas preparar comida suficiente para toda una familia de tamaño normal.</w:t>
      </w:r>
    </w:p>
    <w:p w14:paraId="3DA7A1EB" w14:textId="77777777" w:rsidR="0058252B" w:rsidRPr="004661E4" w:rsidRDefault="0058252B">
      <w:pPr>
        <w:rPr>
          <w:sz w:val="26"/>
          <w:szCs w:val="26"/>
        </w:rPr>
      </w:pPr>
    </w:p>
    <w:p w14:paraId="62FB8A9D" w14:textId="533E247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Vale, una de esas cosas que se hacen con molinos de mano. Entonces, cuando se habla de moler grano, ya sabes, cuando se habla en Proverbios de la mujer que muele ese grano fielmente, pasa mucho tiempo haciéndolo: tres horas para mantener a una familia normal.</w:t>
      </w:r>
    </w:p>
    <w:p w14:paraId="6701857F" w14:textId="77777777" w:rsidR="0058252B" w:rsidRPr="004661E4" w:rsidRDefault="0058252B">
      <w:pPr>
        <w:rPr>
          <w:sz w:val="26"/>
          <w:szCs w:val="26"/>
        </w:rPr>
      </w:pPr>
    </w:p>
    <w:p w14:paraId="406B3885" w14:textId="2B3E465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El vino, el vino también era importante, y tomo nota de las razones. Purificador de agua, hierro y dieta. El aceite de oliva, bueno, la aceituna era una especie de árbol maravilloso del antiguo Cercano Oriente en el área del Mediterráneo porque se usaba para muchas, muchas cosas diferentes.</w:t>
      </w:r>
    </w:p>
    <w:p w14:paraId="6C6428EB" w14:textId="77777777" w:rsidR="0058252B" w:rsidRPr="004661E4" w:rsidRDefault="0058252B">
      <w:pPr>
        <w:rPr>
          <w:sz w:val="26"/>
          <w:szCs w:val="26"/>
        </w:rPr>
      </w:pPr>
    </w:p>
    <w:p w14:paraId="5982C112" w14:textId="7D4AE02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Mencionamos la unción anteriormente, con fines religiosos. También como bálsamo para la piel, con fines medicinales, alimento, combustible y los animales también comían la pulpa. Las Escrituras también mencionan grandes rebaños de ganado, especialmente en el área al norte y al este del Mar de Galilea.</w:t>
      </w:r>
    </w:p>
    <w:p w14:paraId="0835B991" w14:textId="77777777" w:rsidR="0058252B" w:rsidRPr="004661E4" w:rsidRDefault="0058252B">
      <w:pPr>
        <w:rPr>
          <w:sz w:val="26"/>
          <w:szCs w:val="26"/>
        </w:rPr>
      </w:pPr>
    </w:p>
    <w:p w14:paraId="101CA3F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Lo conocemos ahora como los Altos del Golán. Y debido al tiempo, no voy a hablar mucho de lo que pasó con los árboles. Están siendo reforestados, pero hubo siglos en los que fueron prácticamente violados, trágicamente.</w:t>
      </w:r>
    </w:p>
    <w:p w14:paraId="35CB7F6B" w14:textId="77777777" w:rsidR="0058252B" w:rsidRPr="004661E4" w:rsidRDefault="0058252B">
      <w:pPr>
        <w:rPr>
          <w:sz w:val="26"/>
          <w:szCs w:val="26"/>
        </w:rPr>
      </w:pPr>
    </w:p>
    <w:p w14:paraId="5AE3FE4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Bueno, esta es ciertamente una región marginal, y quiero pasar al capítulo 11 de Deuteronomio, con el que cerraremos hoy. Les he dado algunos pequeños cuadros al final de esta conferencia sobre los pueblos históricos de los alrededores, pero he hablado de ellos. Puedes descifrarlos, pero echemos un vistazo rápido a Deuteronomio 11 y, como dije, cerraremos con esto.</w:t>
      </w:r>
    </w:p>
    <w:p w14:paraId="779F5597" w14:textId="77777777" w:rsidR="0058252B" w:rsidRPr="004661E4" w:rsidRDefault="0058252B">
      <w:pPr>
        <w:rPr>
          <w:sz w:val="26"/>
          <w:szCs w:val="26"/>
        </w:rPr>
      </w:pPr>
    </w:p>
    <w:p w14:paraId="36A37399" w14:textId="7FB839A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 partir del versículo 10, la tierra a la que estás entrando para tomar posesión no es como la tierra de Egipto de donde viniste, donde plantaste tu semilla y la regaste con tus pies. Tenían pequeños canales, ya sabes, y los canales, había canales de irrigación a lo largo del Nilo. Ciérralas con un pequeño puente de barro y ábrelas con el pie.</w:t>
      </w:r>
    </w:p>
    <w:p w14:paraId="3796843B" w14:textId="77777777" w:rsidR="0058252B" w:rsidRPr="004661E4" w:rsidRDefault="0058252B">
      <w:pPr>
        <w:rPr>
          <w:sz w:val="26"/>
          <w:szCs w:val="26"/>
        </w:rPr>
      </w:pPr>
    </w:p>
    <w:p w14:paraId="245BA87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La tierra que vais a cruzar el Jordán para tomar posesión de ella es una tierra de montañas y de valles. ¿Tienes una foto de eso ahora? Tierra de montañas y valles. Las bebidas llueven del cielo.</w:t>
      </w:r>
    </w:p>
    <w:p w14:paraId="6B5BDA8A" w14:textId="77777777" w:rsidR="0058252B" w:rsidRPr="004661E4" w:rsidRDefault="0058252B">
      <w:pPr>
        <w:rPr>
          <w:sz w:val="26"/>
          <w:szCs w:val="26"/>
        </w:rPr>
      </w:pPr>
    </w:p>
    <w:p w14:paraId="3DDBC82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 una tierra que el Señor tu Dios cuida. Los ojos del Señor tu Dios están continuamente sobre ella desde el principio del año hasta el fin. Ahora, aquí viene el chiste.</w:t>
      </w:r>
    </w:p>
    <w:p w14:paraId="33999EB0" w14:textId="77777777" w:rsidR="0058252B" w:rsidRPr="004661E4" w:rsidRDefault="0058252B">
      <w:pPr>
        <w:rPr>
          <w:sz w:val="26"/>
          <w:szCs w:val="26"/>
        </w:rPr>
      </w:pPr>
    </w:p>
    <w:p w14:paraId="276993B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Si obedeces fielmente los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mandamientos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que te doy hoy, de amar al Señor tu Dios y servirle con todo tu corazón y con toda tu alma, entonces enviaré lluvia sobre tu tierra en su tiempo, tanto de otoño como de primavera. En otras palabras, las lluvias tempranas para romper la tierra seca para que pudieran sembrar las semillas, y luego las lluvias tardías para dar un poco de impulso a esos cultivos para que llegaran bien hasta el momento de la cosecha. Esas son las promesas de Dios.</w:t>
      </w:r>
    </w:p>
    <w:p w14:paraId="18549BCA" w14:textId="77777777" w:rsidR="0058252B" w:rsidRPr="004661E4" w:rsidRDefault="0058252B">
      <w:pPr>
        <w:rPr>
          <w:sz w:val="26"/>
          <w:szCs w:val="26"/>
        </w:rPr>
      </w:pPr>
    </w:p>
    <w:p w14:paraId="00E952B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para que recojas en tu grano vino nuevo y aceite. Proporcionaré pasto en los campos para tu ganado. Serás devorado, quedarás satisfecho.</w:t>
      </w:r>
    </w:p>
    <w:p w14:paraId="121761D8" w14:textId="77777777" w:rsidR="0058252B" w:rsidRPr="004661E4" w:rsidRDefault="0058252B">
      <w:pPr>
        <w:rPr>
          <w:sz w:val="26"/>
          <w:szCs w:val="26"/>
        </w:rPr>
      </w:pPr>
    </w:p>
    <w:p w14:paraId="26115EC2" w14:textId="243E607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Y luego, versículo 16, ten cuidado, o serás tentado a dar la espalda y adorar a otros dioses y postrarte ante ellos. Entonces la ira del Señor arderá contra vosotros, y cerrará los cielos para que no llueva y la tierra no dé fruto, y pronto pereceréis de la buena tierra que el Señor os ha dado. Tendremos mucho que decir sobre el significado de un término llamado concesión de tierras cuando comencemos a hablar de Abraham.</w:t>
      </w:r>
    </w:p>
    <w:p w14:paraId="036CFBCE" w14:textId="77777777" w:rsidR="0058252B" w:rsidRPr="004661E4" w:rsidRDefault="0058252B">
      <w:pPr>
        <w:rPr>
          <w:sz w:val="26"/>
          <w:szCs w:val="26"/>
        </w:rPr>
      </w:pPr>
    </w:p>
    <w:p w14:paraId="0704B5F7" w14:textId="58E61A1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Pero por ahora creo que debemos parar.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Shabat Shalom. Elija el resto de estos gráficos al final.</w:t>
      </w:r>
    </w:p>
    <w:p w14:paraId="5AC56F53" w14:textId="77777777" w:rsidR="0058252B" w:rsidRPr="004661E4" w:rsidRDefault="0058252B">
      <w:pPr>
        <w:rPr>
          <w:sz w:val="26"/>
          <w:szCs w:val="26"/>
        </w:rPr>
      </w:pPr>
    </w:p>
    <w:p w14:paraId="634CBA4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Simplemente conozca los grupos de personas que están allí. Son bastante sencillos. Y gracias por quedarte conmigo.</w:t>
      </w:r>
    </w:p>
    <w:p w14:paraId="11920B69" w14:textId="77777777" w:rsidR="0058252B" w:rsidRPr="004661E4" w:rsidRDefault="0058252B">
      <w:pPr>
        <w:rPr>
          <w:sz w:val="26"/>
          <w:szCs w:val="26"/>
        </w:rPr>
      </w:pPr>
    </w:p>
    <w:p w14:paraId="2ACC6C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 una hora lo hemos hecho.</w:t>
      </w:r>
    </w:p>
    <w:sectPr w:rsidR="0058252B" w:rsidRPr="004661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833E8" w14:textId="77777777" w:rsidR="00AA6AB7" w:rsidRDefault="00AA6AB7" w:rsidP="004661E4">
      <w:r>
        <w:separator/>
      </w:r>
    </w:p>
  </w:endnote>
  <w:endnote w:type="continuationSeparator" w:id="0">
    <w:p w14:paraId="34DCC6B7" w14:textId="77777777" w:rsidR="00AA6AB7" w:rsidRDefault="00AA6AB7" w:rsidP="0046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8CC3D" w14:textId="77777777" w:rsidR="00AA6AB7" w:rsidRDefault="00AA6AB7" w:rsidP="004661E4">
      <w:r>
        <w:separator/>
      </w:r>
    </w:p>
  </w:footnote>
  <w:footnote w:type="continuationSeparator" w:id="0">
    <w:p w14:paraId="4E8E7572" w14:textId="77777777" w:rsidR="00AA6AB7" w:rsidRDefault="00AA6AB7" w:rsidP="00466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810259"/>
      <w:docPartObj>
        <w:docPartGallery w:val="Page Numbers (Top of Page)"/>
        <w:docPartUnique/>
      </w:docPartObj>
    </w:sdtPr>
    <w:sdtEndPr>
      <w:rPr>
        <w:noProof/>
      </w:rPr>
    </w:sdtEndPr>
    <w:sdtContent>
      <w:p w14:paraId="0A078BEA" w14:textId="31AEBEE3" w:rsidR="004661E4" w:rsidRDefault="004661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7D870D" w14:textId="77777777" w:rsidR="004661E4" w:rsidRDefault="00466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57A80"/>
    <w:multiLevelType w:val="hybridMultilevel"/>
    <w:tmpl w:val="9D6E336A"/>
    <w:lvl w:ilvl="0" w:tplc="B816AED0">
      <w:start w:val="1"/>
      <w:numFmt w:val="bullet"/>
      <w:lvlText w:val="●"/>
      <w:lvlJc w:val="left"/>
      <w:pPr>
        <w:ind w:left="720" w:hanging="360"/>
      </w:pPr>
    </w:lvl>
    <w:lvl w:ilvl="1" w:tplc="D42AE9BE">
      <w:start w:val="1"/>
      <w:numFmt w:val="bullet"/>
      <w:lvlText w:val="○"/>
      <w:lvlJc w:val="left"/>
      <w:pPr>
        <w:ind w:left="1440" w:hanging="360"/>
      </w:pPr>
    </w:lvl>
    <w:lvl w:ilvl="2" w:tplc="D08C0DAE">
      <w:start w:val="1"/>
      <w:numFmt w:val="bullet"/>
      <w:lvlText w:val="■"/>
      <w:lvlJc w:val="left"/>
      <w:pPr>
        <w:ind w:left="2160" w:hanging="360"/>
      </w:pPr>
    </w:lvl>
    <w:lvl w:ilvl="3" w:tplc="408A6C44">
      <w:start w:val="1"/>
      <w:numFmt w:val="bullet"/>
      <w:lvlText w:val="●"/>
      <w:lvlJc w:val="left"/>
      <w:pPr>
        <w:ind w:left="2880" w:hanging="360"/>
      </w:pPr>
    </w:lvl>
    <w:lvl w:ilvl="4" w:tplc="F47AB03E">
      <w:start w:val="1"/>
      <w:numFmt w:val="bullet"/>
      <w:lvlText w:val="○"/>
      <w:lvlJc w:val="left"/>
      <w:pPr>
        <w:ind w:left="3600" w:hanging="360"/>
      </w:pPr>
    </w:lvl>
    <w:lvl w:ilvl="5" w:tplc="CFF0AB2A">
      <w:start w:val="1"/>
      <w:numFmt w:val="bullet"/>
      <w:lvlText w:val="■"/>
      <w:lvlJc w:val="left"/>
      <w:pPr>
        <w:ind w:left="4320" w:hanging="360"/>
      </w:pPr>
    </w:lvl>
    <w:lvl w:ilvl="6" w:tplc="DCA06492">
      <w:start w:val="1"/>
      <w:numFmt w:val="bullet"/>
      <w:lvlText w:val="●"/>
      <w:lvlJc w:val="left"/>
      <w:pPr>
        <w:ind w:left="5040" w:hanging="360"/>
      </w:pPr>
    </w:lvl>
    <w:lvl w:ilvl="7" w:tplc="8A681972">
      <w:start w:val="1"/>
      <w:numFmt w:val="bullet"/>
      <w:lvlText w:val="●"/>
      <w:lvlJc w:val="left"/>
      <w:pPr>
        <w:ind w:left="5760" w:hanging="360"/>
      </w:pPr>
    </w:lvl>
    <w:lvl w:ilvl="8" w:tplc="962E02BC">
      <w:start w:val="1"/>
      <w:numFmt w:val="bullet"/>
      <w:lvlText w:val="●"/>
      <w:lvlJc w:val="left"/>
      <w:pPr>
        <w:ind w:left="6480" w:hanging="360"/>
      </w:pPr>
    </w:lvl>
  </w:abstractNum>
  <w:num w:numId="1" w16cid:durableId="1397242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2B"/>
    <w:rsid w:val="00150918"/>
    <w:rsid w:val="00352BA3"/>
    <w:rsid w:val="004661E4"/>
    <w:rsid w:val="0058252B"/>
    <w:rsid w:val="00731068"/>
    <w:rsid w:val="00AA6AB7"/>
    <w:rsid w:val="00AD19B7"/>
    <w:rsid w:val="00B679FA"/>
    <w:rsid w:val="00FE6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0C087"/>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61E4"/>
    <w:pPr>
      <w:tabs>
        <w:tab w:val="center" w:pos="4680"/>
        <w:tab w:val="right" w:pos="9360"/>
      </w:tabs>
    </w:pPr>
  </w:style>
  <w:style w:type="character" w:customStyle="1" w:styleId="HeaderChar">
    <w:name w:val="Header Char"/>
    <w:basedOn w:val="DefaultParagraphFont"/>
    <w:link w:val="Header"/>
    <w:uiPriority w:val="99"/>
    <w:rsid w:val="004661E4"/>
  </w:style>
  <w:style w:type="paragraph" w:styleId="Footer">
    <w:name w:val="footer"/>
    <w:basedOn w:val="Normal"/>
    <w:link w:val="FooterChar"/>
    <w:uiPriority w:val="99"/>
    <w:unhideWhenUsed/>
    <w:rsid w:val="004661E4"/>
    <w:pPr>
      <w:tabs>
        <w:tab w:val="center" w:pos="4680"/>
        <w:tab w:val="right" w:pos="9360"/>
      </w:tabs>
    </w:pPr>
  </w:style>
  <w:style w:type="character" w:customStyle="1" w:styleId="FooterChar">
    <w:name w:val="Footer Char"/>
    <w:basedOn w:val="DefaultParagraphFont"/>
    <w:link w:val="Footer"/>
    <w:uiPriority w:val="99"/>
    <w:rsid w:val="0046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10492</Words>
  <Characters>46405</Characters>
  <Application>Microsoft Office Word</Application>
  <DocSecurity>0</DocSecurity>
  <Lines>1004</Lines>
  <Paragraphs>222</Paragraphs>
  <ScaleCrop>false</ScaleCrop>
  <HeadingPairs>
    <vt:vector size="2" baseType="variant">
      <vt:variant>
        <vt:lpstr>Title</vt:lpstr>
      </vt:variant>
      <vt:variant>
        <vt:i4>1</vt:i4>
      </vt:variant>
    </vt:vector>
  </HeadingPairs>
  <TitlesOfParts>
    <vt:vector size="1" baseType="lpstr">
      <vt:lpstr>ElainePhillips OTL Lecture06 1 30 09 56kbps</vt:lpstr>
    </vt:vector>
  </TitlesOfParts>
  <Company/>
  <LinksUpToDate>false</LinksUpToDate>
  <CharactersWithSpaces>56681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Lecture06 1 30 09 56kbps</dc:title>
  <dc:creator>TurboScribe.ai</dc:creator>
  <cp:lastModifiedBy>Ted Hildebrandt</cp:lastModifiedBy>
  <cp:revision>2</cp:revision>
  <dcterms:created xsi:type="dcterms:W3CDTF">2024-08-10T11:38:00Z</dcterms:created>
  <dcterms:modified xsi:type="dcterms:W3CDTF">2024-08-10T11:38:00Z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14589bca598c885269b41400ade626d6e35c70b1a157253d2f4bf05db5337f1e</vt:lpwstr>
  </property>
</Properties>
</file>