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26915" w14:textId="472C2234" w:rsidR="00EC11FB" w:rsidRPr="00D73BFA" w:rsidRDefault="00D73BFA" w:rsidP="00D73BF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27, Juda et Israël divisés jusqu'à l'époque </w:t>
      </w:r>
      <w:r xmlns:w="http://schemas.openxmlformats.org/wordprocessingml/2006/main" w:rsidR="00251848">
        <w:rPr>
          <w:rFonts w:ascii="Calibri" w:eastAsia="Calibri" w:hAnsi="Calibri" w:cs="Calibri"/>
          <w:b/>
          <w:bCs/>
          <w:sz w:val="42"/>
          <w:szCs w:val="42"/>
        </w:rPr>
        <w:br xmlns:w="http://schemas.openxmlformats.org/wordprocessingml/2006/main"/>
      </w:r>
      <w:r xmlns:w="http://schemas.openxmlformats.org/wordprocessingml/2006/main" w:rsidR="00251848">
        <w:rPr>
          <w:rFonts w:ascii="Calibri" w:eastAsia="Calibri" w:hAnsi="Calibri" w:cs="Calibri"/>
          <w:b/>
          <w:bCs/>
          <w:sz w:val="42"/>
          <w:szCs w:val="42"/>
        </w:rPr>
        <w:t xml:space="preserve">d'Achab et d'Élie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73BFA">
        <w:rPr>
          <w:rFonts w:ascii="AA Times New Roman" w:eastAsia="Calibri" w:hAnsi="AA Times New Roman" w:cs="AA Times New Roman"/>
          <w:sz w:val="26"/>
          <w:szCs w:val="26"/>
        </w:rPr>
        <w:t xml:space="preserve">© 2024 Elaine Phillips et Ted Hildebrandt</w:t>
      </w:r>
    </w:p>
    <w:p w14:paraId="3B465874" w14:textId="77777777" w:rsidR="00D73BFA" w:rsidRPr="00D73BFA" w:rsidRDefault="00D73BFA" w:rsidP="00D73BFA">
      <w:pPr>
        <w:jc w:val="center"/>
        <w:rPr>
          <w:sz w:val="26"/>
          <w:szCs w:val="26"/>
        </w:rPr>
      </w:pPr>
    </w:p>
    <w:p w14:paraId="56D62A1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Eh bien, cela semble être le moment opportun pour commencer. Il y a une petite accalmie dans les conversations. La paix du Christ soit avec vous.</w:t>
      </w:r>
    </w:p>
    <w:p w14:paraId="71197790" w14:textId="77777777" w:rsidR="00EC11FB" w:rsidRPr="00D73BFA" w:rsidRDefault="00EC11FB">
      <w:pPr>
        <w:rPr>
          <w:sz w:val="26"/>
          <w:szCs w:val="26"/>
        </w:rPr>
      </w:pPr>
    </w:p>
    <w:p w14:paraId="790CCCE4" w14:textId="4F617F9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C'est une semaine merveilleuse dans laquelle nous entrons, une semaine dans laquelle nous pouvons vraiment consacrer un peu de temps à contempler à nouveau, et, espérons-le, à un niveau très profond, le genre de choses qui se sont produites il y a environ 2 000 ans en notre nom éternel. À partir de là, pour revenir au banal, l’une des choses que je fais habituellement avec ces papiers est de les rendre au fur et à mesure que je les lis. Et la raison pour laquelle je fais cette annonce à cet égard est que votre ami, colocataire ou autre pourrait obtenir son livre de poche.</w:t>
      </w:r>
    </w:p>
    <w:p w14:paraId="7B1D3126" w14:textId="77777777" w:rsidR="00EC11FB" w:rsidRPr="00D73BFA" w:rsidRDefault="00EC11FB">
      <w:pPr>
        <w:rPr>
          <w:sz w:val="26"/>
          <w:szCs w:val="26"/>
        </w:rPr>
      </w:pPr>
    </w:p>
    <w:p w14:paraId="29F3756B" w14:textId="499607E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Ne commence pas à réfléchir, elle a perdu le mien. Je n'y suis tout simplement pas encore parvenu. Cette fois-ci, je lis d’abord les documents papier.</w:t>
      </w:r>
    </w:p>
    <w:p w14:paraId="7BEC5206" w14:textId="77777777" w:rsidR="00EC11FB" w:rsidRPr="00D73BFA" w:rsidRDefault="00EC11FB">
      <w:pPr>
        <w:rPr>
          <w:sz w:val="26"/>
          <w:szCs w:val="26"/>
        </w:rPr>
      </w:pPr>
    </w:p>
    <w:p w14:paraId="3413AD50" w14:textId="70F9AED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Je les fais en groupe, donc les 25 Proverbes sont presque terminés. Mais il faudra environ une semaine et demie avant que tout cela soit terminé, mais je vous en rendrai certains aujourd'hui et au fur et à mesure de la semaine. Mais encore une fois, pour que tu ne penses pas que je suis parti et que j'ai perdu le tien d'une manière ou d'une autre.</w:t>
      </w:r>
    </w:p>
    <w:p w14:paraId="71EC96B9" w14:textId="77777777" w:rsidR="00EC11FB" w:rsidRPr="00D73BFA" w:rsidRDefault="00EC11FB">
      <w:pPr>
        <w:rPr>
          <w:sz w:val="26"/>
          <w:szCs w:val="26"/>
        </w:rPr>
      </w:pPr>
    </w:p>
    <w:p w14:paraId="1C5F2E0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Si cela se produit, nous saurons dans une semaine et demie si c’est vrai. A part ça, je ne pense pas qu'il y ait quoi que ce soit que je doive vous rappeler en termes d'annonces. Excusez-moi, chantons quelque chose qui nous est vieux et familier.</w:t>
      </w:r>
    </w:p>
    <w:p w14:paraId="0A763923" w14:textId="77777777" w:rsidR="00EC11FB" w:rsidRPr="00D73BFA" w:rsidRDefault="00EC11FB">
      <w:pPr>
        <w:rPr>
          <w:sz w:val="26"/>
          <w:szCs w:val="26"/>
        </w:rPr>
      </w:pPr>
    </w:p>
    <w:p w14:paraId="747A9EB9" w14:textId="2A4EA0F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D'accord? Psaume 133 ensemble pour commencer. </w:t>
      </w:r>
      <w:r xmlns:w="http://schemas.openxmlformats.org/wordprocessingml/2006/main" w:rsidR="00E756A8">
        <w:rPr>
          <w:rFonts w:ascii="Calibri" w:eastAsia="Calibri" w:hAnsi="Calibri" w:cs="Calibri"/>
          <w:sz w:val="26"/>
          <w:szCs w:val="26"/>
        </w:rPr>
        <w:br xmlns:w="http://schemas.openxmlformats.org/wordprocessingml/2006/main"/>
      </w:r>
      <w:r xmlns:w="http://schemas.openxmlformats.org/wordprocessingml/2006/main" w:rsidR="00E756A8">
        <w:rPr>
          <w:rFonts w:ascii="Calibri" w:eastAsia="Calibri" w:hAnsi="Calibri" w:cs="Calibri"/>
          <w:sz w:val="26"/>
          <w:szCs w:val="26"/>
        </w:rPr>
        <w:br xmlns:w="http://schemas.openxmlformats.org/wordprocessingml/2006/main"/>
      </w:r>
      <w:r xmlns:w="http://schemas.openxmlformats.org/wordprocessingml/2006/main" w:rsidRPr="00D73BFA">
        <w:rPr>
          <w:rFonts w:ascii="Calibri" w:eastAsia="Calibri" w:hAnsi="Calibri" w:cs="Calibri"/>
          <w:sz w:val="26"/>
          <w:szCs w:val="26"/>
        </w:rPr>
        <w:t xml:space="preserve">Notre Père céleste, tu nous as si richement bénis. Vous nous avez bénis de toutes les bénédictions spirituelles dans les lieux célestes à travers Christ.</w:t>
      </w:r>
    </w:p>
    <w:p w14:paraId="1F280317" w14:textId="77777777" w:rsidR="00EC11FB" w:rsidRPr="00D73BFA" w:rsidRDefault="00EC11FB">
      <w:pPr>
        <w:rPr>
          <w:sz w:val="26"/>
          <w:szCs w:val="26"/>
        </w:rPr>
      </w:pPr>
    </w:p>
    <w:p w14:paraId="5D0B41C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Et nous prions pour que nos cœurs se réchauffent à nouveau, brûlant du désir de mieux t'aimer, de mieux te connaître. Père, nous savons qu'il y a beaucoup de choses qui nous emmêlent. Nous connaissons l'activité, la maladie de certaines personnes, les frustrations, les angoisses.</w:t>
      </w:r>
    </w:p>
    <w:p w14:paraId="13E74085" w14:textId="77777777" w:rsidR="00EC11FB" w:rsidRPr="00D73BFA" w:rsidRDefault="00EC11FB">
      <w:pPr>
        <w:rPr>
          <w:sz w:val="26"/>
          <w:szCs w:val="26"/>
        </w:rPr>
      </w:pPr>
    </w:p>
    <w:p w14:paraId="29A2DDE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S'il vous plaît, aidez-nous à les amener à nouveau au pied de la croix et sachez que vous êtes tout à fait suffisants pour répondre à nos besoins pour lesquels nous sommes toujours très reconnaissants. Enseigne-nous aujourd'hui, Seigneur. Nous prions pour que ta parole prenne vie pour chacun de nous.</w:t>
      </w:r>
    </w:p>
    <w:p w14:paraId="68278124" w14:textId="77777777" w:rsidR="00EC11FB" w:rsidRPr="00D73BFA" w:rsidRDefault="00EC11FB">
      <w:pPr>
        <w:rPr>
          <w:sz w:val="26"/>
          <w:szCs w:val="26"/>
        </w:rPr>
      </w:pPr>
    </w:p>
    <w:p w14:paraId="4E9231F2" w14:textId="18E68C8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Père, nous savons que tu as des leçons à nous enseigner. Que nos cœurs soient réceptifs. Père, nous prierions non seulement pour nous-mêmes </w:t>
      </w:r>
      <w:r xmlns:w="http://schemas.openxmlformats.org/wordprocessingml/2006/main" w:rsidR="00E756A8">
        <w:rPr>
          <w:rFonts w:ascii="Calibri" w:eastAsia="Calibri" w:hAnsi="Calibri" w:cs="Calibri"/>
          <w:sz w:val="26"/>
          <w:szCs w:val="26"/>
        </w:rPr>
        <w:t xml:space="preserve">, mais aussi pour nous aider à avoir un cœur ouvert vers un monde brisé.</w:t>
      </w:r>
    </w:p>
    <w:p w14:paraId="5992F205" w14:textId="77777777" w:rsidR="00EC11FB" w:rsidRPr="00D73BFA" w:rsidRDefault="00EC11FB">
      <w:pPr>
        <w:rPr>
          <w:sz w:val="26"/>
          <w:szCs w:val="26"/>
        </w:rPr>
      </w:pPr>
    </w:p>
    <w:p w14:paraId="755B933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Nous prions pour ceux qui luttent pour leur vie dans diverses parties du monde à cause de l’hostilité, de la famine et de toutes sortes d’autres choses si pénibles. Par ton esprit, Seigneur, réponds à leurs besoins. Aidez vos collaborateurs à être des phares de lumière dans ces contextes.</w:t>
      </w:r>
    </w:p>
    <w:p w14:paraId="552C7ACD" w14:textId="77777777" w:rsidR="00EC11FB" w:rsidRPr="00D73BFA" w:rsidRDefault="00EC11FB">
      <w:pPr>
        <w:rPr>
          <w:sz w:val="26"/>
          <w:szCs w:val="26"/>
        </w:rPr>
      </w:pPr>
    </w:p>
    <w:p w14:paraId="266FFD31"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Nous prions pour les hommes et les femmes de nos forces armées afin que vous les protégiez également. Seigneur, dans toutes ces choses, nous reconnaissons que Tu es le maître de l'univers, et nous avons donc le courage de le leur demander. Au nom de Jésus, amen.</w:t>
      </w:r>
    </w:p>
    <w:p w14:paraId="3150F7CD" w14:textId="77777777" w:rsidR="00EC11FB" w:rsidRPr="00D73BFA" w:rsidRDefault="00EC11FB">
      <w:pPr>
        <w:rPr>
          <w:sz w:val="26"/>
          <w:szCs w:val="26"/>
        </w:rPr>
      </w:pPr>
    </w:p>
    <w:p w14:paraId="0A3F3364" w14:textId="27E00A5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Eh bien, nous allons avancer, ce qui signifie que nous allons retourner dans l'histoire. Nous devons revoir un peu car, évidemment, nous avons passé la semaine dernière à parler de littérature de sagesse en collaboration avec Salomon. Alors, revenons en arrière.</w:t>
      </w:r>
    </w:p>
    <w:p w14:paraId="35A3347B" w14:textId="77777777" w:rsidR="00EC11FB" w:rsidRPr="00D73BFA" w:rsidRDefault="00EC11FB">
      <w:pPr>
        <w:rPr>
          <w:sz w:val="26"/>
          <w:szCs w:val="26"/>
        </w:rPr>
      </w:pPr>
    </w:p>
    <w:p w14:paraId="51213284" w14:textId="79A91B1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Tout d’abord, il y a longtemps, la période des juges. Pourquoi je retourne si loin ? Parce que le même modèle que nous allons voir dans les documents d’aujourd’hui était bien établi à l’époque. Les gens étaient vraiment en feu pour le Seigneur, puis ils ont apostasié, et ensuite Dieu leur a apporté l’oppression, et puis à cause de cela, ils se sont retournés vers lui.</w:t>
      </w:r>
    </w:p>
    <w:p w14:paraId="019BD802" w14:textId="77777777" w:rsidR="00EC11FB" w:rsidRPr="00D73BFA" w:rsidRDefault="00EC11FB">
      <w:pPr>
        <w:rPr>
          <w:sz w:val="26"/>
          <w:szCs w:val="26"/>
        </w:rPr>
      </w:pPr>
    </w:p>
    <w:p w14:paraId="52BA875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Il leur a envoyé des libérateurs, mais vous vous souvenez de ce cycle qui ne cessait de se répéter ? C'est en quelque sorte le cycle de la nature humaine, et nous allons le voir se poursuivre. Nous avons parlé de la transition vers la monarchie, Samuel étant le prophète clé dans toute cette entreprise, puis le premier roi étant Saül, mais bien sûr, le choix de David par Dieu parce que Saül était désobéissant de plusieurs manières. C'est David qui sera roi, et c'est la dynastie davidique qui s'établit.</w:t>
      </w:r>
    </w:p>
    <w:p w14:paraId="58E6DA70" w14:textId="77777777" w:rsidR="00EC11FB" w:rsidRPr="00D73BFA" w:rsidRDefault="00EC11FB">
      <w:pPr>
        <w:rPr>
          <w:sz w:val="26"/>
          <w:szCs w:val="26"/>
        </w:rPr>
      </w:pPr>
    </w:p>
    <w:p w14:paraId="2B56EB15" w14:textId="50222F3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Maintenant, pourquoi je retourne si loin ? Eh bien, comme je l'ai dit, nous venons de passer une semaine à parler de choses merveilleuses dans les Proverbes et de questions déroutantes dans l'Ecclésiaste et Job, et après avoir emprunté cette voie vers la littérature de sagesse, nous devons en quelque sorte nous remettre à réfléchir sur l'histoire. maintenant. Alors, j’espère que vous aimez l’histoire. Je veux dire, j’apprécie la littérature sur la sagesse, mais l’histoire est très amusante, et il y a aussi beaucoup de choses à apprendre de là.</w:t>
      </w:r>
    </w:p>
    <w:p w14:paraId="408549CA" w14:textId="77777777" w:rsidR="00EC11FB" w:rsidRPr="00D73BFA" w:rsidRDefault="00EC11FB">
      <w:pPr>
        <w:rPr>
          <w:sz w:val="26"/>
          <w:szCs w:val="26"/>
        </w:rPr>
      </w:pPr>
    </w:p>
    <w:p w14:paraId="546C96F5" w14:textId="21F5D0B0" w:rsidR="00EC11FB" w:rsidRPr="00D73BFA" w:rsidRDefault="008046D6">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Quoi qu'il en soit, voici une question de révision pour vous. Juste pour revenir une semaine et demie en arrière, Dieu a décidé de retirer une grande partie du royaume de la maison de David parce que c'est un choix multiple ; Le péché de David avec Bethsabée était impardonnable. Il ne restait plus de fils après la mort de Salomon.</w:t>
      </w:r>
    </w:p>
    <w:p w14:paraId="64E82745" w14:textId="77777777" w:rsidR="00EC11FB" w:rsidRPr="00D73BFA" w:rsidRDefault="00EC11FB">
      <w:pPr>
        <w:rPr>
          <w:sz w:val="26"/>
          <w:szCs w:val="26"/>
        </w:rPr>
      </w:pPr>
    </w:p>
    <w:p w14:paraId="39375BFB" w14:textId="69378ED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Et trois ? Salomon a cédé une trop grande partie de ses richesses à la reine de Saba. Ou D, Salomon construisit des autels aux dieux étrangers pour plaire à ses femmes, mais cela déplut au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Seigneur. C'est une évidence, n'est-ce pas ? Pour quoi allez-vous opter ? D. </w:t>
      </w:r>
      <w:r xmlns:w="http://schemas.openxmlformats.org/wordprocessingml/2006/main" w:rsidR="008046D6">
        <w:rPr>
          <w:rFonts w:ascii="Calibri" w:eastAsia="Calibri" w:hAnsi="Calibri" w:cs="Calibri"/>
          <w:sz w:val="26"/>
          <w:szCs w:val="26"/>
        </w:rPr>
        <w:t xml:space="preserve">Est-ce que quelqu'un va contredire Chris ? Ouais, c'est D. Oh, c'était censé arriver ensemble.</w:t>
      </w:r>
    </w:p>
    <w:p w14:paraId="1BD084D4" w14:textId="77777777" w:rsidR="00EC11FB" w:rsidRPr="00D73BFA" w:rsidRDefault="00EC11FB">
      <w:pPr>
        <w:rPr>
          <w:sz w:val="26"/>
          <w:szCs w:val="26"/>
        </w:rPr>
      </w:pPr>
    </w:p>
    <w:p w14:paraId="298467E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Désolé pour ça. J'oublie de faire ça. En tout cas, oui, nous avons vu dans 1 Rois 11 que ce qui se passe ici, c'est que Salomon, malgré sa sagesse, parce que Dieu lui a accordé une profonde sagesse, malgré cela, il avait ses défauts humains et il a fait des alliances, en particulier les alliances politiques, et les capitales politiques, nous l'avons dit, étaient des épouses et des concubines, et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malheureusement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il laissa son cœur les poursuivre.</w:t>
      </w:r>
    </w:p>
    <w:p w14:paraId="57939755" w14:textId="77777777" w:rsidR="00EC11FB" w:rsidRPr="00D73BFA" w:rsidRDefault="00EC11FB">
      <w:pPr>
        <w:rPr>
          <w:sz w:val="26"/>
          <w:szCs w:val="26"/>
        </w:rPr>
      </w:pPr>
    </w:p>
    <w:p w14:paraId="54218679" w14:textId="718FCD3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Il leur fit des autels et le Seigneur l'en informa deux fois, une fois en rêve et ensuite également par l'intermédiaire d'Ahijah, le prophète de Silo. C'est un peu là où nous en sommes restés. Donc, tout d’abord, la division, l’apostasie de Salomon, et je viens d’en parler.</w:t>
      </w:r>
    </w:p>
    <w:p w14:paraId="2530ADB2" w14:textId="77777777" w:rsidR="00EC11FB" w:rsidRPr="00D73BFA" w:rsidRDefault="00EC11FB">
      <w:pPr>
        <w:rPr>
          <w:sz w:val="26"/>
          <w:szCs w:val="26"/>
        </w:rPr>
      </w:pPr>
    </w:p>
    <w:p w14:paraId="5784420E" w14:textId="3F37944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Vous pouvez déjà en quelque sorte revenir en arrière et vérifier ce genre de choses, et puis ce prophète, qui vient en fait à Jéroboam, fils de Nebat, et lui dit : Dieu va retirer dix tribus de la dynastie de David, du fils de Salomon, et donnez-les vous. C'est donc là que nous en sommes restés la dernière fois. Maintenant, alors que nous reprenons 1 Rois 12 et parcourons 19, nous espérons que nous arriverons jusque-là aujourd'hui avec les parallèles et les chroniques ; il y a certaines choses dont nous avons en quelque sorte besoin comme informations de base.</w:t>
      </w:r>
    </w:p>
    <w:p w14:paraId="07E6FC5D" w14:textId="77777777" w:rsidR="00EC11FB" w:rsidRPr="00D73BFA" w:rsidRDefault="00EC11FB">
      <w:pPr>
        <w:rPr>
          <w:sz w:val="26"/>
          <w:szCs w:val="26"/>
        </w:rPr>
      </w:pPr>
    </w:p>
    <w:p w14:paraId="436C3721"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Passons donc ici aux informations de base. Nous allons maintenant avoir un royaume du nord et un royaume du sud. Et d'ailleurs, au fur et à mesure que les notes de cours avancent dans les jours suivants, je vais dire N et S pour nous aider à distinguer les différents dirigeants.</w:t>
      </w:r>
    </w:p>
    <w:p w14:paraId="298BC16F" w14:textId="77777777" w:rsidR="00EC11FB" w:rsidRPr="00D73BFA" w:rsidRDefault="00EC11FB">
      <w:pPr>
        <w:rPr>
          <w:sz w:val="26"/>
          <w:szCs w:val="26"/>
        </w:rPr>
      </w:pPr>
    </w:p>
    <w:p w14:paraId="71888DFF" w14:textId="400425F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Si vous avez lu un peu, vous savez que les noms peuvent devenir extrêmement confus. Il y a des rois du même nom au nord et au sud, et cela devient un peu déroutant. Nous allons donc essayer de résoudre ce problème en disant nord et sud, N et S. Cependant, les Écritures elles-mêmes ont leurs propres noms pour ce qui se passe dans chacun de ces royaumes distincts.</w:t>
      </w:r>
    </w:p>
    <w:p w14:paraId="1EBC6534" w14:textId="77777777" w:rsidR="00EC11FB" w:rsidRPr="00D73BFA" w:rsidRDefault="00EC11FB">
      <w:pPr>
        <w:rPr>
          <w:sz w:val="26"/>
          <w:szCs w:val="26"/>
        </w:rPr>
      </w:pPr>
    </w:p>
    <w:p w14:paraId="3C832F38" w14:textId="3BAEE3B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Donc, juste pour référence future, lorsque nous parlons du royaume du Nord, à partir de ce moment-là, ce sera généralement Israël. Nous avons pensé à Israël dans son ensemble, tous les descendants de Jacob frappent Israël. Mais désormais, le royaume du Nord sera principalement appelé Israël, pas toujours, mais principalement.</w:t>
      </w:r>
    </w:p>
    <w:p w14:paraId="0FB73B15" w14:textId="77777777" w:rsidR="00EC11FB" w:rsidRPr="00D73BFA" w:rsidRDefault="00EC11FB">
      <w:pPr>
        <w:rPr>
          <w:sz w:val="26"/>
          <w:szCs w:val="26"/>
        </w:rPr>
      </w:pPr>
    </w:p>
    <w:p w14:paraId="03624FE7" w14:textId="4A7F2333" w:rsidR="00EC11FB" w:rsidRPr="00D73BFA" w:rsidRDefault="008046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royaume du sud sera Juda parce que la tribu de Juda est la pièce maîtresse du royaume du sud. Cela dit, vous devez garder à l’esprit que le royaume du nord est aussi souvent appelé Éphraïm. Savez-vous pourquoi ? Est-ce que quelqu'un veut deviner ? Ce n’est pas une question rhétorique.</w:t>
      </w:r>
    </w:p>
    <w:p w14:paraId="6D9FF807" w14:textId="77777777" w:rsidR="00EC11FB" w:rsidRPr="00D73BFA" w:rsidRDefault="00EC11FB">
      <w:pPr>
        <w:rPr>
          <w:sz w:val="26"/>
          <w:szCs w:val="26"/>
        </w:rPr>
      </w:pPr>
    </w:p>
    <w:p w14:paraId="2CFB1DB4" w14:textId="6FCC5B9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Pourquoi appeler le royaume du nord Éphraïm ? Ou revenons en arrière. Qui est Éphraïm ? Chelsea. Eh bien, en fait, le fils de Joseph qui va être élevé à la prééminence, c'est en fait Manassé, Éphraïm, mais rappelez-vous ce croisement des </w:t>
      </w:r>
      <w:r xmlns:w="http://schemas.openxmlformats.org/wordprocessingml/2006/main" w:rsidR="00542D05">
        <w:rPr>
          <w:rFonts w:ascii="Calibri" w:eastAsia="Calibri" w:hAnsi="Calibri" w:cs="Calibri"/>
          <w:sz w:val="26"/>
          <w:szCs w:val="26"/>
        </w:rPr>
        <w:t xml:space="preserve">mains, n'est-ce pas ? Ainsi, Éphraïm sera le fils important ici et sera la tribu dominante.</w:t>
      </w:r>
    </w:p>
    <w:p w14:paraId="38AF514A" w14:textId="77777777" w:rsidR="00EC11FB" w:rsidRPr="00D73BFA" w:rsidRDefault="00EC11FB">
      <w:pPr>
        <w:rPr>
          <w:sz w:val="26"/>
          <w:szCs w:val="26"/>
        </w:rPr>
      </w:pPr>
    </w:p>
    <w:p w14:paraId="38CE67FD" w14:textId="348F4BF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Pas nécessairement en termes de taille, Manassé obtient toutes sortes de superficies, mais Ephraïm est vraiment la tribu dominante. Alors, gardez cela à l’esprit. C'est un peu comme dire, eh bien, cela plus le suivant.</w:t>
      </w:r>
    </w:p>
    <w:p w14:paraId="61782229" w14:textId="77777777" w:rsidR="00EC11FB" w:rsidRPr="00D73BFA" w:rsidRDefault="00EC11FB">
      <w:pPr>
        <w:rPr>
          <w:sz w:val="26"/>
          <w:szCs w:val="26"/>
        </w:rPr>
      </w:pPr>
    </w:p>
    <w:p w14:paraId="58C36326" w14:textId="6DDFA5F1"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Vous savez, souvent, lorsque les pays étrangers font référence aux États-Unis, ils ne disent pas les États-Unis. Ils diront peut-être que Washington, DC le dit, ou quelque chose du genre. C'est donc l'un de ces lieux importants qui devient, d'une certaine manière, représentatif de l'ensemble de l'entité politique.</w:t>
      </w:r>
    </w:p>
    <w:p w14:paraId="5ABF83FE" w14:textId="77777777" w:rsidR="00EC11FB" w:rsidRPr="00D73BFA" w:rsidRDefault="00EC11FB">
      <w:pPr>
        <w:rPr>
          <w:sz w:val="26"/>
          <w:szCs w:val="26"/>
        </w:rPr>
      </w:pPr>
    </w:p>
    <w:p w14:paraId="0037834A" w14:textId="72016C9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Cela sera vrai non seulement lorsqu’ils utiliseront le terme Éphraïm, mais ce sera également vrai lorsqu’ils utiliseront le terme Samarie. Comme nous allons le voir aujourd’hui, Samarie deviendra à terme la capitale du royaume du nord. Cela ne commence pas là-bas, mais cela va devenir la capitale.</w:t>
      </w:r>
    </w:p>
    <w:p w14:paraId="6CB46374" w14:textId="77777777" w:rsidR="00EC11FB" w:rsidRPr="00D73BFA" w:rsidRDefault="00EC11FB">
      <w:pPr>
        <w:rPr>
          <w:sz w:val="26"/>
          <w:szCs w:val="26"/>
        </w:rPr>
      </w:pPr>
    </w:p>
    <w:p w14:paraId="5F585479" w14:textId="7DA7E71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Très souvent, surtout dans les prophètes, quand vous lisez les prophètes, ils ne disent pas toujours Israël, Israël, Israël. Ils vont appeler ce royaume du nord Éphraïm et parfois Samarie, et cela va représenter l'intégralité du royaume du nord. Comme je l’ai dit, le sud est généralement appelé Juda.</w:t>
      </w:r>
    </w:p>
    <w:p w14:paraId="5AAD8D6F" w14:textId="77777777" w:rsidR="00EC11FB" w:rsidRPr="00D73BFA" w:rsidRDefault="00EC11FB">
      <w:pPr>
        <w:rPr>
          <w:sz w:val="26"/>
          <w:szCs w:val="26"/>
        </w:rPr>
      </w:pPr>
    </w:p>
    <w:p w14:paraId="4F17AF3E"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Voici une autre chose que vous devez garder à l'esprit en termes de choses importantes qui se dérouleront au cours de la prochaine semaine et demie pour nous, de 200 ans et quelques pour eux. Excusez-moi. Tout d’abord, comme je viens de le laisser entendre en parlant de Samarie, la capitale va changer vers le nord.</w:t>
      </w:r>
    </w:p>
    <w:p w14:paraId="5AAAC825" w14:textId="77777777" w:rsidR="00EC11FB" w:rsidRPr="00D73BFA" w:rsidRDefault="00EC11FB">
      <w:pPr>
        <w:rPr>
          <w:sz w:val="26"/>
          <w:szCs w:val="26"/>
        </w:rPr>
      </w:pPr>
    </w:p>
    <w:p w14:paraId="64CD1F7C" w14:textId="74DFAC9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Nous allons voir cela se produire dans un instant. Ne pensez donc pas un seul instant qu’il existe une stabilité en termes de localisation de la capitale. Il y en a au moins trois ; certaines personnes suggèrent quatre emplacements possibles.</w:t>
      </w:r>
    </w:p>
    <w:p w14:paraId="2C3DD567" w14:textId="77777777" w:rsidR="00EC11FB" w:rsidRPr="00D73BFA" w:rsidRDefault="00EC11FB">
      <w:pPr>
        <w:rPr>
          <w:sz w:val="26"/>
          <w:szCs w:val="26"/>
        </w:rPr>
      </w:pPr>
    </w:p>
    <w:p w14:paraId="5B30A5D6" w14:textId="0C69EA8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Ce serait un peu comme lorsque Washington, DC est attaqué, les choses se déplacent un peu vers l'intérieur des terres, peut-être Philadelphie, d'accord ? Ce serait donc ce genre de chose. Alors qu’au sud, Jérusalem est toujours la capitale. Même lorsqu’elles sont attaquées, et cela se produira à plusieurs reprises, Jérusalem conserve sa position de capitale.</w:t>
      </w:r>
    </w:p>
    <w:p w14:paraId="7456DF47" w14:textId="77777777" w:rsidR="00EC11FB" w:rsidRPr="00D73BFA" w:rsidRDefault="00EC11FB">
      <w:pPr>
        <w:rPr>
          <w:sz w:val="26"/>
          <w:szCs w:val="26"/>
        </w:rPr>
      </w:pPr>
    </w:p>
    <w:p w14:paraId="43C08D25" w14:textId="1C098DE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Cela indique également l’instabilité, l’instabilité potentielle. Nous connaîtrons des changements de dynastie de temps en temps, et vous voudrez également vous y accrocher. Dans le nord, je vais mentionner quatre dynasties majeures alors que nous parlerons de ces années du nord, des années de royaume, au cours de la semaine prochaine. Il y en a en fait plus que cela, mais je vais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vouloir que vous connaissiez quatre grandes dynasties, et donc au fur et à mesure que nous les examinerons, nous en parlerons.</w:t>
      </w:r>
    </w:p>
    <w:p w14:paraId="4CF3A313" w14:textId="77777777" w:rsidR="00EC11FB" w:rsidRPr="00D73BFA" w:rsidRDefault="00EC11FB">
      <w:pPr>
        <w:rPr>
          <w:sz w:val="26"/>
          <w:szCs w:val="26"/>
        </w:rPr>
      </w:pPr>
    </w:p>
    <w:p w14:paraId="39C3F98D" w14:textId="3606841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Cela parle tout de suite d’une certaine instabilité, n’est-ce pas ? Et dans votre lecture d’aujourd’hui, vous l’avez certainement vu. Il y a des moments où il y a tellement de bouleversements, notamment First King 16, que les gens sont juste, je veux dire, il y a une guerre civile en cours et des dirigeants militaires prennent le pouvoir. Cela semble contemporain, n'est-ce pas ? Pas nécessairement chez nous, mais dans d’autres parties du monde.</w:t>
      </w:r>
    </w:p>
    <w:p w14:paraId="2E497469" w14:textId="77777777" w:rsidR="00EC11FB" w:rsidRPr="00D73BFA" w:rsidRDefault="00EC11FB">
      <w:pPr>
        <w:rPr>
          <w:sz w:val="26"/>
          <w:szCs w:val="26"/>
        </w:rPr>
      </w:pPr>
    </w:p>
    <w:p w14:paraId="53039FF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David est toujours, ou désolé, la dynastie davidique est toujours la lignée que nous avons dans le sud. À une toute petite exception près dont nous parlerons lorsque nous la rencontrerons. Elle s'appelle Athalie et c'est une femme méchante, mais nous en reparlerons plus tard.</w:t>
      </w:r>
    </w:p>
    <w:p w14:paraId="4D1D5718" w14:textId="77777777" w:rsidR="00EC11FB" w:rsidRPr="00D73BFA" w:rsidRDefault="00EC11FB">
      <w:pPr>
        <w:rPr>
          <w:sz w:val="26"/>
          <w:szCs w:val="26"/>
        </w:rPr>
      </w:pPr>
    </w:p>
    <w:p w14:paraId="79A317AB" w14:textId="0C0D709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Sinon, c'est la dynastie Davidique. La troisième chose que j'aimerais que vous gardiez à l'esprit est que, encore une fois, nous parlons à ce stade d'un aperçu d'environ 200 ans. Mais en raison de sa topographie, c'est ici que la géographie redevient si intéressante.</w:t>
      </w:r>
    </w:p>
    <w:p w14:paraId="00D0072B" w14:textId="77777777" w:rsidR="00EC11FB" w:rsidRPr="00D73BFA" w:rsidRDefault="00EC11FB">
      <w:pPr>
        <w:rPr>
          <w:sz w:val="26"/>
          <w:szCs w:val="26"/>
        </w:rPr>
      </w:pPr>
    </w:p>
    <w:p w14:paraId="47AF9C77" w14:textId="1BAA170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N'oubliez pas que nous avons parlé de l'importance de la géographie dans plusieurs contextes différents. Ici, c'est encore une fois important. Lorsque le royaume du Nord, surtout après avoir déplacé sa capitale en Samarie, et je regarderai une carte dans un instant, l'a ouvert à l'influence étrangère.</w:t>
      </w:r>
    </w:p>
    <w:p w14:paraId="371262A4" w14:textId="77777777" w:rsidR="00EC11FB" w:rsidRPr="00D73BFA" w:rsidRDefault="00EC11FB">
      <w:pPr>
        <w:rPr>
          <w:sz w:val="26"/>
          <w:szCs w:val="26"/>
        </w:rPr>
      </w:pPr>
    </w:p>
    <w:p w14:paraId="575EF19D" w14:textId="20F488F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Parce que la topographie est plus facile, et donc les gens là-bas ne sont pas si isolés, ces choses dérivent un peu plus, ces mauvaises influences du nord. Alors accrochez-vous à ça. Cela va être important pour nous.</w:t>
      </w:r>
    </w:p>
    <w:p w14:paraId="7067EB2D" w14:textId="77777777" w:rsidR="00EC11FB" w:rsidRPr="00D73BFA" w:rsidRDefault="00EC11FB">
      <w:pPr>
        <w:rPr>
          <w:sz w:val="26"/>
          <w:szCs w:val="26"/>
        </w:rPr>
      </w:pPr>
    </w:p>
    <w:p w14:paraId="5DB600B3"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Des questions ? Est-ce que je parle anglais jusqu'à présent ? C'est un soulagement. Bon, continuons. Voici notre carte.</w:t>
      </w:r>
    </w:p>
    <w:p w14:paraId="2A45CDD6" w14:textId="77777777" w:rsidR="00EC11FB" w:rsidRPr="00D73BFA" w:rsidRDefault="00EC11FB">
      <w:pPr>
        <w:rPr>
          <w:sz w:val="26"/>
          <w:szCs w:val="26"/>
        </w:rPr>
      </w:pPr>
    </w:p>
    <w:p w14:paraId="52F6596B" w14:textId="31B4302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Vous pouvez trouver cette carte dans la section de référence de la bibliothèque, dans l'Atlas NIV de la Bible ou dans tout autre document similaire. Trouvez une carte qui présente le royaume divisé si vous avez besoin de revoir ces éléments, car nous souhaitons noter certaines choses importantes. C'est parti, tout d'abord.</w:t>
      </w:r>
    </w:p>
    <w:p w14:paraId="4FD12D12" w14:textId="77777777" w:rsidR="00EC11FB" w:rsidRPr="00D73BFA" w:rsidRDefault="00EC11FB">
      <w:pPr>
        <w:rPr>
          <w:sz w:val="26"/>
          <w:szCs w:val="26"/>
        </w:rPr>
      </w:pPr>
    </w:p>
    <w:p w14:paraId="26BAE528" w14:textId="6842FCD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Les tribus du Nord, dans l'ensemble, ce qui se passe ici, et bien sûr, ce seront ces gens-là, les deux tribus et demie là-bas, qui vont plutôt se ranger du côté du Nord. Maintenant, si vous avez lu attentivement le matériel d'aujourd'hui, il y a des gens de ces tribus du nord qui sont tellement affligés par ce que fait Jéroboam qu'ils vont venir vers le sud. Mais dans l’ensemble, nos tribus du nord vont être ici, et ensuite c’est Juda ici.</w:t>
      </w:r>
    </w:p>
    <w:p w14:paraId="6AF5EC4C" w14:textId="77777777" w:rsidR="00EC11FB" w:rsidRPr="00D73BFA" w:rsidRDefault="00EC11FB">
      <w:pPr>
        <w:rPr>
          <w:sz w:val="26"/>
          <w:szCs w:val="26"/>
        </w:rPr>
      </w:pPr>
    </w:p>
    <w:p w14:paraId="7777055C" w14:textId="651F3C4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Benjamin et toi vous souviendrez des attributions tribales que je vous ai forcé à mémoriser ; Benjamin est pris entre les deux, toujours pris entre les deux. Et cela nous amène à notre deuxième point, la zone frontalière, car la zone frontalière va fluctuer. Encore une fois, si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vous avez lu le matériel d'aujourd'hui, vous savez qu'il </w:t>
      </w:r>
      <w:r xmlns:w="http://schemas.openxmlformats.org/wordprocessingml/2006/main" w:rsidR="00542D05">
        <w:rPr>
          <w:rFonts w:ascii="Calibri" w:eastAsia="Calibri" w:hAnsi="Calibri" w:cs="Calibri"/>
          <w:sz w:val="26"/>
          <w:szCs w:val="26"/>
        </w:rPr>
        <w:t xml:space="preserve">y a des moments où le Sud va être un peu plus fort et va pousser vers le nord.</w:t>
      </w:r>
    </w:p>
    <w:p w14:paraId="2C158E0A" w14:textId="77777777" w:rsidR="00EC11FB" w:rsidRPr="00D73BFA" w:rsidRDefault="00EC11FB">
      <w:pPr>
        <w:rPr>
          <w:sz w:val="26"/>
          <w:szCs w:val="26"/>
        </w:rPr>
      </w:pPr>
    </w:p>
    <w:p w14:paraId="51F6D399" w14:textId="0866E7E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Et en fait, Abija va pousser si loin vers le nord qu'il se situera même au-delà de Béthel. Mais ensuite, cela va redescendre vers le sud. Dans les situations contemporaines, la même chose se produit.</w:t>
      </w:r>
    </w:p>
    <w:p w14:paraId="052076BE" w14:textId="77777777" w:rsidR="00EC11FB" w:rsidRPr="00D73BFA" w:rsidRDefault="00EC11FB">
      <w:pPr>
        <w:rPr>
          <w:sz w:val="26"/>
          <w:szCs w:val="26"/>
        </w:rPr>
      </w:pPr>
    </w:p>
    <w:p w14:paraId="4978088D" w14:textId="14A37E6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Regardez ce qui se passe dans d’autres parties du monde, où il y a des batailles et des conflits, et où les frontières fluctuent toujours. Ils ne restent pas les mêmes. La même chose se passe ici.</w:t>
      </w:r>
    </w:p>
    <w:p w14:paraId="1CECE589" w14:textId="77777777" w:rsidR="00EC11FB" w:rsidRPr="00D73BFA" w:rsidRDefault="00EC11FB">
      <w:pPr>
        <w:rPr>
          <w:sz w:val="26"/>
          <w:szCs w:val="26"/>
        </w:rPr>
      </w:pPr>
    </w:p>
    <w:p w14:paraId="472E8A37" w14:textId="01CB542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Troisième puce, encore une fois, en regardant la carte. Voici Bethel, voici Dan, que s'est-il passé là-bas ? L’une des choses les plus pénibles résultant de la division du royaume est ce qui s’est passé à Béthel et à Dan. Oui, Chelsea ? Ouais, c'est la mise en place des veaux d'or, d'accord ? Maintenant, je vous fais regarder la carte en conjonction avec ceci dans un instant. Nous examinerons d'autres choses un peu plus tard.</w:t>
      </w:r>
    </w:p>
    <w:p w14:paraId="5F794AD4" w14:textId="77777777" w:rsidR="00EC11FB" w:rsidRPr="00D73BFA" w:rsidRDefault="00EC11FB">
      <w:pPr>
        <w:rPr>
          <w:sz w:val="26"/>
          <w:szCs w:val="26"/>
        </w:rPr>
      </w:pPr>
    </w:p>
    <w:p w14:paraId="4B38819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Mais ici vous avez toutes ces tribus dont nous avons parlé. Que devaient-ils faire trois fois par an en tant que peuple de Dieu, en tant que membres de l’alliance ? Que devaient-ils faire trois fois par an ? Cela remonte à la Torah. Je ne peux pas oublier la Torah.</w:t>
      </w:r>
    </w:p>
    <w:p w14:paraId="51D0E1F0" w14:textId="77777777" w:rsidR="00EC11FB" w:rsidRPr="00D73BFA" w:rsidRDefault="00EC11FB">
      <w:pPr>
        <w:rPr>
          <w:sz w:val="26"/>
          <w:szCs w:val="26"/>
        </w:rPr>
      </w:pPr>
    </w:p>
    <w:p w14:paraId="55788ABB" w14:textId="59A1E88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Katie ? Oui, ils étaient censés faire un pèlerinage à Jérusalem pour ces trois fêtes importantes. Maintenant, arrêtez-vous et réfléchissez un instant. Disons que vous vivez, eh bien, disons que vous vivez à Jezreel, qui se trouve justement ici, et nous y reviendrons dans un instant.</w:t>
      </w:r>
    </w:p>
    <w:p w14:paraId="0C6EF9E9" w14:textId="77777777" w:rsidR="00EC11FB" w:rsidRPr="00D73BFA" w:rsidRDefault="00EC11FB">
      <w:pPr>
        <w:rPr>
          <w:sz w:val="26"/>
          <w:szCs w:val="26"/>
        </w:rPr>
      </w:pPr>
    </w:p>
    <w:p w14:paraId="1876082F" w14:textId="33AFABB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Aller à Jérusalem est un voyage long et ardu. Cela va vous prendre deux jours et demi, trois jours, et maintenant c'est le territoire ennemi. Ou disons que vous vivez à Kadesh ou Hazor.</w:t>
      </w:r>
    </w:p>
    <w:p w14:paraId="0324B0D2" w14:textId="77777777" w:rsidR="00EC11FB" w:rsidRPr="00D73BFA" w:rsidRDefault="00EC11FB">
      <w:pPr>
        <w:rPr>
          <w:sz w:val="26"/>
          <w:szCs w:val="26"/>
        </w:rPr>
      </w:pPr>
    </w:p>
    <w:p w14:paraId="31A00F2E" w14:textId="6812A38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Aller à Jérusalem sera la même chose : un voyage encore plus long, probablement quatre jours. N'est-il pas plus facile de simplement récupérer vos affaires et d'aller voir Dan et d'adorer ? Ce que Jéroboam a fait, c'est créer une religion favorable aux chercheurs. Oh, vous n'êtes pas obligé d'aller à Jérusalem, venez simplement par ici.</w:t>
      </w:r>
    </w:p>
    <w:p w14:paraId="6473159A" w14:textId="77777777" w:rsidR="00EC11FB" w:rsidRPr="00D73BFA" w:rsidRDefault="00EC11FB">
      <w:pPr>
        <w:rPr>
          <w:sz w:val="26"/>
          <w:szCs w:val="26"/>
        </w:rPr>
      </w:pPr>
    </w:p>
    <w:p w14:paraId="2E10A723"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Ce sont vos dieux qui vous ont fait sortir d'Egypte, en montrant le veau d'or. Quand on regarde la carte, cela a un peu plus de sens. Ça va être facile.</w:t>
      </w:r>
    </w:p>
    <w:p w14:paraId="4FE8BCA9" w14:textId="77777777" w:rsidR="00EC11FB" w:rsidRPr="00D73BFA" w:rsidRDefault="00EC11FB">
      <w:pPr>
        <w:rPr>
          <w:sz w:val="26"/>
          <w:szCs w:val="26"/>
        </w:rPr>
      </w:pPr>
    </w:p>
    <w:p w14:paraId="2E9A7C28" w14:textId="3A429C7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Mais comme je vous le dirai plus tard, parce que je vais le dire deux fois, ici et là, c'est la vérité qui va nous libérer, de ne pas être à l'aise et de ne pas être à l'aise. Et quand on a dit au peuple d'aller à Jérusalem et d'obéir au Seigneur, c'est ce que dit l'alliance, Deutéronome chapitre 12, ainsi que d'autres endroits. Ils étaient censés faire cela au lieu de pratiquer une religion facile.</w:t>
      </w:r>
    </w:p>
    <w:p w14:paraId="7799DF6C" w14:textId="77777777" w:rsidR="00EC11FB" w:rsidRPr="00D73BFA" w:rsidRDefault="00EC11FB">
      <w:pPr>
        <w:rPr>
          <w:sz w:val="26"/>
          <w:szCs w:val="26"/>
        </w:rPr>
      </w:pPr>
    </w:p>
    <w:p w14:paraId="651D2AB8" w14:textId="78BA893E"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Donc, </w:t>
      </w:r>
      <w:r xmlns:w="http://schemas.openxmlformats.org/wordprocessingml/2006/main" w:rsidR="00000000" w:rsidRPr="00D73BFA">
        <w:rPr>
          <w:rFonts w:ascii="Calibri" w:eastAsia="Calibri" w:hAnsi="Calibri" w:cs="Calibri"/>
          <w:sz w:val="26"/>
          <w:szCs w:val="26"/>
        </w:rPr>
        <w:t xml:space="preserve">en tout cas, Bethel, Dan et les lieux sont importants, et ils contiennent une leçon assez importante. Ouais, Rebecca ? Ouais, la question est : pourquoi construire le veau d’or ? Pourquoi ne pas avoir un temple ? Il semble qu'il ait eu un temple aussi, et il a aussi un autel parce que quand vous lisez toute cette affaire sur la division de l'autel, et nous allons examiner cela au chapitre 13 dans un instant, il a certains de ces accessoires. là. Comme vous le savez, il nomme des prêtres non-Lévites, donc il a tout ce qui semble, eh bien, ça a l'air bien, mais ce n'est tout simplement pas bien.</w:t>
      </w:r>
    </w:p>
    <w:p w14:paraId="2AFCB1AE" w14:textId="77777777" w:rsidR="00EC11FB" w:rsidRPr="00D73BFA" w:rsidRDefault="00EC11FB">
      <w:pPr>
        <w:rPr>
          <w:sz w:val="26"/>
          <w:szCs w:val="26"/>
        </w:rPr>
      </w:pPr>
    </w:p>
    <w:p w14:paraId="3B393C13" w14:textId="0E27998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Le veau d’or a bien sûr un précédent. Quel est le précédent ? C'est ce qu'Aaron a fait. Comme nous l'avons dit lorsque nous avons parlé de la situation d'Aaron, Aaron n'est probablement pas en train de créer une idole égyptienne.</w:t>
      </w:r>
    </w:p>
    <w:p w14:paraId="1DC272E8" w14:textId="77777777" w:rsidR="00EC11FB" w:rsidRPr="00D73BFA" w:rsidRDefault="00EC11FB">
      <w:pPr>
        <w:rPr>
          <w:sz w:val="26"/>
          <w:szCs w:val="26"/>
        </w:rPr>
      </w:pPr>
    </w:p>
    <w:p w14:paraId="47BEE521" w14:textId="3B2CCFF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Il pense, du moins si nous lisons correctement Exode 32, qu'il a en fait mis en place une représentation de Yahweh lui-même. Et cela permettra aux gens de conceptualiser et d'adorer plus facilement. Vous savez, c'est ce qui rend les choses faciles et si insidieuses.</w:t>
      </w:r>
    </w:p>
    <w:p w14:paraId="0168FB55" w14:textId="77777777" w:rsidR="00EC11FB" w:rsidRPr="00D73BFA" w:rsidRDefault="00EC11FB">
      <w:pPr>
        <w:rPr>
          <w:sz w:val="26"/>
          <w:szCs w:val="26"/>
        </w:rPr>
      </w:pPr>
    </w:p>
    <w:p w14:paraId="337EA546" w14:textId="78B4606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Or, c’est peut-être ce qui se passe avec Jéroboam. Je dirais qu'il se passe autre chose également, car il se peut que des influences cananéennes étrangères entrent en ligne de compte. Le veau avait beaucoup à voir avec le culte de Baal, et le culte de Baal n’est pas étranger à ces gens à l’heure actuelle.</w:t>
      </w:r>
    </w:p>
    <w:p w14:paraId="1C974D84" w14:textId="77777777" w:rsidR="00EC11FB" w:rsidRPr="00D73BFA" w:rsidRDefault="00EC11FB">
      <w:pPr>
        <w:rPr>
          <w:sz w:val="26"/>
          <w:szCs w:val="26"/>
        </w:rPr>
      </w:pPr>
    </w:p>
    <w:p w14:paraId="7385932F" w14:textId="72C38D79"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Donc, c'est long et compliqué, mais ce serait en quelque sorte ma réponse rapide. C'est une bonne question. Examinons les capitales du Nord, car elles seront également importantes.</w:t>
      </w:r>
    </w:p>
    <w:p w14:paraId="666C6C8B" w14:textId="77777777" w:rsidR="00EC11FB" w:rsidRPr="00D73BFA" w:rsidRDefault="00EC11FB">
      <w:pPr>
        <w:rPr>
          <w:sz w:val="26"/>
          <w:szCs w:val="26"/>
        </w:rPr>
      </w:pPr>
    </w:p>
    <w:p w14:paraId="688CF978" w14:textId="418F4F8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Les choses commencent à Sichem. C'est ici. Et, bien sûr, nous savons que Sichem a ici une histoire longue et traditionnelle, véritable et vénérable, car c'est l'endroit où Abraham est arrivé pour la première fois dans le pays, et d'autres choses se dérouleront, comme le renouvellement de l'alliance.</w:t>
      </w:r>
    </w:p>
    <w:p w14:paraId="034B5CCB" w14:textId="77777777" w:rsidR="00EC11FB" w:rsidRPr="00D73BFA" w:rsidRDefault="00EC11FB">
      <w:pPr>
        <w:rPr>
          <w:sz w:val="26"/>
          <w:szCs w:val="26"/>
        </w:rPr>
      </w:pPr>
    </w:p>
    <w:p w14:paraId="7D33964F" w14:textId="6F170D0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Sichem est donc significatif. Il y aura peu de temps avant que cela se déplace jusqu'à Tirzah. Juste peu de temps.</w:t>
      </w:r>
    </w:p>
    <w:p w14:paraId="3F1A483E" w14:textId="77777777" w:rsidR="00EC11FB" w:rsidRPr="00D73BFA" w:rsidRDefault="00EC11FB">
      <w:pPr>
        <w:rPr>
          <w:sz w:val="26"/>
          <w:szCs w:val="26"/>
        </w:rPr>
      </w:pPr>
    </w:p>
    <w:p w14:paraId="6E524085" w14:textId="5039EC2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Et la raison semble être que, même s'il faut lire entre les lignes pour comprendre, la raison semble être que lorsque Shishak, ce pharaon d'Égypte, vient envahir, il ne rend pas seulement la vie misérable au sud et à Jérusalem, il va également attaquer Sichem. Comment le savons-nous ? Nous le savons en lisant ses affaires, les choses qu'il a laissées en Égypte. C'est probablement ce qui a poussé les gens à monter à Tirzah.</w:t>
      </w:r>
    </w:p>
    <w:p w14:paraId="648231E3" w14:textId="77777777" w:rsidR="00EC11FB" w:rsidRPr="00D73BFA" w:rsidRDefault="00EC11FB">
      <w:pPr>
        <w:rPr>
          <w:sz w:val="26"/>
          <w:szCs w:val="26"/>
        </w:rPr>
      </w:pPr>
    </w:p>
    <w:p w14:paraId="71C0D02A"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Cela n'a pas l'air très loin, mais c'est assez loin et plus isolé. C'est un endroit plus sûr pendant un moment. C'est un endroit plus sûr pendant un moment.</w:t>
      </w:r>
    </w:p>
    <w:p w14:paraId="0CFEE162" w14:textId="77777777" w:rsidR="00EC11FB" w:rsidRPr="00D73BFA" w:rsidRDefault="00EC11FB">
      <w:pPr>
        <w:rPr>
          <w:sz w:val="26"/>
          <w:szCs w:val="26"/>
        </w:rPr>
      </w:pPr>
    </w:p>
    <w:p w14:paraId="29192579" w14:textId="592605C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Et puis, dans les cas que nous allons voir dans environ, oh, une demi-heure environ, il va arriver un gars dont le nom est Omri, qui se trouve être le père d'Achab, dont nous allons parler. parlez de manière assez détaillée, qui va dire, non, vous savez, nous déplaçons la capitale ici. Là encore, sur la carte </w:t>
      </w:r>
      <w:r xmlns:w="http://schemas.openxmlformats.org/wordprocessingml/2006/main" w:rsidR="00542D05">
        <w:rPr>
          <w:rFonts w:ascii="Calibri" w:eastAsia="Calibri" w:hAnsi="Calibri" w:cs="Calibri"/>
          <w:sz w:val="26"/>
          <w:szCs w:val="26"/>
        </w:rPr>
        <w:t xml:space="preserve">, cela semble petit. C’est vraiment le cas.</w:t>
      </w:r>
    </w:p>
    <w:p w14:paraId="44BF67A0" w14:textId="77777777" w:rsidR="00EC11FB" w:rsidRPr="00D73BFA" w:rsidRDefault="00EC11FB">
      <w:pPr>
        <w:rPr>
          <w:sz w:val="26"/>
          <w:szCs w:val="26"/>
        </w:rPr>
      </w:pPr>
    </w:p>
    <w:p w14:paraId="7DF748B4" w14:textId="2275C54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Je sais que. Mais déménager en Samarie, c’est comme déménager dans un monde différent. Parce que, comme je le disais il y a un instant, c'est géographiquement plus ouvert.</w:t>
      </w:r>
    </w:p>
    <w:p w14:paraId="12AD0A98" w14:textId="77777777" w:rsidR="00EC11FB" w:rsidRPr="00D73BFA" w:rsidRDefault="00EC11FB">
      <w:pPr>
        <w:rPr>
          <w:sz w:val="26"/>
          <w:szCs w:val="26"/>
        </w:rPr>
      </w:pPr>
    </w:p>
    <w:p w14:paraId="137C1D99" w14:textId="0D11CC6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Lorsqu’il choisit de déplacer sa capitale, Samarie, il fait une déclaration publique. J’adhère à la culture là-bas. Il se trouve que c'est un phénicien. Il se trouve que c’est plein d’adoration de Baal.</w:t>
      </w:r>
    </w:p>
    <w:p w14:paraId="1B8828C9" w14:textId="77777777" w:rsidR="00EC11FB" w:rsidRPr="00D73BFA" w:rsidRDefault="00EC11FB">
      <w:pPr>
        <w:rPr>
          <w:sz w:val="26"/>
          <w:szCs w:val="26"/>
        </w:rPr>
      </w:pPr>
    </w:p>
    <w:p w14:paraId="51917552" w14:textId="07D24E43" w:rsidR="00EC11FB" w:rsidRPr="00D73BFA" w:rsidRDefault="00542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fils d'Omri, Achab, va adopter le culte de Baal comme religion d'État. À l’époque, il n’y avait pas de séparation entre l’Église et l’État.</w:t>
      </w:r>
    </w:p>
    <w:p w14:paraId="544E9D82" w14:textId="77777777" w:rsidR="00EC11FB" w:rsidRPr="00D73BFA" w:rsidRDefault="00EC11FB">
      <w:pPr>
        <w:rPr>
          <w:sz w:val="26"/>
          <w:szCs w:val="26"/>
        </w:rPr>
      </w:pPr>
    </w:p>
    <w:p w14:paraId="66FD7272" w14:textId="4FD50EB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Et une partie de cela est aidée et encouragée par ce déménagement vers la Samarie ici même. Vous allez donc vouloir connaître ces trois capitales et les implications de cette décision. Que se passe-t-il sur le Mont Carmel ? Le Mont Carmel, comme nous le savons, est cette chose qui s'avance ici dans la mer Méditerranée, un haut promontoire.</w:t>
      </w:r>
    </w:p>
    <w:p w14:paraId="241C60AC" w14:textId="77777777" w:rsidR="00EC11FB" w:rsidRPr="00D73BFA" w:rsidRDefault="00EC11FB">
      <w:pPr>
        <w:rPr>
          <w:sz w:val="26"/>
          <w:szCs w:val="26"/>
        </w:rPr>
      </w:pPr>
    </w:p>
    <w:p w14:paraId="6FB5777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En fait, cela s'étend sur toute cette longueur. Juste là, point culminant, que se passe-t-il au Mont Carmel ? Histoire célèbre. Mat? Ouais.</w:t>
      </w:r>
    </w:p>
    <w:p w14:paraId="1FB59116" w14:textId="77777777" w:rsidR="00EC11FB" w:rsidRPr="00D73BFA" w:rsidRDefault="00EC11FB">
      <w:pPr>
        <w:rPr>
          <w:sz w:val="26"/>
          <w:szCs w:val="26"/>
        </w:rPr>
      </w:pPr>
    </w:p>
    <w:p w14:paraId="138BC5F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Les prophètes de Baal contre les prophètes d'Élie. Non seulement les prophètes de Baal, mais aussi Baal et Asherah. Ils sont tous là, dans ce grand désordre.</w:t>
      </w:r>
    </w:p>
    <w:p w14:paraId="74359D4B" w14:textId="77777777" w:rsidR="00EC11FB" w:rsidRPr="00D73BFA" w:rsidRDefault="00EC11FB">
      <w:pPr>
        <w:rPr>
          <w:sz w:val="26"/>
          <w:szCs w:val="26"/>
        </w:rPr>
      </w:pPr>
    </w:p>
    <w:p w14:paraId="47E031EB" w14:textId="5958778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Voici ce qui est intéressant à ce sujet. Si vous regardez cette carte, voici Sidon, voici </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 et voici la zone phénicienne, qui est techniquement la zone de contrôle phénicienne. Mais à l’époque de nos récits sur Élie, les Phéniciens avaient pratiquement étendu leur règne de facto jusqu’au mont Carmel.</w:t>
      </w:r>
    </w:p>
    <w:p w14:paraId="7EE7DEF5" w14:textId="77777777" w:rsidR="00EC11FB" w:rsidRPr="00D73BFA" w:rsidRDefault="00EC11FB">
      <w:pPr>
        <w:rPr>
          <w:sz w:val="26"/>
          <w:szCs w:val="26"/>
        </w:rPr>
      </w:pPr>
    </w:p>
    <w:p w14:paraId="20614DF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C'était une frontière. C'était une frontière naturelle. C'est une montagne.</w:t>
      </w:r>
    </w:p>
    <w:p w14:paraId="4FFA062E" w14:textId="77777777" w:rsidR="00EC11FB" w:rsidRPr="00D73BFA" w:rsidRDefault="00EC11FB">
      <w:pPr>
        <w:rPr>
          <w:sz w:val="26"/>
          <w:szCs w:val="26"/>
        </w:rPr>
      </w:pPr>
    </w:p>
    <w:p w14:paraId="45CBE4AF" w14:textId="38A5FD31"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Cela sert de barrière. Et fondamentalement, vous avez des Phéniciens adorant Baal qui contrôlent jusqu'ici. Cela signifie qu'ils ont envahi certaines tribus du nord, n'est-ce pas ? Ils ont envahi Asher, la tribu qui se trouve juste ici.</w:t>
      </w:r>
    </w:p>
    <w:p w14:paraId="3A10DC79" w14:textId="77777777" w:rsidR="00EC11FB" w:rsidRPr="00D73BFA" w:rsidRDefault="00EC11FB">
      <w:pPr>
        <w:rPr>
          <w:sz w:val="26"/>
          <w:szCs w:val="26"/>
        </w:rPr>
      </w:pPr>
    </w:p>
    <w:p w14:paraId="33E6F210" w14:textId="4AB5433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Maintenant, cela devient important lorsque nous parlons pendant environ 20 minutes de la lutte entre les prophètes de Baal, Asherah et Elie. Alors, accrochez-vous à ça. Jezreel, je l'ai mentionné il y a un instant, juste ici.</w:t>
      </w:r>
    </w:p>
    <w:p w14:paraId="3DE11D10" w14:textId="77777777" w:rsidR="00EC11FB" w:rsidRPr="00D73BFA" w:rsidRDefault="00EC11FB">
      <w:pPr>
        <w:rPr>
          <w:sz w:val="26"/>
          <w:szCs w:val="26"/>
        </w:rPr>
      </w:pPr>
    </w:p>
    <w:p w14:paraId="0024D312" w14:textId="4EB4758F" w:rsidR="00EC11FB" w:rsidRPr="00D73BFA" w:rsidRDefault="00542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n'est pas très loin de Samarie. Il s'avère que pendant le royaume divisé, très souvent en hiver, la famille régnante, la famille royale, déplaçait sa base d'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opérations de Samarie, qui est plutôt venteuse, froide et à haute altitude, à Jezreel, qui est plus basse. élévation </w:t>
      </w:r>
      <w:r xmlns:w="http://schemas.openxmlformats.org/wordprocessingml/2006/main" w:rsidR="00000000" w:rsidRPr="00D73BFA">
        <w:rPr>
          <w:rFonts w:ascii="Calibri" w:eastAsia="Calibri" w:hAnsi="Calibri" w:cs="Calibri"/>
          <w:sz w:val="26"/>
          <w:szCs w:val="26"/>
        </w:rPr>
        <w:t xml:space="preserve">.</w:t>
      </w:r>
    </w:p>
    <w:p w14:paraId="1FC20E5E" w14:textId="77777777" w:rsidR="00EC11FB" w:rsidRPr="00D73BFA" w:rsidRDefault="00EC11FB">
      <w:pPr>
        <w:rPr>
          <w:sz w:val="26"/>
          <w:szCs w:val="26"/>
        </w:rPr>
      </w:pPr>
    </w:p>
    <w:p w14:paraId="72ADE1C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Il fait plus chaud. Ils n’ont pas de chauffage central comme vous et moi. Ils n'auraient pas survécu dans le Massachusetts en février.</w:t>
      </w:r>
    </w:p>
    <w:p w14:paraId="13BC3970" w14:textId="77777777" w:rsidR="00EC11FB" w:rsidRPr="00D73BFA" w:rsidRDefault="00EC11FB">
      <w:pPr>
        <w:rPr>
          <w:sz w:val="26"/>
          <w:szCs w:val="26"/>
        </w:rPr>
      </w:pPr>
    </w:p>
    <w:p w14:paraId="36F42793" w14:textId="0649FD01"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Mais vous comprenez. Jezreel était aussi, d’une certaine manière, un peu une capitale, une sorte de seconde capitale. C'est important parce que nous avons Jézabel là-bas et cela sera également important dans notre histoire d'Élie.</w:t>
      </w:r>
    </w:p>
    <w:p w14:paraId="4F9EFA7C" w14:textId="77777777" w:rsidR="00EC11FB" w:rsidRPr="00D73BFA" w:rsidRDefault="00EC11FB">
      <w:pPr>
        <w:rPr>
          <w:sz w:val="26"/>
          <w:szCs w:val="26"/>
        </w:rPr>
      </w:pPr>
    </w:p>
    <w:p w14:paraId="20FC36D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Eh bien, le mont Horeb est hors de la carte, n'est-ce pas ? C'est tout au fond de la péninsule du Sinaï. Elijah va fuir là-bas. Tous ces trucs, ces trois-là, ont à voir avec notre histoire d'Elie.</w:t>
      </w:r>
    </w:p>
    <w:p w14:paraId="06D0E778" w14:textId="77777777" w:rsidR="00EC11FB" w:rsidRPr="00D73BFA" w:rsidRDefault="00EC11FB">
      <w:pPr>
        <w:rPr>
          <w:sz w:val="26"/>
          <w:szCs w:val="26"/>
        </w:rPr>
      </w:pPr>
    </w:p>
    <w:p w14:paraId="174CA8C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Gilead distant est juste ici. Et vous ne pouvez pas lire les petits caractères, ou si vous le pouvez, vous avez de très bons yeux. Mais les petits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caractères sont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importants.</w:t>
      </w:r>
    </w:p>
    <w:p w14:paraId="72F2DCDC" w14:textId="77777777" w:rsidR="00EC11FB" w:rsidRPr="00D73BFA" w:rsidRDefault="00EC11FB">
      <w:pPr>
        <w:rPr>
          <w:sz w:val="26"/>
          <w:szCs w:val="26"/>
        </w:rPr>
      </w:pPr>
    </w:p>
    <w:p w14:paraId="6A0FE193" w14:textId="50588E9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Il indique qu’il s’agit d’un champ de bataille fréquent entre le royaume du nord et la Syrie. N’oubliez pas que la Syrie est notre zone tampon juste au nord et à l’est du royaume du nord. Et au-delà de cela, ce sera celui qui contrôlera la Mésopotamie.</w:t>
      </w:r>
    </w:p>
    <w:p w14:paraId="7E4DB5C4" w14:textId="77777777" w:rsidR="00EC11FB" w:rsidRPr="00D73BFA" w:rsidRDefault="00EC11FB">
      <w:pPr>
        <w:rPr>
          <w:sz w:val="26"/>
          <w:szCs w:val="26"/>
        </w:rPr>
      </w:pPr>
    </w:p>
    <w:p w14:paraId="06431997"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Ce sont peut-être les Assyriens. Ce sont peut-être les Babyloniens. Cela dépend de quelle période on parle.</w:t>
      </w:r>
    </w:p>
    <w:p w14:paraId="57397338" w14:textId="77777777" w:rsidR="00EC11FB" w:rsidRPr="00D73BFA" w:rsidRDefault="00EC11FB">
      <w:pPr>
        <w:rPr>
          <w:sz w:val="26"/>
          <w:szCs w:val="26"/>
        </w:rPr>
      </w:pPr>
    </w:p>
    <w:p w14:paraId="5206227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La capitale de la Syrie, ou Aram, est Damas. Juste ici. Et ces gens-là, en passant, encore une fois, il y a un autre problème géographique ici.</w:t>
      </w:r>
    </w:p>
    <w:p w14:paraId="50659B2E" w14:textId="77777777" w:rsidR="00EC11FB" w:rsidRPr="00D73BFA" w:rsidRDefault="00EC11FB">
      <w:pPr>
        <w:rPr>
          <w:sz w:val="26"/>
          <w:szCs w:val="26"/>
        </w:rPr>
      </w:pPr>
    </w:p>
    <w:p w14:paraId="64FF0D06" w14:textId="28DACE0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Cette route n’est pas seulement une ligne rouge sur la carte. C'est une route commerciale extrêmement importante. Ainsi, quiconque contrôle un carrefour aussi important et significatif que Remote Gilead dispose d’un pouvoir extrême.</w:t>
      </w:r>
    </w:p>
    <w:p w14:paraId="27A38CCD" w14:textId="77777777" w:rsidR="00EC11FB" w:rsidRPr="00D73BFA" w:rsidRDefault="00EC11FB">
      <w:pPr>
        <w:rPr>
          <w:sz w:val="26"/>
          <w:szCs w:val="26"/>
        </w:rPr>
      </w:pPr>
    </w:p>
    <w:p w14:paraId="485D645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C’est pourquoi Israël se bat souvent avec la Syrie à ce sujet. Il aurait dû appartenir à la tribu de Manassé. Pas toujours.</w:t>
      </w:r>
    </w:p>
    <w:p w14:paraId="41DF75EF" w14:textId="77777777" w:rsidR="00EC11FB" w:rsidRPr="00D73BFA" w:rsidRDefault="00EC11FB">
      <w:pPr>
        <w:rPr>
          <w:sz w:val="26"/>
          <w:szCs w:val="26"/>
        </w:rPr>
      </w:pPr>
    </w:p>
    <w:p w14:paraId="34BC363B" w14:textId="381A091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Ils succombaient souvent et le perdaient. Alors, est-ce que j'ai du sens avec ça ? Ce sont des endroits importants que vous voudrez connaître. Revenez en arrière et trouvez une carte quelque part dans un atlas.</w:t>
      </w:r>
    </w:p>
    <w:p w14:paraId="33793832" w14:textId="77777777" w:rsidR="00EC11FB" w:rsidRPr="00D73BFA" w:rsidRDefault="00EC11FB">
      <w:pPr>
        <w:rPr>
          <w:sz w:val="26"/>
          <w:szCs w:val="26"/>
        </w:rPr>
      </w:pPr>
    </w:p>
    <w:p w14:paraId="4C6DA9EF" w14:textId="799772A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Peut-être qu’il y en avait un au dos de votre Bible. Des questions ? Ouais, Trevor ? Pouvez-vous simplement répéter ce que vous avez dit à propos de Jezreel ? Ce que j'ai dit à propos de Jezreel. C'est assez intéressant, nous ne le lisons pas dans les Écritures, mais c'est assez évident quand on le présente comme la capitale hivernale des habitants du Royaume du Nord.</w:t>
      </w:r>
    </w:p>
    <w:p w14:paraId="261D1283" w14:textId="77777777" w:rsidR="00EC11FB" w:rsidRPr="00D73BFA" w:rsidRDefault="00EC11FB">
      <w:pPr>
        <w:rPr>
          <w:sz w:val="26"/>
          <w:szCs w:val="26"/>
        </w:rPr>
      </w:pPr>
    </w:p>
    <w:p w14:paraId="445BF984" w14:textId="167B8F90"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Donc, </w:t>
      </w:r>
      <w:r xmlns:w="http://schemas.openxmlformats.org/wordprocessingml/2006/main" w:rsidR="00000000" w:rsidRPr="00D73BFA">
        <w:rPr>
          <w:rFonts w:ascii="Calibri" w:eastAsia="Calibri" w:hAnsi="Calibri" w:cs="Calibri"/>
          <w:sz w:val="26"/>
          <w:szCs w:val="26"/>
        </w:rPr>
        <w:t xml:space="preserve">techniquement, leur capitale est Samarie, mais ils passent beaucoup de temps à Jezreel. Il y fait plus chaud. Et ça compte pour beaucoup.</w:t>
      </w:r>
    </w:p>
    <w:p w14:paraId="17801333" w14:textId="77777777" w:rsidR="00EC11FB" w:rsidRPr="00D73BFA" w:rsidRDefault="00EC11FB">
      <w:pPr>
        <w:rPr>
          <w:sz w:val="26"/>
          <w:szCs w:val="26"/>
        </w:rPr>
      </w:pPr>
    </w:p>
    <w:p w14:paraId="276D41A1" w14:textId="1D3F334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Bien, merci. Comment allons-nous ? J'ai l'impression d'être très soporifique aujourd'hui. Vous savez, pour certaines personnes, la littérature de sagesse est bien plus fascinante que l’histoire.</w:t>
      </w:r>
    </w:p>
    <w:p w14:paraId="257B7683" w14:textId="77777777" w:rsidR="00EC11FB" w:rsidRPr="00D73BFA" w:rsidRDefault="00EC11FB">
      <w:pPr>
        <w:rPr>
          <w:sz w:val="26"/>
          <w:szCs w:val="26"/>
        </w:rPr>
      </w:pPr>
    </w:p>
    <w:p w14:paraId="0C7E3BD6" w14:textId="6845046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Mais l’histoire nous réserve des tonnes de leçons. Et voilà : la politique internationale.</w:t>
      </w:r>
    </w:p>
    <w:p w14:paraId="61CA35B7" w14:textId="77777777" w:rsidR="00EC11FB" w:rsidRPr="00D73BFA" w:rsidRDefault="00EC11FB">
      <w:pPr>
        <w:rPr>
          <w:sz w:val="26"/>
          <w:szCs w:val="26"/>
        </w:rPr>
      </w:pPr>
    </w:p>
    <w:p w14:paraId="257B976E" w14:textId="1DD8F124" w:rsidR="00EC11FB" w:rsidRPr="00D73BFA" w:rsidRDefault="00542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quelques autres choses que vous devez savoir. Soit dit en passant, cela ne fait que reprendre ce que vous avez lu dans les parallèles de l'Ancien Testament. Alors, établissez en quelque sorte ces petits liens.</w:t>
      </w:r>
    </w:p>
    <w:p w14:paraId="116D2AA9" w14:textId="77777777" w:rsidR="00EC11FB" w:rsidRPr="00D73BFA" w:rsidRDefault="00EC11FB">
      <w:pPr>
        <w:rPr>
          <w:sz w:val="26"/>
          <w:szCs w:val="26"/>
        </w:rPr>
      </w:pPr>
    </w:p>
    <w:p w14:paraId="240A44C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La Syrie est dirigée par un type nommé Ben-Hadad. Vous avez entendu parler de lui dans le texte. Premiers Rois 20 mentionne Ben-Hadad.</w:t>
      </w:r>
    </w:p>
    <w:p w14:paraId="38FC4BCC" w14:textId="77777777" w:rsidR="00EC11FB" w:rsidRPr="00D73BFA" w:rsidRDefault="00EC11FB">
      <w:pPr>
        <w:rPr>
          <w:sz w:val="26"/>
          <w:szCs w:val="26"/>
        </w:rPr>
      </w:pPr>
    </w:p>
    <w:p w14:paraId="41F4A6FA"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Ce sera un nom important. Cela semble être un nom dynastique. Il y en a probablement plus d'un.</w:t>
      </w:r>
    </w:p>
    <w:p w14:paraId="61B6A4CD" w14:textId="77777777" w:rsidR="00EC11FB" w:rsidRPr="00D73BFA" w:rsidRDefault="00EC11FB">
      <w:pPr>
        <w:rPr>
          <w:sz w:val="26"/>
          <w:szCs w:val="26"/>
        </w:rPr>
      </w:pPr>
    </w:p>
    <w:p w14:paraId="36DD4076" w14:textId="50A483A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Ben veut dire fils. Donc, c'est le fils de Hadad. Hadad est un autre parallèle linguistique à Baal ou Baal.</w:t>
      </w:r>
    </w:p>
    <w:p w14:paraId="60FECF99" w14:textId="77777777" w:rsidR="00EC11FB" w:rsidRPr="00D73BFA" w:rsidRDefault="00EC11FB">
      <w:pPr>
        <w:rPr>
          <w:sz w:val="26"/>
          <w:szCs w:val="26"/>
        </w:rPr>
      </w:pPr>
    </w:p>
    <w:p w14:paraId="2A6F0D8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Il est donc évident que leur personnage dirigeant a un nom auquel est lié le nom de leur Dieu. Vous voyez cela également dans les noms israélites. Aviyah, Abija.</w:t>
      </w:r>
    </w:p>
    <w:p w14:paraId="0166D1EF" w14:textId="77777777" w:rsidR="00EC11FB" w:rsidRPr="00D73BFA" w:rsidRDefault="00EC11FB">
      <w:pPr>
        <w:rPr>
          <w:sz w:val="26"/>
          <w:szCs w:val="26"/>
        </w:rPr>
      </w:pPr>
    </w:p>
    <w:p w14:paraId="609061CA" w14:textId="2F40335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Aviyah signifie Yahweh est mon père. Nous pouvons continuer et examiner certaines des autres significations également. Eh bien, un autre point que nous souhaitons noter est que l’Assyrie est une autre superpuissance nationale de la Mésopotamie.</w:t>
      </w:r>
    </w:p>
    <w:p w14:paraId="1E04636B" w14:textId="77777777" w:rsidR="00EC11FB" w:rsidRPr="00D73BFA" w:rsidRDefault="00EC11FB">
      <w:pPr>
        <w:rPr>
          <w:sz w:val="26"/>
          <w:szCs w:val="26"/>
        </w:rPr>
      </w:pPr>
    </w:p>
    <w:p w14:paraId="2966C76E" w14:textId="4955D41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 ne pas confondre avec la Syrie. Et l’une de nos principales figures géopolitiques au niveau international ici sera un type nommé Shalmaneser III. Vous allez lire quelques textes qui sont des parallèles de l'Ancien Testament à partir de Salmanazar III.</w:t>
      </w:r>
    </w:p>
    <w:p w14:paraId="66FD8C58" w14:textId="77777777" w:rsidR="00EC11FB" w:rsidRPr="00D73BFA" w:rsidRDefault="00EC11FB">
      <w:pPr>
        <w:rPr>
          <w:sz w:val="26"/>
          <w:szCs w:val="26"/>
        </w:rPr>
      </w:pPr>
    </w:p>
    <w:p w14:paraId="27FDED74" w14:textId="60ACB80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Ce que je veux que vous notiez, c'est ce que j'ai ici. Il mentionne Achab, Achab étant le fils d'Omri. Salmanazar III mentionne également Jéhu, un autre roi du nord auquel nous ferons référence plus tard cette semaine.</w:t>
      </w:r>
    </w:p>
    <w:p w14:paraId="538B3AAE" w14:textId="77777777" w:rsidR="00EC11FB" w:rsidRPr="00D73BFA" w:rsidRDefault="00EC11FB">
      <w:pPr>
        <w:rPr>
          <w:sz w:val="26"/>
          <w:szCs w:val="26"/>
        </w:rPr>
      </w:pPr>
    </w:p>
    <w:p w14:paraId="1F57004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Ce que cela nous dit, c'est que même si ces gars étaient vraiment, vraiment de méchants rois, et si vous ne le savez pas encore, vous le saurez une fois que vous aurez lu le texte. Au niveau horizontal, ils ont l’air plutôt bien. Vous savez, le reste des pays les reconnaissent.</w:t>
      </w:r>
    </w:p>
    <w:p w14:paraId="67B16553" w14:textId="77777777" w:rsidR="00EC11FB" w:rsidRPr="00D73BFA" w:rsidRDefault="00EC11FB">
      <w:pPr>
        <w:rPr>
          <w:sz w:val="26"/>
          <w:szCs w:val="26"/>
        </w:rPr>
      </w:pPr>
    </w:p>
    <w:p w14:paraId="1B890556" w14:textId="6AEFA3F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Achab et Omri sont mentionnés dans des textes extérieurs à celui-ci parce que leurs royaumes sont un peu plus puissants, plus grands et plus cosmopolites. Mais cela ne coupe pas beaucoup la glace avec Dieu.</w:t>
      </w:r>
    </w:p>
    <w:p w14:paraId="729E6218" w14:textId="77777777" w:rsidR="00EC11FB" w:rsidRPr="00D73BFA" w:rsidRDefault="00EC11FB">
      <w:pPr>
        <w:rPr>
          <w:sz w:val="26"/>
          <w:szCs w:val="26"/>
        </w:rPr>
      </w:pPr>
    </w:p>
    <w:p w14:paraId="41263937" w14:textId="517C15F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1 Rois 16 contient un mot très, très méchant à propos d’Achab. Le pire roi de tous les temps, apprend-on. D'accord? Eh bien </w:t>
      </w:r>
      <w:r xmlns:w="http://schemas.openxmlformats.org/wordprocessingml/2006/main" w:rsidR="00542D05">
        <w:rPr>
          <w:rFonts w:ascii="Calibri" w:eastAsia="Calibri" w:hAnsi="Calibri" w:cs="Calibri"/>
          <w:sz w:val="26"/>
          <w:szCs w:val="26"/>
        </w:rPr>
        <w:t xml:space="preserve">, enfin, l'autre chose que nous devons dire en termes de choses internationales est probablement notre clé en ce qui concerne ce qui se déroule avec le récit d'Elie, et c'est la Phénicie, que je viens de mentionner il y a un instant.</w:t>
      </w:r>
    </w:p>
    <w:p w14:paraId="726DCE9D" w14:textId="77777777" w:rsidR="00EC11FB" w:rsidRPr="00D73BFA" w:rsidRDefault="00EC11FB">
      <w:pPr>
        <w:rPr>
          <w:sz w:val="26"/>
          <w:szCs w:val="26"/>
        </w:rPr>
      </w:pPr>
    </w:p>
    <w:p w14:paraId="799C62DB" w14:textId="1EC1093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Maintenant, nous avons parlé de Baal lorsque nous avons parlé du Livre des Juges. Alors, rappelons-nous simplement ce qui se passe réellement ici. Baal est, comme je l'ai noté, le roi des dieux.</w:t>
      </w:r>
    </w:p>
    <w:p w14:paraId="7F895547" w14:textId="77777777" w:rsidR="00EC11FB" w:rsidRPr="00D73BFA" w:rsidRDefault="00EC11FB">
      <w:pPr>
        <w:rPr>
          <w:sz w:val="26"/>
          <w:szCs w:val="26"/>
        </w:rPr>
      </w:pPr>
    </w:p>
    <w:p w14:paraId="5299906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Vous avez El, mais ensuite vous avez Baal, et vous avez Anat, et vous en avez quelques autres, et quelques autres, beaucoup d'autres dans ce panthéon cananéen. Mais il fait en quelque sorte partie de ces grands grands noms. Et la raison pour laquelle il est si important pour tous ceux qui vivent dans cette région est ce que je viens d'inscrire au conseil d'administration.</w:t>
      </w:r>
    </w:p>
    <w:p w14:paraId="6844E8B9" w14:textId="77777777" w:rsidR="00EC11FB" w:rsidRPr="00D73BFA" w:rsidRDefault="00EC11FB">
      <w:pPr>
        <w:rPr>
          <w:sz w:val="26"/>
          <w:szCs w:val="26"/>
        </w:rPr>
      </w:pPr>
    </w:p>
    <w:p w14:paraId="36A0FB57" w14:textId="0C0A4341"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Baal contrôle la pluie, les tempêtes et le tonnerre. Vous souvenez-vous que cette bordure sud-est, désolée, sud-ouest du Croissant Fertile dépend pour sa subsistance absolue de la pluie et des tempêtes ? Ce sont toutes les tempêtes qui surviennent au large de la mer Méditerranée qui contribuent à leur productivité agricole. S’ils n’ont pas de pluie, c’est au revoir car ils n’ont pas de rivières avec lesquelles travailler.</w:t>
      </w:r>
    </w:p>
    <w:p w14:paraId="58D7154A" w14:textId="77777777" w:rsidR="00EC11FB" w:rsidRPr="00D73BFA" w:rsidRDefault="00EC11FB">
      <w:pPr>
        <w:rPr>
          <w:sz w:val="26"/>
          <w:szCs w:val="26"/>
        </w:rPr>
      </w:pPr>
    </w:p>
    <w:p w14:paraId="4E58AC2C" w14:textId="3D7F994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C'était donc une tentation terriblement significative et incroyable pour les gens d'essayer de faire ces choses qui manipuleraient Baal, pour que Baal apporte la pluie, et cetera, et cetera, et cetera. Et si vous pensez qu’il n’existe pas de parallèles contemporains, détrompez-vous. Nous faisons toutes sortes de choses pour essayer de manipuler Dieu et essayer de faire ce que nous voulons qu'il fasse.</w:t>
      </w:r>
    </w:p>
    <w:p w14:paraId="3AD1EA3A" w14:textId="77777777" w:rsidR="00EC11FB" w:rsidRPr="00D73BFA" w:rsidRDefault="00EC11FB">
      <w:pPr>
        <w:rPr>
          <w:sz w:val="26"/>
          <w:szCs w:val="26"/>
        </w:rPr>
      </w:pPr>
    </w:p>
    <w:p w14:paraId="22138F8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Le péché d'idolâtrie dans ce cas, eh bien, c'est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clairement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le cas, et nous avons vu ce modèle maintes et maintes fois, rejetant le règne de Dieu sur eux et essayant de faire en sorte que Baal fasse ce qu'il veut que Baal fasse, pour servir les leurs. besoins. C'est une démarche très égoïste. Voilà donc notre politique internationale et, comme nous l'avons déjà dit, la politique est toujours liée à la religion dans cette partie du monde.</w:t>
      </w:r>
    </w:p>
    <w:p w14:paraId="637633CA" w14:textId="77777777" w:rsidR="00EC11FB" w:rsidRPr="00D73BFA" w:rsidRDefault="00EC11FB">
      <w:pPr>
        <w:rPr>
          <w:sz w:val="26"/>
          <w:szCs w:val="26"/>
        </w:rPr>
      </w:pPr>
    </w:p>
    <w:p w14:paraId="48ADAEFD" w14:textId="798E3D4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D'accord, ne perdez pas ça de vue. Une autre chose horrible est un tableau avec des noms et des dates. Oh, Dieu nous en préserve.</w:t>
      </w:r>
    </w:p>
    <w:p w14:paraId="4A1EFB3F" w14:textId="77777777" w:rsidR="00EC11FB" w:rsidRPr="00D73BFA" w:rsidRDefault="00EC11FB">
      <w:pPr>
        <w:rPr>
          <w:sz w:val="26"/>
          <w:szCs w:val="26"/>
        </w:rPr>
      </w:pPr>
    </w:p>
    <w:p w14:paraId="219989D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Nous devons connaître certains noms et dates lorsque nous revenons à l'histoire. Voici ce que je veux que vous voyiez à ce sujet. Nous allons développer cela.</w:t>
      </w:r>
    </w:p>
    <w:p w14:paraId="1A49AA71" w14:textId="77777777" w:rsidR="00EC11FB" w:rsidRPr="00D73BFA" w:rsidRDefault="00EC11FB">
      <w:pPr>
        <w:rPr>
          <w:sz w:val="26"/>
          <w:szCs w:val="26"/>
        </w:rPr>
      </w:pPr>
    </w:p>
    <w:p w14:paraId="171C6069" w14:textId="60D194D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Chaque jour, nous allons en ajouter un peu plus. D'accord, mais nous voilà au début. Il n'y a pas beaucoup de dates que je veux que vous sachiez, mais celle-ci, je veux que vous la sachiez.</w:t>
      </w:r>
    </w:p>
    <w:p w14:paraId="36AB47D4" w14:textId="77777777" w:rsidR="00EC11FB" w:rsidRPr="00D73BFA" w:rsidRDefault="00EC11FB">
      <w:pPr>
        <w:rPr>
          <w:sz w:val="26"/>
          <w:szCs w:val="26"/>
        </w:rPr>
      </w:pPr>
    </w:p>
    <w:p w14:paraId="63EF65E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La scission du royaume. Selon qui vous le lisez, cela peut être 933, ou 931, mais vous savez que c'est assez proche, n'est-ce pas ? 931, vous avez la sécession des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dix États du Nord, si vous voulez, de l'ensemble de l'union. Jéroboam, fils de Nebat, sera le personnage dirigeant.</w:t>
      </w:r>
    </w:p>
    <w:p w14:paraId="72246F15" w14:textId="77777777" w:rsidR="00EC11FB" w:rsidRPr="00D73BFA" w:rsidRDefault="00EC11FB">
      <w:pPr>
        <w:rPr>
          <w:sz w:val="26"/>
          <w:szCs w:val="26"/>
        </w:rPr>
      </w:pPr>
    </w:p>
    <w:p w14:paraId="7AC66C9D" w14:textId="1976150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Il fonde la première dynastie. Ces noms en couleurs sont des noms dynastiques. Jéroboam était donc notre première dynastie.</w:t>
      </w:r>
    </w:p>
    <w:p w14:paraId="2941CA22" w14:textId="77777777" w:rsidR="00EC11FB" w:rsidRPr="00D73BFA" w:rsidRDefault="00EC11FB">
      <w:pPr>
        <w:rPr>
          <w:sz w:val="26"/>
          <w:szCs w:val="26"/>
        </w:rPr>
      </w:pPr>
    </w:p>
    <w:p w14:paraId="5BF4410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Baasha sera la deuxième dynastie. Omri sera la troisième dynastie. Nous en ajouterons un de plus, si Dieu le veut, la prochaine fois.</w:t>
      </w:r>
    </w:p>
    <w:p w14:paraId="446ECE95" w14:textId="77777777" w:rsidR="00EC11FB" w:rsidRPr="00D73BFA" w:rsidRDefault="00EC11FB">
      <w:pPr>
        <w:rPr>
          <w:sz w:val="26"/>
          <w:szCs w:val="26"/>
        </w:rPr>
      </w:pPr>
    </w:p>
    <w:p w14:paraId="69F7F056" w14:textId="40708F4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D'accord? C'est donc la première chose que nous voulons garder à l'esprit. Connaissez ces noms dynastiques. Remarquez à quelle vitesse le renversement est.</w:t>
      </w:r>
    </w:p>
    <w:p w14:paraId="67CBF4A6" w14:textId="77777777" w:rsidR="00EC11FB" w:rsidRPr="00D73BFA" w:rsidRDefault="00EC11FB">
      <w:pPr>
        <w:rPr>
          <w:sz w:val="26"/>
          <w:szCs w:val="26"/>
        </w:rPr>
      </w:pPr>
    </w:p>
    <w:p w14:paraId="1675633E" w14:textId="109B5D6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Et comme vous avez lu entre les lignes, vous n’êtes pas obligé de lire entre les lignes. Vous lisez entre ces lignes. Vous savez, ces gars ne durent pas très longtemps. Zimri, eh bien, il reste un grand... Savez-vous combien de temps il reste en tant que dirigeant ? Trévor ? Ah, encore moins.</w:t>
      </w:r>
    </w:p>
    <w:p w14:paraId="306CFA52" w14:textId="77777777" w:rsidR="00EC11FB" w:rsidRPr="00D73BFA" w:rsidRDefault="00EC11FB">
      <w:pPr>
        <w:rPr>
          <w:sz w:val="26"/>
          <w:szCs w:val="26"/>
        </w:rPr>
      </w:pPr>
    </w:p>
    <w:p w14:paraId="5FCBE97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Encore moins, Chris. Sept jours. Sept jours.</w:t>
      </w:r>
    </w:p>
    <w:p w14:paraId="2CC9481D" w14:textId="77777777" w:rsidR="00EC11FB" w:rsidRPr="00D73BFA" w:rsidRDefault="00EC11FB">
      <w:pPr>
        <w:rPr>
          <w:sz w:val="26"/>
          <w:szCs w:val="26"/>
        </w:rPr>
      </w:pPr>
    </w:p>
    <w:p w14:paraId="40E042F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En d’autres termes, les choses sont dans un tumulte incroyable, une agitation, des choses turbulentes. Et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 quand Omri prend le relais, c'est après une période de dissensions et de dissensions tout simplement incroyables dans le royaume du Nord. Omri et Achab établiront une certaine stabilité.</w:t>
      </w:r>
    </w:p>
    <w:p w14:paraId="76770EE5" w14:textId="77777777" w:rsidR="00EC11FB" w:rsidRPr="00D73BFA" w:rsidRDefault="00EC11FB">
      <w:pPr>
        <w:rPr>
          <w:sz w:val="26"/>
          <w:szCs w:val="26"/>
        </w:rPr>
      </w:pPr>
    </w:p>
    <w:p w14:paraId="5083545C" w14:textId="3914848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Nous en verrons probablement davantage la prochaine fois. Maintenant, regardons quelques noms prophétiques pour essayer de mettre certaines choses en place. Ahija est le gars qui, rappelez-vous, a déchiré cette robe, et il aura d'autres choses à dire à Jéroboam et à la femme de Jéroboam concernant le fils de Jéroboam.</w:t>
      </w:r>
    </w:p>
    <w:p w14:paraId="59484049" w14:textId="77777777" w:rsidR="00EC11FB" w:rsidRPr="00D73BFA" w:rsidRDefault="00EC11FB">
      <w:pPr>
        <w:rPr>
          <w:sz w:val="26"/>
          <w:szCs w:val="26"/>
        </w:rPr>
      </w:pPr>
    </w:p>
    <w:p w14:paraId="43D71BD1"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Nous parlerons de l'homme de Dieu un peu plus tard. Il vient en fait du sud, mais il va aller prophétiser dans le nord. Je ne mentionnerai pas Shemaiah en conférence, mais sachez simplement qu'il est là.</w:t>
      </w:r>
    </w:p>
    <w:p w14:paraId="2E52FEF6" w14:textId="77777777" w:rsidR="00EC11FB" w:rsidRPr="00D73BFA" w:rsidRDefault="00EC11FB">
      <w:pPr>
        <w:rPr>
          <w:sz w:val="26"/>
          <w:szCs w:val="26"/>
        </w:rPr>
      </w:pPr>
    </w:p>
    <w:p w14:paraId="410BFBA2" w14:textId="12E7BF2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Hanani est important, et bien sûr Elijah est notre figure majeure. Aujourd'hui, nous allons essayer de nous frayer un chemin en ce qui concerne les rois du sud à travers Roboam, Abija, Asa, et ce sera à peu près tout ce que nous ferons pour le sud. Nous garderons Josaphat pour la prochaine fois, et nous avons déjà noté les influences étrangères les plus importantes durant cette période.</w:t>
      </w:r>
    </w:p>
    <w:p w14:paraId="03C14EA5" w14:textId="77777777" w:rsidR="00EC11FB" w:rsidRPr="00D73BFA" w:rsidRDefault="00EC11FB">
      <w:pPr>
        <w:rPr>
          <w:sz w:val="26"/>
          <w:szCs w:val="26"/>
        </w:rPr>
      </w:pPr>
    </w:p>
    <w:p w14:paraId="29F2CCC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Encore une fois, ce tableau continuera de croître à mesure que nous traverserons la période du royaume divisé. Eh bien, parlons un peu de ce qui se passe dans cette division du royaume. Quelle est l’erreur de jugement de Roboam ? Qu'est-ce qu'il fait de mal, Rebecca ? Ouais.</w:t>
      </w:r>
    </w:p>
    <w:p w14:paraId="62A70160" w14:textId="77777777" w:rsidR="00EC11FB" w:rsidRPr="00D73BFA" w:rsidRDefault="00EC11FB">
      <w:pPr>
        <w:rPr>
          <w:sz w:val="26"/>
          <w:szCs w:val="26"/>
        </w:rPr>
      </w:pPr>
    </w:p>
    <w:p w14:paraId="3BECAF3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Quand Roboam devient roi, il est intelligent d’une certaine manière. Il va à Sichem. Il ne reste pas à Jérusalem.</w:t>
      </w:r>
    </w:p>
    <w:p w14:paraId="020ACE0A" w14:textId="77777777" w:rsidR="00EC11FB" w:rsidRPr="00D73BFA" w:rsidRDefault="00EC11FB">
      <w:pPr>
        <w:rPr>
          <w:sz w:val="26"/>
          <w:szCs w:val="26"/>
        </w:rPr>
      </w:pPr>
    </w:p>
    <w:p w14:paraId="738F0F2D" w14:textId="5E90DB9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Il se rend à Sichem, mais ensuite les gens viennent lui faire appel et lui disent : ton père, Salomon, a rendu notre vie plutôt misérable. Les impôts, le travail forcé, parce que </w:t>
      </w:r>
      <w:r xmlns:w="http://schemas.openxmlformats.org/wordprocessingml/2006/main" w:rsidR="00542D05">
        <w:rPr>
          <w:rFonts w:ascii="Calibri" w:eastAsia="Calibri" w:hAnsi="Calibri" w:cs="Calibri"/>
          <w:sz w:val="26"/>
          <w:szCs w:val="26"/>
        </w:rPr>
        <w:t xml:space="preserve">, bien sûr, Salomon construisait le temple, et cela nécessite des impôts et du travail forcé, etc. C'est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le peuple lance un appel au fils de Salomon.</w:t>
      </w:r>
    </w:p>
    <w:p w14:paraId="52461E5F" w14:textId="77777777" w:rsidR="00EC11FB" w:rsidRPr="00D73BFA" w:rsidRDefault="00EC11FB">
      <w:pPr>
        <w:rPr>
          <w:sz w:val="26"/>
          <w:szCs w:val="26"/>
        </w:rPr>
      </w:pPr>
    </w:p>
    <w:p w14:paraId="6707F801" w14:textId="01C769A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Et comme Rebecca l'a dit, Roboam consulte les anciens qui disent : pourquoi ne faites-vous pas preuve de grâce ? Il consulte les jeunes qui disent : soyez durs. Et, bien sûr, il va avec ces derniers, et cela éloigne ces tribus du nord, et cela vient du Seigneur. Mais remarquez comment Roboam est également impliqué dans le processus.</w:t>
      </w:r>
    </w:p>
    <w:p w14:paraId="37C221DE" w14:textId="77777777" w:rsidR="00EC11FB" w:rsidRPr="00D73BFA" w:rsidRDefault="00EC11FB">
      <w:pPr>
        <w:rPr>
          <w:sz w:val="26"/>
          <w:szCs w:val="26"/>
        </w:rPr>
      </w:pPr>
    </w:p>
    <w:p w14:paraId="2D9A23E2" w14:textId="0F4AE0D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Il n'est pas seulement un pion stupide dans cette histoire. Il fait un mauvais choix. Eh bien, Jéroboam, malheureusement, met en place ce que je vous ai déjà décrit.</w:t>
      </w:r>
    </w:p>
    <w:p w14:paraId="0D5F4D9A" w14:textId="77777777" w:rsidR="00EC11FB" w:rsidRPr="00D73BFA" w:rsidRDefault="00EC11FB">
      <w:pPr>
        <w:rPr>
          <w:sz w:val="26"/>
          <w:szCs w:val="26"/>
        </w:rPr>
      </w:pPr>
    </w:p>
    <w:p w14:paraId="1C30BEC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Et encore une fois, je sais que cela peut être offensant pour certaines personnes, mais c’est vraiment à cela que cela se résume. Il essaie de le rendre convivial. Et il y a des dangers à rendre les choses un peu trop conviviales.</w:t>
      </w:r>
    </w:p>
    <w:p w14:paraId="151383C1" w14:textId="77777777" w:rsidR="00EC11FB" w:rsidRPr="00D73BFA" w:rsidRDefault="00EC11FB">
      <w:pPr>
        <w:rPr>
          <w:sz w:val="26"/>
          <w:szCs w:val="26"/>
        </w:rPr>
      </w:pPr>
    </w:p>
    <w:p w14:paraId="28B24414"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Lorsque vous rassemblez 1 Rois et 1 Chroniques à ce sujet, nous voyons ces choses se produire. Et ils constituent un affront total à ce que Dieu a dit dans l’alliance. Seuls les membres de la famille d'Aaron, qui était un Lévite, devaient être prêtres.</w:t>
      </w:r>
    </w:p>
    <w:p w14:paraId="59EA793F" w14:textId="77777777" w:rsidR="00EC11FB" w:rsidRPr="00D73BFA" w:rsidRDefault="00EC11FB">
      <w:pPr>
        <w:rPr>
          <w:sz w:val="26"/>
          <w:szCs w:val="26"/>
        </w:rPr>
      </w:pPr>
    </w:p>
    <w:p w14:paraId="133A58C1" w14:textId="3B5478C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Jéroboam nomme quiconque veut devenir prêtre, n'est-ce pas ? Maintenant, vous vous en souviendrez, dans Nombres chapitre 16, toute la famille de Koré est morte à la suite de ce genre de décision. Donc, nous savons que c'est faux. Il établit les veaux d'or à Béthel et à Dan.</w:t>
      </w:r>
    </w:p>
    <w:p w14:paraId="406BA90C" w14:textId="77777777" w:rsidR="00EC11FB" w:rsidRPr="00D73BFA" w:rsidRDefault="00EC11FB">
      <w:pPr>
        <w:rPr>
          <w:sz w:val="26"/>
          <w:szCs w:val="26"/>
        </w:rPr>
      </w:pPr>
    </w:p>
    <w:p w14:paraId="7D410F64" w14:textId="2CAAEC4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J'en ai déjà parlé. Il est également mentionné dans les Chroniques qu'il érige des idoles de chèvres. Il y a donc une certaine idolâtrie qui se répand partout ici.</w:t>
      </w:r>
    </w:p>
    <w:p w14:paraId="43F86DF5" w14:textId="77777777" w:rsidR="00EC11FB" w:rsidRPr="00D73BFA" w:rsidRDefault="00EC11FB">
      <w:pPr>
        <w:rPr>
          <w:sz w:val="26"/>
          <w:szCs w:val="26"/>
        </w:rPr>
      </w:pPr>
    </w:p>
    <w:p w14:paraId="2C9F28F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Et puis il a l’audace de dire : ce sont vos dieux qui vous ont fait sortir d’Egypte. C'est un blasphème. Encore une fois, cela viole les trois premiers des dix commandements.</w:t>
      </w:r>
    </w:p>
    <w:p w14:paraId="70F296B1" w14:textId="77777777" w:rsidR="00EC11FB" w:rsidRPr="00D73BFA" w:rsidRDefault="00EC11FB">
      <w:pPr>
        <w:rPr>
          <w:sz w:val="26"/>
          <w:szCs w:val="26"/>
        </w:rPr>
      </w:pPr>
    </w:p>
    <w:p w14:paraId="258BE8C8" w14:textId="4C48D1A9" w:rsidR="00EC11FB" w:rsidRPr="00D73BFA" w:rsidRDefault="00542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fête a lieu le huitième mois ; qu'est-ce qui ne va pas avec celui-là ? Quand était censé avoir lieu le festival, le festival d’automne ? Le septième mois, non ? La Fête des Tabernacles, quand ils devaient se rendre à Jérusalem et toutes ces merveilleuses choses. Il l'installe au huitième mois.</w:t>
      </w:r>
    </w:p>
    <w:p w14:paraId="036E0A77" w14:textId="77777777" w:rsidR="00EC11FB" w:rsidRPr="00D73BFA" w:rsidRDefault="00EC11FB">
      <w:pPr>
        <w:rPr>
          <w:sz w:val="26"/>
          <w:szCs w:val="26"/>
        </w:rPr>
      </w:pPr>
    </w:p>
    <w:p w14:paraId="2F94277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Très pratique. Oh, vous n'êtes pas encore arrivés là-bas ? Pas de problème. Viens ici.</w:t>
      </w:r>
    </w:p>
    <w:p w14:paraId="61BB98FC" w14:textId="77777777" w:rsidR="00EC11FB" w:rsidRPr="00D73BFA" w:rsidRDefault="00EC11FB">
      <w:pPr>
        <w:rPr>
          <w:sz w:val="26"/>
          <w:szCs w:val="26"/>
        </w:rPr>
      </w:pPr>
    </w:p>
    <w:p w14:paraId="74E8ECB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C'est un mois plus tard. Ce n'est pas grave. Vous avez également des choses que vous pouvez adorer à cet endroit.</w:t>
      </w:r>
    </w:p>
    <w:p w14:paraId="26CD006B" w14:textId="77777777" w:rsidR="00EC11FB" w:rsidRPr="00D73BFA" w:rsidRDefault="00EC11FB">
      <w:pPr>
        <w:rPr>
          <w:sz w:val="26"/>
          <w:szCs w:val="26"/>
        </w:rPr>
      </w:pPr>
    </w:p>
    <w:p w14:paraId="2195D2A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Eh bien, comme je le note pour vous, les fidèles se sont dirigés vers le sud. Ils savaient mieux. Et il mentionne qu'il y a des gens de diverses tribus, non seulement des Lévites qui sont vraiment mécontents de cela, mais d'autres aussi partent vers le sud.</w:t>
      </w:r>
    </w:p>
    <w:p w14:paraId="0BC00D78" w14:textId="77777777" w:rsidR="00EC11FB" w:rsidRPr="00D73BFA" w:rsidRDefault="00EC11FB">
      <w:pPr>
        <w:rPr>
          <w:sz w:val="26"/>
          <w:szCs w:val="26"/>
        </w:rPr>
      </w:pPr>
    </w:p>
    <w:p w14:paraId="61D1672B" w14:textId="7E4E53C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Maintenant, juste une autre chose à noter, et encore une fois, je sais que je prêche quand je dis cela, mais l'une des raisons pour lesquelles Jéroboam a pu s'en sortir est la même chose qui s'est produite et que nous avons vue à la fin du Livre de Juges. Il y avait un tel manque d’alphabétisation en matière d’alliance. Les gens ne connaissaient pas les conditions ou les termes de l'alliance, et par conséquent, cela avait probablement l'air vraiment bien.</w:t>
      </w:r>
    </w:p>
    <w:p w14:paraId="396FCDC3" w14:textId="77777777" w:rsidR="00EC11FB" w:rsidRPr="00D73BFA" w:rsidRDefault="00EC11FB">
      <w:pPr>
        <w:rPr>
          <w:sz w:val="26"/>
          <w:szCs w:val="26"/>
        </w:rPr>
      </w:pPr>
    </w:p>
    <w:p w14:paraId="11359652" w14:textId="30A8810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Et encore une fois, c'était tout simplement plus facile. Amical. Et bien sûr, nous sommes confrontés aujourd’hui au même genre de problème.</w:t>
      </w:r>
    </w:p>
    <w:p w14:paraId="4FD49185" w14:textId="77777777" w:rsidR="00EC11FB" w:rsidRPr="00D73BFA" w:rsidRDefault="00EC11FB">
      <w:pPr>
        <w:rPr>
          <w:sz w:val="26"/>
          <w:szCs w:val="26"/>
        </w:rPr>
      </w:pPr>
    </w:p>
    <w:p w14:paraId="28DF6AF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Si les gens ne connaissent pas la Bible, il y a beaucoup de choses qui semblent très bien parce qu'elles ont un aspect casher. Eh bien, dans ce contexte... Ouais, Rebecca, vas-y. D’accord, en d’autres termes, qui sont Roboam et Jéroboam ? Roboam est le fils de Salomon, d'accord ? Salomon a de nombreux fils, mais Roboam est celui qui succédera à Salomon.</w:t>
      </w:r>
    </w:p>
    <w:p w14:paraId="1E1762CB" w14:textId="77777777" w:rsidR="00EC11FB" w:rsidRPr="00D73BFA" w:rsidRDefault="00EC11FB">
      <w:pPr>
        <w:rPr>
          <w:sz w:val="26"/>
          <w:szCs w:val="26"/>
        </w:rPr>
      </w:pPr>
    </w:p>
    <w:p w14:paraId="0235D027"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Il appartient donc à la dynastie davidique. Jéroboam, fils de Nebat, est ce personnage qui, déjà dans 1 Rois 11, s'était rebellé contre Salomon et avait ensuite dû fuir en Égypte. Une fois Salomon mort, Jéroboam revient car il sait que son heure est venue.</w:t>
      </w:r>
    </w:p>
    <w:p w14:paraId="657F29CE" w14:textId="77777777" w:rsidR="00EC11FB" w:rsidRPr="00D73BFA" w:rsidRDefault="00EC11FB">
      <w:pPr>
        <w:rPr>
          <w:sz w:val="26"/>
          <w:szCs w:val="26"/>
        </w:rPr>
      </w:pPr>
    </w:p>
    <w:p w14:paraId="5A73A22C" w14:textId="464B0B31"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Donc, ce sera quelqu'un du royaume du nord, qui sera le roi du nord. Roboam est au sud. Oui, Roboam est au sud, Jéroboam est au nord.</w:t>
      </w:r>
    </w:p>
    <w:p w14:paraId="212156C4" w14:textId="77777777" w:rsidR="00EC11FB" w:rsidRPr="00D73BFA" w:rsidRDefault="00EC11FB">
      <w:pPr>
        <w:rPr>
          <w:sz w:val="26"/>
          <w:szCs w:val="26"/>
        </w:rPr>
      </w:pPr>
    </w:p>
    <w:p w14:paraId="170A5C72" w14:textId="7CCE313E" w:rsidR="00EC11FB" w:rsidRPr="00D73BFA" w:rsidRDefault="00542D05">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Ainsi, Jéroboam a le royaume le plus grand, le plus puissant et le plus influent à ce stade, mais Roboam a la dynastie davidique, Jérusalem et la tribu de Juda. Cela ne veut pas dire que Roboam est parfait. Il a aussi ses propres problèmes, comme nous le voyons lorsque nous continuons à lire le chapitre 14.</w:t>
      </w:r>
    </w:p>
    <w:p w14:paraId="03894095" w14:textId="77777777" w:rsidR="00EC11FB" w:rsidRPr="00D73BFA" w:rsidRDefault="00EC11FB">
      <w:pPr>
        <w:rPr>
          <w:sz w:val="26"/>
          <w:szCs w:val="26"/>
        </w:rPr>
      </w:pPr>
    </w:p>
    <w:p w14:paraId="437F4C53" w14:textId="09BEFBC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Ouais, bonne question. Si vous avez votre texte, je veux lire des parties de cet homme de Dieu de l'aventure de Juda au chapitre 13. Par la parole du Seigneur, un homme de Dieu de Juda est venu à Béthel sous le nom de Jéroboam... remarquez-vous cela ? Pas un prêtre... ne se tenait près de l'autel pour faire une offrande.</w:t>
      </w:r>
    </w:p>
    <w:p w14:paraId="059FEED6" w14:textId="77777777" w:rsidR="00EC11FB" w:rsidRPr="00D73BFA" w:rsidRDefault="00EC11FB">
      <w:pPr>
        <w:rPr>
          <w:sz w:val="26"/>
          <w:szCs w:val="26"/>
        </w:rPr>
      </w:pPr>
    </w:p>
    <w:p w14:paraId="639A43A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D'ailleurs, dans ce chapitre, si vous l'avez lu, si ce n'est pas le cas, lisez-le. C'est un chapitre fascinant. Mais dans ce chapitre, il y a deux personnes qui servent de prophètes.</w:t>
      </w:r>
    </w:p>
    <w:p w14:paraId="30237667" w14:textId="77777777" w:rsidR="00EC11FB" w:rsidRPr="00D73BFA" w:rsidRDefault="00EC11FB">
      <w:pPr>
        <w:rPr>
          <w:sz w:val="26"/>
          <w:szCs w:val="26"/>
        </w:rPr>
      </w:pPr>
    </w:p>
    <w:p w14:paraId="5B82217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Avez-vous remarqué qu'aucun d'eux n'est nommé ? Il y a un homme de Dieu de Juda. Nous allons parler davantage de lui dans un instant. Et il y a un vieux prophète de Béthel, dont le nom n'est pas non plus connu.</w:t>
      </w:r>
    </w:p>
    <w:p w14:paraId="2A4B8A9C" w14:textId="77777777" w:rsidR="00EC11FB" w:rsidRPr="00D73BFA" w:rsidRDefault="00EC11FB">
      <w:pPr>
        <w:rPr>
          <w:sz w:val="26"/>
          <w:szCs w:val="26"/>
        </w:rPr>
      </w:pPr>
    </w:p>
    <w:p w14:paraId="2F11401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Peut-être... parce que nommer est un honneur. Il est possible que le texte les garde anonymes parce qu'ils sont tous les deux vraiment désobéissants et font des choses qui sont totalement de façade. Mais voyons ce qui se passe.</w:t>
      </w:r>
    </w:p>
    <w:p w14:paraId="43D57047" w14:textId="77777777" w:rsidR="00EC11FB" w:rsidRPr="00D73BFA" w:rsidRDefault="00EC11FB">
      <w:pPr>
        <w:rPr>
          <w:sz w:val="26"/>
          <w:szCs w:val="26"/>
        </w:rPr>
      </w:pPr>
    </w:p>
    <w:p w14:paraId="6E41222A" w14:textId="1448D82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L'homme de Dieu vient et il dit, juste à Béthel où se trouve le veau d'or :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 autel, autel, c'est ce que dit le Seigneur. Un fils nommé Josias naîtra dans la maison de David. Sur toi, il sacrifiera les prêtres des hauts lieux.</w:t>
      </w:r>
    </w:p>
    <w:p w14:paraId="53C8A54F" w14:textId="77777777" w:rsidR="00EC11FB" w:rsidRPr="00D73BFA" w:rsidRDefault="00EC11FB">
      <w:pPr>
        <w:rPr>
          <w:sz w:val="26"/>
          <w:szCs w:val="26"/>
        </w:rPr>
      </w:pPr>
    </w:p>
    <w:p w14:paraId="537AB1D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Et il va y brûler des ossements humains. Et il va y avoir un signe. Verset 3, L'autel sera fendu et ses cendres seront répandues.</w:t>
      </w:r>
    </w:p>
    <w:p w14:paraId="2506A09D" w14:textId="77777777" w:rsidR="00EC11FB" w:rsidRPr="00D73BFA" w:rsidRDefault="00EC11FB">
      <w:pPr>
        <w:rPr>
          <w:sz w:val="26"/>
          <w:szCs w:val="26"/>
        </w:rPr>
      </w:pPr>
    </w:p>
    <w:p w14:paraId="0A4C7065"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Eh bien, juste quelques choses à dire. Avez-vous une idée de la date à laquelle Josiah entrera en scène ? C'est un morceau de fourrure sur toute la ligne. Josias n'apparaîtra pas avant 625 av.</w:t>
      </w:r>
    </w:p>
    <w:p w14:paraId="31807F80" w14:textId="77777777" w:rsidR="00EC11FB" w:rsidRPr="00D73BFA" w:rsidRDefault="00EC11FB">
      <w:pPr>
        <w:rPr>
          <w:sz w:val="26"/>
          <w:szCs w:val="26"/>
        </w:rPr>
      </w:pPr>
    </w:p>
    <w:p w14:paraId="29A81CCE" w14:textId="6219430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Ouais, en Colombie-Britannique. C'est environ 300 ans plus tard. Maintenant, quand vous avez une prophétie à si longue portée, comment peut-on le savoir ? Tous ces gens seront morts à ce moment-là, 300 ans plus tard.</w:t>
      </w:r>
    </w:p>
    <w:p w14:paraId="3165D35E" w14:textId="77777777" w:rsidR="00EC11FB" w:rsidRPr="00D73BFA" w:rsidRDefault="00EC11FB">
      <w:pPr>
        <w:rPr>
          <w:sz w:val="26"/>
          <w:szCs w:val="26"/>
        </w:rPr>
      </w:pPr>
    </w:p>
    <w:p w14:paraId="2A6A9065" w14:textId="2139E8F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Lorsque vous avez, en conjonction avec des prophéties, un signe donné, le signe est quelque chose qui se produit de manière rapprochée chronologiquement afin que ces gens sachent que la prophétie à long terme va également se réaliser. Est-ce que cela a du sens ? Le signe arrive. L'autel se divise.</w:t>
      </w:r>
    </w:p>
    <w:p w14:paraId="553244F6" w14:textId="77777777" w:rsidR="00EC11FB" w:rsidRPr="00D73BFA" w:rsidRDefault="00EC11FB">
      <w:pPr>
        <w:rPr>
          <w:sz w:val="26"/>
          <w:szCs w:val="26"/>
        </w:rPr>
      </w:pPr>
    </w:p>
    <w:p w14:paraId="048C7C25"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Les cendres se déversent. Et ce qui est intéressant, c'est qu'il y a aussi un deuxième signe parce que Jéroboam est un peu contrarié par cela. Il tend la main et sa main se dessèche.</w:t>
      </w:r>
    </w:p>
    <w:p w14:paraId="1C8344B3" w14:textId="77777777" w:rsidR="00EC11FB" w:rsidRPr="00D73BFA" w:rsidRDefault="00EC11FB">
      <w:pPr>
        <w:rPr>
          <w:sz w:val="26"/>
          <w:szCs w:val="26"/>
        </w:rPr>
      </w:pPr>
    </w:p>
    <w:p w14:paraId="72EF55C6" w14:textId="45C2A1A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Et puis, cet homme de Dieu de Juda prie, et il est de nouveau guéri. Mais ces deux choses qui sont là sur place et que les gens peuvent voir quand elles s'accomplissent, sont révélatrices du fait que la prophétie à long terme concernant un gars nommé Josias, qui encore une fois ne se présente pas avant longtemps, est également va arriver. Gardez cela à l’esprit car ce n’est pas le seul endroit où nous allons voir des signes, des signes prophétiques.</w:t>
      </w:r>
    </w:p>
    <w:p w14:paraId="62BA8975" w14:textId="77777777" w:rsidR="00EC11FB" w:rsidRPr="00D73BFA" w:rsidRDefault="00EC11FB">
      <w:pPr>
        <w:rPr>
          <w:sz w:val="26"/>
          <w:szCs w:val="26"/>
        </w:rPr>
      </w:pPr>
    </w:p>
    <w:p w14:paraId="29384983" w14:textId="0F0A5B87" w:rsidR="00EC11FB" w:rsidRPr="00D73BFA" w:rsidRDefault="008A36BF">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Alors accrochez-vous à ça. C'est important. Quoi qu’il en soit, cela se déroule et Jéroboam est alors temporairement frappé.</w:t>
      </w:r>
    </w:p>
    <w:p w14:paraId="6F68F1AA" w14:textId="77777777" w:rsidR="00EC11FB" w:rsidRPr="00D73BFA" w:rsidRDefault="00EC11FB">
      <w:pPr>
        <w:rPr>
          <w:sz w:val="26"/>
          <w:szCs w:val="26"/>
        </w:rPr>
      </w:pPr>
    </w:p>
    <w:p w14:paraId="280C071D" w14:textId="363C80A4" w:rsidR="00EC11FB" w:rsidRPr="00D73BFA" w:rsidRDefault="008A36BF">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Alors, dit-il, pourquoi ne rentres-tu pas à la maison avec moi ? Et le prophète anonyme, l’homme de Dieu de Juda dit, non, je ne peux pas faire ça. On m'a dit que Josiah n'était pas censé manger ici et qu'il n'était pas censé revenir par le même chemin que moi. Je dois y aller.</w:t>
      </w:r>
    </w:p>
    <w:p w14:paraId="70799CDA" w14:textId="77777777" w:rsidR="00EC11FB" w:rsidRPr="00D73BFA" w:rsidRDefault="00EC11FB">
      <w:pPr>
        <w:rPr>
          <w:sz w:val="26"/>
          <w:szCs w:val="26"/>
        </w:rPr>
      </w:pPr>
    </w:p>
    <w:p w14:paraId="048355AE"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Et puis que se passe-t-il ? Arrive un vieux prophète de Béthel. Laissez-moi vous lire. J'en suis au verset 18.</w:t>
      </w:r>
    </w:p>
    <w:p w14:paraId="3D7A98B4" w14:textId="77777777" w:rsidR="00EC11FB" w:rsidRPr="00D73BFA" w:rsidRDefault="00EC11FB">
      <w:pPr>
        <w:rPr>
          <w:sz w:val="26"/>
          <w:szCs w:val="26"/>
        </w:rPr>
      </w:pPr>
    </w:p>
    <w:p w14:paraId="2340F67A" w14:textId="3DEF630C"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Et en passant, </w:t>
      </w:r>
      <w:r xmlns:w="http://schemas.openxmlformats.org/wordprocessingml/2006/main" w:rsidR="008A36BF">
        <w:rPr>
          <w:rFonts w:ascii="Calibri" w:eastAsia="Calibri" w:hAnsi="Calibri" w:cs="Calibri"/>
          <w:sz w:val="26"/>
          <w:szCs w:val="26"/>
        </w:rPr>
        <w:t xml:space="preserve">remarquez qu’il vient de Béthel. Vos antennes, si vous lisez attentivement, devraient s'agiter à ce stade. Qu’aurait dû faire ce type une fois le veau d’or installé ? Il aurait probablement dû prononcer quelques mots de réprimande, n'est-ce pas ? Voici un veau d'or.</w:t>
      </w:r>
    </w:p>
    <w:p w14:paraId="0E3C6BEF" w14:textId="77777777" w:rsidR="00EC11FB" w:rsidRPr="00D73BFA" w:rsidRDefault="00EC11FB">
      <w:pPr>
        <w:rPr>
          <w:sz w:val="26"/>
          <w:szCs w:val="26"/>
        </w:rPr>
      </w:pPr>
    </w:p>
    <w:p w14:paraId="3F05597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Voici Jéroboam qui dit : voici votre toute nouvelle religion. Et il y a un prophète là-bas. Et cela se passe sur son terrain.</w:t>
      </w:r>
    </w:p>
    <w:p w14:paraId="4B46C396" w14:textId="77777777" w:rsidR="00EC11FB" w:rsidRPr="00D73BFA" w:rsidRDefault="00EC11FB">
      <w:pPr>
        <w:rPr>
          <w:sz w:val="26"/>
          <w:szCs w:val="26"/>
        </w:rPr>
      </w:pPr>
    </w:p>
    <w:p w14:paraId="74CA2DA7" w14:textId="23B7AAE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Et il ne dit rien. Ou du moins, nous ne le savons pas. Maintenant, arrive quelqu’un de Juda.</w:t>
      </w:r>
    </w:p>
    <w:p w14:paraId="0B46498C" w14:textId="77777777" w:rsidR="00EC11FB" w:rsidRPr="00D73BFA" w:rsidRDefault="00EC11FB">
      <w:pPr>
        <w:rPr>
          <w:sz w:val="26"/>
          <w:szCs w:val="26"/>
        </w:rPr>
      </w:pPr>
    </w:p>
    <w:p w14:paraId="2280264D" w14:textId="528DC51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Quelqu'un qui a eu le courage de franchir les lignes ennemies, si vous voulez, et de faire cette déclaration. Le vieux prophète est probablement, eh bien, vous savez, un mélange de honte, d'embarras et maintenant peut-être de défi. Regardez ce qu'il fait.</w:t>
      </w:r>
    </w:p>
    <w:p w14:paraId="294A126B" w14:textId="77777777" w:rsidR="00EC11FB" w:rsidRPr="00D73BFA" w:rsidRDefault="00EC11FB">
      <w:pPr>
        <w:rPr>
          <w:sz w:val="26"/>
          <w:szCs w:val="26"/>
        </w:rPr>
      </w:pPr>
    </w:p>
    <w:p w14:paraId="19B1606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Verset 18. Moi aussi, je suis prophète, comme vous. Et un ange m'a dit, par la parole du Seigneur, ramène-le avec toi dans ta maison afin qu'il mange du pain et boive de l'eau.</w:t>
      </w:r>
    </w:p>
    <w:p w14:paraId="44CCE900" w14:textId="77777777" w:rsidR="00EC11FB" w:rsidRPr="00D73BFA" w:rsidRDefault="00EC11FB">
      <w:pPr>
        <w:rPr>
          <w:sz w:val="26"/>
          <w:szCs w:val="26"/>
        </w:rPr>
      </w:pPr>
    </w:p>
    <w:p w14:paraId="04136FB5" w14:textId="24C7A566"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Mais il lui mentait. Et je vous suggère que le mensonge est dû au fait que ce prophète est, eh bien, vous savez, il est intérieurement vexé et frustré et il a eu honte. Et alors, dans un moment de laideur, il part à la recherche de ce jeune homme.</w:t>
      </w:r>
    </w:p>
    <w:p w14:paraId="78B129E6" w14:textId="77777777" w:rsidR="00EC11FB" w:rsidRPr="00D73BFA" w:rsidRDefault="00EC11FB">
      <w:pPr>
        <w:rPr>
          <w:sz w:val="26"/>
          <w:szCs w:val="26"/>
        </w:rPr>
      </w:pPr>
    </w:p>
    <w:p w14:paraId="3FA150C5" w14:textId="004D3DA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Et il le fait. Parce que l'homme de Dieu de Juda se détourne, il mange et boit avec lui.</w:t>
      </w:r>
    </w:p>
    <w:p w14:paraId="2AA464EB" w14:textId="77777777" w:rsidR="00EC11FB" w:rsidRPr="00D73BFA" w:rsidRDefault="00EC11FB">
      <w:pPr>
        <w:rPr>
          <w:sz w:val="26"/>
          <w:szCs w:val="26"/>
        </w:rPr>
      </w:pPr>
    </w:p>
    <w:p w14:paraId="7FC04C8E" w14:textId="702847E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Malheureusement, le vieux prophète dit ensuite le verset 21. C'est ce que dit le Seigneur.</w:t>
      </w:r>
    </w:p>
    <w:p w14:paraId="0F45E4D7" w14:textId="77777777" w:rsidR="00EC11FB" w:rsidRPr="00D73BFA" w:rsidRDefault="00EC11FB">
      <w:pPr>
        <w:rPr>
          <w:sz w:val="26"/>
          <w:szCs w:val="26"/>
        </w:rPr>
      </w:pPr>
    </w:p>
    <w:p w14:paraId="0768CC53" w14:textId="2B71FFE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Vous avez défié la parole de l'Éternel et vous n'avez pas observé l'ordre que l'Éternel, votre Dieu, vous a donné. Tu es revenu et tu as mangé du pain et bu de l'eau à l'endroit où il t'avait dit de ne pas le faire. Et donc, tu vas mourir.</w:t>
      </w:r>
    </w:p>
    <w:p w14:paraId="5A7332D0" w14:textId="77777777" w:rsidR="00EC11FB" w:rsidRPr="00D73BFA" w:rsidRDefault="00EC11FB">
      <w:pPr>
        <w:rPr>
          <w:sz w:val="26"/>
          <w:szCs w:val="26"/>
        </w:rPr>
      </w:pPr>
    </w:p>
    <w:p w14:paraId="10714B47" w14:textId="0393BFB4" w:rsidR="00EC11FB" w:rsidRPr="00D73BFA" w:rsidRDefault="008A36BF">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Ainsi, tous deux ont transgressé le commandement du Seigneur. Bien sûr, alors que le jeune homme s'en va, il est bel et bien tué par un lion. Les fils du vieil homme disent au vieil homme que c'est le cas.</w:t>
      </w:r>
    </w:p>
    <w:p w14:paraId="6561A3FB" w14:textId="77777777" w:rsidR="00EC11FB" w:rsidRPr="00D73BFA" w:rsidRDefault="00EC11FB">
      <w:pPr>
        <w:rPr>
          <w:sz w:val="26"/>
          <w:szCs w:val="26"/>
        </w:rPr>
      </w:pPr>
    </w:p>
    <w:p w14:paraId="6DDCAF1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Ils enterrent ce jeune prophète, l'homme de Dieu de Juda. Et le vieux prophète est suffisamment convaincu pour dire : quand je mourrai, s'il vous plaît, enterrez mes os avec les siens. Mais remarquez l’impact de l’histoire.</w:t>
      </w:r>
    </w:p>
    <w:p w14:paraId="46352C0A" w14:textId="77777777" w:rsidR="00EC11FB" w:rsidRPr="00D73BFA" w:rsidRDefault="00EC11FB">
      <w:pPr>
        <w:rPr>
          <w:sz w:val="26"/>
          <w:szCs w:val="26"/>
        </w:rPr>
      </w:pPr>
    </w:p>
    <w:p w14:paraId="00E7680F" w14:textId="2F38D0F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L'obéissance est absolument essentielle dans ce contexte – dans n'importe quel contexte – et aucun d'eux n'y était très bon.</w:t>
      </w:r>
    </w:p>
    <w:p w14:paraId="488FB48E" w14:textId="77777777" w:rsidR="00EC11FB" w:rsidRPr="00D73BFA" w:rsidRDefault="00EC11FB">
      <w:pPr>
        <w:rPr>
          <w:sz w:val="26"/>
          <w:szCs w:val="26"/>
        </w:rPr>
      </w:pPr>
    </w:p>
    <w:p w14:paraId="4C0E92C3" w14:textId="562E1D6D"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Bien. Ainsi, le sort de l’homme de Dieu de Juda. Nous en avons déjà parlé.</w:t>
      </w:r>
    </w:p>
    <w:p w14:paraId="66212CB6" w14:textId="77777777" w:rsidR="00EC11FB" w:rsidRPr="00D73BFA" w:rsidRDefault="00EC11FB">
      <w:pPr>
        <w:rPr>
          <w:sz w:val="26"/>
          <w:szCs w:val="26"/>
        </w:rPr>
      </w:pPr>
    </w:p>
    <w:p w14:paraId="21BD3536"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Et j'ai fait une suggestion. Encore une fois, je lis un peu entre les lignes, mais j'ai fait une suggestion quant à la raison pour laquelle le vieux prophète aurait pu être si odieuse et trompeuse à ce stade. Sa propre fierté, à mon avis, a été piétinée.</w:t>
      </w:r>
    </w:p>
    <w:p w14:paraId="72AF0C17" w14:textId="77777777" w:rsidR="00EC11FB" w:rsidRPr="00D73BFA" w:rsidRDefault="00EC11FB">
      <w:pPr>
        <w:rPr>
          <w:sz w:val="26"/>
          <w:szCs w:val="26"/>
        </w:rPr>
      </w:pPr>
    </w:p>
    <w:p w14:paraId="406FC664" w14:textId="42326B6F"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Des trucs moches. Eh bien, la triste conclusion est que malgré tout cela, Jéroboam ne change pas ses habitudes. Il continue et met en place toute la fausse religion, et celle-ci continue d'être un piège pour le reste de l'existence du royaume du Nord.</w:t>
      </w:r>
    </w:p>
    <w:p w14:paraId="1B1AC3DF" w14:textId="77777777" w:rsidR="00EC11FB" w:rsidRPr="00D73BFA" w:rsidRDefault="00EC11FB">
      <w:pPr>
        <w:rPr>
          <w:sz w:val="26"/>
          <w:szCs w:val="26"/>
        </w:rPr>
      </w:pPr>
    </w:p>
    <w:p w14:paraId="6CD8F7C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Eh bien, c'est la division du royaume. Nous devons suivre un peu l’apostasie et certaines des choses qui se produisent. Roboam, comme je l'ai dit il y a un instant et comme nous le dit 1 Rois 14, commence plutôt bien, mais ensuite il vacille vraiment.</w:t>
      </w:r>
    </w:p>
    <w:p w14:paraId="5AA7AA12" w14:textId="77777777" w:rsidR="00EC11FB" w:rsidRPr="00D73BFA" w:rsidRDefault="00EC11FB">
      <w:pPr>
        <w:rPr>
          <w:sz w:val="26"/>
          <w:szCs w:val="26"/>
        </w:rPr>
      </w:pPr>
    </w:p>
    <w:p w14:paraId="6D3467B4"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Et il se livre à un nombre malheureux d’apostasie religieuse. Érigez des hauts lieux, des pierres sacrées, des poteaux </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d'ashéra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sur chaque colline élevée, sous chaque arbre s'étendant. Ce n’est pas un très bon héritage spirituel à laisser.</w:t>
      </w:r>
    </w:p>
    <w:p w14:paraId="0E7B4534" w14:textId="77777777" w:rsidR="00EC11FB" w:rsidRPr="00D73BFA" w:rsidRDefault="00EC11FB">
      <w:pPr>
        <w:rPr>
          <w:sz w:val="26"/>
          <w:szCs w:val="26"/>
        </w:rPr>
      </w:pPr>
    </w:p>
    <w:p w14:paraId="2A1A8314"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Mais encore une fois, cela fait appel aux gens en leur disant que c'est ce que fait le reste de la culture. C’est ce que font les gens autour de nous. Il semble citer un travail sans guillemets.</w:t>
      </w:r>
    </w:p>
    <w:p w14:paraId="56237007" w14:textId="77777777" w:rsidR="00EC11FB" w:rsidRPr="00D73BFA" w:rsidRDefault="00EC11FB">
      <w:pPr>
        <w:rPr>
          <w:sz w:val="26"/>
          <w:szCs w:val="26"/>
        </w:rPr>
      </w:pPr>
    </w:p>
    <w:p w14:paraId="288DAD9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ils tombent dans le piège. Dans le Nord, le même genre de choses se produit. Et au fait, nous venons de parler de la punition, c'est que le pharaon Shishak envahit et que nous avons des trucs de Shishak.</w:t>
      </w:r>
    </w:p>
    <w:p w14:paraId="5E4A172E" w14:textId="77777777" w:rsidR="00EC11FB" w:rsidRPr="00D73BFA" w:rsidRDefault="00EC11FB">
      <w:pPr>
        <w:rPr>
          <w:sz w:val="26"/>
          <w:szCs w:val="26"/>
        </w:rPr>
      </w:pPr>
    </w:p>
    <w:p w14:paraId="5B6833EC" w14:textId="6560A6E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Les textes égyptiens l'appellent </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Shishack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 C'est la même personne qui parle de son invasion en Juda Israël. La dynastie de Jéroboam se termine également assez tôt.</w:t>
      </w:r>
    </w:p>
    <w:p w14:paraId="479CDA5F" w14:textId="77777777" w:rsidR="00EC11FB" w:rsidRPr="00D73BFA" w:rsidRDefault="00EC11FB">
      <w:pPr>
        <w:rPr>
          <w:sz w:val="26"/>
          <w:szCs w:val="26"/>
        </w:rPr>
      </w:pPr>
    </w:p>
    <w:p w14:paraId="67724F1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Son fils Abija meurt. Son fils Nadab est assassiné. Dynastie très courte.</w:t>
      </w:r>
    </w:p>
    <w:p w14:paraId="27512ABB" w14:textId="77777777" w:rsidR="00EC11FB" w:rsidRPr="00D73BFA" w:rsidRDefault="00EC11FB">
      <w:pPr>
        <w:rPr>
          <w:sz w:val="26"/>
          <w:szCs w:val="26"/>
        </w:rPr>
      </w:pPr>
    </w:p>
    <w:p w14:paraId="6FE107B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Maintenant, nous allons passer à autre chose. C’est maintenant fait, et c’est ici que nous commençons notre S pour le sud et notre N pour le nord. Premiers Rois 15 décrit deux types de choses très différentes.</w:t>
      </w:r>
    </w:p>
    <w:p w14:paraId="26F1279C" w14:textId="77777777" w:rsidR="00EC11FB" w:rsidRPr="00D73BFA" w:rsidRDefault="00EC11FB">
      <w:pPr>
        <w:rPr>
          <w:sz w:val="26"/>
          <w:szCs w:val="26"/>
        </w:rPr>
      </w:pPr>
    </w:p>
    <w:p w14:paraId="0C894D8A"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Asa, peut-être que vous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le prononcez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Asa. Je ferai les deux juste pour nous garder sur la bonne voie ici. Asa est un bon roi dans la lignée de David.</w:t>
      </w:r>
    </w:p>
    <w:p w14:paraId="0A704DA6" w14:textId="77777777" w:rsidR="00EC11FB" w:rsidRPr="00D73BFA" w:rsidRDefault="00EC11FB">
      <w:pPr>
        <w:rPr>
          <w:sz w:val="26"/>
          <w:szCs w:val="26"/>
        </w:rPr>
      </w:pPr>
    </w:p>
    <w:p w14:paraId="115F9AB8" w14:textId="6280140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Fait ce qui est juste. Je sais que j'ai ignoré le roi du sud, Abija, mais ne t'inquiète pas pour lui, d'accord ? Nous passons à Asa car il est assez important. Et comme je note pour vous certaines des choses qu'il fait.</w:t>
      </w:r>
    </w:p>
    <w:p w14:paraId="1BBF4E47" w14:textId="77777777" w:rsidR="00EC11FB" w:rsidRPr="00D73BFA" w:rsidRDefault="00EC11FB">
      <w:pPr>
        <w:rPr>
          <w:sz w:val="26"/>
          <w:szCs w:val="26"/>
        </w:rPr>
      </w:pPr>
    </w:p>
    <w:p w14:paraId="152AAD92"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Se débarrasser des idoles établies sous Roboam. Je déplace juste ces trucs. Quand on lit les Chroniques, le parallèle des Chroniques, on découvre également qu'il a remporté une victoire remarquable contre un homme nommé Zérach le Koushite.</w:t>
      </w:r>
    </w:p>
    <w:p w14:paraId="21518139" w14:textId="77777777" w:rsidR="00EC11FB" w:rsidRPr="00D73BFA" w:rsidRDefault="00EC11FB">
      <w:pPr>
        <w:rPr>
          <w:sz w:val="26"/>
          <w:szCs w:val="26"/>
        </w:rPr>
      </w:pPr>
    </w:p>
    <w:p w14:paraId="4ED7309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Cush, c'est toute cette région qui se trouve au sud de l'Égypte et on nous dit qu'une force d'invasion monstrueuse arrive. Une force d'invasion énorme. Quelque chose auquel ils ne pouvaient pas résister par eux-mêmes.</w:t>
      </w:r>
    </w:p>
    <w:p w14:paraId="3070C6C3" w14:textId="77777777" w:rsidR="00EC11FB" w:rsidRPr="00D73BFA" w:rsidRDefault="00EC11FB">
      <w:pPr>
        <w:rPr>
          <w:sz w:val="26"/>
          <w:szCs w:val="26"/>
        </w:rPr>
      </w:pPr>
    </w:p>
    <w:p w14:paraId="7185E481" w14:textId="07EDEA8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Et pourtant, avec l'aide de Dieu, Asa, qui fait appel directement à Dieu, est capable de résister à ces gens dans la région de Shephelah, en se souvenant de cette zone de plaine au sud et à l'ouest de Jérusalem. C'est là que se déroule la bataille. Asa est félicité parce que dans ce contexte, il dépendait du Seigneur.</w:t>
      </w:r>
    </w:p>
    <w:p w14:paraId="389C1583" w14:textId="77777777" w:rsidR="00EC11FB" w:rsidRPr="00D73BFA" w:rsidRDefault="00EC11FB">
      <w:pPr>
        <w:rPr>
          <w:sz w:val="26"/>
          <w:szCs w:val="26"/>
        </w:rPr>
      </w:pPr>
    </w:p>
    <w:p w14:paraId="56F204C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Et le prophète vient et lui dit que c'est formidable. Vous avez fait ce qui était bien. Gloire.</w:t>
      </w:r>
    </w:p>
    <w:p w14:paraId="1DAD2281" w14:textId="77777777" w:rsidR="00EC11FB" w:rsidRPr="00D73BFA" w:rsidRDefault="00EC11FB">
      <w:pPr>
        <w:rPr>
          <w:sz w:val="26"/>
          <w:szCs w:val="26"/>
        </w:rPr>
      </w:pPr>
    </w:p>
    <w:p w14:paraId="16115FC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Félicitations. Merci au Seigneur. C'est une bonne chose d'avoir fait.</w:t>
      </w:r>
    </w:p>
    <w:p w14:paraId="3394B9AD" w14:textId="77777777" w:rsidR="00EC11FB" w:rsidRPr="00D73BFA" w:rsidRDefault="00EC11FB">
      <w:pPr>
        <w:rPr>
          <w:sz w:val="26"/>
          <w:szCs w:val="26"/>
        </w:rPr>
      </w:pPr>
    </w:p>
    <w:p w14:paraId="6BA3EDE6" w14:textId="5B3BF78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Mais ensuite, comme nous le faisons souvent la fois suivante, il est menacé, et cette fois non pas par une force très importante de l'empire koushite, mais cette fois simplement par une manœuvre venant du nord. Droite? N'est-ce pas intéressant ? Pour les grandes choses, il dépendait du Seigneur. Une menace plus petite pense qu'elle peut l'obtenir en utilisant son propre cerveau et sa diplomatie, mais c'est une énorme erreur.</w:t>
      </w:r>
    </w:p>
    <w:p w14:paraId="0AEA7869" w14:textId="77777777" w:rsidR="00EC11FB" w:rsidRPr="00D73BFA" w:rsidRDefault="00EC11FB">
      <w:pPr>
        <w:rPr>
          <w:sz w:val="26"/>
          <w:szCs w:val="26"/>
        </w:rPr>
      </w:pPr>
    </w:p>
    <w:p w14:paraId="6019FE54" w14:textId="3A03C2B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Mais voici ce qui se passe. Encore une fois, revenez en arrière et lisez-le dans 1 Rois 15 si vous n'avez pas encore eu l'occasion de le consulter. Baasha devient roi.</w:t>
      </w:r>
    </w:p>
    <w:p w14:paraId="603EC078" w14:textId="77777777" w:rsidR="00EC11FB" w:rsidRPr="00D73BFA" w:rsidRDefault="00EC11FB">
      <w:pPr>
        <w:rPr>
          <w:sz w:val="26"/>
          <w:szCs w:val="26"/>
        </w:rPr>
      </w:pPr>
    </w:p>
    <w:p w14:paraId="626AA145" w14:textId="0E5F6F49"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Deuxième dynastie. Il se dit bien, tu sais quoi, allons vers le sud et prenons Ramah. Et tu le penses ? Une fois qu'il a Ramah, il contrôle le trafic entrant et sortant de Jérusalem.</w:t>
      </w:r>
    </w:p>
    <w:p w14:paraId="2FB9C090" w14:textId="77777777" w:rsidR="00EC11FB" w:rsidRPr="00D73BFA" w:rsidRDefault="00EC11FB">
      <w:pPr>
        <w:rPr>
          <w:sz w:val="26"/>
          <w:szCs w:val="26"/>
        </w:rPr>
      </w:pPr>
    </w:p>
    <w:p w14:paraId="041D2EC1"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Cela étouffe Jérusalem. Cela étouffe le royaume du sud. Cela lui rend la vie vraiment misérable.</w:t>
      </w:r>
    </w:p>
    <w:p w14:paraId="6E975ECD" w14:textId="77777777" w:rsidR="00EC11FB" w:rsidRPr="00D73BFA" w:rsidRDefault="00EC11FB">
      <w:pPr>
        <w:rPr>
          <w:sz w:val="26"/>
          <w:szCs w:val="26"/>
        </w:rPr>
      </w:pPr>
    </w:p>
    <w:p w14:paraId="401CE39F" w14:textId="69FC8E43" w:rsidR="00EC11FB" w:rsidRPr="00D73BFA" w:rsidRDefault="008A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repoussé la frontière maintenant très loin jusqu'à Benjamin. Eh bien, au lieu de se mettre à genoux et de prier le Seigneur, que fait Baesha ? Il utilise la diplomatie. Qui est le grand pouvoir ici ? C'est quelque part là-haut.</w:t>
      </w:r>
    </w:p>
    <w:p w14:paraId="2F551C0F" w14:textId="77777777" w:rsidR="00EC11FB" w:rsidRPr="00D73BFA" w:rsidRDefault="00EC11FB">
      <w:pPr>
        <w:rPr>
          <w:sz w:val="26"/>
          <w:szCs w:val="26"/>
        </w:rPr>
      </w:pPr>
    </w:p>
    <w:p w14:paraId="6F22485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Syrie. Ben-Hadad. Vous vous en souvenez ? Et Baasha dit en gros que je pense que je vais juste les payer.</w:t>
      </w:r>
    </w:p>
    <w:p w14:paraId="113ED441" w14:textId="77777777" w:rsidR="00EC11FB" w:rsidRPr="00D73BFA" w:rsidRDefault="00EC11FB">
      <w:pPr>
        <w:rPr>
          <w:sz w:val="26"/>
          <w:szCs w:val="26"/>
        </w:rPr>
      </w:pPr>
    </w:p>
    <w:p w14:paraId="32618B92" w14:textId="40090692"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Ils seront vraiment utiles. Ils peuvent venir attaquer le royaume du nord par le nord. Cela me débarrassera de toutes les forces militaires et je serai libre de faire ce que je dois faire ici militairement.</w:t>
      </w:r>
    </w:p>
    <w:p w14:paraId="63341E3A" w14:textId="77777777" w:rsidR="00EC11FB" w:rsidRPr="00D73BFA" w:rsidRDefault="00EC11FB">
      <w:pPr>
        <w:rPr>
          <w:sz w:val="26"/>
          <w:szCs w:val="26"/>
        </w:rPr>
      </w:pPr>
    </w:p>
    <w:p w14:paraId="61788E21" w14:textId="71442EA8"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Et donc, il fait ça. Ben-Hadad attaque, prend des endroits très importants au nord, il les nomme dans Premiers Rois 15 une route d'invasion, et Baasha, fidèle à son habitude, se retire. Ils montent et se battent, et Asa dit ha, voici ma chance. Il fortifie </w:t>
      </w:r>
      <w:proofErr xmlns:w="http://schemas.openxmlformats.org/wordprocessingml/2006/main" w:type="spellStart"/>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Mit </w:t>
      </w:r>
      <w:r xmlns:w="http://schemas.openxmlformats.org/wordprocessingml/2006/main" w:rsidR="008A36BF">
        <w:rPr>
          <w:rFonts w:ascii="Calibri" w:eastAsia="Calibri" w:hAnsi="Calibri" w:cs="Calibri"/>
          <w:sz w:val="26"/>
          <w:szCs w:val="26"/>
        </w:rPr>
        <w:t xml:space="preserve">zpah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 il fortifie Geba et remarque qu'il protège ici ce carrefour très vital.</w:t>
      </w:r>
    </w:p>
    <w:p w14:paraId="68F179E1" w14:textId="77777777" w:rsidR="00EC11FB" w:rsidRPr="00D73BFA" w:rsidRDefault="00EC11FB">
      <w:pPr>
        <w:rPr>
          <w:sz w:val="26"/>
          <w:szCs w:val="26"/>
        </w:rPr>
      </w:pPr>
    </w:p>
    <w:p w14:paraId="12DD8A2D" w14:textId="19E5D15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Est-ce que cela s’est très bien passé avec le Seigneur ? C'est une question évidente, n'est-ce pas ? Non. Le prophète revient vers lui et dit que vous avez commis une énorme erreur. Vous avez fait confiance au Seigneur contre les Koushites ; tu aurais dû le faire ici aussi.</w:t>
      </w:r>
    </w:p>
    <w:p w14:paraId="580AA73B" w14:textId="77777777" w:rsidR="00EC11FB" w:rsidRPr="00D73BFA" w:rsidRDefault="00EC11FB">
      <w:pPr>
        <w:rPr>
          <w:sz w:val="26"/>
          <w:szCs w:val="26"/>
        </w:rPr>
      </w:pPr>
    </w:p>
    <w:p w14:paraId="2BBE55D5" w14:textId="522595F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Le nom du prophète est Hanani. Vous pouvez tout lire à ce sujet. Les Chroniques expliquent cela plus que Kings. C'est pourquoi les parallèles des Chroniques sont importants ici.</w:t>
      </w:r>
    </w:p>
    <w:p w14:paraId="3FEF8639" w14:textId="77777777" w:rsidR="00EC11FB" w:rsidRPr="00D73BFA" w:rsidRDefault="00EC11FB">
      <w:pPr>
        <w:rPr>
          <w:sz w:val="26"/>
          <w:szCs w:val="26"/>
        </w:rPr>
      </w:pPr>
    </w:p>
    <w:p w14:paraId="62FD1B3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Eh bien, ça suffit. Ouais, Kaitlin ? C'est le même genre de schéma que nous avons vu lors de la conquête, Josué et les Israélites, au lieu de consulter le Seigneur lorsque les Gabaonites sont arrivés, ils ont juste vu que c'était bon, du pain moisi, des chaussures usées, faisons un traité. Je ne dis pas du tout que c’est mal d’utiliser son cerveau, ce n’est pas le cas.</w:t>
      </w:r>
    </w:p>
    <w:p w14:paraId="230AC788" w14:textId="77777777" w:rsidR="00EC11FB" w:rsidRPr="00D73BFA" w:rsidRDefault="00EC11FB">
      <w:pPr>
        <w:rPr>
          <w:sz w:val="26"/>
          <w:szCs w:val="26"/>
        </w:rPr>
      </w:pPr>
    </w:p>
    <w:p w14:paraId="6F95741C"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Mais ils ont ignoré la contribution de Dieu sur ces choses. C'est ce qui s'est produit sous Josué dans toute cette situation, ce qui signifiait qu'ils étaient aux prises avec des trucs gibeonites pour les siècles à venir, notamment les Gabaonites exigeant que les descendants de Saül les tuent. Ici, la même chose va se passer.</w:t>
      </w:r>
    </w:p>
    <w:p w14:paraId="53944FDB" w14:textId="3BDF0015" w:rsidR="00EC11FB" w:rsidRPr="00D73BFA" w:rsidRDefault="00D73BFA" w:rsidP="00D73BFA">
      <w:pPr>
        <w:tabs>
          <w:tab w:val="left" w:pos="3510"/>
        </w:tabs>
        <w:rPr>
          <w:sz w:val="26"/>
          <w:szCs w:val="26"/>
        </w:rPr>
      </w:pPr>
      <w:r>
        <w:rPr>
          <w:sz w:val="26"/>
          <w:szCs w:val="26"/>
        </w:rPr>
        <w:tab/>
      </w:r>
    </w:p>
    <w:p w14:paraId="7BC85DC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Fondamentalement, Asa aurait dû consulter le Seigneur dans ce contexte et continuer à partir de là. C'est la revue prophétique. Ouais, Rébecca.</w:t>
      </w:r>
    </w:p>
    <w:p w14:paraId="50C341C3" w14:textId="77777777" w:rsidR="00EC11FB" w:rsidRPr="00D73BFA" w:rsidRDefault="00EC11FB">
      <w:pPr>
        <w:rPr>
          <w:sz w:val="26"/>
          <w:szCs w:val="26"/>
        </w:rPr>
      </w:pPr>
    </w:p>
    <w:p w14:paraId="6DBEA9F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Rama est celui qu'il va attraper et commence à prendre et quand il l'a, il a la croisée des chemins. Cette route n'est pas la meilleure. Cela devrait passer par Rama.</w:t>
      </w:r>
    </w:p>
    <w:p w14:paraId="468C01B6" w14:textId="77777777" w:rsidR="00EC11FB" w:rsidRPr="00D73BFA" w:rsidRDefault="00EC11FB">
      <w:pPr>
        <w:rPr>
          <w:sz w:val="26"/>
          <w:szCs w:val="26"/>
        </w:rPr>
      </w:pPr>
    </w:p>
    <w:p w14:paraId="042A82F4"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Rama est le carrefour. C'est ce que Basha essaie de faire. Une fois qu'il est parti pour protéger ses frontières nord, Asa fortifie très intelligemment ces deux-là, </w:t>
      </w:r>
      <w:proofErr xmlns:w="http://schemas.openxmlformats.org/wordprocessingml/2006/main" w:type="spellStart"/>
      <w:r xmlns:w="http://schemas.openxmlformats.org/wordprocessingml/2006/main" w:rsidRPr="00D73BFA">
        <w:rPr>
          <w:rFonts w:ascii="Calibri" w:eastAsia="Calibri" w:hAnsi="Calibri" w:cs="Calibri"/>
          <w:sz w:val="26"/>
          <w:szCs w:val="26"/>
        </w:rPr>
        <w:t xml:space="preserve">Mitzpah </w:t>
      </w:r>
      <w:proofErr xmlns:w="http://schemas.openxmlformats.org/wordprocessingml/2006/main" w:type="spellEnd"/>
      <w:r xmlns:w="http://schemas.openxmlformats.org/wordprocessingml/2006/main" w:rsidRPr="00D73BFA">
        <w:rPr>
          <w:rFonts w:ascii="Calibri" w:eastAsia="Calibri" w:hAnsi="Calibri" w:cs="Calibri"/>
          <w:sz w:val="26"/>
          <w:szCs w:val="26"/>
        </w:rPr>
        <w:t xml:space="preserve">et Geba.</w:t>
      </w:r>
    </w:p>
    <w:p w14:paraId="6DEE8A54" w14:textId="77777777" w:rsidR="00EC11FB" w:rsidRPr="00D73BFA" w:rsidRDefault="00EC11FB">
      <w:pPr>
        <w:rPr>
          <w:sz w:val="26"/>
          <w:szCs w:val="26"/>
        </w:rPr>
      </w:pPr>
    </w:p>
    <w:p w14:paraId="733DA17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Au lieu de consulter Dieu pour savoir ce que je dois faire quand Basha frappe à ma porte, il fait juste toute cette diplomatie et paie également Ben-Hadad. Je veux dire, c'est l'autre partie du problème. Il conclut une alliance avec une entité étrangère, impie, dirons-nous, une entité politique.</w:t>
      </w:r>
    </w:p>
    <w:p w14:paraId="1E6924AF" w14:textId="77777777" w:rsidR="00EC11FB" w:rsidRPr="00D73BFA" w:rsidRDefault="00EC11FB">
      <w:pPr>
        <w:rPr>
          <w:sz w:val="26"/>
          <w:szCs w:val="26"/>
        </w:rPr>
      </w:pPr>
    </w:p>
    <w:p w14:paraId="42B1132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Eh bien, il y a encore beaucoup à faire, je pense. La dynastie Omri. Le culte de Baal n’est pas nouveau, mais Omri a un fils.</w:t>
      </w:r>
    </w:p>
    <w:p w14:paraId="1E39C21A" w14:textId="77777777" w:rsidR="00EC11FB" w:rsidRPr="00D73BFA" w:rsidRDefault="00EC11FB">
      <w:pPr>
        <w:rPr>
          <w:sz w:val="26"/>
          <w:szCs w:val="26"/>
        </w:rPr>
      </w:pPr>
    </w:p>
    <w:p w14:paraId="28D812A0"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Son nom est Achab. Avec qui Achab épouse-t-il ? Son nom commence par J, Jézabel. Jézabel est une femme phénicienne, une épouse phénicienne.</w:t>
      </w:r>
    </w:p>
    <w:p w14:paraId="044F39ED" w14:textId="77777777" w:rsidR="00EC11FB" w:rsidRPr="00D73BFA" w:rsidRDefault="00EC11FB">
      <w:pPr>
        <w:rPr>
          <w:sz w:val="26"/>
          <w:szCs w:val="26"/>
        </w:rPr>
      </w:pPr>
    </w:p>
    <w:p w14:paraId="6E6DFC9B"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Elle n'est pas non plus une giroflée. C'est une femme assez laide en termes du genre de choses qu'elle fait et des brutalités dans lesquelles elle se livre. Et son intention, avec Achab, comme je le note pour vous, est de faire en sorte que Baal vénère la religion d'État.</w:t>
      </w:r>
    </w:p>
    <w:p w14:paraId="0C80B967" w14:textId="77777777" w:rsidR="00EC11FB" w:rsidRPr="00D73BFA" w:rsidRDefault="00EC11FB">
      <w:pPr>
        <w:rPr>
          <w:sz w:val="26"/>
          <w:szCs w:val="26"/>
        </w:rPr>
      </w:pPr>
    </w:p>
    <w:p w14:paraId="415557E5" w14:textId="6632297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Et cela va avoir des répercussions à long terme. Quoi qu'il en soit, la dynastie de Baasha prend fin, Il est assassiné et Zimri règne sept jours, comme nous l'avons dit. Le Nord sombre dans le chaos absolu.</w:t>
      </w:r>
    </w:p>
    <w:p w14:paraId="0219BDDE" w14:textId="77777777" w:rsidR="00EC11FB" w:rsidRPr="00D73BFA" w:rsidRDefault="00EC11FB">
      <w:pPr>
        <w:rPr>
          <w:sz w:val="26"/>
          <w:szCs w:val="26"/>
        </w:rPr>
      </w:pPr>
    </w:p>
    <w:p w14:paraId="3095A0AD"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Et puis Omri, qui est général, c'est un général commandant l'armée, va prendre la relève. C'est un coup d'État militaire. C'est essentiellement ce qui se passe.</w:t>
      </w:r>
    </w:p>
    <w:p w14:paraId="7741DB12" w14:textId="77777777" w:rsidR="00EC11FB" w:rsidRPr="00D73BFA" w:rsidRDefault="00EC11FB">
      <w:pPr>
        <w:rPr>
          <w:sz w:val="26"/>
          <w:szCs w:val="26"/>
        </w:rPr>
      </w:pPr>
    </w:p>
    <w:p w14:paraId="347E4AA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Il y a eu une guerre civile. Il prend le relais et met de l'ordre et c'est lui qui va déplacer la capitale vers la Samarie. Ce faisant, comme je l'ai déjà dit, il ouvre tout ce royaume du Nord à l'influence phénicienne et particulièrement à l'influence religieuse.</w:t>
      </w:r>
    </w:p>
    <w:p w14:paraId="6C02F874" w14:textId="77777777" w:rsidR="00EC11FB" w:rsidRPr="00D73BFA" w:rsidRDefault="00EC11FB">
      <w:pPr>
        <w:rPr>
          <w:sz w:val="26"/>
          <w:szCs w:val="26"/>
        </w:rPr>
      </w:pPr>
    </w:p>
    <w:p w14:paraId="490269C9"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Achab épouse Jézabel. Ils rejettent le seigneur en faveur de Baal, le dieu de la pluie, du tonnerre, de la productivité agricole, et bien sûr, cela prépare le terrain pour Élie. Chapitre 17, verset 1. Élie le Tishbite, qui entre en scène sans aucun arrière-plan.</w:t>
      </w:r>
    </w:p>
    <w:p w14:paraId="7CA1105E" w14:textId="77777777" w:rsidR="00EC11FB" w:rsidRPr="00D73BFA" w:rsidRDefault="00EC11FB">
      <w:pPr>
        <w:rPr>
          <w:sz w:val="26"/>
          <w:szCs w:val="26"/>
        </w:rPr>
      </w:pPr>
    </w:p>
    <w:p w14:paraId="49FDE9D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Il vient de l'autre côté du Jourdain. Galaad est du côté est du Jourdain. Et il vient vers Achab et il dit, aussi longtemps que le Seigneur, le dieu d'Israël, que je sers est vivant, il n'y aura ni rosée ni pluie dans les prochaines années, sauf sur ma parole.</w:t>
      </w:r>
    </w:p>
    <w:p w14:paraId="2D01F671" w14:textId="77777777" w:rsidR="00EC11FB" w:rsidRPr="00D73BFA" w:rsidRDefault="00EC11FB">
      <w:pPr>
        <w:rPr>
          <w:sz w:val="26"/>
          <w:szCs w:val="26"/>
        </w:rPr>
      </w:pPr>
    </w:p>
    <w:p w14:paraId="3F580C24" w14:textId="786314F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Et bien sûr, nous savons que cela dure trois ans et demi. Le livre de Jacques est fascinant ; nous ne l'examinerons pas maintenant, mais le chapitre 5 explique comment la prière fervente d'une personne juste accomplit beaucoup de choses. Je veux dire, c'est une vérité que nous connaissons.</w:t>
      </w:r>
    </w:p>
    <w:p w14:paraId="2FD698AC" w14:textId="77777777" w:rsidR="00EC11FB" w:rsidRPr="00D73BFA" w:rsidRDefault="00EC11FB">
      <w:pPr>
        <w:rPr>
          <w:sz w:val="26"/>
          <w:szCs w:val="26"/>
        </w:rPr>
      </w:pPr>
    </w:p>
    <w:p w14:paraId="56ABBEEC" w14:textId="65BA8936" w:rsidR="00EC11FB" w:rsidRPr="00D73BFA" w:rsidRDefault="008A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prière fervente d’un juste accompli est efficace. Mais ensuite Jacques prend comme exemple Élie qui, comme Jacques le dit, a prié, et pendant trois ans et demi, il n’y a pas eu de pluie. Et puis, bien sûr, comme nous le verrons dans un instant, il prie à nouveau et il pleut.</w:t>
      </w:r>
    </w:p>
    <w:p w14:paraId="15C845AB" w14:textId="77777777" w:rsidR="00EC11FB" w:rsidRPr="00D73BFA" w:rsidRDefault="00EC11FB">
      <w:pPr>
        <w:rPr>
          <w:sz w:val="26"/>
          <w:szCs w:val="26"/>
        </w:rPr>
      </w:pPr>
    </w:p>
    <w:p w14:paraId="3F25741B" w14:textId="3FA996E5"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Pendant ces trois ans et demi, il traverse d’abord le Jourdain et se cache. Mais là aussi, les choses se tarissent. Alors, n'est-ce pas fascinant qu'il aille en Phénicie ?</w:t>
      </w:r>
    </w:p>
    <w:p w14:paraId="1AE4187C" w14:textId="77777777" w:rsidR="00EC11FB" w:rsidRPr="00D73BFA" w:rsidRDefault="00EC11FB">
      <w:pPr>
        <w:rPr>
          <w:sz w:val="26"/>
          <w:szCs w:val="26"/>
        </w:rPr>
      </w:pPr>
    </w:p>
    <w:p w14:paraId="3B8C1D5F"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Il se cache sur le territoire de Baal. Avez-vous remarqué cela ? Il se rend sur le territoire natal de Baal. Chose intéressante, c'est une femme de Sarepta.</w:t>
      </w:r>
    </w:p>
    <w:p w14:paraId="094F9491" w14:textId="77777777" w:rsidR="00EC11FB" w:rsidRPr="00D73BFA" w:rsidRDefault="00EC11FB">
      <w:pPr>
        <w:rPr>
          <w:sz w:val="26"/>
          <w:szCs w:val="26"/>
        </w:rPr>
      </w:pPr>
    </w:p>
    <w:p w14:paraId="4D0323FD" w14:textId="204B7064"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En attendant, il y a un gars nommé Obadiah. Est-ce que quelqu'un sait ce que signifie le nom Abdias ? Serviteur du Seigneur. Serviteur de Yahvé.</w:t>
      </w:r>
    </w:p>
    <w:p w14:paraId="0C888C49" w14:textId="77777777" w:rsidR="00EC11FB" w:rsidRPr="00D73BFA" w:rsidRDefault="00EC11FB">
      <w:pPr>
        <w:rPr>
          <w:sz w:val="26"/>
          <w:szCs w:val="26"/>
        </w:rPr>
      </w:pPr>
    </w:p>
    <w:p w14:paraId="6D7A8B2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Ce n’est pas Abdias qui a écrit ce chapitre des Petits Prophètes. Nous y reviendrons plus tard. C'est simplement un homme qui travaille à la cour d'Achab </w:t>
      </w:r>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et c'est un homme pieux même dans un endroit si horrible et dégénéré qu'Abdias sert fidèlement le Seigneur.</w:t>
      </w:r>
    </w:p>
    <w:p w14:paraId="1139780B" w14:textId="77777777" w:rsidR="00EC11FB" w:rsidRPr="00D73BFA" w:rsidRDefault="00EC11FB">
      <w:pPr>
        <w:rPr>
          <w:sz w:val="26"/>
          <w:szCs w:val="26"/>
        </w:rPr>
      </w:pPr>
    </w:p>
    <w:p w14:paraId="64BEF0DF" w14:textId="30BB708E"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Protéger certains des prophètes du Seigneur de la main féroce de Jézabel. Alors gardez cela à l’esprit. Elijah revient et dit à Abdias que tu sais qu'il est temps pour Achab et moi de nous réunir.</w:t>
      </w:r>
    </w:p>
    <w:p w14:paraId="0C2B81AB" w14:textId="77777777" w:rsidR="00EC11FB" w:rsidRPr="00D73BFA" w:rsidRDefault="00EC11FB">
      <w:pPr>
        <w:rPr>
          <w:sz w:val="26"/>
          <w:szCs w:val="26"/>
        </w:rPr>
      </w:pPr>
    </w:p>
    <w:p w14:paraId="7C1A2AC0" w14:textId="411FB06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Abdias a un peu peur, mais il s'arrange, puis Elie dit à Achab de rassembler tous les prophètes de Baal. Maintenant, l'une des premières choses que vous voyez, c'est Élie se présentant devant le peuple au verset 21. Je suis maintenant au chapitre 18, et nous allons lire certaines de ces choses. Elie va devant le peuple, et il dit combien de temps vas-tu hésiter entre deux d’entre eux ? En d’autres termes, combien de temps allez-vous rester assis sur la clôture ? Combien de temps allez-vous rester là sans déclarer votre allégeance ? Si le Seigneur est Dieu, suivez-le.</w:t>
      </w:r>
    </w:p>
    <w:p w14:paraId="12E6F958" w14:textId="77777777" w:rsidR="00EC11FB" w:rsidRPr="00D73BFA" w:rsidRDefault="00EC11FB">
      <w:pPr>
        <w:rPr>
          <w:sz w:val="26"/>
          <w:szCs w:val="26"/>
        </w:rPr>
      </w:pPr>
    </w:p>
    <w:p w14:paraId="41F86688"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Si Baal est Dieu, suivez-le. Et puis que dit le texte ? Les gens n'ont rien dit. Ils pensaient que ne rien dire était une solution sûre.</w:t>
      </w:r>
    </w:p>
    <w:p w14:paraId="718246C5" w14:textId="77777777" w:rsidR="00EC11FB" w:rsidRPr="00D73BFA" w:rsidRDefault="00EC11FB">
      <w:pPr>
        <w:rPr>
          <w:sz w:val="26"/>
          <w:szCs w:val="26"/>
        </w:rPr>
      </w:pPr>
    </w:p>
    <w:p w14:paraId="2DE1EBD4" w14:textId="3928CBB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Ce n'est pas le cas. À propos, le nom d'Elie signifie Yahweh est mon Dieu. Eli mon Dieu Yah Eliyahu Elie est mon Dieu.</w:t>
      </w:r>
    </w:p>
    <w:p w14:paraId="4F20EC05" w14:textId="77777777" w:rsidR="00EC11FB" w:rsidRPr="00D73BFA" w:rsidRDefault="00EC11FB">
      <w:pPr>
        <w:rPr>
          <w:sz w:val="26"/>
          <w:szCs w:val="26"/>
        </w:rPr>
      </w:pPr>
    </w:p>
    <w:p w14:paraId="3D0B6B03"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C'est ce que les gens diront une fois que nous aurons vécu cette chose dramatique. Ensuite, ils vont dire que le Seigneur, il est Dieu, le Seigneur, il est Dieu, mais ils n'en sont pas encore là. Ils sont ambivalents.</w:t>
      </w:r>
    </w:p>
    <w:p w14:paraId="7A151AD8" w14:textId="77777777" w:rsidR="00EC11FB" w:rsidRPr="00D73BFA" w:rsidRDefault="00EC11FB">
      <w:pPr>
        <w:rPr>
          <w:sz w:val="26"/>
          <w:szCs w:val="26"/>
        </w:rPr>
      </w:pPr>
    </w:p>
    <w:p w14:paraId="16B3B89F" w14:textId="37B91DD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Tous ces gars sont rassemblés au sommet du Mont Carmel, qui est le lieu idéal pour que cela ait lieu, et permettez-moi de réitérer ce que j'ai dit il y a un instant. La haute altitude du Carmel s'avance dans la mer Méditerranée. Les hautes altitudes reçoivent généralement beaucoup de pluie.</w:t>
      </w:r>
    </w:p>
    <w:p w14:paraId="07BE71D3" w14:textId="77777777" w:rsidR="00EC11FB" w:rsidRPr="00D73BFA" w:rsidRDefault="00EC11FB">
      <w:pPr>
        <w:rPr>
          <w:sz w:val="26"/>
          <w:szCs w:val="26"/>
        </w:rPr>
      </w:pPr>
    </w:p>
    <w:p w14:paraId="302158C3" w14:textId="4802DEBB"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Après trois ans et demi de sécheresse, le Carmel a flétri le Mont Carmel. En fait, les prophètes parlent du moment où le Carmel dépérit Amos Nahum, alors les choses vont vraiment mal. Maintenant, Carmel est flétri.</w:t>
      </w:r>
    </w:p>
    <w:p w14:paraId="0A56F1A8" w14:textId="77777777" w:rsidR="00EC11FB" w:rsidRPr="00D73BFA" w:rsidRDefault="00EC11FB">
      <w:pPr>
        <w:rPr>
          <w:sz w:val="26"/>
          <w:szCs w:val="26"/>
        </w:rPr>
      </w:pPr>
    </w:p>
    <w:p w14:paraId="44817214" w14:textId="0DC75133"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Quel endroit parfait parce que c'est sur le territoire de Baal que tous ces prophètes dansent et se tailladent et toutes sortes de choses, et rien ne se passe. Et Elie se moque d’eux, comme vous le savez, et ils continuent à faire cela, et rien ne se passe. Et puis Elie reconstruit les autels, les dresse et verse de l'eau, de l'eau précieuse partout sur ces sacrifices jusqu'à ce qu'elle coule à la base des autels et que le feu descende du ciel.</w:t>
      </w:r>
    </w:p>
    <w:p w14:paraId="35023E03" w14:textId="77777777" w:rsidR="00EC11FB" w:rsidRPr="00D73BFA" w:rsidRDefault="00EC11FB">
      <w:pPr>
        <w:rPr>
          <w:sz w:val="26"/>
          <w:szCs w:val="26"/>
        </w:rPr>
      </w:pPr>
    </w:p>
    <w:p w14:paraId="3211BD47" w14:textId="77777777"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Et puis que disent les gens ? Le Seigneur, il est Dieu, le Seigneur, il est Dieu mais ce n'est pas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encore fini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 n'est-ce pas ? Que doit faire Élie ensuite ? Je n'ai pas dit que je l'ai mis ici. Vous souvenez-vous de Deutéronome 13 ? Si un prophète venait et prétendait parler en mon nom et vous éloignait de moi et vous disait de faire des choses qui ne font pas partie de l' </w:t>
      </w:r>
      <w:proofErr xmlns:w="http://schemas.openxmlformats.org/wordprocessingml/2006/main" w:type="gramStart"/>
      <w:r xmlns:w="http://schemas.openxmlformats.org/wordprocessingml/2006/main" w:rsidRPr="00D73BFA">
        <w:rPr>
          <w:rFonts w:ascii="Calibri" w:eastAsia="Calibri" w:hAnsi="Calibri" w:cs="Calibri"/>
          <w:sz w:val="26"/>
          <w:szCs w:val="26"/>
        </w:rPr>
        <w:lastRenderedPageBreak xmlns:w="http://schemas.openxmlformats.org/wordprocessingml/2006/main"/>
      </w:r>
      <w:r xmlns:w="http://schemas.openxmlformats.org/wordprocessingml/2006/main" w:rsidRPr="00D73BFA">
        <w:rPr>
          <w:rFonts w:ascii="Calibri" w:eastAsia="Calibri" w:hAnsi="Calibri" w:cs="Calibri"/>
          <w:sz w:val="26"/>
          <w:szCs w:val="26"/>
        </w:rPr>
        <w:t xml:space="preserve">alliance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 qu'êtes-vous censé faire de lui ? Ouais. Prenez tous les prophètes de Baal, qu'aucun d'eux ne vous échappe, emmenez-les au ruisseau de Kishon et là, laissez-les être tués.</w:t>
      </w:r>
    </w:p>
    <w:p w14:paraId="6D970B81" w14:textId="77777777" w:rsidR="00EC11FB" w:rsidRPr="00D73BFA" w:rsidRDefault="00EC11FB">
      <w:pPr>
        <w:rPr>
          <w:sz w:val="26"/>
          <w:szCs w:val="26"/>
        </w:rPr>
      </w:pPr>
    </w:p>
    <w:p w14:paraId="56A15557" w14:textId="543C43C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Ainsi, 450 prophètes de Baal et d’Asherah vont être tués dans ce contexte parce qu’ils ont éloigné le peuple du Seigneur. Une image rapide de cela : il y a un merveilleux petit monastère carmélite sur le mont Carmel, et voici une statue d'Élie et ce n'est pas un Élie inoffensif, c'est Élie avec une épée à la main et ces choses que vous pouvez à peine voir là-bas sont des têtes de les prophètes parce qu'il respecte la parole de l'alliance de Dieu. Puis il prie pour qu'il pleuve, il court devant Achab jusqu'à Jezreel, s'attendant peut-être à ce que maintenant Achab et Jézabel soient convaincus que Yahweh est Dieu.</w:t>
      </w:r>
    </w:p>
    <w:p w14:paraId="0653BFA7" w14:textId="77777777" w:rsidR="00EC11FB" w:rsidRPr="00D73BFA" w:rsidRDefault="00EC11FB">
      <w:pPr>
        <w:rPr>
          <w:sz w:val="26"/>
          <w:szCs w:val="26"/>
        </w:rPr>
      </w:pPr>
    </w:p>
    <w:p w14:paraId="55EC235D" w14:textId="5F3A076A"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Devinez quoi? Il est horriblement déçu parce que Jézabel dit que je vais te soigner et elle le menace, puis il court au Mont Carmel, je veux dire au Mont Horeb, au Mont Sinaï, en allant à la source de l'alliance. Lorsqu'il est là, il se passe deux ou trois choses que nous devons détecter, puis je vous laisse partir. </w:t>
      </w:r>
      <w:r xmlns:w="http://schemas.openxmlformats.org/wordprocessingml/2006/main" w:rsidRPr="00D73BFA">
        <w:rPr>
          <w:rFonts w:ascii="Calibri" w:eastAsia="Calibri" w:hAnsi="Calibri" w:cs="Calibri"/>
          <w:sz w:val="26"/>
          <w:szCs w:val="26"/>
        </w:rPr>
        <w:t xml:space="preserve">Tout </w:t>
      </w:r>
      <w:proofErr xmlns:w="http://schemas.openxmlformats.org/wordprocessingml/2006/main" w:type="gramEnd"/>
      <w:r xmlns:w="http://schemas.openxmlformats.org/wordprocessingml/2006/main" w:rsidRPr="00D73BFA">
        <w:rPr>
          <w:rFonts w:ascii="Calibri" w:eastAsia="Calibri" w:hAnsi="Calibri" w:cs="Calibri"/>
          <w:sz w:val="26"/>
          <w:szCs w:val="26"/>
        </w:rPr>
        <w:t xml:space="preserve">d'abord </w:t>
      </w:r>
      <w:proofErr xmlns:w="http://schemas.openxmlformats.org/wordprocessingml/2006/main" w:type="gramStart"/>
      <w:r xmlns:w="http://schemas.openxmlformats.org/wordprocessingml/2006/main" w:rsidRPr="00D73BFA">
        <w:rPr>
          <w:rFonts w:ascii="Calibri" w:eastAsia="Calibri" w:hAnsi="Calibri" w:cs="Calibri"/>
          <w:sz w:val="26"/>
          <w:szCs w:val="26"/>
        </w:rPr>
        <w:t xml:space="preserve">chapitre 19 il est découragé et le Seigneur lui parle. Chose intéressante, ce n’est pas une petite voix calme. L'hébreu signifie un silence écrasant après le tremblement de terre après l'incendie. Le Seigneur n'est pas impliqué dans ces choses-là, mais ensuite le Seigneur me parle et me dit que j'ai trois choses à faire pour toi. </w:t>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Pr="00D73BFA">
        <w:rPr>
          <w:rFonts w:ascii="Calibri" w:eastAsia="Calibri" w:hAnsi="Calibri" w:cs="Calibri"/>
          <w:sz w:val="26"/>
          <w:szCs w:val="26"/>
        </w:rPr>
        <w:t xml:space="preserve">La première est que vous allez oindre Hazaël, la deuxième Jéhu et la troisième Elisée, nous verrons comment cela se passera la prochaine fois, mais Dieu dit en gros que j'ai du travail à vous confier, et en passant, il y a 7 000 personnes en Israël qui n’ont pas encore prêté serment à Baal. Vous n'êtes pas seul, nous n'avons pas non plus vu la fin d'Élie en termes de connexions avec le Nouveau Testament, comme vous le savez, ou vous lisez les évangiles lorsque Jean-Baptiste est né avant sa naissance, son père reçoit un message de l'ange Gabriel dans le temple et ce qui est dit, c'est qu'il viendra dans l'esprit et la puissance d'Élie qui reprend le chapitre 4 de Malachie parce que dans le chapitre 4 de Malachie, il est dit qu'avant que le grand et terrible jour du Seigneur vienne, j'enverrai Élie qui se retournera le cœur des pères à leurs enfants et le cœur des enfants à leurs pères, sinon je viendrai frapper le pays de malédiction.</w:t>
      </w:r>
    </w:p>
    <w:p w14:paraId="5F157B61" w14:textId="77777777" w:rsidR="00EC11FB" w:rsidRPr="00D73BFA" w:rsidRDefault="00EC11FB">
      <w:pPr>
        <w:rPr>
          <w:sz w:val="26"/>
          <w:szCs w:val="26"/>
        </w:rPr>
      </w:pPr>
    </w:p>
    <w:p w14:paraId="562B14D9" w14:textId="0EE29060" w:rsidR="00EC11FB" w:rsidRPr="00D73BFA" w:rsidRDefault="00000000">
      <w:pPr xmlns:w="http://schemas.openxmlformats.org/wordprocessingml/2006/main">
        <w:rPr>
          <w:sz w:val="26"/>
          <w:szCs w:val="26"/>
        </w:rPr>
      </w:pPr>
      <w:r xmlns:w="http://schemas.openxmlformats.org/wordprocessingml/2006/main" w:rsidRPr="00D73BFA">
        <w:rPr>
          <w:rFonts w:ascii="Calibri" w:eastAsia="Calibri" w:hAnsi="Calibri" w:cs="Calibri"/>
          <w:sz w:val="26"/>
          <w:szCs w:val="26"/>
        </w:rPr>
        <w:t xml:space="preserve">Intéressant, c'est ainsi que se termine Malachie. Nous allons y revenir lorsque nous ferons Malachie, mais notez que ces liens sont établis entre Élie maintenant et le ministère de Jean-Baptiste qui était bien sûr le précurseur du Messie. </w:t>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008A36BF">
        <w:rPr>
          <w:rFonts w:ascii="Calibri" w:eastAsia="Calibri" w:hAnsi="Calibri" w:cs="Calibri"/>
          <w:sz w:val="26"/>
          <w:szCs w:val="26"/>
        </w:rPr>
        <w:br xmlns:w="http://schemas.openxmlformats.org/wordprocessingml/2006/main"/>
      </w:r>
      <w:r xmlns:w="http://schemas.openxmlformats.org/wordprocessingml/2006/main" w:rsidRPr="00D73BFA">
        <w:rPr>
          <w:rFonts w:ascii="Calibri" w:eastAsia="Calibri" w:hAnsi="Calibri" w:cs="Calibri"/>
          <w:sz w:val="26"/>
          <w:szCs w:val="26"/>
        </w:rPr>
        <w:t xml:space="preserve">Il y a encore beaucoup à dire, mais devinez quoi, il est dix heures dix, on se voit mercredi.</w:t>
      </w:r>
    </w:p>
    <w:sectPr w:rsidR="00EC11FB" w:rsidRPr="00D73B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7AECD" w14:textId="77777777" w:rsidR="00A147D1" w:rsidRDefault="00A147D1" w:rsidP="00D73BFA">
      <w:r>
        <w:separator/>
      </w:r>
    </w:p>
  </w:endnote>
  <w:endnote w:type="continuationSeparator" w:id="0">
    <w:p w14:paraId="18117E2B" w14:textId="77777777" w:rsidR="00A147D1" w:rsidRDefault="00A147D1" w:rsidP="00D7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72844" w14:textId="77777777" w:rsidR="00A147D1" w:rsidRDefault="00A147D1" w:rsidP="00D73BFA">
      <w:r>
        <w:separator/>
      </w:r>
    </w:p>
  </w:footnote>
  <w:footnote w:type="continuationSeparator" w:id="0">
    <w:p w14:paraId="122E33E8" w14:textId="77777777" w:rsidR="00A147D1" w:rsidRDefault="00A147D1" w:rsidP="00D73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817822"/>
      <w:docPartObj>
        <w:docPartGallery w:val="Page Numbers (Top of Page)"/>
        <w:docPartUnique/>
      </w:docPartObj>
    </w:sdtPr>
    <w:sdtEndPr>
      <w:rPr>
        <w:noProof/>
      </w:rPr>
    </w:sdtEndPr>
    <w:sdtContent>
      <w:p w14:paraId="7F8D33FC" w14:textId="7C5AC20F" w:rsidR="00D73BFA" w:rsidRDefault="00D73B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1208B6" w14:textId="77777777" w:rsidR="00D73BFA" w:rsidRDefault="00D73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B03DD"/>
    <w:multiLevelType w:val="hybridMultilevel"/>
    <w:tmpl w:val="C8A640F6"/>
    <w:lvl w:ilvl="0" w:tplc="70D87228">
      <w:start w:val="1"/>
      <w:numFmt w:val="bullet"/>
      <w:lvlText w:val="●"/>
      <w:lvlJc w:val="left"/>
      <w:pPr>
        <w:ind w:left="720" w:hanging="360"/>
      </w:pPr>
    </w:lvl>
    <w:lvl w:ilvl="1" w:tplc="FC3665BA">
      <w:start w:val="1"/>
      <w:numFmt w:val="bullet"/>
      <w:lvlText w:val="○"/>
      <w:lvlJc w:val="left"/>
      <w:pPr>
        <w:ind w:left="1440" w:hanging="360"/>
      </w:pPr>
    </w:lvl>
    <w:lvl w:ilvl="2" w:tplc="F5F426AC">
      <w:start w:val="1"/>
      <w:numFmt w:val="bullet"/>
      <w:lvlText w:val="■"/>
      <w:lvlJc w:val="left"/>
      <w:pPr>
        <w:ind w:left="2160" w:hanging="360"/>
      </w:pPr>
    </w:lvl>
    <w:lvl w:ilvl="3" w:tplc="F1389E52">
      <w:start w:val="1"/>
      <w:numFmt w:val="bullet"/>
      <w:lvlText w:val="●"/>
      <w:lvlJc w:val="left"/>
      <w:pPr>
        <w:ind w:left="2880" w:hanging="360"/>
      </w:pPr>
    </w:lvl>
    <w:lvl w:ilvl="4" w:tplc="50AAED40">
      <w:start w:val="1"/>
      <w:numFmt w:val="bullet"/>
      <w:lvlText w:val="○"/>
      <w:lvlJc w:val="left"/>
      <w:pPr>
        <w:ind w:left="3600" w:hanging="360"/>
      </w:pPr>
    </w:lvl>
    <w:lvl w:ilvl="5" w:tplc="52CE19A6">
      <w:start w:val="1"/>
      <w:numFmt w:val="bullet"/>
      <w:lvlText w:val="■"/>
      <w:lvlJc w:val="left"/>
      <w:pPr>
        <w:ind w:left="4320" w:hanging="360"/>
      </w:pPr>
    </w:lvl>
    <w:lvl w:ilvl="6" w:tplc="66E4A250">
      <w:start w:val="1"/>
      <w:numFmt w:val="bullet"/>
      <w:lvlText w:val="●"/>
      <w:lvlJc w:val="left"/>
      <w:pPr>
        <w:ind w:left="5040" w:hanging="360"/>
      </w:pPr>
    </w:lvl>
    <w:lvl w:ilvl="7" w:tplc="882ECD8E">
      <w:start w:val="1"/>
      <w:numFmt w:val="bullet"/>
      <w:lvlText w:val="●"/>
      <w:lvlJc w:val="left"/>
      <w:pPr>
        <w:ind w:left="5760" w:hanging="360"/>
      </w:pPr>
    </w:lvl>
    <w:lvl w:ilvl="8" w:tplc="4606D586">
      <w:start w:val="1"/>
      <w:numFmt w:val="bullet"/>
      <w:lvlText w:val="●"/>
      <w:lvlJc w:val="left"/>
      <w:pPr>
        <w:ind w:left="6480" w:hanging="360"/>
      </w:pPr>
    </w:lvl>
  </w:abstractNum>
  <w:num w:numId="1" w16cid:durableId="16766861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1FB"/>
    <w:rsid w:val="00251848"/>
    <w:rsid w:val="00542D05"/>
    <w:rsid w:val="00623D7B"/>
    <w:rsid w:val="008046D6"/>
    <w:rsid w:val="008A36BF"/>
    <w:rsid w:val="00A147D1"/>
    <w:rsid w:val="00D73BFA"/>
    <w:rsid w:val="00E756A8"/>
    <w:rsid w:val="00EB0C2A"/>
    <w:rsid w:val="00EC11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20D10"/>
  <w15:docId w15:val="{CC268CAA-1462-4AE2-A1F8-215C7FF3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3BFA"/>
    <w:pPr>
      <w:tabs>
        <w:tab w:val="center" w:pos="4680"/>
        <w:tab w:val="right" w:pos="9360"/>
      </w:tabs>
    </w:pPr>
  </w:style>
  <w:style w:type="character" w:customStyle="1" w:styleId="HeaderChar">
    <w:name w:val="Header Char"/>
    <w:basedOn w:val="DefaultParagraphFont"/>
    <w:link w:val="Header"/>
    <w:uiPriority w:val="99"/>
    <w:rsid w:val="00D73BFA"/>
  </w:style>
  <w:style w:type="paragraph" w:styleId="Footer">
    <w:name w:val="footer"/>
    <w:basedOn w:val="Normal"/>
    <w:link w:val="FooterChar"/>
    <w:uiPriority w:val="99"/>
    <w:unhideWhenUsed/>
    <w:rsid w:val="00D73BFA"/>
    <w:pPr>
      <w:tabs>
        <w:tab w:val="center" w:pos="4680"/>
        <w:tab w:val="right" w:pos="9360"/>
      </w:tabs>
    </w:pPr>
  </w:style>
  <w:style w:type="character" w:customStyle="1" w:styleId="FooterChar">
    <w:name w:val="Footer Char"/>
    <w:basedOn w:val="DefaultParagraphFont"/>
    <w:link w:val="Footer"/>
    <w:uiPriority w:val="99"/>
    <w:rsid w:val="00D73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9537</Words>
  <Characters>42287</Characters>
  <Application>Microsoft Office Word</Application>
  <DocSecurity>0</DocSecurity>
  <Lines>954</Lines>
  <Paragraphs>221</Paragraphs>
  <ScaleCrop>false</ScaleCrop>
  <HeadingPairs>
    <vt:vector size="2" baseType="variant">
      <vt:variant>
        <vt:lpstr>Title</vt:lpstr>
      </vt:variant>
      <vt:variant>
        <vt:i4>1</vt:i4>
      </vt:variant>
    </vt:vector>
  </HeadingPairs>
  <TitlesOfParts>
    <vt:vector size="1" baseType="lpstr">
      <vt:lpstr>ElainePhillips OTL Lecture27 4 6 09 56kbps</vt:lpstr>
    </vt:vector>
  </TitlesOfParts>
  <Company/>
  <LinksUpToDate>false</LinksUpToDate>
  <CharactersWithSpaces>51609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Lecture27 4 6 09 56kbps</dc:title>
  <dc:creator>TurboScribe.ai</dc:creator>
  <cp:lastModifiedBy>Ted Hildebrandt</cp:lastModifiedBy>
  <cp:revision>2</cp:revision>
  <dcterms:created xsi:type="dcterms:W3CDTF">2024-08-13T13:26:00Z</dcterms:created>
  <dcterms:modified xsi:type="dcterms:W3CDTF">2024-08-13T13:26:00Z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0e2547dd1ab7ccc7d0a0ed4676c2c206213fc0cc17178d4bb507db0826eb505c</vt:lpwstr>
  </property>
</Properties>
</file>