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7E9C2" w14:textId="77777777" w:rsidR="00313278"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डैनियल के. डार्को, लूका का सुसमाचार, सत्र 13,</w:t>
      </w:r>
    </w:p>
    <w:p w14:paraId="5FB175D8" w14:textId="5F6A6EF0" w:rsidR="00982605" w:rsidRDefault="00313278" w:rsidP="0031327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यीशु और उसके बारह शिष्य, लूका 9:1-27</w:t>
      </w:r>
    </w:p>
    <w:p w14:paraId="4B5100CF" w14:textId="3EECDD46" w:rsidR="00313278" w:rsidRPr="00313278" w:rsidRDefault="00313278" w:rsidP="0031327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13278">
        <w:rPr>
          <w:rFonts w:ascii="AA Times New Roman" w:eastAsia="Calibri" w:hAnsi="AA Times New Roman" w:cs="AA Times New Roman"/>
          <w:sz w:val="26"/>
          <w:szCs w:val="26"/>
        </w:rPr>
        <w:t xml:space="preserve">© 2024 डैन डार्को और टेड हिल्डेब्रांट</w:t>
      </w:r>
    </w:p>
    <w:p w14:paraId="646DB4DD" w14:textId="77777777" w:rsidR="00313278" w:rsidRPr="00313278" w:rsidRDefault="00313278">
      <w:pPr>
        <w:rPr>
          <w:sz w:val="26"/>
          <w:szCs w:val="26"/>
        </w:rPr>
      </w:pPr>
    </w:p>
    <w:p w14:paraId="3602DB2D" w14:textId="2901A39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डॉ. डैनियल के. डार्को द्वारा लूका के सुसमाचार पर दिए गए अपने व्याख्यान हैं। यह सत्र 13 है, यीशु और बारह, लूका अध्याय 9:1-27। </w:t>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00313278" w:rsidRPr="00313278">
        <w:rPr>
          <w:rFonts w:ascii="Calibri" w:eastAsia="Calibri" w:hAnsi="Calibri" w:cs="Calibri"/>
          <w:sz w:val="26"/>
          <w:szCs w:val="26"/>
        </w:rPr>
        <w:br xmlns:w="http://schemas.openxmlformats.org/wordprocessingml/2006/main"/>
      </w:r>
      <w:r xmlns:w="http://schemas.openxmlformats.org/wordprocessingml/2006/main" w:rsidRPr="00313278">
        <w:rPr>
          <w:rFonts w:ascii="Calibri" w:eastAsia="Calibri" w:hAnsi="Calibri" w:cs="Calibri"/>
          <w:sz w:val="26"/>
          <w:szCs w:val="26"/>
        </w:rPr>
        <w:t xml:space="preserve">लूका के सुसमाचार पर बाइबिल ई-लर्निंग व्याख्यान श्रृंखला में आपका स्वागत है।</w:t>
      </w:r>
    </w:p>
    <w:p w14:paraId="269F22EB" w14:textId="77777777" w:rsidR="00982605" w:rsidRPr="00313278" w:rsidRDefault="00982605">
      <w:pPr>
        <w:rPr>
          <w:sz w:val="26"/>
          <w:szCs w:val="26"/>
        </w:rPr>
      </w:pPr>
    </w:p>
    <w:p w14:paraId="420B557B" w14:textId="1C211EC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अब तक, हम लूका के सुसमाचार को पढ़ रहे हैं और कुछ ऐसी बातें बता चुके हैं जो काफी दिलचस्प हैं। लेकिन जैसा कि मैंने पहले के कुछ व्याख्यानों में कहा है, लूका उन सुसमाचारों में से एक है जो हमेशा आपको कुछ दिलचस्प विशेषताएँ प्रदान करेगा। पिछली चर्चा में, हमने गलील में यीशु की सेवकाई के कुछ हिस्सों और विशेष रूप से कुछ लोगों के साथ उनके चमत्कारी मुठभेड़ों पर विचार किया था।</w:t>
      </w:r>
    </w:p>
    <w:p w14:paraId="47DB2DCB" w14:textId="77777777" w:rsidR="00982605" w:rsidRPr="00313278" w:rsidRDefault="00982605">
      <w:pPr>
        <w:rPr>
          <w:sz w:val="26"/>
          <w:szCs w:val="26"/>
        </w:rPr>
      </w:pPr>
    </w:p>
    <w:p w14:paraId="3E78A3FB" w14:textId="05D006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इस व्याख्यान में, हम कुछ विशिष्ट अवसरों पर ध्यान केंद्रित करना शुरू करते हैं, जिन्हें लूका ने यीशु और बारहों के बारे में एक साथ रखा है और कई तरह की चीजें जो घटित होंगी, जिसमें मिशन यात्राओं पर जाना या उन्हें मिशनरी गतिविधियों पर भेजना, उनका वापस आना और कभी-कभी अपने कुछ अनुभवों को साझा करना और कुछ ऐसी चीजें शामिल हैं जिन्हें हम इस व्याख्यान में बाद में भी देखेंगे। हम अभी भी गलील में यीशु को देख रहे हैं। अध्याय 9, श्लोक 51 से आगे, हम यीशु को गलील से यरूशलेम की यात्रा करते हुए और अंततः यरूशलेम शहर में गिरफ्तार किए जाने और सूली पर चढ़ाए जाने को देखना शुरू नहीं करते हैं।</w:t>
      </w:r>
    </w:p>
    <w:p w14:paraId="3537A8DB" w14:textId="77777777" w:rsidR="00982605" w:rsidRPr="00313278" w:rsidRDefault="00982605">
      <w:pPr>
        <w:rPr>
          <w:sz w:val="26"/>
          <w:szCs w:val="26"/>
        </w:rPr>
      </w:pPr>
    </w:p>
    <w:p w14:paraId="335596C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 यीशु और बारह। इस सत्र में कुछ बातें शामिल होंगी जिन्हें मैंने नौ गुना में रेखांकित किया है। हम बारह के मिशन को देखेंगे जैसा कि यीशु उन्हें भेजते हैं।</w:t>
      </w:r>
    </w:p>
    <w:p w14:paraId="75861320" w14:textId="77777777" w:rsidR="00982605" w:rsidRPr="00313278" w:rsidRDefault="00982605">
      <w:pPr>
        <w:rPr>
          <w:sz w:val="26"/>
          <w:szCs w:val="26"/>
        </w:rPr>
      </w:pPr>
    </w:p>
    <w:p w14:paraId="3398B3BA" w14:textId="067EE5E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फिर, जब यीशु उन्हें भेजता है और खबरें फैलती हैं कि वे कुछ अच्छा काम कर रहे हैं और मिशन काफी अच्छी तरह से आगे बढ़ रहा है, तो यह हेरोदेस में थोड़ी जिज्ञासा, अगर उलझन नहीं, तो जगाएगा, कि इस यीशु के साथ क्या हो रहा है और यह आदमी आखिर कौन है। तो इसके तुरंत बाद हेरोदेस यीशु के बारे में पूछताछ करेगा और क्या वह जॉन बैपटिस्ट है, जिसे इस विशेष हेरोदेस ने पहले मार डाला था। और हम देखेंगे कि जवाब कैसे सामने आता है।</w:t>
      </w:r>
    </w:p>
    <w:p w14:paraId="0433BF37" w14:textId="77777777" w:rsidR="00982605" w:rsidRPr="00313278" w:rsidRDefault="00982605">
      <w:pPr>
        <w:rPr>
          <w:sz w:val="26"/>
          <w:szCs w:val="26"/>
        </w:rPr>
      </w:pPr>
    </w:p>
    <w:p w14:paraId="503B4FE3" w14:textId="6EB7E2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इसके बाद, हम 5,000 लोगों को भोजन कराने की ओर बढ़ेंगे और चारों सुसमाचारों में वर्णित बातों पर विचार करेंगे और देखेंगे कि लूका ने मत्ती और मरकुस के साथ जो कुछ घटित हुआ, उसका किस प्रकार अनुसरण किया और उससे कैसे मेल खाता है। हम पतरस के स्वीकारोक्ति पर विचार करेंगे और शायद इस व्याख्यान में हम रूपांतरण पर इस विशेष सत्र के साथ समाप्त कर सकते हैं और फिर उसके बाद के सत्रों में हम बाकी को समाप्त करने का प्रयास करेंगे। तो, आइए अध्याय 9, श्लोक 1 से 6 से बारह के मिशन को देखना शुरू करें। याद रखें कि, अन्य सुसमाचारों के विपरीत, लूका बारह को प्रेरितों के रूप में संदर्भित करना चाहेंगे।</w:t>
      </w:r>
    </w:p>
    <w:p w14:paraId="0E748611" w14:textId="77777777" w:rsidR="00982605" w:rsidRPr="00313278" w:rsidRDefault="00982605">
      <w:pPr>
        <w:rPr>
          <w:sz w:val="26"/>
          <w:szCs w:val="26"/>
        </w:rPr>
      </w:pPr>
    </w:p>
    <w:p w14:paraId="27480269" w14:textId="0A19026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एक समय था </w:t>
      </w:r>
      <w:r xmlns:w="http://schemas.openxmlformats.org/wordprocessingml/2006/main" w:rsidR="00313278">
        <w:rPr>
          <w:rFonts w:ascii="Calibri" w:eastAsia="Calibri" w:hAnsi="Calibri" w:cs="Calibri"/>
          <w:sz w:val="26"/>
          <w:szCs w:val="26"/>
        </w:rPr>
        <w:t xml:space="preserve">जब उसने स्थापित किया कि यीशु ने शिष्यों को बुलाया, और शिष्यों में से, उसने बारह प्रेरितों को चुना। वहाँ से, वह उन्हें बारह के रूप में संदर्भित करता था और कभी-कभी उन्हें प्रेरितों के रूप में संदर्भित करता था। और मैंने अध्याय 9, श्लोक 1 से पढ़ा। और उसने बारह को एक साथ बुलाया और उन्हें सभी राक्षसों पर अधिकार और बीमारियों को ठीक करने की शक्ति दी।</w:t>
      </w:r>
    </w:p>
    <w:p w14:paraId="10912D85" w14:textId="77777777" w:rsidR="00982605" w:rsidRPr="00313278" w:rsidRDefault="00982605">
      <w:pPr>
        <w:rPr>
          <w:sz w:val="26"/>
          <w:szCs w:val="26"/>
        </w:rPr>
      </w:pPr>
    </w:p>
    <w:p w14:paraId="2C8C03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उसने उन्हें परमेश्वर के राज्य का प्रचार करने और चंगा करने के लिये भेजा। और उनसे कहा, “मार्ग के लिये कुछ न लेना, न लाठी, न झोली, न रोटी, न रूपये, और न दो कुरते। और जिस किसी घर में जाओ, वहीं रहना।”</w:t>
      </w:r>
    </w:p>
    <w:p w14:paraId="12772008" w14:textId="77777777" w:rsidR="00982605" w:rsidRPr="00313278" w:rsidRDefault="00982605">
      <w:pPr>
        <w:rPr>
          <w:sz w:val="26"/>
          <w:szCs w:val="26"/>
        </w:rPr>
      </w:pPr>
    </w:p>
    <w:p w14:paraId="7F148E3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वहाँ से चले जाओ। और जहाँ वे तुम्हें ग्रहण न करें, वहाँ से निकलते हुए अपने पाँवों की धूल झाड़ डालो, कि यह उनके विरुद्ध गवाही हो। और वे चले गए, और गाँव-गाँव में सुसमाचार प्रचार करते और हर जगह चंगा करनेवाले लोग फिरे।</w:t>
      </w:r>
    </w:p>
    <w:p w14:paraId="52A201B2" w14:textId="77777777" w:rsidR="00982605" w:rsidRPr="00313278" w:rsidRDefault="00982605">
      <w:pPr>
        <w:rPr>
          <w:sz w:val="26"/>
          <w:szCs w:val="26"/>
        </w:rPr>
      </w:pPr>
    </w:p>
    <w:p w14:paraId="2C27D86A" w14:textId="7F950B2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यदि आप इस पर विस्तार से चर्चा करने से पहले पाठ को ध्यान से देखें, तो आप अध्याय 8 में पिछले परिच्छेद से एक निरंतरता या निरंतरता देख पाएंगे। लूका ने हमें यीशु के साथ एक चमत्कारी मुठभेड़ के बारे में बताया था, यहाँ तक कि किसी को मृतकों में से जीवित करना, एक महिला का उसके वस्त्र को छूना और उसका उपचार प्राप्त करना। और वास्तव में तूफानों को शांत करना और मानवीय स्थितियों और प्रकृति इसे कैसे देखती है, के संदर्भ में विचारों का एक गंभीर उलटफेर करना। और सभी खातों से, लूका हमें यह आभास दे रहा है कि यीशु के पास लोगों को बुरी आत्माओं से मुक्त करने, बीमारियों को ठीक करने, यहां तक कि राक्षसों से ग्रस्त, आत्म-विनाश में शामिल व्यक्ति की मदद करने, एक नया दिमाग पाने और शांत होने और एक शिष्य के रूप में भी एक स्थान पाने में सक्षम होने के लिए यह अलौकिक गतिविधि है।</w:t>
      </w:r>
    </w:p>
    <w:p w14:paraId="0FA630AE" w14:textId="77777777" w:rsidR="00982605" w:rsidRPr="00313278" w:rsidRDefault="00982605">
      <w:pPr>
        <w:rPr>
          <w:sz w:val="26"/>
          <w:szCs w:val="26"/>
        </w:rPr>
      </w:pPr>
    </w:p>
    <w:p w14:paraId="75A63256" w14:textId="6AFD11C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जब यीशु ने शिष्यों को, या अगर मैं लूका की भाषा का उपयोग करूँ, प्रेरितों को, नियुक्त किया, तो उसने उन्हें कुछ ऐसा भी बताया जिसे लूका ने हर बार परमेश्वर के राज्य की सेवकाई का उल्लेख करते समय एक साथ जोड़ दिया। लूका के लिए, परमेश्वर की सेवकाई के राज्य में घोषणा और उपचार दोनों शामिल हैं। इसलिए, उसके लिए, घोषणा और उपचार एक साथ चलते हैं।</w:t>
      </w:r>
    </w:p>
    <w:p w14:paraId="03E6171D" w14:textId="77777777" w:rsidR="00982605" w:rsidRPr="00313278" w:rsidRDefault="00982605">
      <w:pPr>
        <w:rPr>
          <w:sz w:val="26"/>
          <w:szCs w:val="26"/>
        </w:rPr>
      </w:pPr>
    </w:p>
    <w:p w14:paraId="2D116F68" w14:textId="1F4F3CD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यदि आप चाहें, तो अलौकिक गतिविधि या मुठभेड़ द्वारा समर्थित राज्य संदेश की मौखिक अभिव्यक्ति या अभिव्यक्ति। क्योंकि लूका परमेश्वर के राज्य की अभिव्यक्ति और उपस्थिति है। इसलिए, इसी भावना से यीशु ने अध्याय 9, श्लोक 1 और 2 में शिष्यों को भेजा। वह उनसे कहता है कि जाओ और परमेश्वर के राज्य की घोषणा करो, फिर भी वह चंगा करने के लिए उस पंक्ति को जोड़ता है।</w:t>
      </w:r>
    </w:p>
    <w:p w14:paraId="10EBA148" w14:textId="77777777" w:rsidR="00982605" w:rsidRPr="00313278" w:rsidRDefault="00982605">
      <w:pPr>
        <w:rPr>
          <w:sz w:val="26"/>
          <w:szCs w:val="26"/>
        </w:rPr>
      </w:pPr>
    </w:p>
    <w:p w14:paraId="3A96F8FC" w14:textId="7AB857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कुछ बातें ध्यान देने योग्य हैं। यहाँ हमें आमंत्रण मिलता है। मुझे अध्याय 1 और 2 में तीन क्रियाएँ बहुत ही दिलचस्प लगीं।</w:t>
      </w:r>
    </w:p>
    <w:p w14:paraId="4CDAAD5E" w14:textId="77777777" w:rsidR="00982605" w:rsidRPr="00313278" w:rsidRDefault="00982605">
      <w:pPr>
        <w:rPr>
          <w:sz w:val="26"/>
          <w:szCs w:val="26"/>
        </w:rPr>
      </w:pPr>
    </w:p>
    <w:p w14:paraId="7C39D679" w14:textId="3DAA7C7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वैसे, मुझे यहाँ रुककर स्पष्ट करना चाहिए क्योंकि कभी-कभी मैं नेताओं के लिए सांस्कृतिक बुद्धिमत्ता सिखाता हूँ। संस्कृति से हमने जो कुछ देखा है, उनमें से एक यह है कि जो लोग पश्चिमी गोलार्ध में हैं, विशेष रूप से अमेरिका और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विशेष रूप से यूरोप, अगर आप इन दो क्षेत्रों को देखें, तो बच्चे ज्यादातर </w:t>
      </w:r>
      <w:r xmlns:w="http://schemas.openxmlformats.org/wordprocessingml/2006/main" w:rsidR="00313278">
        <w:rPr>
          <w:rFonts w:ascii="Calibri" w:eastAsia="Calibri" w:hAnsi="Calibri" w:cs="Calibri"/>
          <w:sz w:val="26"/>
          <w:szCs w:val="26"/>
        </w:rPr>
        <w:t xml:space="preserve">संज्ञाओं को सीखकर भाषाएँ सीखते हैं। भाषा और भाषा का विकास अक्सर संज्ञाओं पर आधारित होता है।</w:t>
      </w:r>
    </w:p>
    <w:p w14:paraId="51E5CC4D" w14:textId="77777777" w:rsidR="00982605" w:rsidRPr="00313278" w:rsidRDefault="00982605">
      <w:pPr>
        <w:rPr>
          <w:sz w:val="26"/>
          <w:szCs w:val="26"/>
        </w:rPr>
      </w:pPr>
    </w:p>
    <w:p w14:paraId="77DB98FC" w14:textId="78DACDF0"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दिलचस्प बात यह है कि जैसे-जैसे विद्वान विकसित होते हैं, हम पाते हैं कि अवचेतन रूप से, हम पेरिकोप्स या घटनाओं में संज्ञाओं पर अधिक ध्यान देते हैं। इसके विपरीत, बहुसंख्यक दुनिया में सामूहिक संस्कृति में, हमने देखा है कि संस्कृतियाँ क्रियाओं पर ध्यान केंद्रित करती हैं। इसलिए, बच्चे शब्दावली के मामले में अधिक सीखते हैं।</w:t>
      </w:r>
    </w:p>
    <w:p w14:paraId="3E88F4C8" w14:textId="77777777" w:rsidR="00982605" w:rsidRPr="00313278" w:rsidRDefault="00982605">
      <w:pPr>
        <w:rPr>
          <w:sz w:val="26"/>
          <w:szCs w:val="26"/>
        </w:rPr>
      </w:pPr>
    </w:p>
    <w:p w14:paraId="2723729A" w14:textId="699A4E4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 क्रियाएँ सीखते हैं। वे किसी चीज़ का नाम नहीं, बल्कि करना सीखते हैं। व्याख्या के सिद्धांत पर, मैंने इस सिद्धांत का परीक्षण किया है, और मैं आपको बता दूँ कि संयुक्त राज्य अमेरिका, मिस्र, घाना और नाइजीरिया में।</w:t>
      </w:r>
    </w:p>
    <w:p w14:paraId="15F03E89" w14:textId="77777777" w:rsidR="00982605" w:rsidRPr="00313278" w:rsidRDefault="00982605">
      <w:pPr>
        <w:rPr>
          <w:sz w:val="26"/>
          <w:szCs w:val="26"/>
        </w:rPr>
      </w:pPr>
    </w:p>
    <w:p w14:paraId="3C9BD746" w14:textId="688A156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यह साबित हो गया है कि यह सच है। मैंने स्क्रीन पर जॉन 3:16 लगाया, और मैंने देखा कि मेरे अमेरिकी छात्र जो यहाँ पले-बढ़े हैं, अवचेतन रूप से क्रियाओं के अलावा हर चीज़ की तलाश करते हैं। और बाकी लोग क्रियाओं की तलाश में हैं।</w:t>
      </w:r>
    </w:p>
    <w:p w14:paraId="419E7989" w14:textId="77777777" w:rsidR="00982605" w:rsidRPr="00313278" w:rsidRDefault="00982605">
      <w:pPr>
        <w:rPr>
          <w:sz w:val="26"/>
          <w:szCs w:val="26"/>
        </w:rPr>
      </w:pPr>
    </w:p>
    <w:p w14:paraId="77A966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आपको ये सभी विवरण क्यों दे रहा हूँ? मैं ऐसा इसलिए कर रहा हूँ क्योंकि जब मैं आपको लूका के सुसमाचार के माध्यम से ले जा रहा हूँ, तो आप देख सकते हैं कि मैं संस्कृतियों को जोड़ने का प्रयास कर रहा हूँ। मैं प्राचीन दुनिया की संस्कृति को हमारी आधुनिक संस्कृति से जोड़ने का प्रयास करता हूँ ताकि हम अपने आधुनिक क्षितिज के माध्यम से पाठ को उसके प्राचीन सांस्कृतिक संदर्भ में पढ़ सकें और फिर भी समझ सकें कि पाठ क्या संदेश दे रहा है। इसी भावना से मैं यह सुनिश्चित करना चाहता हूँ कि आप जहाँ भी हमारा अनुसरण कर रहे हैं, आप उन कुछ बिंदुओं के बारे में स्वयं जागरूक हों जिन्हें मैं यहाँ बताने का प्रयास कर रहा हूँ।</w:t>
      </w:r>
    </w:p>
    <w:p w14:paraId="38C25572" w14:textId="77777777" w:rsidR="00982605" w:rsidRPr="00313278" w:rsidRDefault="00982605">
      <w:pPr>
        <w:rPr>
          <w:sz w:val="26"/>
          <w:szCs w:val="26"/>
        </w:rPr>
      </w:pPr>
    </w:p>
    <w:p w14:paraId="1254C2C5" w14:textId="2A73F2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अब, आइए लूका 9 पर वापस जाएं और आयत 1 और 2 को देखें और कुछ मुख्य क्रियाओं को देखें जिन्हें यीशु ने बारह को नियुक्त करते समय इस्तेमाल किया था। लूका ने बहुत ही सावधानी से स्पष्ट करते हुए कहा है कि यीशु ने उन्हें बुलाया था। यूनानी शब्द लगभग उन्हें एक साथ बुलाने, उन्हें एक साथ इकट्ठा करने जैसा है।</w:t>
      </w:r>
    </w:p>
    <w:p w14:paraId="58C0B690" w14:textId="77777777" w:rsidR="00982605" w:rsidRPr="00313278" w:rsidRDefault="00982605">
      <w:pPr>
        <w:rPr>
          <w:sz w:val="26"/>
          <w:szCs w:val="26"/>
        </w:rPr>
      </w:pPr>
    </w:p>
    <w:p w14:paraId="74289896" w14:textId="60DC31F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ल्यूक आगे कहते हैं कि उन्होंने उन्हें केवल क्रियाओं का उपयोग करके नहीं बुलाया। ध्यान दें कि मैं यहाँ क्रियाओं पर जोर दे रहा हूँ क्योंकि मुझे लगता है कि प्राचीन दुनिया की सामूहिक संस्कृति में, क्रियाओं पर जोर दिया जाएगा। ल्यूक को बहुत दिलचस्पी होगी कि हम क्रिया निर्माण पर ध्यान दें, संज्ञाओं के महत्व को कम करने के लिए नहीं, बल्कि क्रियाओं को देखें और देखें कि वे कैसे क्रियाओं को व्यक्त करती हैं।</w:t>
      </w:r>
    </w:p>
    <w:p w14:paraId="5472B05F" w14:textId="77777777" w:rsidR="00982605" w:rsidRPr="00313278" w:rsidRDefault="00982605">
      <w:pPr>
        <w:rPr>
          <w:sz w:val="26"/>
          <w:szCs w:val="26"/>
        </w:rPr>
      </w:pPr>
    </w:p>
    <w:p w14:paraId="4EE50C58" w14:textId="44E2BF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यीशु ने उन्हें बुलाया, और फिर उसने एक और क्रिया का इस्तेमाल किया, जो उसने उन्हें दी। वह यूनानी शब्द हो सकता है कि उसने उन्हें दिया। उसने उन्हें दिया, इसलिए उसने उन्हें एक साथ बुलाया, और उसने उन्हें दिया।</w:t>
      </w:r>
    </w:p>
    <w:p w14:paraId="44177205" w14:textId="77777777" w:rsidR="00982605" w:rsidRPr="00313278" w:rsidRDefault="00982605">
      <w:pPr>
        <w:rPr>
          <w:sz w:val="26"/>
          <w:szCs w:val="26"/>
        </w:rPr>
      </w:pPr>
    </w:p>
    <w:p w14:paraId="527E12CA" w14:textId="0B90BA8C"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उसने उन्हें जो दिया, वही उन्हें मिशन को पूरा करने में सक्षम बनाने वाला है। उसने उन्हें शक्ति और अधिकार दिया। लूका में, जब वह उन दोनों को एक साथ लाता है, तो वह लगभग हमेशा मौखिक घोषणा और चमत्कारी कार्य दिखाने वाला होता है जब वह शब्द शक्ति और अधिकार को एक साथ लाता है।</w:t>
      </w:r>
    </w:p>
    <w:p w14:paraId="49A3BB94" w14:textId="77777777" w:rsidR="00982605" w:rsidRPr="00313278" w:rsidRDefault="00982605">
      <w:pPr>
        <w:rPr>
          <w:sz w:val="26"/>
          <w:szCs w:val="26"/>
        </w:rPr>
      </w:pPr>
    </w:p>
    <w:p w14:paraId="296001B2" w14:textId="471466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उसने कहा हाँ, यीशु ने उन्हें बुलाया, और उसने उन्हें यह दिया, और फिर उसने उन्हें भेजा। उन्हें सुसज्जित और सशक्त बनाने के बाद, वह उन्हें अपने स्थान पर सेवकाई करने के लिए भेजेगा। और जब आप मिशन की विषय-वस्तु को देखते हैं जो उन्हें दी जाएगी, तो वह फिर भी विषय पर वापस आता है, परमेश्वर का राज्य।</w:t>
      </w:r>
    </w:p>
    <w:p w14:paraId="632DD6D7" w14:textId="77777777" w:rsidR="00982605" w:rsidRPr="00313278" w:rsidRDefault="00982605">
      <w:pPr>
        <w:rPr>
          <w:sz w:val="26"/>
          <w:szCs w:val="26"/>
        </w:rPr>
      </w:pPr>
    </w:p>
    <w:p w14:paraId="7097D363" w14:textId="1207AF5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मुख्य संदेश होना चाहिए। अध्याय 10 से, आप देखेंगे कि जब यीशु उन्हें भेजते हैं, तो वे कहते हैं कि भले ही वे आपको अस्वीकार कर दें, फिर भी वे संदेश को चुपके से पहुँचाने का एक तरीका ढूँढ़ ही लेते हैं। यह सब परमेश्वर के राज्य के बारे में है।</w:t>
      </w:r>
    </w:p>
    <w:p w14:paraId="0B9582A4" w14:textId="77777777" w:rsidR="00982605" w:rsidRPr="00313278" w:rsidRDefault="00982605">
      <w:pPr>
        <w:rPr>
          <w:sz w:val="26"/>
          <w:szCs w:val="26"/>
        </w:rPr>
      </w:pPr>
    </w:p>
    <w:p w14:paraId="01C182DB" w14:textId="27D76A8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उसने बुलाया, उसने दिया, उसने भेजा। सशक्तीकरण महत्वपूर्ण है। जब भी हम अधिकार और शक्ति के उन भावों को देखते हैं, तो हमें लूका में दुष्टात्माओं को निकालने या बीमारियों को ठीक करने में शामिल शिष्यों या स्वयं यीशु के बारे में भी सोचना चाहिए।</w:t>
      </w:r>
    </w:p>
    <w:p w14:paraId="77C5C4A7" w14:textId="77777777" w:rsidR="00982605" w:rsidRPr="00313278" w:rsidRDefault="00982605">
      <w:pPr>
        <w:rPr>
          <w:sz w:val="26"/>
          <w:szCs w:val="26"/>
        </w:rPr>
      </w:pPr>
    </w:p>
    <w:p w14:paraId="7916243E" w14:textId="62AA32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हमने अध्याय 4, श्लोक 36, अध्याय 5, श्लोक 17, अध्याय 6, श्लोक 19, और अध्याय 8, श्लोक 46 में इन दो शब्दों को एक साथ देखा। और अब हम यहाँ देख रहे हैं कि यह हो रहा है। जब वह उन्हें एक साथ लाता है, तो वह दिखाएगा कि इसमें शैतानी गतिविधि से चंगाई और मुक्ति भी शामिल होगी।</w:t>
      </w:r>
    </w:p>
    <w:p w14:paraId="61794CBE" w14:textId="77777777" w:rsidR="00982605" w:rsidRPr="00313278" w:rsidRDefault="00982605">
      <w:pPr>
        <w:rPr>
          <w:sz w:val="26"/>
          <w:szCs w:val="26"/>
        </w:rPr>
      </w:pPr>
    </w:p>
    <w:p w14:paraId="0581F65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यीशु उन्हें अपने स्थान पर भेजेंगे ताकि वे वही करें जो वे कर रहे हैं। लेकिन इस आदेश में क्या शामिल होगा? इसमें मिशन का मुख्य विषय, परमेश्वर का राज्य शामिल था। यीशु ने कहा, जाओ परमेश्वर के राज्य का प्रचार करो या घोषणा करो और चंगा करो।</w:t>
      </w:r>
    </w:p>
    <w:p w14:paraId="65D4D906" w14:textId="77777777" w:rsidR="00982605" w:rsidRPr="00313278" w:rsidRDefault="00982605">
      <w:pPr>
        <w:rPr>
          <w:sz w:val="26"/>
          <w:szCs w:val="26"/>
        </w:rPr>
      </w:pPr>
    </w:p>
    <w:p w14:paraId="31969E76" w14:textId="2E9955E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इन दिनों गैर-पश्चिमी दुनिया में कुछ मंत्रालयों के बारे में काफी संदिग्ध हूँ, जिनके साथ कुछ ऐसे वाक्यांश जुड़े हुए हैं, जैसे कि भविष्यवाणी मंत्रालय। इन मंत्रालयों ने कभी-कभी यीशु के मंत्रालय को एक चंगाई मंत्रालय या किसी तरह की भविष्यवाणी गतिविधि के रूप में चित्रित किया है, जो सुसमाचार की सामग्री की मौखिक घोषणा के बहिष्कार या हाशिए पर है।</w:t>
      </w:r>
    </w:p>
    <w:p w14:paraId="7A49E231" w14:textId="77777777" w:rsidR="00982605" w:rsidRPr="00313278" w:rsidRDefault="00982605">
      <w:pPr>
        <w:rPr>
          <w:sz w:val="26"/>
          <w:szCs w:val="26"/>
        </w:rPr>
      </w:pPr>
    </w:p>
    <w:p w14:paraId="7F775D05" w14:textId="1E09ABA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लूका द्वारा यीशु की सेवकाई के बारे में बताई गई बातों के विपरीत होगा। लूका कहता है कि जब यीशु बारहों को यहाँ भेजता है, तो वह उन्हें परमेश्वर के राज्य की विषय-वस्तु का प्रचार करने का आदेश देता है। वह उन्हें भविष्यवाणी या चंगाई की सेवकाई जैसी किसी चीज़ के साथ नहीं भेजता है।</w:t>
      </w:r>
    </w:p>
    <w:p w14:paraId="21388653" w14:textId="77777777" w:rsidR="00982605" w:rsidRPr="00313278" w:rsidRDefault="00982605">
      <w:pPr>
        <w:rPr>
          <w:sz w:val="26"/>
          <w:szCs w:val="26"/>
        </w:rPr>
      </w:pPr>
    </w:p>
    <w:p w14:paraId="1085DB39" w14:textId="44067BC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न ही जब परमेश्वर का राज्य आता है, और लोग उद्घोषकों के साथ आने वाली शक्ति और अधिकार के आधार पर राज्य का संदेश प्राप्त करते हैं। कभी-कभी, लेकिन हमेशा नहीं, परमेश्वर चमत्कारी कार्यों के साथ उनके कार्य को मान्य करेगा। रसद महत्वपूर्ण है क्योंकि यीशु उन्हें भेजता है।</w:t>
      </w:r>
    </w:p>
    <w:p w14:paraId="7A37CE9A" w14:textId="77777777" w:rsidR="00982605" w:rsidRPr="00313278" w:rsidRDefault="00982605">
      <w:pPr>
        <w:rPr>
          <w:sz w:val="26"/>
          <w:szCs w:val="26"/>
        </w:rPr>
      </w:pPr>
    </w:p>
    <w:p w14:paraId="49FDF34A" w14:textId="12896CC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उन्हें यात्रा की तैयारी करनी चाहिए। लेकिन यहाँ, जब वे तैयारी कर रहे थे, यीशु ने उन्हें बताया कि उन्हें क्या नहीं लाना है। वह उनसे हल्का सामान लेकर यात्रा करने का आग्रह करता है।</w:t>
      </w:r>
    </w:p>
    <w:p w14:paraId="2E6B35C6" w14:textId="77777777" w:rsidR="00982605" w:rsidRPr="00313278" w:rsidRDefault="00982605">
      <w:pPr>
        <w:rPr>
          <w:sz w:val="26"/>
          <w:szCs w:val="26"/>
        </w:rPr>
      </w:pPr>
    </w:p>
    <w:p w14:paraId="61FAC93D" w14:textId="422E29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वह उनसे आग्रह करता है कि वे इतना बड़ा सामान न ले जाएँ। कभी-कभी </w:t>
      </w:r>
      <w:r xmlns:w="http://schemas.openxmlformats.org/wordprocessingml/2006/main" w:rsidR="00313278">
        <w:rPr>
          <w:rFonts w:ascii="Calibri" w:eastAsia="Calibri" w:hAnsi="Calibri" w:cs="Calibri"/>
          <w:sz w:val="26"/>
          <w:szCs w:val="26"/>
        </w:rPr>
        <w:t xml:space="preserve">, मैं यह सोचने के लिए इच्छुक हूँ कि इस आधुनिक समय की एयरलाइन की सीमाएँ कि हम कितने किलो और पाउंड ले जा सकते हैं, मिशनरियों के लिए अच्छी हैं क्योंकि आप अपने साथ सब कुछ ले जा सकते हैं।</w:t>
      </w:r>
    </w:p>
    <w:p w14:paraId="6D0720F8" w14:textId="77777777" w:rsidR="00982605" w:rsidRPr="00313278" w:rsidRDefault="00982605">
      <w:pPr>
        <w:rPr>
          <w:sz w:val="26"/>
          <w:szCs w:val="26"/>
        </w:rPr>
      </w:pPr>
    </w:p>
    <w:p w14:paraId="4588B4F1" w14:textId="278A40C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यीशु ने शिष्यों से कहा कि सरल और विनम्र रहें। और जब वे जाएँ, तो जो लोग उन्हें स्वीकार करते हैं, उन्हें आशीर्वाद देकर जाना चाहिए। जो लोग उन्हें अस्वीकार करते हैं, उन्हें भी सांस्कृतिक प्रतीकात्मक कार्य करके उन्हें अस्वीकार करना चाहिए, जैसे कि उनके पैरों से धूल झाड़ना।</w:t>
      </w:r>
    </w:p>
    <w:p w14:paraId="28925C4A" w14:textId="77777777" w:rsidR="00982605" w:rsidRPr="00313278" w:rsidRDefault="00982605">
      <w:pPr>
        <w:rPr>
          <w:sz w:val="26"/>
          <w:szCs w:val="26"/>
        </w:rPr>
      </w:pPr>
    </w:p>
    <w:p w14:paraId="11EB5B74" w14:textId="7D2D6BE3"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अस्वीकृति का एक मजबूत संकेत है, इस हद तक कि कोई व्यक्ति उस विशेष स्थान से आने वाली धूल के साथ भी नहीं चलना चाहेगा। वे धूल झाड़ते हैं; वे लोगों को इस हद तक अस्वीकार करते हैं कि वे उस स्थान के ऋणों को भी अस्वीकार कर देते हैं, ऐसा कहा जाता है। यीशु ने कहा कि अगर वे तुम्हें अस्वीकार करते हैं, तो उन्हें उसी तरह अस्वीकार करो।</w:t>
      </w:r>
    </w:p>
    <w:p w14:paraId="0D201915" w14:textId="77777777" w:rsidR="00982605" w:rsidRPr="00313278" w:rsidRDefault="00982605">
      <w:pPr>
        <w:rPr>
          <w:sz w:val="26"/>
          <w:szCs w:val="26"/>
        </w:rPr>
      </w:pPr>
    </w:p>
    <w:p w14:paraId="236EE6FD" w14:textId="37A5F93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यीशु उन्हें यह धारणा नहीं देना चाहेंगे कि वहाँ जाकर सब कुछ इतना अच्छा और बढ़िया होगा कि वहाँ कोई समस्या नहीं होगी। वास्तव में, अस्वीकृति का पूरा मुद्दा यह है कि सेवकाई में कुछ बाधाएँ आएंगी। लेकिन जब उन्हें बाधाएँ आती हैं, तो उन्हें उचित प्रतिक्रिया देनी चाहिए।</w:t>
      </w:r>
    </w:p>
    <w:p w14:paraId="70A03FC4" w14:textId="77777777" w:rsidR="00982605" w:rsidRPr="00313278" w:rsidRDefault="00982605">
      <w:pPr>
        <w:rPr>
          <w:sz w:val="26"/>
          <w:szCs w:val="26"/>
        </w:rPr>
      </w:pPr>
    </w:p>
    <w:p w14:paraId="4EBB2376" w14:textId="58E3847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हालाँकि, उन्हें सावधान रहना चाहिए कि उनकी प्रतिक्रियाएँ अहंकार से भरी न हों। सभी विवरणों से ऐसा लगता है कि यीशु की सेवकाई और बारह लोगों का दर्शन दोनों ही अच्छी तरह से चल रहे थे। लूका चाहता है कि हम सोचें कि गलील में, लोग यीशु की सेवकाई के बारे में बहुत कुछ सुनने लगे हैं, और बारह लोगों को भेजे जाने से जो कुछ चल रहा है उसमें और भी अधिक उत्साह आ गया है।</w:t>
      </w:r>
    </w:p>
    <w:p w14:paraId="7C4C3703" w14:textId="77777777" w:rsidR="00982605" w:rsidRPr="00313278" w:rsidRDefault="00982605">
      <w:pPr>
        <w:rPr>
          <w:sz w:val="26"/>
          <w:szCs w:val="26"/>
        </w:rPr>
      </w:pPr>
    </w:p>
    <w:p w14:paraId="12E7636E" w14:textId="15CED1D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इसने राजनीतिक ध्यान आकर्षित किया। हेरोदेस इन सभी कामों के बारे में सुनकर बहुत चिंतित होगा। और इसलिए, हेरोदेस जानना चाहेगा कि वह कौन है जो ये सभी चमत्कार कर रहा है? वह कौन है जिसके पास लोग भाग रहे हैं? वह कौन है जो बारह लोगों को भेजता है कि लोग उसके नाम पर ऐसे अद्भुत व्यवसाय कर रहे हैं, अगर आप चाहें तो, सेवकाई? और यह मुझे श्लोक 7 पर ले आता है जहाँ हेरोदेस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यीशु की पहचान के बारे में </w:t>
      </w:r>
      <w:r xmlns:w="http://schemas.openxmlformats.org/wordprocessingml/2006/main" w:rsidRPr="00313278">
        <w:rPr>
          <w:rFonts w:ascii="Calibri" w:eastAsia="Calibri" w:hAnsi="Calibri" w:cs="Calibri"/>
          <w:sz w:val="26"/>
          <w:szCs w:val="26"/>
        </w:rPr>
        <w:t xml:space="preserve">पूछता है ।</w:t>
      </w:r>
      <w:proofErr xmlns:w="http://schemas.openxmlformats.org/wordprocessingml/2006/main" w:type="spellEnd"/>
    </w:p>
    <w:p w14:paraId="51DE37D2" w14:textId="77777777" w:rsidR="00982605" w:rsidRPr="00313278" w:rsidRDefault="00982605">
      <w:pPr>
        <w:rPr>
          <w:sz w:val="26"/>
          <w:szCs w:val="26"/>
        </w:rPr>
      </w:pPr>
    </w:p>
    <w:p w14:paraId="55104A5B" w14:textId="485CDF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अध्याय 9 की आयत 7 से। अब, तेत्रार्क हेरोदेस ने यह सब सुना जो हो रहा था। और जब वह हैरान हुआ क्योंकि कुछ लोगों ने कहा था कि यूहन्ना मरे हुओं में से जी उठा है। क्योंकि कुछ लोगों ने कहा था कि यूहन्ना मरे हुओं में से जी उठा है।</w:t>
      </w:r>
    </w:p>
    <w:p w14:paraId="6D016171" w14:textId="77777777" w:rsidR="00982605" w:rsidRPr="00313278" w:rsidRDefault="00982605">
      <w:pPr>
        <w:rPr>
          <w:sz w:val="26"/>
          <w:szCs w:val="26"/>
        </w:rPr>
      </w:pPr>
    </w:p>
    <w:p w14:paraId="69042AD4" w14:textId="118C246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कुछ लोगों ने कहा कि एलिय्याह प्रकट हुआ है। और कुछ ने कहा कि पुराने भविष्यद्वक्ताओं में से कोई उठ खड़ा हुआ है। हेरोदेस ने कहा, हे यूहन्ना, मैंने उसका सिर कटवाया।</w:t>
      </w:r>
    </w:p>
    <w:p w14:paraId="5FEBEDBE" w14:textId="77777777" w:rsidR="00982605" w:rsidRPr="00313278" w:rsidRDefault="00982605">
      <w:pPr>
        <w:rPr>
          <w:sz w:val="26"/>
          <w:szCs w:val="26"/>
        </w:rPr>
      </w:pPr>
    </w:p>
    <w:p w14:paraId="790C6CFC" w14:textId="2241A8A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यह कौन है जिसके बारे में मैं ऐसी बातें सुनता हूँ? और वह उसे देखना चाहता था। हेरोदेस यीशु को देखना चाहता है क्योंकि वह भयभीत है। इतिहासकार हमें तिथि-निर्धारण के साथ याद दिलाते हैं कि जिस हेरोदेस के बारे में हम यहाँ बात कर रहे हैं, हेरोदेस, जिसे टेट्रार्क भी कहा जाता है, वह हेरोदेस एंटिपस होगा।</w:t>
      </w:r>
    </w:p>
    <w:p w14:paraId="6CBDED04" w14:textId="77777777" w:rsidR="00982605" w:rsidRPr="00313278" w:rsidRDefault="00982605">
      <w:pPr>
        <w:rPr>
          <w:sz w:val="26"/>
          <w:szCs w:val="26"/>
        </w:rPr>
      </w:pPr>
    </w:p>
    <w:p w14:paraId="4D3A9AD4" w14:textId="374A0241"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स्थिति में, हम पाते हैं कि एक राजनीतिक नेता को भविष्यसूचक कार्य से खतरा महसूस हो रहा है। ध्यान दें कि हेरोदेस अफवाहों के बारे में बात करता है, लेकिन अफवाह उसे परेशान करती है। और जब वह सुनी हुई अफवाहों को चित्रित करता है, जैसा कि मैंने पहले के व्याख्यानों में उल्लेख किया है, तब भी वह यीशु की सेवकाई को एक व्यापक भविष्यवाणी परंपरा में खोजता है।</w:t>
      </w:r>
    </w:p>
    <w:p w14:paraId="5C5291E7" w14:textId="77777777" w:rsidR="00982605" w:rsidRPr="00313278" w:rsidRDefault="00982605">
      <w:pPr>
        <w:rPr>
          <w:sz w:val="26"/>
          <w:szCs w:val="26"/>
        </w:rPr>
      </w:pPr>
    </w:p>
    <w:p w14:paraId="66B4316B" w14:textId="6281ED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क्या वह एलिय्याह है या नहीं? क्या वह भविष्यद्वक्ताओं में से एक है या नहीं? ये ऐसी बातें हैं जो उसे बहुत चिंतित करती हैं। क्या वह जॉन द बैपटिस्ट है, वह व्यक्ति जिसके बारे में लोग एलिय्याह की आत्मा में आने और उस भविष्यवाणी परंपरा और आवरण में आने की बात करते हैं? और फिर वह अंत में खुद को पकड़ता है और कहता है, ओह, लेकिन वास्तव में, जॉन, मैंने उसका सिर काट दिया। लेकिन आप देखिए, यह इसे और भी भयानक बनाता है क्योंकि यह एक व्यापक मान्यता थी कि शक्तिशाली व्यक्ति जब मर जाते हैं, तो वापस आ सकते हैं; वे प्रकट हो सकते हैं।</w:t>
      </w:r>
    </w:p>
    <w:p w14:paraId="29D8C24B" w14:textId="77777777" w:rsidR="00982605" w:rsidRPr="00313278" w:rsidRDefault="00982605">
      <w:pPr>
        <w:rPr>
          <w:sz w:val="26"/>
          <w:szCs w:val="26"/>
        </w:rPr>
      </w:pPr>
    </w:p>
    <w:p w14:paraId="7BA28AB7" w14:textId="32CA42E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जब वे प्रकट होते हैं, तो वे वास्तव में बहुत अधिक शक्ति में प्रकट हो सकते हैं। इसलिए, यह मानते हुए कि हेरोदेस के पास यह धारणा हो सकती है, यह पाठ में स्पष्ट रूप से नहीं है, लेकिन अगर उसके पास यह धारणा है, तो इससे उसे और भी अधिक डरना चाहिए। हेरोदेस की इस पूछताछ से मैं सिर्फ़ चार त्वरित बातें उजागर करना चाहता हूँ।</w:t>
      </w:r>
    </w:p>
    <w:p w14:paraId="25B075A9" w14:textId="77777777" w:rsidR="00982605" w:rsidRPr="00313278" w:rsidRDefault="00982605">
      <w:pPr>
        <w:rPr>
          <w:sz w:val="26"/>
          <w:szCs w:val="26"/>
        </w:rPr>
      </w:pPr>
    </w:p>
    <w:p w14:paraId="7D9E8C83" w14:textId="49F5C85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एक, यह परमेश्वर का राज्य और परमेश्वर के राज्य की सेवकाई है जो राजनीतिक नेता को अस्थिर करती है। खैर, परमेश्वर का राज्य किसी राजा के साथ शासन करने के लिए नहीं आता है। राजनीतिक नेता अपने भौगोलिक अधिकार क्षेत्र पर शासन करता है।</w:t>
      </w:r>
    </w:p>
    <w:p w14:paraId="46817FAA" w14:textId="77777777" w:rsidR="00982605" w:rsidRPr="00313278" w:rsidRDefault="00982605">
      <w:pPr>
        <w:rPr>
          <w:sz w:val="26"/>
          <w:szCs w:val="26"/>
        </w:rPr>
      </w:pPr>
    </w:p>
    <w:p w14:paraId="710B832F" w14:textId="3882205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परमेश्वर का राज्य शक्ति और अधिकार के साथ आता है, फिर भी लोगों के दिलों और दिमागों में परमेश्वर के राज्य का प्रभाव कभी-कभी भौगोलिक अधिकार क्षेत्र को नियंत्रित करने और चलाने वाली राजनीतिक व्यवस्था की तुलना में अधिक शक्तिशाली, अधिक महत्वपूर्ण और अधिक परिवर्तनकारी होता है। वह इस बारे में चिंतित था। अगर आप चाहें, तो सत्ता में बैठे लोग अक्सर संभावित शक्तियों से डरते हैं जो उनकी स्थिरता को ख़तरे में डालती हैं।</w:t>
      </w:r>
    </w:p>
    <w:p w14:paraId="61B48787" w14:textId="77777777" w:rsidR="00982605" w:rsidRPr="00313278" w:rsidRDefault="00982605">
      <w:pPr>
        <w:rPr>
          <w:sz w:val="26"/>
          <w:szCs w:val="26"/>
        </w:rPr>
      </w:pPr>
    </w:p>
    <w:p w14:paraId="65C01DC8" w14:textId="35908839"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दूसरा, हेरोदेस यीशु की पहचान के बारे में उलझन में था। उसने अपने विचार इस तरह से व्यक्त किए जैसे कि वे दूसरों की सुनी-सुनाई बातें और अटकलें हों। लेकिन उसने कहा, कुछ लोग कहते हैं कि वह यूहन्ना है, कुछ कहते हैं कि वह एलिय्याह है, कुछ कहते हैं कि वह एक भविष्यवक्ता है।</w:t>
      </w:r>
    </w:p>
    <w:p w14:paraId="16437666" w14:textId="77777777" w:rsidR="00982605" w:rsidRPr="00313278" w:rsidRDefault="00982605">
      <w:pPr>
        <w:rPr>
          <w:sz w:val="26"/>
          <w:szCs w:val="26"/>
        </w:rPr>
      </w:pPr>
    </w:p>
    <w:p w14:paraId="3521DA62" w14:textId="13DBD0B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आपको सुझाव देना चाहता हूँ कि हेरोदेस जो कह रहा है वह लगभग लूका की भाषा में है, जो कि भविष्यवक्ता यीशु की धारणा को प्रतिध्वनित करता है। तीसरा, हेरोदेस हमें यह धारणा देता है कि लोकप्रिय अवलोकन यह है कि यीशु एक भविष्यवक्ता परंपरा में सेवा करते हैं। वास्तव में, जब वह जॉन, एलिय्याह और कुछ भविष्यवक्ताओं का नाम लेता है, तो वह इसे अन्य लोगों के लिए जिम्मेदार ठहराता है, और यह स्पष्ट हो जाता है कि गलील के लोगों ने, कम से कम, यहूदियों के इतिहास में यीशु को एक भविष्यवक्ता व्यक्ति के रूप में माना।</w:t>
      </w:r>
    </w:p>
    <w:p w14:paraId="6EC3A556" w14:textId="77777777" w:rsidR="00982605" w:rsidRPr="00313278" w:rsidRDefault="00982605">
      <w:pPr>
        <w:rPr>
          <w:sz w:val="26"/>
          <w:szCs w:val="26"/>
        </w:rPr>
      </w:pPr>
    </w:p>
    <w:p w14:paraId="62AAB5DF" w14:textId="2037BEA6"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बाद में अध्याय 9, श्लोक 18 में, यीशु स्वयं शिष्यों की ओर मुड़ते हैं, और वे पूछते हैं, तुम मुझे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कौन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कहते हो? और वे दूसरों के बारे में क्या कहते हैं, इस बारे में बात करते हैं। वे लगभग उसी भाषा का उपयोग करते हैं जिसका उपयोग हेरोदेस यहाँ यह कहने के लिए कर रहा है कि अन्य लोग वास्तव में उसके बारे में एक भविष्यद्वक्ता के रूप में जानते हैं। कुछ कहते हैं कि वह </w:t>
      </w:r>
      <w:proofErr xmlns:w="http://schemas.openxmlformats.org/wordprocessingml/2006/main" w:type="gramStart"/>
      <w:r xmlns:w="http://schemas.openxmlformats.org/wordprocessingml/2006/main" w:rsidR="00313278">
        <w:rPr>
          <w:rFonts w:ascii="Calibri" w:eastAsia="Calibri" w:hAnsi="Calibri" w:cs="Calibri"/>
          <w:sz w:val="26"/>
          <w:szCs w:val="26"/>
        </w:rPr>
        <w:t xml:space="preserve">यूहन्ना है, </w:t>
      </w:r>
      <w:proofErr xmlns:w="http://schemas.openxmlformats.org/wordprocessingml/2006/main" w:type="gramEnd"/>
      <w:r xmlns:w="http://schemas.openxmlformats.org/wordprocessingml/2006/main" w:rsidR="00313278">
        <w:rPr>
          <w:rFonts w:ascii="Calibri" w:eastAsia="Calibri" w:hAnsi="Calibri" w:cs="Calibri"/>
          <w:sz w:val="26"/>
          <w:szCs w:val="26"/>
        </w:rPr>
        <w:t xml:space="preserve">कुछ कहते हैं कि वह एलिय्याह है, और कुछ कहते हैं कि वह भविष्यद्वक्ताओं में से एक है।</w:t>
      </w:r>
    </w:p>
    <w:p w14:paraId="4A101FED" w14:textId="77777777" w:rsidR="00982605" w:rsidRPr="00313278" w:rsidRDefault="00982605">
      <w:pPr>
        <w:rPr>
          <w:sz w:val="26"/>
          <w:szCs w:val="26"/>
        </w:rPr>
      </w:pPr>
    </w:p>
    <w:p w14:paraId="67A5A0DC" w14:textId="51603177" w:rsidR="00982605"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 हम उस पर आएंगे, लेकिन इस बीच, अपने दिमाग में यह बात रखें कि लूका हमें यह आभास दे रहा है कि गलील में यीशु की सेवकाई को व्यापक सांस्कृतिक दृष्टिकोण से एक भविष्यद्वक्ता की सेवकाई के रूप में देखा जाता है। हेरोदेस हैरान था। बेशक, वह हैरान था।</w:t>
      </w:r>
    </w:p>
    <w:p w14:paraId="581908FD" w14:textId="77777777" w:rsidR="00982605" w:rsidRPr="00313278" w:rsidRDefault="00982605">
      <w:pPr>
        <w:rPr>
          <w:sz w:val="26"/>
          <w:szCs w:val="26"/>
        </w:rPr>
      </w:pPr>
    </w:p>
    <w:p w14:paraId="537AAF6B" w14:textId="2FE03F08"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क्योंकि वह यूहन्ना की सेवकाई की निरंतरता को देखता है। मैंने पहले ही बचपन की कहानी में उल्लेख किया है कि यह केवल लूका ही है जो हमें यूहन्ना और यीशु की सेवकाई की निरंतरता दिखाने के लिए यूहन्ना का विस्तृत विवरण देता है। लूका के चरित्र चित्रण में, यूहन्ना की सेवकाई उस उच्चतम शिखर पर पहुँची जहाँ यीशु की सेवकाई शुरू हुई।</w:t>
      </w:r>
    </w:p>
    <w:p w14:paraId="24A89016" w14:textId="77777777" w:rsidR="00982605" w:rsidRPr="00313278" w:rsidRDefault="00982605">
      <w:pPr>
        <w:rPr>
          <w:sz w:val="26"/>
          <w:szCs w:val="26"/>
        </w:rPr>
      </w:pPr>
    </w:p>
    <w:p w14:paraId="71AC6B43" w14:textId="1FF3762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 हमें यहाँ यह प्रतिध्वनि देने के लिए लाता है कि लोकप्रिय दृष्टिकोण से भी, ऐसा लगता है कि यह धारणा निर्बाध निरंतरता है, जो मलाकी 3 के विवरण को पूरा करती है कि एलिय्याह जैसा भविष्यवक्ता आना चाहिए। और अगर ऐसा है, तो उत्तर में यहूदियों के बीच, उन्हें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इस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मसीहा को देखने की उम्मीद है। हालाँकि, किसी कारण से, उनकी पहचान कई लोगों के लिए स्पष्ट नहीं है।</w:t>
      </w:r>
    </w:p>
    <w:p w14:paraId="7E9BF048" w14:textId="77777777" w:rsidR="00982605" w:rsidRPr="00313278" w:rsidRDefault="00982605">
      <w:pPr>
        <w:rPr>
          <w:sz w:val="26"/>
          <w:szCs w:val="26"/>
        </w:rPr>
      </w:pPr>
    </w:p>
    <w:p w14:paraId="3F5DFF9B" w14:textId="17384877" w:rsidR="00982605" w:rsidRPr="00313278" w:rsidRDefault="003132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उनकी पहचान कई लोगों के लिए एक सतत खोज है, और ऐसा लगता है कि इससे यह मामला सुलझ जाएगा। नहीं।</w:t>
      </w:r>
    </w:p>
    <w:p w14:paraId="1423A41E" w14:textId="77777777" w:rsidR="00982605" w:rsidRPr="00313278" w:rsidRDefault="00982605">
      <w:pPr>
        <w:rPr>
          <w:sz w:val="26"/>
          <w:szCs w:val="26"/>
        </w:rPr>
      </w:pPr>
    </w:p>
    <w:p w14:paraId="365BDF54" w14:textId="3685DD4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यदि यीशु भविष्यवक्ता की भावना से सेवा कर रहे थे, तो हम जो चीजें देखते हैं उनमें से एक न केवल भविष्यवाणी परंपरा में कठोर और मजबूत मौखिक भाषा है। कभी-कभी, परमेश्वर चमत्कारी कर्मों के द्वारा उनके काम को मान्य करता है। लूका हमें बताता है कि यीशु सेवकाई के माध्यम से आगे बढ़ेंगे और बहुत से लोगों को आकर्षित करेंगे।</w:t>
      </w:r>
    </w:p>
    <w:p w14:paraId="7D93577A" w14:textId="77777777" w:rsidR="00982605" w:rsidRPr="00313278" w:rsidRDefault="00982605">
      <w:pPr>
        <w:rPr>
          <w:sz w:val="26"/>
          <w:szCs w:val="26"/>
        </w:rPr>
      </w:pPr>
    </w:p>
    <w:p w14:paraId="188FEBD8" w14:textId="0D8B89E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ऐसे मौके आएंगे जब उसे लोगों की एक बड़ी भीड़ को खाना खिलाना होगा। और वे यह पता लगाने की कोशिश करेंगे कि उन्हें कैसे खाना खिलाया जाए क्योंकि वे वहाँ उसकी सेवा के लिए आए थे। और एक चमत्कार घटित होगा।</w:t>
      </w:r>
    </w:p>
    <w:p w14:paraId="64576F25" w14:textId="77777777" w:rsidR="00982605" w:rsidRPr="00313278" w:rsidRDefault="00982605">
      <w:pPr>
        <w:rPr>
          <w:sz w:val="26"/>
          <w:szCs w:val="26"/>
        </w:rPr>
      </w:pPr>
    </w:p>
    <w:p w14:paraId="094FC8B2" w14:textId="6920230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यीशु की पहचान के बारे में सोचिए। वह यहाँ एक टीम का हिस्सा था। और उसकी पहचान भविष्यवाणी की परंपरा पर आधारित है।</w:t>
      </w:r>
    </w:p>
    <w:p w14:paraId="54D2F781" w14:textId="77777777" w:rsidR="00982605" w:rsidRPr="00313278" w:rsidRDefault="00982605">
      <w:pPr>
        <w:rPr>
          <w:sz w:val="26"/>
          <w:szCs w:val="26"/>
        </w:rPr>
      </w:pPr>
    </w:p>
    <w:p w14:paraId="3C6DFB76" w14:textId="0BB9D0A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फिर हम पद 10 पर आते हैं। पद 10 में 5,000 लोगों को भोजन कराने की शुरुआत होती है। वापस लौटने पर, यही वह समय था जब प्रेरित बाहर गए।</w:t>
      </w:r>
    </w:p>
    <w:p w14:paraId="6254B169" w14:textId="77777777" w:rsidR="00982605" w:rsidRPr="00313278" w:rsidRDefault="00982605">
      <w:pPr>
        <w:rPr>
          <w:sz w:val="26"/>
          <w:szCs w:val="26"/>
        </w:rPr>
      </w:pPr>
    </w:p>
    <w:p w14:paraId="6626F74A" w14:textId="3F4A136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वापस लौटने पर, प्रेरितों ने उसे बताया कि उन्होंने क्या-क्या किया था। और वह उन्हें लेकर बेथसैदा नामक एक शहर में अलग चला गया। वैसे, इस विशेष शहर के स्थान पर विद्वानों में बहस चल रही है।</w:t>
      </w:r>
    </w:p>
    <w:p w14:paraId="7FE9AC2B" w14:textId="77777777" w:rsidR="00982605" w:rsidRPr="00313278" w:rsidRDefault="00982605">
      <w:pPr>
        <w:rPr>
          <w:sz w:val="26"/>
          <w:szCs w:val="26"/>
        </w:rPr>
      </w:pPr>
    </w:p>
    <w:p w14:paraId="427EE91A" w14:textId="3DD103C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यह एक लंबी कहानी है, एक विवादास्पद मुद्दा है जिसे वहाँ हल करना है। मैं आपको इसके लिए होमवर्क दूँगा। आप गूगल कर सकते हैं।</w:t>
      </w:r>
    </w:p>
    <w:p w14:paraId="19C17179" w14:textId="77777777" w:rsidR="00982605" w:rsidRPr="00313278" w:rsidRDefault="00982605">
      <w:pPr>
        <w:rPr>
          <w:sz w:val="26"/>
          <w:szCs w:val="26"/>
        </w:rPr>
      </w:pPr>
    </w:p>
    <w:p w14:paraId="2D2AFF6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आप बाइबल संबंधी ई-लर्निंग साइटों पर और अधिक काम कर सकते हैं। आप शायद यह पता लगा पाएँ कि वहाँ क्या चल रहा है। श्लोक 11.</w:t>
      </w:r>
    </w:p>
    <w:p w14:paraId="6595FBF2" w14:textId="77777777" w:rsidR="00982605" w:rsidRPr="00313278" w:rsidRDefault="00982605">
      <w:pPr>
        <w:rPr>
          <w:sz w:val="26"/>
          <w:szCs w:val="26"/>
        </w:rPr>
      </w:pPr>
    </w:p>
    <w:p w14:paraId="45EF5CB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जब भीड़ को यह पता चला, तो वे उसके पीछे चले गए। और उसने उनका स्वागत किया और उनसे परमेश्वर के राज्य के विषय में बात की। और यदि आप चाहें तो चंगा किया, जिन्हें चंगा होने की आवश्यकता थी।</w:t>
      </w:r>
    </w:p>
    <w:p w14:paraId="0AC49E3E" w14:textId="77777777" w:rsidR="00982605" w:rsidRPr="00313278" w:rsidRDefault="00982605">
      <w:pPr>
        <w:rPr>
          <w:sz w:val="26"/>
          <w:szCs w:val="26"/>
        </w:rPr>
      </w:pPr>
    </w:p>
    <w:p w14:paraId="33F7681F" w14:textId="074C8B3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जब दिन ढलने लगा, तो बारहों ने आकर उससे कहा, “एक भीड़ भेजो, कि वह आस-पास के गाँवों और बस्तियों में जाए।”</w:t>
      </w:r>
    </w:p>
    <w:p w14:paraId="35623E8F" w14:textId="77777777" w:rsidR="00982605" w:rsidRPr="00313278" w:rsidRDefault="00982605">
      <w:pPr>
        <w:rPr>
          <w:sz w:val="26"/>
          <w:szCs w:val="26"/>
        </w:rPr>
      </w:pPr>
    </w:p>
    <w:p w14:paraId="1506D0DD"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हम यहां सुनसान जगह में हैं, और भोजन का प्रबंध करने के लिये यहां ठहरें। उसने उनसे कहा।</w:t>
      </w:r>
    </w:p>
    <w:p w14:paraId="41876AC1" w14:textId="77777777" w:rsidR="00982605" w:rsidRPr="00313278" w:rsidRDefault="00982605">
      <w:pPr>
        <w:rPr>
          <w:sz w:val="26"/>
          <w:szCs w:val="26"/>
        </w:rPr>
      </w:pPr>
    </w:p>
    <w:p w14:paraId="031737F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तुम उन्हें कुछ खाने को दो. उन्होंने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कहा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हमारे पास पाँच रोटियाँ और दो मछलियाँ से ज़्यादा नहीं हैं.</w:t>
      </w:r>
    </w:p>
    <w:p w14:paraId="2CCBE8DC" w14:textId="77777777" w:rsidR="00982605" w:rsidRPr="00313278" w:rsidRDefault="00982605">
      <w:pPr>
        <w:rPr>
          <w:sz w:val="26"/>
          <w:szCs w:val="26"/>
        </w:rPr>
      </w:pPr>
    </w:p>
    <w:p w14:paraId="25B114BF"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जब तक तुम जाकर इन सब लोगों के लिये भोजन मोल न लो। क्योंकि वे लगभग पाँच हज़ार पुरुष थे। तब उस ने अपने चेलों से कहा।</w:t>
      </w:r>
    </w:p>
    <w:p w14:paraId="15759F2F" w14:textId="77777777" w:rsidR="00982605" w:rsidRPr="00313278" w:rsidRDefault="00982605">
      <w:pPr>
        <w:rPr>
          <w:sz w:val="26"/>
          <w:szCs w:val="26"/>
        </w:rPr>
      </w:pPr>
    </w:p>
    <w:p w14:paraId="5C687F9A" w14:textId="4986AAE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उन्हें पचास-पचास के समूह में बैठाया। और उन्होंने वैसा ही किया। और मैंने उन सभी को बैठा दिया।</w:t>
      </w:r>
    </w:p>
    <w:p w14:paraId="2FF41342" w14:textId="77777777" w:rsidR="00982605" w:rsidRPr="00313278" w:rsidRDefault="00982605">
      <w:pPr>
        <w:rPr>
          <w:sz w:val="26"/>
          <w:szCs w:val="26"/>
        </w:rPr>
      </w:pPr>
    </w:p>
    <w:p w14:paraId="41939C6D" w14:textId="11363E2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उसने पाँच रोटियाँ और दो मछलियाँ लीं। उसने स्वर्ग की ओर देखा। और उन पर आशीर्वाद दिया।</w:t>
      </w:r>
    </w:p>
    <w:p w14:paraId="56E4C615" w14:textId="77777777" w:rsidR="00982605" w:rsidRPr="00313278" w:rsidRDefault="00982605">
      <w:pPr>
        <w:rPr>
          <w:sz w:val="26"/>
          <w:szCs w:val="26"/>
        </w:rPr>
      </w:pPr>
    </w:p>
    <w:p w14:paraId="218FEE38" w14:textId="26E84C3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फिर उसने रोटियाँ तोड़कर चेलों को दीं, कि वे भीड़ के सामने बैठें। और सब खाकर तृप्त हुए।</w:t>
      </w:r>
    </w:p>
    <w:p w14:paraId="29B2A4F9" w14:textId="77777777" w:rsidR="00982605" w:rsidRPr="00313278" w:rsidRDefault="00982605">
      <w:pPr>
        <w:rPr>
          <w:sz w:val="26"/>
          <w:szCs w:val="26"/>
        </w:rPr>
      </w:pPr>
    </w:p>
    <w:p w14:paraId="456FBB00"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क्या बचा? बचे हुए टुकड़ों को उठाया गया। टूटे हुए टुकड़ों की बारह टोकरियाँ। यह विवरण चारों सुसमाचारों में दर्ज है।</w:t>
      </w:r>
    </w:p>
    <w:p w14:paraId="6A65C0F8" w14:textId="77777777" w:rsidR="00982605" w:rsidRPr="00313278" w:rsidRDefault="00982605">
      <w:pPr>
        <w:rPr>
          <w:sz w:val="26"/>
          <w:szCs w:val="26"/>
        </w:rPr>
      </w:pPr>
    </w:p>
    <w:p w14:paraId="5CA8DF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मैथ्यू और मार्क ल्यूक के बाद आते हैं। जैसा कि आपने कहा कि ल्यूक मार्क का अनुसरण करता है। और मैथ्यू भी मार्क का अनुसरण करता है।</w:t>
      </w:r>
    </w:p>
    <w:p w14:paraId="558D8A29" w14:textId="77777777" w:rsidR="00982605" w:rsidRPr="00313278" w:rsidRDefault="00982605">
      <w:pPr>
        <w:rPr>
          <w:sz w:val="26"/>
          <w:szCs w:val="26"/>
        </w:rPr>
      </w:pPr>
    </w:p>
    <w:p w14:paraId="31FA3A83" w14:textId="635C5464"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इसलिए, समकालिक सुसमाचारों के साथ समानताएँ हैं। यह केवल जॉन ही है जो कहता है कि पाँच रोटियाँ और मछलियाँ एक छोटे लड़के से ली गई थीं। बाकी, ऐसा लगता है कि यह उनके साथ था।</w:t>
      </w:r>
    </w:p>
    <w:p w14:paraId="67A3717B" w14:textId="77777777" w:rsidR="00982605" w:rsidRPr="00313278" w:rsidRDefault="00982605">
      <w:pPr>
        <w:rPr>
          <w:sz w:val="26"/>
          <w:szCs w:val="26"/>
        </w:rPr>
      </w:pPr>
    </w:p>
    <w:p w14:paraId="044556E0" w14:textId="2671A7E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उन्होंने इसका इस्तेमाल किया। हालाँकि, इन सुसमाचार लेखकों के लिए, यह कोई बड़ी बात नहीं है। इसलिए चींटी को हाथी मत बनाइए।</w:t>
      </w:r>
    </w:p>
    <w:p w14:paraId="73228505" w14:textId="77777777" w:rsidR="00982605" w:rsidRPr="00313278" w:rsidRDefault="00982605">
      <w:pPr>
        <w:rPr>
          <w:sz w:val="26"/>
          <w:szCs w:val="26"/>
        </w:rPr>
      </w:pPr>
    </w:p>
    <w:p w14:paraId="0E56131F" w14:textId="4DC98C7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इस बात पर जोर देना चाहूँगा कि इसमें छः बातें शामिल हैं। जब हम पाँच हज़ार लोगों को खिलाने के बारे में सोचते हैं, तो हम पाँच हज़ार लोगों को खिलाते हुए देखते हैं।</w:t>
      </w:r>
    </w:p>
    <w:p w14:paraId="17283AF2" w14:textId="77777777" w:rsidR="00982605" w:rsidRPr="00313278" w:rsidRDefault="00982605">
      <w:pPr>
        <w:rPr>
          <w:sz w:val="26"/>
          <w:szCs w:val="26"/>
        </w:rPr>
      </w:pPr>
    </w:p>
    <w:p w14:paraId="7D6A0F9B" w14:textId="5BD69B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पता चलता है कि अगर वहाँ कुछ बच्चे थे, तो बच्चों की गिनती नहीं की जाती थी। और अगर वहाँ कुछ महिलाएँ थीं, तो महिलाओं की गिनती नहीं की जाती थी। लेकिन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आम तौर पर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प्राचीन यहूदी संस्कृति में, सार्वजनिक व्याख्यानों में, ज़्यादातर पुरुष ही मौजूद होते थे।</w:t>
      </w:r>
    </w:p>
    <w:p w14:paraId="68E5A844" w14:textId="77777777" w:rsidR="00982605" w:rsidRPr="00313278" w:rsidRDefault="00982605">
      <w:pPr>
        <w:rPr>
          <w:sz w:val="26"/>
          <w:szCs w:val="26"/>
        </w:rPr>
      </w:pPr>
    </w:p>
    <w:p w14:paraId="4D751564" w14:textId="414F1A9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दो. हमें बताया गया है कि यीशु को इन भूखे लोगों पर दया आई। लूका ने हमें यीशु के घोषणापत्र में बताया कि उनके मंत्रालय में गरीबों और भूखे लोगों की ज़रूरतों को पूरा करना शामिल है।</w:t>
      </w:r>
    </w:p>
    <w:p w14:paraId="1FC26B41" w14:textId="77777777" w:rsidR="00982605" w:rsidRPr="00313278" w:rsidRDefault="00982605">
      <w:pPr>
        <w:rPr>
          <w:sz w:val="26"/>
          <w:szCs w:val="26"/>
        </w:rPr>
      </w:pPr>
    </w:p>
    <w:p w14:paraId="009972DC" w14:textId="10C5C5C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वह एक ऐसा स्थान प्रदान करता है जहाँ यीशु ने ऐसा ही किया। वह अपनी सेवकाई में भूखे लोगों की ज़रूरतों को पूरा करने के लिए कार्य करेगा। तीन।</w:t>
      </w:r>
    </w:p>
    <w:p w14:paraId="19D81806" w14:textId="77777777" w:rsidR="00982605" w:rsidRPr="00313278" w:rsidRDefault="00982605">
      <w:pPr>
        <w:rPr>
          <w:sz w:val="26"/>
          <w:szCs w:val="26"/>
        </w:rPr>
      </w:pPr>
    </w:p>
    <w:p w14:paraId="121E5734" w14:textId="75A920D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हम देखेंगे कि यीशु उन लोगों की ज़रूरतें पूरी करने की अपनी क्षमता का प्रदर्शन करते हैं जो उन पर विश्वास करते हैं या जो उनके लिए आए हैं। जो लोग उनकी निगरानी में हैं, उनके पास उनकी ज़रूरतों को पूरा करने की क्षमता है। पाँच हज़ार लोगों को भोजन कराने में, जैसा कि आप यीशु की सेवकाई के बारे में सोचते हैं।</w:t>
      </w:r>
    </w:p>
    <w:p w14:paraId="31042DA3" w14:textId="77777777" w:rsidR="00982605" w:rsidRPr="00313278" w:rsidRDefault="00982605">
      <w:pPr>
        <w:rPr>
          <w:sz w:val="26"/>
          <w:szCs w:val="26"/>
        </w:rPr>
      </w:pPr>
    </w:p>
    <w:p w14:paraId="085789D7" w14:textId="7455310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बहुत महत्वपूर्ण है कि हम बाद के वर्षों में किए गए कुछ धार्मिक निर्माणों की ओर न भागें। मैं इनमें से कुछ का संक्षेप में कुछ मिनटों में उल्लेख करूँगा। यह समझना महत्वपूर्ण है कि प्रतियोगिता में क्या चल रहा था।</w:t>
      </w:r>
    </w:p>
    <w:p w14:paraId="214FC11B" w14:textId="77777777" w:rsidR="00982605" w:rsidRPr="00313278" w:rsidRDefault="00982605">
      <w:pPr>
        <w:rPr>
          <w:sz w:val="26"/>
          <w:szCs w:val="26"/>
        </w:rPr>
      </w:pPr>
    </w:p>
    <w:p w14:paraId="0BAFE94A" w14:textId="408584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शिष्य एक मिशन से वापस आ गए थे। और बहुत सारी अच्छी चीजें हुई थीं। और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यीशु उन्हें ले जाता है।</w:t>
      </w:r>
    </w:p>
    <w:p w14:paraId="769567C0" w14:textId="77777777" w:rsidR="00982605" w:rsidRPr="00313278" w:rsidRDefault="00982605">
      <w:pPr>
        <w:rPr>
          <w:sz w:val="26"/>
          <w:szCs w:val="26"/>
        </w:rPr>
      </w:pPr>
    </w:p>
    <w:p w14:paraId="5CBA2B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किसी कारण से, उनके मंत्रालय की प्रसिद्धि इतनी फैल गई कि लोग फिर से उनका अनुसरण करने के लिए दौड़ पड़े। और इसने यीशु को फिर से दृश्य के केंद्र में ला दिया ताकि वे परमेश्वर के राज्य के बारे में बात कर सकें और बीमारियों से पीड़ित लोगों को ठीक कर सकें। लेकिन फिर, जैसे ही शाम होती है, लोग भूखे होते हैं, उन्हें जाना चाहिए था और वे नहीं जा पाते।</w:t>
      </w:r>
    </w:p>
    <w:p w14:paraId="6D18EC51" w14:textId="77777777" w:rsidR="00982605" w:rsidRPr="00313278" w:rsidRDefault="00982605">
      <w:pPr>
        <w:rPr>
          <w:sz w:val="26"/>
          <w:szCs w:val="26"/>
        </w:rPr>
      </w:pPr>
    </w:p>
    <w:p w14:paraId="702ECB9F" w14:textId="076BD16C"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 यहाँ मुख्य मुद्दा यह है कि चर्च में आए लोग भूखे थे। उन्हें खाना खिलाना ज़रूरी है। उन्हें खिलाने का कोई तरीका होना चाहिए।</w:t>
      </w:r>
    </w:p>
    <w:p w14:paraId="4E4677B1" w14:textId="77777777" w:rsidR="00982605" w:rsidRPr="00313278" w:rsidRDefault="00982605">
      <w:pPr>
        <w:rPr>
          <w:sz w:val="26"/>
          <w:szCs w:val="26"/>
        </w:rPr>
      </w:pPr>
    </w:p>
    <w:p w14:paraId="006A8E8E" w14:textId="4E4DD1F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यीशु उन्हें खिलाएगा। वह चमत्कारी तरीकों से उन्हें खिलाएगा। कृपया, आइए इसे सही समझें।</w:t>
      </w:r>
    </w:p>
    <w:p w14:paraId="12EB9B7B" w14:textId="77777777" w:rsidR="00982605" w:rsidRPr="00313278" w:rsidRDefault="00982605">
      <w:pPr>
        <w:rPr>
          <w:sz w:val="26"/>
          <w:szCs w:val="26"/>
        </w:rPr>
      </w:pPr>
    </w:p>
    <w:p w14:paraId="73B87282" w14:textId="0CAC02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अगर मैं रुकता हूँ, तो मैं थोड़ा सा स्केच पर जाऊँगा। आज के चर्च में, हम कभी-कभी लोगों की शारीरिक और सामाजिक ज़रूरतों को छोड़कर सुसमाचार की घोषणा पर ध्यान केंद्रित करते हैं। या हम लोगों की शारीरिक और सामाजिक ज़रूरतों को छोड़कर सुसमाचार की घोषणा पर ध्यान केंद्रित करते हैं।</w:t>
      </w:r>
    </w:p>
    <w:p w14:paraId="060DCCBE" w14:textId="77777777" w:rsidR="00982605" w:rsidRPr="00313278" w:rsidRDefault="00982605">
      <w:pPr>
        <w:rPr>
          <w:sz w:val="26"/>
          <w:szCs w:val="26"/>
        </w:rPr>
      </w:pPr>
    </w:p>
    <w:p w14:paraId="5A745948" w14:textId="4F7A4672"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कभी-कभी, हम लोगों की शारीरिक और सामाजिक ज़रूरतों को पूरा करने के लिए सुसमाचार की घोषणा करते हैं, परमेश्वर के चमत्कारी कार्यों की अपेक्षा को छोड़कर। यहाँ लूका में, हम तीनों को एक साथ आते हुए देखते हैं। वे यीशु की सेवकाई के मूर्त रूप हैं, जैसा कि उन्होंने सावधानी से सामने रखा जब नासरत में उनके गृहनगर आराधनालय में उन्हें यशायाह स्क्रॉल दिया गया था।</w:t>
      </w:r>
    </w:p>
    <w:p w14:paraId="3C920B34" w14:textId="77777777" w:rsidR="00982605" w:rsidRPr="00313278" w:rsidRDefault="00982605">
      <w:pPr>
        <w:rPr>
          <w:sz w:val="26"/>
          <w:szCs w:val="26"/>
        </w:rPr>
      </w:pPr>
    </w:p>
    <w:p w14:paraId="49C4A0E2" w14:textId="565B4BE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जब उन्होंने कहा, यह आपके सुनने में पूरा हुआ है। उन्होंने वास्तव में इस जटिल संपूर्ण सेवकाई के बारे में बात की कि आज की दुनिया में हम सोचते हैं कि हम यीशु को मात दे सकते हैं। कि हम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उन चीजों को अलग-अलग हिस्सों में बांटकर उनकी सेवकाई करेंगे जिन्हें वह </w:t>
      </w:r>
      <w:r xmlns:w="http://schemas.openxmlformats.org/wordprocessingml/2006/main" w:rsidR="001B5E01">
        <w:rPr>
          <w:rFonts w:ascii="Calibri" w:eastAsia="Calibri" w:hAnsi="Calibri" w:cs="Calibri"/>
          <w:sz w:val="26"/>
          <w:szCs w:val="26"/>
        </w:rPr>
        <w:t xml:space="preserve">एक संपूर्ण के घटक भागों के रूप में देखते हैं।</w:t>
      </w:r>
    </w:p>
    <w:p w14:paraId="175CD386" w14:textId="77777777" w:rsidR="00982605" w:rsidRPr="00313278" w:rsidRDefault="00982605">
      <w:pPr>
        <w:rPr>
          <w:sz w:val="26"/>
          <w:szCs w:val="26"/>
        </w:rPr>
      </w:pPr>
    </w:p>
    <w:p w14:paraId="5F2B71DA" w14:textId="3A272655"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चौथा, जब हम 5,000 लोगों को भोजन कराने के बारे में सोचते हैं, तो इस तथ्य के बारे में सोचें कि यीशु ने क्या कहा था। उसने परमेश्वर के राज्य के बारे में घोषणा की थी।</w:t>
      </w:r>
    </w:p>
    <w:p w14:paraId="20BB9E8D" w14:textId="77777777" w:rsidR="00982605" w:rsidRPr="00313278" w:rsidRDefault="00982605">
      <w:pPr>
        <w:rPr>
          <w:sz w:val="26"/>
          <w:szCs w:val="26"/>
        </w:rPr>
      </w:pPr>
    </w:p>
    <w:p w14:paraId="58BE3F58" w14:textId="6EBB02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उसने उन्हें वे शब्द दिए जिन्हें सुनने से उन्हें विश्वास हो गया। उसने उपचार के मामले में उनकी शारीरिक ज़रूरतों को भी पूरा किया। उसने उन लोगों को अलौकिक तरीकों से ठीक किया जिन्हें उपचार की ज़रूरत थी।</w:t>
      </w:r>
    </w:p>
    <w:p w14:paraId="1590EEAF" w14:textId="77777777" w:rsidR="00982605" w:rsidRPr="00313278" w:rsidRDefault="00982605">
      <w:pPr>
        <w:rPr>
          <w:sz w:val="26"/>
          <w:szCs w:val="26"/>
        </w:rPr>
      </w:pPr>
    </w:p>
    <w:p w14:paraId="74216FA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जैसा कि मैंने पहले कहा, और फिर उसने भोजन के लिए उनकी शारीरिक ज़रूरतों को भी पूरा किया। दिलचस्प बात यह है कि पाँच रोटियाँ और दो मछलियाँ ऐसी चीज़ है जिसके बारे में मैं नहीं जानता कि आप क्या सोचते हैं, लेकिन मुझे खाना पसंद है। अगर आप मुझे दे दें, तो मैं नाश्ते में सब खत्म कर दूँगा।</w:t>
      </w:r>
    </w:p>
    <w:p w14:paraId="41C4A5AB" w14:textId="77777777" w:rsidR="00982605" w:rsidRPr="00313278" w:rsidRDefault="00982605">
      <w:pPr>
        <w:rPr>
          <w:sz w:val="26"/>
          <w:szCs w:val="26"/>
        </w:rPr>
      </w:pPr>
    </w:p>
    <w:p w14:paraId="301468DD" w14:textId="7B0A970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एक आदमी। लेकिन यीशु ने धन्यवाद दिया, उसे तोड़ा, और 12 लोगों को बांटने के लिए दे दिया। हमें बताया गया है कि लूका इस बात पर ज़ोर देना चाहता है कि सभी ने खाया।</w:t>
      </w:r>
    </w:p>
    <w:p w14:paraId="1A07B4AA" w14:textId="77777777" w:rsidR="00982605" w:rsidRPr="00313278" w:rsidRDefault="00982605">
      <w:pPr>
        <w:rPr>
          <w:sz w:val="26"/>
          <w:szCs w:val="26"/>
        </w:rPr>
      </w:pPr>
    </w:p>
    <w:p w14:paraId="34AA9116" w14:textId="635A37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वह सब खाना छोड़कर जाना नहीं चाहता था। और उसने कहा, और वे संतुष्ट हो गए। या शब्दों का अनुवाद किया जा सकता है, और वे तृप्त हो गए।</w:t>
      </w:r>
    </w:p>
    <w:p w14:paraId="0E8CBCBB" w14:textId="77777777" w:rsidR="00982605" w:rsidRPr="00313278" w:rsidRDefault="00982605">
      <w:pPr>
        <w:rPr>
          <w:sz w:val="26"/>
          <w:szCs w:val="26"/>
        </w:rPr>
      </w:pPr>
    </w:p>
    <w:p w14:paraId="48310D34" w14:textId="42EA517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 नहीं चाहता कि आप यह विश्वास करें कि वे भूखे थे और वे केवल कुछ छोटे-छोटे नाश्ते ही दे पाए थे। वह चाहता था कि आप यह विश्वास करें कि जब यीशु ने दृश्य में प्रवेश किया और महसूस किया कि जो लोग आए थे और जो उसकी निगरानी में थे वे भूखे थे, तो उसने उन्हें खाना खिलाया, और उसने उन्हें भरपेट खाना खिलाया। वे इस हद तक संतुष्ट थे कि उनके पास बचा हुआ खाना भी था।</w:t>
      </w:r>
    </w:p>
    <w:p w14:paraId="1CD4515E" w14:textId="77777777" w:rsidR="00982605" w:rsidRPr="00313278" w:rsidRDefault="00982605">
      <w:pPr>
        <w:rPr>
          <w:sz w:val="26"/>
          <w:szCs w:val="26"/>
        </w:rPr>
      </w:pPr>
    </w:p>
    <w:p w14:paraId="184255F2" w14:textId="222AA58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कृपया, आप में से कुछ लोग प्रतीकवाद पसंद करते हैं। तो, आप कहते हैं, ओह, बचे हुए भोजन की 12 टोकरियाँ किसका प्रतीक </w:t>
      </w:r>
      <w:proofErr xmlns:w="http://schemas.openxmlformats.org/wordprocessingml/2006/main" w:type="gramStart"/>
      <w:r xmlns:w="http://schemas.openxmlformats.org/wordprocessingml/2006/main" w:rsidR="001B5E01">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1B5E01">
        <w:rPr>
          <w:rFonts w:ascii="Calibri" w:eastAsia="Calibri" w:hAnsi="Calibri" w:cs="Calibri"/>
          <w:sz w:val="26"/>
          <w:szCs w:val="26"/>
        </w:rPr>
        <w:t xml:space="preserve">? मैं आपको सुझाव देना चाहता हूँ, जैसा कि आप इस व्याख्यान श्रृंखला में अब तक देख रहे होंगे, कि मैं कोई बड़ा प्रतीकवादी नहीं हूँ। याद रखें कि 12 शिष्य या प्रेरित थे।</w:t>
      </w:r>
    </w:p>
    <w:p w14:paraId="43E7F3BD" w14:textId="77777777" w:rsidR="00982605" w:rsidRPr="00313278" w:rsidRDefault="00982605">
      <w:pPr>
        <w:rPr>
          <w:sz w:val="26"/>
          <w:szCs w:val="26"/>
        </w:rPr>
      </w:pPr>
    </w:p>
    <w:p w14:paraId="347E76CC"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उन्हें जाकर बचे हुए टुकड़ों को इकट्ठा करना था। वे 12 टोकरियाँ लेकर जाएँगे। और 12 टोकरियाँ भरी हुई थीं।</w:t>
      </w:r>
    </w:p>
    <w:p w14:paraId="72A0417B" w14:textId="77777777" w:rsidR="00982605" w:rsidRPr="00313278" w:rsidRDefault="00982605">
      <w:pPr>
        <w:rPr>
          <w:sz w:val="26"/>
          <w:szCs w:val="26"/>
        </w:rPr>
      </w:pPr>
    </w:p>
    <w:p w14:paraId="08FCEF9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वे 12 टोकरियाँ उठाकर वापस लाएँगे। आप इस्राएल के गोत्र का प्रतीक बना सकते हैं। आप उन सभी का प्रतीक बना सकते हैं।</w:t>
      </w:r>
    </w:p>
    <w:p w14:paraId="6A7F4618" w14:textId="77777777" w:rsidR="00982605" w:rsidRPr="00313278" w:rsidRDefault="00982605">
      <w:pPr>
        <w:rPr>
          <w:sz w:val="26"/>
          <w:szCs w:val="26"/>
        </w:rPr>
      </w:pPr>
    </w:p>
    <w:p w14:paraId="2FB0FE4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अगर 12 लोग सामान लेने के लिए बाहर गए और उन्होंने सब कुछ इकट्ठा कर लिया और सभी 12 टोकरियाँ भर गईं, तो आपको वास्तव में 12 टोकरियाँ मिलेंगी। यहाँ लूका का कहना यह है। यीशु ने उन लोगों को खाना खिलाया जो भूखे थे जब वे उसकी सेवकाई में आए थे।</w:t>
      </w:r>
    </w:p>
    <w:p w14:paraId="3418CC48" w14:textId="77777777" w:rsidR="00982605" w:rsidRPr="00313278" w:rsidRDefault="00982605">
      <w:pPr>
        <w:rPr>
          <w:sz w:val="26"/>
          <w:szCs w:val="26"/>
        </w:rPr>
      </w:pPr>
    </w:p>
    <w:p w14:paraId="3661A6BF" w14:textId="4B0623B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जब वे आपके मंत्रालय में आएं तो भूखे लोगों को भोजन खिलाएं। यहीं पर मैं रुककर एक संक्षिप्त ऐतिहासिक चर्चा करूंगा कि इस अंश को कैसे समझा गया है। ऐतिहासिक रूप से, हमारे पास ऐसी स्थिति रही है जहां लोगों ने </w:t>
      </w: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12 टोकरियों और पांच रोटियों और मछलियों से कुछ बनाया है और इसका क्या अर्थ है और इसका क्या प्रतीक है।</w:t>
      </w:r>
    </w:p>
    <w:p w14:paraId="5B46B6E4" w14:textId="77777777" w:rsidR="00982605" w:rsidRPr="00313278" w:rsidRDefault="00982605">
      <w:pPr>
        <w:rPr>
          <w:sz w:val="26"/>
          <w:szCs w:val="26"/>
        </w:rPr>
      </w:pPr>
    </w:p>
    <w:p w14:paraId="42E329EF" w14:textId="1EE495F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इतना समझदार नहीं हूँ कि उन सभी विवरणों को समझ सकूँ। हालाँकि, एक विशेष परंपरा है जो उल्लेखनीय है और जिसे इस चर्चा में सामने लाया जाना चाहिए। वह यह है कि यीशु ने 12 लोगों को कैसे खिलाया, और ऐतिहासिक रूप से, ल्यूक में इस खिलाने को, विशेष रूप से, यूचरिस्ट या अंतिम भोज से जोड़ा गया है।</w:t>
      </w:r>
    </w:p>
    <w:p w14:paraId="1FCC9F40" w14:textId="77777777" w:rsidR="00982605" w:rsidRPr="00313278" w:rsidRDefault="00982605">
      <w:pPr>
        <w:rPr>
          <w:sz w:val="26"/>
          <w:szCs w:val="26"/>
        </w:rPr>
      </w:pPr>
    </w:p>
    <w:p w14:paraId="08062389" w14:textId="5ED951F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कुछ लोगों ने इस परीक्षण में इस्तेमाल की जाने वाली क्रियाओं पर जोर दिया है, क्योंकि वे वहां होने वाली कुछ प्रमुख चीजों को समझने में महत्वपूर्ण हैं, यह सुझाव देते हुए कि अंतिम भोज से पहले ही, यीशु पहले से ही कुछ यूचरिस्टिक परंपरा को गति दे रहे हैं। मुझे इसके बारे में सभी विवरण नहीं पता हैं।</w:t>
      </w:r>
    </w:p>
    <w:p w14:paraId="6E8DE49B" w14:textId="77777777" w:rsidR="00982605" w:rsidRPr="00313278" w:rsidRDefault="00982605">
      <w:pPr>
        <w:rPr>
          <w:sz w:val="26"/>
          <w:szCs w:val="26"/>
        </w:rPr>
      </w:pPr>
    </w:p>
    <w:p w14:paraId="54880418" w14:textId="3BCD50B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यहाँ सिर्फ़ आपको यह याद दिलाने आया हूँ कि यह परंपरा आज भी मौजूद है। मुझे नहीं पता कि लूका यही सोच रहा था या नहीं। हालाँकि, जॉन में जॉन इस विवरण को लेता है, इसे विस्तृत करता है, और इसे ज़्यादा धार्मिक चर्चा बनाता है।</w:t>
      </w:r>
    </w:p>
    <w:p w14:paraId="0111FB3E" w14:textId="77777777" w:rsidR="00982605" w:rsidRPr="00313278" w:rsidRDefault="00982605">
      <w:pPr>
        <w:rPr>
          <w:sz w:val="26"/>
          <w:szCs w:val="26"/>
        </w:rPr>
      </w:pPr>
    </w:p>
    <w:p w14:paraId="29E029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संकल्प और जीवन तथा इस घटना पर जॉन के धर्मशास्त्र के बारे में बात करना महत्वपूर्ण है। लूका यहाँ क्या कर रहा है, मुझे यकीन नहीं है कि हम इसे यूचरिस्ट से जोड़ सकते हैं या नहीं। लेकिन अगर आप जानना चाहते हैं कि आपकी परंपरा इसे कम्युनियन या यूचरिस्ट से क्यों जोड़ती है, तो ऐसा इसलिए है क्योंकि वे कहते हैं, लूका जैसे परीक्षण क्रियाओं का उपयोग करते हैं जैसे उसने रोटी ली, उसने आशीर्वाद दिया, और उसने तोड़ा, और उसने दिया।</w:t>
      </w:r>
    </w:p>
    <w:p w14:paraId="17B54FFA" w14:textId="77777777" w:rsidR="00982605" w:rsidRPr="00313278" w:rsidRDefault="00982605">
      <w:pPr>
        <w:rPr>
          <w:sz w:val="26"/>
          <w:szCs w:val="26"/>
        </w:rPr>
      </w:pPr>
    </w:p>
    <w:p w14:paraId="21C9F7DC" w14:textId="5E23EAB2"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उन्हें यूचरिस्टिक सूत्र के हिस्से के रूप में समझा जाता है। यदि आप कैथोलिक या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ओथोलोस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परंपरा से संबंधित हैं तो आपको आश्चर्य नहीं होना चाहिए कि कभी-कभी इनमें से कुछ प्रतिध्वनियाँ सामने आएंगी। ध्यान देने वाली दूसरी बात यह है कि समूहों में लेटे रहने की भाषा को भी उस हिस्से को दिखाने के लिए लाया गया है, लेकिन ल्यूक ने कहा कि यह पचास के समूहों के बारे में है।</w:t>
      </w:r>
    </w:p>
    <w:p w14:paraId="5C36806F" w14:textId="77777777" w:rsidR="00982605" w:rsidRPr="00313278" w:rsidRDefault="00982605">
      <w:pPr>
        <w:rPr>
          <w:sz w:val="26"/>
          <w:szCs w:val="26"/>
        </w:rPr>
      </w:pPr>
    </w:p>
    <w:p w14:paraId="31EA0BC9" w14:textId="770B09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 इस बात का बहुत ज़्यादा मतलब न निकालने के लिए सावधान हूँ। निश्चित रूप से, पहली शताब्दी के अंत में ही, इस तरह के परीक्षणों ने शुरुआती ईसाइयों की कल्पना को पकड़ लिया है, और वे पहले से ही यह देखना शुरू कर चुके हैं कि वे इससे उभरने वाली कुछ चीज़ों को कैसे धर्मशास्त्रीय बना सकते हैं। और मैं आपको इसका एक उदाहरण दूँगा ताकि आप इसे देख सकें।</w:t>
      </w:r>
    </w:p>
    <w:p w14:paraId="7AD2FDED" w14:textId="77777777" w:rsidR="00982605" w:rsidRPr="00313278" w:rsidRDefault="00982605">
      <w:pPr>
        <w:rPr>
          <w:sz w:val="26"/>
          <w:szCs w:val="26"/>
        </w:rPr>
      </w:pPr>
    </w:p>
    <w:p w14:paraId="0B645A1F" w14:textId="6EDE4E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डिडेचे उन शुरुआती चर्च कैटेचेसिस या परीक्षणों में से एक है जो पहली शताब्दी के अंत में, दूसरी शताब्दी की शुरुआत में तैयार किए गए थे। और डिडेचे 9 में, हमारे पास यह पाठ है। और यह अब धन्यवाद के बारे में पढ़ता है, अर्थात् यूचरिस्ट, ग्रीक में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यूकारिस्टिया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इस प्रकार, धन्यवाद दें।</w:t>
      </w:r>
    </w:p>
    <w:p w14:paraId="23E215D4" w14:textId="77777777" w:rsidR="00982605" w:rsidRPr="00313278" w:rsidRDefault="00982605">
      <w:pPr>
        <w:rPr>
          <w:sz w:val="26"/>
          <w:szCs w:val="26"/>
        </w:rPr>
      </w:pPr>
    </w:p>
    <w:p w14:paraId="336C3331"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सबसे पहले, प्याले के विषय में, हम तेरा धन्यवाद करते हैं, हे हमारे पिता, तेरे दास दाऊद की पवित्र दाखलता के लिए, जिसे तूने अपने दास यीशु के द्वारा हमें बताया। और तेरी महिमा युगानुयुग होती रहे। और टूटी हुई रोटी के विषय में, हम तेरा धन्यवाद करते हैं, हे हमारे पिता, उस जीवन और ज्ञान के लिए जिसे तूने अपने दास यीशु के द्वारा हमें बताया।</w:t>
      </w:r>
    </w:p>
    <w:p w14:paraId="58F4BC16" w14:textId="77777777" w:rsidR="00982605" w:rsidRPr="00313278" w:rsidRDefault="00982605">
      <w:pPr>
        <w:rPr>
          <w:sz w:val="26"/>
          <w:szCs w:val="26"/>
        </w:rPr>
      </w:pPr>
    </w:p>
    <w:p w14:paraId="3FE0774D" w14:textId="3ADD9B6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आपकी महिमा हमेशा बनी रहे। और देखिए कि वे प्रतिध्वनि कहां पाते हैं। यहां तक कि जब यह टूटी हुई रोटी पहाड़ियों पर बिखरी हुई थी, तो आप देखते हैं कि यहां की भाषा को </w:t>
      </w:r>
      <w:r xmlns:w="http://schemas.openxmlformats.org/wordprocessingml/2006/main" w:rsidR="001B5E01">
        <w:rPr>
          <w:rFonts w:ascii="Calibri" w:eastAsia="Calibri" w:hAnsi="Calibri" w:cs="Calibri"/>
          <w:sz w:val="26"/>
          <w:szCs w:val="26"/>
        </w:rPr>
        <w:t xml:space="preserve">अंतिम भोज की सेटिंग से हटाकर एक व्यापक सांस्कृतिक या व्यापक घटना परिदृश्य में ले जाया गया है, जहां आपके पास 5,000 लोग पहाड़ियों पर फैले या बिखरे हुए हैं और एक साथ इकट्ठे हुए हैं और एक हो गए हैं।</w:t>
      </w:r>
    </w:p>
    <w:p w14:paraId="214DA09D" w14:textId="77777777" w:rsidR="00982605" w:rsidRPr="00313278" w:rsidRDefault="00982605">
      <w:pPr>
        <w:rPr>
          <w:sz w:val="26"/>
          <w:szCs w:val="26"/>
        </w:rPr>
      </w:pPr>
    </w:p>
    <w:p w14:paraId="3A176022" w14:textId="037E754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इसलिए तेरी कलीसिया पृथ्वी के कोने कोने से इकट्ठी होकर तेरे राज्य में प्रवेश करे। क्योंकि यीशु मसीह के द्वारा महिमा और सामर्थ्य युगानुयुग तेरी ही है। परन्तु तेरे धन्यवाद के पवित्र भोज को कोई न खाए और न पिए, परन्तु केवल वे ही जो प्रभु के नाम से बपतिस्मा लिए हुए हैं।</w:t>
      </w:r>
    </w:p>
    <w:p w14:paraId="2DCFBB90" w14:textId="77777777" w:rsidR="00982605" w:rsidRPr="00313278" w:rsidRDefault="00982605">
      <w:pPr>
        <w:rPr>
          <w:sz w:val="26"/>
          <w:szCs w:val="26"/>
        </w:rPr>
      </w:pPr>
    </w:p>
    <w:p w14:paraId="155B5A88" w14:textId="50EB4A9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इसके बारे में भी, प्रभु ने कहा है, पवित्र वस्तु कुत्तों को मत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दो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 इसलिए, ल्यूक के विवरण के साथ 5,000 लोगों को खिलाने से जुड़ा यूचरिस्ट विषय कुछ ऐसा है जो वहाँ मौजूद है। मैं आपको सुझाव दे रहा हूँ कि यदि आप बिना उद्धरण के, वास्तव में आगे की व्याख्या किए बिना टिप्पणियाँ उठाते हैं, तो कुछ, उनके संप्रदायिक संबद्धता के आधार पर, विशेष रूप से डिडेचे परीक्षण लेंगे और इसे ऐसा दिखाएंगे जैसे कि यह एक यूचरिस्टिक पाठ है।</w:t>
      </w:r>
    </w:p>
    <w:p w14:paraId="6CACD75D" w14:textId="77777777" w:rsidR="00982605" w:rsidRPr="00313278" w:rsidRDefault="00982605">
      <w:pPr>
        <w:rPr>
          <w:sz w:val="26"/>
          <w:szCs w:val="26"/>
        </w:rPr>
      </w:pPr>
    </w:p>
    <w:p w14:paraId="3DCF0152" w14:textId="2DC09A46" w:rsidR="00982605" w:rsidRPr="00313278" w:rsidRDefault="001B5E01">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 समझिए कि मैं इन विशेषताओं की ओर आपका ध्यान आकर्षित करने के लिए समय क्यों निकालना चाहता हूँ। तो, यीशु 5,000 लोगों को खाना खिलाता है। उससे पहले, मैं आपसे यीशु की पहचान के विचार को थामे रखने के लिए कहता हूँ।</w:t>
      </w:r>
    </w:p>
    <w:p w14:paraId="49728E6A" w14:textId="77777777" w:rsidR="00982605" w:rsidRPr="00313278" w:rsidRDefault="00982605">
      <w:pPr>
        <w:rPr>
          <w:sz w:val="26"/>
          <w:szCs w:val="26"/>
        </w:rPr>
      </w:pPr>
    </w:p>
    <w:p w14:paraId="4ACE5A5D" w14:textId="5007DA36"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शिष्य और प्रेरित बाहर गए और सेवकाई की, तो हेरोदेस उलझन में पड़ गया और उलझन में पड़ गया और यीशु की पहचान के बारे में पूछने लगा।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मैं आपसे उस पर ध्यान देने के लिए कहता हूँ। यहाँ, उसने उन्हें खाना खिलाया, और इसलिए यह लगभग ऐसा है जैसे उसने अपनी सेवकाई के लिए एक और आयाम प्रदर्शित किया है, जैसा कि लूका प्रतिध्वनित करने की कोशिश कर रहा है।</w:t>
      </w:r>
    </w:p>
    <w:p w14:paraId="696D842A" w14:textId="77777777" w:rsidR="00982605" w:rsidRPr="00313278" w:rsidRDefault="00982605">
      <w:pPr>
        <w:rPr>
          <w:sz w:val="26"/>
          <w:szCs w:val="26"/>
        </w:rPr>
      </w:pPr>
    </w:p>
    <w:p w14:paraId="29742C0E" w14:textId="156370F3"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फिर हम सीधे यीशु की पहचान के मुद्दे पर शिष्यों के पास जाते हैं। अध्याय 9, आयत 18 से 20 तक, लूका लिखते हैं, अब ऐसा हुआ कि जब वह अकेले प्रार्थना कर रहा था, तो शिष्य उसके साथ थे, और उसने उनसे पूछा,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भीड़ मुझे </w:t>
      </w:r>
      <w:r xmlns:w="http://schemas.openxmlformats.org/wordprocessingml/2006/main" w:rsidRPr="00313278">
        <w:rPr>
          <w:rFonts w:ascii="Calibri" w:eastAsia="Calibri" w:hAnsi="Calibri" w:cs="Calibri"/>
          <w:sz w:val="26"/>
          <w:szCs w:val="26"/>
        </w:rPr>
        <w:t xml:space="preserve">कौन कहती है? और उन्होंने उत्तर दिया, यूहन्ना बपतिस्मा देनेवाला। लेकिन दूसरों ने कहा, एलिय्याह।</w:t>
      </w:r>
      <w:proofErr xmlns:w="http://schemas.openxmlformats.org/wordprocessingml/2006/main" w:type="gramEnd"/>
    </w:p>
    <w:p w14:paraId="68CAE508" w14:textId="77777777" w:rsidR="00982605" w:rsidRPr="00313278" w:rsidRDefault="00982605">
      <w:pPr>
        <w:rPr>
          <w:sz w:val="26"/>
          <w:szCs w:val="26"/>
        </w:rPr>
      </w:pPr>
    </w:p>
    <w:p w14:paraId="4AC15CD7" w14:textId="14DFC79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ने कहा, क्षमा करें, औरों ने कहा कि पुराने भविष्यद्वक्ताओं में से एक उठ खड़ा हुआ है। तब उसने उनसे पूछा, </w:t>
      </w:r>
      <w:proofErr xmlns:w="http://schemas.openxmlformats.org/wordprocessingml/2006/main" w:type="gramStart"/>
      <w:r xmlns:w="http://schemas.openxmlformats.org/wordprocessingml/2006/main" w:rsidRPr="0031327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Pr="00313278">
        <w:rPr>
          <w:rFonts w:ascii="Calibri" w:eastAsia="Calibri" w:hAnsi="Calibri" w:cs="Calibri"/>
          <w:sz w:val="26"/>
          <w:szCs w:val="26"/>
        </w:rPr>
        <w:t xml:space="preserve">तुम मुझे कौन कहते हो? और पतरस ने उत्तर दिया, परमेश्वर का मसीहा। परमेश्वर का मसीहा, परमेश्वर का मसीहा, वही है जिसे हम तुम समझते हो।</w:t>
      </w:r>
    </w:p>
    <w:p w14:paraId="77138463" w14:textId="77777777" w:rsidR="00982605" w:rsidRPr="00313278" w:rsidRDefault="00982605">
      <w:pPr>
        <w:rPr>
          <w:sz w:val="26"/>
          <w:szCs w:val="26"/>
        </w:rPr>
      </w:pPr>
    </w:p>
    <w:p w14:paraId="42CAB377" w14:textId="59D0126C"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तो लूका हमें यह दिखाने की कोशिश कर रहा है कि हमने इस पहचान के मुद्दे को बार-बार उठते देखा है। और फिर, जब वह यहाँ आया, और उसे शिष्यों से पूछने का अवसर मिला, तो शिष्यों ने वही दोहराया जो एक तथ्य प्रतीत होता था। पूरे गलील में, लोग यीशु के बारे में भविष्यवाणियों के संदर्भ में सोच रहे हैं।</w:t>
      </w:r>
    </w:p>
    <w:p w14:paraId="7553AC7A" w14:textId="77777777" w:rsidR="00982605" w:rsidRPr="00313278" w:rsidRDefault="00982605">
      <w:pPr>
        <w:rPr>
          <w:sz w:val="26"/>
          <w:szCs w:val="26"/>
        </w:rPr>
      </w:pPr>
    </w:p>
    <w:p w14:paraId="260CB2C4" w14:textId="02174E5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कुछ लोग सोचते हैं कि वह यूहन्ना था, और दूसरे सोचते हैं कि वह एलिय्याह था। और पतरस कहेगा कि वह जानता है कि वह कौन है। और ऐसा लगता है कि प्रेरितों को भी पता है कि वह कौन है।</w:t>
      </w:r>
    </w:p>
    <w:p w14:paraId="5032D927" w14:textId="77777777" w:rsidR="00982605" w:rsidRPr="00313278" w:rsidRDefault="00982605">
      <w:pPr>
        <w:rPr>
          <w:sz w:val="26"/>
          <w:szCs w:val="26"/>
        </w:rPr>
      </w:pPr>
    </w:p>
    <w:p w14:paraId="49C17FBD" w14:textId="4712063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मैं जल्दी से आपके लिए ये बिंदु निकालता हूँ। यहाँ संदर्भ यीशु और शिष्यों के साथ एकांत प्रार्थना का संदर्भ है। यह </w:t>
      </w:r>
      <w:r xmlns:w="http://schemas.openxmlformats.org/wordprocessingml/2006/main" w:rsidR="001B5E01">
        <w:rPr>
          <w:rFonts w:ascii="Calibri" w:eastAsia="Calibri" w:hAnsi="Calibri" w:cs="Calibri"/>
          <w:sz w:val="26"/>
          <w:szCs w:val="26"/>
        </w:rPr>
        <w:t xml:space="preserve">भीड़ के साथ कोई संदर्भ नहीं है।</w:t>
      </w:r>
    </w:p>
    <w:p w14:paraId="1F4E55F2" w14:textId="77777777" w:rsidR="00982605" w:rsidRPr="00313278" w:rsidRDefault="00982605">
      <w:pPr>
        <w:rPr>
          <w:sz w:val="26"/>
          <w:szCs w:val="26"/>
        </w:rPr>
      </w:pPr>
    </w:p>
    <w:p w14:paraId="1B43E80D" w14:textId="661E7CCE"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यह खुलासा होता है, तो यह इस बात का एक बहुत ही महत्वपूर्ण हिस्सा बन जाता है कि सेवकाई कैसे आगे बढ़ेगी। हाँ, दूसरे कहते हैं कि वह भविष्यवक्ता परंपरा से संबंधित है। लेकिन तुम मुझे कौन कहते हो? जब पतरस ने उत्तर दिया, </w:t>
      </w:r>
      <w:proofErr xmlns:w="http://schemas.openxmlformats.org/wordprocessingml/2006/main" w:type="gramStart"/>
      <w:r xmlns:w="http://schemas.openxmlformats.org/wordprocessingml/2006/main" w:rsidR="00000000" w:rsidRPr="00313278">
        <w:rPr>
          <w:rFonts w:ascii="Calibri" w:eastAsia="Calibri" w:hAnsi="Calibri" w:cs="Calibri"/>
          <w:sz w:val="26"/>
          <w:szCs w:val="26"/>
        </w:rPr>
        <w:t xml:space="preserve">आप </w:t>
      </w:r>
      <w:proofErr xmlns:w="http://schemas.openxmlformats.org/wordprocessingml/2006/main" w:type="gramEnd"/>
      <w:r xmlns:w="http://schemas.openxmlformats.org/wordprocessingml/2006/main" w:rsidR="00000000" w:rsidRPr="00313278">
        <w:rPr>
          <w:rFonts w:ascii="Calibri" w:eastAsia="Calibri" w:hAnsi="Calibri" w:cs="Calibri"/>
          <w:sz w:val="26"/>
          <w:szCs w:val="26"/>
        </w:rPr>
        <w:t xml:space="preserve">परमेश्वर के मसीहा हैं।</w:t>
      </w:r>
    </w:p>
    <w:p w14:paraId="172A0AF9" w14:textId="77777777" w:rsidR="00982605" w:rsidRPr="00313278" w:rsidRDefault="00982605">
      <w:pPr>
        <w:rPr>
          <w:sz w:val="26"/>
          <w:szCs w:val="26"/>
        </w:rPr>
      </w:pPr>
    </w:p>
    <w:p w14:paraId="42F3BA8A" w14:textId="5CB9FDA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आप परमेश्वर के मसीह हैं। यीशु उन्हें सावधान करेंगे। अब, यीशु उन्हें दूसरी भाषा का उपयोग करके दिखाना शुरू करेंगे कि कैसे उनका मंत्रालय पारंपरिक यहूदियों की मसीहाई अपेक्षाओं से काफी अलग है।</w:t>
      </w:r>
    </w:p>
    <w:p w14:paraId="1B480FEF" w14:textId="77777777" w:rsidR="00982605" w:rsidRPr="00313278" w:rsidRDefault="00982605">
      <w:pPr>
        <w:rPr>
          <w:sz w:val="26"/>
          <w:szCs w:val="26"/>
        </w:rPr>
      </w:pPr>
    </w:p>
    <w:p w14:paraId="36980876"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अब वह मनुष्य के पुत्र का ज़िक्र करना शुरू कर देगा। वह उनसे कहेगा कि उन्हें मनुष्य के पुत्र के बारे में बात नहीं करनी चाहिए। इसके बजाय वह कहेगा, लोगों को यह मत बताओ कि मैं मसीहा हूँ।</w:t>
      </w:r>
    </w:p>
    <w:p w14:paraId="01895908" w14:textId="77777777" w:rsidR="00982605" w:rsidRPr="00313278" w:rsidRDefault="00982605">
      <w:pPr>
        <w:rPr>
          <w:sz w:val="26"/>
          <w:szCs w:val="26"/>
        </w:rPr>
      </w:pPr>
    </w:p>
    <w:p w14:paraId="0D294A4C" w14:textId="697DFD6F"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अब वह मनुष्य के पुत्र के बारे में बात करना शुरू करता है क्योंकि वह उनकी अपेक्षाओं को उलटने जा रहा है कि मसीहा कौन है। मनुष्य के इस पुत्र की असली पहचान क्या है? श्लोक 21 और उसने उन्हें सख्त चेतावनी दी और आज्ञा दी कि वे किसी से यह न कहें, कि मनुष्य के पुत्र, अर्थात् उसे, दुख उठाना होगा। उसे बहुत दुख उठाना होगा और पुरनियों और मुख्य याजकों और शास्त्रियों द्वारा अस्वीकार किया जाना होगा और मार डाला जाना होगा, और तीसरे दिन जी उठना होगा।</w:t>
      </w:r>
    </w:p>
    <w:p w14:paraId="0413F68B" w14:textId="77777777" w:rsidR="00982605" w:rsidRPr="00313278" w:rsidRDefault="00982605">
      <w:pPr>
        <w:rPr>
          <w:sz w:val="26"/>
          <w:szCs w:val="26"/>
        </w:rPr>
      </w:pPr>
    </w:p>
    <w:p w14:paraId="0CE5E291" w14:textId="79FD271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उसने सब से कहा, यदि कोई मेरे पीछे आए, तो अपने आप से इन्कार करे और प्रति दिन अपना क्रूस उठाए हुए मेरे पीछे हो ले। क्योंकि जो कोई अपना प्राण बचाना चाहे, वह उसे खोएगा; और जो कोई मेरे लिये अपना प्राण खोएगा, वही उसे बचाएगा। यदि मनुष्य सारे जगत को प्राप्त करे, और अपने आप को खो दे या उसकी हानि उठाए, तो उसे क्या लाभ? क्योंकि जो कोई मुझ से और मेरी बातों से लजाएगा, मनुष्य का पुत्र भी जब अपनी और पिता की और पवित्र स्वर्गदूतों की महिमा सहित आएगा, तो उस से लजाएगा।</w:t>
      </w:r>
    </w:p>
    <w:p w14:paraId="6A318903" w14:textId="77777777" w:rsidR="00982605" w:rsidRPr="00313278" w:rsidRDefault="00982605">
      <w:pPr>
        <w:rPr>
          <w:sz w:val="26"/>
          <w:szCs w:val="26"/>
        </w:rPr>
      </w:pPr>
    </w:p>
    <w:p w14:paraId="0962205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मैं तुमसे सच कहता हूँ, यहाँ कुछ ऐसे भी खड़े हैं जो तब तक मृत्यु का स्वाद नहीं चखेंगे जब तक वे परमेश्वर के राज्य को न देख लें। मनुष्य का पुत्र आ गया है। लेकिन मनुष्य का पुत्र ऐसे काम करने आया है जो अपरंपरागत हैं और जो उनकी पारंपरिक अपेक्षाओं को पार कर जाएँगे।</w:t>
      </w:r>
    </w:p>
    <w:p w14:paraId="14800034" w14:textId="77777777" w:rsidR="00982605" w:rsidRPr="00313278" w:rsidRDefault="00982605">
      <w:pPr>
        <w:rPr>
          <w:sz w:val="26"/>
          <w:szCs w:val="26"/>
        </w:rPr>
      </w:pPr>
    </w:p>
    <w:p w14:paraId="0D9486C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मनुष्य का पुत्र आ चुका है और उसकी सेवकाई में दुख उठाना शामिल है। अगर वे एक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विजयी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मसीहा की उम्मीद कर रहे हैं जो घोड़े पर सवार होकर आता है, जो राष्ट्रों को हराने और भौगोलिक क्षेत्रों पर कब्ज़ा करने के लिए एक शक्तिशाली योद्धा के रूप में आता है, तो नहीं। लेकिन उसने प्रेरितों को चेतावनी दी कि वे किसी को न बताएं।</w:t>
      </w:r>
    </w:p>
    <w:p w14:paraId="16029F57" w14:textId="77777777" w:rsidR="00982605" w:rsidRPr="00313278" w:rsidRDefault="00982605">
      <w:pPr>
        <w:rPr>
          <w:sz w:val="26"/>
          <w:szCs w:val="26"/>
        </w:rPr>
      </w:pPr>
    </w:p>
    <w:p w14:paraId="7DA77E6E" w14:textId="24F19D3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मनुष्य के पुत्र को बहुत सी पीड़ाएँ सहनी होंगी। मनुष्य के पुत्र को </w:t>
      </w:r>
      <w:proofErr xmlns:w="http://schemas.openxmlformats.org/wordprocessingml/2006/main" w:type="spellStart"/>
      <w:r xmlns:w="http://schemas.openxmlformats.org/wordprocessingml/2006/main" w:rsidRPr="00313278">
        <w:rPr>
          <w:rFonts w:ascii="Calibri" w:eastAsia="Calibri" w:hAnsi="Calibri" w:cs="Calibri"/>
          <w:sz w:val="26"/>
          <w:szCs w:val="26"/>
        </w:rPr>
        <w:t xml:space="preserve">सहेद्रिन द्वारा अस्वीकार किया जाना चाहिए </w:t>
      </w:r>
      <w:proofErr xmlns:w="http://schemas.openxmlformats.org/wordprocessingml/2006/main" w:type="spellEnd"/>
      <w:r xmlns:w="http://schemas.openxmlformats.org/wordprocessingml/2006/main" w:rsidRPr="00313278">
        <w:rPr>
          <w:rFonts w:ascii="Calibri" w:eastAsia="Calibri" w:hAnsi="Calibri" w:cs="Calibri"/>
          <w:sz w:val="26"/>
          <w:szCs w:val="26"/>
        </w:rPr>
        <w:t xml:space="preserve">। उसे बुजुर्गों, उच्च पुजारियों और शास्त्रियों द्वारा अस्वीकार किया जाना चाहिए, जो यहूदी नेतृत्व के सदस्य हैं जो अक्सर यहूदी परिषद, संहेद्रिन का हिस्सा होते हैं या उसका हिस्सा होते हैं।</w:t>
      </w:r>
    </w:p>
    <w:p w14:paraId="1DAA3A26" w14:textId="77777777" w:rsidR="00982605" w:rsidRPr="00313278" w:rsidRDefault="00982605">
      <w:pPr>
        <w:rPr>
          <w:sz w:val="26"/>
          <w:szCs w:val="26"/>
        </w:rPr>
      </w:pPr>
    </w:p>
    <w:p w14:paraId="268584C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मनुष्य का पुत्र मारा जाएगा। लेकिन मनुष्य के पुत्र के बारे में कुछ ऐसी बातें हैं जिन्हें जानना भी ज़रूरी है। मनुष्य का पुत्र तीसरे दिन जी उठेगा।</w:t>
      </w:r>
    </w:p>
    <w:p w14:paraId="6B433F8C" w14:textId="77777777" w:rsidR="00982605" w:rsidRPr="00313278" w:rsidRDefault="00982605">
      <w:pPr>
        <w:rPr>
          <w:sz w:val="26"/>
          <w:szCs w:val="26"/>
        </w:rPr>
      </w:pPr>
    </w:p>
    <w:p w14:paraId="0DE9D0BA" w14:textId="7B7FEB9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मैंने आपको बताया कि यह यीशु और प्रेरितों के बीच एक निजी समय है। उसने अभी-अभी उनके दिमाग को उलट दिया था। हाँ, पतरस ने उसे सही पहचाना, यह कहते हुए कि वह परमेश्वर का मसीहा है।</w:t>
      </w:r>
    </w:p>
    <w:p w14:paraId="5DF93494" w14:textId="77777777" w:rsidR="00982605" w:rsidRPr="00313278" w:rsidRDefault="00982605">
      <w:pPr>
        <w:rPr>
          <w:sz w:val="26"/>
          <w:szCs w:val="26"/>
        </w:rPr>
      </w:pPr>
    </w:p>
    <w:p w14:paraId="3C62F6C5" w14:textId="279AF55E"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उसे यह नहीं पता था कि वह परमेश्वर के मसीहा का अनुसरण कर रहा था, जो उसे वाचा का सेवक नहीं बनाने वाला था। उसे कष्ट सहना होगा और अस्वीकार किया जाएगा और मार दिया जाएगा। लेकिन एक और दुश्मन पर विजय प्राप्त की जाएगी।</w:t>
      </w:r>
    </w:p>
    <w:p w14:paraId="3BA1B7B6" w14:textId="77777777" w:rsidR="00982605" w:rsidRPr="00313278" w:rsidRDefault="00982605">
      <w:pPr>
        <w:rPr>
          <w:sz w:val="26"/>
          <w:szCs w:val="26"/>
        </w:rPr>
      </w:pPr>
    </w:p>
    <w:p w14:paraId="46119A4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वह मृत्यु पर विजय प्राप्त करेगा और तीसरे दिन जी उठेगा। फिर यीशु ने इस क्षण में इन शिष्यों की ओर रुख किया और उन्हें कट्टरपंथी शिष्यत्व में आमंत्रित किया। यदि आप मेरा अनुसरण करना चाहते हैं, तो आपको खुद को नकारने के लिए तैयार रहना चाहिए, यीशु तर्क देते हैं।</w:t>
      </w:r>
    </w:p>
    <w:p w14:paraId="2C589BD7" w14:textId="77777777" w:rsidR="00982605" w:rsidRPr="00313278" w:rsidRDefault="00982605">
      <w:pPr>
        <w:rPr>
          <w:sz w:val="26"/>
          <w:szCs w:val="26"/>
        </w:rPr>
      </w:pPr>
    </w:p>
    <w:p w14:paraId="5E5F5F3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आपको अपना क्रॉस उठाने के लिए तैयार रहना चाहिए, जो अक्सर उन अपराधियों का भाग्य होता है जिन्हें रोमन न्यायशास्त्र द्वारा क्रूस पर चढ़ाकर मौत की सजा सुनाई गई है। शर्म और शर्मिंदगी का प्रतीक। अपमान का प्रतीक।</w:t>
      </w:r>
    </w:p>
    <w:p w14:paraId="0BD4D890" w14:textId="77777777" w:rsidR="00982605" w:rsidRPr="00313278" w:rsidRDefault="00982605">
      <w:pPr>
        <w:rPr>
          <w:sz w:val="26"/>
          <w:szCs w:val="26"/>
        </w:rPr>
      </w:pPr>
    </w:p>
    <w:p w14:paraId="7F84D165" w14:textId="2838C81A"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अगर तुम मेरे पीछे आना चाहते हो, तो खुद को नकारने और अपना क्रूस उठाने के लिए तैयार रहो। ल्यूक कहते हैं, प्रतिदिन अपना क्रूस उठाओ और मेरे पीछे आओ। वह कहते हैं कि अगर तुम उनके शिष्य बनना चाहते हो, तो तुम्हें अपना जीवन खोने के लिए तैयार रहना चाहिए। लेकिन जो लोग उसके लिए अपना जीवन खोने के लिए तैयार हैं, उन्होंने कहा, वे इसे बचा लेंगे।</w:t>
      </w:r>
    </w:p>
    <w:p w14:paraId="2561FBAA" w14:textId="77777777" w:rsidR="00982605" w:rsidRPr="00313278" w:rsidRDefault="00982605">
      <w:pPr>
        <w:rPr>
          <w:sz w:val="26"/>
          <w:szCs w:val="26"/>
        </w:rPr>
      </w:pPr>
    </w:p>
    <w:p w14:paraId="3B0078DB" w14:textId="25F5F8A5"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 इसे बचा लेंगे। और फिर इस कट्टरपंथी शिष्यत्व के लिए एक वादा आता है। वह मनुष्य के पुत्र के लिए कहता है, उन्हें पता होना चाहिए कि मनुष्य का पुत्र उन सभी से शर्मिंदा होगा जो उसका अनुसरण करना चुनते हैं और परमेश्वर के राज्य के संदेश का गवाह बनने में शर्मिंदा होंगे।</w:t>
      </w:r>
    </w:p>
    <w:p w14:paraId="1C294A12" w14:textId="77777777" w:rsidR="00982605" w:rsidRPr="00313278" w:rsidRDefault="00982605">
      <w:pPr>
        <w:rPr>
          <w:sz w:val="26"/>
          <w:szCs w:val="26"/>
        </w:rPr>
      </w:pPr>
    </w:p>
    <w:p w14:paraId="770B4637"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वह जिस उद्देश्य से आया था, उसके लिए सार्वजनिक क्षेत्र में एक सच्चा शिष्य बनना। जो कोई भी इससे शर्मिंदा है, वह कहता है, मैं अपने स्वर्गीय पिता के सामने और स्वर्गदूतों की उपस्थिति में उस व्यक्ति से शर्मिंदा होऊंगा। यह एक सम्मान और शर्म की संस्कृति है।</w:t>
      </w:r>
    </w:p>
    <w:p w14:paraId="0691963C" w14:textId="77777777" w:rsidR="00982605" w:rsidRPr="00313278" w:rsidRDefault="00982605">
      <w:pPr>
        <w:rPr>
          <w:sz w:val="26"/>
          <w:szCs w:val="26"/>
        </w:rPr>
      </w:pPr>
    </w:p>
    <w:p w14:paraId="1A3D1EC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यीशु अपने शिष्यों से जो कह रहे हैं, वह बहुत बड़ी बात है। वह कह रहे हैं कि यदि तुम मेरे साथ पहचान बनाने में शर्मिंदा हो, तो मैं राज्य में, अपने पिता के स्थान पर, तुम्हारे साथ पहचान बनाने में शर्मिंदा होऊंगा। मैं शर्मिंदा हो जाऊंगा।</w:t>
      </w:r>
    </w:p>
    <w:p w14:paraId="35D2FE8E" w14:textId="77777777" w:rsidR="00982605" w:rsidRPr="00313278" w:rsidRDefault="00982605">
      <w:pPr>
        <w:rPr>
          <w:sz w:val="26"/>
          <w:szCs w:val="26"/>
        </w:rPr>
      </w:pPr>
    </w:p>
    <w:p w14:paraId="7A7C58E3" w14:textId="17D71B6B"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सम्मान और शर्म की संस्कृति में, वह वास्तव में उनके दिमाग में कुछ गंभीर, गंभीर सवाल डाल रहा है। अगर उन्हें इस बात पर शर्मिंदा होने का मौका दिया जाता है कि वे अभी कौन हैं, तो उन्हें उसके साथ भी नहीं होना चाहिए। और इस अंश में, ल्यूक जल्दी से ऐसे शब्दों का इस्तेमाल करता है, जिन्हें मैं कभी-कभी अंग्रेजी में महिमा के रूप में अनुवाद नहीं करना चाहता।</w:t>
      </w:r>
    </w:p>
    <w:p w14:paraId="0F6AEB5D" w14:textId="77777777" w:rsidR="00982605" w:rsidRPr="00313278" w:rsidRDefault="00982605">
      <w:pPr>
        <w:rPr>
          <w:sz w:val="26"/>
          <w:szCs w:val="26"/>
        </w:rPr>
      </w:pPr>
    </w:p>
    <w:p w14:paraId="13D3FBAC" w14:textId="7C6B34B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क्योंकि, मेरे लिए, अंग्रेजी शब्द ग्लोरी का कुछ प्रभामंडल प्रभाव है। जब भी आप ग्लोरी पढ़ते हैं, तो यह लगभग ऐसा लगता है, ओह, ग्लोरी। यह मेरे गंजे सिर पर कुछ चमकते तेल से रगड़ने और उस पर रोशनी डालने जैसा है।</w:t>
      </w:r>
    </w:p>
    <w:p w14:paraId="466AA164" w14:textId="77777777" w:rsidR="00982605" w:rsidRPr="00313278" w:rsidRDefault="00982605">
      <w:pPr>
        <w:rPr>
          <w:sz w:val="26"/>
          <w:szCs w:val="26"/>
        </w:rPr>
      </w:pPr>
    </w:p>
    <w:p w14:paraId="03BE641B"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और बस, ओह, यह महिमा है। नहीं। यीशु शर्म और सम्मान के बारे में बात करता है।</w:t>
      </w:r>
    </w:p>
    <w:p w14:paraId="3A130D11" w14:textId="77777777" w:rsidR="00982605" w:rsidRPr="00313278" w:rsidRDefault="00982605">
      <w:pPr>
        <w:rPr>
          <w:sz w:val="26"/>
          <w:szCs w:val="26"/>
        </w:rPr>
      </w:pPr>
    </w:p>
    <w:p w14:paraId="07E913E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डोक्सा शब्द, जिसका अनुवाद महिमा है, का अनुवाद सम्मान भी किया जा सकता है। यदि आप यहाँ उससे शर्मिंदा हैं, तो वह वहाँ आपसे शर्मिंदा होगा। यदि आप यहाँ उसका सम्मान करते हैं, तो वह वहाँ आपका सम्मान करेगा।</w:t>
      </w:r>
    </w:p>
    <w:p w14:paraId="13AE4145" w14:textId="77777777" w:rsidR="00982605" w:rsidRPr="00313278" w:rsidRDefault="00982605">
      <w:pPr>
        <w:rPr>
          <w:sz w:val="26"/>
          <w:szCs w:val="26"/>
        </w:rPr>
      </w:pPr>
    </w:p>
    <w:p w14:paraId="1F0AA333"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यीशु की इस सेवकाई में, जैसा कि हम उनकी पहचान देखते हैं, इस विशेष व्याख्यान में उनकी पहचान के प्रकट होने से शिष्य एक बहुत ही महत्वपूर्ण मोड़ पर आ गए हैं। याद रखें, जब मैंने यह विशेष व्याख्यान शुरू किया था, तो मैंने आपको याद दिलाया था कि उन्होंने बारह लोगों को भेजा था। और उन्होंने उन्हें परमेश्वर के राज्य की घोषणा करने और बीमारियों को ठीक करने के आदेश के साथ भेजा था।</w:t>
      </w:r>
    </w:p>
    <w:p w14:paraId="762398AA" w14:textId="77777777" w:rsidR="00982605" w:rsidRPr="00313278" w:rsidRDefault="00982605">
      <w:pPr>
        <w:rPr>
          <w:sz w:val="26"/>
          <w:szCs w:val="26"/>
        </w:rPr>
      </w:pPr>
    </w:p>
    <w:p w14:paraId="4EA4BA5A" w14:textId="330284F1"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और फिर मैंने आपको बताया कि उसने वास्तव में उन्हें दुष्टात्माओं को निकालने और यह सब सेवकाई करने के लिए शक्ति और अधिकार दिया। और जब वे जाते हैं और सेवकाई शुरू होती है, तो हेरोदेस चिंतित हो जाता है। वह हैरान हो जाता है।</w:t>
      </w:r>
    </w:p>
    <w:p w14:paraId="208DEDA2" w14:textId="77777777" w:rsidR="00982605" w:rsidRPr="00313278" w:rsidRDefault="00982605">
      <w:pPr>
        <w:rPr>
          <w:sz w:val="26"/>
          <w:szCs w:val="26"/>
        </w:rPr>
      </w:pPr>
    </w:p>
    <w:p w14:paraId="7FE218A5" w14:textId="49EB5598"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पता चला कि उसका भ्रम भी लोकप्रिय विचार था। लेकिन वह खुद स्वीकार करता है कि उसने जॉन को मार डाला। लेकिन यीशु की पहचान हवा में लटकने लगी।</w:t>
      </w:r>
    </w:p>
    <w:p w14:paraId="1FD86602" w14:textId="77777777" w:rsidR="00982605" w:rsidRPr="00313278" w:rsidRDefault="00982605">
      <w:pPr>
        <w:rPr>
          <w:sz w:val="26"/>
          <w:szCs w:val="26"/>
        </w:rPr>
      </w:pPr>
    </w:p>
    <w:p w14:paraId="4BCE1C23" w14:textId="3F95412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खैर, यीशु ही वह है जिसने बारह लोगों को भेजा था। यीशु ही वह है जिसके बारे में हेरोदेस अभी भी पूछ रहा है। और यीशु ही वह होगा जो बोलेगा और बीमारियों को ठीक करेगा और पाँच हज़ार लोगों को खाना खिलाएगा।</w:t>
      </w:r>
    </w:p>
    <w:p w14:paraId="3D1A5A82" w14:textId="77777777" w:rsidR="00982605" w:rsidRPr="00313278" w:rsidRDefault="00982605">
      <w:pPr>
        <w:rPr>
          <w:sz w:val="26"/>
          <w:szCs w:val="26"/>
        </w:rPr>
      </w:pPr>
    </w:p>
    <w:p w14:paraId="370F075E"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फिर भी, हाँ, यीशु ही वह व्यक्ति है जो शिष्यों के साथ एक निजी पल बितायेगा और उनसे अपनी पहचान के बारे में फिर से पूछेगा। और जब वे सही तरीके से उसकी पहचान बताते हैं, तो वह अब उन्हें बताता है कि मनुष्य का पुत्र किस लिए आया था। और यह कोई आकर्षक बात नहीं है।</w:t>
      </w:r>
    </w:p>
    <w:p w14:paraId="569A6854" w14:textId="77777777" w:rsidR="00982605" w:rsidRPr="00313278" w:rsidRDefault="00982605">
      <w:pPr>
        <w:rPr>
          <w:sz w:val="26"/>
          <w:szCs w:val="26"/>
        </w:rPr>
      </w:pPr>
    </w:p>
    <w:p w14:paraId="7CA14DC8"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वह बहुत सी पीड़ाएँ सहेगा। उसे क्रूस पर चढ़ाया जाएगा। उसे मृतकों में से जिलाया जाएगा।</w:t>
      </w:r>
    </w:p>
    <w:p w14:paraId="5331E7BE" w14:textId="77777777" w:rsidR="00982605" w:rsidRPr="00313278" w:rsidRDefault="00982605">
      <w:pPr>
        <w:rPr>
          <w:sz w:val="26"/>
          <w:szCs w:val="26"/>
        </w:rPr>
      </w:pPr>
    </w:p>
    <w:p w14:paraId="3C94480E" w14:textId="74C7316D"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लेकिन वह इस विशेष भाग को वास्तव में यह दिखाने की कोशिश करके समाप्त करता है। यही कारण है कि शिष्यत्व को एक क्रांतिकारी पैटर्न होना चाहिए - जिसमें स्वयं को नकारना आवश्यक है।</w:t>
      </w:r>
    </w:p>
    <w:p w14:paraId="1F9D075F" w14:textId="77777777" w:rsidR="00982605" w:rsidRPr="00313278" w:rsidRDefault="00982605">
      <w:pPr>
        <w:rPr>
          <w:sz w:val="26"/>
          <w:szCs w:val="26"/>
        </w:rPr>
      </w:pPr>
    </w:p>
    <w:p w14:paraId="66308986" w14:textId="452B7600"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अपनी जान गँवाने के लिए तैयार रहना। यह जानना कि उसका वादा पक्का है। वह उन लोगों का सम्मान करने के लिए तैयार है जो सच्चे शिष्य बनकर खड़े होंगे।</w:t>
      </w:r>
    </w:p>
    <w:p w14:paraId="6F18B47D" w14:textId="77777777" w:rsidR="00982605" w:rsidRPr="00313278" w:rsidRDefault="00982605">
      <w:pPr>
        <w:rPr>
          <w:sz w:val="26"/>
          <w:szCs w:val="26"/>
        </w:rPr>
      </w:pPr>
    </w:p>
    <w:p w14:paraId="21D1254F" w14:textId="3B73199D" w:rsidR="00982605" w:rsidRPr="00313278" w:rsidRDefault="001B5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पृथ्वी पर उसके नाम पर। हिम्मत भी करो। मुझे उम्मीद है कि जैसे-जैसे आप इन व्याख्यानों का अनुसरण करेंगे, आप यह समझने लगेंगे कि लूका किस तरह हमारा ध्यान यीशु की सेवकाई की ओर आकर्षित कर रहा है और, इस विशेष व्याख्यान में, कैसे उसकी पहचान उसकी सेवकाई के एक ऐसे आयाम को सामने लाती है जिसके बारे में गंभीरता से सोचना उचित है।</w:t>
      </w:r>
    </w:p>
    <w:p w14:paraId="6F9111F3" w14:textId="77777777" w:rsidR="00982605" w:rsidRPr="00313278" w:rsidRDefault="00982605">
      <w:pPr>
        <w:rPr>
          <w:sz w:val="26"/>
          <w:szCs w:val="26"/>
        </w:rPr>
      </w:pPr>
    </w:p>
    <w:p w14:paraId="2B6A97B5" w14:textId="7777777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ईसाई होना कोई ऐसी चाय नहीं है जिसे आप बस उठकर पी लें। यीशु ने कहा कि इसमें दुख और कई अन्य चीजें शामिल हैं। मुझे उम्मीद है कि अगर किसी ने हमें सिखाया है कि ईसाई धर्म दुख से मुक्त है, तो इस व्याख्यान के बाद आप उस शिक्षा की वैधता पर पुनर्विचार करेंगे।</w:t>
      </w:r>
    </w:p>
    <w:p w14:paraId="334ABB1E" w14:textId="77777777" w:rsidR="00982605" w:rsidRPr="00313278" w:rsidRDefault="00982605">
      <w:pPr>
        <w:rPr>
          <w:sz w:val="26"/>
          <w:szCs w:val="26"/>
        </w:rPr>
      </w:pPr>
    </w:p>
    <w:p w14:paraId="54F948DC" w14:textId="6FFA2DC7" w:rsidR="00982605" w:rsidRPr="00313278" w:rsidRDefault="00000000">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lastRenderedPageBreak xmlns:w="http://schemas.openxmlformats.org/wordprocessingml/2006/main"/>
      </w:r>
      <w:r xmlns:w="http://schemas.openxmlformats.org/wordprocessingml/2006/main" w:rsidRPr="00313278">
        <w:rPr>
          <w:rFonts w:ascii="Calibri" w:eastAsia="Calibri" w:hAnsi="Calibri" w:cs="Calibri"/>
          <w:sz w:val="26"/>
          <w:szCs w:val="26"/>
        </w:rPr>
        <w:t xml:space="preserve">अगर किसी ने आपको सिखाया है कि ईसाई मंत्रालय </w:t>
      </w:r>
      <w:r xmlns:w="http://schemas.openxmlformats.org/wordprocessingml/2006/main" w:rsidR="001B5E01">
        <w:rPr>
          <w:rFonts w:ascii="Calibri" w:eastAsia="Calibri" w:hAnsi="Calibri" w:cs="Calibri"/>
          <w:sz w:val="26"/>
          <w:szCs w:val="26"/>
        </w:rPr>
        <w:t xml:space="preserve">इन भविष्यसूचक उपचार मंत्रालयों के बारे में हैं, तो मुझे भी उम्मीद है कि इस व्याख्यान के बाद आपने इसके बारे में सोचना शुरू कर दिया होगा। मुझे उम्मीद है कि अगर किसी कारण से आपने खुद से पूछा है कि क्या दुख या कुछ कठिन समय से गुजरना भी आपको एक अच्छा ईसाई बनाता है, तो आप कहीं गहरे में कुछ पा रहे हैं, ऐसा लगता है कि ल्यूक आपको यहाँ बता रहा है। यीशु खुशखबरी का प्रचार करने, बीमारियों को ठीक करने और भूखे लोगों को खाना खिलाने के लिए आए थे।</w:t>
      </w:r>
    </w:p>
    <w:p w14:paraId="7A6D0D64" w14:textId="77777777" w:rsidR="00982605" w:rsidRPr="00313278" w:rsidRDefault="00982605">
      <w:pPr>
        <w:rPr>
          <w:sz w:val="26"/>
          <w:szCs w:val="26"/>
        </w:rPr>
      </w:pPr>
    </w:p>
    <w:p w14:paraId="44A79DA1" w14:textId="626D3F08" w:rsidR="00982605" w:rsidRDefault="00000000">
      <w:pPr xmlns:w="http://schemas.openxmlformats.org/wordprocessingml/2006/main">
        <w:rPr>
          <w:rFonts w:ascii="Calibri" w:eastAsia="Calibri" w:hAnsi="Calibri" w:cs="Calibri"/>
          <w:sz w:val="26"/>
          <w:szCs w:val="26"/>
        </w:rPr>
      </w:pPr>
      <w:r xmlns:w="http://schemas.openxmlformats.org/wordprocessingml/2006/main" w:rsidRPr="00313278">
        <w:rPr>
          <w:rFonts w:ascii="Calibri" w:eastAsia="Calibri" w:hAnsi="Calibri" w:cs="Calibri"/>
          <w:sz w:val="26"/>
          <w:szCs w:val="26"/>
        </w:rPr>
        <w:t xml:space="preserve">हाँ, वह उन दुखों के बारे में भी बात करता है जो वह खुद झेलेगा और हमें आमंत्रित करता है कि हम उसका अनुसरण करें और इसके लिए जो भी करना पड़े करें। ईश्वर आपको आशीर्वाद दे, क्योंकि आप हमारे साथ इस यात्रा को जारी रखते हैं।</w:t>
      </w:r>
    </w:p>
    <w:p w14:paraId="79B091E0" w14:textId="77777777" w:rsidR="00313278" w:rsidRDefault="00313278">
      <w:pPr>
        <w:rPr>
          <w:rFonts w:ascii="Calibri" w:eastAsia="Calibri" w:hAnsi="Calibri" w:cs="Calibri"/>
          <w:sz w:val="26"/>
          <w:szCs w:val="26"/>
        </w:rPr>
      </w:pPr>
    </w:p>
    <w:p w14:paraId="7C08B113" w14:textId="747E2DAB" w:rsidR="00313278" w:rsidRPr="00313278" w:rsidRDefault="00313278">
      <w:pPr xmlns:w="http://schemas.openxmlformats.org/wordprocessingml/2006/main">
        <w:rPr>
          <w:sz w:val="26"/>
          <w:szCs w:val="26"/>
        </w:rPr>
      </w:pPr>
      <w:r xmlns:w="http://schemas.openxmlformats.org/wordprocessingml/2006/main" w:rsidRPr="00313278">
        <w:rPr>
          <w:rFonts w:ascii="Calibri" w:eastAsia="Calibri" w:hAnsi="Calibri" w:cs="Calibri"/>
          <w:sz w:val="26"/>
          <w:szCs w:val="26"/>
        </w:rPr>
        <w:t xml:space="preserve">यह डॉ. डैनियल के. डार्को द्वारा लूका के सुसमाचार पर दिए गए उपदेश हैं। यह सत्र 13, यीशु और बारह, लूका अध्याय 9:1-27 है।</w:t>
      </w:r>
    </w:p>
    <w:sectPr w:rsidR="00313278" w:rsidRPr="0031327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FDC53" w14:textId="77777777" w:rsidR="00A746F7" w:rsidRDefault="00A746F7" w:rsidP="00313278">
      <w:r>
        <w:separator/>
      </w:r>
    </w:p>
  </w:endnote>
  <w:endnote w:type="continuationSeparator" w:id="0">
    <w:p w14:paraId="54FB4F6F" w14:textId="77777777" w:rsidR="00A746F7" w:rsidRDefault="00A746F7" w:rsidP="0031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8707C" w14:textId="77777777" w:rsidR="00A746F7" w:rsidRDefault="00A746F7" w:rsidP="00313278">
      <w:r>
        <w:separator/>
      </w:r>
    </w:p>
  </w:footnote>
  <w:footnote w:type="continuationSeparator" w:id="0">
    <w:p w14:paraId="7C7DB1BB" w14:textId="77777777" w:rsidR="00A746F7" w:rsidRDefault="00A746F7" w:rsidP="0031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0920201"/>
      <w:docPartObj>
        <w:docPartGallery w:val="Page Numbers (Top of Page)"/>
        <w:docPartUnique/>
      </w:docPartObj>
    </w:sdtPr>
    <w:sdtEndPr>
      <w:rPr>
        <w:noProof/>
      </w:rPr>
    </w:sdtEndPr>
    <w:sdtContent>
      <w:p w14:paraId="205DB11B" w14:textId="78BF334F" w:rsidR="00313278" w:rsidRDefault="0031327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027F7" w14:textId="77777777" w:rsidR="00313278" w:rsidRDefault="003132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8F7B14"/>
    <w:multiLevelType w:val="hybridMultilevel"/>
    <w:tmpl w:val="0D803BDE"/>
    <w:lvl w:ilvl="0" w:tplc="295E3EBE">
      <w:start w:val="1"/>
      <w:numFmt w:val="bullet"/>
      <w:lvlText w:val="●"/>
      <w:lvlJc w:val="left"/>
      <w:pPr>
        <w:ind w:left="720" w:hanging="360"/>
      </w:pPr>
    </w:lvl>
    <w:lvl w:ilvl="1" w:tplc="67547FB2">
      <w:start w:val="1"/>
      <w:numFmt w:val="bullet"/>
      <w:lvlText w:val="○"/>
      <w:lvlJc w:val="left"/>
      <w:pPr>
        <w:ind w:left="1440" w:hanging="360"/>
      </w:pPr>
    </w:lvl>
    <w:lvl w:ilvl="2" w:tplc="355EB450">
      <w:start w:val="1"/>
      <w:numFmt w:val="bullet"/>
      <w:lvlText w:val="■"/>
      <w:lvlJc w:val="left"/>
      <w:pPr>
        <w:ind w:left="2160" w:hanging="360"/>
      </w:pPr>
    </w:lvl>
    <w:lvl w:ilvl="3" w:tplc="D9E0E068">
      <w:start w:val="1"/>
      <w:numFmt w:val="bullet"/>
      <w:lvlText w:val="●"/>
      <w:lvlJc w:val="left"/>
      <w:pPr>
        <w:ind w:left="2880" w:hanging="360"/>
      </w:pPr>
    </w:lvl>
    <w:lvl w:ilvl="4" w:tplc="86D86BD0">
      <w:start w:val="1"/>
      <w:numFmt w:val="bullet"/>
      <w:lvlText w:val="○"/>
      <w:lvlJc w:val="left"/>
      <w:pPr>
        <w:ind w:left="3600" w:hanging="360"/>
      </w:pPr>
    </w:lvl>
    <w:lvl w:ilvl="5" w:tplc="87623CDC">
      <w:start w:val="1"/>
      <w:numFmt w:val="bullet"/>
      <w:lvlText w:val="■"/>
      <w:lvlJc w:val="left"/>
      <w:pPr>
        <w:ind w:left="4320" w:hanging="360"/>
      </w:pPr>
    </w:lvl>
    <w:lvl w:ilvl="6" w:tplc="12325690">
      <w:start w:val="1"/>
      <w:numFmt w:val="bullet"/>
      <w:lvlText w:val="●"/>
      <w:lvlJc w:val="left"/>
      <w:pPr>
        <w:ind w:left="5040" w:hanging="360"/>
      </w:pPr>
    </w:lvl>
    <w:lvl w:ilvl="7" w:tplc="3F04DBE8">
      <w:start w:val="1"/>
      <w:numFmt w:val="bullet"/>
      <w:lvlText w:val="●"/>
      <w:lvlJc w:val="left"/>
      <w:pPr>
        <w:ind w:left="5760" w:hanging="360"/>
      </w:pPr>
    </w:lvl>
    <w:lvl w:ilvl="8" w:tplc="EF203EA8">
      <w:start w:val="1"/>
      <w:numFmt w:val="bullet"/>
      <w:lvlText w:val="●"/>
      <w:lvlJc w:val="left"/>
      <w:pPr>
        <w:ind w:left="6480" w:hanging="360"/>
      </w:pPr>
    </w:lvl>
  </w:abstractNum>
  <w:num w:numId="1" w16cid:durableId="652224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605"/>
    <w:rsid w:val="001B5E01"/>
    <w:rsid w:val="00313278"/>
    <w:rsid w:val="00982605"/>
    <w:rsid w:val="00A746F7"/>
    <w:rsid w:val="00BF08CD"/>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E588A"/>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3278"/>
    <w:pPr>
      <w:tabs>
        <w:tab w:val="center" w:pos="4680"/>
        <w:tab w:val="right" w:pos="9360"/>
      </w:tabs>
    </w:pPr>
  </w:style>
  <w:style w:type="character" w:customStyle="1" w:styleId="HeaderChar">
    <w:name w:val="Header Char"/>
    <w:basedOn w:val="DefaultParagraphFont"/>
    <w:link w:val="Header"/>
    <w:uiPriority w:val="99"/>
    <w:rsid w:val="00313278"/>
  </w:style>
  <w:style w:type="paragraph" w:styleId="Footer">
    <w:name w:val="footer"/>
    <w:basedOn w:val="Normal"/>
    <w:link w:val="FooterChar"/>
    <w:uiPriority w:val="99"/>
    <w:unhideWhenUsed/>
    <w:rsid w:val="00313278"/>
    <w:pPr>
      <w:tabs>
        <w:tab w:val="center" w:pos="4680"/>
        <w:tab w:val="right" w:pos="9360"/>
      </w:tabs>
    </w:pPr>
  </w:style>
  <w:style w:type="character" w:customStyle="1" w:styleId="FooterChar">
    <w:name w:val="Footer Char"/>
    <w:basedOn w:val="DefaultParagraphFont"/>
    <w:link w:val="Footer"/>
    <w:uiPriority w:val="99"/>
    <w:rsid w:val="00313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6975</Words>
  <Characters>30625</Characters>
  <Application>Microsoft Office Word</Application>
  <DocSecurity>0</DocSecurity>
  <Lines>680</Lines>
  <Paragraphs>184</Paragraphs>
  <ScaleCrop>false</ScaleCrop>
  <HeadingPairs>
    <vt:vector size="2" baseType="variant">
      <vt:variant>
        <vt:lpstr>Title</vt:lpstr>
      </vt:variant>
      <vt:variant>
        <vt:i4>1</vt:i4>
      </vt:variant>
    </vt:vector>
  </HeadingPairs>
  <TitlesOfParts>
    <vt:vector size="1" baseType="lpstr">
      <vt:lpstr>Darko Luke Session13 Twelve</vt:lpstr>
    </vt:vector>
  </TitlesOfParts>
  <Company/>
  <LinksUpToDate>false</LinksUpToDate>
  <CharactersWithSpaces>37416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Session13 Twelve</dc:title>
  <dc:creator>TurboScribe.ai</dc:creator>
  <cp:lastModifiedBy>Ted Hildebrandt</cp:lastModifiedBy>
  <cp:revision>2</cp:revision>
  <dcterms:created xsi:type="dcterms:W3CDTF">2024-09-23T17:53:00Z</dcterms:created>
  <dcterms:modified xsi:type="dcterms:W3CDTF">2024-09-23T17:53:00Z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fad7f4a9ce084970c8393a87144c08c357b004a99a747843c29a1a760c7346ee</vt:lpwstr>
  </property>
</Properties>
</file>