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F61C8" w14:textId="5E11A56C" w:rsidR="006F34A0" w:rsidRDefault="004266B9" w:rsidP="004266B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Bill Mounce, Mahubiri ya Mlimani,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Hotuba 10, Mathayo 6:1 na kuendelea, Matendo ya Ucha Mungu, Maombi</w:t>
      </w:r>
    </w:p>
    <w:p w14:paraId="4418BFFE" w14:textId="2BF014BD" w:rsidR="004266B9" w:rsidRPr="004266B9" w:rsidRDefault="004266B9" w:rsidP="004266B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4266B9">
        <w:rPr>
          <w:rFonts w:ascii="AA Times New Roman" w:eastAsia="Calibri" w:hAnsi="AA Times New Roman" w:cs="AA Times New Roman"/>
          <w:sz w:val="26"/>
          <w:szCs w:val="26"/>
        </w:rPr>
        <w:t xml:space="preserve">© 2024 Bill Mounce na Ted Hildebrandt</w:t>
      </w:r>
    </w:p>
    <w:p w14:paraId="3DB02964" w14:textId="77777777" w:rsidR="004266B9" w:rsidRPr="004266B9" w:rsidRDefault="004266B9">
      <w:pPr>
        <w:rPr>
          <w:sz w:val="26"/>
          <w:szCs w:val="26"/>
        </w:rPr>
      </w:pPr>
    </w:p>
    <w:p w14:paraId="59A6EFCD" w14:textId="676656A3"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Huyu ni Dkt. Bill Mounce katika mafundisho yake kuhusu Mahubiri ya Mlimani. Huu ni kipindi cha 10 kuhusu Mathayo 6:1 na kinachofuata, Matendo ya Ucha Mungu, Maombi. </w:t>
      </w:r>
      <w:r xmlns:w="http://schemas.openxmlformats.org/wordprocessingml/2006/main" w:rsidR="004266B9">
        <w:rPr>
          <w:rFonts w:ascii="Calibri" w:eastAsia="Calibri" w:hAnsi="Calibri" w:cs="Calibri"/>
          <w:sz w:val="26"/>
          <w:szCs w:val="26"/>
        </w:rPr>
        <w:br xmlns:w="http://schemas.openxmlformats.org/wordprocessingml/2006/main"/>
      </w:r>
      <w:r xmlns:w="http://schemas.openxmlformats.org/wordprocessingml/2006/main" w:rsidR="004266B9">
        <w:rPr>
          <w:rFonts w:ascii="Calibri" w:eastAsia="Calibri" w:hAnsi="Calibri" w:cs="Calibri"/>
          <w:sz w:val="26"/>
          <w:szCs w:val="26"/>
        </w:rPr>
        <w:br xmlns:w="http://schemas.openxmlformats.org/wordprocessingml/2006/main"/>
      </w:r>
      <w:r xmlns:w="http://schemas.openxmlformats.org/wordprocessingml/2006/main" w:rsidRPr="004266B9">
        <w:rPr>
          <w:rFonts w:ascii="Calibri" w:eastAsia="Calibri" w:hAnsi="Calibri" w:cs="Calibri"/>
          <w:sz w:val="26"/>
          <w:szCs w:val="26"/>
        </w:rPr>
        <w:t xml:space="preserve">Kabla hatujaendelea na maombi, nataka tu kuhakikisha kwa sababu huenda sikusema jambo wazi.</w:t>
      </w:r>
    </w:p>
    <w:p w14:paraId="744A6383" w14:textId="77777777" w:rsidR="006F34A0" w:rsidRPr="004266B9" w:rsidRDefault="006F34A0">
      <w:pPr>
        <w:rPr>
          <w:sz w:val="26"/>
          <w:szCs w:val="26"/>
        </w:rPr>
      </w:pPr>
    </w:p>
    <w:p w14:paraId="64D882D6"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Nadhani thawabu ni nzuri, mtumishi mwema na mwaminifu. Kama sikuweka wazi hilo katika kikao kilichopita, nataka kuliweka wazi. Hiyo ndiyo thawabu ninayoitafuta.</w:t>
      </w:r>
    </w:p>
    <w:p w14:paraId="61203B75" w14:textId="77777777" w:rsidR="006F34A0" w:rsidRPr="004266B9" w:rsidRDefault="006F34A0">
      <w:pPr>
        <w:rPr>
          <w:sz w:val="26"/>
          <w:szCs w:val="26"/>
        </w:rPr>
      </w:pPr>
    </w:p>
    <w:p w14:paraId="2C95F10A" w14:textId="7EF349DB"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Kuwa na watu wakinishukuru mbinguni kutakuwa vizuri sana. Ninatarajia hilo. Furaha ya kujua kwamba tunatoa elimu ya bure, ya kiwango cha dunia kwa watu kote ulimwenguni, na thawabu ni furaha ya kufanya hivyo na BT.</w:t>
      </w:r>
    </w:p>
    <w:p w14:paraId="0F4CD7F0" w14:textId="77777777" w:rsidR="006F34A0" w:rsidRPr="004266B9" w:rsidRDefault="006F34A0">
      <w:pPr>
        <w:rPr>
          <w:sz w:val="26"/>
          <w:szCs w:val="26"/>
        </w:rPr>
      </w:pPr>
    </w:p>
    <w:p w14:paraId="1204DAB9"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Thawabu ambayo ni muhimu sana kwangu ni kumsikia Bwana akisema, umefanya vizuri. Sitaki kusikia, eh, sawa, umefanya vizuri. Sitaki hilo hata kidogo.</w:t>
      </w:r>
    </w:p>
    <w:p w14:paraId="5F479816" w14:textId="77777777" w:rsidR="006F34A0" w:rsidRPr="004266B9" w:rsidRDefault="006F34A0">
      <w:pPr>
        <w:rPr>
          <w:sz w:val="26"/>
          <w:szCs w:val="26"/>
        </w:rPr>
      </w:pPr>
    </w:p>
    <w:p w14:paraId="58A27CA0" w14:textId="728E3A2A"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Namaanisha, nitakubali, lakini sio kile ninachotaka kusikia. Nataka kusikia umefanya kazi nzuri. Nikumbatie.</w:t>
      </w:r>
    </w:p>
    <w:p w14:paraId="6C93F0E5" w14:textId="77777777" w:rsidR="006F34A0" w:rsidRPr="004266B9" w:rsidRDefault="006F34A0">
      <w:pPr>
        <w:rPr>
          <w:sz w:val="26"/>
          <w:szCs w:val="26"/>
        </w:rPr>
      </w:pPr>
    </w:p>
    <w:p w14:paraId="028D7B2E"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Nataka picha. Kwa hivyo, kama sikuiweka wazi, nataka kuiweka wazi. Sawa, tutaenda hadi mstari wa 5. Loo, ndiyo, asante.</w:t>
      </w:r>
    </w:p>
    <w:p w14:paraId="08BB3C1A" w14:textId="77777777" w:rsidR="006F34A0" w:rsidRPr="004266B9" w:rsidRDefault="006F34A0">
      <w:pPr>
        <w:rPr>
          <w:sz w:val="26"/>
          <w:szCs w:val="26"/>
        </w:rPr>
      </w:pPr>
    </w:p>
    <w:p w14:paraId="11FD6141"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Maoni kuhusu kufunga. Sasa unaweza kufunga vitu. Ndiyo.</w:t>
      </w:r>
    </w:p>
    <w:p w14:paraId="4088C0BD" w14:textId="77777777" w:rsidR="006F34A0" w:rsidRPr="004266B9" w:rsidRDefault="006F34A0">
      <w:pPr>
        <w:rPr>
          <w:sz w:val="26"/>
          <w:szCs w:val="26"/>
        </w:rPr>
      </w:pPr>
    </w:p>
    <w:p w14:paraId="5956DDD9"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Namaanisha, ndio. Namaanisha, kufunga kutokana na ulaji kupita kiasi. Namaanisha, je, hilo litafaa katika kundi hilo nililosema? Ndiyo.</w:t>
      </w:r>
    </w:p>
    <w:p w14:paraId="7489C56A" w14:textId="77777777" w:rsidR="006F34A0" w:rsidRPr="004266B9" w:rsidRDefault="006F34A0">
      <w:pPr>
        <w:rPr>
          <w:sz w:val="26"/>
          <w:szCs w:val="26"/>
        </w:rPr>
      </w:pPr>
    </w:p>
    <w:p w14:paraId="64676FD0" w14:textId="2E3A9278"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Kufunga kutokana na ulaji kupita kiasi. Samahani. Hakika, baa ya kahawa katika Whole Foods ingekuwa na matatizo ikiwa tungeacha, ikiwa tungefunga kutokana na kahawa na kunywa kahawa nyingi.</w:t>
      </w:r>
    </w:p>
    <w:p w14:paraId="6F396596" w14:textId="77777777" w:rsidR="006F34A0" w:rsidRPr="004266B9" w:rsidRDefault="006F34A0">
      <w:pPr>
        <w:rPr>
          <w:sz w:val="26"/>
          <w:szCs w:val="26"/>
        </w:rPr>
      </w:pPr>
    </w:p>
    <w:p w14:paraId="07FB2255"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Ndiyo. Na kwa hivyo, hapana, sijui hilo. Loo, sijui, sijui, sijui.</w:t>
      </w:r>
    </w:p>
    <w:p w14:paraId="4860CDA7" w14:textId="77777777" w:rsidR="006F34A0" w:rsidRPr="004266B9" w:rsidRDefault="006F34A0">
      <w:pPr>
        <w:rPr>
          <w:sz w:val="26"/>
          <w:szCs w:val="26"/>
        </w:rPr>
      </w:pPr>
    </w:p>
    <w:p w14:paraId="44BE510A"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Nasema 50. Ni. Ni nini? 58.</w:t>
      </w:r>
    </w:p>
    <w:p w14:paraId="5437D083" w14:textId="77777777" w:rsidR="006F34A0" w:rsidRPr="004266B9" w:rsidRDefault="006F34A0">
      <w:pPr>
        <w:rPr>
          <w:sz w:val="26"/>
          <w:szCs w:val="26"/>
        </w:rPr>
      </w:pPr>
    </w:p>
    <w:p w14:paraId="7C47104C" w14:textId="0032A26A"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Watu walisema tulifunga, nami nimeona. Na Mungu anasema, ndio, nitakuambia, ukifunga, fanya upendavyo. Unawanyonya wafanyakazi wote.</w:t>
      </w:r>
    </w:p>
    <w:p w14:paraId="4D49243A" w14:textId="77777777" w:rsidR="006F34A0" w:rsidRPr="004266B9" w:rsidRDefault="006F34A0">
      <w:pPr>
        <w:rPr>
          <w:sz w:val="26"/>
          <w:szCs w:val="26"/>
        </w:rPr>
      </w:pPr>
    </w:p>
    <w:p w14:paraId="09FF9F36"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Unafunga kinyume cha sheria. Na kadhalika. Sio aina hii ya kufunga niliyochagua.</w:t>
      </w:r>
    </w:p>
    <w:p w14:paraId="2E8BA1CD" w14:textId="77777777" w:rsidR="006F34A0" w:rsidRPr="004266B9" w:rsidRDefault="006F34A0">
      <w:pPr>
        <w:rPr>
          <w:sz w:val="26"/>
          <w:szCs w:val="26"/>
        </w:rPr>
      </w:pPr>
    </w:p>
    <w:p w14:paraId="3DCAFE61" w14:textId="08A2C17C"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lastRenderedPageBreak xmlns:w="http://schemas.openxmlformats.org/wordprocessingml/2006/main"/>
      </w:r>
      <w:r xmlns:w="http://schemas.openxmlformats.org/wordprocessingml/2006/main" w:rsidRPr="004266B9">
        <w:rPr>
          <w:rFonts w:ascii="Calibri" w:eastAsia="Calibri" w:hAnsi="Calibri" w:cs="Calibri"/>
          <w:sz w:val="26"/>
          <w:szCs w:val="26"/>
        </w:rPr>
        <w:t xml:space="preserve">Ni </w:t>
      </w:r>
      <w:r xmlns:w="http://schemas.openxmlformats.org/wordprocessingml/2006/main" w:rsidR="00D00BD0">
        <w:rPr>
          <w:rFonts w:ascii="Calibri" w:eastAsia="Calibri" w:hAnsi="Calibri" w:cs="Calibri"/>
          <w:sz w:val="26"/>
          <w:szCs w:val="26"/>
        </w:rPr>
        <w:t xml:space="preserve">aibu na dhuluma, </w:t>
      </w:r>
      <w:proofErr xmlns:w="http://schemas.openxmlformats.org/wordprocessingml/2006/main" w:type="gramStart"/>
      <w:r xmlns:w="http://schemas.openxmlformats.org/wordprocessingml/2006/main" w:rsidRPr="004266B9">
        <w:rPr>
          <w:rFonts w:ascii="Calibri" w:eastAsia="Calibri" w:hAnsi="Calibri" w:cs="Calibri"/>
          <w:sz w:val="26"/>
          <w:szCs w:val="26"/>
        </w:rPr>
        <w:t xml:space="preserve">Ndiyo </w:t>
      </w:r>
      <w:proofErr xmlns:w="http://schemas.openxmlformats.org/wordprocessingml/2006/main" w:type="gramEnd"/>
      <w:r xmlns:w="http://schemas.openxmlformats.org/wordprocessingml/2006/main" w:rsidRPr="004266B9">
        <w:rPr>
          <w:rFonts w:ascii="Calibri" w:eastAsia="Calibri" w:hAnsi="Calibri" w:cs="Calibri"/>
          <w:sz w:val="26"/>
          <w:szCs w:val="26"/>
        </w:rPr>
        <w:t xml:space="preserve">. Ndiyo. Sawa.</w:t>
      </w:r>
    </w:p>
    <w:p w14:paraId="2F8D9EF7" w14:textId="77777777" w:rsidR="006F34A0" w:rsidRPr="004266B9" w:rsidRDefault="006F34A0">
      <w:pPr>
        <w:rPr>
          <w:sz w:val="26"/>
          <w:szCs w:val="26"/>
        </w:rPr>
      </w:pPr>
    </w:p>
    <w:p w14:paraId="67182765" w14:textId="49700EE2"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Mimi, itabidi nifikirie kwamba mimi, Isaya 15. Acha nifikirie hilo. Siwezi kufanya hivyo sasa, lakini hiyo inapanuka sana jinsi kufunga kulivyo.</w:t>
      </w:r>
    </w:p>
    <w:p w14:paraId="24AC3A57" w14:textId="77777777" w:rsidR="006F34A0" w:rsidRPr="004266B9" w:rsidRDefault="006F34A0">
      <w:pPr>
        <w:rPr>
          <w:sz w:val="26"/>
          <w:szCs w:val="26"/>
        </w:rPr>
      </w:pPr>
    </w:p>
    <w:p w14:paraId="7E46DD9D" w14:textId="40F9AFB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 hilo ni zaidi ya hayo, na linajumuisha mawazo ya ukosefu wa haki na mambo mengine kama hayo. Ndiyo. Acha nifikirie hilo tena.</w:t>
      </w:r>
    </w:p>
    <w:p w14:paraId="7FB0D135" w14:textId="77777777" w:rsidR="006F34A0" w:rsidRPr="004266B9" w:rsidRDefault="006F34A0">
      <w:pPr>
        <w:rPr>
          <w:sz w:val="26"/>
          <w:szCs w:val="26"/>
        </w:rPr>
      </w:pPr>
    </w:p>
    <w:p w14:paraId="3D56E427"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Hoja nzuri. Asante. Sikujua Isaya 58 kuhusu jambo hilo.</w:t>
      </w:r>
    </w:p>
    <w:p w14:paraId="497B766C" w14:textId="77777777" w:rsidR="006F34A0" w:rsidRPr="004266B9" w:rsidRDefault="006F34A0">
      <w:pPr>
        <w:rPr>
          <w:sz w:val="26"/>
          <w:szCs w:val="26"/>
        </w:rPr>
      </w:pPr>
    </w:p>
    <w:p w14:paraId="207AE74D"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Sawa. Nimerudi kwenye maombi. Asante.</w:t>
      </w:r>
    </w:p>
    <w:p w14:paraId="26083530" w14:textId="77777777" w:rsidR="006F34A0" w:rsidRPr="004266B9" w:rsidRDefault="006F34A0">
      <w:pPr>
        <w:rPr>
          <w:sz w:val="26"/>
          <w:szCs w:val="26"/>
        </w:rPr>
      </w:pPr>
    </w:p>
    <w:p w14:paraId="23ED3F77" w14:textId="4ED8A8AF"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 mnaposali, sikitikeni, mstari wa tano, na mnaposali, msiwe kama wanafiki; maana wao wanapenda kusali wamesimama katika masinagogi na pembeni mwa njia ili waonekane na watu. Kweli nawaambia, hao wamekwisha pokea thawabu kamili. Lakini mnaposali, ingia chumbani mwako, na King James ina chumba cha ndani.</w:t>
      </w:r>
    </w:p>
    <w:p w14:paraId="5FA88794" w14:textId="77777777" w:rsidR="006F34A0" w:rsidRPr="004266B9" w:rsidRDefault="006F34A0">
      <w:pPr>
        <w:rPr>
          <w:sz w:val="26"/>
          <w:szCs w:val="26"/>
        </w:rPr>
      </w:pPr>
    </w:p>
    <w:p w14:paraId="5F662051" w14:textId="599A5F09" w:rsidR="006F34A0" w:rsidRPr="004266B9" w:rsidRDefault="00D00B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toleo la hati ya Kigiriki. Maneno hayo mawili yanafanana isipokuwa herufi moja. Na kwa hivyo, neno la Kigiriki, King James, linatumia chumba chake cha ndani.</w:t>
      </w:r>
    </w:p>
    <w:p w14:paraId="6BF29E50" w14:textId="77777777" w:rsidR="006F34A0" w:rsidRPr="004266B9" w:rsidRDefault="006F34A0">
      <w:pPr>
        <w:rPr>
          <w:sz w:val="26"/>
          <w:szCs w:val="26"/>
        </w:rPr>
      </w:pPr>
    </w:p>
    <w:p w14:paraId="55B04990" w14:textId="5C23DB1D"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Chumba, ambacho wengi wetu tunakifuata, husema tu chumba, ingia chumbani mwako, funga mlango, na umwombe baba yako asiyeonekana. Na kisha baba yako, anayeona yanayofanyika sirini, atakupa thawabu. Hebu, hebu, tutasimama kwenye mstari wa sita.</w:t>
      </w:r>
    </w:p>
    <w:p w14:paraId="670305BB" w14:textId="77777777" w:rsidR="006F34A0" w:rsidRPr="004266B9" w:rsidRDefault="006F34A0">
      <w:pPr>
        <w:rPr>
          <w:sz w:val="26"/>
          <w:szCs w:val="26"/>
        </w:rPr>
      </w:pPr>
    </w:p>
    <w:p w14:paraId="79FFD0C4" w14:textId="60B4655E"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Yesu hafundishi nini? Naam, hakatazi maombi ya hadharani. Inaonekana kama hivyo, lakini kimazingira, hakuna njia anayofanya hivyo. Wanafunzi wanasema, tufundishe kusali.</w:t>
      </w:r>
    </w:p>
    <w:p w14:paraId="65F8D661" w14:textId="77777777" w:rsidR="006F34A0" w:rsidRPr="004266B9" w:rsidRDefault="006F34A0">
      <w:pPr>
        <w:rPr>
          <w:sz w:val="26"/>
          <w:szCs w:val="26"/>
        </w:rPr>
      </w:pPr>
    </w:p>
    <w:p w14:paraId="164525BA" w14:textId="43D1AA9B"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Anasema, baba yetu, ambayo ni sala ya pamoja. Yesu, Paulo, na kanisa lingine wote waliomba hadharani sana. Kwa hivyo hilo haliwezi kuwa suala.</w:t>
      </w:r>
    </w:p>
    <w:p w14:paraId="75C505EB" w14:textId="77777777" w:rsidR="006F34A0" w:rsidRPr="004266B9" w:rsidRDefault="006F34A0">
      <w:pPr>
        <w:rPr>
          <w:sz w:val="26"/>
          <w:szCs w:val="26"/>
        </w:rPr>
      </w:pPr>
    </w:p>
    <w:p w14:paraId="2280EECD" w14:textId="4F67510F"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 sidhani kama suala ni kwamba lazima uombe tena. Yesu aliomba katika sehemu nyingi tofauti. Nyumba za kale zilikuwa wazi.</w:t>
      </w:r>
    </w:p>
    <w:p w14:paraId="4755EDA3" w14:textId="77777777" w:rsidR="006F34A0" w:rsidRPr="004266B9" w:rsidRDefault="006F34A0">
      <w:pPr>
        <w:rPr>
          <w:sz w:val="26"/>
          <w:szCs w:val="26"/>
        </w:rPr>
      </w:pPr>
    </w:p>
    <w:p w14:paraId="468A64C6" w14:textId="0297F31E"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Kulikuwa na mapazia, lakini kimsingi yalikuwa wazi. Huenda kulikuwa na chumba kimoja chenye mlango mmoja, na hicho kilikuwa ghala. Lakini kimsingi, yalikuwa wazi; yalikuwa wazi kabisa.</w:t>
      </w:r>
    </w:p>
    <w:p w14:paraId="4648E29C" w14:textId="77777777" w:rsidR="006F34A0" w:rsidRPr="004266B9" w:rsidRDefault="006F34A0">
      <w:pPr>
        <w:rPr>
          <w:sz w:val="26"/>
          <w:szCs w:val="26"/>
        </w:rPr>
      </w:pPr>
    </w:p>
    <w:p w14:paraId="752A5CFA" w14:textId="20D8E600" w:rsidR="006F34A0" w:rsidRPr="004266B9" w:rsidRDefault="00D00B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njia hiyo, hakuna tofauti kubwa kati ya chumba cha ndani na chumba kwa sababu labda kuna kimoja tu. Ndiyo, ndio, ndiyo, hiyo ndiyo, ndiyo, siyo anachosema. Sasa, je, dhana ya kabati la maombi ni jambo zuri? Ndiyo, ni jambo zuri sana.</w:t>
      </w:r>
    </w:p>
    <w:p w14:paraId="753DC8A5" w14:textId="77777777" w:rsidR="006F34A0" w:rsidRPr="004266B9" w:rsidRDefault="006F34A0">
      <w:pPr>
        <w:rPr>
          <w:sz w:val="26"/>
          <w:szCs w:val="26"/>
        </w:rPr>
      </w:pPr>
    </w:p>
    <w:p w14:paraId="5E475C73" w14:textId="5FD8FDF8"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lastRenderedPageBreak xmlns:w="http://schemas.openxmlformats.org/wordprocessingml/2006/main"/>
      </w:r>
      <w:r xmlns:w="http://schemas.openxmlformats.org/wordprocessingml/2006/main" w:rsidRPr="004266B9">
        <w:rPr>
          <w:rFonts w:ascii="Calibri" w:eastAsia="Calibri" w:hAnsi="Calibri" w:cs="Calibri"/>
          <w:sz w:val="26"/>
          <w:szCs w:val="26"/>
        </w:rPr>
        <w:t xml:space="preserve">Lakini sidhani kama ndivyo inavyoendelea. Nadhani suala hilo linaendana na matendo mengine ya uchaji Mungu. Kwa nini unaomba </w:t>
      </w:r>
      <w:r xmlns:w="http://schemas.openxmlformats.org/wordprocessingml/2006/main" w:rsidR="00DE4093">
        <w:rPr>
          <w:rFonts w:ascii="Calibri" w:eastAsia="Calibri" w:hAnsi="Calibri" w:cs="Calibri"/>
          <w:sz w:val="26"/>
          <w:szCs w:val="26"/>
        </w:rPr>
        <w:t xml:space="preserve">, na kwa nani? Hadhira yako ni nani? Unataka sifa ya nani? Kwa hivyo, anazungumza na hadhira maalum ya kihistoria.</w:t>
      </w:r>
    </w:p>
    <w:p w14:paraId="72B28104" w14:textId="77777777" w:rsidR="006F34A0" w:rsidRPr="004266B9" w:rsidRDefault="006F34A0">
      <w:pPr>
        <w:rPr>
          <w:sz w:val="26"/>
          <w:szCs w:val="26"/>
        </w:rPr>
      </w:pPr>
    </w:p>
    <w:p w14:paraId="450C5D1B" w14:textId="313599D6"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Anajaribu kukabiliana na kiburi hiki cha ajabu kinachotokea. Namaanisha, picha ni kwamba kulikuwa na miito fulani ya wakati wa maombi, miito ya maombi, sivyo? Na </w:t>
      </w:r>
      <w:proofErr xmlns:w="http://schemas.openxmlformats.org/wordprocessingml/2006/main" w:type="gramStart"/>
      <w:r xmlns:w="http://schemas.openxmlformats.org/wordprocessingml/2006/main" w:rsidRPr="004266B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266B9">
        <w:rPr>
          <w:rFonts w:ascii="Calibri" w:eastAsia="Calibri" w:hAnsi="Calibri" w:cs="Calibri"/>
          <w:sz w:val="26"/>
          <w:szCs w:val="26"/>
        </w:rPr>
        <w:t xml:space="preserve">wazo ni kwamba Mafarisayo wangehakikisha walikuwa kwenye kona ya barabara yenye shughuli nyingi wakati walikuwa wamechoka sana kutangaza wakati wa maombi. Kwa hivyo, wangeweza kuwa kwenye kona ya barabara yenye shughuli nyingi ili kila mtu aweze kuona jinsi maombi yao yanavyoweza kuwa ya ufasaha.</w:t>
      </w:r>
    </w:p>
    <w:p w14:paraId="065CA8F5" w14:textId="77777777" w:rsidR="006F34A0" w:rsidRPr="004266B9" w:rsidRDefault="006F34A0">
      <w:pPr>
        <w:rPr>
          <w:sz w:val="26"/>
          <w:szCs w:val="26"/>
        </w:rPr>
      </w:pPr>
    </w:p>
    <w:p w14:paraId="2BCA71CF" w14:textId="0A316665"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Kuna, sina hilo kwenye madokezo yangu, siwezi kulielewa vizuri, lakini kuna nukuu maarufu kuhusu mhubiri wa Boston ambaye alisema kwamba hiyo ndiyo sala yenye ufasaha zaidi kuwahi kutolewa kwa mwanadamu. Na hiyo ndiyo hadhira pekee iliyowasilishwa kwao, ambayo ilikuwa wanaume. </w:t>
      </w:r>
      <w:proofErr xmlns:w="http://schemas.openxmlformats.org/wordprocessingml/2006/main" w:type="gramStart"/>
      <w:r xmlns:w="http://schemas.openxmlformats.org/wordprocessingml/2006/main" w:rsidRPr="004266B9">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4266B9">
        <w:rPr>
          <w:rFonts w:ascii="Calibri" w:eastAsia="Calibri" w:hAnsi="Calibri" w:cs="Calibri"/>
          <w:sz w:val="26"/>
          <w:szCs w:val="26"/>
        </w:rPr>
        <w:t xml:space="preserve">anafundisha nini? Jambo kuu, ni wazi, ni kwamba hatuwezi kuwa wanafiki katika maombi yetu.</w:t>
      </w:r>
    </w:p>
    <w:p w14:paraId="107CCB86" w14:textId="77777777" w:rsidR="006F34A0" w:rsidRPr="004266B9" w:rsidRDefault="006F34A0">
      <w:pPr>
        <w:rPr>
          <w:sz w:val="26"/>
          <w:szCs w:val="26"/>
        </w:rPr>
      </w:pPr>
    </w:p>
    <w:p w14:paraId="1E98856F" w14:textId="114E24AC"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Hatuwezi kuwa wanafiki katika maombi yetu. Sala ya unafiki ni mtu anayeomba na kusahau anamwomba nani, anatumia maneno na misemo isiyo na maana ambayo hurudiwa, akitumia maneno yanayovutia umakini kwenye sala. Ninaposikia wahubiri wakibadilisha sauti na kuwa sauti ya mhubiri kuomba, inanikera.</w:t>
      </w:r>
    </w:p>
    <w:p w14:paraId="5C43BE2D" w14:textId="77777777" w:rsidR="006F34A0" w:rsidRPr="004266B9" w:rsidRDefault="006F34A0">
      <w:pPr>
        <w:rPr>
          <w:sz w:val="26"/>
          <w:szCs w:val="26"/>
        </w:rPr>
      </w:pPr>
    </w:p>
    <w:p w14:paraId="2DE3AFCC" w14:textId="79DB0B0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Mpendwa Bwana! Leo, tutaangalia Mathayo 5. Mpendwa Bwana! Asante. Kusudi la maombi si kutuvutia, na hilo linapaswa kuathiri tabia zetu na jinsi tunavyoomba. Kwa ufupi, sala halisi ni kuzungumza na Mungu.</w:t>
      </w:r>
    </w:p>
    <w:p w14:paraId="12DBEAB9" w14:textId="77777777" w:rsidR="006F34A0" w:rsidRPr="004266B9" w:rsidRDefault="006F34A0">
      <w:pPr>
        <w:rPr>
          <w:sz w:val="26"/>
          <w:szCs w:val="26"/>
        </w:rPr>
      </w:pPr>
    </w:p>
    <w:p w14:paraId="19C864DF" w14:textId="40B42795"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Sio sala ya unafiki, ambayo huelekezwa kwa mwanadamu, bali sala halisi, ambayo ndiyo sala inayozungumza na Mungu. Ni rahisi kwangu kupata Agano la Kale kwenye simu yangu. Samahani, sekunde moja tu.</w:t>
      </w:r>
    </w:p>
    <w:p w14:paraId="37D27230" w14:textId="77777777" w:rsidR="006F34A0" w:rsidRPr="004266B9" w:rsidRDefault="006F34A0">
      <w:pPr>
        <w:rPr>
          <w:sz w:val="26"/>
          <w:szCs w:val="26"/>
        </w:rPr>
      </w:pPr>
    </w:p>
    <w:p w14:paraId="1F73779A"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Zaburi 27:8 ndipo ninapoelekea. Mazoezi ya Biblia. Moyo wangu unasema, ukiutafuta uso wake, uso wako, Bwana, nitautafuta.</w:t>
      </w:r>
    </w:p>
    <w:p w14:paraId="2BC01275" w14:textId="77777777" w:rsidR="006F34A0" w:rsidRPr="004266B9" w:rsidRDefault="006F34A0">
      <w:pPr>
        <w:rPr>
          <w:sz w:val="26"/>
          <w:szCs w:val="26"/>
        </w:rPr>
      </w:pPr>
    </w:p>
    <w:p w14:paraId="0290DF3C" w14:textId="39997FD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Hiyo ni sala, sivyo? Hiyo ndiyo aina sahihi ya sala. Sala ni kuzungumza na Mungu. Sio kuzungumza na hadhira ya kibinadamu inayosikiliza bali na Mungu anayesikiliza.</w:t>
      </w:r>
    </w:p>
    <w:p w14:paraId="0AD0B447" w14:textId="77777777" w:rsidR="006F34A0" w:rsidRPr="004266B9" w:rsidRDefault="006F34A0">
      <w:pPr>
        <w:rPr>
          <w:sz w:val="26"/>
          <w:szCs w:val="26"/>
        </w:rPr>
      </w:pPr>
    </w:p>
    <w:p w14:paraId="03A0B31C"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Nadhani njia bora ya kurekebisha sala ya hadharani ya unafiki ni sala ya faragha ya kweli. Nadhani hiyo ni hoja ya ugomvi. Sina uhakika.</w:t>
      </w:r>
    </w:p>
    <w:p w14:paraId="4703DCD4" w14:textId="77777777" w:rsidR="006F34A0" w:rsidRPr="004266B9" w:rsidRDefault="006F34A0">
      <w:pPr>
        <w:rPr>
          <w:sz w:val="26"/>
          <w:szCs w:val="26"/>
        </w:rPr>
      </w:pPr>
    </w:p>
    <w:p w14:paraId="7A3B8D47"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Nadhani njia bora ya kurekebisha sala ya hadharani ya unafiki ni sala halisi ya faragha. Na sala ya hadharani inapaswa kuwa mtiririko wa maisha yetu ya maombi ya faragha. Wewe, na nilipokuwa nikizoea, simama Jumapili asubuhi na uombe.</w:t>
      </w:r>
    </w:p>
    <w:p w14:paraId="59A7D50D" w14:textId="77777777" w:rsidR="006F34A0" w:rsidRPr="004266B9" w:rsidRDefault="006F34A0">
      <w:pPr>
        <w:rPr>
          <w:sz w:val="26"/>
          <w:szCs w:val="26"/>
        </w:rPr>
      </w:pPr>
    </w:p>
    <w:p w14:paraId="16A54218" w14:textId="7FFE9085"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Je, sala hiyo ni mwendelezo wa kawaida wa majadiliano yetu na Mungu katika wiki iliyopita? Nadhani hiyo ni mojawapo ya vipimo katika roho zetu tunavyopaswa kuwa navyo. Sijui </w:t>
      </w:r>
      <w:r xmlns:w="http://schemas.openxmlformats.org/wordprocessingml/2006/main" w:rsidRPr="004266B9">
        <w:rPr>
          <w:rFonts w:ascii="Calibri" w:eastAsia="Calibri" w:hAnsi="Calibri" w:cs="Calibri"/>
          <w:sz w:val="26"/>
          <w:szCs w:val="26"/>
        </w:rPr>
        <w:lastRenderedPageBreak xmlns:w="http://schemas.openxmlformats.org/wordprocessingml/2006/main"/>
      </w:r>
      <w:r xmlns:w="http://schemas.openxmlformats.org/wordprocessingml/2006/main" w:rsidRPr="004266B9">
        <w:rPr>
          <w:rFonts w:ascii="Calibri" w:eastAsia="Calibri" w:hAnsi="Calibri" w:cs="Calibri"/>
          <w:sz w:val="26"/>
          <w:szCs w:val="26"/>
        </w:rPr>
        <w:t xml:space="preserve">jinsi unavyojiandaa kwa mahubiri yako. Nilikuwa, kama nilivyosema, nikienda kanisani, na nikagundua, tukizungumzia vyumba vya maombi vya faragha, mke wangu ana kabati, na anatumia muda mwingi humo.</w:t>
      </w:r>
    </w:p>
    <w:p w14:paraId="5CE55B8C" w14:textId="77777777" w:rsidR="006F34A0" w:rsidRPr="004266B9" w:rsidRDefault="006F34A0">
      <w:pPr>
        <w:rPr>
          <w:sz w:val="26"/>
          <w:szCs w:val="26"/>
        </w:rPr>
      </w:pPr>
    </w:p>
    <w:p w14:paraId="65F5F8FA"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Kifudifudi, nikiomba. Yeye ni maombi mazuri. Kwangu mimi, nilipenda kusali katika kituo cha ibada.</w:t>
      </w:r>
    </w:p>
    <w:p w14:paraId="285D76F9" w14:textId="77777777" w:rsidR="006F34A0" w:rsidRPr="004266B9" w:rsidRDefault="006F34A0">
      <w:pPr>
        <w:rPr>
          <w:sz w:val="26"/>
          <w:szCs w:val="26"/>
        </w:rPr>
      </w:pPr>
    </w:p>
    <w:p w14:paraId="24A9F45E" w14:textId="59C67A9A"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Sio mahali patakatifu; hiyo ni Agano la Kale. Kuomba katika kituo cha ibada. Nilipenda kuanzisha utaratibu wa maombi Ijumaa ambao ungeendelea hadi Jumamosi ili niliposimama na kulikuwa na watu katika kituo cha ibada Jumapili, ilikuwa ni mtiririko wa kawaida wa kile kilichokuwa kikitokea katika chumba hicho kwa siku kadhaa zilizopita.</w:t>
      </w:r>
    </w:p>
    <w:p w14:paraId="27107FAF" w14:textId="77777777" w:rsidR="006F34A0" w:rsidRPr="004266B9" w:rsidRDefault="006F34A0">
      <w:pPr>
        <w:rPr>
          <w:sz w:val="26"/>
          <w:szCs w:val="26"/>
        </w:rPr>
      </w:pPr>
    </w:p>
    <w:p w14:paraId="3EFF25A1" w14:textId="08F70722"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Kila mtu ana njia tofauti za kufanya hivi, sivyo? Lakini kwangu mimi, hiyo ilikuwa njia muhimu sana ya kuhakikisha kwamba maombi yangu ya hadharani yalikuwa ni mtiririko tu wa maombi yangu ya faragha ambayo nilikuwa nikifanya wiki iliyopita. Na ikiwa maombi yetu si ya kinafiki, na ikiwa maombi yetu ni ya kweli, ni kwa Mungu, basi kuna thawabu, sivyo? Ni kama inavyosema. Baba yako, anayeona kinachofanyika kwa siri, atakupa thawabu.</w:t>
      </w:r>
    </w:p>
    <w:p w14:paraId="5D536F26" w14:textId="77777777" w:rsidR="006F34A0" w:rsidRPr="004266B9" w:rsidRDefault="006F34A0">
      <w:pPr>
        <w:rPr>
          <w:sz w:val="26"/>
          <w:szCs w:val="26"/>
        </w:rPr>
      </w:pPr>
    </w:p>
    <w:p w14:paraId="64DBE097" w14:textId="7173F5F2"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 kama unavyoweza kutarajia, mahali nitakapoenda na hili, kama kutoa na kama kufunga, mwisho wa mchakato ni thawabu. Thawabu kubwa zaidi ya maombi ni ushirika na Mungu. Kwa njia zinazoongezeka kila wakati, na sizungumzi kama mtu anayejua hili, kwa hivyo usinisome vibaya, lakini thawabu ya maombi iko katika ufahamu wetu unaoongezeka wa maana ya kuishi katika uhusiano na ushirika na Baba wa Mbinguni.</w:t>
      </w:r>
    </w:p>
    <w:p w14:paraId="6243EE40" w14:textId="77777777" w:rsidR="006F34A0" w:rsidRPr="004266B9" w:rsidRDefault="006F34A0">
      <w:pPr>
        <w:rPr>
          <w:sz w:val="26"/>
          <w:szCs w:val="26"/>
        </w:rPr>
      </w:pPr>
    </w:p>
    <w:p w14:paraId="6317EE94" w14:textId="148E5B5F"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Kuna nini kingine? Ni mwisho wa mchakato, ambao kwa kweli, ni thawabu. Sasa, kuna thawabu nyingine kwa maombi, na hiyo ni maombi yaliyojibiwa. Na hakika, tunapoomba na Mungu anapojibu kwa njia ambazo tunaweza kuona matendo Yake kama jibu la maombi yetu.</w:t>
      </w:r>
    </w:p>
    <w:p w14:paraId="2828A219" w14:textId="77777777" w:rsidR="006F34A0" w:rsidRPr="004266B9" w:rsidRDefault="006F34A0">
      <w:pPr>
        <w:rPr>
          <w:sz w:val="26"/>
          <w:szCs w:val="26"/>
        </w:rPr>
      </w:pPr>
    </w:p>
    <w:p w14:paraId="39DF5600" w14:textId="18E01731"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Mstari maarufu wa mke wangu ni kitu. Ninasahau ulikuwa unahusu nini, lakini ulikuwa kitu cha kiburi ambacho alikuwa akiomba, na Mungu alifanya hivyo. Naye akaniangalia, na akasema, Maombi yanafanya kazi. Lazima tu ufanye hivyo, Bill.</w:t>
      </w:r>
    </w:p>
    <w:p w14:paraId="47F30B53" w14:textId="77777777" w:rsidR="006F34A0" w:rsidRPr="004266B9" w:rsidRDefault="006F34A0">
      <w:pPr>
        <w:rPr>
          <w:sz w:val="26"/>
          <w:szCs w:val="26"/>
        </w:rPr>
      </w:pPr>
    </w:p>
    <w:p w14:paraId="52065A60" w14:textId="28484CCA"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Tulipopitia huduma yetu kaboom, alisema, sikuweza kuomba. Nilikuwa na hasira, nilikuwa nimechanganyikiwa, sikuweza kuomba tu. Na alikuwa akinitunza kwa upole na kunihimiza nisonge mbele, na ndiyo maana angesema, Maombi yanafanya kazi, Bill.</w:t>
      </w:r>
    </w:p>
    <w:p w14:paraId="58C5EBF1" w14:textId="77777777" w:rsidR="006F34A0" w:rsidRPr="004266B9" w:rsidRDefault="006F34A0">
      <w:pPr>
        <w:rPr>
          <w:sz w:val="26"/>
          <w:szCs w:val="26"/>
        </w:rPr>
      </w:pPr>
    </w:p>
    <w:p w14:paraId="3BF958F0"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Lazima tu ufanye hivyo. Hakujibu ombi langu la mwisho, kwa hivyo sitaomba tena. Hakujibu ombi lolote.</w:t>
      </w:r>
    </w:p>
    <w:p w14:paraId="67D5C79A" w14:textId="77777777" w:rsidR="006F34A0" w:rsidRPr="004266B9" w:rsidRDefault="006F34A0">
      <w:pPr>
        <w:rPr>
          <w:sz w:val="26"/>
          <w:szCs w:val="26"/>
        </w:rPr>
      </w:pPr>
    </w:p>
    <w:p w14:paraId="0F5745AD" w14:textId="6F43F778"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lastRenderedPageBreak xmlns:w="http://schemas.openxmlformats.org/wordprocessingml/2006/main"/>
      </w:r>
      <w:r xmlns:w="http://schemas.openxmlformats.org/wordprocessingml/2006/main" w:rsidRPr="004266B9">
        <w:rPr>
          <w:rFonts w:ascii="Calibri" w:eastAsia="Calibri" w:hAnsi="Calibri" w:cs="Calibri"/>
          <w:sz w:val="26"/>
          <w:szCs w:val="26"/>
        </w:rPr>
        <w:t xml:space="preserve">Anapenda, Bill. Huenda usipende jibu lake. Ndiyo, nadhani suala zima la maombi yasiyojibiwa ni tatizo kubwa sana, na kulingana </w:t>
      </w:r>
      <w:r xmlns:w="http://schemas.openxmlformats.org/wordprocessingml/2006/main" w:rsidR="00DE4093">
        <w:rPr>
          <w:rFonts w:ascii="Calibri" w:eastAsia="Calibri" w:hAnsi="Calibri" w:cs="Calibri"/>
          <w:sz w:val="26"/>
          <w:szCs w:val="26"/>
        </w:rPr>
        <w:t xml:space="preserve">na mgao wetu wa muda, tunatumaini, tunaweza kuzungumzia kidogo kuihusu.</w:t>
      </w:r>
    </w:p>
    <w:p w14:paraId="2218B273" w14:textId="77777777" w:rsidR="006F34A0" w:rsidRPr="004266B9" w:rsidRDefault="006F34A0">
      <w:pPr>
        <w:rPr>
          <w:sz w:val="26"/>
          <w:szCs w:val="26"/>
        </w:rPr>
      </w:pPr>
    </w:p>
    <w:p w14:paraId="2882ACE3" w14:textId="0B08B551"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Kwa hivyo, hiyo ndiyo aina ya sehemu kuhusu maombi inayolingana na sehemu ya kutoa na sehemu ya kufunga. Lakini Yesu anaendelea, mstari wa 7. Kichwa cha habari katika maelezo yangu ni mistari ya 7 na 8, ambayo ni sala na tabia ya Mungu. Jambo ambalo nataka kusisitiza, jambo la jumla ninalotaka kusisitiza, ni jinsi tunavyoomba, ambalo linaonyesha mtazamo wetu kuhusu tabia ya Mungu.</w:t>
      </w:r>
    </w:p>
    <w:p w14:paraId="382F4267" w14:textId="77777777" w:rsidR="006F34A0" w:rsidRPr="004266B9" w:rsidRDefault="006F34A0">
      <w:pPr>
        <w:rPr>
          <w:sz w:val="26"/>
          <w:szCs w:val="26"/>
        </w:rPr>
      </w:pPr>
    </w:p>
    <w:p w14:paraId="08133D44" w14:textId="41BE1768"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Mtu fulani aliniambia hilo mara moja, na lilikuwa moja ya mambo yanayonikasirisha zaidi. Ninaposikiliza maombi yangu mwenyewe, linanikasirisha. Na kwa hivyo, ikiwa huzuni inapenda kuwa na watu, nataka uwe na huzuni kama mimi nilivyokuwa katika mchakato huo.</w:t>
      </w:r>
    </w:p>
    <w:p w14:paraId="652216FE" w14:textId="77777777" w:rsidR="006F34A0" w:rsidRPr="004266B9" w:rsidRDefault="006F34A0">
      <w:pPr>
        <w:rPr>
          <w:sz w:val="26"/>
          <w:szCs w:val="26"/>
        </w:rPr>
      </w:pPr>
    </w:p>
    <w:p w14:paraId="67D8FE70" w14:textId="554587DE"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Maombi yako na maombi yangu yanaonyesha mtazamo wetu kwa Mungu. Na hilo ni jambo la kutisha na la kutisha. Ninapoketi na kuomba chakula au ninapowaombea watoto kabla hawajalala.</w:t>
      </w:r>
    </w:p>
    <w:p w14:paraId="0AA60BAC" w14:textId="77777777" w:rsidR="006F34A0" w:rsidRPr="004266B9" w:rsidRDefault="006F34A0">
      <w:pPr>
        <w:rPr>
          <w:sz w:val="26"/>
          <w:szCs w:val="26"/>
        </w:rPr>
      </w:pPr>
    </w:p>
    <w:p w14:paraId="1F1A7810"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Kwa hivyo, sala na tabia ya Mungu. Mnaposali, msipayuke-payuke kama watu wa mataifa, maana watadhani watasikilizwa kwa sababu ya maneno yao mengi. Msiwe kama wao, kwa maana Baba yenu anajua mnayohitaji kabla hamjamwomba.</w:t>
      </w:r>
    </w:p>
    <w:p w14:paraId="557CC897" w14:textId="77777777" w:rsidR="006F34A0" w:rsidRPr="004266B9" w:rsidRDefault="006F34A0">
      <w:pPr>
        <w:rPr>
          <w:sz w:val="26"/>
          <w:szCs w:val="26"/>
        </w:rPr>
      </w:pPr>
    </w:p>
    <w:p w14:paraId="2F282D56" w14:textId="2D8D3B84"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Kwa hivyo, badala ya kuendelea kuongea maneno yasiyo na maana, wacha nikuonyeshe jinsi ya kuomba. Mataifa, mambo machache tu kabla hatujaingia katika Sala ya Bwana. Mataifa, au NIV, hutafsiri kama wapagani.</w:t>
      </w:r>
    </w:p>
    <w:p w14:paraId="336005F9" w14:textId="77777777" w:rsidR="006F34A0" w:rsidRPr="004266B9" w:rsidRDefault="006F34A0">
      <w:pPr>
        <w:rPr>
          <w:sz w:val="26"/>
          <w:szCs w:val="26"/>
        </w:rPr>
      </w:pPr>
    </w:p>
    <w:p w14:paraId="05D1F11C" w14:textId="52998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Ndiyo, wapagani. Tafsiri ya ESV inatafsirije hilo? Wanasema Mataifa, ndiyo, sawa. Ndiyo, tatizo ni kwamba, hakika, Yesu hataki kuwatenga Wayahudi wasio Wakristo kutokana na onyo hili.</w:t>
      </w:r>
    </w:p>
    <w:p w14:paraId="621B75DE" w14:textId="77777777" w:rsidR="006F34A0" w:rsidRPr="004266B9" w:rsidRDefault="006F34A0">
      <w:pPr>
        <w:rPr>
          <w:sz w:val="26"/>
          <w:szCs w:val="26"/>
        </w:rPr>
      </w:pPr>
    </w:p>
    <w:p w14:paraId="5285B66A" w14:textId="5D903C94"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Ndiyo maana NIV iliendana na wapagani. Ni watu walio nje ya familia, nje ya jamii. Kwa hivyo, watu wa Mataifa na wapagani hakika wanajumuisha Wayahudi wanafiki.</w:t>
      </w:r>
    </w:p>
    <w:p w14:paraId="6EB3E881" w14:textId="77777777" w:rsidR="006F34A0" w:rsidRPr="004266B9" w:rsidRDefault="006F34A0">
      <w:pPr>
        <w:rPr>
          <w:sz w:val="26"/>
          <w:szCs w:val="26"/>
        </w:rPr>
      </w:pPr>
    </w:p>
    <w:p w14:paraId="06EBA191"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 swali ni, je, mtazamo wetu kuhusu Mungu unatuongoza kukusanya misemo tupu, kuendelea kuropoka? Kwa kweli, King James ni nzuri sana hapa. Inazungumzia marudio yasiyo na maana. Neno hili hapa, linalotafsiriwa kuropoka, ni neno la kuvutia kwa sababu Yesu alilitunga.</w:t>
      </w:r>
    </w:p>
    <w:p w14:paraId="18A1DF2A" w14:textId="77777777" w:rsidR="006F34A0" w:rsidRPr="004266B9" w:rsidRDefault="006F34A0">
      <w:pPr>
        <w:rPr>
          <w:sz w:val="26"/>
          <w:szCs w:val="26"/>
        </w:rPr>
      </w:pPr>
    </w:p>
    <w:p w14:paraId="14FB1D89"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Kwa Kiingereza, huwa hatujisikii vizuri sana kubuni maneno. Wajerumani hubuni maneno kila mahali. Namaanisha, wao hubuni maneno tu.</w:t>
      </w:r>
    </w:p>
    <w:p w14:paraId="00A8CAFE" w14:textId="77777777" w:rsidR="006F34A0" w:rsidRPr="004266B9" w:rsidRDefault="006F34A0">
      <w:pPr>
        <w:rPr>
          <w:sz w:val="26"/>
          <w:szCs w:val="26"/>
        </w:rPr>
      </w:pPr>
    </w:p>
    <w:p w14:paraId="66802AEB" w14:textId="686A1F4D"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Maneno mengi huenda pamoja, na huyasema tu na kuendelea. Kigiriki kina mtazamo sawa kwamba ni rahisi kutunga maneno. Yesu anachofanya ni kutumia neno la Kigiriki </w:t>
      </w:r>
      <w:proofErr xmlns:w="http://schemas.openxmlformats.org/wordprocessingml/2006/main" w:type="spellStart"/>
      <w:r xmlns:w="http://schemas.openxmlformats.org/wordprocessingml/2006/main" w:rsidRPr="004266B9">
        <w:rPr>
          <w:rFonts w:ascii="Calibri" w:eastAsia="Calibri" w:hAnsi="Calibri" w:cs="Calibri"/>
          <w:sz w:val="26"/>
          <w:szCs w:val="26"/>
        </w:rPr>
        <w:t xml:space="preserve">batalogeo </w:t>
      </w:r>
      <w:proofErr xmlns:w="http://schemas.openxmlformats.org/wordprocessingml/2006/main" w:type="spellEnd"/>
      <w:r xmlns:w="http://schemas.openxmlformats.org/wordprocessingml/2006/main" w:rsidRPr="004266B9">
        <w:rPr>
          <w:rFonts w:ascii="Calibri" w:eastAsia="Calibri" w:hAnsi="Calibri" w:cs="Calibri"/>
          <w:sz w:val="26"/>
          <w:szCs w:val="26"/>
        </w:rPr>
        <w:t xml:space="preserve">.</w:t>
      </w:r>
    </w:p>
    <w:p w14:paraId="5DFB5F7F" w14:textId="77777777" w:rsidR="006F34A0" w:rsidRPr="004266B9" w:rsidRDefault="006F34A0">
      <w:pPr>
        <w:rPr>
          <w:sz w:val="26"/>
          <w:szCs w:val="26"/>
        </w:rPr>
      </w:pPr>
    </w:p>
    <w:p w14:paraId="0F8B868C"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Pr="004266B9">
        <w:rPr>
          <w:rFonts w:ascii="Calibri" w:eastAsia="Calibri" w:hAnsi="Calibri" w:cs="Calibri"/>
          <w:sz w:val="26"/>
          <w:szCs w:val="26"/>
        </w:rPr>
        <w:t xml:space="preserve">logeo </w:t>
      </w:r>
      <w:proofErr xmlns:w="http://schemas.openxmlformats.org/wordprocessingml/2006/main" w:type="spellEnd"/>
      <w:r xmlns:w="http://schemas.openxmlformats.org/wordprocessingml/2006/main" w:rsidRPr="004266B9">
        <w:rPr>
          <w:rFonts w:ascii="Calibri" w:eastAsia="Calibri" w:hAnsi="Calibri" w:cs="Calibri"/>
          <w:sz w:val="26"/>
          <w:szCs w:val="26"/>
        </w:rPr>
        <w:t xml:space="preserve">ni kusema au kusema kitu. </w:t>
      </w:r>
      <w:r xmlns:w="http://schemas.openxmlformats.org/wordprocessingml/2006/main" w:rsidRPr="004266B9">
        <w:rPr>
          <w:rFonts w:ascii="Calibri" w:eastAsia="Calibri" w:hAnsi="Calibri" w:cs="Calibri"/>
          <w:sz w:val="26"/>
          <w:szCs w:val="26"/>
          <w:lang w:val="es-ES"/>
        </w:rPr>
        <w:t xml:space="preserve">Na bata </w:t>
      </w:r>
      <w:proofErr xmlns:w="http://schemas.openxmlformats.org/wordprocessingml/2006/main" w:type="spellStart"/>
      <w:r xmlns:w="http://schemas.openxmlformats.org/wordprocessingml/2006/main" w:rsidRPr="004266B9">
        <w:rPr>
          <w:rFonts w:ascii="Calibri" w:eastAsia="Calibri" w:hAnsi="Calibri" w:cs="Calibri"/>
          <w:sz w:val="26"/>
          <w:szCs w:val="26"/>
          <w:lang w:val="es-ES"/>
        </w:rPr>
        <w:t xml:space="preserve">ni</w:t>
      </w:r>
      <w:proofErr xmlns:w="http://schemas.openxmlformats.org/wordprocessingml/2006/main" w:type="spellEnd"/>
      <w:r xmlns:w="http://schemas.openxmlformats.org/wordprocessingml/2006/main" w:rsidRPr="004266B9">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4266B9">
        <w:rPr>
          <w:rFonts w:ascii="Calibri" w:eastAsia="Calibri" w:hAnsi="Calibri" w:cs="Calibri"/>
          <w:sz w:val="26"/>
          <w:szCs w:val="26"/>
          <w:lang w:val="es-ES"/>
        </w:rPr>
        <w:t xml:space="preserve">ba </w:t>
      </w:r>
      <w:proofErr xmlns:w="http://schemas.openxmlformats.org/wordprocessingml/2006/main" w:type="spellEnd"/>
      <w:r xmlns:w="http://schemas.openxmlformats.org/wordprocessingml/2006/main" w:rsidRPr="004266B9">
        <w:rPr>
          <w:rFonts w:ascii="Calibri" w:eastAsia="Calibri" w:hAnsi="Calibri" w:cs="Calibri"/>
          <w:sz w:val="26"/>
          <w:szCs w:val="26"/>
          <w:lang w:val="es-ES"/>
        </w:rPr>
        <w:t xml:space="preserve">-da-da-da-da-da-da-da-da-da. </w:t>
      </w:r>
      <w:r xmlns:w="http://schemas.openxmlformats.org/wordprocessingml/2006/main" w:rsidRPr="004266B9">
        <w:rPr>
          <w:rFonts w:ascii="Calibri" w:eastAsia="Calibri" w:hAnsi="Calibri" w:cs="Calibri"/>
          <w:sz w:val="26"/>
          <w:szCs w:val="26"/>
        </w:rPr>
        <w:t xml:space="preserve">Ni neno la onomatopoetic.</w:t>
      </w:r>
    </w:p>
    <w:p w14:paraId="76B5628D" w14:textId="77777777" w:rsidR="006F34A0" w:rsidRPr="004266B9" w:rsidRDefault="006F34A0">
      <w:pPr>
        <w:rPr>
          <w:sz w:val="26"/>
          <w:szCs w:val="26"/>
        </w:rPr>
      </w:pPr>
    </w:p>
    <w:p w14:paraId="2792B62F" w14:textId="07344822"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Ni neno ambalo sauti yake inaonyesha maana yake. Kwa hivyo, alibuni neno hili: usiendelee kusema blah-blah-blah-blah-blah-blah-blah-blah. Nawapenda wapagani.</w:t>
      </w:r>
    </w:p>
    <w:p w14:paraId="4263DF66" w14:textId="77777777" w:rsidR="006F34A0" w:rsidRPr="004266B9" w:rsidRDefault="006F34A0">
      <w:pPr>
        <w:rPr>
          <w:sz w:val="26"/>
          <w:szCs w:val="26"/>
        </w:rPr>
      </w:pPr>
    </w:p>
    <w:p w14:paraId="0C7E19FC"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Au wanafikiri watasikilizwa kwa sababu ya maneno yao mengi. Hakuna njia ya kutafsiri blah-blah-blah-blah-blah. Tunaweza kufanya hivyo kwa mikono, lakini huwezi kufanya hivyo kwenye maandishi.</w:t>
      </w:r>
    </w:p>
    <w:p w14:paraId="5CB7886D" w14:textId="77777777" w:rsidR="006F34A0" w:rsidRPr="004266B9" w:rsidRDefault="006F34A0">
      <w:pPr>
        <w:rPr>
          <w:sz w:val="26"/>
          <w:szCs w:val="26"/>
        </w:rPr>
      </w:pPr>
    </w:p>
    <w:p w14:paraId="07F99A10" w14:textId="39D51D3D"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Unajua, usifanye hivyo. Tasnifu yangu ya udaktari ilikuwa kulinganisha dini za Kigiriki na Ukristo, na moja ya mambo niliyokutana nayo ni kwamba ni kifungu maarufu sana, na hatujawahi kuweza kukitafsiri. Kina urefu wa maneno 200 hivi, na ni uchawi ambao mtu wa dini ya siri angeukumbuka kwa sababu wanaamini kwamba wanapokufa, huanza kupanda juu kupitia mfululizo wa mbingu zenye msongamano, na katika kila mbingu, kuna mapepo yanayokusubiri kukutafuna.</w:t>
      </w:r>
    </w:p>
    <w:p w14:paraId="0D9810D6" w14:textId="77777777" w:rsidR="006F34A0" w:rsidRPr="004266B9" w:rsidRDefault="006F34A0">
      <w:pPr>
        <w:rPr>
          <w:sz w:val="26"/>
          <w:szCs w:val="26"/>
        </w:rPr>
      </w:pPr>
    </w:p>
    <w:p w14:paraId="1DCA9DFD" w14:textId="0C213D25"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 hivyo, dini inajumuisha kujifunza ushirikina, kuwa na hirizi na matambiko yatakayowashinda mapepo wanaotaka kukutafuna unapopanda juu baada ya kifo. Na maneno haya 200-300 ni mojawapo ya matambiko haya makubwa. Je, unaweza kufikiria kuishi katika aina hiyo ya hofu? Na hatimaye waligundua kwamba maneno haya 200-300 hayakuwa maneno.</w:t>
      </w:r>
    </w:p>
    <w:p w14:paraId="011BA7E3" w14:textId="77777777" w:rsidR="006F34A0" w:rsidRPr="004266B9" w:rsidRDefault="006F34A0">
      <w:pPr>
        <w:rPr>
          <w:sz w:val="26"/>
          <w:szCs w:val="26"/>
        </w:rPr>
      </w:pPr>
    </w:p>
    <w:p w14:paraId="1D04730D" w14:textId="48E6BFA9"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Blah, blah, blah, blah, blah, blah, blah, blah, blah, blah, blah, blah, blah. Hiyo ndiyo yote iliyokuwa. Ndiyo maana hakuna mtu aliyeweza kutafsiri kwa sababu hayakuwa maneno.</w:t>
      </w:r>
    </w:p>
    <w:p w14:paraId="4EBE8D6B" w14:textId="77777777" w:rsidR="006F34A0" w:rsidRPr="004266B9" w:rsidRDefault="006F34A0">
      <w:pPr>
        <w:rPr>
          <w:sz w:val="26"/>
          <w:szCs w:val="26"/>
        </w:rPr>
      </w:pPr>
    </w:p>
    <w:p w14:paraId="7F442316" w14:textId="778D6983"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Ilikuwa ni matambiko ya uchawi, kujaribu kupata majina ya miungu na kusema tu blah, blah, blah, na kwa namna fulani hilo lingewaokoa kutokana na uharibifu. Huo ndio ulimwengu ambao injili iliingia. Na Yesu anasema baadhi ya maombi ya watu hawa hayako mbali sana na blah, blah, blah.</w:t>
      </w:r>
    </w:p>
    <w:p w14:paraId="74030A03" w14:textId="77777777" w:rsidR="006F34A0" w:rsidRPr="004266B9" w:rsidRDefault="006F34A0">
      <w:pPr>
        <w:rPr>
          <w:sz w:val="26"/>
          <w:szCs w:val="26"/>
        </w:rPr>
      </w:pPr>
    </w:p>
    <w:p w14:paraId="33A3FB38" w14:textId="2E17F85B"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Yesu anasema, msiwe kama, unajua, wanafikiri watasikilizwa kwa maneno yao mengi. Sidhani kama suala ni urefu wa sala. Inavutia sana jinsi maombi yalivyo mafupi, sivyo? Ni sala fupi sana.</w:t>
      </w:r>
    </w:p>
    <w:p w14:paraId="34E95D00" w14:textId="77777777" w:rsidR="006F34A0" w:rsidRPr="004266B9" w:rsidRDefault="006F34A0">
      <w:pPr>
        <w:rPr>
          <w:sz w:val="26"/>
          <w:szCs w:val="26"/>
        </w:rPr>
      </w:pPr>
    </w:p>
    <w:p w14:paraId="77A191AD" w14:textId="68C80BC9"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 bado Yesu alitumia usiku kucha akiomba. Yohana 17 ni sala ndefu. Kwa hivyo, siamini kwamba hilo ndilo tatizo, si urefu wa maneno yenyewe.</w:t>
      </w:r>
    </w:p>
    <w:p w14:paraId="0C5EA165" w14:textId="77777777" w:rsidR="006F34A0" w:rsidRPr="004266B9" w:rsidRDefault="006F34A0">
      <w:pPr>
        <w:rPr>
          <w:sz w:val="26"/>
          <w:szCs w:val="26"/>
        </w:rPr>
      </w:pPr>
    </w:p>
    <w:p w14:paraId="256269CC" w14:textId="53948A7B"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 katika sura ya 7, sura inayofuata, mistari ya 7 na 8, itasema, tafuta, bisha. Kitenzi kingine ni kipi? Samahani. Uliza.</w:t>
      </w:r>
    </w:p>
    <w:p w14:paraId="4B81833C" w14:textId="77777777" w:rsidR="006F34A0" w:rsidRPr="004266B9" w:rsidRDefault="006F34A0">
      <w:pPr>
        <w:rPr>
          <w:sz w:val="26"/>
          <w:szCs w:val="26"/>
        </w:rPr>
      </w:pPr>
    </w:p>
    <w:p w14:paraId="4294839E" w14:textId="2273212F"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Omba, tafuta, na upige hodi. Kwa hivyo, inaonekana kama, unajua, kurudia. Una Luka 18, mjane mkaidi, kama ishara ya jinsi tunavyopaswa kuwa wadumu katika maombi.</w:t>
      </w:r>
    </w:p>
    <w:p w14:paraId="568A10AD" w14:textId="77777777" w:rsidR="006F34A0" w:rsidRPr="004266B9" w:rsidRDefault="006F34A0">
      <w:pPr>
        <w:rPr>
          <w:sz w:val="26"/>
          <w:szCs w:val="26"/>
        </w:rPr>
      </w:pPr>
    </w:p>
    <w:p w14:paraId="09AE933E"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Kwa hivyo tena, suala kuu si idadi ya maneno. Suala ni maneno yasiyo na maana yanayorudiwa mara kwa mara. Hilo ndilo Yesu analoshughulikia.</w:t>
      </w:r>
    </w:p>
    <w:p w14:paraId="09537590" w14:textId="77777777" w:rsidR="006F34A0" w:rsidRPr="004266B9" w:rsidRDefault="006F34A0">
      <w:pPr>
        <w:rPr>
          <w:sz w:val="26"/>
          <w:szCs w:val="26"/>
        </w:rPr>
      </w:pPr>
    </w:p>
    <w:p w14:paraId="61D1C617" w14:textId="05122EAD" w:rsidR="006F34A0" w:rsidRPr="004266B9" w:rsidRDefault="00DE40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Watu wanapoomba maneno yasiyo na maana na kuyasema tena na tena, nadhani tuna nyimbo 711, na tuna sala 711, sivyo? Maneno saba yanasemwa tena na tena. Na hilo ndilo tatizo. Unamwomba nani? Sala yako inaonyeshaje uelewa wako wa Mungu ni nani? Na unafikiri unaweza kumlazimisha Mungu kufanya mambo ili kumwona Mungu wa aina hiyo? Ninaona aina ya Mungu ambaye unaweza kumlazimisha kwa kutumia maneno mengi yanayorudiwa mara kwa mara.</w:t>
      </w:r>
    </w:p>
    <w:p w14:paraId="47A943B6" w14:textId="77777777" w:rsidR="006F34A0" w:rsidRPr="004266B9" w:rsidRDefault="006F34A0">
      <w:pPr>
        <w:rPr>
          <w:sz w:val="26"/>
          <w:szCs w:val="26"/>
        </w:rPr>
      </w:pPr>
    </w:p>
    <w:p w14:paraId="43977169" w14:textId="2CB1DE16"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 katika mojawapo ya kejeli kubwa zaidi katika historia ya kanisa, Yesu anatupa sala ya kupambana na marudio yasiyoisha ya maneno yasiyo na maana. Na bado yenyewe imekuwa, katika </w:t>
      </w:r>
      <w:proofErr xmlns:w="http://schemas.openxmlformats.org/wordprocessingml/2006/main" w:type="gramStart"/>
      <w:r xmlns:w="http://schemas.openxmlformats.org/wordprocessingml/2006/main" w:rsidRPr="004266B9">
        <w:rPr>
          <w:rFonts w:ascii="Calibri" w:eastAsia="Calibri" w:hAnsi="Calibri" w:cs="Calibri"/>
          <w:sz w:val="26"/>
          <w:szCs w:val="26"/>
        </w:rPr>
        <w:t xml:space="preserve">uzoefu wa watu wengi </w:t>
      </w:r>
      <w:proofErr xmlns:w="http://schemas.openxmlformats.org/wordprocessingml/2006/main" w:type="gramEnd"/>
      <w:r xmlns:w="http://schemas.openxmlformats.org/wordprocessingml/2006/main" w:rsidRPr="004266B9">
        <w:rPr>
          <w:rFonts w:ascii="Calibri" w:eastAsia="Calibri" w:hAnsi="Calibri" w:cs="Calibri"/>
          <w:sz w:val="26"/>
          <w:szCs w:val="26"/>
        </w:rPr>
        <w:t xml:space="preserve">, rundo la maneno yasiyo na maana yanayorudiwa mara kwa mara, sivyo? Namaanisha, kwa wengi, katika maisha ya watu wengi, swali pekee kuhusu maombi ya Bwana ni, je, ninapaswa kusema madeni au makosa? Na nina hakika kwamba watu wengi, wanaporudia sala ya Bwana bila maana, sio tu kwamba wanatenda dhambi kwa sababu wanakiuka mafundisho wazi ya maandishi, lakini wanaonyesha mtazamo mbaya sana wa Mungu katika mchakato huo huo. Ukiwa na marudio yasiyo na maana, ikiwa ni kitu kile kile, maneno yasiyo na maana, mara kwa mara na tena, tunachosema ni kwamba hatuamini kwamba unatujali.</w:t>
      </w:r>
    </w:p>
    <w:p w14:paraId="23E6B03F" w14:textId="77777777" w:rsidR="006F34A0" w:rsidRPr="004266B9" w:rsidRDefault="006F34A0">
      <w:pPr>
        <w:rPr>
          <w:sz w:val="26"/>
          <w:szCs w:val="26"/>
        </w:rPr>
      </w:pPr>
    </w:p>
    <w:p w14:paraId="64043853" w14:textId="1EF0DD1C"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Hatuamini kwamba utatulinda. Ni kama mtoto mdogo. Loo, tafadhali, Baba, tafadhali, tafadhali, njoo, Baba, tafadhali, tafadhali, tafadhali, njoo, na je, umewahi kuwa na mtoto kama huyo? Nisingekuachia peke yako.</w:t>
      </w:r>
    </w:p>
    <w:p w14:paraId="10F1C762" w14:textId="77777777" w:rsidR="006F34A0" w:rsidRPr="004266B9" w:rsidRDefault="006F34A0">
      <w:pPr>
        <w:rPr>
          <w:sz w:val="26"/>
          <w:szCs w:val="26"/>
        </w:rPr>
      </w:pPr>
    </w:p>
    <w:p w14:paraId="267ABE6A" w14:textId="732AA934"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Mimi simjui, lakini nimesikia kumhusu. Naam, hiyo ndiyo aina ya mambo ambayo Yesu anajaribu kuepuka katika maombi. Kwa hivyo, anajua tunachotaka, na bado tunapaswa kumwomba, sivyo? Kwa sababu anajua tunachotaka, haimaanishi kwamba hatupaswi kuomba.</w:t>
      </w:r>
    </w:p>
    <w:p w14:paraId="4DE7AABE" w14:textId="77777777" w:rsidR="006F34A0" w:rsidRPr="004266B9" w:rsidRDefault="006F34A0">
      <w:pPr>
        <w:rPr>
          <w:sz w:val="26"/>
          <w:szCs w:val="26"/>
        </w:rPr>
      </w:pPr>
    </w:p>
    <w:p w14:paraId="4B8E2ABE"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Lakini hatupaswi kufikiria kwamba kurudiarudia mambo bila maana kutamlazimisha kufanya mambo. Huyo si yeye. Kwa hivyo, hilo linaweka msingi.</w:t>
      </w:r>
    </w:p>
    <w:p w14:paraId="280A8E32" w14:textId="77777777" w:rsidR="006F34A0" w:rsidRPr="004266B9" w:rsidRDefault="006F34A0">
      <w:pPr>
        <w:rPr>
          <w:sz w:val="26"/>
          <w:szCs w:val="26"/>
        </w:rPr>
      </w:pPr>
    </w:p>
    <w:p w14:paraId="37FDDF78" w14:textId="28D43FEF" w:rsidR="006F34A0" w:rsidRPr="004266B9" w:rsidRDefault="00DE40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una maoni yoyote kuhusu hilo? Ndiyo, bwana. Ndiyo, nadhani, namaanisha, nilikwenda, nilikutana na mshauri kwa muda, na akanipitia mfululizo wa majaribio, na moja ya majibu yake yalikuwa, unafikiri maneno ni muhimu. Nami nikamtazama, na nikasema, unalipwa $150 kwa saa kuniambia yaliyo wazi? Na akacheka, na akasema, loo, huelewi, Bill, kwa watu wengi, maneno si muhimu.</w:t>
      </w:r>
    </w:p>
    <w:p w14:paraId="2172C720" w14:textId="77777777" w:rsidR="006F34A0" w:rsidRPr="004266B9" w:rsidRDefault="006F34A0">
      <w:pPr>
        <w:rPr>
          <w:sz w:val="26"/>
          <w:szCs w:val="26"/>
        </w:rPr>
      </w:pPr>
    </w:p>
    <w:p w14:paraId="4B4DE9DF"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Mawasiliano si kwa maneno, ni kwa njia zingine. Na bado siwezi kutafakari hilo. Lakini ninaposikia maneno yale yale yakirudiwa mara kwa mara na tena, yanapunguza maana yake.</w:t>
      </w:r>
    </w:p>
    <w:p w14:paraId="0711E249" w14:textId="77777777" w:rsidR="006F34A0" w:rsidRPr="004266B9" w:rsidRDefault="006F34A0">
      <w:pPr>
        <w:rPr>
          <w:sz w:val="26"/>
          <w:szCs w:val="26"/>
        </w:rPr>
      </w:pPr>
    </w:p>
    <w:p w14:paraId="5422CEEE" w14:textId="0D051759"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lastRenderedPageBreak xmlns:w="http://schemas.openxmlformats.org/wordprocessingml/2006/main"/>
      </w:r>
      <w:r xmlns:w="http://schemas.openxmlformats.org/wordprocessingml/2006/main" w:rsidRPr="004266B9">
        <w:rPr>
          <w:rFonts w:ascii="Calibri" w:eastAsia="Calibri" w:hAnsi="Calibri" w:cs="Calibri"/>
          <w:sz w:val="26"/>
          <w:szCs w:val="26"/>
        </w:rPr>
        <w:t xml:space="preserve">Kwa hivyo, moja ya tabia zangu mbaya ni ninapokuwa kanisani, karibu mara ya tatu kiongozi wa ibada anasema maneno yaleyale matano, mimi husimama tu. Nami husikiliza, na sauti nzima ya kanisa ikiimba kwa sababu kadiri unavyosema neno lile lile, ndivyo maneno hayo yanavyozidi kuwa mengi, ndivyo maana yake inavyopungua. Hadi, mwisho wa siku, ni kiongozi wa ibada tu anayeimba.</w:t>
      </w:r>
    </w:p>
    <w:p w14:paraId="56695414" w14:textId="77777777" w:rsidR="006F34A0" w:rsidRPr="004266B9" w:rsidRDefault="006F34A0">
      <w:pPr>
        <w:rPr>
          <w:sz w:val="26"/>
          <w:szCs w:val="26"/>
        </w:rPr>
      </w:pPr>
    </w:p>
    <w:p w14:paraId="21CB7861" w14:textId="465337B4"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 mara nyingi, inaonekana, hana ufahamu kwamba hakuna mtu mwingine anayeimba. Ni marudio tu yasiyo na maana ambayo huharibu nguvu ya maneno. Na tunatumia maneno hasa kuwasiliana, na Mungu anataka kusikia.</w:t>
      </w:r>
    </w:p>
    <w:p w14:paraId="15D5F769" w14:textId="77777777" w:rsidR="006F34A0" w:rsidRPr="004266B9" w:rsidRDefault="006F34A0">
      <w:pPr>
        <w:rPr>
          <w:sz w:val="26"/>
          <w:szCs w:val="26"/>
        </w:rPr>
      </w:pPr>
    </w:p>
    <w:p w14:paraId="4C812646" w14:textId="6E0E102B"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Hataki tufikirie kwamba anaweza kulazimishwa na maneno mengi kwa sababu kadiri tunavyosema zaidi, ndivyo yanavyopungua. Kwa vyovyote vile, nitamwambia mke wangu jambo, au ataona sura yangu. Na anasema tu, acha.</w:t>
      </w:r>
    </w:p>
    <w:p w14:paraId="11A62EF0" w14:textId="77777777" w:rsidR="006F34A0" w:rsidRPr="004266B9" w:rsidRDefault="006F34A0">
      <w:pPr>
        <w:rPr>
          <w:sz w:val="26"/>
          <w:szCs w:val="26"/>
        </w:rPr>
      </w:pPr>
    </w:p>
    <w:p w14:paraId="2F63690E"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Acha. Kwa sababu anajua ninachofikiria. Vyovyote vile, Sala ya Bwana.</w:t>
      </w:r>
    </w:p>
    <w:p w14:paraId="13C21CF3" w14:textId="77777777" w:rsidR="006F34A0" w:rsidRPr="004266B9" w:rsidRDefault="006F34A0">
      <w:pPr>
        <w:rPr>
          <w:sz w:val="26"/>
          <w:szCs w:val="26"/>
        </w:rPr>
      </w:pPr>
    </w:p>
    <w:p w14:paraId="18DD481B" w14:textId="3C09380C"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Hivi ndivyo tunavyopaswa kuomba. Hivyo, hivi ndivyo tunavyopaswa kuomba. Nadhani onyesho ni muhimu sana.</w:t>
      </w:r>
    </w:p>
    <w:p w14:paraId="7C2405A0" w14:textId="77777777" w:rsidR="006F34A0" w:rsidRPr="004266B9" w:rsidRDefault="006F34A0">
      <w:pPr>
        <w:rPr>
          <w:sz w:val="26"/>
          <w:szCs w:val="26"/>
        </w:rPr>
      </w:pPr>
    </w:p>
    <w:p w14:paraId="0CF8D8D1" w14:textId="7527D4E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Njia, na itabidi niifafanue, lakini jinsi Mathayo anavyowasilisha hili ni kuendelea kusukuma hili mbele. Jinsi Mathayo anavyowasilisha ni kwamba haya si maneno ya kurudiwa. Huu ni mpangilio wa kuigwa. Sawa? Jinsi unavyopaswa kuomba.</w:t>
      </w:r>
    </w:p>
    <w:p w14:paraId="41A28FFC" w14:textId="77777777" w:rsidR="006F34A0" w:rsidRPr="004266B9" w:rsidRDefault="006F34A0">
      <w:pPr>
        <w:rPr>
          <w:sz w:val="26"/>
          <w:szCs w:val="26"/>
        </w:rPr>
      </w:pPr>
    </w:p>
    <w:p w14:paraId="147A8A05"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Sasa, katika Luka, inasema, ombeni hivi. Kwa hivyo, hakuna ubaya wowote kwa kuomba Sala ya Bwana. Mimi huwahimiza watu kila wakati kuikumbuka.</w:t>
      </w:r>
    </w:p>
    <w:p w14:paraId="3C0DA2A1" w14:textId="77777777" w:rsidR="006F34A0" w:rsidRPr="004266B9" w:rsidRDefault="006F34A0">
      <w:pPr>
        <w:rPr>
          <w:sz w:val="26"/>
          <w:szCs w:val="26"/>
        </w:rPr>
      </w:pPr>
    </w:p>
    <w:p w14:paraId="7224D8E5" w14:textId="4EF1C1C5"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Katika Mtaala wa Waumini Wapya, niliandika kwamba moja ya masomo ni kuhusu maombi. Nilisema, kariri Sala ya Bwana. Ni jambo zuri kukariri.</w:t>
      </w:r>
    </w:p>
    <w:p w14:paraId="0AA1C44D" w14:textId="77777777" w:rsidR="006F34A0" w:rsidRPr="004266B9" w:rsidRDefault="006F34A0">
      <w:pPr>
        <w:rPr>
          <w:sz w:val="26"/>
          <w:szCs w:val="26"/>
        </w:rPr>
      </w:pPr>
    </w:p>
    <w:p w14:paraId="7AF4823B"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Kwa hivyo, sina tatizo lolote la kukariri Sala ya Bwana, lakini hiyo siyo lengo la kile Yesu anachofundisha katika Mathayo. Katika Mathayo, tunapewa mpangilio. Na kwa hivyo, ingawa maneno ya sala ni muhimu, kilicho muhimu sana ni mada na muundo wa sala.</w:t>
      </w:r>
    </w:p>
    <w:p w14:paraId="1134FD7C" w14:textId="77777777" w:rsidR="006F34A0" w:rsidRPr="004266B9" w:rsidRDefault="006F34A0">
      <w:pPr>
        <w:rPr>
          <w:sz w:val="26"/>
          <w:szCs w:val="26"/>
        </w:rPr>
      </w:pPr>
    </w:p>
    <w:p w14:paraId="38ED2ED3" w14:textId="38EB6C10"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Ili tu ujue, nitakapofika mwisho, tutafanya hivyo darasani, lakini moyo wangu ulikuwa kila mtu afunge macho yake na kuomba kupitia muundo wa Sala ya Bwana. Na bado nadhani ni sala ya pamoja yenye ufanisi zaidi iliyopo. Yesu anasisitiza hoja katika Mathayo, si lazima maneno tu bali pia mada, muundo, na mpangilio wa mambo.</w:t>
      </w:r>
    </w:p>
    <w:p w14:paraId="7E2A3801" w14:textId="77777777" w:rsidR="006F34A0" w:rsidRPr="004266B9" w:rsidRDefault="006F34A0">
      <w:pPr>
        <w:rPr>
          <w:sz w:val="26"/>
          <w:szCs w:val="26"/>
        </w:rPr>
      </w:pPr>
    </w:p>
    <w:p w14:paraId="34B37906" w14:textId="3E7C3B6B"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Kwa hivyo, mambo ya msingi ni yapi? Kwanza kabisa, kuna kujielekeza kwa Mungu, Baba yetu wa Mbinguni. Kusudi lote la kifungu cha ufunguzi ni kujielekeza. Tunamwomba nani? Yeye ni Baba yetu, lakini Yeye si Baba yetu wa duniani.</w:t>
      </w:r>
    </w:p>
    <w:p w14:paraId="64369BFE" w14:textId="77777777" w:rsidR="006F34A0" w:rsidRPr="004266B9" w:rsidRDefault="006F34A0">
      <w:pPr>
        <w:rPr>
          <w:sz w:val="26"/>
          <w:szCs w:val="26"/>
        </w:rPr>
      </w:pPr>
    </w:p>
    <w:p w14:paraId="1E0B3DAF" w14:textId="105A082D"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Yeye ni Baba yetu wa Mbinguni. Tutarudi na kuangalia maelezo, lakini unajielekeza kwa kujikumbusha Mungu ni nani katika ukaribu wake na katika ubora wake. Na kisha sehemu ya pili ni kumsifu Mungu, sivyo? Sala hiyo ya kibiblia huanza kwa kumsifu Mungu kila wakati.</w:t>
      </w:r>
    </w:p>
    <w:p w14:paraId="304A3752" w14:textId="77777777" w:rsidR="006F34A0" w:rsidRPr="004266B9" w:rsidRDefault="006F34A0">
      <w:pPr>
        <w:rPr>
          <w:sz w:val="26"/>
          <w:szCs w:val="26"/>
        </w:rPr>
      </w:pPr>
    </w:p>
    <w:p w14:paraId="2A3908FA" w14:textId="56FE9D2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 sifa ni kumtangaza Yeye ni nani na kile alichofanya, sivyo? Hiyo ndiyo tafsiri ninayopenda zaidi ya sifa. Kwa asili tunajua jinsi ya kusifu, lakini mara nyingi hatufanyi hivyo na Mungu. Mwonyeshe mtu kipande cha picha cha Michael Jordan akiruka na kuruka kisha akizama.</w:t>
      </w:r>
    </w:p>
    <w:p w14:paraId="691A1D88" w14:textId="77777777" w:rsidR="006F34A0" w:rsidRPr="004266B9" w:rsidRDefault="006F34A0">
      <w:pPr>
        <w:rPr>
          <w:sz w:val="26"/>
          <w:szCs w:val="26"/>
        </w:rPr>
      </w:pPr>
    </w:p>
    <w:p w14:paraId="29EBEBE2" w14:textId="26E8FCF9"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Namaanisha, tunajua jinsi ya kusifu. Na sifa ni tangazo la Michael Jordan ni nani na kile ambacho Michael Jordan amefanya. Kwa hivyo, tunaelewa hilo kwa asili.</w:t>
      </w:r>
    </w:p>
    <w:p w14:paraId="5AC51225" w14:textId="77777777" w:rsidR="006F34A0" w:rsidRPr="004266B9" w:rsidRDefault="006F34A0">
      <w:pPr>
        <w:rPr>
          <w:sz w:val="26"/>
          <w:szCs w:val="26"/>
        </w:rPr>
      </w:pPr>
    </w:p>
    <w:p w14:paraId="5555F580" w14:textId="071585A1"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 hivyo ndivyo sifa ilivyo kwa Mungu. Ni tangazo la Yeye ni nani na kile alichofanya. Hatimaye, inaelekea kwenye ombi.</w:t>
      </w:r>
    </w:p>
    <w:p w14:paraId="5DB80418" w14:textId="77777777" w:rsidR="006F34A0" w:rsidRPr="004266B9" w:rsidRDefault="006F34A0">
      <w:pPr>
        <w:rPr>
          <w:sz w:val="26"/>
          <w:szCs w:val="26"/>
        </w:rPr>
      </w:pPr>
    </w:p>
    <w:p w14:paraId="7781E954" w14:textId="75C694CE"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 kama nitakavyoelezea kwa undani zaidi, sidhani kama ombi ni kubwa sana, sawa, sasa yote yanahusu mimi. Nadhani ombi, lengo bado ni kwa Mungu, na tunapewa fursa ya kukubali kumtegemea kwetu Yeye kwa mambo yote. Kumtegemea msamaha, kumtegemea riziki ya kimwili, na kumtegemea Yeye kwa ulinzi wa kiroho.</w:t>
      </w:r>
    </w:p>
    <w:p w14:paraId="4DE128D6" w14:textId="77777777" w:rsidR="006F34A0" w:rsidRPr="004266B9" w:rsidRDefault="006F34A0">
      <w:pPr>
        <w:rPr>
          <w:sz w:val="26"/>
          <w:szCs w:val="26"/>
        </w:rPr>
      </w:pPr>
    </w:p>
    <w:p w14:paraId="51E8742E"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Kwa hivyo, maombi hayatuangazii kamwe. Daima ni kwa Mungu. Mwelekeo, kisha sifa, na kisha dua.</w:t>
      </w:r>
    </w:p>
    <w:p w14:paraId="5DBDEBC4" w14:textId="77777777" w:rsidR="006F34A0" w:rsidRPr="004266B9" w:rsidRDefault="006F34A0">
      <w:pPr>
        <w:rPr>
          <w:sz w:val="26"/>
          <w:szCs w:val="26"/>
        </w:rPr>
      </w:pPr>
    </w:p>
    <w:p w14:paraId="5A0A9CFC"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 nimesikia kwamba baadhi ya watu wana seti nyingine za maneno. Mtu fulani aliniambia hivi siku nyingine. Kuabudu kungekuwa sehemu ya kwanza.</w:t>
      </w:r>
    </w:p>
    <w:p w14:paraId="64356721" w14:textId="77777777" w:rsidR="006F34A0" w:rsidRPr="004266B9" w:rsidRDefault="006F34A0">
      <w:pPr>
        <w:rPr>
          <w:sz w:val="26"/>
          <w:szCs w:val="26"/>
        </w:rPr>
      </w:pPr>
    </w:p>
    <w:p w14:paraId="6FC2594B" w14:textId="7122C63C"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Kwa vyovyote vile, kuna watu tofauti wanaotumia maneno tofauti. Sawa, sawa. Kuabudu, kukiri.</w:t>
      </w:r>
    </w:p>
    <w:p w14:paraId="0DE87933" w14:textId="77777777" w:rsidR="006F34A0" w:rsidRPr="004266B9" w:rsidRDefault="006F34A0">
      <w:pPr>
        <w:rPr>
          <w:sz w:val="26"/>
          <w:szCs w:val="26"/>
        </w:rPr>
      </w:pPr>
    </w:p>
    <w:p w14:paraId="2A7E632F"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Kukiri ni nini? Sawa, kwa hivyo kukiri kungekuwa, tusamehe madeni yetu. Ndiyo, mimi, ndiyo. Ndiyo, sawa, sawa, ndiyo, ndiyo.</w:t>
      </w:r>
    </w:p>
    <w:p w14:paraId="4DAFCAC1" w14:textId="77777777" w:rsidR="006F34A0" w:rsidRPr="004266B9" w:rsidRDefault="006F34A0">
      <w:pPr>
        <w:rPr>
          <w:sz w:val="26"/>
          <w:szCs w:val="26"/>
        </w:rPr>
      </w:pPr>
    </w:p>
    <w:p w14:paraId="6C022F4B"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Sawa, sawa. Kwa hivyo, tuanze. Kwa hivyo, hiyo ni yangu, nitakaribia hili, sawa.</w:t>
      </w:r>
    </w:p>
    <w:p w14:paraId="2ADD40A4" w14:textId="77777777" w:rsidR="006F34A0" w:rsidRPr="004266B9" w:rsidRDefault="006F34A0">
      <w:pPr>
        <w:rPr>
          <w:sz w:val="26"/>
          <w:szCs w:val="26"/>
        </w:rPr>
      </w:pPr>
    </w:p>
    <w:p w14:paraId="050598BE"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Sawa, tuanze kujipanga vizuri. Nitaanza kwa kujielekeza katika maombi. Baba yetu wa mbinguni.</w:t>
      </w:r>
    </w:p>
    <w:p w14:paraId="42C1573D" w14:textId="77777777" w:rsidR="006F34A0" w:rsidRPr="004266B9" w:rsidRDefault="006F34A0">
      <w:pPr>
        <w:rPr>
          <w:sz w:val="26"/>
          <w:szCs w:val="26"/>
        </w:rPr>
      </w:pPr>
    </w:p>
    <w:p w14:paraId="0E3C8B11"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Kwa hivyo, yetu ni wingi. Hii ni sala ya pamoja. Ni wazi kwamba sala ya mtu binafsi si mbaya.</w:t>
      </w:r>
    </w:p>
    <w:p w14:paraId="43AFBEBA" w14:textId="77777777" w:rsidR="006F34A0" w:rsidRPr="004266B9" w:rsidRDefault="006F34A0">
      <w:pPr>
        <w:rPr>
          <w:sz w:val="26"/>
          <w:szCs w:val="26"/>
        </w:rPr>
      </w:pPr>
    </w:p>
    <w:p w14:paraId="4834BE36" w14:textId="73396B2F"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lastRenderedPageBreak xmlns:w="http://schemas.openxmlformats.org/wordprocessingml/2006/main"/>
      </w:r>
      <w:r xmlns:w="http://schemas.openxmlformats.org/wordprocessingml/2006/main" w:rsidRPr="004266B9">
        <w:rPr>
          <w:rFonts w:ascii="Calibri" w:eastAsia="Calibri" w:hAnsi="Calibri" w:cs="Calibri"/>
          <w:sz w:val="26"/>
          <w:szCs w:val="26"/>
        </w:rPr>
        <w:t xml:space="preserve">Unasema Sala ya Bwana, lakini labda faraghani </w:t>
      </w:r>
      <w:r xmlns:w="http://schemas.openxmlformats.org/wordprocessingml/2006/main" w:rsidR="00DE4093">
        <w:rPr>
          <w:rFonts w:ascii="Calibri" w:eastAsia="Calibri" w:hAnsi="Calibri" w:cs="Calibri"/>
          <w:sz w:val="26"/>
          <w:szCs w:val="26"/>
        </w:rPr>
        <w:t xml:space="preserve">. Hupaswi kusema yetu, na unapaswa kusema </w:t>
      </w:r>
      <w:proofErr xmlns:w="http://schemas.openxmlformats.org/wordprocessingml/2006/main" w:type="gramStart"/>
      <w:r xmlns:w="http://schemas.openxmlformats.org/wordprocessingml/2006/main" w:rsidRPr="004266B9">
        <w:rPr>
          <w:rFonts w:ascii="Calibri" w:eastAsia="Calibri" w:hAnsi="Calibri" w:cs="Calibri"/>
          <w:sz w:val="26"/>
          <w:szCs w:val="26"/>
        </w:rPr>
        <w:t xml:space="preserve">yangu </w:t>
      </w:r>
      <w:proofErr xmlns:w="http://schemas.openxmlformats.org/wordprocessingml/2006/main" w:type="gramEnd"/>
      <w:r xmlns:w="http://schemas.openxmlformats.org/wordprocessingml/2006/main" w:rsidRPr="004266B9">
        <w:rPr>
          <w:rFonts w:ascii="Calibri" w:eastAsia="Calibri" w:hAnsi="Calibri" w:cs="Calibri"/>
          <w:sz w:val="26"/>
          <w:szCs w:val="26"/>
        </w:rPr>
        <w:t xml:space="preserve">. Vinginevyo, ni neno lisilo na maana, sivyo? Wewe ni Baba yangu aliye mbinguni. Unaweza kuona uko katika mavazi yako ya maombi.</w:t>
      </w:r>
    </w:p>
    <w:p w14:paraId="2A71F2E3" w14:textId="77777777" w:rsidR="006F34A0" w:rsidRPr="004266B9" w:rsidRDefault="006F34A0">
      <w:pPr>
        <w:rPr>
          <w:sz w:val="26"/>
          <w:szCs w:val="26"/>
        </w:rPr>
      </w:pPr>
    </w:p>
    <w:p w14:paraId="707FBD10" w14:textId="219AF57F"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Unasema Baba yetu na Yesu anaenda, mtu mwingine hapa? Ni </w:t>
      </w:r>
      <w:proofErr xmlns:w="http://schemas.openxmlformats.org/wordprocessingml/2006/main" w:type="gramStart"/>
      <w:r xmlns:w="http://schemas.openxmlformats.org/wordprocessingml/2006/main" w:rsidRPr="004266B9">
        <w:rPr>
          <w:rFonts w:ascii="Calibri" w:eastAsia="Calibri" w:hAnsi="Calibri" w:cs="Calibri"/>
          <w:sz w:val="26"/>
          <w:szCs w:val="26"/>
        </w:rPr>
        <w:t xml:space="preserve">Baba yangu </w:t>
      </w:r>
      <w:proofErr xmlns:w="http://schemas.openxmlformats.org/wordprocessingml/2006/main" w:type="gramEnd"/>
      <w:r xmlns:w="http://schemas.openxmlformats.org/wordprocessingml/2006/main" w:rsidRPr="004266B9">
        <w:rPr>
          <w:rFonts w:ascii="Calibri" w:eastAsia="Calibri" w:hAnsi="Calibri" w:cs="Calibri"/>
          <w:sz w:val="26"/>
          <w:szCs w:val="26"/>
        </w:rPr>
        <w:t xml:space="preserve">ukiwa peke yako. Lakini hii ni sala ya pamoja. Yetu, na kisha Baba.</w:t>
      </w:r>
    </w:p>
    <w:p w14:paraId="6F84FD67" w14:textId="77777777" w:rsidR="006F34A0" w:rsidRPr="004266B9" w:rsidRDefault="006F34A0">
      <w:pPr>
        <w:rPr>
          <w:sz w:val="26"/>
          <w:szCs w:val="26"/>
        </w:rPr>
      </w:pPr>
    </w:p>
    <w:p w14:paraId="5BFA5C84"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Hili ndilo fundisho la ukaribu wa Mungu. Mnakutana na neno hilo katika usomaji wenu? Ukaribu. Ukaribu ni fundisho la ukaribu wa kufikika kwa Mungu, kwamba Yeye ni Baba yetu, kwamba Yeye ni Baba yetu.</w:t>
      </w:r>
    </w:p>
    <w:p w14:paraId="2EBC16C9" w14:textId="77777777" w:rsidR="006F34A0" w:rsidRPr="004266B9" w:rsidRDefault="006F34A0">
      <w:pPr>
        <w:rPr>
          <w:sz w:val="26"/>
          <w:szCs w:val="26"/>
        </w:rPr>
      </w:pPr>
    </w:p>
    <w:p w14:paraId="00C2E6E7" w14:textId="44080245"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Sawa, kwa sababu Yesu anazungumza kwa Kiaramu, na ni nani anayejua anachozungumza. Lakini kama anazungumza kwa Kiaramu, ni Abba, ni neno la upendo linalotumika tu ndani ya muktadha wa familia yako. Lakini tunaposema </w:t>
      </w:r>
      <w:proofErr xmlns:w="http://schemas.openxmlformats.org/wordprocessingml/2006/main" w:type="gramStart"/>
      <w:r xmlns:w="http://schemas.openxmlformats.org/wordprocessingml/2006/main" w:rsidRPr="004266B9">
        <w:rPr>
          <w:rFonts w:ascii="Calibri" w:eastAsia="Calibri" w:hAnsi="Calibri" w:cs="Calibri"/>
          <w:sz w:val="26"/>
          <w:szCs w:val="26"/>
        </w:rPr>
        <w:t xml:space="preserve">Baba yetu </w:t>
      </w:r>
      <w:proofErr xmlns:w="http://schemas.openxmlformats.org/wordprocessingml/2006/main" w:type="gramEnd"/>
      <w:r xmlns:w="http://schemas.openxmlformats.org/wordprocessingml/2006/main" w:rsidRPr="004266B9">
        <w:rPr>
          <w:rFonts w:ascii="Calibri" w:eastAsia="Calibri" w:hAnsi="Calibri" w:cs="Calibri"/>
          <w:sz w:val="26"/>
          <w:szCs w:val="26"/>
        </w:rPr>
        <w:t xml:space="preserve">, tunachosema ni kwamba unatujali, unakaribishwa, unahusika katika uumbaji wako, una upendo na shauku kubwa katika uumbaji wako, una upendo na shauku kubwa kwangu.</w:t>
      </w:r>
    </w:p>
    <w:p w14:paraId="5020E324" w14:textId="77777777" w:rsidR="006F34A0" w:rsidRPr="004266B9" w:rsidRDefault="006F34A0">
      <w:pPr>
        <w:rPr>
          <w:sz w:val="26"/>
          <w:szCs w:val="26"/>
        </w:rPr>
      </w:pPr>
    </w:p>
    <w:p w14:paraId="18B6B0E7"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 kama tunavyojua, hii ilikuwa njia ya mapinduzi ya kumzungumzia Mungu. Wayahudi hawangewahi kamwe kumzungumzia Mungu kama Baba yao binafsi. Labda alikuwa Baba wa taifa, labda Baba wa Daudi, Mfalme wa Kimasihi.</w:t>
      </w:r>
    </w:p>
    <w:p w14:paraId="33AD3E2C" w14:textId="77777777" w:rsidR="006F34A0" w:rsidRPr="004266B9" w:rsidRDefault="006F34A0">
      <w:pPr>
        <w:rPr>
          <w:sz w:val="26"/>
          <w:szCs w:val="26"/>
        </w:rPr>
      </w:pPr>
    </w:p>
    <w:p w14:paraId="1836F6ED"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Lakini hungemtaja Mungu kamwe, chumbani mwako, kwa maneno ya kifamilia. Tabia ya Kiyahudi ya kuomba ilikuwa ni kukusanya maneno yanayosisitiza ukuu wake. Nao wangesema, Ee Bwana Mwenye Enzi Kuu, Muumba wa Mungu, Bwana wa Ulimwengu, yote ambayo ni ya kweli, na ambayo yanakuja katika nusu ya pili.</w:t>
      </w:r>
    </w:p>
    <w:p w14:paraId="0FABACE1" w14:textId="77777777" w:rsidR="006F34A0" w:rsidRPr="004266B9" w:rsidRDefault="006F34A0">
      <w:pPr>
        <w:rPr>
          <w:sz w:val="26"/>
          <w:szCs w:val="26"/>
        </w:rPr>
      </w:pPr>
    </w:p>
    <w:p w14:paraId="4813F1DB" w14:textId="692AD6BD"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Lakini hawangetumia neno kama hilo la kufahamiana. Tumepewa ujasiri, ujasiri, mwandishi mmoja anazungumzia. Maombi yetu ni ya ujasiri tu, kwamba tungethubutu kutembea ndani ya bahari ya dhahabu, kwenye bahari ya maji, au chochote kile ambacho neno hilo liko katika Ufunuo, na kuweza kumkaribia Mfalme wa Wafalme na Bwana wa Mabwana na kupanda juu kwenye mapaja Yake.</w:t>
      </w:r>
    </w:p>
    <w:p w14:paraId="4032284A" w14:textId="77777777" w:rsidR="006F34A0" w:rsidRPr="004266B9" w:rsidRDefault="006F34A0">
      <w:pPr>
        <w:rPr>
          <w:sz w:val="26"/>
          <w:szCs w:val="26"/>
        </w:rPr>
      </w:pPr>
    </w:p>
    <w:p w14:paraId="5F406E88" w14:textId="15603DE9"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 kumwita Baba. Kwa hivyo, kuna ujasiri na ujasiri katika hilo. Hilo linapaswa kuwa msingi wa maombi yetu.</w:t>
      </w:r>
    </w:p>
    <w:p w14:paraId="45DD3478" w14:textId="77777777" w:rsidR="006F34A0" w:rsidRPr="004266B9" w:rsidRDefault="006F34A0">
      <w:pPr>
        <w:rPr>
          <w:sz w:val="26"/>
          <w:szCs w:val="26"/>
        </w:rPr>
      </w:pPr>
    </w:p>
    <w:p w14:paraId="5232A9FF" w14:textId="2DE44799"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 kama Yeye ni Baba yetu, basi sisi ni watoto Wake. Na kwa hivyo, tunaposema Baba yetu, tunachofanya ni kwamba tunaelewa kitu kuhusu Mungu, na pia kinaonyesha kitu tunachokielewa kujihusu, sivyo? Kwamba Yeye ni Baba yetu, sisi ni watoto Wake, sisi ni mwana au binti Wake. Na kama vile, unajua, mfano dhahiri wa mahubiri ni mtoto mdogo anayekimbia na, Baba, Baba, Kitty, utaninunulia Mustang? Unajua, namaanisha, watoto huomba vitu vya ujasiri, sivyo? Wao tu, vema, wewe ni baba yao.</w:t>
      </w:r>
    </w:p>
    <w:p w14:paraId="7CB083A2" w14:textId="77777777" w:rsidR="006F34A0" w:rsidRPr="004266B9" w:rsidRDefault="006F34A0">
      <w:pPr>
        <w:rPr>
          <w:sz w:val="26"/>
          <w:szCs w:val="26"/>
        </w:rPr>
      </w:pPr>
    </w:p>
    <w:p w14:paraId="1AB6E28D"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lastRenderedPageBreak xmlns:w="http://schemas.openxmlformats.org/wordprocessingml/2006/main"/>
      </w:r>
      <w:r xmlns:w="http://schemas.openxmlformats.org/wordprocessingml/2006/main" w:rsidRPr="004266B9">
        <w:rPr>
          <w:rFonts w:ascii="Calibri" w:eastAsia="Calibri" w:hAnsi="Calibri" w:cs="Calibri"/>
          <w:sz w:val="26"/>
          <w:szCs w:val="26"/>
        </w:rPr>
        <w:t xml:space="preserve">Kwa nini nisikuulize kuhusu ulimwengu? Wewe ndiye baba. Wewe ndiye mama. Ninapenda kuwaona watoto wadogo wakiishi maisha ya utulivu.</w:t>
      </w:r>
    </w:p>
    <w:p w14:paraId="751E0912" w14:textId="77777777" w:rsidR="006F34A0" w:rsidRPr="004266B9" w:rsidRDefault="006F34A0">
      <w:pPr>
        <w:rPr>
          <w:sz w:val="26"/>
          <w:szCs w:val="26"/>
        </w:rPr>
      </w:pPr>
    </w:p>
    <w:p w14:paraId="1C4EED2E" w14:textId="50AEC682"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Tulikuwa China, na kulikuwa na mtoto huyu wa miaka minane ambaye aliishi Marekani kwa mwaka mmoja, kwa hivyo nilifikiri ningelazimika kuzungumza na mtafsiri. Na mtafsiri akasema, hapana, hapana, Kiingereza chake ni kizuri sana. Anazungumza Kiingereza.</w:t>
      </w:r>
    </w:p>
    <w:p w14:paraId="1AEDB815" w14:textId="77777777" w:rsidR="006F34A0" w:rsidRPr="004266B9" w:rsidRDefault="006F34A0">
      <w:pPr>
        <w:rPr>
          <w:sz w:val="26"/>
          <w:szCs w:val="26"/>
        </w:rPr>
      </w:pPr>
    </w:p>
    <w:p w14:paraId="2CBBC436" w14:textId="656647B1"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 unajua nini? Alizungumza Kiingereza bila lafudhi. Nami nikasema, bado nina shida kujifunza, asante, Xi, Xi, Xi, kwa sababu sauti ya S ni ngumu sana. Nami nikasema, nionyeshe jinsi unavyofanya sauti ya S kwenye Xi.</w:t>
      </w:r>
    </w:p>
    <w:p w14:paraId="3A632981" w14:textId="77777777" w:rsidR="006F34A0" w:rsidRPr="004266B9" w:rsidRDefault="006F34A0">
      <w:pPr>
        <w:rPr>
          <w:sz w:val="26"/>
          <w:szCs w:val="26"/>
        </w:rPr>
      </w:pPr>
    </w:p>
    <w:p w14:paraId="093C0432" w14:textId="0287A4DB"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 alifanya hivi kwa midomo yake, Xi, Xi. Nilijaribu kutoa sauti, lakini alianza kunicheka tu. Alisema, hapana, hapana, hiyo si sawa hata kidogo.</w:t>
      </w:r>
    </w:p>
    <w:p w14:paraId="5E79ACD5" w14:textId="77777777" w:rsidR="006F34A0" w:rsidRPr="004266B9" w:rsidRDefault="006F34A0">
      <w:pPr>
        <w:rPr>
          <w:sz w:val="26"/>
          <w:szCs w:val="26"/>
        </w:rPr>
      </w:pPr>
    </w:p>
    <w:p w14:paraId="7CE849D5" w14:textId="036997A9"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Huyu ni mtoto mdogo wa miaka minane akimdhihaki mzungumzaji mgeni. Na haikufanywa kwa ubaya. Ilikuwa tu kwamba alikuwa mtoto.</w:t>
      </w:r>
    </w:p>
    <w:p w14:paraId="76656424" w14:textId="77777777" w:rsidR="006F34A0" w:rsidRPr="004266B9" w:rsidRDefault="006F34A0">
      <w:pPr>
        <w:rPr>
          <w:sz w:val="26"/>
          <w:szCs w:val="26"/>
        </w:rPr>
      </w:pPr>
    </w:p>
    <w:p w14:paraId="2ABFAB58"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Hana kizuizi. Na kuna kitu kuhusu picha hiyo ya mtoto huyu mdogo akinicheka kwa sababu siwezi kupata sauti ya Kichina S vizuri. Na kuna kitu kuhusu hilo ambacho ni ukumbusho wa kuburudisha wa jinsi tunavyomwomba Mungu.</w:t>
      </w:r>
    </w:p>
    <w:p w14:paraId="161D28F6" w14:textId="77777777" w:rsidR="006F34A0" w:rsidRPr="004266B9" w:rsidRDefault="006F34A0">
      <w:pPr>
        <w:rPr>
          <w:sz w:val="26"/>
          <w:szCs w:val="26"/>
        </w:rPr>
      </w:pPr>
    </w:p>
    <w:p w14:paraId="77B91E9C" w14:textId="0DFC960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Kama watoto, sala za ujasiri. Nina sala za ujasiri ninazomtolea Mungu kwa ajili ya Mafunzo ya Kibiblia. Kwa kawaida siwaambii watu wao ni nani kwa sababu ni za haki, si za kichaa sana.</w:t>
      </w:r>
    </w:p>
    <w:p w14:paraId="13D83E2F" w14:textId="77777777" w:rsidR="006F34A0" w:rsidRPr="004266B9" w:rsidRDefault="006F34A0">
      <w:pPr>
        <w:rPr>
          <w:sz w:val="26"/>
          <w:szCs w:val="26"/>
        </w:rPr>
      </w:pPr>
    </w:p>
    <w:p w14:paraId="69D6601F"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Lakini nadhani ninapaswa kuziomba, ndivyo ninavyoziomba. Ni maombi ya ujasiri, ni aina tu ya mambo ambayo mtoto mdogo angethubutu kumwambia baba yake. Lakini basi inasawazishwa mara moja.</w:t>
      </w:r>
    </w:p>
    <w:p w14:paraId="6032774D" w14:textId="77777777" w:rsidR="006F34A0" w:rsidRPr="004266B9" w:rsidRDefault="006F34A0">
      <w:pPr>
        <w:rPr>
          <w:sz w:val="26"/>
          <w:szCs w:val="26"/>
        </w:rPr>
      </w:pPr>
    </w:p>
    <w:p w14:paraId="0B17B059"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Ni Baba yetu aliye mbinguni. Huyu si Bob Mounts tunayemwomba. Huyu ni Baba yetu wa mbinguni.</w:t>
      </w:r>
    </w:p>
    <w:p w14:paraId="26D504F9" w14:textId="77777777" w:rsidR="006F34A0" w:rsidRPr="004266B9" w:rsidRDefault="006F34A0">
      <w:pPr>
        <w:rPr>
          <w:sz w:val="26"/>
          <w:szCs w:val="26"/>
        </w:rPr>
      </w:pPr>
    </w:p>
    <w:p w14:paraId="552C989A" w14:textId="5BD53DE1" w:rsidR="006F34A0" w:rsidRPr="004266B9" w:rsidRDefault="00221B2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Mbinguni inasisitiza ubora wa juu. Kwamba Yeye yuko juu sana kuliko uumbaji. Kwamba Yeye ni mkuu kuliko uumbaji.</w:t>
      </w:r>
    </w:p>
    <w:p w14:paraId="2AE7251D" w14:textId="77777777" w:rsidR="006F34A0" w:rsidRPr="004266B9" w:rsidRDefault="006F34A0">
      <w:pPr>
        <w:rPr>
          <w:sz w:val="26"/>
          <w:szCs w:val="26"/>
        </w:rPr>
      </w:pPr>
    </w:p>
    <w:p w14:paraId="008782DC" w14:textId="02D66392" w:rsidR="006F34A0" w:rsidRPr="004266B9" w:rsidRDefault="00221B2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Yeye hajitegemei na uumbaji; yuko nje ya uumbaji. Na kwa hivyo, haya ndiyo maneno yote ambayo Wayahudi walitumiwa yangefaa.</w:t>
      </w:r>
    </w:p>
    <w:p w14:paraId="69B3E3AC" w14:textId="77777777" w:rsidR="006F34A0" w:rsidRPr="004266B9" w:rsidRDefault="006F34A0">
      <w:pPr>
        <w:rPr>
          <w:sz w:val="26"/>
          <w:szCs w:val="26"/>
        </w:rPr>
      </w:pPr>
    </w:p>
    <w:p w14:paraId="35322EB4" w14:textId="03BB77F0"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Unajua, ukuu wako, utukufu wako, nguvu </w:t>
      </w:r>
      <w:proofErr xmlns:w="http://schemas.openxmlformats.org/wordprocessingml/2006/main" w:type="spellStart"/>
      <w:r xmlns:w="http://schemas.openxmlformats.org/wordprocessingml/2006/main" w:rsidRPr="004266B9">
        <w:rPr>
          <w:rFonts w:ascii="Calibri" w:eastAsia="Calibri" w:hAnsi="Calibri" w:cs="Calibri"/>
          <w:sz w:val="26"/>
          <w:szCs w:val="26"/>
        </w:rPr>
        <w:t xml:space="preserve">zako </w:t>
      </w:r>
      <w:proofErr xmlns:w="http://schemas.openxmlformats.org/wordprocessingml/2006/main" w:type="spellEnd"/>
      <w:r xmlns:w="http://schemas.openxmlformats.org/wordprocessingml/2006/main" w:rsidRPr="004266B9">
        <w:rPr>
          <w:rFonts w:ascii="Calibri" w:eastAsia="Calibri" w:hAnsi="Calibri" w:cs="Calibri"/>
          <w:sz w:val="26"/>
          <w:szCs w:val="26"/>
        </w:rPr>
        <w:t xml:space="preserve">. Na kuna maombi mazuri katika Agano la Kale ambayo yanasisitiza hili kweli. Unajua, tunamwomba Mungu anayejua yote.</w:t>
      </w:r>
    </w:p>
    <w:p w14:paraId="61367FF0" w14:textId="77777777" w:rsidR="006F34A0" w:rsidRPr="004266B9" w:rsidRDefault="006F34A0">
      <w:pPr>
        <w:rPr>
          <w:sz w:val="26"/>
          <w:szCs w:val="26"/>
        </w:rPr>
      </w:pPr>
    </w:p>
    <w:p w14:paraId="02D6FE25" w14:textId="2D26C5A1"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Hiyo ndiyo hoja ya muktadha, sivyo? Anajua kila kitu. Anajua kila kitu kabla hatujaomba. Kwa hivyo, nauliza kwa sababu tumeambiwa tufanye hivyo.</w:t>
      </w:r>
    </w:p>
    <w:p w14:paraId="0CE090C2" w14:textId="77777777" w:rsidR="006F34A0" w:rsidRPr="004266B9" w:rsidRDefault="006F34A0">
      <w:pPr>
        <w:rPr>
          <w:sz w:val="26"/>
          <w:szCs w:val="26"/>
        </w:rPr>
      </w:pPr>
    </w:p>
    <w:p w14:paraId="1E1E289D" w14:textId="741DA3FE"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Kuuliza Stott anasisitiza jambo hili kwamba kuomba ni usemi wa utegemezi wetu kwa Mungu na uaminifu. Tunapaswa kuomba kile ambacho tayari anakijua kwa njia ile ile tunayowafanya watoto wetu waombe, sivyo? Ikiwa mtoto wako anataka kitu au anahitaji kitu, tunakiruhusu, sivyo? Angalau mimi nilijua. Tunajua wanachotaka.</w:t>
      </w:r>
    </w:p>
    <w:p w14:paraId="0608DA1C" w14:textId="77777777" w:rsidR="006F34A0" w:rsidRPr="004266B9" w:rsidRDefault="006F34A0">
      <w:pPr>
        <w:rPr>
          <w:sz w:val="26"/>
          <w:szCs w:val="26"/>
        </w:rPr>
      </w:pPr>
    </w:p>
    <w:p w14:paraId="1CA4088D"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Wanahitaji kuuliza. Kwa nini? Kwa sababu ni vizuri kwao. Ni vizuri kuja na kukubali utegemezi wao na kujisalimisha kwa hekima yako.</w:t>
      </w:r>
    </w:p>
    <w:p w14:paraId="5BE8D709" w14:textId="77777777" w:rsidR="006F34A0" w:rsidRPr="004266B9" w:rsidRDefault="006F34A0">
      <w:pPr>
        <w:rPr>
          <w:sz w:val="26"/>
          <w:szCs w:val="26"/>
        </w:rPr>
      </w:pPr>
    </w:p>
    <w:p w14:paraId="0E8E533F"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 Baba, naweza kupata baiskeli tafadhali? Naam, labda hujafikia umri wa kutosha kuendesha gari la magurudumu mawili. Lakini nina gari hili kubwa la trike hapa. Baba, naweza kupata baiskeli? Unajua, najua unataka moja.</w:t>
      </w:r>
    </w:p>
    <w:p w14:paraId="051C40F4" w14:textId="77777777" w:rsidR="006F34A0" w:rsidRPr="004266B9" w:rsidRDefault="006F34A0">
      <w:pPr>
        <w:rPr>
          <w:sz w:val="26"/>
          <w:szCs w:val="26"/>
        </w:rPr>
      </w:pPr>
    </w:p>
    <w:p w14:paraId="27F4726F"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Toka nje kwenye gereji. Iko pale. Unajua, namaanisha, hivi ndivyo Mungu mwenye ujuzi wote anavyofanya.</w:t>
      </w:r>
    </w:p>
    <w:p w14:paraId="67D6E317" w14:textId="77777777" w:rsidR="006F34A0" w:rsidRPr="004266B9" w:rsidRDefault="006F34A0">
      <w:pPr>
        <w:rPr>
          <w:sz w:val="26"/>
          <w:szCs w:val="26"/>
        </w:rPr>
      </w:pPr>
    </w:p>
    <w:p w14:paraId="39D2D03C"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 ni vizuri kwetu kuuliza. Yeye ni Mungu mwenye nguvu zote. Anaweza kufanya chochote anachotaka.</w:t>
      </w:r>
    </w:p>
    <w:p w14:paraId="678B5055" w14:textId="77777777" w:rsidR="006F34A0" w:rsidRPr="004266B9" w:rsidRDefault="006F34A0">
      <w:pPr>
        <w:rPr>
          <w:sz w:val="26"/>
          <w:szCs w:val="26"/>
        </w:rPr>
      </w:pPr>
    </w:p>
    <w:p w14:paraId="6695B21B" w14:textId="3208D1F6"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 kwa hivyo, tunaomba kwa ujasiri na ujasiri na kwa ujasiri mkubwa. Kwa bahati mbaya, Mungu tunayemwomba wakati mwingine mara chache hangemshangaza mtu yeyote. Tena, hii ndiyo shida yangu.</w:t>
      </w:r>
    </w:p>
    <w:p w14:paraId="17DE9EDC" w14:textId="77777777" w:rsidR="006F34A0" w:rsidRPr="004266B9" w:rsidRDefault="006F34A0">
      <w:pPr>
        <w:rPr>
          <w:sz w:val="26"/>
          <w:szCs w:val="26"/>
        </w:rPr>
      </w:pPr>
    </w:p>
    <w:p w14:paraId="52812AB9" w14:textId="4B0D31E5"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Huu ndio wakati ninapokata simu, ni pale ninapoingia makanisani, na hakuna Baba yetu aliye mbinguni. Baadhi ya makanisa yana ujuzi mzuri sana, hei, yeye ni rafiki yetu, unajua, tunamkumbatia, tunapiga picha naye, tunampiga picha </w:t>
      </w:r>
      <w:proofErr xmlns:w="http://schemas.openxmlformats.org/wordprocessingml/2006/main" w:type="spellStart"/>
      <w:r xmlns:w="http://schemas.openxmlformats.org/wordprocessingml/2006/main" w:rsidR="00221B23">
        <w:rPr>
          <w:rFonts w:ascii="Calibri" w:eastAsia="Calibri" w:hAnsi="Calibri" w:cs="Calibri"/>
          <w:sz w:val="26"/>
          <w:szCs w:val="26"/>
        </w:rPr>
        <w:t xml:space="preserve">Mungu </w:t>
      </w:r>
      <w:proofErr xmlns:w="http://schemas.openxmlformats.org/wordprocessingml/2006/main" w:type="spellEnd"/>
      <w:r xmlns:w="http://schemas.openxmlformats.org/wordprocessingml/2006/main" w:rsidRPr="004266B9">
        <w:rPr>
          <w:rFonts w:ascii="Calibri" w:eastAsia="Calibri" w:hAnsi="Calibri" w:cs="Calibri"/>
          <w:sz w:val="26"/>
          <w:szCs w:val="26"/>
        </w:rPr>
        <w:t xml:space="preserve">, unajua, mambo kama hayo. Na kihistoria, kanisa limekuwa na ujuzi mzuri sana wa kupita kiasi, sivyo? Wengi wetu labda tulikuwa wazee na labda tulilelewa katika makanisa ambayo yalikuwa na hisia ya kupita kiasi kuwahusu.</w:t>
      </w:r>
    </w:p>
    <w:p w14:paraId="4050DC04" w14:textId="77777777" w:rsidR="006F34A0" w:rsidRPr="004266B9" w:rsidRDefault="006F34A0">
      <w:pPr>
        <w:rPr>
          <w:sz w:val="26"/>
          <w:szCs w:val="26"/>
        </w:rPr>
      </w:pPr>
    </w:p>
    <w:p w14:paraId="79155300" w14:textId="67E365EB"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Namaanisha, ni lini mara ya mwisho uliingia kanisani lililosema, tulia na ujue kwamba mimi ni Mungu? Namaanisha, nilifanya hivyo wakati wote nilipokuwa mtoto. Na siku zote nilifikiri ilikuwa ni kama kitu cha kusumbua. Lakini ninaelewa nilichokuwa najaribu kufanya ni kwamba tunaingia pamoja, na pamoja, tutaabudu katika chumba cha enzi cha Mungu.</w:t>
      </w:r>
    </w:p>
    <w:p w14:paraId="421E2721" w14:textId="77777777" w:rsidR="006F34A0" w:rsidRPr="004266B9" w:rsidRDefault="006F34A0">
      <w:pPr>
        <w:rPr>
          <w:sz w:val="26"/>
          <w:szCs w:val="26"/>
        </w:rPr>
      </w:pPr>
    </w:p>
    <w:p w14:paraId="19CFE7D8" w14:textId="1A838B6F"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 kuna hisia ya kufahamiana. Lakini pia kuna haja ya kuwa na hisia ya kupita kiasi, mshangao, na mshangao wa Mungu huyu ni nani. Na mimi na Robert tunapoendelea kutafuta kanisa, nasema tu, kama ningeweza kupata kanisa linaloelewa kupita kiasi kwa Mungu, nitavumilia mahubiri mabaya.</w:t>
      </w:r>
    </w:p>
    <w:p w14:paraId="57FE0E8D" w14:textId="77777777" w:rsidR="006F34A0" w:rsidRPr="004266B9" w:rsidRDefault="006F34A0">
      <w:pPr>
        <w:rPr>
          <w:sz w:val="26"/>
          <w:szCs w:val="26"/>
        </w:rPr>
      </w:pPr>
    </w:p>
    <w:p w14:paraId="48812332" w14:textId="7296AD8B"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Nataka tu na ninahitaji kukumbushwa kwamba Mungu ni mkubwa kuliko mimi; yeye ni mkubwa kuliko matatizo yangu. Bado ninajali baada ya miaka mitano. Ndiyo.</w:t>
      </w:r>
    </w:p>
    <w:p w14:paraId="1D300531" w14:textId="77777777" w:rsidR="006F34A0" w:rsidRPr="004266B9" w:rsidRDefault="006F34A0">
      <w:pPr>
        <w:rPr>
          <w:sz w:val="26"/>
          <w:szCs w:val="26"/>
        </w:rPr>
      </w:pPr>
    </w:p>
    <w:p w14:paraId="5643DBFA"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Ndiyo. Ndiyo. Sawa.</w:t>
      </w:r>
    </w:p>
    <w:p w14:paraId="045AE1FC" w14:textId="77777777" w:rsidR="006F34A0" w:rsidRPr="004266B9" w:rsidRDefault="006F34A0">
      <w:pPr>
        <w:rPr>
          <w:sz w:val="26"/>
          <w:szCs w:val="26"/>
        </w:rPr>
      </w:pPr>
    </w:p>
    <w:p w14:paraId="2D9C440F" w14:textId="419C1316"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lastRenderedPageBreak xmlns:w="http://schemas.openxmlformats.org/wordprocessingml/2006/main"/>
      </w:r>
      <w:r xmlns:w="http://schemas.openxmlformats.org/wordprocessingml/2006/main" w:rsidRPr="004266B9">
        <w:rPr>
          <w:rFonts w:ascii="Calibri" w:eastAsia="Calibri" w:hAnsi="Calibri" w:cs="Calibri"/>
          <w:sz w:val="26"/>
          <w:szCs w:val="26"/>
        </w:rPr>
        <w:t xml:space="preserve">Ndiyo, ni usawa mgumu, sivyo, kanisani? Nilikuwa kwenye mazungumzo magumu sana na mzee mmoja wakati mmoja </w:t>
      </w:r>
      <w:r xmlns:w="http://schemas.openxmlformats.org/wordprocessingml/2006/main" w:rsidR="00221B23">
        <w:rPr>
          <w:rFonts w:ascii="Calibri" w:eastAsia="Calibri" w:hAnsi="Calibri" w:cs="Calibri"/>
          <w:sz w:val="26"/>
          <w:szCs w:val="26"/>
        </w:rPr>
        <w:t xml:space="preserve">ambaye alikuwa amesimama katika chumba kimoja na kuwapigia kelele watoto katika chumba kingine kwa nguvu zote waache kukimbia. Nami nikamwendea, na nikasema, kimya kimya. Nikasema, huwezi kupata njia nyingine ya kukabiliana na watoto wanaokimbia? Hapana, watakutana na wazee na kuwadhuru.</w:t>
      </w:r>
    </w:p>
    <w:p w14:paraId="5EEBC02D" w14:textId="77777777" w:rsidR="006F34A0" w:rsidRPr="004266B9" w:rsidRDefault="006F34A0">
      <w:pPr>
        <w:rPr>
          <w:sz w:val="26"/>
          <w:szCs w:val="26"/>
        </w:rPr>
      </w:pPr>
    </w:p>
    <w:p w14:paraId="15385831" w14:textId="1D7407D2"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Nilisema, kweli, na njia yako pekee ya kukabiliana na hilo ni kupiga kelele kutoka chumba kingine? Na uhusiano ukaharibika kuanzia hapo. Ndiyo, lazima uwe mwangalifu ili watoto wasiende mbio na kuwadhuru watu. Lakini pia, upande wa baba wa ibada uko wapi? Unajua, nilikuwa nikiwaambia watoto, nilisema, hey, unajua kinachofurahisha sana ni kuruka juu ya safu tano za viti.</w:t>
      </w:r>
    </w:p>
    <w:p w14:paraId="2D9BFB1C" w14:textId="77777777" w:rsidR="006F34A0" w:rsidRPr="004266B9" w:rsidRDefault="006F34A0">
      <w:pPr>
        <w:rPr>
          <w:sz w:val="26"/>
          <w:szCs w:val="26"/>
        </w:rPr>
      </w:pPr>
    </w:p>
    <w:p w14:paraId="53FD3A8F" w14:textId="6DEA3DDD"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Nilikuwa na mashindano baada ya kanisa. Kwa hivyo, nikasema, unaweza kuruka ngapi? Na watoto wangenitazama na kusema, Mungu wangu, ni viti laini. Vikiharibika, nitanunua kingine.</w:t>
      </w:r>
    </w:p>
    <w:p w14:paraId="34BC748A" w14:textId="77777777" w:rsidR="006F34A0" w:rsidRPr="004266B9" w:rsidRDefault="006F34A0">
      <w:pPr>
        <w:rPr>
          <w:sz w:val="26"/>
          <w:szCs w:val="26"/>
        </w:rPr>
      </w:pPr>
    </w:p>
    <w:p w14:paraId="3CCF9DE3"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Nenda! Na tungewafanya watoto hawa kuruka juu ya viti katika kituo cha ibada. Sio wakati wa ibada. Sikutaka waogope kanisa.</w:t>
      </w:r>
    </w:p>
    <w:p w14:paraId="03E8D972" w14:textId="77777777" w:rsidR="006F34A0" w:rsidRPr="004266B9" w:rsidRDefault="006F34A0">
      <w:pPr>
        <w:rPr>
          <w:sz w:val="26"/>
          <w:szCs w:val="26"/>
        </w:rPr>
      </w:pPr>
    </w:p>
    <w:p w14:paraId="16EAA4F0"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Sikutaka wafikirie kanisa kama mahali pa kuchosha. Nilikuwa nikiendesha mashindano ya watoto kwenye korido. Nikasema, hei, kuna biskuti za sukari mwishoni.</w:t>
      </w:r>
    </w:p>
    <w:p w14:paraId="42C63958" w14:textId="77777777" w:rsidR="006F34A0" w:rsidRPr="004266B9" w:rsidRDefault="006F34A0">
      <w:pPr>
        <w:rPr>
          <w:sz w:val="26"/>
          <w:szCs w:val="26"/>
        </w:rPr>
      </w:pPr>
    </w:p>
    <w:p w14:paraId="4992BA9D" w14:textId="5F8D6E8F"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Nenda! Unajua, ni baba yetu. Huna haja ya kufanya hivyo, lakini ni baba yetu aliye mbinguni. Uwezo wa kufikiwa, ukaribu, malezi, na utukufu na nguvu ya ajabu na isiyo na kifani.</w:t>
      </w:r>
    </w:p>
    <w:p w14:paraId="1D0DE41E" w14:textId="77777777" w:rsidR="006F34A0" w:rsidRPr="004266B9" w:rsidRDefault="006F34A0">
      <w:pPr>
        <w:rPr>
          <w:sz w:val="26"/>
          <w:szCs w:val="26"/>
        </w:rPr>
      </w:pPr>
    </w:p>
    <w:p w14:paraId="38F50686" w14:textId="4EC2F302"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 nadhani hiyo ndiyo changamoto ya kanisa. Unafanyaje kanisa Jumapili asubuhi? Unaziingizaje zote mbili humo? Vyovyote vile, sawa.</w:t>
      </w:r>
    </w:p>
    <w:p w14:paraId="2B08224A" w14:textId="77777777" w:rsidR="006F34A0" w:rsidRPr="004266B9" w:rsidRDefault="006F34A0">
      <w:pPr>
        <w:rPr>
          <w:sz w:val="26"/>
          <w:szCs w:val="26"/>
        </w:rPr>
      </w:pPr>
    </w:p>
    <w:p w14:paraId="72184207" w14:textId="05F435D6" w:rsidR="006F34A0" w:rsidRPr="004266B9" w:rsidRDefault="00221B23">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Kwa hivyo, jielekezeni, Baba yetu wa Mbinguni, na kisha tunamwomba Mungu atende. Hili ni, nadhani kama ningeweza kusema kuna jambo moja ningependa kuwafahamisha. Labda mnajua hili, lakini nadhani ndilo jambo moja ambalo linahitaji kufichuliwa kwa watu.</w:t>
      </w:r>
    </w:p>
    <w:p w14:paraId="27A9FBE2" w14:textId="77777777" w:rsidR="006F34A0" w:rsidRPr="004266B9" w:rsidRDefault="006F34A0">
      <w:pPr>
        <w:rPr>
          <w:sz w:val="26"/>
          <w:szCs w:val="26"/>
        </w:rPr>
      </w:pPr>
    </w:p>
    <w:p w14:paraId="3F30D1F6"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Je, vitenzi vyote katika Sala ya Bwana ni... Vyote ni sharti. Kila kimojawapo. Vyote ni sharti.</w:t>
      </w:r>
    </w:p>
    <w:p w14:paraId="4EF3A16F" w14:textId="77777777" w:rsidR="006F34A0" w:rsidRPr="004266B9" w:rsidRDefault="006F34A0">
      <w:pPr>
        <w:rPr>
          <w:sz w:val="26"/>
          <w:szCs w:val="26"/>
        </w:rPr>
      </w:pPr>
    </w:p>
    <w:p w14:paraId="7384FBB5" w14:textId="4A7763AB"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Ni amri. Sasa, tuna kategoria tofauti inayoitwa sharti la kusihi kwa sababu humwambii Mungu la kufanya.</w:t>
      </w:r>
    </w:p>
    <w:p w14:paraId="4FB94D88" w14:textId="77777777" w:rsidR="006F34A0" w:rsidRPr="004266B9" w:rsidRDefault="006F34A0">
      <w:pPr>
        <w:rPr>
          <w:sz w:val="26"/>
          <w:szCs w:val="26"/>
        </w:rPr>
      </w:pPr>
    </w:p>
    <w:p w14:paraId="12E04123" w14:textId="0B8A314B"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Lakini aina za kisarufi za vitenzi vyote ni masharti. Hiyo ina maana kwamba katika Sala ya Bwana, tunamwita Mungu atende. Na sidhani kama watu wanajua kwamba wanamwita Mungu atende.</w:t>
      </w:r>
    </w:p>
    <w:p w14:paraId="402F9051" w14:textId="77777777" w:rsidR="006F34A0" w:rsidRPr="004266B9" w:rsidRDefault="006F34A0">
      <w:pPr>
        <w:rPr>
          <w:sz w:val="26"/>
          <w:szCs w:val="26"/>
        </w:rPr>
      </w:pPr>
    </w:p>
    <w:p w14:paraId="7BC03A88" w14:textId="1DC33390"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lastRenderedPageBreak xmlns:w="http://schemas.openxmlformats.org/wordprocessingml/2006/main"/>
      </w:r>
      <w:r xmlns:w="http://schemas.openxmlformats.org/wordprocessingml/2006/main" w:rsidRPr="004266B9">
        <w:rPr>
          <w:rFonts w:ascii="Calibri" w:eastAsia="Calibri" w:hAnsi="Calibri" w:cs="Calibri"/>
          <w:sz w:val="26"/>
          <w:szCs w:val="26"/>
        </w:rPr>
        <w:t xml:space="preserve">Na nadhani kama wangejua kweli maana ya maneno hayo, labda wasingeomba sala hiyo kwa sababu ni sala ya kutisha. Lakini kuna masharti saba. NLT inakaribia kidogo.</w:t>
      </w:r>
    </w:p>
    <w:p w14:paraId="18925BB6" w14:textId="77777777" w:rsidR="006F34A0" w:rsidRPr="004266B9" w:rsidRDefault="006F34A0">
      <w:pPr>
        <w:rPr>
          <w:sz w:val="26"/>
          <w:szCs w:val="26"/>
        </w:rPr>
      </w:pPr>
    </w:p>
    <w:p w14:paraId="41D50299" w14:textId="50E108FF"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Jina lako liheshimiwe, kwa mfano. Let si neno zuri la Kiingereza, bali ni kwa mtindo wa fasihi tu. Ninajaribu kukushawishi. Ufalme wako uje, na mapenzi yako yatimizwe.</w:t>
      </w:r>
    </w:p>
    <w:p w14:paraId="23D18B3D" w14:textId="77777777" w:rsidR="006F34A0" w:rsidRPr="004266B9" w:rsidRDefault="006F34A0">
      <w:pPr>
        <w:rPr>
          <w:sz w:val="26"/>
          <w:szCs w:val="26"/>
        </w:rPr>
      </w:pPr>
    </w:p>
    <w:p w14:paraId="38D76CF7"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Lakini hilo lilipigiwa kura ya kutokubaliana. Kuna kitu katika tanbihi za ESV kulingana na mistari hiyo. Lakini ni vigumu kukieleza kwa Kiingereza.</w:t>
      </w:r>
    </w:p>
    <w:p w14:paraId="3B7C1659" w14:textId="77777777" w:rsidR="006F34A0" w:rsidRPr="004266B9" w:rsidRDefault="006F34A0">
      <w:pPr>
        <w:rPr>
          <w:sz w:val="26"/>
          <w:szCs w:val="26"/>
        </w:rPr>
      </w:pPr>
    </w:p>
    <w:p w14:paraId="22722D46" w14:textId="3E2B79B1"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Kanisa pekee ambalo nimewahi kuona ni kanisa </w:t>
      </w:r>
      <w:proofErr xmlns:w="http://schemas.openxmlformats.org/wordprocessingml/2006/main" w:type="spellStart"/>
      <w:r xmlns:w="http://schemas.openxmlformats.org/wordprocessingml/2006/main" w:rsidRPr="004266B9">
        <w:rPr>
          <w:rFonts w:ascii="Calibri" w:eastAsia="Calibri" w:hAnsi="Calibri" w:cs="Calibri"/>
          <w:sz w:val="26"/>
          <w:szCs w:val="26"/>
        </w:rPr>
        <w:t xml:space="preserve">la Gordon Hugenberger </w:t>
      </w:r>
      <w:proofErr xmlns:w="http://schemas.openxmlformats.org/wordprocessingml/2006/main" w:type="spellEnd"/>
      <w:r xmlns:w="http://schemas.openxmlformats.org/wordprocessingml/2006/main" w:rsidRPr="004266B9">
        <w:rPr>
          <w:rFonts w:ascii="Calibri" w:eastAsia="Calibri" w:hAnsi="Calibri" w:cs="Calibri"/>
          <w:sz w:val="26"/>
          <w:szCs w:val="26"/>
        </w:rPr>
        <w:t xml:space="preserve">lililoko Park Street. Je, nilisema hivyo sawa, Matt? Sawa, Park Street huko Boston. Je, hiyo ndiyo tafsiri yake? Nadhani ilikuwa... Ndiyo, nina uhakika kabisa ni tafsiri yake.</w:t>
      </w:r>
    </w:p>
    <w:p w14:paraId="113FA136" w14:textId="77777777" w:rsidR="006F34A0" w:rsidRPr="004266B9" w:rsidRDefault="006F34A0">
      <w:pPr>
        <w:rPr>
          <w:sz w:val="26"/>
          <w:szCs w:val="26"/>
        </w:rPr>
      </w:pPr>
    </w:p>
    <w:p w14:paraId="511852BB" w14:textId="3F04D2B9"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 ni tofauti sana kiasi kwamba wanaiandika kwenye jarida. Kwa sababu hakuna mgeni anayeweza kuielewa vizuri kwa sababu ni tafsiri ya Gordon, lakini inasisitiza kwa usahihi, kama ninavyokumbuka, kwamba vitenzi hivi vyote ni sharti.</w:t>
      </w:r>
    </w:p>
    <w:p w14:paraId="2D2AC007" w14:textId="77777777" w:rsidR="006F34A0" w:rsidRPr="004266B9" w:rsidRDefault="006F34A0">
      <w:pPr>
        <w:rPr>
          <w:sz w:val="26"/>
          <w:szCs w:val="26"/>
        </w:rPr>
      </w:pPr>
    </w:p>
    <w:p w14:paraId="5C159C31" w14:textId="3A3F95A5"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Tunamwita Mungu atende. Kwa hivyo, tunafanya nini? Kwanza, tunasema, jina lako litakaswe—tafsiri mbaya zaidi katika Biblia nzima.</w:t>
      </w:r>
    </w:p>
    <w:p w14:paraId="4415E0DD" w14:textId="77777777" w:rsidR="006F34A0" w:rsidRPr="004266B9" w:rsidRDefault="006F34A0">
      <w:pPr>
        <w:rPr>
          <w:sz w:val="26"/>
          <w:szCs w:val="26"/>
        </w:rPr>
      </w:pPr>
    </w:p>
    <w:p w14:paraId="166048B1"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Hakuna kitu kibaya zaidi kuliko hiki. Hii ni tafsiri 101 tu. Katika tafsiri 101, unatumia maneno yenye maana fulani.</w:t>
      </w:r>
    </w:p>
    <w:p w14:paraId="06D16FF1" w14:textId="77777777" w:rsidR="006F34A0" w:rsidRPr="004266B9" w:rsidRDefault="006F34A0">
      <w:pPr>
        <w:rPr>
          <w:sz w:val="26"/>
          <w:szCs w:val="26"/>
        </w:rPr>
      </w:pPr>
    </w:p>
    <w:p w14:paraId="2BC02886"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Hakuna anayejua maana ya kutakaswa. Ni ardhi takatifu. Naam, ni ardhi takatifu.</w:t>
      </w:r>
    </w:p>
    <w:p w14:paraId="05DF6A76" w14:textId="77777777" w:rsidR="006F34A0" w:rsidRPr="004266B9" w:rsidRDefault="006F34A0">
      <w:pPr>
        <w:rPr>
          <w:sz w:val="26"/>
          <w:szCs w:val="26"/>
        </w:rPr>
      </w:pPr>
    </w:p>
    <w:p w14:paraId="6703D2CF"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Hakuna mtu katika makanisa yetu anayejua maana ya hii. Sawa, labda kuna wachache... Labda watu wazee sana ambao labda wana kidokezo kuhusu maana yake. Na tulikuwa na mjadala huu kuhusu ESV na watu... Hapana, kila mtu anajua maana ya kutakaswa.</w:t>
      </w:r>
    </w:p>
    <w:p w14:paraId="18BB33E8" w14:textId="77777777" w:rsidR="006F34A0" w:rsidRPr="004266B9" w:rsidRDefault="006F34A0">
      <w:pPr>
        <w:rPr>
          <w:sz w:val="26"/>
          <w:szCs w:val="26"/>
        </w:rPr>
      </w:pPr>
    </w:p>
    <w:p w14:paraId="60C3038D" w14:textId="1F95506E"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Hapana, hakuna anayejua maana ya kutakaswa. Na nimewauliza mamia na mamia ya watu katika miaka 10 iliyopita tangu ESV.</w:t>
      </w:r>
    </w:p>
    <w:p w14:paraId="346C21DF" w14:textId="77777777" w:rsidR="006F34A0" w:rsidRPr="004266B9" w:rsidRDefault="006F34A0">
      <w:pPr>
        <w:rPr>
          <w:sz w:val="26"/>
          <w:szCs w:val="26"/>
        </w:rPr>
      </w:pPr>
    </w:p>
    <w:p w14:paraId="335C4633"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 mtu mmoja anajua maana ya kutakaswa. Nyinyi ni tofauti. Hamuhesabiwi.</w:t>
      </w:r>
    </w:p>
    <w:p w14:paraId="75FDD25D" w14:textId="77777777" w:rsidR="006F34A0" w:rsidRPr="004266B9" w:rsidRDefault="006F34A0">
      <w:pPr>
        <w:rPr>
          <w:sz w:val="26"/>
          <w:szCs w:val="26"/>
        </w:rPr>
      </w:pPr>
    </w:p>
    <w:p w14:paraId="257C30B3" w14:textId="0646C9E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Watu hawajui neno hilo... Kwa nini tunalitumia? Kwa sababu ni utamaduni. Ni utamaduni mbaya. Haimaanishi chochote.</w:t>
      </w:r>
    </w:p>
    <w:p w14:paraId="286500B2" w14:textId="77777777" w:rsidR="006F34A0" w:rsidRPr="004266B9" w:rsidRDefault="006F34A0">
      <w:pPr>
        <w:rPr>
          <w:sz w:val="26"/>
          <w:szCs w:val="26"/>
        </w:rPr>
      </w:pPr>
    </w:p>
    <w:p w14:paraId="45D872F2"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Lakini ni desturi. Hii ni sala kubwa. Hatuwezi kubadilisha sala ya Bwana.</w:t>
      </w:r>
    </w:p>
    <w:p w14:paraId="1BBE964B" w14:textId="77777777" w:rsidR="006F34A0" w:rsidRPr="004266B9" w:rsidRDefault="006F34A0">
      <w:pPr>
        <w:rPr>
          <w:sz w:val="26"/>
          <w:szCs w:val="26"/>
        </w:rPr>
      </w:pPr>
    </w:p>
    <w:p w14:paraId="79986FB1"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lastRenderedPageBreak xmlns:w="http://schemas.openxmlformats.org/wordprocessingml/2006/main"/>
      </w:r>
      <w:r xmlns:w="http://schemas.openxmlformats.org/wordprocessingml/2006/main" w:rsidRPr="004266B9">
        <w:rPr>
          <w:rFonts w:ascii="Calibri" w:eastAsia="Calibri" w:hAnsi="Calibri" w:cs="Calibri"/>
          <w:sz w:val="26"/>
          <w:szCs w:val="26"/>
        </w:rPr>
        <w:t xml:space="preserve">Baada ya yote, kama ilikuwa nzuri vya kutosha kwa Yesu, ingefaa vya kutosha kwako. Naam, Yesu hakusema takatifu. Alisema, Hagia Stata.</w:t>
      </w:r>
    </w:p>
    <w:p w14:paraId="6801DF32" w14:textId="77777777" w:rsidR="006F34A0" w:rsidRPr="004266B9" w:rsidRDefault="006F34A0">
      <w:pPr>
        <w:rPr>
          <w:sz w:val="26"/>
          <w:szCs w:val="26"/>
        </w:rPr>
      </w:pPr>
    </w:p>
    <w:p w14:paraId="2ADC71C8" w14:textId="30E3F905"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Sawa, mimi tu... Sawa, nimeachana na mpango wangu. Asante. Nitaondoa tu kwenye mfumo wangu, nami nitakuwa sawa.</w:t>
      </w:r>
    </w:p>
    <w:p w14:paraId="6605DFB8" w14:textId="77777777" w:rsidR="006F34A0" w:rsidRPr="004266B9" w:rsidRDefault="006F34A0">
      <w:pPr>
        <w:rPr>
          <w:sz w:val="26"/>
          <w:szCs w:val="26"/>
        </w:rPr>
      </w:pPr>
    </w:p>
    <w:p w14:paraId="0A647C6D" w14:textId="05A7EE8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Utakatifu. Hapana, siwezi kupata mtu yeyote chini ya miaka 40 anayejua maana ya neno kutakaswa. Linamaanisha nini? Ni neno takatifu.</w:t>
      </w:r>
    </w:p>
    <w:p w14:paraId="4C060843" w14:textId="77777777" w:rsidR="006F34A0" w:rsidRPr="004266B9" w:rsidRDefault="006F34A0">
      <w:pPr>
        <w:rPr>
          <w:sz w:val="26"/>
          <w:szCs w:val="26"/>
        </w:rPr>
      </w:pPr>
    </w:p>
    <w:p w14:paraId="1E77C1B1" w14:textId="280E1B26"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Heshima ni takatifu. Naam, kuna msemo ambao kila mtu anaujua, nje ya Waepiskopia.</w:t>
      </w:r>
    </w:p>
    <w:p w14:paraId="734E647C" w14:textId="77777777" w:rsidR="006F34A0" w:rsidRPr="004266B9" w:rsidRDefault="006F34A0">
      <w:pPr>
        <w:rPr>
          <w:sz w:val="26"/>
          <w:szCs w:val="26"/>
        </w:rPr>
      </w:pPr>
    </w:p>
    <w:p w14:paraId="2171EA4D"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Sasa, namaanisha, watu wako kanisani mwako walio chini ya miaka 40, ningesema walio chini ya miaka 50, hawajui maana ya neno hili. Wanajua ni neno lililo katika sala ya Bwana. Hawajui linamaanisha nini, kwa hivyo wanarudia bila kufikiri.</w:t>
      </w:r>
    </w:p>
    <w:p w14:paraId="2A364C30" w14:textId="77777777" w:rsidR="006F34A0" w:rsidRPr="004266B9" w:rsidRDefault="006F34A0">
      <w:pPr>
        <w:rPr>
          <w:sz w:val="26"/>
          <w:szCs w:val="26"/>
        </w:rPr>
      </w:pPr>
    </w:p>
    <w:p w14:paraId="00159A78"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Hmm. Je, si ndivyo tunavyojaribu kuepuka? Ndiyo maana napigana vita hivi kwa sauti kubwa. NIV inasema nini? Tutashughulikia hili tena kwenye NIV, bila shaka.</w:t>
      </w:r>
    </w:p>
    <w:p w14:paraId="57D39694" w14:textId="77777777" w:rsidR="006F34A0" w:rsidRPr="004266B9" w:rsidRDefault="006F34A0">
      <w:pPr>
        <w:rPr>
          <w:sz w:val="26"/>
          <w:szCs w:val="26"/>
        </w:rPr>
      </w:pPr>
    </w:p>
    <w:p w14:paraId="6B449351"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Vyovyote vile, sawa. Jina lako litukuzwe. Jina lako ni nani? Jina ni mtu huyo.</w:t>
      </w:r>
    </w:p>
    <w:p w14:paraId="40D472F3" w14:textId="77777777" w:rsidR="006F34A0" w:rsidRPr="004266B9" w:rsidRDefault="006F34A0">
      <w:pPr>
        <w:rPr>
          <w:sz w:val="26"/>
          <w:szCs w:val="26"/>
        </w:rPr>
      </w:pPr>
    </w:p>
    <w:p w14:paraId="314ABD1A" w14:textId="6634577B"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Jina linarejelea kila kitu ambacho mtu huyo ni. Kwa hivyo, jina la Mungu linarejelea kila kitu ambacho ni Mungu. Yote yaliyo... Ndiyo, bwana.</w:t>
      </w:r>
    </w:p>
    <w:p w14:paraId="1B456CB5" w14:textId="77777777" w:rsidR="006F34A0" w:rsidRPr="004266B9" w:rsidRDefault="006F34A0">
      <w:pPr>
        <w:rPr>
          <w:sz w:val="26"/>
          <w:szCs w:val="26"/>
        </w:rPr>
      </w:pPr>
    </w:p>
    <w:p w14:paraId="5168228F"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Tulikwama kwenye "takatifu". Nilipoteza kura. Ningetumia "may" au "let".</w:t>
      </w:r>
    </w:p>
    <w:p w14:paraId="2302BABE" w14:textId="77777777" w:rsidR="006F34A0" w:rsidRPr="004266B9" w:rsidRDefault="006F34A0">
      <w:pPr>
        <w:rPr>
          <w:sz w:val="26"/>
          <w:szCs w:val="26"/>
        </w:rPr>
      </w:pPr>
    </w:p>
    <w:p w14:paraId="3AC2C8FD"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 ningesema, jina lako liheshimiwe kama takatifu. Tena, hebu isije... Sijui jinsi mtu wetu wa Kiingereza anayeishi anavyohisi kuhusu neno hebu. Wengi... Ruhusu, lakini si neno zuri kwa Kiingereza.</w:t>
      </w:r>
    </w:p>
    <w:p w14:paraId="5DA57411" w14:textId="77777777" w:rsidR="006F34A0" w:rsidRPr="004266B9" w:rsidRDefault="006F34A0">
      <w:pPr>
        <w:rPr>
          <w:sz w:val="26"/>
          <w:szCs w:val="26"/>
        </w:rPr>
      </w:pPr>
    </w:p>
    <w:p w14:paraId="2F628811"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Sio... Ni neno baya. Ndiyo, ni... Ndiyo, kuna tu... Ndiyo, jamani, labda tutaruhusu litokee. Lakini jina lako litendewe kama takatifu.</w:t>
      </w:r>
    </w:p>
    <w:p w14:paraId="720AD07C" w14:textId="77777777" w:rsidR="006F34A0" w:rsidRPr="004266B9" w:rsidRDefault="006F34A0">
      <w:pPr>
        <w:rPr>
          <w:sz w:val="26"/>
          <w:szCs w:val="26"/>
        </w:rPr>
      </w:pPr>
    </w:p>
    <w:p w14:paraId="23ED1CDC" w14:textId="6AABCD5F"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Mei ni bora zaidi. Mei ni bora zaidi. Na hivyo basi hilo lingekuhitaji ubadilishe sala nzima ya Bwana na utumie muundo huu, ambao ningeuunga mkono.</w:t>
      </w:r>
    </w:p>
    <w:p w14:paraId="5A78E87B" w14:textId="77777777" w:rsidR="006F34A0" w:rsidRPr="004266B9" w:rsidRDefault="006F34A0">
      <w:pPr>
        <w:rPr>
          <w:sz w:val="26"/>
          <w:szCs w:val="26"/>
        </w:rPr>
      </w:pPr>
    </w:p>
    <w:p w14:paraId="6B7B983D"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Lakini ni... Jina ndilo kila kitu ambacho mtu ni. Yote yaliyo kweli kuhusu Mungu, tabia yake, shughuli zake, sifa zake, ndivyo jina lake lilivyo. Ni kama Yesu asemavyo katika Yohana 17:26.</w:t>
      </w:r>
    </w:p>
    <w:p w14:paraId="7F8C4907" w14:textId="77777777" w:rsidR="006F34A0" w:rsidRPr="004266B9" w:rsidRDefault="006F34A0">
      <w:pPr>
        <w:rPr>
          <w:sz w:val="26"/>
          <w:szCs w:val="26"/>
        </w:rPr>
      </w:pPr>
    </w:p>
    <w:p w14:paraId="43DA8EE6" w14:textId="3A025769"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Nipate kujua jina lako kwao. Naam, anachosema ni kwamba mimi ni... Ili Yesu awajue wanafunzi kila kitu kumhusu Mungu Baba. Nipate kujua... Kwa hivyo, jina ndilo kila kitu.</w:t>
      </w:r>
    </w:p>
    <w:p w14:paraId="32A8E30D" w14:textId="77777777" w:rsidR="006F34A0" w:rsidRPr="004266B9" w:rsidRDefault="006F34A0">
      <w:pPr>
        <w:rPr>
          <w:sz w:val="26"/>
          <w:szCs w:val="26"/>
        </w:rPr>
      </w:pPr>
    </w:p>
    <w:p w14:paraId="141B26DE" w14:textId="700D722E"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lastRenderedPageBreak xmlns:w="http://schemas.openxmlformats.org/wordprocessingml/2006/main"/>
      </w:r>
      <w:r xmlns:w="http://schemas.openxmlformats.org/wordprocessingml/2006/main" w:rsidRPr="004266B9">
        <w:rPr>
          <w:rFonts w:ascii="Calibri" w:eastAsia="Calibri" w:hAnsi="Calibri" w:cs="Calibri"/>
          <w:sz w:val="26"/>
          <w:szCs w:val="26"/>
        </w:rPr>
        <w:t xml:space="preserve">Na kitenzi kitakatifu kinamaanisha kutakasa, kuweka wakfu, kutendea kama kitakatifu. Kwa maneno mengine, sala ni, usitendewe kama wa kawaida, wa kawaida, </w:t>
      </w:r>
      <w:proofErr xmlns:w="http://schemas.openxmlformats.org/wordprocessingml/2006/main" w:type="spellStart"/>
      <w:r xmlns:w="http://schemas.openxmlformats.org/wordprocessingml/2006/main" w:rsidRPr="004266B9">
        <w:rPr>
          <w:rFonts w:ascii="Calibri" w:eastAsia="Calibri" w:hAnsi="Calibri" w:cs="Calibri"/>
          <w:sz w:val="26"/>
          <w:szCs w:val="26"/>
        </w:rPr>
        <w:t xml:space="preserve">wa kila siku </w:t>
      </w:r>
      <w:proofErr xmlns:w="http://schemas.openxmlformats.org/wordprocessingml/2006/main" w:type="spellEnd"/>
      <w:r xmlns:w="http://schemas.openxmlformats.org/wordprocessingml/2006/main" w:rsidRPr="004266B9">
        <w:rPr>
          <w:rFonts w:ascii="Calibri" w:eastAsia="Calibri" w:hAnsi="Calibri" w:cs="Calibri"/>
          <w:sz w:val="26"/>
          <w:szCs w:val="26"/>
        </w:rPr>
        <w:t xml:space="preserve">, au mchafu katika lugha za kidini. Sivyo? Huyo hapo mtakatifu, na huyo hapo mchafu.</w:t>
      </w:r>
    </w:p>
    <w:p w14:paraId="70AECE83" w14:textId="77777777" w:rsidR="006F34A0" w:rsidRPr="004266B9" w:rsidRDefault="006F34A0">
      <w:pPr>
        <w:rPr>
          <w:sz w:val="26"/>
          <w:szCs w:val="26"/>
        </w:rPr>
      </w:pPr>
    </w:p>
    <w:p w14:paraId="7D357CCF" w14:textId="37746DF4"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Mizunguko hiyo miwili inagawanya uhalisia. Tibu... Jina lako litendewe kama takatifu. Jina lako litendewe kwa heshima.</w:t>
      </w:r>
    </w:p>
    <w:p w14:paraId="08020FE8" w14:textId="77777777" w:rsidR="006F34A0" w:rsidRPr="004266B9" w:rsidRDefault="006F34A0">
      <w:pPr>
        <w:rPr>
          <w:sz w:val="26"/>
          <w:szCs w:val="26"/>
        </w:rPr>
      </w:pPr>
    </w:p>
    <w:p w14:paraId="5228F0C0" w14:textId="371B0A96"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NLT inasema, jina lako litukuzwe. Tanbihi katika ESV inasema jina lako liheshimiwe. Na tanbihi hiyo ipo hapo hasa kwa sababu nisingeiacha iende.</w:t>
      </w:r>
    </w:p>
    <w:p w14:paraId="07A8DBCE" w14:textId="77777777" w:rsidR="006F34A0" w:rsidRPr="004266B9" w:rsidRDefault="006F34A0">
      <w:pPr>
        <w:rPr>
          <w:sz w:val="26"/>
          <w:szCs w:val="26"/>
        </w:rPr>
      </w:pPr>
    </w:p>
    <w:p w14:paraId="74053072" w14:textId="55C0D6CE"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 kulikuwa na watu katika kamati ambao hawakuwa tayari kuiweka katika tafsiri kwa sababu ilikuwa tofauti sana. Lakini kila mtu, isipokuwa wanandoa, walielewa kwamba ilibidi angalau tuweke kitu katika tanbihi. Kwa njia, zaidi ya Biblia hiyo, watafsiri huchukia tanbihi.</w:t>
      </w:r>
    </w:p>
    <w:p w14:paraId="0620719D" w14:textId="77777777" w:rsidR="006F34A0" w:rsidRPr="004266B9" w:rsidRDefault="006F34A0">
      <w:pPr>
        <w:rPr>
          <w:sz w:val="26"/>
          <w:szCs w:val="26"/>
        </w:rPr>
      </w:pPr>
    </w:p>
    <w:p w14:paraId="25B3529A"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Namaanisha, wao, kwa shauku kubwa, wanachukia tanbihi. Kwa sababu tanbihi inamaanisha hatuwezi kufikia hitimisho. Hiyo ndiyo kimsingi tanbihi ilivyo.</w:t>
      </w:r>
    </w:p>
    <w:p w14:paraId="6B74AB1E" w14:textId="77777777" w:rsidR="006F34A0" w:rsidRPr="004266B9" w:rsidRDefault="006F34A0">
      <w:pPr>
        <w:rPr>
          <w:sz w:val="26"/>
          <w:szCs w:val="26"/>
        </w:rPr>
      </w:pPr>
    </w:p>
    <w:p w14:paraId="75D5A18B" w14:textId="5ECEE935"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 kwa hivyo, unapoona tanbihi katika NIV, katika ESV, katika NASB, hasa hizo tatu, ni muhimu sana. Sawa? Nyingi zipo pale kwa sababu zinatofautiana na King James, na zinahitaji kuweka tanbihi hapo ili watu wanaofahamu mila hiyo waone kinachoendelea. Na tanbihi zingine kwa ujumla zipo pale kwa sababu kamati ilikuwa imegawanyika sana.</w:t>
      </w:r>
    </w:p>
    <w:p w14:paraId="1FA3573F" w14:textId="77777777" w:rsidR="006F34A0" w:rsidRPr="004266B9" w:rsidRDefault="006F34A0">
      <w:pPr>
        <w:rPr>
          <w:sz w:val="26"/>
          <w:szCs w:val="26"/>
        </w:rPr>
      </w:pPr>
    </w:p>
    <w:p w14:paraId="5856C834" w14:textId="17DF9A7C"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Namaanisha, NIV sasa inahitaji wingi mkubwa, nadhani ni 70%, kuanzisha mabadiliko. Idadi ndogo kidogo kuanzisha tanbihi. Lakini inachukua mengi kubadilisha NIV.</w:t>
      </w:r>
    </w:p>
    <w:p w14:paraId="144B5533" w14:textId="77777777" w:rsidR="006F34A0" w:rsidRPr="004266B9" w:rsidRDefault="006F34A0">
      <w:pPr>
        <w:rPr>
          <w:sz w:val="26"/>
          <w:szCs w:val="26"/>
        </w:rPr>
      </w:pPr>
    </w:p>
    <w:p w14:paraId="291044FE" w14:textId="17F6846D"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 kwa hivyo wakati mwingine kuna kitu ambacho tunataka kweli, hatuwezi kupata 70, na kwa hivyo tunaomba, tafadhali tunaweza, tafadhali tukiweke kwenye tanbihi? Na ikiwa kuna uwezekano wa kutoelewana au kitu kama hicho, basi kwa ujumla huenda hapo. Lakini watafsiri kweli, hawapendi tanbihi, kama sheria ya jumla. </w:t>
      </w:r>
      <w:proofErr xmlns:w="http://schemas.openxmlformats.org/wordprocessingml/2006/main" w:type="gramStart"/>
      <w:r xmlns:w="http://schemas.openxmlformats.org/wordprocessingml/2006/main" w:rsidRPr="004266B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266B9">
        <w:rPr>
          <w:rFonts w:ascii="Calibri" w:eastAsia="Calibri" w:hAnsi="Calibri" w:cs="Calibri"/>
          <w:sz w:val="26"/>
          <w:szCs w:val="26"/>
        </w:rPr>
        <w:t xml:space="preserve">ziangalie zinapojitokeza.</w:t>
      </w:r>
    </w:p>
    <w:p w14:paraId="70339857" w14:textId="77777777" w:rsidR="006F34A0" w:rsidRPr="004266B9" w:rsidRDefault="006F34A0">
      <w:pPr>
        <w:rPr>
          <w:sz w:val="26"/>
          <w:szCs w:val="26"/>
        </w:rPr>
      </w:pPr>
    </w:p>
    <w:p w14:paraId="06683A2B" w14:textId="05970F61" w:rsidR="006F34A0" w:rsidRPr="004266B9" w:rsidRDefault="00221B23">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Kwa hivyo, tanbihi ya ESV ni muhimu sana. Nadhani umeeleza kwamba kuna sharti. Je, kuna sharti tendaji? Hapana, kuna... Hapana, ni tendaji.</w:t>
      </w:r>
    </w:p>
    <w:p w14:paraId="678C4123" w14:textId="77777777" w:rsidR="006F34A0" w:rsidRPr="004266B9" w:rsidRDefault="006F34A0">
      <w:pPr>
        <w:rPr>
          <w:sz w:val="26"/>
          <w:szCs w:val="26"/>
        </w:rPr>
      </w:pPr>
    </w:p>
    <w:p w14:paraId="0AABBA6E" w14:textId="24F16AE1"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Zote ni masharti tendaji. Ndiyo maana mpangilio wa kawaida wa mambo, huwezi kupata tafsiri sahihi katika mpangilio wa kawaida. Naam, kuna... Subiri kidogo, samahani.</w:t>
      </w:r>
    </w:p>
    <w:p w14:paraId="791BB1D9" w14:textId="77777777" w:rsidR="006F34A0" w:rsidRPr="004266B9" w:rsidRDefault="006F34A0">
      <w:pPr>
        <w:rPr>
          <w:sz w:val="26"/>
          <w:szCs w:val="26"/>
        </w:rPr>
      </w:pPr>
    </w:p>
    <w:p w14:paraId="3682D243" w14:textId="77777777" w:rsidR="006F34A0" w:rsidRPr="004266B9"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266B9">
        <w:rPr>
          <w:rFonts w:ascii="Calibri" w:eastAsia="Calibri" w:hAnsi="Calibri" w:cs="Calibri"/>
          <w:sz w:val="26"/>
          <w:szCs w:val="26"/>
        </w:rPr>
        <w:t xml:space="preserve">Altheto </w:t>
      </w:r>
      <w:proofErr xmlns:w="http://schemas.openxmlformats.org/wordprocessingml/2006/main" w:type="spellEnd"/>
      <w:r xmlns:w="http://schemas.openxmlformats.org/wordprocessingml/2006/main" w:rsidRPr="004266B9">
        <w:rPr>
          <w:rFonts w:ascii="Calibri" w:eastAsia="Calibri" w:hAnsi="Calibri" w:cs="Calibri"/>
          <w:sz w:val="26"/>
          <w:szCs w:val="26"/>
        </w:rPr>
        <w:t xml:space="preserve">inafanya kazi. Hapana, hapana, ni mchanganyiko. Samahani, ni mchanganyiko.</w:t>
      </w:r>
    </w:p>
    <w:p w14:paraId="53C914B4" w14:textId="77777777" w:rsidR="006F34A0" w:rsidRPr="004266B9" w:rsidRDefault="006F34A0">
      <w:pPr>
        <w:rPr>
          <w:sz w:val="26"/>
          <w:szCs w:val="26"/>
        </w:rPr>
      </w:pPr>
    </w:p>
    <w:p w14:paraId="642C185A" w14:textId="27BDEC26"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Dos ni hai. Uso ni hai. Nitaangalia tu Kigiriki changu mara mbili.</w:t>
      </w:r>
    </w:p>
    <w:p w14:paraId="0AAF222B" w14:textId="77777777" w:rsidR="006F34A0" w:rsidRPr="004266B9" w:rsidRDefault="006F34A0">
      <w:pPr>
        <w:rPr>
          <w:sz w:val="26"/>
          <w:szCs w:val="26"/>
        </w:rPr>
      </w:pPr>
    </w:p>
    <w:p w14:paraId="7BBE8D8E"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Loo, piga risasi, ilianguka. Matt, je, ni... </w:t>
      </w:r>
      <w:proofErr xmlns:w="http://schemas.openxmlformats.org/wordprocessingml/2006/main" w:type="spellStart"/>
      <w:r xmlns:w="http://schemas.openxmlformats.org/wordprocessingml/2006/main" w:rsidRPr="004266B9">
        <w:rPr>
          <w:rFonts w:ascii="Calibri" w:eastAsia="Calibri" w:hAnsi="Calibri" w:cs="Calibri"/>
          <w:sz w:val="26"/>
          <w:szCs w:val="26"/>
        </w:rPr>
        <w:t xml:space="preserve">Altheto </w:t>
      </w:r>
      <w:proofErr xmlns:w="http://schemas.openxmlformats.org/wordprocessingml/2006/main" w:type="spellEnd"/>
      <w:r xmlns:w="http://schemas.openxmlformats.org/wordprocessingml/2006/main" w:rsidRPr="004266B9">
        <w:rPr>
          <w:rFonts w:ascii="Calibri" w:eastAsia="Calibri" w:hAnsi="Calibri" w:cs="Calibri"/>
          <w:sz w:val="26"/>
          <w:szCs w:val="26"/>
        </w:rPr>
        <w:t xml:space="preserve">, ni... Loo, labda ni kitenzi dhahiri. Ni jambo la kuchekesha, napaswa kujua hilo.</w:t>
      </w:r>
    </w:p>
    <w:p w14:paraId="58497ACB" w14:textId="77777777" w:rsidR="006F34A0" w:rsidRPr="004266B9" w:rsidRDefault="006F34A0">
      <w:pPr>
        <w:rPr>
          <w:sz w:val="26"/>
          <w:szCs w:val="26"/>
        </w:rPr>
      </w:pPr>
    </w:p>
    <w:p w14:paraId="15F8A17B"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Samahani. Ninajaribu kurejesha maandishi yangu ya Kigiriki. Yalipotea.</w:t>
      </w:r>
    </w:p>
    <w:p w14:paraId="7E579617" w14:textId="77777777" w:rsidR="006F34A0" w:rsidRPr="004266B9" w:rsidRDefault="006F34A0">
      <w:pPr>
        <w:rPr>
          <w:sz w:val="26"/>
          <w:szCs w:val="26"/>
        </w:rPr>
      </w:pPr>
    </w:p>
    <w:p w14:paraId="0125E938" w14:textId="540C6683"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Naam, kutakaswa kuna... Ningependelea kutakaswa... Ningependelea kitu chochote kuliko kutengeneza mishumaa. Kwa sababu ninachosikia tu kuhusu kutakaswa ni... Ni Paris kutoka </w:t>
      </w:r>
      <w:proofErr xmlns:w="http://schemas.openxmlformats.org/wordprocessingml/2006/main" w:type="spellStart"/>
      <w:r xmlns:w="http://schemas.openxmlformats.org/wordprocessingml/2006/main" w:rsidRPr="004266B9">
        <w:rPr>
          <w:rFonts w:ascii="Calibri" w:eastAsia="Calibri" w:hAnsi="Calibri" w:cs="Calibri"/>
          <w:sz w:val="26"/>
          <w:szCs w:val="26"/>
        </w:rPr>
        <w:t xml:space="preserve">Hagiadzo </w:t>
      </w:r>
      <w:proofErr xmlns:w="http://schemas.openxmlformats.org/wordprocessingml/2006/main" w:type="spellEnd"/>
      <w:r xmlns:w="http://schemas.openxmlformats.org/wordprocessingml/2006/main" w:rsidRPr="004266B9">
        <w:rPr>
          <w:rFonts w:ascii="Calibri" w:eastAsia="Calibri" w:hAnsi="Calibri" w:cs="Calibri"/>
          <w:sz w:val="26"/>
          <w:szCs w:val="26"/>
        </w:rPr>
        <w:t xml:space="preserve">. Sawa, kwa hivyo hiyo ni tulivu.</w:t>
      </w:r>
    </w:p>
    <w:p w14:paraId="2670BC5F" w14:textId="77777777" w:rsidR="006F34A0" w:rsidRPr="004266B9" w:rsidRDefault="006F34A0">
      <w:pPr>
        <w:rPr>
          <w:sz w:val="26"/>
          <w:szCs w:val="26"/>
        </w:rPr>
      </w:pPr>
    </w:p>
    <w:p w14:paraId="4DF756BD"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Huyo ni mtu asiyejali. Lakini wengine... Ufalme wako uje unatenda kazi. Mapenzi yako yatimizwe ni mtu asiyejali.</w:t>
      </w:r>
    </w:p>
    <w:p w14:paraId="24C767EB" w14:textId="77777777" w:rsidR="006F34A0" w:rsidRPr="004266B9" w:rsidRDefault="006F34A0">
      <w:pPr>
        <w:rPr>
          <w:sz w:val="26"/>
          <w:szCs w:val="26"/>
        </w:rPr>
      </w:pPr>
    </w:p>
    <w:p w14:paraId="10EA56AD"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Kutoa siku hii ni kazi. Kusamehe ni kazi. Na kutuongoza si ni tegemezi la hewa, lakini lazima iwe nguvu ya kazi.</w:t>
      </w:r>
    </w:p>
    <w:p w14:paraId="090BD616" w14:textId="77777777" w:rsidR="006F34A0" w:rsidRPr="004266B9" w:rsidRDefault="006F34A0">
      <w:pPr>
        <w:rPr>
          <w:sz w:val="26"/>
          <w:szCs w:val="26"/>
        </w:rPr>
      </w:pPr>
    </w:p>
    <w:p w14:paraId="2620B60D"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Wazo la... Kwa nini ungeumbwa au kuongozwa? Ni muhimu. Mhusika anayetenda kazi... Kwa sababu litakase jina lako. Lifanye jina lako liwe takatifu.</w:t>
      </w:r>
    </w:p>
    <w:p w14:paraId="4FF4E311" w14:textId="77777777" w:rsidR="006F34A0" w:rsidRPr="004266B9" w:rsidRDefault="006F34A0">
      <w:pPr>
        <w:rPr>
          <w:sz w:val="26"/>
          <w:szCs w:val="26"/>
        </w:rPr>
      </w:pPr>
    </w:p>
    <w:p w14:paraId="00B7F4EC"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Fanya hivi. Hivi ndivyo tunavyosema. Litakase jina lako.</w:t>
      </w:r>
    </w:p>
    <w:p w14:paraId="2C3BAADF" w14:textId="77777777" w:rsidR="006F34A0" w:rsidRPr="004266B9" w:rsidRDefault="006F34A0">
      <w:pPr>
        <w:rPr>
          <w:sz w:val="26"/>
          <w:szCs w:val="26"/>
        </w:rPr>
      </w:pPr>
    </w:p>
    <w:p w14:paraId="0816FC24"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Sawa. Acha nieleze. Utaona kwa nini ina maana kama shurutisho tendi.</w:t>
      </w:r>
    </w:p>
    <w:p w14:paraId="74D3A8DC" w14:textId="77777777" w:rsidR="006F34A0" w:rsidRPr="004266B9" w:rsidRDefault="006F34A0">
      <w:pPr>
        <w:rPr>
          <w:sz w:val="26"/>
          <w:szCs w:val="26"/>
        </w:rPr>
      </w:pPr>
    </w:p>
    <w:p w14:paraId="7701F5D2"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 ujulikane kwa jinsi ulivyo hasa. Maombi yetu ni kwamba Mungu atachukua hatua ili aonekane Yeye ni nani hasa. Kwamba aonekane na kutendewa kama mtakatifu.</w:t>
      </w:r>
    </w:p>
    <w:p w14:paraId="21405F1E" w14:textId="77777777" w:rsidR="006F34A0" w:rsidRPr="004266B9" w:rsidRDefault="006F34A0">
      <w:pPr>
        <w:rPr>
          <w:sz w:val="26"/>
          <w:szCs w:val="26"/>
        </w:rPr>
      </w:pPr>
    </w:p>
    <w:p w14:paraId="3D8DD60B" w14:textId="59567ADD"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Sawa, kwa hivyo swali ni hili. Hilo hutokeaje? Tukimwita Mungu, tutende kwa njia ambayo tunaonyeshwa kuwa watakatifu. Anafanyaje hivyo? Maisha ya sala.</w:t>
      </w:r>
    </w:p>
    <w:p w14:paraId="05593D2A" w14:textId="77777777" w:rsidR="006F34A0" w:rsidRPr="004266B9" w:rsidRDefault="006F34A0">
      <w:pPr>
        <w:rPr>
          <w:sz w:val="26"/>
          <w:szCs w:val="26"/>
        </w:rPr>
      </w:pPr>
    </w:p>
    <w:p w14:paraId="4B8C2D94"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Hii ndiyo sababu ni hatari kwa watu kuomba Sala ya Bwana. Kwa sababu tunaposema, Jina lako litakaswe. Jina lako litendewe kwa heshima na utakatifu.</w:t>
      </w:r>
    </w:p>
    <w:p w14:paraId="5BBD5EE1" w14:textId="77777777" w:rsidR="006F34A0" w:rsidRPr="004266B9" w:rsidRDefault="006F34A0">
      <w:pPr>
        <w:rPr>
          <w:sz w:val="26"/>
          <w:szCs w:val="26"/>
        </w:rPr>
      </w:pPr>
    </w:p>
    <w:p w14:paraId="0AEDCEF5" w14:textId="72AEE2B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Hilo linaanza na mimi. Na kwa hivyo, tunachoomba ni, Mungu, tafadhali pitia ndani yangu. Tafadhali tenda ndani yangu.</w:t>
      </w:r>
    </w:p>
    <w:p w14:paraId="60295216" w14:textId="77777777" w:rsidR="006F34A0" w:rsidRPr="004266B9" w:rsidRDefault="006F34A0">
      <w:pPr>
        <w:rPr>
          <w:sz w:val="26"/>
          <w:szCs w:val="26"/>
        </w:rPr>
      </w:pPr>
    </w:p>
    <w:p w14:paraId="2C3F01F7" w14:textId="3D0AF049"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Katika hilo, maneno ninayotumia na maisha ninayoishi ni tamko sahihi la utakatifu na ukamilifu wa Mungu. Sasa, watu hawajui kwamba hicho ndicho wanachoomba. Sidhani.</w:t>
      </w:r>
    </w:p>
    <w:p w14:paraId="083B30C2" w14:textId="77777777" w:rsidR="006F34A0" w:rsidRPr="004266B9" w:rsidRDefault="006F34A0">
      <w:pPr>
        <w:rPr>
          <w:sz w:val="26"/>
          <w:szCs w:val="26"/>
        </w:rPr>
      </w:pPr>
    </w:p>
    <w:p w14:paraId="61CA35A7"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Kwa hivyo, fanya kazi ndani yangu na kupitia kwangu ili kutangaza jina lako kuwa takatifu. Na kisha tunapofanya hivyo kama jumuiya, Baba yetu, tunachosema, Mungu, shughuli na mitazamo na upendo na mambo yote yanayounda maisha sahihi ya jumuiya kanisani, maisha ya kanisa hili yawe tamko la utakatifu wako na </w:t>
      </w:r>
      <w:r xmlns:w="http://schemas.openxmlformats.org/wordprocessingml/2006/main" w:rsidRPr="004266B9">
        <w:rPr>
          <w:rFonts w:ascii="Calibri" w:eastAsia="Calibri" w:hAnsi="Calibri" w:cs="Calibri"/>
          <w:sz w:val="26"/>
          <w:szCs w:val="26"/>
        </w:rPr>
        <w:lastRenderedPageBreak xmlns:w="http://schemas.openxmlformats.org/wordprocessingml/2006/main"/>
      </w:r>
      <w:r xmlns:w="http://schemas.openxmlformats.org/wordprocessingml/2006/main" w:rsidRPr="004266B9">
        <w:rPr>
          <w:rFonts w:ascii="Calibri" w:eastAsia="Calibri" w:hAnsi="Calibri" w:cs="Calibri"/>
          <w:sz w:val="26"/>
          <w:szCs w:val="26"/>
        </w:rPr>
        <w:t xml:space="preserve">heshima yako na utakatifu wako. Ingekuwaje kama makanisa yetu yangekuwa hivyo? Naam, ingekuwa mbinguni.</w:t>
      </w:r>
    </w:p>
    <w:p w14:paraId="257923D5" w14:textId="77777777" w:rsidR="006F34A0" w:rsidRPr="004266B9" w:rsidRDefault="006F34A0">
      <w:pPr>
        <w:rPr>
          <w:sz w:val="26"/>
          <w:szCs w:val="26"/>
        </w:rPr>
      </w:pPr>
    </w:p>
    <w:p w14:paraId="336065E4" w14:textId="577B8EAD"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Haitatokea hadi mbinguni. Hili ndilo tatizo la maombi ya kijamii ambayo Mungu huingia na kupitia watu binafsi, na kwa pamoja kupitia kanisa, ili kutangaza utakatifu na ukamilifu wa Mungu, na kisha tunasengenya, tunachoma visu, tunasengenya, tunatukana, tunadharau, tunapunguza. Sisi ni wakatili.</w:t>
      </w:r>
    </w:p>
    <w:p w14:paraId="1431A88F" w14:textId="77777777" w:rsidR="006F34A0" w:rsidRPr="004266B9" w:rsidRDefault="006F34A0">
      <w:pPr>
        <w:rPr>
          <w:sz w:val="26"/>
          <w:szCs w:val="26"/>
        </w:rPr>
      </w:pPr>
    </w:p>
    <w:p w14:paraId="501C296D"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Hiyo inauambia nini ulimwengu kuhusu Mungu? Sivyo? Nilikuwa na rafiki ambaye alikuwa kanisani kwa takriban mwaka mmoja, naye akasema, unajua, nimekuwa nikisubiri kukuambia kwa nini karibu sikuja kanisani hapa. Nikasema, na tumekuwa marafiki wazuri sana, naye akasema, nataka kukuambia sasa. Nikasema, sikujua unafikiria kuondoka ulipokuja, lakini sawa.</w:t>
      </w:r>
    </w:p>
    <w:p w14:paraId="636E0C45" w14:textId="77777777" w:rsidR="006F34A0" w:rsidRPr="004266B9" w:rsidRDefault="006F34A0">
      <w:pPr>
        <w:rPr>
          <w:sz w:val="26"/>
          <w:szCs w:val="26"/>
        </w:rPr>
      </w:pPr>
    </w:p>
    <w:p w14:paraId="0FD98C76" w14:textId="6C0D6629"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Alisema nilienda shule ya Jumapili. Bado tulikuwa na shule ya Jumapili. Ni jambo nadra sana katika Kaskazini Magharibi mwa Pasifiki, lakini tulifanya hivyo.</w:t>
      </w:r>
    </w:p>
    <w:p w14:paraId="27EE32BB" w14:textId="77777777" w:rsidR="006F34A0" w:rsidRPr="004266B9" w:rsidRDefault="006F34A0">
      <w:pPr>
        <w:rPr>
          <w:sz w:val="26"/>
          <w:szCs w:val="26"/>
        </w:rPr>
      </w:pPr>
    </w:p>
    <w:p w14:paraId="781CFBAF" w14:textId="639939B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Nilihisi kwamba ilikuwa muhimu kuwa na kiwango cha kati cha kuingia. Huwezi kumchukua mgeni na kusema, hei, unataka kujiunga na jumuiya ya kanisa hili? Jiunge na kikundi kidogo. Hilo halifanyi kazi.</w:t>
      </w:r>
    </w:p>
    <w:p w14:paraId="0AF05AEB" w14:textId="77777777" w:rsidR="006F34A0" w:rsidRPr="004266B9" w:rsidRDefault="006F34A0">
      <w:pPr>
        <w:rPr>
          <w:sz w:val="26"/>
          <w:szCs w:val="26"/>
        </w:rPr>
      </w:pPr>
    </w:p>
    <w:p w14:paraId="41DCA40A" w14:textId="04449E5A"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Tulihitaji sehemu za kuingilia za kiwango cha kati. Kwa hivyo, kituo cha ibada kilikuwa sehemu kubwa ya kuingilia. Shule za Jumapili zilikuwa katikati, hata hivyo.</w:t>
      </w:r>
    </w:p>
    <w:p w14:paraId="488DF617" w14:textId="77777777" w:rsidR="006F34A0" w:rsidRPr="004266B9" w:rsidRDefault="006F34A0">
      <w:pPr>
        <w:rPr>
          <w:sz w:val="26"/>
          <w:szCs w:val="26"/>
        </w:rPr>
      </w:pPr>
    </w:p>
    <w:p w14:paraId="09269DC3" w14:textId="78A7F588" w:rsidR="006F34A0" w:rsidRPr="004266B9" w:rsidRDefault="00221B23">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Kwa hivyo, nilienda shule ya Jumapili, na nikaketi. Kulikuwa na wanawake wawili ambao walitokea wamekaa mbele yangu, na walikuwa wakimdanganya mtu tu. Walikuwa wakisengenya tu, wakimchoma kisu, wakiua, na kuua tabia ya mtu huyu. Alisema, ilikuwa ni chukizo tu.</w:t>
      </w:r>
    </w:p>
    <w:p w14:paraId="297EE74E" w14:textId="77777777" w:rsidR="006F34A0" w:rsidRPr="004266B9" w:rsidRDefault="006F34A0">
      <w:pPr>
        <w:rPr>
          <w:sz w:val="26"/>
          <w:szCs w:val="26"/>
        </w:rPr>
      </w:pPr>
    </w:p>
    <w:p w14:paraId="047C6E49" w14:textId="5CFA5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Akasema, Nilimtazama mke wangu, nami nikasema, huenda tukahitaji kuondoka katika kanisa hili. Mara moja, mmoja wa wazee aliketi karibu na mkewe na kumkumbatia. Wakatazamana na wakaenda, Mungu wangu.</w:t>
      </w:r>
    </w:p>
    <w:p w14:paraId="349F9CEB" w14:textId="77777777" w:rsidR="006F34A0" w:rsidRPr="004266B9" w:rsidRDefault="006F34A0">
      <w:pPr>
        <w:rPr>
          <w:sz w:val="26"/>
          <w:szCs w:val="26"/>
        </w:rPr>
      </w:pPr>
    </w:p>
    <w:p w14:paraId="6A53B843" w14:textId="4CD90A6A"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Yeye ni mke wa mzee. Na ninashukuru sana kwamba jibu lao la haraka la kuondoka lilikuwa kwamba walipambana na hali hiyo, na nikawajua. Walibaki, na walikuwa mali nzuri na marafiki wazuri.</w:t>
      </w:r>
    </w:p>
    <w:p w14:paraId="28D0DAD4" w14:textId="77777777" w:rsidR="006F34A0" w:rsidRPr="004266B9" w:rsidRDefault="006F34A0">
      <w:pPr>
        <w:rPr>
          <w:sz w:val="26"/>
          <w:szCs w:val="26"/>
        </w:rPr>
      </w:pPr>
    </w:p>
    <w:p w14:paraId="6F67AD7C" w14:textId="5C98F58C"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Lakini nilifikiri, unajua nini? Wanawake hao wawili walikuwa wakiwaambia wageni waliokuwa wameketi nyuma yao kwamba walidhani Mungu ni nani. Jina lako lionekane kuwa takatifu kupitia ninachofanya na kuishi jinsi ninavyoishi na ninachosema. Jina lako lionekane kuwa takatifu kwa pamoja kwa kile kanisa hili linasema na jinsi tunavyotenda, jinsi tunavyotendeana, na jinsi tunavyopendana.</w:t>
      </w:r>
    </w:p>
    <w:p w14:paraId="77777045" w14:textId="77777777" w:rsidR="006F34A0" w:rsidRPr="004266B9" w:rsidRDefault="006F34A0">
      <w:pPr>
        <w:rPr>
          <w:sz w:val="26"/>
          <w:szCs w:val="26"/>
        </w:rPr>
      </w:pPr>
    </w:p>
    <w:p w14:paraId="3C1AFB95"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lastRenderedPageBreak xmlns:w="http://schemas.openxmlformats.org/wordprocessingml/2006/main"/>
      </w:r>
      <w:r xmlns:w="http://schemas.openxmlformats.org/wordprocessingml/2006/main" w:rsidRPr="004266B9">
        <w:rPr>
          <w:rFonts w:ascii="Calibri" w:eastAsia="Calibri" w:hAnsi="Calibri" w:cs="Calibri"/>
          <w:sz w:val="26"/>
          <w:szCs w:val="26"/>
        </w:rPr>
        <w:t xml:space="preserve">Ndiyo maana unapaswa kuwa mwangalifu sana unaposema Sala ya Bwana. Inavutia, kwa njia, kuanzia chini ya mstari wa 10, duniani kama ilivyo mbinguni. Kwa Kigiriki, ikiwa una mfululizo na kisha unataka kuongeza kirekebishaji kinachoathiri mfululizo wote, unauweka mwishoni.</w:t>
      </w:r>
    </w:p>
    <w:p w14:paraId="723247FC" w14:textId="77777777" w:rsidR="006F34A0" w:rsidRPr="004266B9" w:rsidRDefault="006F34A0">
      <w:pPr>
        <w:rPr>
          <w:sz w:val="26"/>
          <w:szCs w:val="26"/>
        </w:rPr>
      </w:pPr>
    </w:p>
    <w:p w14:paraId="0E008BFB" w14:textId="522D4DB4" w:rsidR="006F34A0" w:rsidRPr="004266B9" w:rsidRDefault="00221B23">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Kwa hivyo, kwa Kiingereza, tunafuatana sana katika mawazo yetu kwa Kiingereza kiasi kwamba asili ni kusema utafanywa duniani kama mbinguni. Lakini kwa kweli, duniani kama mbinguni kwa urahisi sana, na nadhani kuna uwezekano mkubwa inatumika kwa masharti yote matatu yaliyotangulia. Kwa hivyo jina lako litendewe kama takatifu duniani kama linavyotendewa mbinguni.</w:t>
      </w:r>
    </w:p>
    <w:p w14:paraId="4606D25B" w14:textId="77777777" w:rsidR="006F34A0" w:rsidRPr="004266B9" w:rsidRDefault="006F34A0">
      <w:pPr>
        <w:rPr>
          <w:sz w:val="26"/>
          <w:szCs w:val="26"/>
        </w:rPr>
      </w:pPr>
    </w:p>
    <w:p w14:paraId="0EC0D36A" w14:textId="4A72CB12"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Ufalme wako uje duniani kama ufalme wako ulivyokuja mbinguni. Na mapenzi yako yatimizwe duniani kama mapenzi yako yatimizwe mbinguni. Kwa hivyo, huu ni uamuzi wa ufafanuzi, lakini nadhani labda huo ndio uamuzi sahihi.</w:t>
      </w:r>
    </w:p>
    <w:p w14:paraId="167B41A2" w14:textId="77777777" w:rsidR="006F34A0" w:rsidRPr="004266B9" w:rsidRDefault="006F34A0">
      <w:pPr>
        <w:rPr>
          <w:sz w:val="26"/>
          <w:szCs w:val="26"/>
        </w:rPr>
      </w:pPr>
    </w:p>
    <w:p w14:paraId="11919934" w14:textId="30E53E31" w:rsidR="006F34A0" w:rsidRPr="004266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266B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266B9">
        <w:rPr>
          <w:rFonts w:ascii="Calibri" w:eastAsia="Calibri" w:hAnsi="Calibri" w:cs="Calibri"/>
          <w:sz w:val="26"/>
          <w:szCs w:val="26"/>
        </w:rPr>
        <w:t xml:space="preserve">unafikiri, Mungu anatukuzwaje mbinguni? Anatendewaje kwa heshima mbinguni? Ningesema kikamilifu, sivyo? Malaika, watakatifu, wanamjua Yeye ni nani haswa kwa sababu wanaishi katika uwepo Wake wa moja kwa moja, lakini bila dhambi. Na </w:t>
      </w:r>
      <w:proofErr xmlns:w="http://schemas.openxmlformats.org/wordprocessingml/2006/main" w:type="gramStart"/>
      <w:r xmlns:w="http://schemas.openxmlformats.org/wordprocessingml/2006/main" w:rsidRPr="004266B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266B9">
        <w:rPr>
          <w:rFonts w:ascii="Calibri" w:eastAsia="Calibri" w:hAnsi="Calibri" w:cs="Calibri"/>
          <w:sz w:val="26"/>
          <w:szCs w:val="26"/>
        </w:rPr>
        <w:t xml:space="preserve">wanapozungumza kumhusu wanapoishi maisha yao mbinguni, hufanyika kikamilifu, kwa heshima kamili na ukaribu kamili na Baba yao Mungu. Nanyi mtendewe kwa heshima duniani kama vile mnavyotendewa kwa heshima mbinguni.</w:t>
      </w:r>
    </w:p>
    <w:p w14:paraId="19AF1FF5" w14:textId="77777777" w:rsidR="006F34A0" w:rsidRPr="004266B9" w:rsidRDefault="006F34A0">
      <w:pPr>
        <w:rPr>
          <w:sz w:val="26"/>
          <w:szCs w:val="26"/>
        </w:rPr>
      </w:pPr>
    </w:p>
    <w:p w14:paraId="6E69B917"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 tena, tafadhali, mtu fulani katika kanisa la Marekani aelewe hili. Bila kuwa mzito na mwenye kuchosha na mtakatifu, tafadhali, mtu fulani aelewe hili. Hii ndiyo sababu binti yangu huenda kwenye ibada za Kiepiskopia na wakati mwingine Misa ya Kikatoliki.</w:t>
      </w:r>
    </w:p>
    <w:p w14:paraId="68EEA54F" w14:textId="77777777" w:rsidR="006F34A0" w:rsidRPr="004266B9" w:rsidRDefault="006F34A0">
      <w:pPr>
        <w:rPr>
          <w:sz w:val="26"/>
          <w:szCs w:val="26"/>
        </w:rPr>
      </w:pPr>
    </w:p>
    <w:p w14:paraId="2648AE94"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Hashiriki Misa, lakini anasema, Baba, mara kwa mara ninahitaji kuwa na kundi la watu wanaoelewa kupita kiasi. Amefunzwa vizuri katika theolojia. Kuelewa kupita kiasi na utukufu wa Mungu na uweza wake na nguvu zake na ukamilifu wake.</w:t>
      </w:r>
    </w:p>
    <w:p w14:paraId="4D5E264D" w14:textId="77777777" w:rsidR="006F34A0" w:rsidRPr="004266B9" w:rsidRDefault="006F34A0">
      <w:pPr>
        <w:rPr>
          <w:sz w:val="26"/>
          <w:szCs w:val="26"/>
        </w:rPr>
      </w:pPr>
    </w:p>
    <w:p w14:paraId="2FF03D34"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 siwezi kuelewa hilo wakati kila mtu anamwaga kahawa juu ya mwenzake, akicheka na kuzungumza na kutuma ujumbe mfupi huku mhubiri akihubiri. Siwezi tu kufanya hivyo. Ninahitaji kitu kingine.</w:t>
      </w:r>
    </w:p>
    <w:p w14:paraId="2E68B694" w14:textId="77777777" w:rsidR="006F34A0" w:rsidRPr="004266B9" w:rsidRDefault="006F34A0">
      <w:pPr>
        <w:rPr>
          <w:sz w:val="26"/>
          <w:szCs w:val="26"/>
        </w:rPr>
      </w:pPr>
    </w:p>
    <w:p w14:paraId="02311892" w14:textId="1E1DDFBB" w:rsidR="006F34A0" w:rsidRPr="004266B9" w:rsidRDefault="00221B23">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Kwa hivyo, alienda kanisani Katoliki kwa miaka kadhaa. Nadhani ilikuwa Kilatini. Sina uhakika, lakini nadhani ilikuwa Kilatini.</w:t>
      </w:r>
    </w:p>
    <w:p w14:paraId="3088537C" w14:textId="77777777" w:rsidR="006F34A0" w:rsidRPr="004266B9" w:rsidRDefault="006F34A0">
      <w:pPr>
        <w:rPr>
          <w:sz w:val="26"/>
          <w:szCs w:val="26"/>
        </w:rPr>
      </w:pPr>
    </w:p>
    <w:p w14:paraId="78F78999"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Alitaka kuepuka fujo za kanisani ambazo tulikuwa tumejihusisha nazo, na alihitaji tu kupumzika kwa Mungu. Na hakuhitaji kujua maana ya maneno hayo. Haikuwa muhimu kwake wakati huo.</w:t>
      </w:r>
    </w:p>
    <w:p w14:paraId="4B66A359" w14:textId="77777777" w:rsidR="006F34A0" w:rsidRPr="004266B9" w:rsidRDefault="006F34A0">
      <w:pPr>
        <w:rPr>
          <w:sz w:val="26"/>
          <w:szCs w:val="26"/>
        </w:rPr>
      </w:pPr>
    </w:p>
    <w:p w14:paraId="3B957568"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Jina lako litukuzwe. Utendewe kwa heshima na heshima duniani kama utendewavyo mbinguni. Sharti la pili.</w:t>
      </w:r>
    </w:p>
    <w:p w14:paraId="6FC5FC15" w14:textId="77777777" w:rsidR="006F34A0" w:rsidRPr="004266B9" w:rsidRDefault="006F34A0">
      <w:pPr>
        <w:rPr>
          <w:sz w:val="26"/>
          <w:szCs w:val="26"/>
        </w:rPr>
      </w:pPr>
    </w:p>
    <w:p w14:paraId="1964A1A6" w14:textId="3FD847A3"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Tutafika kwenye mbili zinazofuata, kisha tutasimama. Ufalme wako uje, au ufalme wako uje. Kumbuka, tumezungumzia kuhusu ufalme, sivyo? Ufalme si mahali hasa.</w:t>
      </w:r>
    </w:p>
    <w:p w14:paraId="449A260F" w14:textId="77777777" w:rsidR="006F34A0" w:rsidRPr="004266B9" w:rsidRDefault="006F34A0">
      <w:pPr>
        <w:rPr>
          <w:sz w:val="26"/>
          <w:szCs w:val="26"/>
        </w:rPr>
      </w:pPr>
    </w:p>
    <w:p w14:paraId="68B2F599" w14:textId="68A3598A"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Ufalme kimsingi ni utawala mkuu wa Mungu katika mioyo na maisha ya watoto Wake. Na kwa hivyo, ufalme wa Mungu ni wakati na mahali anapotawala katika maisha ya watoto Wake. Nami napenda kufikiria kwa kuzingatia vipindi </w:t>
      </w:r>
      <w:proofErr xmlns:w="http://schemas.openxmlformats.org/wordprocessingml/2006/main" w:type="gramStart"/>
      <w:r xmlns:w="http://schemas.openxmlformats.org/wordprocessingml/2006/main" w:rsidRPr="004266B9">
        <w:rPr>
          <w:rFonts w:ascii="Calibri" w:eastAsia="Calibri" w:hAnsi="Calibri" w:cs="Calibri"/>
          <w:sz w:val="26"/>
          <w:szCs w:val="26"/>
        </w:rPr>
        <w:t xml:space="preserve">vitatu vya wakati </w:t>
      </w:r>
      <w:proofErr xmlns:w="http://schemas.openxmlformats.org/wordprocessingml/2006/main" w:type="gramEnd"/>
      <w:r xmlns:w="http://schemas.openxmlformats.org/wordprocessingml/2006/main" w:rsidRPr="004266B9">
        <w:rPr>
          <w:rFonts w:ascii="Calibri" w:eastAsia="Calibri" w:hAnsi="Calibri" w:cs="Calibri"/>
          <w:sz w:val="26"/>
          <w:szCs w:val="26"/>
        </w:rPr>
        <w:t xml:space="preserve">na ufalme.</w:t>
      </w:r>
    </w:p>
    <w:p w14:paraId="3484DADB" w14:textId="77777777" w:rsidR="006F34A0" w:rsidRPr="004266B9" w:rsidRDefault="006F34A0">
      <w:pPr>
        <w:rPr>
          <w:sz w:val="26"/>
          <w:szCs w:val="26"/>
        </w:rPr>
      </w:pPr>
    </w:p>
    <w:p w14:paraId="67CCC917" w14:textId="1B9BE8E3"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Sehemu yake ni kutazama yaliyopita kwa sababu ufalme umekuja. Tumezungumzia hili, lakini ufalme umekuja. Ushindi wa Mungu ulithibitishwa msalabani.</w:t>
      </w:r>
    </w:p>
    <w:p w14:paraId="364B66C6" w14:textId="77777777" w:rsidR="006F34A0" w:rsidRPr="004266B9" w:rsidRDefault="006F34A0">
      <w:pPr>
        <w:rPr>
          <w:sz w:val="26"/>
          <w:szCs w:val="26"/>
        </w:rPr>
      </w:pPr>
    </w:p>
    <w:p w14:paraId="05B29798" w14:textId="301BBC76"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Kuja kwa ufalme wa Mungu kunaangalia wakati uliopo. Anatawala na kutawala vipi katika maisha yangu hivi sasa? Na anatawala na kutawala vipi maisha ya wale walio ndani ya ushawishi wangu? Ninautazama ufalme wa Mungu ukiota mizizi na kukua katika hali hiyo ya sasa. Na ninatazama mustakabali wa utimilifu wa kurudi kwa Kristo wakati ufalme wa Mungu utakapokuja kwa ukamilifu wake.</w:t>
      </w:r>
    </w:p>
    <w:p w14:paraId="2F6E57A5" w14:textId="77777777" w:rsidR="006F34A0" w:rsidRPr="004266B9" w:rsidRDefault="006F34A0">
      <w:pPr>
        <w:rPr>
          <w:sz w:val="26"/>
          <w:szCs w:val="26"/>
        </w:rPr>
      </w:pPr>
    </w:p>
    <w:p w14:paraId="37251BF9" w14:textId="7E58B413"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4266B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266B9">
        <w:rPr>
          <w:rFonts w:ascii="Calibri" w:eastAsia="Calibri" w:hAnsi="Calibri" w:cs="Calibri"/>
          <w:sz w:val="26"/>
          <w:szCs w:val="26"/>
        </w:rPr>
        <w:t xml:space="preserve">tunapoomba, Ufalme wako uje duniani kama ufalme wako ulivyokuja mbinguni. Tena, hilo linaanzia wapi? Jibu lile lile, sivyo? Kwa hivyo, watu wetu wanapoomba hivi, tunachosema ni, Mungu, utawala wako wa kifalme, mkuu, na uenee maishani mwangu kikamilifu hapa na sasa kama unavyoenea mioyoni na maishani mwa malaika na watakatifu mbinguni. Utawala wako wa kifalme uenee kupitia kwangu kwa wale walio ndani ya uwanja wangu wa ushawishi.</w:t>
      </w:r>
    </w:p>
    <w:p w14:paraId="25AF00CA" w14:textId="77777777" w:rsidR="006F34A0" w:rsidRPr="004266B9" w:rsidRDefault="006F34A0">
      <w:pPr>
        <w:rPr>
          <w:sz w:val="26"/>
          <w:szCs w:val="26"/>
        </w:rPr>
      </w:pPr>
    </w:p>
    <w:p w14:paraId="45BE1D59"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Ufalme wako na uenee katika anga, kana kwamba ungekuwa, kadri watu wengi zaidi wanavyokujua kama mfalme. Ufalme wako na uje. Tena, watu hawajui kwamba wanaomba hivyo.</w:t>
      </w:r>
    </w:p>
    <w:p w14:paraId="2978C29D" w14:textId="77777777" w:rsidR="006F34A0" w:rsidRPr="004266B9" w:rsidRDefault="006F34A0">
      <w:pPr>
        <w:rPr>
          <w:sz w:val="26"/>
          <w:szCs w:val="26"/>
        </w:rPr>
      </w:pPr>
    </w:p>
    <w:p w14:paraId="18CECE5D" w14:textId="5DAF7B7B"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Mapenzi yako yatimizwe duniani kama mapenzi yako yatimizwe mbinguni. Mapenzi ya Mungu ni yapi? Swali zuri. Siku zote nilisema sijawahi kuongea sana katika vikundi vya vijana, hata nilipokuwa profesa wa chuo kikuu, lakini inaonekana kwamba kulikuwa na maswali mawili tu ambayo vikundi vya vijana vilikuwa nayo.</w:t>
      </w:r>
    </w:p>
    <w:p w14:paraId="50CF8AA5" w14:textId="77777777" w:rsidR="006F34A0" w:rsidRPr="004266B9" w:rsidRDefault="006F34A0">
      <w:pPr>
        <w:rPr>
          <w:sz w:val="26"/>
          <w:szCs w:val="26"/>
        </w:rPr>
      </w:pPr>
    </w:p>
    <w:p w14:paraId="4506B302" w14:textId="0E2BB397" w:rsidR="006F34A0" w:rsidRPr="004266B9" w:rsidRDefault="00C121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Ilibidi tu ufanye ni kupata majibu mazuri kwa maswali hayo mawili, na unaweza kuwa mzungumzaji mkuu wa shule ya upili. Maswali ni, mapenzi ya Mungu kwa maisha yangu ni yapi, na naweza kulala na mpenzi wangu? Sivyo? Hayo ndiyo maswali mawili pekee niliyosikia kutoka kwa vikundi vya vijana. La pili lilikuwa rahisi kujibu.</w:t>
      </w:r>
    </w:p>
    <w:p w14:paraId="2D0E301D" w14:textId="77777777" w:rsidR="006F34A0" w:rsidRPr="004266B9" w:rsidRDefault="006F34A0">
      <w:pPr>
        <w:rPr>
          <w:sz w:val="26"/>
          <w:szCs w:val="26"/>
        </w:rPr>
      </w:pPr>
    </w:p>
    <w:p w14:paraId="1458A0F4" w14:textId="1988AB18"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Hapana. Kwa nini unafikiri ni sawa? Lakini swali ni, mapenzi ya Mungu ni nini? Tunaomba, mapenzi yako yatimizwe. Naam, mapenzi yako ni yapi? Nami ningesoma 1 Wathesalonike 4:3 kila wakati. Haya ndiyo mapenzi ya Mungu, utakaso wako.</w:t>
      </w:r>
    </w:p>
    <w:p w14:paraId="27237102" w14:textId="77777777" w:rsidR="006F34A0" w:rsidRPr="004266B9" w:rsidRDefault="006F34A0">
      <w:pPr>
        <w:rPr>
          <w:sz w:val="26"/>
          <w:szCs w:val="26"/>
        </w:rPr>
      </w:pPr>
    </w:p>
    <w:p w14:paraId="15B30E54"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 kisha ningesema, baada ya hapo, fanya chochote unachotaka. Siko tayari kuvumilia mapenzi ya Mungu. Niko karibu zaidi na Walkie.</w:t>
      </w:r>
    </w:p>
    <w:p w14:paraId="113973A0" w14:textId="77777777" w:rsidR="006F34A0" w:rsidRPr="004266B9" w:rsidRDefault="006F34A0">
      <w:pPr>
        <w:rPr>
          <w:sz w:val="26"/>
          <w:szCs w:val="26"/>
        </w:rPr>
      </w:pPr>
    </w:p>
    <w:p w14:paraId="6415830F"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Nadhani Mungu ana wito maalum kwa maisha ya baadhi ya watu maalum. Lakini hakika, sehemu kubwa ya mapenzi ya Mungu kwa maisha yetu ni utakaso wetu. Hizi ni sala za Paulo kwa ajili ya makanisa.</w:t>
      </w:r>
    </w:p>
    <w:p w14:paraId="2851D0A9" w14:textId="77777777" w:rsidR="006F34A0" w:rsidRPr="004266B9" w:rsidRDefault="006F34A0">
      <w:pPr>
        <w:rPr>
          <w:sz w:val="26"/>
          <w:szCs w:val="26"/>
        </w:rPr>
      </w:pPr>
    </w:p>
    <w:p w14:paraId="65BEA0AF"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Anataka tukue. Anataka tukue hadi tukomae. Shukuruni katika hali zote.</w:t>
      </w:r>
    </w:p>
    <w:p w14:paraId="5D2749BE" w14:textId="77777777" w:rsidR="006F34A0" w:rsidRPr="004266B9" w:rsidRDefault="006F34A0">
      <w:pPr>
        <w:rPr>
          <w:sz w:val="26"/>
          <w:szCs w:val="26"/>
        </w:rPr>
      </w:pPr>
    </w:p>
    <w:p w14:paraId="4744D4A4"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Haya ndiyo mapenzi ya Mungu. Tenda mema katikati ya mateso. Hayo ndiyo mapenzi ya Mungu, 1 Petro 2. Unafanya mapenzi ya Mungu kutoka moyoni, Waefeso 6:6, kwa furaha, kwa hiari.</w:t>
      </w:r>
    </w:p>
    <w:p w14:paraId="369E7085" w14:textId="77777777" w:rsidR="006F34A0" w:rsidRPr="004266B9" w:rsidRDefault="006F34A0">
      <w:pPr>
        <w:rPr>
          <w:sz w:val="26"/>
          <w:szCs w:val="26"/>
        </w:rPr>
      </w:pPr>
    </w:p>
    <w:p w14:paraId="774F6917" w14:textId="56D12EA8"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Namaanisha, tunajua mistari hii. Lakini kimsingi, mapenzi ya Mungu ni ukuaji wetu, utakaso wetu, wa tabia yetu kuletwa katika upatanisho na tabia ya Yesu, ambaye anaendana kikamilifu na tabia ya Mungu Baba, na kisha kutoka katika tabia hiyo, kufanya matendo ya Yesu, kufanya matendo ya Mungu, tabia, na tabia. Na kwa hivyo, tunasema, Mungu, mapenzi yako yatimizwe duniani.</w:t>
      </w:r>
    </w:p>
    <w:p w14:paraId="3C7FA233" w14:textId="77777777" w:rsidR="006F34A0" w:rsidRPr="004266B9" w:rsidRDefault="006F34A0">
      <w:pPr>
        <w:rPr>
          <w:sz w:val="26"/>
          <w:szCs w:val="26"/>
        </w:rPr>
      </w:pPr>
    </w:p>
    <w:p w14:paraId="077E4856"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Anza nami. Na ianze nami. Huo ni mstari kutoka kwa wimbo.</w:t>
      </w:r>
    </w:p>
    <w:p w14:paraId="12A9BB80" w14:textId="77777777" w:rsidR="006F34A0" w:rsidRPr="004266B9" w:rsidRDefault="006F34A0">
      <w:pPr>
        <w:rPr>
          <w:sz w:val="26"/>
          <w:szCs w:val="26"/>
        </w:rPr>
      </w:pPr>
    </w:p>
    <w:p w14:paraId="148AD014"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 ianze na mimi. Kila kitu kinanikumbusha wimbo. Samahani.</w:t>
      </w:r>
    </w:p>
    <w:p w14:paraId="2C5D5A0C" w14:textId="77777777" w:rsidR="006F34A0" w:rsidRPr="004266B9" w:rsidRDefault="006F34A0">
      <w:pPr>
        <w:rPr>
          <w:sz w:val="26"/>
          <w:szCs w:val="26"/>
        </w:rPr>
      </w:pPr>
    </w:p>
    <w:p w14:paraId="14543C7A" w14:textId="256E12C2"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Sawa, na iwe amani duniani, na ianze na mimi. Sawa, kwa hivyo tutatoa amani na kuweka mapenzi. Na mapenzi ya Mungu yatimizwe ndani yangu.</w:t>
      </w:r>
    </w:p>
    <w:p w14:paraId="7EA0DE0C" w14:textId="77777777" w:rsidR="006F34A0" w:rsidRPr="004266B9" w:rsidRDefault="006F34A0">
      <w:pPr>
        <w:rPr>
          <w:sz w:val="26"/>
          <w:szCs w:val="26"/>
        </w:rPr>
      </w:pPr>
    </w:p>
    <w:p w14:paraId="7C73685E" w14:textId="544152A1"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Mapenzi yako ya kukua, utakaso, na harakati kuelekea ukamilifu wa maadili yaanze ndani yangu. Kisha, yasambae kwa wale walio karibu nami ambao naweza kuwashawishi na ambao wanaweza kunishawishi. Ninapenda kutazama matukio katika Ufunuo.</w:t>
      </w:r>
    </w:p>
    <w:p w14:paraId="7277E1A5" w14:textId="77777777" w:rsidR="006F34A0" w:rsidRPr="004266B9" w:rsidRDefault="006F34A0">
      <w:pPr>
        <w:rPr>
          <w:sz w:val="26"/>
          <w:szCs w:val="26"/>
        </w:rPr>
      </w:pPr>
    </w:p>
    <w:p w14:paraId="7C186EC0" w14:textId="6EC6047B"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Ninapenda kutazama kinachoendelea mbinguni kwa sababu hivyo ndivyo mapenzi ya Mungu </w:t>
      </w:r>
      <w:proofErr xmlns:w="http://schemas.openxmlformats.org/wordprocessingml/2006/main" w:type="gramStart"/>
      <w:r xmlns:w="http://schemas.openxmlformats.org/wordprocessingml/2006/main" w:rsidRPr="004266B9">
        <w:rPr>
          <w:rFonts w:ascii="Calibri" w:eastAsia="Calibri" w:hAnsi="Calibri" w:cs="Calibri"/>
          <w:sz w:val="26"/>
          <w:szCs w:val="26"/>
        </w:rPr>
        <w:t xml:space="preserve">yanavyotiishwa </w:t>
      </w:r>
      <w:proofErr xmlns:w="http://schemas.openxmlformats.org/wordprocessingml/2006/main" w:type="gramEnd"/>
      <w:r xmlns:w="http://schemas.openxmlformats.org/wordprocessingml/2006/main" w:rsidRPr="004266B9">
        <w:rPr>
          <w:rFonts w:ascii="Calibri" w:eastAsia="Calibri" w:hAnsi="Calibri" w:cs="Calibri"/>
          <w:sz w:val="26"/>
          <w:szCs w:val="26"/>
        </w:rPr>
        <w:t xml:space="preserve">mbinguni. Na, unajua, unaona, mstari alioupenda mama yangu ulikuwa mstari, ni watakatifu wote. Kuna maumivu mengi katika maisha ya mama: kaka anakufa, dada anakufa, vifo vingi tu, mumewe wa kwanza anakufa kwa saratani.</w:t>
      </w:r>
    </w:p>
    <w:p w14:paraId="505DA6AC" w14:textId="77777777" w:rsidR="006F34A0" w:rsidRPr="004266B9" w:rsidRDefault="006F34A0">
      <w:pPr>
        <w:rPr>
          <w:sz w:val="26"/>
          <w:szCs w:val="26"/>
        </w:rPr>
      </w:pPr>
    </w:p>
    <w:p w14:paraId="33CFF61E"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Mama yangu alikuwa na maumivu mengi maishani mwake. Na mstari alioupenda zaidi ulikuwa mstari katika Ufunuo ambapo watakatifu wako chini ya kiti cha enzi, wanalia, “Watakatifu na waadilifu ni njia zako zote.” Na angesema, wakati mwingine, Bill, wakati mwingine, Bill, tutajua kwamba matendo ya Mungu ni matakatifu na ya haki.</w:t>
      </w:r>
    </w:p>
    <w:p w14:paraId="4C21AA60" w14:textId="77777777" w:rsidR="006F34A0" w:rsidRPr="004266B9" w:rsidRDefault="006F34A0">
      <w:pPr>
        <w:rPr>
          <w:sz w:val="26"/>
          <w:szCs w:val="26"/>
        </w:rPr>
      </w:pPr>
    </w:p>
    <w:p w14:paraId="4291F7AC"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Itaitwa mbingu. Tunaamini sasa kwa imani kwamba siku moja tutakuwa pamoja na watakatifu tukilia, Takatifu na haki ni njia zako zote. Hata pamoja na maumivu yote na mateso yote na ukosefu wa haki wote na mambo yote tunayopaswa kushughulika nayo kama wachungaji na ambayo tunapaswa kushughulika nayo duniani.</w:t>
      </w:r>
    </w:p>
    <w:p w14:paraId="74D7504E" w14:textId="77777777" w:rsidR="006F34A0" w:rsidRPr="004266B9" w:rsidRDefault="006F34A0">
      <w:pPr>
        <w:rPr>
          <w:sz w:val="26"/>
          <w:szCs w:val="26"/>
        </w:rPr>
      </w:pPr>
    </w:p>
    <w:p w14:paraId="0330C3D7"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lastRenderedPageBreak xmlns:w="http://schemas.openxmlformats.org/wordprocessingml/2006/main"/>
      </w:r>
      <w:r xmlns:w="http://schemas.openxmlformats.org/wordprocessingml/2006/main" w:rsidRPr="004266B9">
        <w:rPr>
          <w:rFonts w:ascii="Calibri" w:eastAsia="Calibri" w:hAnsi="Calibri" w:cs="Calibri"/>
          <w:sz w:val="26"/>
          <w:szCs w:val="26"/>
        </w:rPr>
        <w:t xml:space="preserve">Siku moja, tutakapoona picha kamili, tutalia pamoja na watakatifu wengine wote, “Watakatifu na wa haki ni njia zako zote.” Hivyo ndivyo mapenzi ya Mungu </w:t>
      </w:r>
      <w:proofErr xmlns:w="http://schemas.openxmlformats.org/wordprocessingml/2006/main" w:type="gramStart"/>
      <w:r xmlns:w="http://schemas.openxmlformats.org/wordprocessingml/2006/main" w:rsidRPr="004266B9">
        <w:rPr>
          <w:rFonts w:ascii="Calibri" w:eastAsia="Calibri" w:hAnsi="Calibri" w:cs="Calibri"/>
          <w:sz w:val="26"/>
          <w:szCs w:val="26"/>
        </w:rPr>
        <w:t xml:space="preserve">yanavyofanyika </w:t>
      </w:r>
      <w:proofErr xmlns:w="http://schemas.openxmlformats.org/wordprocessingml/2006/main" w:type="gramEnd"/>
      <w:r xmlns:w="http://schemas.openxmlformats.org/wordprocessingml/2006/main" w:rsidRPr="004266B9">
        <w:rPr>
          <w:rFonts w:ascii="Calibri" w:eastAsia="Calibri" w:hAnsi="Calibri" w:cs="Calibri"/>
          <w:sz w:val="26"/>
          <w:szCs w:val="26"/>
        </w:rPr>
        <w:t xml:space="preserve">mbinguni. Kwa hiari, kwa furaha, tukiwa na uelewa kamili wa kile ambacho Mungu anafanya.</w:t>
      </w:r>
    </w:p>
    <w:p w14:paraId="00D5BA32" w14:textId="77777777" w:rsidR="006F34A0" w:rsidRPr="004266B9" w:rsidRDefault="006F34A0">
      <w:pPr>
        <w:rPr>
          <w:sz w:val="26"/>
          <w:szCs w:val="26"/>
        </w:rPr>
      </w:pPr>
    </w:p>
    <w:p w14:paraId="2254AE4A" w14:textId="449294CD"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 kama vile malaika na watakatifu wanavyolia, Mtakatifu na wa haki, vivyo hivyo sasa tunalia, Mungu, mapenzi yako yatimizwe ndani yangu. Na niwe aina ya mtu unayetaka niwe. Na kisha, hilo lienee ili wale walio karibu nami kwa furaha, kwa hiari, walie katikati ya aina yoyote ya hali, Takatifu na wa haki ni njia zako zote.</w:t>
      </w:r>
    </w:p>
    <w:p w14:paraId="25AF181B" w14:textId="77777777" w:rsidR="006F34A0" w:rsidRPr="004266B9" w:rsidRDefault="006F34A0">
      <w:pPr>
        <w:rPr>
          <w:sz w:val="26"/>
          <w:szCs w:val="26"/>
        </w:rPr>
      </w:pPr>
    </w:p>
    <w:p w14:paraId="493C9897"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Ni vigumu kidogo hapa na sasa kufanya hivyo, sivyo? Tuna mambo mengi yanayotupigania. Tuna dhambi zetu, tuna maumivu, ambayo si tu mwalimu mzuri, bali pia ni kizuizi kikubwa cha kujifunza. Tuna ukosefu wa imani.</w:t>
      </w:r>
    </w:p>
    <w:p w14:paraId="34B6B3B5" w14:textId="77777777" w:rsidR="006F34A0" w:rsidRPr="004266B9" w:rsidRDefault="006F34A0">
      <w:pPr>
        <w:rPr>
          <w:sz w:val="26"/>
          <w:szCs w:val="26"/>
        </w:rPr>
      </w:pPr>
    </w:p>
    <w:p w14:paraId="6018F6A0"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Nashangaa jinsi mstari huu mmoja ungekuwa tofauti. Mapenzi Yako yatimizwe duniani kama yanavyofanyika mbinguni, kama kweli tungeweza kuwa na mtazamo wa mbinguni kuhusu maisha yetu. Sawa, hiyo ndiyo nusu ya kwanza.</w:t>
      </w:r>
    </w:p>
    <w:p w14:paraId="38BA4A17" w14:textId="77777777" w:rsidR="006F34A0" w:rsidRPr="004266B9" w:rsidRDefault="006F34A0">
      <w:pPr>
        <w:rPr>
          <w:sz w:val="26"/>
          <w:szCs w:val="26"/>
        </w:rPr>
      </w:pPr>
    </w:p>
    <w:p w14:paraId="5DB938C2" w14:textId="6BA57039" w:rsidR="006F34A0" w:rsidRPr="004266B9" w:rsidRDefault="00C121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Tutasimama mapema kidogo kwa chakula cha mchana, lakini nilitaka kuona kama una maoni au maswali. Nimekuwa nikizungumza kwa muda mrefu. Ninajiuliza kama huna ufafanuzi mzuri wa ufalme.</w:t>
      </w:r>
    </w:p>
    <w:p w14:paraId="25C3539A" w14:textId="77777777" w:rsidR="006F34A0" w:rsidRPr="004266B9" w:rsidRDefault="006F34A0">
      <w:pPr>
        <w:rPr>
          <w:sz w:val="26"/>
          <w:szCs w:val="26"/>
        </w:rPr>
      </w:pPr>
    </w:p>
    <w:p w14:paraId="516B0EB7"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Ufalme unaweza kuwa chochote ambacho mapenzi ya Mungu </w:t>
      </w:r>
      <w:proofErr xmlns:w="http://schemas.openxmlformats.org/wordprocessingml/2006/main" w:type="gramStart"/>
      <w:r xmlns:w="http://schemas.openxmlformats.org/wordprocessingml/2006/main" w:rsidRPr="004266B9">
        <w:rPr>
          <w:rFonts w:ascii="Calibri" w:eastAsia="Calibri" w:hAnsi="Calibri" w:cs="Calibri"/>
          <w:sz w:val="26"/>
          <w:szCs w:val="26"/>
        </w:rPr>
        <w:t xml:space="preserve">yanatendeka </w:t>
      </w:r>
      <w:proofErr xmlns:w="http://schemas.openxmlformats.org/wordprocessingml/2006/main" w:type="gramEnd"/>
      <w:r xmlns:w="http://schemas.openxmlformats.org/wordprocessingml/2006/main" w:rsidRPr="004266B9">
        <w:rPr>
          <w:rFonts w:ascii="Calibri" w:eastAsia="Calibri" w:hAnsi="Calibri" w:cs="Calibri"/>
          <w:sz w:val="26"/>
          <w:szCs w:val="26"/>
        </w:rPr>
        <w:t xml:space="preserve">mbinguni. Huh? Hilo ni zuri sana. Ufalme wa Mungu uko mahali ambapo mapenzi Yake yanatendeka duniani kama yalivyo mbinguni.</w:t>
      </w:r>
    </w:p>
    <w:p w14:paraId="13205F2B" w14:textId="77777777" w:rsidR="006F34A0" w:rsidRPr="004266B9" w:rsidRDefault="006F34A0">
      <w:pPr>
        <w:rPr>
          <w:sz w:val="26"/>
          <w:szCs w:val="26"/>
        </w:rPr>
      </w:pPr>
    </w:p>
    <w:p w14:paraId="5BEFC28C" w14:textId="3427D602"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Mradi tu tunaweza kuwa katika safari na kujifunza na kukua katika mchakato huo. Lakini kadiri mapenzi Yake yanavyozidi, ndivyo tunavyozidi kuwasilisha mapenzi yetu Kwake, kwa maana fulani, ndivyo ufalme unavyozidi kuwa mchanganyiko na ndivyo utawala Wake mkuu unavyozidi kuwa na nguvu. Kwa hivyo, ufalme ndio mahali ambapo mapenzi ya Mungu </w:t>
      </w:r>
      <w:proofErr xmlns:w="http://schemas.openxmlformats.org/wordprocessingml/2006/main" w:type="gramStart"/>
      <w:r xmlns:w="http://schemas.openxmlformats.org/wordprocessingml/2006/main" w:rsidRPr="004266B9">
        <w:rPr>
          <w:rFonts w:ascii="Calibri" w:eastAsia="Calibri" w:hAnsi="Calibri" w:cs="Calibri"/>
          <w:sz w:val="26"/>
          <w:szCs w:val="26"/>
        </w:rPr>
        <w:t xml:space="preserve">yanafanywa </w:t>
      </w:r>
      <w:proofErr xmlns:w="http://schemas.openxmlformats.org/wordprocessingml/2006/main" w:type="gramEnd"/>
      <w:r xmlns:w="http://schemas.openxmlformats.org/wordprocessingml/2006/main" w:rsidRPr="004266B9">
        <w:rPr>
          <w:rFonts w:ascii="Calibri" w:eastAsia="Calibri" w:hAnsi="Calibri" w:cs="Calibri"/>
          <w:sz w:val="26"/>
          <w:szCs w:val="26"/>
        </w:rPr>
        <w:t xml:space="preserve">kwa kila kipimo kinachoongezeka.</w:t>
      </w:r>
    </w:p>
    <w:p w14:paraId="18074B1B" w14:textId="77777777" w:rsidR="006F34A0" w:rsidRPr="004266B9" w:rsidRDefault="006F34A0">
      <w:pPr>
        <w:rPr>
          <w:sz w:val="26"/>
          <w:szCs w:val="26"/>
        </w:rPr>
      </w:pPr>
    </w:p>
    <w:p w14:paraId="6AD900E8"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 hivyo ndivyo utawala wa kifalme ulivyo, sivyo? Tunajisalimisha kwa mapenzi ya Mfalme wetu. Na tunafanya kile anachotuita tufanye. Unajua, nakumbuka tulipokuwa tukipanga kanisa, tulianza na funzo la Biblia.</w:t>
      </w:r>
    </w:p>
    <w:p w14:paraId="2204A3AB" w14:textId="77777777" w:rsidR="006F34A0" w:rsidRPr="004266B9" w:rsidRDefault="006F34A0">
      <w:pPr>
        <w:rPr>
          <w:sz w:val="26"/>
          <w:szCs w:val="26"/>
        </w:rPr>
      </w:pPr>
    </w:p>
    <w:p w14:paraId="27079371" w14:textId="69849854" w:rsidR="006F34A0" w:rsidRPr="004266B9" w:rsidRDefault="00C121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Nilitumia neno "utawala." Mwanamume aliyekuwa karibu nami alirudi nyuma kwa kasi, uso wake ukigeuka kuwa mwekundu, na alikuwa na hasira kali. Kanisa lake lilikuwa limegawanyika kwa matumizi mabaya ya "wokovu wa utawala."</w:t>
      </w:r>
    </w:p>
    <w:p w14:paraId="68B011FE" w14:textId="77777777" w:rsidR="006F34A0" w:rsidRPr="004266B9" w:rsidRDefault="006F34A0">
      <w:pPr>
        <w:rPr>
          <w:sz w:val="26"/>
          <w:szCs w:val="26"/>
        </w:rPr>
      </w:pPr>
    </w:p>
    <w:p w14:paraId="45AF231A" w14:textId="04254CB3"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 mchungaji alikuwa ameingia, nami naamini katika wokovu wa ubwana uliofafanuliwa kibiblia. Mchungaji aliyeingia alikuwa akitumia tu kuwapiga watu vichwani, na ilikuwa mbaya sana. Na kwa hivyo, neno ubwana kwake, na nadhani kwa watu wengi, kwa sababu ya aina hii ya masuala, linaweza kuwa gumu.</w:t>
      </w:r>
    </w:p>
    <w:p w14:paraId="6AE27083" w14:textId="77777777" w:rsidR="006F34A0" w:rsidRPr="004266B9" w:rsidRDefault="006F34A0">
      <w:pPr>
        <w:rPr>
          <w:sz w:val="26"/>
          <w:szCs w:val="26"/>
        </w:rPr>
      </w:pPr>
    </w:p>
    <w:p w14:paraId="0C034A27" w14:textId="36373E85"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lastRenderedPageBreak xmlns:w="http://schemas.openxmlformats.org/wordprocessingml/2006/main"/>
      </w:r>
      <w:r xmlns:w="http://schemas.openxmlformats.org/wordprocessingml/2006/main" w:rsidRPr="004266B9">
        <w:rPr>
          <w:rFonts w:ascii="Calibri" w:eastAsia="Calibri" w:hAnsi="Calibri" w:cs="Calibri"/>
          <w:sz w:val="26"/>
          <w:szCs w:val="26"/>
        </w:rPr>
        <w:t xml:space="preserve">Ndiyo maana napenda ulichosema. Bado unaelewa </w:t>
      </w:r>
      <w:r xmlns:w="http://schemas.openxmlformats.org/wordprocessingml/2006/main" w:rsidR="00C12115">
        <w:rPr>
          <w:rFonts w:ascii="Calibri" w:eastAsia="Calibri" w:hAnsi="Calibri" w:cs="Calibri"/>
          <w:sz w:val="26"/>
          <w:szCs w:val="26"/>
        </w:rPr>
        <w:t xml:space="preserve">utawala wa kifalme, dhana yake, lakini unaelewa kwamba ufalme wa Mungu unakuja ambapo mapenzi yake yanatimizwa. Na hilo linapita unyanyapaa mwingi wa sasa dhidi ya wokovu wa ubwana.</w:t>
      </w:r>
    </w:p>
    <w:p w14:paraId="754077AE" w14:textId="77777777" w:rsidR="006F34A0" w:rsidRPr="004266B9" w:rsidRDefault="006F34A0">
      <w:pPr>
        <w:rPr>
          <w:sz w:val="26"/>
          <w:szCs w:val="26"/>
        </w:rPr>
      </w:pPr>
    </w:p>
    <w:p w14:paraId="453C5349"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Ninapenda hilo. Loo, ndio, loo. Loo, jamani.</w:t>
      </w:r>
    </w:p>
    <w:p w14:paraId="3653E1C6" w14:textId="77777777" w:rsidR="006F34A0" w:rsidRPr="004266B9" w:rsidRDefault="006F34A0">
      <w:pPr>
        <w:rPr>
          <w:sz w:val="26"/>
          <w:szCs w:val="26"/>
        </w:rPr>
      </w:pPr>
    </w:p>
    <w:p w14:paraId="4B0942FE" w14:textId="57E98F9C"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Loo. Ndiyo, ndiyo. Kwa hivyo, je, Yesu alikuwa amekosea? Loo, lakini haituhusu sisi kama kipindi kingine cha wakati, ndiyo.</w:t>
      </w:r>
    </w:p>
    <w:p w14:paraId="3D5BF0DA" w14:textId="77777777" w:rsidR="006F34A0" w:rsidRPr="004266B9" w:rsidRDefault="006F34A0">
      <w:pPr>
        <w:rPr>
          <w:sz w:val="26"/>
          <w:szCs w:val="26"/>
        </w:rPr>
      </w:pPr>
    </w:p>
    <w:p w14:paraId="0B33A83A"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Ndiyo. Naam. Ndiyo.</w:t>
      </w:r>
    </w:p>
    <w:p w14:paraId="57C9620E" w14:textId="77777777" w:rsidR="006F34A0" w:rsidRPr="004266B9" w:rsidRDefault="006F34A0">
      <w:pPr>
        <w:rPr>
          <w:sz w:val="26"/>
          <w:szCs w:val="26"/>
        </w:rPr>
      </w:pPr>
    </w:p>
    <w:p w14:paraId="63C39AA3" w14:textId="7ABF6615"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Ndiyo. Ningeenda upande mwingine. Tunachokiita kanisa, kanisa linaloonekana sio ufalme.</w:t>
      </w:r>
    </w:p>
    <w:p w14:paraId="62103A1A" w14:textId="77777777" w:rsidR="006F34A0" w:rsidRPr="004266B9" w:rsidRDefault="006F34A0">
      <w:pPr>
        <w:rPr>
          <w:sz w:val="26"/>
          <w:szCs w:val="26"/>
        </w:rPr>
      </w:pPr>
    </w:p>
    <w:p w14:paraId="2391DDF3"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Ufalme ni kanisa lisiloonekana. Kanisa ni wafuasi wa kweli wa Kristo, na wapo wengi. Naam.</w:t>
      </w:r>
    </w:p>
    <w:p w14:paraId="2DFC7956" w14:textId="77777777" w:rsidR="006F34A0" w:rsidRPr="004266B9" w:rsidRDefault="006F34A0">
      <w:pPr>
        <w:rPr>
          <w:sz w:val="26"/>
          <w:szCs w:val="26"/>
        </w:rPr>
      </w:pPr>
    </w:p>
    <w:p w14:paraId="49C7ABB6"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Ndiyo, inapaswa kuwa hivyo, lakini sivyo. Kwa hivyo, hapana. Hapana, nisingesema hivyo kamwe.</w:t>
      </w:r>
    </w:p>
    <w:p w14:paraId="0C134C4C" w14:textId="77777777" w:rsidR="006F34A0" w:rsidRPr="004266B9" w:rsidRDefault="006F34A0">
      <w:pPr>
        <w:rPr>
          <w:sz w:val="26"/>
          <w:szCs w:val="26"/>
        </w:rPr>
      </w:pPr>
    </w:p>
    <w:p w14:paraId="5B62B7A8"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Singewahi kudhani kwamba kanisa linaloonekana, katika kusanyiko lolote, ni kanisa lisiloonekana. Na nadhani ni muhimu sana kutofanya dhana hiyo kamwe. Sidhani kama yeyote kati yetu anaweza kudhani kwamba kila mtu tunayezungumza naye ni mfuasi wa kweli wa Kristo.</w:t>
      </w:r>
    </w:p>
    <w:p w14:paraId="752C7CC6" w14:textId="77777777" w:rsidR="006F34A0" w:rsidRPr="004266B9" w:rsidRDefault="006F34A0">
      <w:pPr>
        <w:rPr>
          <w:sz w:val="26"/>
          <w:szCs w:val="26"/>
        </w:rPr>
      </w:pPr>
    </w:p>
    <w:p w14:paraId="46BBA27A" w14:textId="0099E423" w:rsidR="006F34A0" w:rsidRPr="004266B9" w:rsidRDefault="00C12115">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Kwa hivyo, ningependa kuamini kwamba mahali fulani, kuna kanisa linaloonekana ambapo wote ni wanachama wa kanisa lisiloonekana. Jamani, ningependa kwenda huko. Lakini singewahi, kama mchungaji, kudhani hivyo ndivyo ilivyo.</w:t>
      </w:r>
    </w:p>
    <w:p w14:paraId="2755078D" w14:textId="77777777" w:rsidR="006F34A0" w:rsidRPr="004266B9" w:rsidRDefault="006F34A0">
      <w:pPr>
        <w:rPr>
          <w:sz w:val="26"/>
          <w:szCs w:val="26"/>
        </w:rPr>
      </w:pPr>
    </w:p>
    <w:p w14:paraId="040F6EEA" w14:textId="2DEFC99A"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Lakini ngoja nianze na jambo lingine ulilosema kwa sababu nadhani ni zuri sana. Mambo haya matatu si mambo yasiyohusiana. Na hilo ndilo unaloelewa, Dave, sivyo? Kwamba kutakaswa kwa jina la Mungu, kujitiisha kwa utawala wake, na kujitiisha kwa mapenzi yake yote yameunganishwa pamoja kwa njia tata.</w:t>
      </w:r>
    </w:p>
    <w:p w14:paraId="5F1EAD72" w14:textId="77777777" w:rsidR="006F34A0" w:rsidRPr="004266B9" w:rsidRDefault="006F34A0">
      <w:pPr>
        <w:rPr>
          <w:sz w:val="26"/>
          <w:szCs w:val="26"/>
        </w:rPr>
      </w:pPr>
    </w:p>
    <w:p w14:paraId="36F0CF39" w14:textId="789EF199"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Huwezi kuomba. Jina lako litakaswe. Naam, jina lako litakasweje? Jina lako litakaswe katika kuenea kwa ufalme na katika kutimizwa kwa mapenzi Yake. Kwa hivyo, mambo haya matatu kwa kweli yanafanana sana.</w:t>
      </w:r>
    </w:p>
    <w:p w14:paraId="4F4A8B42" w14:textId="77777777" w:rsidR="006F34A0" w:rsidRPr="004266B9" w:rsidRDefault="006F34A0">
      <w:pPr>
        <w:rPr>
          <w:sz w:val="26"/>
          <w:szCs w:val="26"/>
        </w:rPr>
      </w:pPr>
    </w:p>
    <w:p w14:paraId="79CD3CBD" w14:textId="5D60DB06"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Karibu ungeweza kusema, nikisema bila kufikiri, karibu ungeweza kusema kwamba wao ni pande tatu tofauti za sarafu moja. Wanaangalia uhalisia uleule lakini kutoka kwa mitazamo tofauti. Jinsi Mungu anavyoonekana, jinsi watu wanavyojitiisha kwa utawala Wake, na jinsi watu wanavyoelewa mapenzi Yake.</w:t>
      </w:r>
    </w:p>
    <w:p w14:paraId="51A00FBA" w14:textId="77777777" w:rsidR="006F34A0" w:rsidRPr="004266B9" w:rsidRDefault="006F34A0">
      <w:pPr>
        <w:rPr>
          <w:sz w:val="26"/>
          <w:szCs w:val="26"/>
        </w:rPr>
      </w:pPr>
    </w:p>
    <w:p w14:paraId="04883029"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Ninapenda hilo. Hiyo ni njia muhimu sana ya kufikiria. Hiyo ni kweli.</w:t>
      </w:r>
    </w:p>
    <w:p w14:paraId="77AC4359" w14:textId="77777777" w:rsidR="006F34A0" w:rsidRPr="004266B9" w:rsidRDefault="006F34A0">
      <w:pPr>
        <w:rPr>
          <w:sz w:val="26"/>
          <w:szCs w:val="26"/>
        </w:rPr>
      </w:pPr>
    </w:p>
    <w:p w14:paraId="26A09EDA" w14:textId="394AF02D"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lastRenderedPageBreak xmlns:w="http://schemas.openxmlformats.org/wordprocessingml/2006/main"/>
      </w:r>
      <w:r xmlns:w="http://schemas.openxmlformats.org/wordprocessingml/2006/main" w:rsidRPr="004266B9">
        <w:rPr>
          <w:rFonts w:ascii="Calibri" w:eastAsia="Calibri" w:hAnsi="Calibri" w:cs="Calibri"/>
          <w:sz w:val="26"/>
          <w:szCs w:val="26"/>
        </w:rPr>
        <w:t xml:space="preserve">Ikiwa hizo tatu </w:t>
      </w:r>
      <w:r xmlns:w="http://schemas.openxmlformats.org/wordprocessingml/2006/main" w:rsidR="00C12115">
        <w:rPr>
          <w:rFonts w:ascii="Calibri" w:eastAsia="Calibri" w:hAnsi="Calibri" w:cs="Calibri"/>
          <w:sz w:val="26"/>
          <w:szCs w:val="26"/>
        </w:rPr>
        <w:t xml:space="preserve">zimefungamana kwa karibu, basi hakika, duniani kama ilivyo mbinguni, lazima iwahusu wote watatu. Sijawahi kusema hivi hapo awali, lakini nilikuwa najisikia nikizungumza. Nasema, napenda hii.</w:t>
      </w:r>
    </w:p>
    <w:p w14:paraId="7AFACBDC" w14:textId="77777777" w:rsidR="006F34A0" w:rsidRPr="004266B9" w:rsidRDefault="006F34A0">
      <w:pPr>
        <w:rPr>
          <w:sz w:val="26"/>
          <w:szCs w:val="26"/>
        </w:rPr>
      </w:pPr>
    </w:p>
    <w:p w14:paraId="026BBFBF" w14:textId="44B9FE66"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Jina lako litakaswe duniani kama lilivyotakaswa mbinguni. Ufalme wako uje duniani kama ufalme wako ulivyokuja mbinguni. Nadhani ungelazimika kusema amekuja mbinguni.</w:t>
      </w:r>
    </w:p>
    <w:p w14:paraId="7AA7A992" w14:textId="77777777" w:rsidR="006F34A0" w:rsidRPr="004266B9" w:rsidRDefault="006F34A0">
      <w:pPr>
        <w:rPr>
          <w:sz w:val="26"/>
          <w:szCs w:val="26"/>
        </w:rPr>
      </w:pPr>
    </w:p>
    <w:p w14:paraId="0D21462C"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 mapenzi yako yatimizwe duniani kama yanavyotimizwa mbinguni. Unafanya kazi kwa ajili ya mteja. Kwamba akuambie jina lako, kwamba aseme kwamba amekuja, kwamba aseme kwamba... Ndiyo.</w:t>
      </w:r>
    </w:p>
    <w:p w14:paraId="508DC167" w14:textId="77777777" w:rsidR="006F34A0" w:rsidRPr="004266B9" w:rsidRDefault="006F34A0">
      <w:pPr>
        <w:rPr>
          <w:sz w:val="26"/>
          <w:szCs w:val="26"/>
        </w:rPr>
      </w:pPr>
    </w:p>
    <w:p w14:paraId="694167D4"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Inavutia. Inavutia. Maneno machache, yenye maana nyingi.</w:t>
      </w:r>
    </w:p>
    <w:p w14:paraId="0D3920F0" w14:textId="77777777" w:rsidR="006F34A0" w:rsidRPr="004266B9" w:rsidRDefault="006F34A0">
      <w:pPr>
        <w:rPr>
          <w:sz w:val="26"/>
          <w:szCs w:val="26"/>
        </w:rPr>
      </w:pPr>
    </w:p>
    <w:p w14:paraId="63B14065"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Maneno machache, yana maana nyingi. Sawa, kwa hivyo tuko katikati, na tunahitaji... Mimi si mzuri sana katika kuchukua mapumziko ya saa, naomba radhi. Tutalazimika kutafuta njia za mafunzo ya kibiblia ili kugawanya mihadhara hii mirefu vipande vipande, Matt.</w:t>
      </w:r>
    </w:p>
    <w:p w14:paraId="22005F26" w14:textId="77777777" w:rsidR="006F34A0" w:rsidRPr="004266B9" w:rsidRDefault="006F34A0">
      <w:pPr>
        <w:rPr>
          <w:sz w:val="26"/>
          <w:szCs w:val="26"/>
        </w:rPr>
      </w:pPr>
    </w:p>
    <w:p w14:paraId="034F0355"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Nadhani hatimaye tutalazimika kuwa na mpangaji programu awe na utendaji huo. Saa moja na nusu </w:t>
      </w:r>
      <w:proofErr xmlns:w="http://schemas.openxmlformats.org/wordprocessingml/2006/main" w:type="gramStart"/>
      <w:r xmlns:w="http://schemas.openxmlformats.org/wordprocessingml/2006/main" w:rsidRPr="004266B9">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4266B9">
        <w:rPr>
          <w:rFonts w:ascii="Calibri" w:eastAsia="Calibri" w:hAnsi="Calibri" w:cs="Calibri"/>
          <w:sz w:val="26"/>
          <w:szCs w:val="26"/>
        </w:rPr>
        <w:t xml:space="preserve">ndefu sana kukaa mbele ya kompyuta. Kwa njia, kabisa, kuna programu nzuri ya mafunzo ya kibiblia.</w:t>
      </w:r>
    </w:p>
    <w:p w14:paraId="093F9525" w14:textId="77777777" w:rsidR="006F34A0" w:rsidRPr="004266B9" w:rsidRDefault="006F34A0">
      <w:pPr>
        <w:rPr>
          <w:sz w:val="26"/>
          <w:szCs w:val="26"/>
        </w:rPr>
      </w:pPr>
    </w:p>
    <w:p w14:paraId="674967EF" w14:textId="6B0C3A59" w:rsidR="006F34A0" w:rsidRPr="004266B9" w:rsidRDefault="00C12115" w:rsidP="004266B9">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Kwa hivyo, ukipenda programu, nenda tu kwenye biblicaltraining.org, na huyo ndiye sisi. </w:t>
      </w:r>
      <w:r xmlns:w="http://schemas.openxmlformats.org/wordprocessingml/2006/main" w:rsidR="004266B9">
        <w:rPr>
          <w:rFonts w:ascii="Calibri" w:eastAsia="Calibri" w:hAnsi="Calibri" w:cs="Calibri"/>
          <w:sz w:val="26"/>
          <w:szCs w:val="26"/>
        </w:rPr>
        <w:br xmlns:w="http://schemas.openxmlformats.org/wordprocessingml/2006/main"/>
      </w:r>
      <w:r xmlns:w="http://schemas.openxmlformats.org/wordprocessingml/2006/main" w:rsidR="004266B9">
        <w:rPr>
          <w:rFonts w:ascii="Calibri" w:eastAsia="Calibri" w:hAnsi="Calibri" w:cs="Calibri"/>
          <w:sz w:val="26"/>
          <w:szCs w:val="26"/>
        </w:rPr>
        <w:br xmlns:w="http://schemas.openxmlformats.org/wordprocessingml/2006/main"/>
      </w:r>
      <w:r xmlns:w="http://schemas.openxmlformats.org/wordprocessingml/2006/main" w:rsidR="004266B9" w:rsidRPr="004266B9">
        <w:rPr>
          <w:rFonts w:ascii="Calibri" w:eastAsia="Calibri" w:hAnsi="Calibri" w:cs="Calibri"/>
          <w:sz w:val="26"/>
          <w:szCs w:val="26"/>
        </w:rPr>
        <w:t xml:space="preserve">Huyu ni Dkt. Bill Mounce katika mafundisho yake kuhusu Mahubiri ya Mlimani. Hii ni kipindi cha 10 kuhusu Mathayo 6:1 na kinachofuata, Matendo ya Ucha Mungu, Maombi.</w:t>
      </w:r>
      <w:r xmlns:w="http://schemas.openxmlformats.org/wordprocessingml/2006/main" w:rsidR="004266B9">
        <w:rPr>
          <w:rFonts w:ascii="Calibri" w:eastAsia="Calibri" w:hAnsi="Calibri" w:cs="Calibri"/>
          <w:sz w:val="26"/>
          <w:szCs w:val="26"/>
        </w:rPr>
        <w:br xmlns:w="http://schemas.openxmlformats.org/wordprocessingml/2006/main"/>
      </w:r>
    </w:p>
    <w:sectPr w:rsidR="006F34A0" w:rsidRPr="004266B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8C2FF" w14:textId="77777777" w:rsidR="009C1B9E" w:rsidRDefault="009C1B9E" w:rsidP="004266B9">
      <w:r>
        <w:separator/>
      </w:r>
    </w:p>
  </w:endnote>
  <w:endnote w:type="continuationSeparator" w:id="0">
    <w:p w14:paraId="37EA9100" w14:textId="77777777" w:rsidR="009C1B9E" w:rsidRDefault="009C1B9E" w:rsidP="00426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30E5D" w14:textId="77777777" w:rsidR="009C1B9E" w:rsidRDefault="009C1B9E" w:rsidP="004266B9">
      <w:r>
        <w:separator/>
      </w:r>
    </w:p>
  </w:footnote>
  <w:footnote w:type="continuationSeparator" w:id="0">
    <w:p w14:paraId="1ADCC780" w14:textId="77777777" w:rsidR="009C1B9E" w:rsidRDefault="009C1B9E" w:rsidP="00426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0720128"/>
      <w:docPartObj>
        <w:docPartGallery w:val="Page Numbers (Top of Page)"/>
        <w:docPartUnique/>
      </w:docPartObj>
    </w:sdtPr>
    <w:sdtEndPr>
      <w:rPr>
        <w:noProof/>
      </w:rPr>
    </w:sdtEndPr>
    <w:sdtContent>
      <w:p w14:paraId="751961C3" w14:textId="5C7A2087" w:rsidR="004266B9" w:rsidRDefault="004266B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51A8E56" w14:textId="77777777" w:rsidR="004266B9" w:rsidRDefault="004266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E575E8"/>
    <w:multiLevelType w:val="hybridMultilevel"/>
    <w:tmpl w:val="5066D220"/>
    <w:lvl w:ilvl="0" w:tplc="A19A3638">
      <w:start w:val="1"/>
      <w:numFmt w:val="bullet"/>
      <w:lvlText w:val="●"/>
      <w:lvlJc w:val="left"/>
      <w:pPr>
        <w:ind w:left="720" w:hanging="360"/>
      </w:pPr>
    </w:lvl>
    <w:lvl w:ilvl="1" w:tplc="66342F38">
      <w:start w:val="1"/>
      <w:numFmt w:val="bullet"/>
      <w:lvlText w:val="○"/>
      <w:lvlJc w:val="left"/>
      <w:pPr>
        <w:ind w:left="1440" w:hanging="360"/>
      </w:pPr>
    </w:lvl>
    <w:lvl w:ilvl="2" w:tplc="02780FB6">
      <w:start w:val="1"/>
      <w:numFmt w:val="bullet"/>
      <w:lvlText w:val="■"/>
      <w:lvlJc w:val="left"/>
      <w:pPr>
        <w:ind w:left="2160" w:hanging="360"/>
      </w:pPr>
    </w:lvl>
    <w:lvl w:ilvl="3" w:tplc="35D8F6FC">
      <w:start w:val="1"/>
      <w:numFmt w:val="bullet"/>
      <w:lvlText w:val="●"/>
      <w:lvlJc w:val="left"/>
      <w:pPr>
        <w:ind w:left="2880" w:hanging="360"/>
      </w:pPr>
    </w:lvl>
    <w:lvl w:ilvl="4" w:tplc="E0747FB4">
      <w:start w:val="1"/>
      <w:numFmt w:val="bullet"/>
      <w:lvlText w:val="○"/>
      <w:lvlJc w:val="left"/>
      <w:pPr>
        <w:ind w:left="3600" w:hanging="360"/>
      </w:pPr>
    </w:lvl>
    <w:lvl w:ilvl="5" w:tplc="B9FEDB6C">
      <w:start w:val="1"/>
      <w:numFmt w:val="bullet"/>
      <w:lvlText w:val="■"/>
      <w:lvlJc w:val="left"/>
      <w:pPr>
        <w:ind w:left="4320" w:hanging="360"/>
      </w:pPr>
    </w:lvl>
    <w:lvl w:ilvl="6" w:tplc="3E769F6E">
      <w:start w:val="1"/>
      <w:numFmt w:val="bullet"/>
      <w:lvlText w:val="●"/>
      <w:lvlJc w:val="left"/>
      <w:pPr>
        <w:ind w:left="5040" w:hanging="360"/>
      </w:pPr>
    </w:lvl>
    <w:lvl w:ilvl="7" w:tplc="E37A8112">
      <w:start w:val="1"/>
      <w:numFmt w:val="bullet"/>
      <w:lvlText w:val="●"/>
      <w:lvlJc w:val="left"/>
      <w:pPr>
        <w:ind w:left="5760" w:hanging="360"/>
      </w:pPr>
    </w:lvl>
    <w:lvl w:ilvl="8" w:tplc="2D8E056E">
      <w:start w:val="1"/>
      <w:numFmt w:val="bullet"/>
      <w:lvlText w:val="●"/>
      <w:lvlJc w:val="left"/>
      <w:pPr>
        <w:ind w:left="6480" w:hanging="360"/>
      </w:pPr>
    </w:lvl>
  </w:abstractNum>
  <w:num w:numId="1" w16cid:durableId="9077615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4A0"/>
    <w:rsid w:val="00221B23"/>
    <w:rsid w:val="004266B9"/>
    <w:rsid w:val="006F34A0"/>
    <w:rsid w:val="0076530D"/>
    <w:rsid w:val="009C1B9E"/>
    <w:rsid w:val="00AC143D"/>
    <w:rsid w:val="00C12115"/>
    <w:rsid w:val="00D00BD0"/>
    <w:rsid w:val="00DE40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95422"/>
  <w15:docId w15:val="{BC108415-830B-435B-A6D6-02C359064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266B9"/>
    <w:pPr>
      <w:tabs>
        <w:tab w:val="center" w:pos="4680"/>
        <w:tab w:val="right" w:pos="9360"/>
      </w:tabs>
    </w:pPr>
  </w:style>
  <w:style w:type="character" w:customStyle="1" w:styleId="HeaderChar">
    <w:name w:val="Header Char"/>
    <w:basedOn w:val="DefaultParagraphFont"/>
    <w:link w:val="Header"/>
    <w:uiPriority w:val="99"/>
    <w:rsid w:val="004266B9"/>
  </w:style>
  <w:style w:type="paragraph" w:styleId="Footer">
    <w:name w:val="footer"/>
    <w:basedOn w:val="Normal"/>
    <w:link w:val="FooterChar"/>
    <w:uiPriority w:val="99"/>
    <w:unhideWhenUsed/>
    <w:rsid w:val="004266B9"/>
    <w:pPr>
      <w:tabs>
        <w:tab w:val="center" w:pos="4680"/>
        <w:tab w:val="right" w:pos="9360"/>
      </w:tabs>
    </w:pPr>
  </w:style>
  <w:style w:type="character" w:customStyle="1" w:styleId="FooterChar">
    <w:name w:val="Footer Char"/>
    <w:basedOn w:val="DefaultParagraphFont"/>
    <w:link w:val="Footer"/>
    <w:uiPriority w:val="99"/>
    <w:rsid w:val="00426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9910</Words>
  <Characters>43128</Characters>
  <Application>Microsoft Office Word</Application>
  <DocSecurity>0</DocSecurity>
  <Lines>1028</Lines>
  <Paragraphs>266</Paragraphs>
  <ScaleCrop>false</ScaleCrop>
  <HeadingPairs>
    <vt:vector size="2" baseType="variant">
      <vt:variant>
        <vt:lpstr>Title</vt:lpstr>
      </vt:variant>
      <vt:variant>
        <vt:i4>1</vt:i4>
      </vt:variant>
    </vt:vector>
  </HeadingPairs>
  <TitlesOfParts>
    <vt:vector size="1" baseType="lpstr">
      <vt:lpstr>Mounce SOM Lecture10</vt:lpstr>
    </vt:vector>
  </TitlesOfParts>
  <Company/>
  <LinksUpToDate>false</LinksUpToDate>
  <CharactersWithSpaces>52777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Mounce SOM Lecture10</dc:title>
  <dc:creator>TurboScribe.ai</dc:creator>
  <cp:lastModifiedBy>Ted Hildebrandt</cp:lastModifiedBy>
  <cp:revision>2</cp:revision>
  <dcterms:created xsi:type="dcterms:W3CDTF">2024-09-01T10:37:00Z</dcterms:created>
  <dcterms:modified xsi:type="dcterms:W3CDTF">2024-09-01T10:37:00Z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408d79b7df01adb09d59a225b9ad3402df2faa039d03ccfc6655da35db06d82f</vt:lpwstr>
  </property>
</Properties>
</file>