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1372" w:rsidRDefault="00B90143">
      <w:pPr>
        <w:bidi w:val="0"/>
        <w:spacing w:after="569"/>
        <w:ind w:left="10" w:right="4" w:hanging="10"/>
      </w:pPr>
      <w:r>
        <w:rPr>
          <w:rFonts w:ascii="Noto Sans JP" w:eastAsia="Noto Sans JP" w:hAnsi="Noto Sans JP" w:cs="Noto Sans JP"/>
          <w:sz w:val="19"/>
        </w:rPr>
        <w:t>۱</w:t>
      </w:r>
    </w:p>
    <w:p w:rsidR="005A1372" w:rsidRDefault="00B90143">
      <w:pPr>
        <w:spacing w:after="0" w:line="258" w:lineRule="auto"/>
        <w:ind w:left="85" w:right="3385" w:firstLine="3"/>
      </w:pPr>
      <w:r>
        <w:rPr>
          <w:rFonts w:ascii="Noto Sans JP" w:eastAsia="Noto Sans JP" w:hAnsi="Noto Sans JP" w:cs="Noto Sans JP"/>
          <w:sz w:val="28"/>
          <w:szCs w:val="28"/>
          <w:rtl/>
        </w:rPr>
        <w:t xml:space="preserve">دکتر رابرت چیشولم، ساموئل  </w:t>
      </w:r>
      <w:r>
        <w:rPr>
          <w:rFonts w:ascii="Noto Sans JP" w:eastAsia="Noto Sans JP" w:hAnsi="Noto Sans JP" w:cs="Noto Sans JP"/>
          <w:sz w:val="28"/>
          <w:szCs w:val="28"/>
        </w:rPr>
        <w:t>۱</w:t>
      </w:r>
      <w:r>
        <w:rPr>
          <w:rFonts w:ascii="Noto Sans JP" w:eastAsia="Noto Sans JP" w:hAnsi="Noto Sans JP" w:cs="Noto Sans JP"/>
          <w:sz w:val="28"/>
          <w:szCs w:val="28"/>
          <w:rtl/>
        </w:rPr>
        <w:t>و  ،</w:t>
      </w:r>
      <w:r>
        <w:rPr>
          <w:rFonts w:ascii="Noto Sans JP" w:eastAsia="Noto Sans JP" w:hAnsi="Noto Sans JP" w:cs="Noto Sans JP"/>
          <w:sz w:val="28"/>
          <w:szCs w:val="28"/>
        </w:rPr>
        <w:t>۲</w:t>
      </w:r>
      <w:r>
        <w:rPr>
          <w:rFonts w:ascii="Noto Sans JP" w:eastAsia="Noto Sans JP" w:hAnsi="Noto Sans JP" w:cs="Noto Sans JP"/>
          <w:sz w:val="28"/>
          <w:szCs w:val="28"/>
          <w:rtl/>
        </w:rPr>
        <w:t>جلسه ،</w:t>
      </w:r>
      <w:r>
        <w:rPr>
          <w:rFonts w:ascii="Noto Sans JP" w:eastAsia="Noto Sans JP" w:hAnsi="Noto Sans JP" w:cs="Noto Sans JP"/>
          <w:sz w:val="28"/>
          <w:szCs w:val="28"/>
        </w:rPr>
        <w:t>۱۲</w:t>
      </w:r>
      <w:r>
        <w:rPr>
          <w:rFonts w:ascii="Noto Sans JP" w:eastAsia="Noto Sans JP" w:hAnsi="Noto Sans JP" w:cs="Noto Sans JP"/>
          <w:sz w:val="28"/>
          <w:szCs w:val="28"/>
          <w:rtl/>
        </w:rPr>
        <w:t xml:space="preserve">اول سموئیل </w:t>
      </w:r>
      <w:r>
        <w:rPr>
          <w:rFonts w:ascii="Noto Sans JP" w:eastAsia="Noto Sans JP" w:hAnsi="Noto Sans JP" w:cs="Noto Sans JP"/>
          <w:sz w:val="28"/>
          <w:szCs w:val="28"/>
        </w:rPr>
        <w:t>۲۰</w:t>
      </w:r>
      <w:r>
        <w:rPr>
          <w:rFonts w:ascii="Noto Sans JP" w:eastAsia="Noto Sans JP" w:hAnsi="Noto Sans JP" w:cs="Noto Sans JP"/>
          <w:sz w:val="28"/>
          <w:szCs w:val="28"/>
          <w:rtl/>
        </w:rPr>
        <w:t>-</w:t>
      </w:r>
      <w:r>
        <w:rPr>
          <w:rFonts w:ascii="Noto Sans JP" w:eastAsia="Noto Sans JP" w:hAnsi="Noto Sans JP" w:cs="Noto Sans JP"/>
          <w:sz w:val="28"/>
          <w:szCs w:val="28"/>
        </w:rPr>
        <w:t>۱۸</w:t>
      </w:r>
    </w:p>
    <w:p w:rsidR="005A1372" w:rsidRDefault="00B90143">
      <w:pPr>
        <w:spacing w:after="434"/>
        <w:ind w:right="2640"/>
        <w:jc w:val="center"/>
      </w:pPr>
      <w:r>
        <w:rPr>
          <w:rFonts w:ascii="Noto Sans JP" w:eastAsia="Noto Sans JP" w:hAnsi="Noto Sans JP" w:cs="Noto Sans JP"/>
          <w:sz w:val="14"/>
          <w:szCs w:val="14"/>
          <w:rtl/>
        </w:rPr>
        <w:t xml:space="preserve"> </w:t>
      </w:r>
      <w:r>
        <w:rPr>
          <w:rFonts w:ascii="Noto Sans JP" w:eastAsia="Noto Sans JP" w:hAnsi="Noto Sans JP" w:cs="Noto Sans JP"/>
          <w:sz w:val="14"/>
          <w:szCs w:val="14"/>
        </w:rPr>
        <w:t>۲۰۲۴</w:t>
      </w:r>
      <w:r>
        <w:rPr>
          <w:rFonts w:ascii="Noto Sans JP" w:eastAsia="Noto Sans JP" w:hAnsi="Noto Sans JP" w:cs="Noto Sans JP"/>
          <w:sz w:val="14"/>
          <w:szCs w:val="14"/>
          <w:rtl/>
        </w:rPr>
        <w:t xml:space="preserve"> ©رابرت چیشولم و تد هیلدبرانت</w:t>
      </w:r>
    </w:p>
    <w:p w:rsidR="005A1372" w:rsidRDefault="00B90143">
      <w:pPr>
        <w:spacing w:after="315" w:line="360" w:lineRule="auto"/>
        <w:ind w:left="28" w:right="248" w:hanging="8"/>
      </w:pPr>
      <w:r>
        <w:rPr>
          <w:rFonts w:ascii="Noto Sans JP" w:eastAsia="Noto Sans JP" w:hAnsi="Noto Sans JP" w:cs="Noto Sans JP"/>
          <w:sz w:val="14"/>
          <w:szCs w:val="14"/>
          <w:rtl/>
        </w:rPr>
        <w:t>این دکتر باب چیشولم در حال تدریس در مورد اول و دوم سموئیل است. این جلسه  ،</w:t>
      </w:r>
      <w:r>
        <w:rPr>
          <w:rFonts w:ascii="Noto Sans JP" w:eastAsia="Noto Sans JP" w:hAnsi="Noto Sans JP" w:cs="Noto Sans JP"/>
          <w:sz w:val="14"/>
          <w:szCs w:val="14"/>
        </w:rPr>
        <w:t>۱۲</w:t>
      </w:r>
      <w:r>
        <w:rPr>
          <w:rFonts w:ascii="Noto Sans JP" w:eastAsia="Noto Sans JP" w:hAnsi="Noto Sans JP" w:cs="Noto Sans JP"/>
          <w:sz w:val="14"/>
          <w:szCs w:val="14"/>
          <w:rtl/>
        </w:rPr>
        <w:t>اول سموئیل  ،</w:t>
      </w:r>
      <w:r>
        <w:rPr>
          <w:rFonts w:ascii="Noto Sans JP" w:eastAsia="Noto Sans JP" w:hAnsi="Noto Sans JP" w:cs="Noto Sans JP"/>
          <w:sz w:val="14"/>
          <w:szCs w:val="14"/>
        </w:rPr>
        <w:t>۱۸</w:t>
      </w:r>
      <w:r>
        <w:rPr>
          <w:rFonts w:ascii="Noto Sans JP" w:eastAsia="Noto Sans JP" w:hAnsi="Noto Sans JP" w:cs="Noto Sans JP"/>
          <w:sz w:val="14"/>
          <w:szCs w:val="14"/>
          <w:rtl/>
        </w:rPr>
        <w:t xml:space="preserve">خداوند با داوود بود. اول سموئیل  </w:t>
      </w:r>
      <w:r>
        <w:rPr>
          <w:rFonts w:ascii="Noto Sans JP" w:eastAsia="Noto Sans JP" w:hAnsi="Noto Sans JP" w:cs="Noto Sans JP"/>
          <w:sz w:val="14"/>
          <w:szCs w:val="14"/>
        </w:rPr>
        <w:t>۱۹</w:t>
      </w:r>
      <w:r>
        <w:rPr>
          <w:rFonts w:ascii="Noto Sans JP" w:eastAsia="Noto Sans JP" w:hAnsi="Noto Sans JP" w:cs="Noto Sans JP"/>
          <w:sz w:val="14"/>
          <w:szCs w:val="14"/>
          <w:rtl/>
        </w:rPr>
        <w:t>و  ،</w:t>
      </w:r>
      <w:r>
        <w:rPr>
          <w:rFonts w:ascii="Noto Sans JP" w:eastAsia="Noto Sans JP" w:hAnsi="Noto Sans JP" w:cs="Noto Sans JP"/>
          <w:sz w:val="14"/>
          <w:szCs w:val="14"/>
        </w:rPr>
        <w:t>۲۰</w:t>
      </w:r>
      <w:r>
        <w:rPr>
          <w:rFonts w:ascii="Noto Sans JP" w:eastAsia="Noto Sans JP" w:hAnsi="Noto Sans JP" w:cs="Noto Sans JP"/>
          <w:sz w:val="14"/>
          <w:szCs w:val="14"/>
          <w:rtl/>
        </w:rPr>
        <w:t>نه زندگی داوود است.</w:t>
      </w:r>
    </w:p>
    <w:p w:rsidR="005A1372" w:rsidRDefault="00B90143">
      <w:pPr>
        <w:spacing w:after="88" w:line="265" w:lineRule="auto"/>
        <w:ind w:left="48" w:right="24" w:hanging="10"/>
        <w:jc w:val="left"/>
      </w:pPr>
      <w:r>
        <w:rPr>
          <w:rFonts w:ascii="Noto Sans JP" w:eastAsia="Noto Sans JP" w:hAnsi="Noto Sans JP" w:cs="Noto Sans JP"/>
          <w:sz w:val="14"/>
          <w:szCs w:val="14"/>
          <w:rtl/>
        </w:rPr>
        <w:t xml:space="preserve">در درس </w:t>
      </w:r>
      <w:r>
        <w:rPr>
          <w:rFonts w:ascii="Noto Sans JP" w:eastAsia="Noto Sans JP" w:hAnsi="Noto Sans JP" w:cs="Noto Sans JP"/>
          <w:sz w:val="14"/>
          <w:szCs w:val="14"/>
          <w:rtl/>
        </w:rPr>
        <w:t xml:space="preserve">بعدی، قصد داریم مطالب زیادی را پوشش دهیم، اول سموئیل  </w:t>
      </w:r>
      <w:r>
        <w:rPr>
          <w:rFonts w:ascii="Noto Sans JP" w:eastAsia="Noto Sans JP" w:hAnsi="Noto Sans JP" w:cs="Noto Sans JP"/>
          <w:sz w:val="14"/>
          <w:szCs w:val="14"/>
        </w:rPr>
        <w:t>۱۹</w:t>
      </w:r>
      <w:r>
        <w:rPr>
          <w:rFonts w:ascii="Noto Sans JP" w:eastAsia="Noto Sans JP" w:hAnsi="Noto Sans JP" w:cs="Noto Sans JP"/>
          <w:sz w:val="14"/>
          <w:szCs w:val="14"/>
          <w:rtl/>
        </w:rPr>
        <w:t xml:space="preserve"> ،</w:t>
      </w:r>
      <w:r>
        <w:rPr>
          <w:rFonts w:ascii="Noto Sans JP" w:eastAsia="Noto Sans JP" w:hAnsi="Noto Sans JP" w:cs="Noto Sans JP"/>
          <w:sz w:val="14"/>
          <w:szCs w:val="14"/>
        </w:rPr>
        <w:t>۱۸</w:t>
      </w:r>
      <w:r>
        <w:rPr>
          <w:rFonts w:ascii="Noto Sans JP" w:eastAsia="Noto Sans JP" w:hAnsi="Noto Sans JP" w:cs="Noto Sans JP"/>
          <w:sz w:val="14"/>
          <w:szCs w:val="14"/>
          <w:rtl/>
        </w:rPr>
        <w:t>و .</w:t>
      </w:r>
      <w:r>
        <w:rPr>
          <w:rFonts w:ascii="Noto Sans JP" w:eastAsia="Noto Sans JP" w:hAnsi="Noto Sans JP" w:cs="Noto Sans JP"/>
          <w:sz w:val="14"/>
          <w:szCs w:val="14"/>
        </w:rPr>
        <w:t>۲۰</w:t>
      </w:r>
    </w:p>
    <w:p w:rsidR="005A1372" w:rsidRDefault="00B90143">
      <w:pPr>
        <w:spacing w:after="618" w:line="411" w:lineRule="auto"/>
        <w:ind w:left="28" w:right="315" w:hanging="8"/>
      </w:pPr>
      <w:r>
        <w:rPr>
          <w:rFonts w:ascii="Noto Sans JP" w:eastAsia="Noto Sans JP" w:hAnsi="Noto Sans JP" w:cs="Noto Sans JP"/>
          <w:sz w:val="14"/>
          <w:szCs w:val="14"/>
          <w:rtl/>
        </w:rPr>
        <w:t>قبل از گوش دادن به این سخنرانی، شاید بهتر باشد کتاب مقدس خود را بردارید و این فصلها را بخوانید تا با جزئیات و محتوای آن آشنا شوید، زیرا ما نمیتوانیم آیه به آیه آن را به طور دقیق بررسی کنیم. اساساً، اتفاقی که در این فصلها میافتد این است که شائول به داوود حسادت میکند و به آرامی اما مطمئناً به جایی میرسد که میخواهد داوود را به قتل برساند تا...</w:t>
      </w:r>
    </w:p>
    <w:p w:rsidR="005A1372" w:rsidRDefault="00B90143">
      <w:pPr>
        <w:spacing w:after="708" w:line="265" w:lineRule="auto"/>
        <w:ind w:left="48" w:right="24" w:hanging="10"/>
        <w:jc w:val="left"/>
      </w:pPr>
      <w:r>
        <w:rPr>
          <w:rFonts w:ascii="Noto Sans JP" w:eastAsia="Noto Sans JP" w:hAnsi="Noto Sans JP" w:cs="Noto Sans JP"/>
          <w:sz w:val="14"/>
          <w:szCs w:val="14"/>
          <w:rtl/>
        </w:rPr>
        <w:t>سلطنت و سلسله خود را حفظ کند و واقعاً برخلاف آنچه سموئیل به او گفته بود، عمل کند.</w:t>
      </w:r>
    </w:p>
    <w:p w:rsidR="005A1372" w:rsidRDefault="00B90143">
      <w:pPr>
        <w:spacing w:after="1255" w:line="360" w:lineRule="auto"/>
        <w:ind w:left="28" w:right="19" w:hanging="8"/>
      </w:pPr>
      <w:r>
        <w:rPr>
          <w:rFonts w:ascii="Noto Sans JP" w:eastAsia="Noto Sans JP" w:hAnsi="Noto Sans JP" w:cs="Noto Sans JP"/>
          <w:sz w:val="14"/>
          <w:szCs w:val="14"/>
          <w:rtl/>
        </w:rPr>
        <w:t xml:space="preserve">اما خداوند با داوود خواهد بود و از او حمایت خواهد کرد و در واقع، اول سموئیل  </w:t>
      </w:r>
      <w:r>
        <w:rPr>
          <w:rFonts w:ascii="Noto Sans JP" w:eastAsia="Noto Sans JP" w:hAnsi="Noto Sans JP" w:cs="Noto Sans JP"/>
          <w:sz w:val="14"/>
          <w:szCs w:val="14"/>
        </w:rPr>
        <w:t>۱۸</w:t>
      </w:r>
      <w:r>
        <w:rPr>
          <w:rFonts w:ascii="Noto Sans JP" w:eastAsia="Noto Sans JP" w:hAnsi="Noto Sans JP" w:cs="Noto Sans JP"/>
          <w:sz w:val="14"/>
          <w:szCs w:val="14"/>
          <w:rtl/>
        </w:rPr>
        <w:t xml:space="preserve">را در گیومه اینگونه عنوان میکنم: »خداوند با داوود بود« زیرا این موضوع چندین بار در این فصل بیان شده است و بدیهی است که یک موضوع اصلی است. و سپس وقتی به فصلهای  </w:t>
      </w:r>
      <w:r>
        <w:rPr>
          <w:rFonts w:ascii="Noto Sans JP" w:eastAsia="Noto Sans JP" w:hAnsi="Noto Sans JP" w:cs="Noto Sans JP"/>
          <w:sz w:val="14"/>
          <w:szCs w:val="14"/>
        </w:rPr>
        <w:t>۱۹</w:t>
      </w:r>
      <w:r>
        <w:rPr>
          <w:rFonts w:ascii="Noto Sans JP" w:eastAsia="Noto Sans JP" w:hAnsi="Noto Sans JP" w:cs="Noto Sans JP"/>
          <w:sz w:val="14"/>
          <w:szCs w:val="14"/>
          <w:rtl/>
        </w:rPr>
        <w:t xml:space="preserve">و  </w:t>
      </w:r>
      <w:r>
        <w:rPr>
          <w:rFonts w:ascii="Noto Sans JP" w:eastAsia="Noto Sans JP" w:hAnsi="Noto Sans JP" w:cs="Noto Sans JP"/>
          <w:sz w:val="14"/>
          <w:szCs w:val="14"/>
        </w:rPr>
        <w:t>۲۰</w:t>
      </w:r>
      <w:r>
        <w:rPr>
          <w:rFonts w:ascii="Noto Sans JP" w:eastAsia="Noto Sans JP" w:hAnsi="Noto Sans JP" w:cs="Noto Sans JP"/>
          <w:sz w:val="14"/>
          <w:szCs w:val="14"/>
          <w:rtl/>
        </w:rPr>
        <w:t xml:space="preserve">میرسیم، این را نه زندگی داوود مینامم زیرا شائول بارها و بارها سعی میکند جان داوود را بگیرد و بسته به نحوه شمارش، میتوانید در فصلهای  </w:t>
      </w:r>
      <w:r>
        <w:rPr>
          <w:rFonts w:ascii="Noto Sans JP" w:eastAsia="Noto Sans JP" w:hAnsi="Noto Sans JP" w:cs="Noto Sans JP"/>
          <w:sz w:val="14"/>
          <w:szCs w:val="14"/>
        </w:rPr>
        <w:t>۱۸</w:t>
      </w:r>
      <w:r>
        <w:rPr>
          <w:rFonts w:ascii="Noto Sans JP" w:eastAsia="Noto Sans JP" w:hAnsi="Noto Sans JP" w:cs="Noto Sans JP"/>
          <w:sz w:val="14"/>
          <w:szCs w:val="14"/>
          <w:rtl/>
        </w:rPr>
        <w:t xml:space="preserve">تا  </w:t>
      </w:r>
      <w:r>
        <w:rPr>
          <w:rFonts w:ascii="Noto Sans JP" w:eastAsia="Noto Sans JP" w:hAnsi="Noto Sans JP" w:cs="Noto Sans JP"/>
          <w:sz w:val="14"/>
          <w:szCs w:val="14"/>
        </w:rPr>
        <w:t>۲۰</w:t>
      </w:r>
      <w:r>
        <w:rPr>
          <w:rFonts w:ascii="Noto Sans JP" w:eastAsia="Noto Sans JP" w:hAnsi="Noto Sans JP" w:cs="Noto Sans JP"/>
          <w:sz w:val="14"/>
          <w:szCs w:val="14"/>
          <w:rtl/>
        </w:rPr>
        <w:t>به نه تلاش مختلف برسید. بنابراین، خداوند با داوود است، اما ما همچنین شاهد فرار داوود از دست شائول در موارد متعدد هستیم.</w:t>
      </w:r>
    </w:p>
    <w:p w:rsidR="005A1372" w:rsidRDefault="00B90143">
      <w:pPr>
        <w:spacing w:after="88" w:line="265" w:lineRule="auto"/>
        <w:ind w:left="48" w:right="24" w:hanging="10"/>
        <w:jc w:val="left"/>
      </w:pPr>
      <w:r>
        <w:rPr>
          <w:rFonts w:ascii="Noto Sans JP" w:eastAsia="Noto Sans JP" w:hAnsi="Noto Sans JP" w:cs="Noto Sans JP"/>
          <w:sz w:val="14"/>
          <w:szCs w:val="14"/>
          <w:rtl/>
        </w:rPr>
        <w:t>مشیت الهی، و گاهی مداخله مستقیم او، امنیت را برای داوود فراهم میکند. بنابراین،</w:t>
      </w:r>
    </w:p>
    <w:p w:rsidR="005A1372" w:rsidRDefault="00B90143">
      <w:pPr>
        <w:spacing w:after="576" w:line="360" w:lineRule="auto"/>
        <w:ind w:left="28" w:right="19" w:hanging="8"/>
      </w:pPr>
      <w:r>
        <w:rPr>
          <w:rFonts w:ascii="Noto Sans JP" w:eastAsia="Noto Sans JP" w:hAnsi="Noto Sans JP" w:cs="Noto Sans JP"/>
          <w:sz w:val="14"/>
          <w:szCs w:val="14"/>
          <w:rtl/>
        </w:rPr>
        <w:t>بیایید با فصل  ،</w:t>
      </w:r>
      <w:r>
        <w:rPr>
          <w:rFonts w:ascii="Noto Sans JP" w:eastAsia="Noto Sans JP" w:hAnsi="Noto Sans JP" w:cs="Noto Sans JP"/>
          <w:sz w:val="14"/>
          <w:szCs w:val="14"/>
        </w:rPr>
        <w:t>۱۸</w:t>
      </w:r>
      <w:r>
        <w:rPr>
          <w:rFonts w:ascii="Noto Sans JP" w:eastAsia="Noto Sans JP" w:hAnsi="Noto Sans JP" w:cs="Noto Sans JP"/>
          <w:sz w:val="14"/>
          <w:szCs w:val="14"/>
          <w:rtl/>
        </w:rPr>
        <w:t xml:space="preserve">پس از پیروزی بزرگ داوود بر جالوت و پیروزی بزرگ اسرائیل بر فلسطینیان، شروع کنیم. یوناتان، پسر شائول، همانطور که متن در فصل  </w:t>
      </w:r>
      <w:r>
        <w:rPr>
          <w:rFonts w:ascii="Noto Sans JP" w:eastAsia="Noto Sans JP" w:hAnsi="Noto Sans JP" w:cs="Noto Sans JP"/>
          <w:sz w:val="14"/>
          <w:szCs w:val="14"/>
        </w:rPr>
        <w:t>۱۸</w:t>
      </w:r>
      <w:r>
        <w:rPr>
          <w:rFonts w:ascii="Noto Sans JP" w:eastAsia="Noto Sans JP" w:hAnsi="Noto Sans JP" w:cs="Noto Sans JP"/>
          <w:sz w:val="14"/>
          <w:szCs w:val="14"/>
          <w:rtl/>
        </w:rPr>
        <w:t xml:space="preserve">آیه  </w:t>
      </w:r>
      <w:r>
        <w:rPr>
          <w:rFonts w:ascii="Noto Sans JP" w:eastAsia="Noto Sans JP" w:hAnsi="Noto Sans JP" w:cs="Noto Sans JP"/>
          <w:sz w:val="14"/>
          <w:szCs w:val="14"/>
        </w:rPr>
        <w:t>۱</w:t>
      </w:r>
      <w:r>
        <w:rPr>
          <w:rFonts w:ascii="Noto Sans JP" w:eastAsia="Noto Sans JP" w:hAnsi="Noto Sans JP" w:cs="Noto Sans JP"/>
          <w:sz w:val="14"/>
          <w:szCs w:val="14"/>
          <w:rtl/>
        </w:rPr>
        <w:t>میگوید، با داوود در یک روح قرار میگیرد.</w:t>
      </w:r>
    </w:p>
    <w:p w:rsidR="005A1372" w:rsidRDefault="00B90143">
      <w:pPr>
        <w:spacing w:after="892" w:line="416" w:lineRule="auto"/>
        <w:ind w:left="28" w:right="241" w:hanging="8"/>
      </w:pPr>
      <w:r>
        <w:rPr>
          <w:rFonts w:ascii="Noto Sans JP" w:eastAsia="Noto Sans JP" w:hAnsi="Noto Sans JP" w:cs="Noto Sans JP"/>
          <w:sz w:val="14"/>
          <w:szCs w:val="14"/>
          <w:rtl/>
        </w:rPr>
        <w:t>آنجا پیوندی ا</w:t>
      </w:r>
      <w:r>
        <w:rPr>
          <w:rFonts w:ascii="Noto Sans JP" w:eastAsia="Noto Sans JP" w:hAnsi="Noto Sans JP" w:cs="Noto Sans JP"/>
          <w:sz w:val="14"/>
          <w:szCs w:val="14"/>
          <w:rtl/>
        </w:rPr>
        <w:t>یجاد شد و یوناتان داوود را مانند خودش دوست داشت. و یوناتان با داوود پیمان میبندد زیرا او را دوست دارد و در واقع ردای خود را به داوود میدهد. برخی گفتهاند که این ردای شاهانهی او بوده و نمادی از این واقعیت است که او شاهزاده، پسر پادشاه و نفر بعدی در صف تاج و تخت است.</w:t>
      </w:r>
    </w:p>
    <w:p w:rsidR="005A1372" w:rsidRDefault="00B90143">
      <w:pPr>
        <w:spacing w:after="936" w:line="360" w:lineRule="auto"/>
        <w:ind w:left="28" w:right="154" w:hanging="8"/>
      </w:pPr>
      <w:r>
        <w:rPr>
          <w:rFonts w:ascii="Noto Sans JP" w:eastAsia="Noto Sans JP" w:hAnsi="Noto Sans JP" w:cs="Noto Sans JP"/>
          <w:sz w:val="14"/>
          <w:szCs w:val="14"/>
          <w:rtl/>
        </w:rPr>
        <w:t>و بنابراین، اگر اینطور باشد وقتی که او آن را به داوود میدهد، یوناتان تصدیق میکند که داوود پادشاه اسرائیل خواهد بود. من مطمئنم که او میداند ساموئل درباره پدرش چه گفته است. او میداند که خانوادهاش قرار نیست سلسلهای داشته باشند، اما با این وجود، این واقعیت را میپذیرد.</w:t>
      </w:r>
    </w:p>
    <w:p w:rsidR="005A1372" w:rsidRDefault="00B90143">
      <w:pPr>
        <w:spacing w:after="618" w:line="360" w:lineRule="auto"/>
        <w:ind w:left="28" w:right="220" w:hanging="8"/>
      </w:pPr>
      <w:r>
        <w:rPr>
          <w:rFonts w:ascii="Noto Sans JP" w:eastAsia="Noto Sans JP" w:hAnsi="Noto Sans JP" w:cs="Noto Sans JP"/>
          <w:sz w:val="14"/>
          <w:szCs w:val="14"/>
          <w:rtl/>
        </w:rPr>
        <w:t>و او متوجه میشود که خدا در داوود و از طریق او چه میکند. و خود را با داوود همسو میکند. همانطور که در درس قبلی گفتیم، چیزی که اینجا میبینیم این است که یوناتان در تضاد با شائول قرار دارد.</w:t>
      </w:r>
    </w:p>
    <w:p w:rsidR="005A1372" w:rsidRDefault="00B90143">
      <w:pPr>
        <w:bidi w:val="0"/>
        <w:spacing w:after="470"/>
        <w:ind w:left="10" w:right="4" w:hanging="10"/>
      </w:pPr>
      <w:r>
        <w:rPr>
          <w:rFonts w:ascii="Noto Sans JP" w:eastAsia="Noto Sans JP" w:hAnsi="Noto Sans JP" w:cs="Noto Sans JP"/>
          <w:sz w:val="19"/>
        </w:rPr>
        <w:t>۲</w:t>
      </w:r>
    </w:p>
    <w:p w:rsidR="005A1372" w:rsidRDefault="00B90143">
      <w:pPr>
        <w:spacing w:after="4" w:line="296" w:lineRule="auto"/>
        <w:ind w:left="8" w:right="110" w:hanging="8"/>
      </w:pPr>
      <w:r>
        <w:rPr>
          <w:rFonts w:ascii="Noto Sans JP" w:eastAsia="Noto Sans JP" w:hAnsi="Noto Sans JP" w:cs="Noto Sans JP"/>
          <w:sz w:val="18"/>
          <w:szCs w:val="18"/>
          <w:rtl/>
        </w:rPr>
        <w:t xml:space="preserve">اگر بحث ما در مورد موانع ادبی را به خاطر داشته باشید، یوناتان یک مانع ادبی است. یوناتان مانعی برای شائول است. </w:t>
      </w:r>
    </w:p>
    <w:p w:rsidR="005A1372" w:rsidRDefault="00B90143">
      <w:pPr>
        <w:spacing w:after="330" w:line="265" w:lineRule="auto"/>
        <w:ind w:left="418" w:hanging="10"/>
        <w:jc w:val="left"/>
      </w:pPr>
      <w:r>
        <w:rPr>
          <w:rFonts w:ascii="Noto Sans JP" w:eastAsia="Noto Sans JP" w:hAnsi="Noto Sans JP" w:cs="Noto Sans JP"/>
          <w:sz w:val="18"/>
          <w:szCs w:val="18"/>
          <w:rtl/>
        </w:rPr>
        <w:t>شائول در برابر برنامه خدا مقاومت میکند.</w:t>
      </w:r>
    </w:p>
    <w:p w:rsidR="005A1372" w:rsidRDefault="00B90143">
      <w:pPr>
        <w:spacing w:after="305" w:line="310" w:lineRule="auto"/>
        <w:ind w:left="23" w:hanging="8"/>
      </w:pPr>
      <w:r>
        <w:rPr>
          <w:rFonts w:ascii="Noto Sans JP" w:eastAsia="Noto Sans JP" w:hAnsi="Noto Sans JP" w:cs="Noto Sans JP"/>
          <w:sz w:val="17"/>
          <w:szCs w:val="17"/>
          <w:rtl/>
        </w:rPr>
        <w:t>خدا گفته است که تو صاحب سلسله نخواهی شد. در واقع، من تاج و تخت را از تو خواهم گرفت. اما شائول در برابر این امر مقاومت میکند.</w:t>
      </w:r>
    </w:p>
    <w:p w:rsidR="005A1372" w:rsidRDefault="00B90143">
      <w:pPr>
        <w:spacing w:after="665" w:line="310" w:lineRule="auto"/>
        <w:ind w:left="23" w:right="281" w:hanging="8"/>
      </w:pPr>
      <w:r>
        <w:rPr>
          <w:rFonts w:ascii="Noto Sans JP" w:eastAsia="Noto Sans JP" w:hAnsi="Noto Sans JP" w:cs="Noto Sans JP"/>
          <w:sz w:val="17"/>
          <w:szCs w:val="17"/>
          <w:rtl/>
        </w:rPr>
        <w:t xml:space="preserve">از سوی دیگر، یوناتان واقعیتها </w:t>
      </w:r>
      <w:r>
        <w:rPr>
          <w:rFonts w:ascii="Noto Sans JP" w:eastAsia="Noto Sans JP" w:hAnsi="Noto Sans JP" w:cs="Noto Sans JP"/>
          <w:sz w:val="17"/>
          <w:szCs w:val="17"/>
          <w:rtl/>
        </w:rPr>
        <w:t>را تشخیص میدهد و بیشتر نگران رفاه اسرائیل است. و او میبیند که خدا با داوود همکاری میکند، بنابراین به داوود وفادار میشود و با او عهد میبندد. که من مطمئنم نوعی توافق متقابل بود که در آن آنها قول دادند به یکدیگر کمک کنند.</w:t>
      </w:r>
    </w:p>
    <w:p w:rsidR="005A1372" w:rsidRDefault="00B90143">
      <w:pPr>
        <w:spacing w:after="621" w:line="310" w:lineRule="auto"/>
        <w:ind w:left="23" w:right="112" w:hanging="8"/>
      </w:pPr>
      <w:r>
        <w:rPr>
          <w:rFonts w:ascii="Noto Sans JP" w:eastAsia="Noto Sans JP" w:hAnsi="Noto Sans JP" w:cs="Noto Sans JP"/>
          <w:sz w:val="17"/>
          <w:szCs w:val="17"/>
          <w:rtl/>
        </w:rPr>
        <w:t>برخی در اینجا نوعی رابطه همجنسگرایانه بین داوود و یوناتان دیدهاند. این واقعاً تحمیل تفکر مدرن بر متن است. هیچ راهی وجود ندارد که متن از آن پشتیبانی کند.</w:t>
      </w:r>
    </w:p>
    <w:p w:rsidR="005A1372" w:rsidRDefault="00B90143">
      <w:pPr>
        <w:spacing w:after="305" w:line="310" w:lineRule="auto"/>
        <w:ind w:left="23" w:right="281" w:hanging="8"/>
      </w:pPr>
      <w:r>
        <w:rPr>
          <w:rFonts w:ascii="Noto Sans JP" w:eastAsia="Noto Sans JP" w:hAnsi="Noto Sans JP" w:cs="Noto Sans JP"/>
          <w:sz w:val="17"/>
          <w:szCs w:val="17"/>
          <w:rtl/>
        </w:rPr>
        <w:t>کلمه عبری عشق میتواند به روشهای مختلفی استفاده شود. و شما باید ببینید چه کسی فاعل و چه کسی مفعول است. همه در این فصل عاشق داوود هستند.</w:t>
      </w:r>
    </w:p>
    <w:p w:rsidR="005A1372" w:rsidRDefault="00B90143">
      <w:pPr>
        <w:spacing w:after="933" w:line="396" w:lineRule="auto"/>
        <w:ind w:left="10" w:right="6" w:hanging="10"/>
      </w:pPr>
      <w:r>
        <w:rPr>
          <w:rFonts w:ascii="Noto Sans JP" w:eastAsia="Noto Sans JP" w:hAnsi="Noto Sans JP" w:cs="Noto Sans JP"/>
          <w:sz w:val="13"/>
          <w:szCs w:val="13"/>
          <w:rtl/>
        </w:rPr>
        <w:t>بله، وقتی میکائیل عاشق داوود، دختر شائول، میشود، این عشق یک مفهوم عاشقانه و شاید حتی جنسی دارد. اما وقتی اسرائیل داوود را دوست دارد، به این معنی است که آنها بسیار تحت تأثیر او قرار گرفتهاند و به او وفادار هستند. و این همان چیزی است که در اینجا در مورد عشق یوناتان به داوود مد نظر است.</w:t>
      </w:r>
    </w:p>
    <w:p w:rsidR="005A1372" w:rsidRDefault="00B90143">
      <w:pPr>
        <w:spacing w:after="670" w:line="265" w:lineRule="auto"/>
        <w:ind w:left="101" w:hanging="10"/>
        <w:jc w:val="left"/>
      </w:pPr>
      <w:r>
        <w:rPr>
          <w:rFonts w:ascii="Noto Sans JP" w:eastAsia="Noto Sans JP" w:hAnsi="Noto Sans JP" w:cs="Noto Sans JP"/>
          <w:sz w:val="17"/>
          <w:szCs w:val="17"/>
          <w:rtl/>
        </w:rPr>
        <w:t>به او وفادار است. با او پیمان میبندد چون او را دوست دارد. میبینید تأکید بر عشق اینجا وفاداری و فداکاری است.</w:t>
      </w:r>
    </w:p>
    <w:p w:rsidR="005A1372" w:rsidRDefault="00B90143">
      <w:pPr>
        <w:spacing w:after="5" w:line="310" w:lineRule="auto"/>
        <w:ind w:left="23" w:right="17" w:hanging="8"/>
      </w:pPr>
      <w:r>
        <w:rPr>
          <w:rFonts w:ascii="Noto Sans JP" w:eastAsia="Noto Sans JP" w:hAnsi="Noto Sans JP" w:cs="Noto Sans JP"/>
          <w:sz w:val="17"/>
          <w:szCs w:val="17"/>
          <w:rtl/>
        </w:rPr>
        <w:t>و این چیزی است که مد نظر است. همچنین در فصل  ،</w:t>
      </w:r>
      <w:r>
        <w:rPr>
          <w:rFonts w:ascii="Noto Sans JP" w:eastAsia="Noto Sans JP" w:hAnsi="Noto Sans JP" w:cs="Noto Sans JP"/>
          <w:sz w:val="17"/>
          <w:szCs w:val="17"/>
        </w:rPr>
        <w:t>۱۸</w:t>
      </w:r>
      <w:r>
        <w:rPr>
          <w:rFonts w:ascii="Noto Sans JP" w:eastAsia="Noto Sans JP" w:hAnsi="Noto Sans JP" w:cs="Noto Sans JP"/>
          <w:sz w:val="17"/>
          <w:szCs w:val="17"/>
          <w:rtl/>
        </w:rPr>
        <w:t xml:space="preserve">آیه  </w:t>
      </w:r>
      <w:r>
        <w:rPr>
          <w:rFonts w:ascii="Noto Sans JP" w:eastAsia="Noto Sans JP" w:hAnsi="Noto Sans JP" w:cs="Noto Sans JP"/>
          <w:sz w:val="17"/>
          <w:szCs w:val="17"/>
        </w:rPr>
        <w:t>۵</w:t>
      </w:r>
      <w:r>
        <w:rPr>
          <w:rFonts w:ascii="Noto Sans JP" w:eastAsia="Noto Sans JP" w:hAnsi="Noto Sans JP" w:cs="Noto Sans JP"/>
          <w:sz w:val="17"/>
          <w:szCs w:val="17"/>
          <w:rtl/>
        </w:rPr>
        <w:t>میخوانیم که هر مأموریتی که شائول به داوود میفرستاد، او بسیار موفق بود. و شائول به او مقام والایی در ... میدهد.</w:t>
      </w:r>
    </w:p>
    <w:p w:rsidR="005A1372" w:rsidRDefault="00B90143">
      <w:pPr>
        <w:spacing w:after="358"/>
        <w:ind w:left="23" w:right="263" w:hanging="8"/>
      </w:pPr>
      <w:r>
        <w:rPr>
          <w:rFonts w:ascii="Noto Sans JP" w:eastAsia="Noto Sans JP" w:hAnsi="Noto Sans JP" w:cs="Noto Sans JP"/>
          <w:sz w:val="17"/>
          <w:szCs w:val="17"/>
          <w:rtl/>
        </w:rPr>
        <w:t>ارتش</w:t>
      </w:r>
    </w:p>
    <w:p w:rsidR="005A1372" w:rsidRDefault="00B90143">
      <w:pPr>
        <w:spacing w:after="941" w:line="310" w:lineRule="auto"/>
        <w:ind w:left="23" w:right="112" w:hanging="8"/>
      </w:pPr>
      <w:r>
        <w:rPr>
          <w:rFonts w:ascii="Noto Sans JP" w:eastAsia="Noto Sans JP" w:hAnsi="Noto Sans JP" w:cs="Noto Sans JP"/>
          <w:sz w:val="17"/>
          <w:szCs w:val="17"/>
          <w:rtl/>
        </w:rPr>
        <w:t>و سربازان و افسران از همه اینها بسیار راضی بودند. وقتی به فصل  ،</w:t>
      </w:r>
      <w:r>
        <w:rPr>
          <w:rFonts w:ascii="Noto Sans JP" w:eastAsia="Noto Sans JP" w:hAnsi="Noto Sans JP" w:cs="Noto Sans JP"/>
          <w:sz w:val="17"/>
          <w:szCs w:val="17"/>
        </w:rPr>
        <w:t>۱۸</w:t>
      </w:r>
      <w:r>
        <w:rPr>
          <w:rFonts w:ascii="Noto Sans JP" w:eastAsia="Noto Sans JP" w:hAnsi="Noto Sans JP" w:cs="Noto Sans JP"/>
          <w:sz w:val="17"/>
          <w:szCs w:val="17"/>
          <w:rtl/>
        </w:rPr>
        <w:t xml:space="preserve">آیه  </w:t>
      </w:r>
      <w:r>
        <w:rPr>
          <w:rFonts w:ascii="Noto Sans JP" w:eastAsia="Noto Sans JP" w:hAnsi="Noto Sans JP" w:cs="Noto Sans JP"/>
          <w:sz w:val="17"/>
          <w:szCs w:val="17"/>
        </w:rPr>
        <w:t>۶</w:t>
      </w:r>
      <w:r>
        <w:rPr>
          <w:rFonts w:ascii="Noto Sans JP" w:eastAsia="Noto Sans JP" w:hAnsi="Noto Sans JP" w:cs="Noto Sans JP"/>
          <w:sz w:val="17"/>
          <w:szCs w:val="17"/>
          <w:rtl/>
        </w:rPr>
        <w:t>میرسیم، نوعی بازگشت به گذشته وجود دارد. وقتی مردان پس از کشتن فلسطینی توسط داوود به خانه برمیگشتند، به آن نقطه از زمان برمیگردیم، زنان از تمام شهرهای اسرائیل برای دیدار با پادشاه شائول بیرون آمدند، در حالی که آواز میخواندند و میرقصیدند، با آهنگهای شاد و با دف و چنگ.</w:t>
      </w:r>
    </w:p>
    <w:p w:rsidR="005A1372" w:rsidRDefault="00B90143">
      <w:pPr>
        <w:spacing w:after="661" w:line="265" w:lineRule="auto"/>
        <w:ind w:left="79" w:hanging="10"/>
        <w:jc w:val="left"/>
      </w:pPr>
      <w:r>
        <w:rPr>
          <w:rFonts w:ascii="Noto Sans JP" w:eastAsia="Noto Sans JP" w:hAnsi="Noto Sans JP" w:cs="Noto Sans JP"/>
          <w:sz w:val="17"/>
          <w:szCs w:val="17"/>
          <w:rtl/>
        </w:rPr>
        <w:t>و این چیزی است که آنها میگویند. شائول هزاران نفر را کشته است. بنابراین، به دلاوری شائول به عنوان یک جنگجو اذعان میشود.</w:t>
      </w:r>
    </w:p>
    <w:p w:rsidR="005A1372" w:rsidRDefault="00B90143">
      <w:pPr>
        <w:spacing w:after="621" w:line="310" w:lineRule="auto"/>
        <w:ind w:left="23" w:right="501" w:hanging="8"/>
      </w:pPr>
      <w:r>
        <w:rPr>
          <w:rFonts w:ascii="Noto Sans JP" w:eastAsia="Noto Sans JP" w:hAnsi="Noto Sans JP" w:cs="Noto Sans JP"/>
          <w:sz w:val="17"/>
          <w:szCs w:val="17"/>
          <w:rtl/>
        </w:rPr>
        <w:t>او به ع</w:t>
      </w:r>
      <w:r>
        <w:rPr>
          <w:rFonts w:ascii="Noto Sans JP" w:eastAsia="Noto Sans JP" w:hAnsi="Noto Sans JP" w:cs="Noto Sans JP"/>
          <w:sz w:val="17"/>
          <w:szCs w:val="17"/>
          <w:rtl/>
        </w:rPr>
        <w:t>نوان یک جنگجو موفقیتهایی داشته و هزاران نفر را کشته است. و داوود، دهها هزار نفرش را. در این مرحله، داوود یک مرد تنومند، یک فلسطینی را کشته بود.</w:t>
      </w:r>
    </w:p>
    <w:p w:rsidR="005A1372" w:rsidRDefault="00B90143">
      <w:pPr>
        <w:bidi w:val="0"/>
        <w:spacing w:after="554"/>
        <w:ind w:right="13"/>
      </w:pPr>
      <w:r>
        <w:rPr>
          <w:rFonts w:ascii="Noto Sans JP" w:eastAsia="Noto Sans JP" w:hAnsi="Noto Sans JP" w:cs="Noto Sans JP"/>
          <w:sz w:val="15"/>
        </w:rPr>
        <w:t>۳</w:t>
      </w:r>
    </w:p>
    <w:p w:rsidR="005A1372" w:rsidRDefault="00B90143">
      <w:pPr>
        <w:spacing w:after="618" w:line="360" w:lineRule="auto"/>
        <w:ind w:left="271" w:right="320" w:hanging="8"/>
      </w:pPr>
      <w:r>
        <w:rPr>
          <w:rFonts w:ascii="Noto Sans JP" w:eastAsia="Noto Sans JP" w:hAnsi="Noto Sans JP" w:cs="Noto Sans JP"/>
          <w:sz w:val="14"/>
          <w:szCs w:val="14"/>
          <w:rtl/>
        </w:rPr>
        <w:t>اما من فکر میکنم آنها پیشبینی میکنند که داوود قرار است کارهای بیشتری انجام دهد. اما در آهنگ این پیشنهاد وجود دارد که داوود از شائول فراتر رفته است. و داوود جنگجوی برتر از شائول است.</w:t>
      </w:r>
    </w:p>
    <w:p w:rsidR="005A1372" w:rsidRDefault="00B90143">
      <w:pPr>
        <w:spacing w:after="301" w:line="310" w:lineRule="auto"/>
        <w:ind w:left="23" w:right="112" w:hanging="8"/>
      </w:pPr>
      <w:r>
        <w:rPr>
          <w:rFonts w:ascii="Noto Sans JP" w:eastAsia="Noto Sans JP" w:hAnsi="Noto Sans JP" w:cs="Noto Sans JP"/>
          <w:sz w:val="17"/>
          <w:szCs w:val="17"/>
          <w:rtl/>
        </w:rPr>
        <w:t>چرا آنها به این شکل نمیخوانند؟ شائول از ترس فلج شده بود. او داوطلب نشد که بیرون برود و با جالوت بجنگد. او از ترس فلج شده بود.</w:t>
      </w:r>
    </w:p>
    <w:p w:rsidR="005A1372" w:rsidRDefault="00B90143">
      <w:pPr>
        <w:spacing w:after="570" w:line="363" w:lineRule="auto"/>
        <w:ind w:left="23" w:right="112" w:hanging="8"/>
      </w:pPr>
      <w:r>
        <w:rPr>
          <w:rFonts w:ascii="Noto Sans JP" w:eastAsia="Noto Sans JP" w:hAnsi="Noto Sans JP" w:cs="Noto Sans JP"/>
          <w:sz w:val="17"/>
          <w:szCs w:val="17"/>
          <w:rtl/>
        </w:rPr>
        <w:t>اما داوود از راه رسید و او [در آن زمان] نبود. و او بیرون رفت و جنگجوی فلسطینی را شکست داد و اسرائیل را از وضعیت بسیار سختی که در آن قرار داشتند، نجات داد. و بنابراین طبیعتاً، مردم داوود را به عنوان فرد برتر در نظر میگرفتند.</w:t>
      </w:r>
    </w:p>
    <w:p w:rsidR="005A1372" w:rsidRDefault="00B90143">
      <w:pPr>
        <w:spacing w:after="621" w:line="310" w:lineRule="auto"/>
        <w:ind w:left="23" w:right="301" w:hanging="8"/>
      </w:pPr>
      <w:r>
        <w:rPr>
          <w:rFonts w:ascii="Noto Sans JP" w:eastAsia="Noto Sans JP" w:hAnsi="Noto Sans JP" w:cs="Noto Sans JP"/>
          <w:sz w:val="17"/>
          <w:szCs w:val="17"/>
          <w:rtl/>
        </w:rPr>
        <w:t>خب، همانطور که میتوانید تصور کنید، این به مذاق شائول خوش نمیآید. به ما گفته شده که او بسیار بسیار عصبانی بوده و این او را ناخشنود کرده است. و او گفته که آنها ده هزار نفر را به داوود نسبت دادهاند و فقط هزاران نفر را به من نسبت دادهاند.</w:t>
      </w:r>
    </w:p>
    <w:p w:rsidR="005A1372" w:rsidRDefault="00B90143">
      <w:pPr>
        <w:spacing w:after="621" w:line="310" w:lineRule="auto"/>
        <w:ind w:left="23" w:right="112" w:hanging="8"/>
      </w:pPr>
      <w:r>
        <w:rPr>
          <w:rFonts w:ascii="Noto Sans JP" w:eastAsia="Noto Sans JP" w:hAnsi="Noto Sans JP" w:cs="Noto Sans JP"/>
          <w:sz w:val="17"/>
          <w:szCs w:val="17"/>
          <w:rtl/>
        </w:rPr>
        <w:t>او جز پادشاهی چه چیز دیگری میتواند به دست آورد؟ او در آستانه تصاحب تاج و تخت از من است. و به ما گفته شده که از این زمان به بعد، شائول داوود را از نزدیک زیر نظر داشت. او بسیار بسیار مشکوک شده است.</w:t>
      </w:r>
    </w:p>
    <w:p w:rsidR="005A1372" w:rsidRDefault="00B90143">
      <w:pPr>
        <w:spacing w:after="55" w:line="265" w:lineRule="auto"/>
        <w:ind w:left="46" w:hanging="10"/>
        <w:jc w:val="left"/>
      </w:pPr>
      <w:r>
        <w:rPr>
          <w:rFonts w:ascii="Noto Sans JP" w:eastAsia="Noto Sans JP" w:hAnsi="Noto Sans JP" w:cs="Noto Sans JP"/>
          <w:sz w:val="17"/>
          <w:szCs w:val="17"/>
          <w:rtl/>
        </w:rPr>
        <w:t>بنابراین، موفقیت بزرگ داوود در برابر فلسطینیان به طور کامل در اسرائیل جشن گرفته نمیشود.</w:t>
      </w:r>
    </w:p>
    <w:p w:rsidR="005A1372" w:rsidRDefault="00B90143">
      <w:pPr>
        <w:spacing w:after="55" w:line="265" w:lineRule="auto"/>
        <w:ind w:left="49" w:hanging="10"/>
        <w:jc w:val="left"/>
      </w:pPr>
      <w:r>
        <w:rPr>
          <w:rFonts w:ascii="Noto Sans JP" w:eastAsia="Noto Sans JP" w:hAnsi="Noto Sans JP" w:cs="Noto Sans JP"/>
          <w:sz w:val="17"/>
          <w:szCs w:val="17"/>
          <w:rtl/>
        </w:rPr>
        <w:t>شائول، پادشاه، از روند اوضاع راضی نیست و حسادت میکند.</w:t>
      </w:r>
    </w:p>
    <w:p w:rsidR="005A1372" w:rsidRDefault="00B90143">
      <w:pPr>
        <w:spacing w:after="354" w:line="265" w:lineRule="auto"/>
        <w:ind w:left="49" w:hanging="10"/>
        <w:jc w:val="left"/>
      </w:pPr>
      <w:r>
        <w:rPr>
          <w:rFonts w:ascii="Noto Sans JP" w:eastAsia="Noto Sans JP" w:hAnsi="Noto Sans JP" w:cs="Noto Sans JP"/>
          <w:sz w:val="17"/>
          <w:szCs w:val="17"/>
          <w:rtl/>
        </w:rPr>
        <w:t xml:space="preserve">سپس میخوانیم که روح پلید از </w:t>
      </w:r>
      <w:r>
        <w:rPr>
          <w:rFonts w:ascii="Noto Sans JP" w:eastAsia="Noto Sans JP" w:hAnsi="Noto Sans JP" w:cs="Noto Sans JP"/>
          <w:sz w:val="17"/>
          <w:szCs w:val="17"/>
          <w:rtl/>
        </w:rPr>
        <w:t>جانب خدا بر شائول نازل میشود.</w:t>
      </w:r>
    </w:p>
    <w:p w:rsidR="005A1372" w:rsidRDefault="00B90143">
      <w:pPr>
        <w:spacing w:after="55" w:line="265" w:lineRule="auto"/>
        <w:ind w:left="171" w:hanging="10"/>
        <w:jc w:val="left"/>
      </w:pPr>
      <w:r>
        <w:rPr>
          <w:rFonts w:ascii="Noto Sans JP" w:eastAsia="Noto Sans JP" w:hAnsi="Noto Sans JP" w:cs="Noto Sans JP"/>
          <w:sz w:val="17"/>
          <w:szCs w:val="17"/>
          <w:rtl/>
        </w:rPr>
        <w:t>و او در خانه نبوت میکند در حالی که داوود طبق معمول نقش دروغگو را بازی میکند.</w:t>
      </w:r>
    </w:p>
    <w:p w:rsidR="005A1372" w:rsidRDefault="00B90143">
      <w:pPr>
        <w:spacing w:after="353" w:line="265" w:lineRule="auto"/>
        <w:ind w:left="171" w:hanging="10"/>
        <w:jc w:val="left"/>
      </w:pPr>
      <w:r>
        <w:rPr>
          <w:rFonts w:ascii="Noto Sans JP" w:eastAsia="Noto Sans JP" w:hAnsi="Noto Sans JP" w:cs="Noto Sans JP"/>
          <w:sz w:val="17"/>
          <w:szCs w:val="17"/>
          <w:rtl/>
        </w:rPr>
        <w:t>و شائول نیزهای در دست دارد. و آن نیزه را میگیرد و آن را به سمت داوود پرتاب میکند.</w:t>
      </w:r>
    </w:p>
    <w:p w:rsidR="005A1372" w:rsidRDefault="00B90143">
      <w:pPr>
        <w:spacing w:after="686" w:line="265" w:lineRule="auto"/>
        <w:ind w:left="171" w:hanging="10"/>
        <w:jc w:val="left"/>
      </w:pPr>
      <w:r>
        <w:rPr>
          <w:rFonts w:ascii="Noto Sans JP" w:eastAsia="Noto Sans JP" w:hAnsi="Noto Sans JP" w:cs="Noto Sans JP"/>
          <w:sz w:val="17"/>
          <w:szCs w:val="17"/>
          <w:rtl/>
        </w:rPr>
        <w:t>او میگوید که داوود را به دیوار خواهم کوبید. اما متن به ما میگوید که داوود از او گریخت. داوود از نیزه جاخالی داد.</w:t>
      </w:r>
    </w:p>
    <w:p w:rsidR="005A1372" w:rsidRDefault="00B90143">
      <w:pPr>
        <w:spacing w:after="573" w:line="361" w:lineRule="auto"/>
        <w:ind w:left="23" w:right="112" w:hanging="8"/>
      </w:pPr>
      <w:r>
        <w:rPr>
          <w:rFonts w:ascii="Noto Sans JP" w:eastAsia="Noto Sans JP" w:hAnsi="Noto Sans JP" w:cs="Noto Sans JP"/>
          <w:sz w:val="17"/>
          <w:szCs w:val="17"/>
          <w:rtl/>
        </w:rPr>
        <w:t>و سپس متن به دو بار اشاره میکند. این احتمالاً به این معنی نیست که او در این مورد دو بار نیزه را به سمت او پرتاب کرده است. این فقط پیشبینی یک حادثه پرتاب نیزه دیگر است که بعداً در داستان رخ خواهد داد.</w:t>
      </w:r>
    </w:p>
    <w:p w:rsidR="005A1372" w:rsidRDefault="00B90143">
      <w:pPr>
        <w:spacing w:after="621" w:line="310" w:lineRule="auto"/>
        <w:ind w:left="23" w:right="112" w:hanging="8"/>
      </w:pPr>
      <w:r>
        <w:rPr>
          <w:rFonts w:ascii="Noto Sans JP" w:eastAsia="Noto Sans JP" w:hAnsi="Noto Sans JP" w:cs="Noto Sans JP"/>
          <w:sz w:val="17"/>
          <w:szCs w:val="17"/>
          <w:rtl/>
        </w:rPr>
        <w:t>بنابراین، داوود میتواند از نیزه جاخالی دهد. اما واضح است که شائول در اینجا بسیار بسیار آشفته است. و وقتی تحت کنترل این روح شیطانی قرار میگیرد، کارهایی انجام میدهد که از نظر داوود بسیار بسیار خطرناک هستند.</w:t>
      </w:r>
    </w:p>
    <w:p w:rsidR="005A1372" w:rsidRDefault="00B90143">
      <w:pPr>
        <w:spacing w:after="621" w:line="310" w:lineRule="auto"/>
        <w:ind w:left="23" w:right="112" w:hanging="8"/>
      </w:pPr>
      <w:r>
        <w:rPr>
          <w:rFonts w:ascii="Noto Sans JP" w:eastAsia="Noto Sans JP" w:hAnsi="Noto Sans JP" w:cs="Noto Sans JP"/>
          <w:sz w:val="17"/>
          <w:szCs w:val="17"/>
          <w:rtl/>
        </w:rPr>
        <w:t>شاید از خود بپرسید که چرا این روح شیطانی که از جانب خدا فرستاده شده، سعی در کشتن داوود دارد. اما خدا کنترل این وضعیت را در دست دارد. او میداند که وقتی شائول تحت تأثیر این روح شیطانی قرار گیرد، موفق نخواهد شد.</w:t>
      </w:r>
    </w:p>
    <w:p w:rsidR="005A1372" w:rsidRDefault="00B90143">
      <w:pPr>
        <w:spacing w:after="55" w:line="265" w:lineRule="auto"/>
        <w:ind w:left="171" w:hanging="10"/>
        <w:jc w:val="left"/>
      </w:pPr>
      <w:r>
        <w:rPr>
          <w:rFonts w:ascii="Noto Sans JP" w:eastAsia="Noto Sans JP" w:hAnsi="Noto Sans JP" w:cs="Noto Sans JP"/>
          <w:sz w:val="17"/>
          <w:szCs w:val="17"/>
          <w:rtl/>
        </w:rPr>
        <w:t>بنابراین، اینطور نیست که خدا دچار تناقض شده باشد و سعی داشته باشد داوود را از طریق روح شیطانی بکشد.</w:t>
      </w:r>
    </w:p>
    <w:p w:rsidR="005A1372" w:rsidRDefault="00B90143">
      <w:pPr>
        <w:spacing w:after="301" w:line="268" w:lineRule="auto"/>
        <w:ind w:left="10" w:right="71" w:hanging="10"/>
      </w:pPr>
      <w:r>
        <w:rPr>
          <w:rFonts w:ascii="Noto Sans JP" w:eastAsia="Noto Sans JP" w:hAnsi="Noto Sans JP" w:cs="Noto Sans JP"/>
          <w:sz w:val="19"/>
          <w:szCs w:val="19"/>
          <w:rtl/>
        </w:rPr>
        <w:t>و بعد سائول، من فکر میکنم کاری که خدا انجام میدهد این است که سعی دارد به همه نشان دهد که سائول یک ...</w:t>
      </w:r>
    </w:p>
    <w:p w:rsidR="005A1372" w:rsidRDefault="00B90143">
      <w:pPr>
        <w:bidi w:val="0"/>
        <w:spacing w:after="468"/>
        <w:ind w:left="10" w:right="-3" w:hanging="10"/>
      </w:pPr>
      <w:r>
        <w:rPr>
          <w:rFonts w:ascii="Noto Sans JP" w:eastAsia="Noto Sans JP" w:hAnsi="Noto Sans JP" w:cs="Noto Sans JP"/>
          <w:sz w:val="20"/>
        </w:rPr>
        <w:t>۴</w:t>
      </w:r>
    </w:p>
    <w:p w:rsidR="005A1372" w:rsidRDefault="00B90143">
      <w:pPr>
        <w:spacing w:after="708" w:line="265" w:lineRule="auto"/>
        <w:ind w:left="199" w:right="24" w:hanging="10"/>
        <w:jc w:val="left"/>
      </w:pPr>
      <w:r>
        <w:rPr>
          <w:rFonts w:ascii="Noto Sans JP" w:eastAsia="Noto Sans JP" w:hAnsi="Noto Sans JP" w:cs="Noto Sans JP"/>
          <w:sz w:val="14"/>
          <w:szCs w:val="14"/>
          <w:rtl/>
        </w:rPr>
        <w:t>مورد نارضایتی و قضاوت او قرار گرفته است. و او به شیوهای بسیار دمدمی مزاج و قاتلانه رفتار میکند.</w:t>
      </w:r>
    </w:p>
    <w:p w:rsidR="005A1372" w:rsidRDefault="00B90143">
      <w:pPr>
        <w:spacing w:after="5" w:line="296" w:lineRule="auto"/>
        <w:ind w:left="8" w:right="492" w:hanging="8"/>
      </w:pPr>
      <w:r>
        <w:rPr>
          <w:rFonts w:ascii="Noto Sans JP" w:eastAsia="Noto Sans JP" w:hAnsi="Noto Sans JP" w:cs="Noto Sans JP"/>
          <w:sz w:val="18"/>
          <w:szCs w:val="18"/>
          <w:rtl/>
        </w:rPr>
        <w:t>و بنابراین، فکر میکنم این فقط یک نشانه برای همه است که نشان مید</w:t>
      </w:r>
      <w:r>
        <w:rPr>
          <w:rFonts w:ascii="Noto Sans JP" w:eastAsia="Noto Sans JP" w:hAnsi="Noto Sans JP" w:cs="Noto Sans JP"/>
          <w:sz w:val="18"/>
          <w:szCs w:val="18"/>
          <w:rtl/>
        </w:rPr>
        <w:t>هد شائول مورد لطف خدا قرار نگرفته است.</w:t>
      </w:r>
    </w:p>
    <w:p w:rsidR="005A1372" w:rsidRDefault="00B90143">
      <w:pPr>
        <w:spacing w:after="388" w:line="265" w:lineRule="auto"/>
        <w:ind w:left="197" w:right="24" w:hanging="10"/>
        <w:jc w:val="left"/>
      </w:pPr>
      <w:r>
        <w:rPr>
          <w:rFonts w:ascii="Noto Sans JP" w:eastAsia="Noto Sans JP" w:hAnsi="Noto Sans JP" w:cs="Noto Sans JP"/>
          <w:sz w:val="14"/>
          <w:szCs w:val="14"/>
          <w:rtl/>
        </w:rPr>
        <w:t>او توسط خدا کنترل نمیشود. او علیه کسی است که خدا به او انرژی میدهد.</w:t>
      </w:r>
    </w:p>
    <w:p w:rsidR="005A1372" w:rsidRDefault="00B90143">
      <w:pPr>
        <w:spacing w:after="708" w:line="265" w:lineRule="auto"/>
        <w:ind w:left="198" w:right="24" w:hanging="10"/>
        <w:jc w:val="left"/>
      </w:pPr>
      <w:r>
        <w:rPr>
          <w:rFonts w:ascii="Noto Sans JP" w:eastAsia="Noto Sans JP" w:hAnsi="Noto Sans JP" w:cs="Noto Sans JP"/>
          <w:sz w:val="14"/>
          <w:szCs w:val="14"/>
          <w:rtl/>
        </w:rPr>
        <w:t>بنابراین، فکر میکنم خدا اینجا از داوود محافظت میکند. شائول ترسیده است. زیرا در آیه  ،</w:t>
      </w:r>
      <w:r>
        <w:rPr>
          <w:rFonts w:ascii="Noto Sans JP" w:eastAsia="Noto Sans JP" w:hAnsi="Noto Sans JP" w:cs="Noto Sans JP"/>
          <w:sz w:val="14"/>
          <w:szCs w:val="14"/>
        </w:rPr>
        <w:t>۱۲</w:t>
      </w:r>
      <w:r>
        <w:rPr>
          <w:rFonts w:ascii="Noto Sans JP" w:eastAsia="Noto Sans JP" w:hAnsi="Noto Sans JP" w:cs="Noto Sans JP"/>
          <w:sz w:val="14"/>
          <w:szCs w:val="14"/>
          <w:rtl/>
        </w:rPr>
        <w:t>خداوند با داوود بود.</w:t>
      </w:r>
    </w:p>
    <w:p w:rsidR="005A1372" w:rsidRDefault="00B90143">
      <w:pPr>
        <w:spacing w:after="618" w:line="360" w:lineRule="auto"/>
        <w:ind w:left="28" w:right="225" w:hanging="8"/>
      </w:pPr>
      <w:r>
        <w:rPr>
          <w:rFonts w:ascii="Noto Sans JP" w:eastAsia="Noto Sans JP" w:hAnsi="Noto Sans JP" w:cs="Noto Sans JP"/>
          <w:sz w:val="14"/>
          <w:szCs w:val="14"/>
          <w:rtl/>
        </w:rPr>
        <w:t xml:space="preserve">اما او از شائول جدا شده بود. بنابراین، آن جملهی اصلیِ موضوعی وجود دارد که در اول سموئیل، فصل  </w:t>
      </w:r>
      <w:r>
        <w:rPr>
          <w:rFonts w:ascii="Noto Sans JP" w:eastAsia="Noto Sans JP" w:hAnsi="Noto Sans JP" w:cs="Noto Sans JP"/>
          <w:sz w:val="14"/>
          <w:szCs w:val="14"/>
        </w:rPr>
        <w:t>۱۸</w:t>
      </w:r>
      <w:r>
        <w:rPr>
          <w:rFonts w:ascii="Noto Sans JP" w:eastAsia="Noto Sans JP" w:hAnsi="Noto Sans JP" w:cs="Noto Sans JP"/>
          <w:sz w:val="14"/>
          <w:szCs w:val="14"/>
          <w:rtl/>
        </w:rPr>
        <w:t>میبینیم. هنگام خواندن کتاب مقدس، جستجوی این نوع جملات مهم است.</w:t>
      </w:r>
    </w:p>
    <w:p w:rsidR="005A1372" w:rsidRDefault="00B90143">
      <w:pPr>
        <w:spacing w:after="618" w:line="360" w:lineRule="auto"/>
        <w:ind w:left="28" w:right="19" w:hanging="8"/>
      </w:pPr>
      <w:r>
        <w:rPr>
          <w:rFonts w:ascii="Noto Sans JP" w:eastAsia="Noto Sans JP" w:hAnsi="Noto Sans JP" w:cs="Noto Sans JP"/>
          <w:sz w:val="14"/>
          <w:szCs w:val="14"/>
          <w:rtl/>
        </w:rPr>
        <w:t>در چندین درس خود، به آیاتی اشاره کردهایم که به نوعی مضمون اصلی داستان را در بر میگیرند. در فصل  ،</w:t>
      </w:r>
      <w:r>
        <w:rPr>
          <w:rFonts w:ascii="Noto Sans JP" w:eastAsia="Noto Sans JP" w:hAnsi="Noto Sans JP" w:cs="Noto Sans JP"/>
          <w:sz w:val="14"/>
          <w:szCs w:val="14"/>
        </w:rPr>
        <w:t>۱۷</w:t>
      </w:r>
      <w:r>
        <w:rPr>
          <w:rFonts w:ascii="Noto Sans JP" w:eastAsia="Noto Sans JP" w:hAnsi="Noto Sans JP" w:cs="Noto Sans JP"/>
          <w:sz w:val="14"/>
          <w:szCs w:val="14"/>
          <w:rtl/>
        </w:rPr>
        <w:t>جایی که داوود گفت، خداوند پیروزی را به ارمغان خواهد آورد. درست همانطور که یوناتان قبلاً گفته بود.</w:t>
      </w:r>
    </w:p>
    <w:p w:rsidR="005A1372" w:rsidRDefault="00B90143">
      <w:pPr>
        <w:spacing w:after="648" w:line="360" w:lineRule="auto"/>
        <w:ind w:left="28" w:right="2111" w:hanging="8"/>
      </w:pPr>
      <w:r>
        <w:rPr>
          <w:rFonts w:ascii="Noto Sans JP" w:eastAsia="Noto Sans JP" w:hAnsi="Noto Sans JP" w:cs="Noto Sans JP"/>
          <w:sz w:val="14"/>
          <w:szCs w:val="14"/>
          <w:rtl/>
        </w:rPr>
        <w:t xml:space="preserve">این موضوع اصلی این فصل خواهد بود. بنابراین، به دنبال این نوع جملات باشید. و  </w:t>
      </w:r>
      <w:r>
        <w:rPr>
          <w:rFonts w:ascii="Noto Sans JP" w:eastAsia="Noto Sans JP" w:hAnsi="Noto Sans JP" w:cs="Noto Sans JP"/>
          <w:sz w:val="14"/>
          <w:szCs w:val="14"/>
        </w:rPr>
        <w:t>۱۲</w:t>
      </w:r>
      <w:r>
        <w:rPr>
          <w:rFonts w:ascii="Noto Sans JP" w:eastAsia="Noto Sans JP" w:hAnsi="Noto Sans JP" w:cs="Noto Sans JP"/>
          <w:sz w:val="14"/>
          <w:szCs w:val="14"/>
          <w:rtl/>
        </w:rPr>
        <w:t>.</w:t>
      </w:r>
      <w:r>
        <w:rPr>
          <w:rFonts w:ascii="Noto Sans JP" w:eastAsia="Noto Sans JP" w:hAnsi="Noto Sans JP" w:cs="Noto Sans JP"/>
          <w:sz w:val="14"/>
          <w:szCs w:val="14"/>
        </w:rPr>
        <w:t>۱۸</w:t>
      </w:r>
      <w:r>
        <w:rPr>
          <w:rFonts w:ascii="Noto Sans JP" w:eastAsia="Noto Sans JP" w:hAnsi="Noto Sans JP" w:cs="Noto Sans JP"/>
          <w:sz w:val="14"/>
          <w:szCs w:val="14"/>
          <w:rtl/>
        </w:rPr>
        <w:t>یکی از آنهاست.</w:t>
      </w:r>
    </w:p>
    <w:p w:rsidR="005A1372" w:rsidRDefault="00B90143">
      <w:pPr>
        <w:spacing w:after="936" w:line="360" w:lineRule="auto"/>
        <w:ind w:left="28" w:right="396" w:hanging="8"/>
      </w:pPr>
      <w:r>
        <w:rPr>
          <w:rFonts w:ascii="Noto Sans JP" w:eastAsia="Noto Sans JP" w:hAnsi="Noto Sans JP" w:cs="Noto Sans JP"/>
          <w:sz w:val="14"/>
          <w:szCs w:val="14"/>
          <w:rtl/>
        </w:rPr>
        <w:t>از آنجا که خداوند با داوود بود و از شائول جدا شده بود. و کاری که نویسنده قرار است در این فصلها انجا</w:t>
      </w:r>
      <w:r>
        <w:rPr>
          <w:rFonts w:ascii="Noto Sans JP" w:eastAsia="Noto Sans JP" w:hAnsi="Noto Sans JP" w:cs="Noto Sans JP"/>
          <w:sz w:val="14"/>
          <w:szCs w:val="14"/>
          <w:rtl/>
        </w:rPr>
        <w:t>م دهد، برخی استدلال کردهاند که این بخش از سموئیل عذرخواهی برای داوود است. این بدان معنا نیست که داوود کار اشتباهی انجام داده و ما به خاطر آن عذرخواهی میکنیم.</w:t>
      </w:r>
    </w:p>
    <w:p w:rsidR="005A1372" w:rsidRDefault="00B90143">
      <w:pPr>
        <w:spacing w:after="576" w:line="412" w:lineRule="auto"/>
        <w:ind w:left="28" w:right="85" w:hanging="8"/>
      </w:pPr>
      <w:r>
        <w:rPr>
          <w:rFonts w:ascii="Noto Sans JP" w:eastAsia="Noto Sans JP" w:hAnsi="Noto Sans JP" w:cs="Noto Sans JP"/>
          <w:sz w:val="14"/>
          <w:szCs w:val="14"/>
          <w:rtl/>
        </w:rPr>
        <w:t>این دفاعی از داوود است. کلمه عذرخواهی چیزی شبیه به دفاعیات مسیحی است که در آن از ایمان دفاع میکنیم. بنابراین، این عذرخواهی برای داوود است به این معنا که نشان میدهد شائول واقعاً توسط خداوند طرد شده است.</w:t>
      </w:r>
    </w:p>
    <w:p w:rsidR="005A1372" w:rsidRDefault="00B90143">
      <w:pPr>
        <w:spacing w:after="743" w:line="265" w:lineRule="auto"/>
        <w:ind w:left="48" w:right="24" w:hanging="10"/>
        <w:jc w:val="left"/>
      </w:pPr>
      <w:r>
        <w:rPr>
          <w:rFonts w:ascii="Noto Sans JP" w:eastAsia="Noto Sans JP" w:hAnsi="Noto Sans JP" w:cs="Noto Sans JP"/>
          <w:sz w:val="14"/>
          <w:szCs w:val="14"/>
          <w:rtl/>
        </w:rPr>
        <w:t>و هیچ آیندهای برای خاندان شائول از نظر پادشاهی در اسرائیل وجود ندارد. داوود برگزیده است. و فصل به فصل، این تضاد بسط داده خواهد شد.</w:t>
      </w:r>
    </w:p>
    <w:p w:rsidR="005A1372" w:rsidRDefault="00B90143">
      <w:pPr>
        <w:spacing w:after="939" w:line="360" w:lineRule="auto"/>
        <w:ind w:left="28" w:right="19" w:hanging="8"/>
      </w:pPr>
      <w:r>
        <w:rPr>
          <w:rFonts w:ascii="Noto Sans JP" w:eastAsia="Noto Sans JP" w:hAnsi="Noto Sans JP" w:cs="Noto Sans JP"/>
          <w:sz w:val="14"/>
          <w:szCs w:val="14"/>
          <w:rtl/>
        </w:rPr>
        <w:t>احتمالاً به یاد دارید که بعداً، به ویژه بنیامینیها، داوود را به تلاش برای نابودی خاندان شائول متهم خواهند کرد. و برخی از بنیامینیها هنوز در تلاشند تا امید به وجود سلسله شائول را زنده نگه دارند. بنابراین، نویسنده، در متن اصلی، این امر برای اسرائیل بسیار مهم بوده است که بداند پادشاه منتخب چه کسی بوده است.</w:t>
      </w:r>
    </w:p>
    <w:p w:rsidR="005A1372" w:rsidRDefault="00B90143">
      <w:pPr>
        <w:spacing w:after="648" w:line="360" w:lineRule="auto"/>
        <w:ind w:left="28" w:right="515" w:hanging="8"/>
      </w:pPr>
      <w:r>
        <w:rPr>
          <w:rFonts w:ascii="Noto Sans JP" w:eastAsia="Noto Sans JP" w:hAnsi="Noto Sans JP" w:cs="Noto Sans JP"/>
          <w:sz w:val="14"/>
          <w:szCs w:val="14"/>
          <w:rtl/>
        </w:rPr>
        <w:t>نویسنده در فصلهای متوالی برتری داوود را نشان میدهد. این دفاعیهای برای داوود است. این دفاعیهای از داوود به عنوان برگزیدهی خداوند است.</w:t>
      </w:r>
    </w:p>
    <w:p w:rsidR="005A1372" w:rsidRDefault="00B90143">
      <w:pPr>
        <w:spacing w:after="618" w:line="360" w:lineRule="auto"/>
        <w:ind w:left="119" w:right="204" w:hanging="8"/>
      </w:pPr>
      <w:r>
        <w:rPr>
          <w:rFonts w:ascii="Noto Sans JP" w:eastAsia="Noto Sans JP" w:hAnsi="Noto Sans JP" w:cs="Noto Sans JP"/>
          <w:sz w:val="14"/>
          <w:szCs w:val="14"/>
          <w:rtl/>
        </w:rPr>
        <w:t>و حتی وقتی داوود در ادامهی کتاب شکست میخورد، وقتی مرتکب گناهان وحشتناک، زنا و قتل میشود، به عنوان پادشاه اسرائیل حفظ میشود. با این حال، خدا او را کنار نمیگذارد و</w:t>
      </w:r>
    </w:p>
    <w:p w:rsidR="005A1372" w:rsidRDefault="00B90143">
      <w:pPr>
        <w:bidi w:val="0"/>
        <w:spacing w:after="492"/>
        <w:ind w:left="10" w:right="4" w:hanging="10"/>
      </w:pPr>
      <w:r>
        <w:rPr>
          <w:rFonts w:ascii="Noto Sans JP" w:eastAsia="Noto Sans JP" w:hAnsi="Noto Sans JP" w:cs="Noto Sans JP"/>
          <w:sz w:val="19"/>
        </w:rPr>
        <w:t>۵</w:t>
      </w:r>
    </w:p>
    <w:p w:rsidR="005A1372" w:rsidRDefault="00B90143">
      <w:pPr>
        <w:spacing w:after="305" w:line="352" w:lineRule="auto"/>
        <w:ind w:left="6" w:right="200" w:hanging="6"/>
      </w:pPr>
      <w:r>
        <w:rPr>
          <w:rFonts w:ascii="Noto Sans JP" w:eastAsia="Noto Sans JP" w:hAnsi="Noto Sans JP" w:cs="Noto Sans JP"/>
          <w:sz w:val="15"/>
          <w:szCs w:val="15"/>
          <w:rtl/>
        </w:rPr>
        <w:t xml:space="preserve">او را همانطور که شائول را رد کرد، رد کنید. زیرا خدا با داوود عهدی بسته است که در دوم سموئیل  </w:t>
      </w:r>
      <w:r>
        <w:rPr>
          <w:rFonts w:ascii="Noto Sans JP" w:eastAsia="Noto Sans JP" w:hAnsi="Noto Sans JP" w:cs="Noto Sans JP"/>
          <w:sz w:val="15"/>
          <w:szCs w:val="15"/>
        </w:rPr>
        <w:t>۷</w:t>
      </w:r>
      <w:r>
        <w:rPr>
          <w:rFonts w:ascii="Noto Sans JP" w:eastAsia="Noto Sans JP" w:hAnsi="Noto Sans JP" w:cs="Noto Sans JP"/>
          <w:sz w:val="15"/>
          <w:szCs w:val="15"/>
          <w:rtl/>
        </w:rPr>
        <w:t>درباره آن میخوانیم. بنابراین، این عذرخواهی داوود از اینجا آغاز میشود.</w:t>
      </w:r>
    </w:p>
    <w:p w:rsidR="005A1372" w:rsidRDefault="00B90143">
      <w:pPr>
        <w:spacing w:after="305" w:line="352" w:lineRule="auto"/>
        <w:ind w:left="6" w:right="197" w:hanging="6"/>
      </w:pPr>
      <w:r>
        <w:rPr>
          <w:rFonts w:ascii="Noto Sans JP" w:eastAsia="Noto Sans JP" w:hAnsi="Noto Sans JP" w:cs="Noto Sans JP"/>
          <w:sz w:val="15"/>
          <w:szCs w:val="15"/>
          <w:rtl/>
        </w:rPr>
        <w:t>و شما آن را در عباراتی</w:t>
      </w:r>
      <w:r>
        <w:rPr>
          <w:rFonts w:ascii="Noto Sans JP" w:eastAsia="Noto Sans JP" w:hAnsi="Noto Sans JP" w:cs="Noto Sans JP"/>
          <w:sz w:val="15"/>
          <w:szCs w:val="15"/>
          <w:rtl/>
        </w:rPr>
        <w:t xml:space="preserve"> مانند این میبینید. خداوند با داوود بود اما از شائول روی برگردانده بود. بنابراین، داوود را روانه میکند و فرماندهی هزار مرد را به او میسپارد.</w:t>
      </w:r>
    </w:p>
    <w:p w:rsidR="005A1372" w:rsidRDefault="00B90143">
      <w:pPr>
        <w:spacing w:after="635" w:line="348" w:lineRule="auto"/>
        <w:ind w:left="84" w:hanging="10"/>
        <w:jc w:val="left"/>
      </w:pPr>
      <w:r>
        <w:rPr>
          <w:rFonts w:ascii="Noto Sans JP" w:eastAsia="Noto Sans JP" w:hAnsi="Noto Sans JP" w:cs="Noto Sans JP"/>
          <w:sz w:val="15"/>
          <w:szCs w:val="15"/>
          <w:rtl/>
        </w:rPr>
        <w:t>او سربازان را رهبری میکند. هر کاری که داوود انجام میدهد موفقیتآمیز است. ما دوباره میخوانیم، زیرا در آیه  ،</w:t>
      </w:r>
      <w:r>
        <w:rPr>
          <w:rFonts w:ascii="Noto Sans JP" w:eastAsia="Noto Sans JP" w:hAnsi="Noto Sans JP" w:cs="Noto Sans JP"/>
          <w:sz w:val="15"/>
          <w:szCs w:val="15"/>
        </w:rPr>
        <w:t>۱۴</w:t>
      </w:r>
      <w:r>
        <w:rPr>
          <w:rFonts w:ascii="Noto Sans JP" w:eastAsia="Noto Sans JP" w:hAnsi="Noto Sans JP" w:cs="Noto Sans JP"/>
          <w:sz w:val="15"/>
          <w:szCs w:val="15"/>
          <w:rtl/>
        </w:rPr>
        <w:t>خداوند با او بود.</w:t>
      </w:r>
    </w:p>
    <w:p w:rsidR="005A1372" w:rsidRDefault="00B90143">
      <w:pPr>
        <w:spacing w:after="661" w:line="352" w:lineRule="auto"/>
        <w:ind w:left="6" w:right="260" w:hanging="6"/>
      </w:pPr>
      <w:r>
        <w:rPr>
          <w:rFonts w:ascii="Noto Sans JP" w:eastAsia="Noto Sans JP" w:hAnsi="Noto Sans JP" w:cs="Noto Sans JP"/>
          <w:sz w:val="15"/>
          <w:szCs w:val="15"/>
          <w:rtl/>
        </w:rPr>
        <w:t>و شائول روز به روز بیشتر میترسد. این مرد آنقدر موفق است که محبوبیتش رو به افزایش است. آیه  ،</w:t>
      </w:r>
      <w:r>
        <w:rPr>
          <w:rFonts w:ascii="Noto Sans JP" w:eastAsia="Noto Sans JP" w:hAnsi="Noto Sans JP" w:cs="Noto Sans JP"/>
          <w:sz w:val="15"/>
          <w:szCs w:val="15"/>
        </w:rPr>
        <w:t>۱۶</w:t>
      </w:r>
      <w:r>
        <w:rPr>
          <w:rFonts w:ascii="Noto Sans JP" w:eastAsia="Noto Sans JP" w:hAnsi="Noto Sans JP" w:cs="Noto Sans JP"/>
          <w:sz w:val="15"/>
          <w:szCs w:val="15"/>
          <w:rtl/>
        </w:rPr>
        <w:t>تمام اسرائیل و یهودا داوود را دوست داشتند زیرا او آنها را در لشکرکشیهایشان رهبری میکرد.</w:t>
      </w:r>
    </w:p>
    <w:p w:rsidR="005A1372" w:rsidRDefault="00B90143">
      <w:pPr>
        <w:spacing w:after="622" w:line="352" w:lineRule="auto"/>
        <w:ind w:left="6" w:right="118" w:hanging="6"/>
      </w:pPr>
      <w:r>
        <w:rPr>
          <w:rFonts w:ascii="Noto Sans JP" w:eastAsia="Noto Sans JP" w:hAnsi="Noto Sans JP" w:cs="Noto Sans JP"/>
          <w:sz w:val="15"/>
          <w:szCs w:val="15"/>
          <w:rtl/>
        </w:rPr>
        <w:t>و بنابراین در اینجا ما یکی از کاربردهای عشق را داریم که در آن تمرکز بیشتر بر وفاداری است. این بدان معنا نیست که آنها لزوماً سائول را رد میکنند، اما خود را مجذوب داوود میبینند و میخواهند از او پیروی کنند. او یک رهبر است.</w:t>
      </w:r>
    </w:p>
    <w:p w:rsidR="005A1372" w:rsidRDefault="00B90143">
      <w:pPr>
        <w:spacing w:after="305" w:line="352" w:lineRule="auto"/>
        <w:ind w:left="6" w:right="118" w:hanging="6"/>
      </w:pPr>
      <w:r>
        <w:rPr>
          <w:rFonts w:ascii="Noto Sans JP" w:eastAsia="Noto Sans JP" w:hAnsi="Noto Sans JP" w:cs="Noto Sans JP"/>
          <w:sz w:val="15"/>
          <w:szCs w:val="15"/>
          <w:rtl/>
        </w:rPr>
        <w:t>و یه جور وفاداری اونجا داره شکل میگیره. خب، شائول، این یکی از تلاشهای اون برای از پا درآوردن داووده. بعضی وقتا خیلی رک و راست میگه، فقط یه نیزه بهش پرتاب میکنه.</w:t>
      </w:r>
    </w:p>
    <w:p w:rsidR="005A1372" w:rsidRDefault="00B90143">
      <w:pPr>
        <w:spacing w:after="661" w:line="352" w:lineRule="auto"/>
        <w:ind w:left="6" w:right="118" w:hanging="6"/>
      </w:pPr>
      <w:r>
        <w:rPr>
          <w:rFonts w:ascii="Noto Sans JP" w:eastAsia="Noto Sans JP" w:hAnsi="Noto Sans JP" w:cs="Noto Sans JP"/>
          <w:sz w:val="15"/>
          <w:szCs w:val="15"/>
          <w:rtl/>
        </w:rPr>
        <w:t>بعضی وقتها، کمی زیرکانهتر. او تصمیم میگیرد دختر بزرگترش مِرب را به داوود بدهد. در واقع، او قول داده بود که این کار را با کسی که جالوت را کشته بود، انجام دهد.</w:t>
      </w:r>
    </w:p>
    <w:p w:rsidR="005A1372" w:rsidRDefault="00B90143">
      <w:pPr>
        <w:spacing w:after="622" w:line="352" w:lineRule="auto"/>
        <w:ind w:left="6" w:right="118" w:hanging="6"/>
      </w:pPr>
      <w:r>
        <w:rPr>
          <w:rFonts w:ascii="Noto Sans JP" w:eastAsia="Noto Sans JP" w:hAnsi="Noto Sans JP" w:cs="Noto Sans JP"/>
          <w:sz w:val="15"/>
          <w:szCs w:val="15"/>
          <w:rtl/>
        </w:rPr>
        <w:t xml:space="preserve">اما ظاهراً او به آن عمل نکرده بود. </w:t>
      </w:r>
      <w:r>
        <w:rPr>
          <w:rFonts w:ascii="Noto Sans JP" w:eastAsia="Noto Sans JP" w:hAnsi="Noto Sans JP" w:cs="Noto Sans JP"/>
          <w:sz w:val="15"/>
          <w:szCs w:val="15"/>
          <w:rtl/>
        </w:rPr>
        <w:t>اما حالا به نظر میرسد که چنین میکند. او مِرَب را پیشنهاد میدهد، نه به عنوان پاداشی برای کاری که داوود در گذشته انجام داده بود، بلکه میگوید: »او را به ازدواج تو درمیآورم، فقط شجاعانه به من خدمت کن و در نبردهای خداوند بجنگ.«</w:t>
      </w:r>
    </w:p>
    <w:p w:rsidR="005A1372" w:rsidRDefault="00B90143">
      <w:pPr>
        <w:spacing w:after="660" w:line="352" w:lineRule="auto"/>
        <w:ind w:left="6" w:right="204" w:hanging="6"/>
      </w:pPr>
      <w:r>
        <w:rPr>
          <w:rFonts w:ascii="Noto Sans JP" w:eastAsia="Noto Sans JP" w:hAnsi="Noto Sans JP" w:cs="Noto Sans JP"/>
          <w:sz w:val="15"/>
          <w:szCs w:val="15"/>
          <w:rtl/>
        </w:rPr>
        <w:t>تو میتوانی دختر مرا داشته باشی، اما باید به جنگیدن در نبردهای خداوند ادامه دهی. و شائول با خود فکر میکند، من دستم را علیه او بلند نمیکنم. لازم نیست او را با نیزه بکشم.</w:t>
      </w:r>
    </w:p>
    <w:p w:rsidR="005A1372" w:rsidRDefault="00B90143">
      <w:pPr>
        <w:spacing w:after="622" w:line="352" w:lineRule="auto"/>
        <w:ind w:left="6" w:right="467" w:hanging="6"/>
      </w:pPr>
      <w:r>
        <w:rPr>
          <w:rFonts w:ascii="Noto Sans JP" w:eastAsia="Noto Sans JP" w:hAnsi="Noto Sans JP" w:cs="Noto Sans JP"/>
          <w:sz w:val="15"/>
          <w:szCs w:val="15"/>
          <w:rtl/>
        </w:rPr>
        <w:t>بگذارید فلسطینیها این کار را بکنند. اما به ما و داوود دقیقاً گفته نشده که او چه فکری میکند، اما او میگوید، من که هستم؟ و خانواده یا قبیله من چیست که باید داماد پادشاه شوم؟ نه، نه، نه. بنابراین، او پیشنهاد را رد میکند.</w:t>
      </w:r>
    </w:p>
    <w:p w:rsidR="005A1372" w:rsidRDefault="00B90143">
      <w:pPr>
        <w:spacing w:after="622" w:line="352" w:lineRule="auto"/>
        <w:ind w:left="6" w:right="118" w:hanging="6"/>
      </w:pPr>
      <w:r>
        <w:rPr>
          <w:rFonts w:ascii="Noto Sans JP" w:eastAsia="Noto Sans JP" w:hAnsi="Noto Sans JP" w:cs="Noto Sans JP"/>
          <w:sz w:val="15"/>
          <w:szCs w:val="15"/>
          <w:rtl/>
        </w:rPr>
        <w:t>شاید پرتاب نیزه به سمت شما کمی شما را مشکوک کند. اما به هر دلیلی، داوود حداقل این بار اول این پیشنهاد را رد میکند. بنابراین، در نهایت، شائول دخترش میراب را به ازدواج شخص دیگری درمیآورد.</w:t>
      </w:r>
    </w:p>
    <w:p w:rsidR="005A1372" w:rsidRDefault="00B90143">
      <w:pPr>
        <w:spacing w:after="622" w:line="352" w:lineRule="auto"/>
        <w:ind w:left="6" w:right="213" w:hanging="6"/>
      </w:pPr>
      <w:r>
        <w:rPr>
          <w:rFonts w:ascii="Noto Sans JP" w:eastAsia="Noto Sans JP" w:hAnsi="Noto Sans JP" w:cs="Noto Sans JP"/>
          <w:sz w:val="15"/>
          <w:szCs w:val="15"/>
          <w:rtl/>
        </w:rPr>
        <w:t>اما سائول دختر دیگری به نام میکال یا مایکل دارد و او عاشق دیوید است. و من فکر میکنم عشق در اینجا معنای رمانتیکی دارد. و سائول از این موضوع مطلع میشود.</w:t>
      </w:r>
    </w:p>
    <w:p w:rsidR="005A1372" w:rsidRDefault="00B90143">
      <w:pPr>
        <w:bidi w:val="0"/>
        <w:spacing w:after="468"/>
        <w:ind w:left="10" w:right="-3" w:hanging="10"/>
      </w:pPr>
      <w:r>
        <w:rPr>
          <w:rFonts w:ascii="Noto Sans JP" w:eastAsia="Noto Sans JP" w:hAnsi="Noto Sans JP" w:cs="Noto Sans JP"/>
          <w:sz w:val="20"/>
        </w:rPr>
        <w:t>۶</w:t>
      </w:r>
    </w:p>
    <w:p w:rsidR="005A1372" w:rsidRDefault="00B90143">
      <w:pPr>
        <w:spacing w:after="622" w:line="352" w:lineRule="auto"/>
        <w:ind w:left="6" w:right="118" w:hanging="6"/>
      </w:pPr>
      <w:r>
        <w:rPr>
          <w:rFonts w:ascii="Noto Sans JP" w:eastAsia="Noto Sans JP" w:hAnsi="Noto Sans JP" w:cs="Noto Sans JP"/>
          <w:sz w:val="15"/>
          <w:szCs w:val="15"/>
          <w:rtl/>
        </w:rPr>
        <w:t>و بنابراین، او با خودش فکر میکند، بیا دوباره امتحان کنیم. من او را به او می</w:t>
      </w:r>
      <w:r>
        <w:rPr>
          <w:rFonts w:ascii="Noto Sans JP" w:eastAsia="Noto Sans JP" w:hAnsi="Noto Sans JP" w:cs="Noto Sans JP"/>
          <w:sz w:val="15"/>
          <w:szCs w:val="15"/>
          <w:rtl/>
        </w:rPr>
        <w:t>دهم، و شاید او بتواند دامی برای او باشد تا دست فلسطینیان علیه او باشد. و بنابراین، شائول به داوود میگوید، تو فرصت دوبارهای داری که داماد من شوی.</w:t>
      </w:r>
    </w:p>
    <w:p w:rsidR="005A1372" w:rsidRDefault="00B90143">
      <w:pPr>
        <w:spacing w:after="301" w:line="268" w:lineRule="auto"/>
        <w:ind w:left="10" w:right="365" w:hanging="10"/>
      </w:pPr>
      <w:r>
        <w:rPr>
          <w:rFonts w:ascii="Noto Sans JP" w:eastAsia="Noto Sans JP" w:hAnsi="Noto Sans JP" w:cs="Noto Sans JP"/>
          <w:sz w:val="19"/>
          <w:szCs w:val="19"/>
          <w:rtl/>
        </w:rPr>
        <w:t>و شائول همچنین به خدمتکارانش میگوید که روی او کار کنند. به او آب و تاب بدهید، روی او کار کنید. خصوصی با داوود صحبت کنید و بگویید، گوش کنید، پادشاه از شما خوشش میآید.</w:t>
      </w:r>
    </w:p>
    <w:p w:rsidR="005A1372" w:rsidRDefault="00B90143">
      <w:pPr>
        <w:spacing w:after="388"/>
        <w:ind w:left="564" w:hanging="10"/>
        <w:jc w:val="left"/>
      </w:pPr>
      <w:r>
        <w:rPr>
          <w:rFonts w:ascii="Noto Sans JP" w:eastAsia="Noto Sans JP" w:hAnsi="Noto Sans JP" w:cs="Noto Sans JP"/>
          <w:sz w:val="15"/>
          <w:szCs w:val="15"/>
          <w:rtl/>
        </w:rPr>
        <w:t>و همه خدمتکارانش تو را دوست دارند. تو خیلی محبوبی. همه میخواهند تو در کنارشان باشی.</w:t>
      </w:r>
    </w:p>
    <w:p w:rsidR="005A1372" w:rsidRDefault="00B90143">
      <w:pPr>
        <w:spacing w:after="649" w:line="352" w:lineRule="auto"/>
        <w:ind w:left="6" w:right="2783" w:hanging="6"/>
      </w:pPr>
      <w:r>
        <w:rPr>
          <w:rFonts w:ascii="Noto Sans JP" w:eastAsia="Noto Sans JP" w:hAnsi="Noto Sans JP" w:cs="Noto Sans JP"/>
          <w:sz w:val="15"/>
          <w:szCs w:val="15"/>
          <w:rtl/>
        </w:rPr>
        <w:t>همه تو را در دربار سلطنتی میخواهند. داماد پادشاه شو. و این سخنان را برای داوود تکرار کردند.</w:t>
      </w:r>
    </w:p>
    <w:p w:rsidR="005A1372" w:rsidRDefault="00B90143">
      <w:pPr>
        <w:spacing w:after="89"/>
        <w:ind w:left="6" w:right="118" w:hanging="6"/>
      </w:pPr>
      <w:r>
        <w:rPr>
          <w:rFonts w:ascii="Noto Sans JP" w:eastAsia="Noto Sans JP" w:hAnsi="Noto Sans JP" w:cs="Noto Sans JP"/>
          <w:sz w:val="15"/>
          <w:szCs w:val="15"/>
          <w:rtl/>
        </w:rPr>
        <w:t xml:space="preserve">و داوود گفت، فکر میکنی داماد پادشاه شدن مسئلهی کوچکی است؟ من فقط یک مرد فقیر و گمنام هستم. مطمئن نیستم داوود اینجا چه هدفی دارد. </w:t>
      </w:r>
    </w:p>
    <w:p w:rsidR="005A1372" w:rsidRDefault="00B90143">
      <w:pPr>
        <w:spacing w:after="635" w:line="348" w:lineRule="auto"/>
        <w:ind w:left="173" w:hanging="10"/>
        <w:jc w:val="left"/>
      </w:pPr>
      <w:r>
        <w:rPr>
          <w:rFonts w:ascii="Noto Sans JP" w:eastAsia="Noto Sans JP" w:hAnsi="Noto Sans JP" w:cs="Noto Sans JP"/>
          <w:sz w:val="15"/>
          <w:szCs w:val="15"/>
          <w:rtl/>
        </w:rPr>
        <w:t>شاید او دارد کم کم ترک برمیدارد.</w:t>
      </w:r>
    </w:p>
    <w:p w:rsidR="005A1372" w:rsidRDefault="00B90143">
      <w:pPr>
        <w:spacing w:after="5" w:line="352" w:lineRule="auto"/>
        <w:ind w:left="6" w:right="118" w:hanging="6"/>
      </w:pPr>
      <w:r>
        <w:rPr>
          <w:rFonts w:ascii="Noto Sans JP" w:eastAsia="Noto Sans JP" w:hAnsi="Noto Sans JP" w:cs="Noto Sans JP"/>
          <w:sz w:val="15"/>
          <w:szCs w:val="15"/>
          <w:rtl/>
        </w:rPr>
        <w:t>و شاید این فقط یه جورایی نشون میده که من از پس هزینههاش برنمیام. قراره یه مهریه ای باشه که باید برای به دست آوردن دختر پادشاه بپردازم. و من فقط یه آدم فقیرم.</w:t>
      </w:r>
    </w:p>
    <w:p w:rsidR="005A1372" w:rsidRDefault="00B90143">
      <w:pPr>
        <w:spacing w:after="432"/>
        <w:ind w:left="6" w:right="311" w:hanging="6"/>
      </w:pPr>
      <w:r>
        <w:rPr>
          <w:rFonts w:ascii="Noto Sans JP" w:eastAsia="Noto Sans JP" w:hAnsi="Noto Sans JP" w:cs="Noto Sans JP"/>
          <w:sz w:val="15"/>
          <w:szCs w:val="15"/>
          <w:rtl/>
        </w:rPr>
        <w:t>مرد.</w:t>
      </w:r>
    </w:p>
    <w:p w:rsidR="005A1372" w:rsidRDefault="00B90143">
      <w:pPr>
        <w:spacing w:after="622" w:line="352" w:lineRule="auto"/>
        <w:ind w:left="6" w:right="260" w:hanging="6"/>
      </w:pPr>
      <w:r>
        <w:rPr>
          <w:rFonts w:ascii="Noto Sans JP" w:eastAsia="Noto Sans JP" w:hAnsi="Noto Sans JP" w:cs="Noto Sans JP"/>
          <w:sz w:val="15"/>
          <w:szCs w:val="15"/>
          <w:rtl/>
        </w:rPr>
        <w:t>بنابراین شاید یک اشاره ظریف وجود داشته باشد، اما اگر قیمت مناسب باشد، ممکن است بتوانیم این کار را انجام دهیم. و خادمان شائول میروند و آنچه داوود گفته را به او میگویند. و شائول میگوید، خب، به داوود بگو، این مهری</w:t>
      </w:r>
      <w:r>
        <w:rPr>
          <w:rFonts w:ascii="Noto Sans JP" w:eastAsia="Noto Sans JP" w:hAnsi="Noto Sans JP" w:cs="Noto Sans JP"/>
          <w:sz w:val="15"/>
          <w:szCs w:val="15"/>
          <w:rtl/>
        </w:rPr>
        <w:t>های است که من میخواهم.</w:t>
      </w:r>
    </w:p>
    <w:p w:rsidR="005A1372" w:rsidRDefault="00B90143">
      <w:pPr>
        <w:spacing w:after="708" w:line="265" w:lineRule="auto"/>
        <w:ind w:left="48" w:right="24" w:hanging="10"/>
        <w:jc w:val="left"/>
      </w:pPr>
      <w:r>
        <w:rPr>
          <w:rFonts w:ascii="Noto Sans JP" w:eastAsia="Noto Sans JP" w:hAnsi="Noto Sans JP" w:cs="Noto Sans JP"/>
          <w:sz w:val="14"/>
          <w:szCs w:val="14"/>
          <w:rtl/>
        </w:rPr>
        <w:t xml:space="preserve">این چیزیه که میتونی به دست بیاری.  </w:t>
      </w:r>
      <w:r>
        <w:rPr>
          <w:rFonts w:ascii="Noto Sans JP" w:eastAsia="Noto Sans JP" w:hAnsi="Noto Sans JP" w:cs="Noto Sans JP"/>
          <w:sz w:val="14"/>
          <w:szCs w:val="14"/>
        </w:rPr>
        <w:t>۱۰۰</w:t>
      </w:r>
      <w:r>
        <w:rPr>
          <w:rFonts w:ascii="Noto Sans JP" w:eastAsia="Noto Sans JP" w:hAnsi="Noto Sans JP" w:cs="Noto Sans JP"/>
          <w:sz w:val="14"/>
          <w:szCs w:val="14"/>
          <w:rtl/>
        </w:rPr>
        <w:t>تا پوست ختنهگاه فلسطینی. از دشمنانمون انتقام بگیر.</w:t>
      </w:r>
    </w:p>
    <w:p w:rsidR="005A1372" w:rsidRDefault="00B90143">
      <w:pPr>
        <w:spacing w:after="618" w:line="360" w:lineRule="auto"/>
        <w:ind w:left="28" w:right="250" w:hanging="8"/>
      </w:pPr>
      <w:r>
        <w:rPr>
          <w:rFonts w:ascii="Noto Sans JP" w:eastAsia="Noto Sans JP" w:hAnsi="Noto Sans JP" w:cs="Noto Sans JP"/>
          <w:sz w:val="14"/>
          <w:szCs w:val="14"/>
          <w:rtl/>
        </w:rPr>
        <w:t xml:space="preserve">و بنابراین، شائول امیدوار است، قبل از اینکه داوود بتواند  </w:t>
      </w:r>
      <w:r>
        <w:rPr>
          <w:rFonts w:ascii="Noto Sans JP" w:eastAsia="Noto Sans JP" w:hAnsi="Noto Sans JP" w:cs="Noto Sans JP"/>
          <w:sz w:val="14"/>
          <w:szCs w:val="14"/>
        </w:rPr>
        <w:t>۱۰۰</w:t>
      </w:r>
      <w:r>
        <w:rPr>
          <w:rFonts w:ascii="Noto Sans JP" w:eastAsia="Noto Sans JP" w:hAnsi="Noto Sans JP" w:cs="Noto Sans JP"/>
          <w:sz w:val="14"/>
          <w:szCs w:val="14"/>
          <w:rtl/>
        </w:rPr>
        <w:t>فلسطینی را بکشد، یکی از آنها او را دستگیر کند. به عبارت دیگر، او در تلاش برای انجام این کار خواهد مرد. و بنابراین، این نقشه اوست.</w:t>
      </w:r>
    </w:p>
    <w:p w:rsidR="005A1372" w:rsidRDefault="00B90143">
      <w:pPr>
        <w:spacing w:after="388"/>
        <w:ind w:left="333" w:hanging="10"/>
        <w:jc w:val="left"/>
      </w:pPr>
      <w:r>
        <w:rPr>
          <w:rFonts w:ascii="Noto Sans JP" w:eastAsia="Noto Sans JP" w:hAnsi="Noto Sans JP" w:cs="Noto Sans JP"/>
          <w:sz w:val="15"/>
          <w:szCs w:val="15"/>
          <w:rtl/>
        </w:rPr>
        <w:t>لازم نیست او را بکشم. من فلسطینیها را وادار میکنم این کار را انجام دهند. و خب، خب، این عالی است.</w:t>
      </w:r>
    </w:p>
    <w:p w:rsidR="005A1372" w:rsidRDefault="00B90143">
      <w:pPr>
        <w:spacing w:after="649" w:line="352" w:lineRule="auto"/>
        <w:ind w:left="6" w:right="275" w:hanging="6"/>
      </w:pPr>
      <w:r>
        <w:rPr>
          <w:rFonts w:ascii="Noto Sans JP" w:eastAsia="Noto Sans JP" w:hAnsi="Noto Sans JP" w:cs="Noto Sans JP"/>
          <w:sz w:val="15"/>
          <w:szCs w:val="15"/>
          <w:rtl/>
        </w:rPr>
        <w:t xml:space="preserve">ما میگوییم  </w:t>
      </w:r>
      <w:r>
        <w:rPr>
          <w:rFonts w:ascii="Noto Sans JP" w:eastAsia="Noto Sans JP" w:hAnsi="Noto Sans JP" w:cs="Noto Sans JP"/>
          <w:sz w:val="15"/>
          <w:szCs w:val="15"/>
        </w:rPr>
        <w:t>۱۰۰</w:t>
      </w:r>
      <w:r>
        <w:rPr>
          <w:rFonts w:ascii="Noto Sans JP" w:eastAsia="Noto Sans JP" w:hAnsi="Noto Sans JP" w:cs="Noto Sans JP"/>
          <w:sz w:val="15"/>
          <w:szCs w:val="15"/>
          <w:rtl/>
        </w:rPr>
        <w:t>پوست ختنهگاه فلسطینی به عنوان شیربها. و در جریان انجام این کار، احتمال مرگ داوود وجود دارد. هیچ جنگجوی به این خوبی نیست.</w:t>
      </w:r>
    </w:p>
    <w:p w:rsidR="005A1372" w:rsidRDefault="00B90143">
      <w:pPr>
        <w:spacing w:after="635" w:line="348" w:lineRule="auto"/>
        <w:ind w:left="84" w:hanging="10"/>
        <w:jc w:val="left"/>
      </w:pPr>
      <w:r>
        <w:rPr>
          <w:rFonts w:ascii="Noto Sans JP" w:eastAsia="Noto Sans JP" w:hAnsi="Noto Sans JP" w:cs="Noto Sans JP"/>
          <w:sz w:val="15"/>
          <w:szCs w:val="15"/>
          <w:rtl/>
        </w:rPr>
        <w:t>بنابراین، ملازمان به داوود میگویند. و جالب است که در این مرحله چه اتفاقی میافتد. در آیه .</w:t>
      </w:r>
      <w:r>
        <w:rPr>
          <w:rFonts w:ascii="Noto Sans JP" w:eastAsia="Noto Sans JP" w:hAnsi="Noto Sans JP" w:cs="Noto Sans JP"/>
          <w:sz w:val="15"/>
          <w:szCs w:val="15"/>
        </w:rPr>
        <w:t>۲۶</w:t>
      </w:r>
    </w:p>
    <w:p w:rsidR="005A1372" w:rsidRDefault="00B90143">
      <w:pPr>
        <w:spacing w:after="91"/>
        <w:ind w:left="6" w:right="118" w:hanging="6"/>
      </w:pPr>
      <w:r>
        <w:rPr>
          <w:rFonts w:ascii="Noto Sans JP" w:eastAsia="Noto Sans JP" w:hAnsi="Noto Sans JP" w:cs="Noto Sans JP"/>
          <w:sz w:val="15"/>
          <w:szCs w:val="15"/>
          <w:rtl/>
        </w:rPr>
        <w:t xml:space="preserve">و برخی از نویسندگان اشاره کردهاند که این اولین بار در داستان است که ما از افکار داوود مطلع میشویم. او از اینکه داماد پادشاه شده بود خوشحال بود. </w:t>
      </w:r>
    </w:p>
    <w:p w:rsidR="005A1372" w:rsidRDefault="00B90143">
      <w:pPr>
        <w:spacing w:after="635"/>
        <w:ind w:left="193" w:hanging="10"/>
        <w:jc w:val="left"/>
      </w:pPr>
      <w:r>
        <w:rPr>
          <w:rFonts w:ascii="Noto Sans JP" w:eastAsia="Noto Sans JP" w:hAnsi="Noto Sans JP" w:cs="Noto Sans JP"/>
          <w:sz w:val="15"/>
          <w:szCs w:val="15"/>
          <w:rtl/>
        </w:rPr>
        <w:t>بنابراین انگار داوود فکر میکند، میدانید، داماد پادشاه شدن میتواند چیز خوبی باشد.</w:t>
      </w:r>
    </w:p>
    <w:p w:rsidR="005A1372" w:rsidRDefault="00B90143">
      <w:pPr>
        <w:bidi w:val="0"/>
        <w:spacing w:after="545"/>
        <w:ind w:right="5"/>
      </w:pPr>
      <w:r>
        <w:rPr>
          <w:rFonts w:ascii="Noto Sans JP" w:eastAsia="Noto Sans JP" w:hAnsi="Noto Sans JP" w:cs="Noto Sans JP"/>
          <w:sz w:val="16"/>
        </w:rPr>
        <w:t>۷</w:t>
      </w:r>
    </w:p>
    <w:p w:rsidR="005A1372" w:rsidRDefault="00B90143">
      <w:pPr>
        <w:spacing w:after="635" w:line="348" w:lineRule="auto"/>
        <w:ind w:left="84" w:hanging="10"/>
        <w:jc w:val="left"/>
      </w:pPr>
      <w:r>
        <w:rPr>
          <w:rFonts w:ascii="Noto Sans JP" w:eastAsia="Noto Sans JP" w:hAnsi="Noto Sans JP" w:cs="Noto Sans JP"/>
          <w:sz w:val="15"/>
          <w:szCs w:val="15"/>
          <w:rtl/>
        </w:rPr>
        <w:t>جالب است که او نمیگوید از اینکه شوهر مایکل باشد خوشحال خواهد شد. تمرکز روی او و عشقش یا چیزی شبیه به آن نیست. حتی نمیگوید داماد ساول است.</w:t>
      </w:r>
    </w:p>
    <w:p w:rsidR="005A1372" w:rsidRDefault="00B90143">
      <w:pPr>
        <w:spacing w:after="610" w:line="348" w:lineRule="auto"/>
        <w:ind w:left="84" w:hanging="10"/>
        <w:jc w:val="left"/>
      </w:pPr>
      <w:r>
        <w:rPr>
          <w:rFonts w:ascii="Noto Sans JP" w:eastAsia="Noto Sans JP" w:hAnsi="Noto Sans JP" w:cs="Noto Sans JP"/>
          <w:sz w:val="15"/>
          <w:szCs w:val="15"/>
          <w:rtl/>
        </w:rPr>
        <w:t>نوشته شده داماد پادشاه. و بنا</w:t>
      </w:r>
      <w:r>
        <w:rPr>
          <w:rFonts w:ascii="Noto Sans JP" w:eastAsia="Noto Sans JP" w:hAnsi="Noto Sans JP" w:cs="Noto Sans JP"/>
          <w:sz w:val="15"/>
          <w:szCs w:val="15"/>
          <w:rtl/>
        </w:rPr>
        <w:t>براین، این نمونه دیگری از ابهامی است که پیرامون داوود وجود دارد. شاید او شروع به تغییر جهت از صرفاً خدمتگزار وفادار خداوند به دربار سلطنتی کرده است، جایی که مکانی جذاب است.</w:t>
      </w:r>
    </w:p>
    <w:p w:rsidR="005A1372" w:rsidRDefault="00B90143">
      <w:pPr>
        <w:spacing w:after="622" w:line="352" w:lineRule="auto"/>
        <w:ind w:left="6" w:right="118" w:hanging="6"/>
      </w:pPr>
      <w:r>
        <w:rPr>
          <w:rFonts w:ascii="Noto Sans JP" w:eastAsia="Noto Sans JP" w:hAnsi="Noto Sans JP" w:cs="Noto Sans JP"/>
          <w:sz w:val="15"/>
          <w:szCs w:val="15"/>
          <w:rtl/>
        </w:rPr>
        <w:t>یه جذابیتی اونجا وجود داره. میدونی، داماد پادشاه شدن و راه پیدا کردن به دربار سلطنتی خیلی خوب میشه. من برای پادشاه شدن انتخاب شدم.</w:t>
      </w:r>
    </w:p>
    <w:p w:rsidR="005A1372" w:rsidRDefault="00B90143">
      <w:pPr>
        <w:spacing w:after="932" w:line="366" w:lineRule="auto"/>
        <w:ind w:left="48" w:right="24" w:hanging="10"/>
        <w:jc w:val="left"/>
      </w:pPr>
      <w:r>
        <w:rPr>
          <w:rFonts w:ascii="Noto Sans JP" w:eastAsia="Noto Sans JP" w:hAnsi="Noto Sans JP" w:cs="Noto Sans JP"/>
          <w:sz w:val="14"/>
          <w:szCs w:val="14"/>
          <w:rtl/>
        </w:rPr>
        <w:t xml:space="preserve">شاید این قدم خوبی باشد که خدا بتواند از آن برای رساندن من به تخت سلطنت استفاده کند. بنابراین، قبل از اینکه زمان تعیین شده سپری شود، داوود افرادش را با خود بیرون برد، و حدس بزنید چه کرد؟ او فقط  </w:t>
      </w:r>
      <w:r>
        <w:rPr>
          <w:rFonts w:ascii="Noto Sans JP" w:eastAsia="Noto Sans JP" w:hAnsi="Noto Sans JP" w:cs="Noto Sans JP"/>
          <w:sz w:val="14"/>
          <w:szCs w:val="14"/>
        </w:rPr>
        <w:t>۱۰۰</w:t>
      </w:r>
      <w:r>
        <w:rPr>
          <w:rFonts w:ascii="Noto Sans JP" w:eastAsia="Noto Sans JP" w:hAnsi="Noto Sans JP" w:cs="Noto Sans JP"/>
          <w:sz w:val="14"/>
          <w:szCs w:val="14"/>
          <w:rtl/>
        </w:rPr>
        <w:t>فلسطینی را</w:t>
      </w:r>
      <w:r>
        <w:rPr>
          <w:rFonts w:ascii="Noto Sans JP" w:eastAsia="Noto Sans JP" w:hAnsi="Noto Sans JP" w:cs="Noto Sans JP"/>
          <w:sz w:val="14"/>
          <w:szCs w:val="14"/>
          <w:rtl/>
        </w:rPr>
        <w:t xml:space="preserve"> نکشت. او  </w:t>
      </w:r>
      <w:r>
        <w:rPr>
          <w:rFonts w:ascii="Noto Sans JP" w:eastAsia="Noto Sans JP" w:hAnsi="Noto Sans JP" w:cs="Noto Sans JP"/>
          <w:sz w:val="14"/>
          <w:szCs w:val="14"/>
        </w:rPr>
        <w:t>۲۰۰</w:t>
      </w:r>
      <w:r>
        <w:rPr>
          <w:rFonts w:ascii="Noto Sans JP" w:eastAsia="Noto Sans JP" w:hAnsi="Noto Sans JP" w:cs="Noto Sans JP"/>
          <w:sz w:val="14"/>
          <w:szCs w:val="14"/>
          <w:rtl/>
        </w:rPr>
        <w:t>فلسطینی را کشت، و پوست ختنهگاه آنها را برگرداند.</w:t>
      </w:r>
    </w:p>
    <w:p w:rsidR="005A1372" w:rsidRDefault="00B90143">
      <w:pPr>
        <w:spacing w:after="0" w:line="348" w:lineRule="auto"/>
        <w:ind w:left="15" w:hanging="10"/>
        <w:jc w:val="left"/>
      </w:pPr>
      <w:r>
        <w:rPr>
          <w:rFonts w:ascii="Noto Sans JP" w:eastAsia="Noto Sans JP" w:hAnsi="Noto Sans JP" w:cs="Noto Sans JP"/>
          <w:sz w:val="15"/>
          <w:szCs w:val="15"/>
          <w:rtl/>
        </w:rPr>
        <w:t xml:space="preserve">بنابراین آنها تعداد کامل را در مقابل پادشاه میشمارند، و این باید برای شائول بسیار وحشتناک بوده باشد زیرا او متوجه میشود که این مرد فقط  </w:t>
      </w:r>
      <w:r>
        <w:rPr>
          <w:rFonts w:ascii="Noto Sans JP" w:eastAsia="Noto Sans JP" w:hAnsi="Noto Sans JP" w:cs="Noto Sans JP"/>
          <w:sz w:val="15"/>
          <w:szCs w:val="15"/>
        </w:rPr>
        <w:t>۱۰۰</w:t>
      </w:r>
      <w:r>
        <w:rPr>
          <w:rFonts w:ascii="Noto Sans JP" w:eastAsia="Noto Sans JP" w:hAnsi="Noto Sans JP" w:cs="Noto Sans JP"/>
          <w:sz w:val="15"/>
          <w:szCs w:val="15"/>
          <w:rtl/>
        </w:rPr>
        <w:t xml:space="preserve">نفر را نیاورده، بلکه  </w:t>
      </w:r>
      <w:r>
        <w:rPr>
          <w:rFonts w:ascii="Noto Sans JP" w:eastAsia="Noto Sans JP" w:hAnsi="Noto Sans JP" w:cs="Noto Sans JP"/>
          <w:sz w:val="15"/>
          <w:szCs w:val="15"/>
        </w:rPr>
        <w:t>۲۰۰</w:t>
      </w:r>
      <w:r>
        <w:rPr>
          <w:rFonts w:ascii="Noto Sans JP" w:eastAsia="Noto Sans JP" w:hAnsi="Noto Sans JP" w:cs="Noto Sans JP"/>
          <w:sz w:val="15"/>
          <w:szCs w:val="15"/>
          <w:rtl/>
        </w:rPr>
        <w:t>نفر را آورده است.</w:t>
      </w:r>
    </w:p>
    <w:p w:rsidR="005A1372" w:rsidRDefault="00B90143">
      <w:pPr>
        <w:spacing w:after="635" w:line="348" w:lineRule="auto"/>
        <w:ind w:left="16" w:hanging="10"/>
        <w:jc w:val="left"/>
      </w:pPr>
      <w:r>
        <w:rPr>
          <w:rFonts w:ascii="Noto Sans JP" w:eastAsia="Noto Sans JP" w:hAnsi="Noto Sans JP" w:cs="Noto Sans JP"/>
          <w:sz w:val="15"/>
          <w:szCs w:val="15"/>
          <w:rtl/>
        </w:rPr>
        <w:t>و شائول، همانطور که قول داده بود، دخترش میکائیل را به داوود میدهد. و سپس آیه  ،</w:t>
      </w:r>
      <w:r>
        <w:rPr>
          <w:rFonts w:ascii="Noto Sans JP" w:eastAsia="Noto Sans JP" w:hAnsi="Noto Sans JP" w:cs="Noto Sans JP"/>
          <w:sz w:val="15"/>
          <w:szCs w:val="15"/>
        </w:rPr>
        <w:t>۲۸</w:t>
      </w:r>
      <w:r>
        <w:rPr>
          <w:rFonts w:ascii="Noto Sans JP" w:eastAsia="Noto Sans JP" w:hAnsi="Noto Sans JP" w:cs="Noto Sans JP"/>
          <w:sz w:val="15"/>
          <w:szCs w:val="15"/>
          <w:rtl/>
        </w:rPr>
        <w:t>دوباره اینجاست.</w:t>
      </w:r>
    </w:p>
    <w:p w:rsidR="005A1372" w:rsidRDefault="00B90143">
      <w:pPr>
        <w:spacing w:after="611" w:line="348" w:lineRule="auto"/>
        <w:ind w:left="16" w:hanging="10"/>
        <w:jc w:val="left"/>
      </w:pPr>
      <w:r>
        <w:rPr>
          <w:rFonts w:ascii="Noto Sans JP" w:eastAsia="Noto Sans JP" w:hAnsi="Noto Sans JP" w:cs="Noto Sans JP"/>
          <w:sz w:val="15"/>
          <w:szCs w:val="15"/>
          <w:rtl/>
        </w:rPr>
        <w:t>وقتی شائول فهمید که خداوند با داوود است و دخترش میکائیل داوود را دوست دارد، شائول حتی بیشتر ترسید. و تا آخر عمرش دشمن او باقی ماند. شائول، در این برهه، داوود را به عنوان یک دشمن میبیند و قرار است با او نیز به همین شکل رفتار کند.</w:t>
      </w:r>
    </w:p>
    <w:p w:rsidR="005A1372" w:rsidRDefault="00B90143">
      <w:pPr>
        <w:spacing w:after="611" w:line="348" w:lineRule="auto"/>
        <w:ind w:left="15" w:hanging="10"/>
        <w:jc w:val="left"/>
      </w:pPr>
      <w:r>
        <w:rPr>
          <w:rFonts w:ascii="Noto Sans JP" w:eastAsia="Noto Sans JP" w:hAnsi="Noto Sans JP" w:cs="Noto Sans JP"/>
          <w:sz w:val="15"/>
          <w:szCs w:val="15"/>
          <w:rtl/>
        </w:rPr>
        <w:t>اما خداوند در تمام این ماجرا با داوود است. و مهم نیست که شائول چه تلاشی میکند، حمله مستقیم با نیزه، یا حتی حیلهگری بیشتر، یا تلاش برای وادار کردن فلسطینیها به کشتن داوود، خداوند از داوود محافظت میکند. او به او توانایی جاخالی دادن از نیزه را میدهد.</w:t>
      </w:r>
    </w:p>
    <w:p w:rsidR="005A1372" w:rsidRDefault="00B90143">
      <w:pPr>
        <w:spacing w:after="926" w:line="348" w:lineRule="auto"/>
        <w:ind w:left="15" w:hanging="10"/>
        <w:jc w:val="left"/>
      </w:pPr>
      <w:r>
        <w:rPr>
          <w:rFonts w:ascii="Noto Sans JP" w:eastAsia="Noto Sans JP" w:hAnsi="Noto Sans JP" w:cs="Noto Sans JP"/>
          <w:sz w:val="15"/>
          <w:szCs w:val="15"/>
          <w:rtl/>
        </w:rPr>
        <w:t xml:space="preserve">و به او این توانایی را میدهد که این فلسطینیها را که دشمنان قسمخوردهی اسرائیل هستند، شکست دهد و آنها را به زیر بکشد و مهریه را پس بگیرد. بنابراین، شائول بیشتر و بیشتر وسواس پیدا میکند که داوود را از میدان </w:t>
      </w:r>
      <w:r>
        <w:rPr>
          <w:rFonts w:ascii="Noto Sans JP" w:eastAsia="Noto Sans JP" w:hAnsi="Noto Sans JP" w:cs="Noto Sans JP"/>
          <w:sz w:val="15"/>
          <w:szCs w:val="15"/>
          <w:rtl/>
        </w:rPr>
        <w:t xml:space="preserve">به در کند. و این ما را به فصل  </w:t>
      </w:r>
      <w:r>
        <w:rPr>
          <w:rFonts w:ascii="Noto Sans JP" w:eastAsia="Noto Sans JP" w:hAnsi="Noto Sans JP" w:cs="Noto Sans JP"/>
          <w:sz w:val="15"/>
          <w:szCs w:val="15"/>
        </w:rPr>
        <w:t>۱۹</w:t>
      </w:r>
      <w:r>
        <w:rPr>
          <w:rFonts w:ascii="Noto Sans JP" w:eastAsia="Noto Sans JP" w:hAnsi="Noto Sans JP" w:cs="Noto Sans JP"/>
          <w:sz w:val="15"/>
          <w:szCs w:val="15"/>
          <w:rtl/>
        </w:rPr>
        <w:t>میرساند.</w:t>
      </w:r>
    </w:p>
    <w:p w:rsidR="005A1372" w:rsidRDefault="00B90143">
      <w:pPr>
        <w:spacing w:after="922" w:line="348" w:lineRule="auto"/>
        <w:ind w:left="15" w:hanging="10"/>
        <w:jc w:val="left"/>
      </w:pPr>
      <w:r>
        <w:rPr>
          <w:rFonts w:ascii="Noto Sans JP" w:eastAsia="Noto Sans JP" w:hAnsi="Noto Sans JP" w:cs="Noto Sans JP"/>
          <w:sz w:val="15"/>
          <w:szCs w:val="15"/>
          <w:rtl/>
        </w:rPr>
        <w:t xml:space="preserve">و دوباره، در فصلهای  </w:t>
      </w:r>
      <w:r>
        <w:rPr>
          <w:rFonts w:ascii="Noto Sans JP" w:eastAsia="Noto Sans JP" w:hAnsi="Noto Sans JP" w:cs="Noto Sans JP"/>
          <w:sz w:val="15"/>
          <w:szCs w:val="15"/>
        </w:rPr>
        <w:t>۱۹</w:t>
      </w:r>
      <w:r>
        <w:rPr>
          <w:rFonts w:ascii="Noto Sans JP" w:eastAsia="Noto Sans JP" w:hAnsi="Noto Sans JP" w:cs="Noto Sans JP"/>
          <w:sz w:val="15"/>
          <w:szCs w:val="15"/>
          <w:rtl/>
        </w:rPr>
        <w:t>و  ،</w:t>
      </w:r>
      <w:r>
        <w:rPr>
          <w:rFonts w:ascii="Noto Sans JP" w:eastAsia="Noto Sans JP" w:hAnsi="Noto Sans JP" w:cs="Noto Sans JP"/>
          <w:sz w:val="15"/>
          <w:szCs w:val="15"/>
        </w:rPr>
        <w:t>۲۰</w:t>
      </w:r>
      <w:r>
        <w:rPr>
          <w:rFonts w:ascii="Noto Sans JP" w:eastAsia="Noto Sans JP" w:hAnsi="Noto Sans JP" w:cs="Noto Sans JP"/>
          <w:sz w:val="15"/>
          <w:szCs w:val="15"/>
          <w:rtl/>
        </w:rPr>
        <w:t xml:space="preserve">من این را نه زندگی داوود مینامم. و جزئیات زیادی در اینجا وجود دارد، بنابراین من فقط میخواهم تلاشهای شائول برای کشتن دوباره داوود را خلاصه کنم. آنهایی که قبلاً دیدهایم، و سپس آنهایی که قرار است در فصل  </w:t>
      </w:r>
      <w:r>
        <w:rPr>
          <w:rFonts w:ascii="Noto Sans JP" w:eastAsia="Noto Sans JP" w:hAnsi="Noto Sans JP" w:cs="Noto Sans JP"/>
          <w:sz w:val="15"/>
          <w:szCs w:val="15"/>
        </w:rPr>
        <w:t>۱۹</w:t>
      </w:r>
      <w:r>
        <w:rPr>
          <w:rFonts w:ascii="Noto Sans JP" w:eastAsia="Noto Sans JP" w:hAnsi="Noto Sans JP" w:cs="Noto Sans JP"/>
          <w:sz w:val="15"/>
          <w:szCs w:val="15"/>
          <w:rtl/>
        </w:rPr>
        <w:t>نیز ببینیم.</w:t>
      </w:r>
    </w:p>
    <w:p w:rsidR="005A1372" w:rsidRDefault="00B90143">
      <w:pPr>
        <w:spacing w:after="635" w:line="348" w:lineRule="auto"/>
        <w:ind w:left="15" w:right="95" w:hanging="10"/>
        <w:jc w:val="left"/>
      </w:pPr>
      <w:r>
        <w:rPr>
          <w:rFonts w:ascii="Noto Sans JP" w:eastAsia="Noto Sans JP" w:hAnsi="Noto Sans JP" w:cs="Noto Sans JP"/>
          <w:sz w:val="15"/>
          <w:szCs w:val="15"/>
          <w:rtl/>
        </w:rPr>
        <w:t xml:space="preserve">او در فصل  </w:t>
      </w:r>
      <w:r>
        <w:rPr>
          <w:rFonts w:ascii="Noto Sans JP" w:eastAsia="Noto Sans JP" w:hAnsi="Noto Sans JP" w:cs="Noto Sans JP"/>
          <w:sz w:val="15"/>
          <w:szCs w:val="15"/>
        </w:rPr>
        <w:t>۱۸</w:t>
      </w:r>
      <w:r>
        <w:rPr>
          <w:rFonts w:ascii="Noto Sans JP" w:eastAsia="Noto Sans JP" w:hAnsi="Noto Sans JP" w:cs="Noto Sans JP"/>
          <w:sz w:val="15"/>
          <w:szCs w:val="15"/>
          <w:rtl/>
        </w:rPr>
        <w:t xml:space="preserve">نیزهای به سمت داوود پرتاب کرد. او سعی کرد داوود را در معرض خطر قرار دهد، ابتدا با پیشنهاد دخترش میراو در ازای خدمت سربازی، و سپس دخترش میکائیل در ازای  </w:t>
      </w:r>
      <w:r>
        <w:rPr>
          <w:rFonts w:ascii="Noto Sans JP" w:eastAsia="Noto Sans JP" w:hAnsi="Noto Sans JP" w:cs="Noto Sans JP"/>
          <w:sz w:val="15"/>
          <w:szCs w:val="15"/>
        </w:rPr>
        <w:t>۱۰۰</w:t>
      </w:r>
      <w:r>
        <w:rPr>
          <w:rFonts w:ascii="Noto Sans JP" w:eastAsia="Noto Sans JP" w:hAnsi="Noto Sans JP" w:cs="Noto Sans JP"/>
          <w:sz w:val="15"/>
          <w:szCs w:val="15"/>
          <w:rtl/>
        </w:rPr>
        <w:t xml:space="preserve">پوست ختنهگاه فلسطینیان. و این الگو قرار است در فصل  </w:t>
      </w:r>
      <w:r>
        <w:rPr>
          <w:rFonts w:ascii="Noto Sans JP" w:eastAsia="Noto Sans JP" w:hAnsi="Noto Sans JP" w:cs="Noto Sans JP"/>
          <w:sz w:val="15"/>
          <w:szCs w:val="15"/>
        </w:rPr>
        <w:t>۱۹</w:t>
      </w:r>
      <w:r>
        <w:rPr>
          <w:rFonts w:ascii="Noto Sans JP" w:eastAsia="Noto Sans JP" w:hAnsi="Noto Sans JP" w:cs="Noto Sans JP"/>
          <w:sz w:val="15"/>
          <w:szCs w:val="15"/>
          <w:rtl/>
        </w:rPr>
        <w:t>نیز ادامه یابد.</w:t>
      </w:r>
    </w:p>
    <w:p w:rsidR="005A1372" w:rsidRDefault="00B90143">
      <w:pPr>
        <w:bidi w:val="0"/>
        <w:spacing w:after="591"/>
        <w:ind w:right="8"/>
      </w:pPr>
      <w:r>
        <w:rPr>
          <w:rFonts w:ascii="Noto Sans JP" w:eastAsia="Noto Sans JP" w:hAnsi="Noto Sans JP" w:cs="Noto Sans JP"/>
          <w:sz w:val="14"/>
        </w:rPr>
        <w:t>۸</w:t>
      </w:r>
    </w:p>
    <w:p w:rsidR="005A1372" w:rsidRDefault="00B90143">
      <w:pPr>
        <w:spacing w:after="773" w:line="265" w:lineRule="auto"/>
        <w:ind w:left="48" w:right="24" w:hanging="10"/>
        <w:jc w:val="left"/>
      </w:pPr>
      <w:r>
        <w:rPr>
          <w:rFonts w:ascii="Noto Sans JP" w:eastAsia="Noto Sans JP" w:hAnsi="Noto Sans JP" w:cs="Noto Sans JP"/>
          <w:sz w:val="14"/>
          <w:szCs w:val="14"/>
          <w:rtl/>
        </w:rPr>
        <w:t>درست در ابتدای آیه  ،</w:t>
      </w:r>
      <w:r>
        <w:rPr>
          <w:rFonts w:ascii="Noto Sans JP" w:eastAsia="Noto Sans JP" w:hAnsi="Noto Sans JP" w:cs="Noto Sans JP"/>
          <w:sz w:val="14"/>
          <w:szCs w:val="14"/>
        </w:rPr>
        <w:t>۱</w:t>
      </w:r>
      <w:r>
        <w:rPr>
          <w:rFonts w:ascii="Noto Sans JP" w:eastAsia="Noto Sans JP" w:hAnsi="Noto Sans JP" w:cs="Noto Sans JP"/>
          <w:sz w:val="14"/>
          <w:szCs w:val="14"/>
          <w:rtl/>
        </w:rPr>
        <w:t xml:space="preserve">شائول قصد دارد به یوناتان دستور دهد تا داوود را بکشد. به آیه  </w:t>
      </w:r>
      <w:r>
        <w:rPr>
          <w:rFonts w:ascii="Noto Sans JP" w:eastAsia="Noto Sans JP" w:hAnsi="Noto Sans JP" w:cs="Noto Sans JP"/>
          <w:sz w:val="14"/>
          <w:szCs w:val="14"/>
        </w:rPr>
        <w:t>۱</w:t>
      </w:r>
      <w:r>
        <w:rPr>
          <w:rFonts w:ascii="Noto Sans JP" w:eastAsia="Noto Sans JP" w:hAnsi="Noto Sans JP" w:cs="Noto Sans JP"/>
          <w:sz w:val="14"/>
          <w:szCs w:val="14"/>
          <w:rtl/>
        </w:rPr>
        <w:t>نگاه کنید. شائول به پسرش یوناتان و تمام ملازمانش گفت که داوود را بکشند. اما یوناتان این کار را نخواهد کرد.</w:t>
      </w:r>
    </w:p>
    <w:p w:rsidR="005A1372" w:rsidRDefault="00B90143">
      <w:pPr>
        <w:spacing w:after="930" w:line="373" w:lineRule="auto"/>
        <w:ind w:left="48" w:right="24" w:hanging="10"/>
        <w:jc w:val="left"/>
      </w:pPr>
      <w:r>
        <w:rPr>
          <w:rFonts w:ascii="Noto Sans JP" w:eastAsia="Noto Sans JP" w:hAnsi="Noto Sans JP" w:cs="Noto Sans JP"/>
          <w:sz w:val="14"/>
          <w:szCs w:val="14"/>
          <w:rtl/>
        </w:rPr>
        <w:t>او دوباره در فصل  ،</w:t>
      </w:r>
      <w:r>
        <w:rPr>
          <w:rFonts w:ascii="Noto Sans JP" w:eastAsia="Noto Sans JP" w:hAnsi="Noto Sans JP" w:cs="Noto Sans JP"/>
          <w:sz w:val="14"/>
          <w:szCs w:val="14"/>
        </w:rPr>
        <w:t>۱۹</w:t>
      </w:r>
      <w:r>
        <w:rPr>
          <w:rFonts w:ascii="Noto Sans JP" w:eastAsia="Noto Sans JP" w:hAnsi="Noto Sans JP" w:cs="Noto Sans JP"/>
          <w:sz w:val="14"/>
          <w:szCs w:val="14"/>
          <w:rtl/>
        </w:rPr>
        <w:t>آیه  ،</w:t>
      </w:r>
      <w:r>
        <w:rPr>
          <w:rFonts w:ascii="Noto Sans JP" w:eastAsia="Noto Sans JP" w:hAnsi="Noto Sans JP" w:cs="Noto Sans JP"/>
          <w:sz w:val="14"/>
          <w:szCs w:val="14"/>
        </w:rPr>
        <w:t>۱۰</w:t>
      </w:r>
      <w:r>
        <w:rPr>
          <w:rFonts w:ascii="Noto Sans JP" w:eastAsia="Noto Sans JP" w:hAnsi="Noto Sans JP" w:cs="Noto Sans JP"/>
          <w:sz w:val="14"/>
          <w:szCs w:val="14"/>
          <w:rtl/>
        </w:rPr>
        <w:t>نیزهای به سمت داوود پرتاب خواهد کرد. او به نوچههایش دستور میدهد داوود را دستگیر کنند، واقعاً به خانه داوود بروند و او را دستگیر کنند و برای اعدام به کاخ سلطنتی برگردانند. سه بار سربازانی را به رامه میفرستد.</w:t>
      </w:r>
    </w:p>
    <w:p w:rsidR="005A1372" w:rsidRDefault="00B90143">
      <w:pPr>
        <w:spacing w:after="617" w:line="370" w:lineRule="auto"/>
        <w:ind w:left="48" w:right="24" w:hanging="10"/>
        <w:jc w:val="left"/>
      </w:pPr>
      <w:r>
        <w:rPr>
          <w:rFonts w:ascii="Noto Sans JP" w:eastAsia="Noto Sans JP" w:hAnsi="Noto Sans JP" w:cs="Noto Sans JP"/>
          <w:sz w:val="14"/>
          <w:szCs w:val="14"/>
          <w:rtl/>
        </w:rPr>
        <w:t>داوود بالاخره میترسد و به رامه، جایی که سموئیل است، فرار میکند. و شائول قصد دارد سه دسته سرباز جداگانه برای دستگیری داوود بفرستد. و سپس خودش میرود و سعی میکند داوود را دستگیر کند.</w:t>
      </w:r>
    </w:p>
    <w:p w:rsidR="005A1372" w:rsidRDefault="00B90143">
      <w:pPr>
        <w:spacing w:after="91" w:line="265" w:lineRule="auto"/>
        <w:ind w:left="48" w:right="24" w:hanging="10"/>
        <w:jc w:val="left"/>
      </w:pPr>
      <w:r>
        <w:rPr>
          <w:rFonts w:ascii="Noto Sans JP" w:eastAsia="Noto Sans JP" w:hAnsi="Noto Sans JP" w:cs="Noto Sans JP"/>
          <w:sz w:val="14"/>
          <w:szCs w:val="14"/>
          <w:rtl/>
        </w:rPr>
        <w:t>و سپس در فصل  ،</w:t>
      </w:r>
      <w:r>
        <w:rPr>
          <w:rFonts w:ascii="Noto Sans JP" w:eastAsia="Noto Sans JP" w:hAnsi="Noto Sans JP" w:cs="Noto Sans JP"/>
          <w:sz w:val="14"/>
          <w:szCs w:val="14"/>
        </w:rPr>
        <w:t>20</w:t>
      </w:r>
      <w:r>
        <w:rPr>
          <w:rFonts w:ascii="Noto Sans JP" w:eastAsia="Noto Sans JP" w:hAnsi="Noto Sans JP" w:cs="Noto Sans JP"/>
          <w:sz w:val="14"/>
          <w:szCs w:val="14"/>
          <w:rtl/>
        </w:rPr>
        <w:t>یک بار دیگر، او به جاناتان میگوید که باید او را بکشی.</w:t>
      </w:r>
    </w:p>
    <w:p w:rsidR="005A1372" w:rsidRDefault="00B90143">
      <w:pPr>
        <w:spacing w:after="708" w:line="265" w:lineRule="auto"/>
        <w:ind w:left="48" w:right="24" w:hanging="10"/>
        <w:jc w:val="left"/>
      </w:pPr>
      <w:r>
        <w:rPr>
          <w:rFonts w:ascii="Noto Sans JP" w:eastAsia="Noto Sans JP" w:hAnsi="Noto Sans JP" w:cs="Noto Sans JP"/>
          <w:sz w:val="14"/>
          <w:szCs w:val="14"/>
          <w:rtl/>
        </w:rPr>
        <w:t>اگر داوود را نکشی، هرگز پادشاه نخواهی شد. بنابراین، بارها و بارها در این ف</w:t>
      </w:r>
      <w:r>
        <w:rPr>
          <w:rFonts w:ascii="Noto Sans JP" w:eastAsia="Noto Sans JP" w:hAnsi="Noto Sans JP" w:cs="Noto Sans JP"/>
          <w:sz w:val="14"/>
          <w:szCs w:val="14"/>
          <w:rtl/>
        </w:rPr>
        <w:t>صلها، شائول سعی میکند داوود را از میدان به در کند.</w:t>
      </w:r>
    </w:p>
    <w:p w:rsidR="005A1372" w:rsidRDefault="00B90143">
      <w:pPr>
        <w:spacing w:after="670" w:line="362" w:lineRule="auto"/>
        <w:ind w:left="48" w:right="24" w:hanging="10"/>
        <w:jc w:val="left"/>
      </w:pPr>
      <w:r>
        <w:rPr>
          <w:rFonts w:ascii="Noto Sans JP" w:eastAsia="Noto Sans JP" w:hAnsi="Noto Sans JP" w:cs="Noto Sans JP"/>
          <w:sz w:val="14"/>
          <w:szCs w:val="14"/>
          <w:rtl/>
        </w:rPr>
        <w:t>اما بیایید کمی بیشتر به جزئیات این موضوع بپردازیم. در ابتدای فصل  ،</w:t>
      </w:r>
      <w:r>
        <w:rPr>
          <w:rFonts w:ascii="Noto Sans JP" w:eastAsia="Noto Sans JP" w:hAnsi="Noto Sans JP" w:cs="Noto Sans JP"/>
          <w:sz w:val="14"/>
          <w:szCs w:val="14"/>
        </w:rPr>
        <w:t>۱۹</w:t>
      </w:r>
      <w:r>
        <w:rPr>
          <w:rFonts w:ascii="Noto Sans JP" w:eastAsia="Noto Sans JP" w:hAnsi="Noto Sans JP" w:cs="Noto Sans JP"/>
          <w:sz w:val="14"/>
          <w:szCs w:val="14"/>
          <w:rtl/>
        </w:rPr>
        <w:t>شائول به یوناتان و تمام ملازمان میگوید که داوود را بکشند. اما، البته، یوناتان داوود را دوست دارد و به او هشدار میدهد.</w:t>
      </w:r>
    </w:p>
    <w:p w:rsidR="005A1372" w:rsidRDefault="00B90143">
      <w:pPr>
        <w:spacing w:after="708" w:line="265" w:lineRule="auto"/>
        <w:ind w:left="228" w:right="24" w:hanging="10"/>
        <w:jc w:val="left"/>
      </w:pPr>
      <w:r>
        <w:rPr>
          <w:rFonts w:ascii="Noto Sans JP" w:eastAsia="Noto Sans JP" w:hAnsi="Noto Sans JP" w:cs="Noto Sans JP"/>
          <w:sz w:val="14"/>
          <w:szCs w:val="14"/>
          <w:rtl/>
        </w:rPr>
        <w:t>خب، اتفاقاً، این خیلی خوب با عذرخواهی برای داوود جور درمیآید. بهش فکر کنید. این تقابل شائول و داوود است.</w:t>
      </w:r>
    </w:p>
    <w:p w:rsidR="005A1372" w:rsidRDefault="00B90143">
      <w:pPr>
        <w:spacing w:after="0" w:line="370" w:lineRule="auto"/>
        <w:ind w:left="48" w:right="24" w:hanging="10"/>
        <w:jc w:val="left"/>
      </w:pPr>
      <w:r>
        <w:rPr>
          <w:rFonts w:ascii="Noto Sans JP" w:eastAsia="Noto Sans JP" w:hAnsi="Noto Sans JP" w:cs="Noto Sans JP"/>
          <w:sz w:val="14"/>
          <w:szCs w:val="14"/>
          <w:rtl/>
        </w:rPr>
        <w:t>پادشاه منتخب کیست؟ حتی پسر شائول، یوناتان، طرف داوود است. این خود گویای همه چیز است، زیرا دلایل زیادی وجود دارد که چرا یوناتان باید طرف شائول باشد.</w:t>
      </w:r>
    </w:p>
    <w:p w:rsidR="005A1372" w:rsidRDefault="00B90143">
      <w:pPr>
        <w:spacing w:after="391" w:line="265" w:lineRule="auto"/>
        <w:ind w:left="48" w:right="24" w:hanging="10"/>
        <w:jc w:val="left"/>
      </w:pPr>
      <w:r>
        <w:rPr>
          <w:rFonts w:ascii="Noto Sans JP" w:eastAsia="Noto Sans JP" w:hAnsi="Noto Sans JP" w:cs="Noto Sans JP"/>
          <w:sz w:val="14"/>
          <w:szCs w:val="14"/>
          <w:rtl/>
        </w:rPr>
        <w:t>او میتواند پادشاه آینده باشد.</w:t>
      </w:r>
    </w:p>
    <w:p w:rsidR="005A1372" w:rsidRDefault="00B90143">
      <w:pPr>
        <w:spacing w:after="616" w:line="370" w:lineRule="auto"/>
        <w:ind w:left="48" w:right="24" w:hanging="10"/>
        <w:jc w:val="left"/>
      </w:pPr>
      <w:r>
        <w:rPr>
          <w:rFonts w:ascii="Noto Sans JP" w:eastAsia="Noto Sans JP" w:hAnsi="Noto Sans JP" w:cs="Noto Sans JP"/>
          <w:sz w:val="14"/>
          <w:szCs w:val="14"/>
          <w:rtl/>
        </w:rPr>
        <w:t>اما نه، او میداند که خدا چه میکند. و بنابراین، همین واقعیت که یوناتان طرف داوود است و به او هشدار میدهد، بخش مهمی از این عذرخواهی است که برای داوود در حال شکلگیری است. و بنابراین، او به داوود هشدار میدهد و به او اطمینان میدهد که طرف اوست.</w:t>
      </w:r>
    </w:p>
    <w:p w:rsidR="005A1372" w:rsidRDefault="00B90143">
      <w:pPr>
        <w:spacing w:after="614" w:line="373" w:lineRule="auto"/>
        <w:ind w:left="48" w:right="24" w:hanging="10"/>
        <w:jc w:val="left"/>
      </w:pPr>
      <w:r>
        <w:rPr>
          <w:rFonts w:ascii="Noto Sans JP" w:eastAsia="Noto Sans JP" w:hAnsi="Noto Sans JP" w:cs="Noto Sans JP"/>
          <w:sz w:val="14"/>
          <w:szCs w:val="14"/>
          <w:rtl/>
        </w:rPr>
        <w:t>و در آی</w:t>
      </w:r>
      <w:r>
        <w:rPr>
          <w:rFonts w:ascii="Noto Sans JP" w:eastAsia="Noto Sans JP" w:hAnsi="Noto Sans JP" w:cs="Noto Sans JP"/>
          <w:sz w:val="14"/>
          <w:szCs w:val="14"/>
          <w:rtl/>
        </w:rPr>
        <w:t>ه  ،</w:t>
      </w:r>
      <w:r>
        <w:rPr>
          <w:rFonts w:ascii="Noto Sans JP" w:eastAsia="Noto Sans JP" w:hAnsi="Noto Sans JP" w:cs="Noto Sans JP"/>
          <w:sz w:val="14"/>
          <w:szCs w:val="14"/>
        </w:rPr>
        <w:t>۴</w:t>
      </w:r>
      <w:r>
        <w:rPr>
          <w:rFonts w:ascii="Noto Sans JP" w:eastAsia="Noto Sans JP" w:hAnsi="Noto Sans JP" w:cs="Noto Sans JP"/>
          <w:sz w:val="14"/>
          <w:szCs w:val="14"/>
          <w:rtl/>
        </w:rPr>
        <w:t>به ما گفته شده است که یوناتان نزد پدرش، شائول، از داوود به نیکی یاد کرد. و در واقع به پدرش میگوید، تو کار اشتباهی میکنی. تو با تلاش برای کشتن او، کار اشتباهی میکنی.</w:t>
      </w:r>
    </w:p>
    <w:p w:rsidR="005A1372" w:rsidRDefault="00B90143">
      <w:pPr>
        <w:spacing w:after="652" w:line="360" w:lineRule="auto"/>
        <w:ind w:left="28" w:right="294" w:hanging="8"/>
      </w:pPr>
      <w:r>
        <w:rPr>
          <w:rFonts w:ascii="Noto Sans JP" w:eastAsia="Noto Sans JP" w:hAnsi="Noto Sans JP" w:cs="Noto Sans JP"/>
          <w:sz w:val="14"/>
          <w:szCs w:val="14"/>
          <w:rtl/>
        </w:rPr>
        <w:t>اعمال داوود به نفع شما بوده است. او جان خود را در دستان خود گرفت و آن فلسطینی را کشت. و خداوند پیروزی بزرگی برای تمام اسرائیل به ارمغان آورد.</w:t>
      </w:r>
    </w:p>
    <w:p w:rsidR="005A1372" w:rsidRDefault="00B90143">
      <w:pPr>
        <w:spacing w:after="708" w:line="370" w:lineRule="auto"/>
        <w:ind w:left="349" w:right="24" w:hanging="10"/>
        <w:jc w:val="left"/>
      </w:pPr>
      <w:r>
        <w:rPr>
          <w:rFonts w:ascii="Noto Sans JP" w:eastAsia="Noto Sans JP" w:hAnsi="Noto Sans JP" w:cs="Noto Sans JP"/>
          <w:sz w:val="14"/>
          <w:szCs w:val="14"/>
          <w:rtl/>
        </w:rPr>
        <w:t>تو آن را دیدی، و در آن زمان خوشحال بودی. چرا باید بخواهی به مرد بیگناهی مثل داوود بدی کنی و بیدلیل او را بکشی؟ و جالب است که شائول چگونه پاسخ میدهد. و او در طول این بخش از کتاب مدام به این موضوع میپر</w:t>
      </w:r>
      <w:r>
        <w:rPr>
          <w:rFonts w:ascii="Noto Sans JP" w:eastAsia="Noto Sans JP" w:hAnsi="Noto Sans JP" w:cs="Noto Sans JP"/>
          <w:sz w:val="14"/>
          <w:szCs w:val="14"/>
          <w:rtl/>
        </w:rPr>
        <w:t>دازد.</w:t>
      </w:r>
    </w:p>
    <w:p w:rsidR="005A1372" w:rsidRDefault="00B90143">
      <w:pPr>
        <w:bidi w:val="0"/>
        <w:spacing w:after="468"/>
        <w:ind w:left="10" w:right="-3" w:hanging="10"/>
      </w:pPr>
      <w:r>
        <w:rPr>
          <w:rFonts w:ascii="Noto Sans JP" w:eastAsia="Noto Sans JP" w:hAnsi="Noto Sans JP" w:cs="Noto Sans JP"/>
          <w:sz w:val="20"/>
        </w:rPr>
        <w:t>۹</w:t>
      </w:r>
    </w:p>
    <w:p w:rsidR="005A1372" w:rsidRDefault="00B90143">
      <w:pPr>
        <w:spacing w:after="297" w:line="296" w:lineRule="auto"/>
        <w:ind w:left="8" w:right="250" w:hanging="8"/>
      </w:pPr>
      <w:r>
        <w:rPr>
          <w:rFonts w:ascii="Noto Sans JP" w:eastAsia="Noto Sans JP" w:hAnsi="Noto Sans JP" w:cs="Noto Sans JP"/>
          <w:sz w:val="18"/>
          <w:szCs w:val="18"/>
          <w:rtl/>
        </w:rPr>
        <w:t>او به حرف یوناتان گوش میدهد و سپس سوگند یاد میکند. به حیات خداوند قسم که داوود کشته نخواهد شد. خب، او از این حرف خود برمیگردد.</w:t>
      </w:r>
    </w:p>
    <w:p w:rsidR="005A1372" w:rsidRDefault="00B90143">
      <w:pPr>
        <w:spacing w:after="616" w:line="296" w:lineRule="auto"/>
        <w:ind w:left="8" w:right="29" w:hanging="8"/>
      </w:pPr>
      <w:r>
        <w:rPr>
          <w:rFonts w:ascii="Noto Sans JP" w:eastAsia="Noto Sans JP" w:hAnsi="Noto Sans JP" w:cs="Noto Sans JP"/>
          <w:sz w:val="18"/>
          <w:szCs w:val="18"/>
          <w:rtl/>
        </w:rPr>
        <w:t>او قرار است در ادامهی این فصلها، حرفهای دیگری از این قبیل بزند. و شائول در این مورد غیرقابل پیشبینی است. بنابراین، یوناتان با داوود تماس میگیرد و ماجرا را برایش تعریف میکند.</w:t>
      </w:r>
    </w:p>
    <w:p w:rsidR="005A1372" w:rsidRDefault="00B90143">
      <w:pPr>
        <w:spacing w:after="297" w:line="296" w:lineRule="auto"/>
        <w:ind w:left="8" w:right="189" w:hanging="8"/>
      </w:pPr>
      <w:r>
        <w:rPr>
          <w:rFonts w:ascii="Noto Sans JP" w:eastAsia="Noto Sans JP" w:hAnsi="Noto Sans JP" w:cs="Noto Sans JP"/>
          <w:sz w:val="18"/>
          <w:szCs w:val="18"/>
          <w:rtl/>
        </w:rPr>
        <w:t>او او را نزد شائول میآورد و به نظر میرسد همه چیز خوب پیش میرود. جنگ آغاز میشود. داوود میرود و با فلسطینیان میجنگد.</w:t>
      </w:r>
    </w:p>
    <w:p w:rsidR="005A1372" w:rsidRDefault="00B90143">
      <w:pPr>
        <w:spacing w:after="297" w:line="296" w:lineRule="auto"/>
        <w:ind w:left="8" w:right="1827" w:hanging="8"/>
      </w:pPr>
      <w:r>
        <w:rPr>
          <w:rFonts w:ascii="Noto Sans JP" w:eastAsia="Noto Sans JP" w:hAnsi="Noto Sans JP" w:cs="Noto Sans JP"/>
          <w:sz w:val="18"/>
          <w:szCs w:val="18"/>
          <w:rtl/>
        </w:rPr>
        <w:t>او آنها را سرکوب میکند. فلسطینیان فرار میکنند. داوود هنوز در این نبردها پیروز میشود.</w:t>
      </w:r>
    </w:p>
    <w:p w:rsidR="005A1372" w:rsidRDefault="00B90143">
      <w:pPr>
        <w:spacing w:after="607" w:line="265" w:lineRule="auto"/>
        <w:ind w:left="48" w:hanging="10"/>
        <w:jc w:val="left"/>
      </w:pPr>
      <w:r>
        <w:rPr>
          <w:rFonts w:ascii="Noto Sans JP" w:eastAsia="Noto Sans JP" w:hAnsi="Noto Sans JP" w:cs="Noto Sans JP"/>
          <w:sz w:val="18"/>
          <w:szCs w:val="18"/>
          <w:rtl/>
        </w:rPr>
        <w:t>اما ناگهان اتفاق جالبی میافتد. یوناتان مداخله میکند. او شائول و داوود را دوباره به هم میرساند.</w:t>
      </w:r>
    </w:p>
    <w:p w:rsidR="005A1372" w:rsidRDefault="00B90143">
      <w:pPr>
        <w:spacing w:after="245" w:line="360" w:lineRule="auto"/>
        <w:ind w:left="28" w:right="4210" w:hanging="8"/>
      </w:pPr>
      <w:r>
        <w:rPr>
          <w:rFonts w:ascii="Noto Sans JP" w:eastAsia="Noto Sans JP" w:hAnsi="Noto Sans JP" w:cs="Noto Sans JP"/>
          <w:sz w:val="14"/>
          <w:szCs w:val="14"/>
          <w:rtl/>
        </w:rPr>
        <w:t>او پدرش را آرام کرده است. شائول حتی قسم خورده است که داوود نخواهد مرد. اما</w:t>
      </w:r>
      <w:r>
        <w:rPr>
          <w:rFonts w:ascii="Noto Sans JP" w:eastAsia="Noto Sans JP" w:hAnsi="Noto Sans JP" w:cs="Noto Sans JP"/>
          <w:sz w:val="17"/>
          <w:szCs w:val="17"/>
          <w:rtl/>
        </w:rPr>
        <w:t>سپس خداوند وارد عمل میشود.</w:t>
      </w:r>
    </w:p>
    <w:p w:rsidR="005A1372" w:rsidRDefault="00B90143">
      <w:pPr>
        <w:spacing w:after="615" w:line="296" w:lineRule="auto"/>
        <w:ind w:left="8" w:right="439" w:hanging="8"/>
      </w:pPr>
      <w:r>
        <w:rPr>
          <w:rFonts w:ascii="Noto Sans JP" w:eastAsia="Noto Sans JP" w:hAnsi="Noto Sans JP" w:cs="Noto Sans JP"/>
          <w:sz w:val="18"/>
          <w:szCs w:val="18"/>
          <w:rtl/>
        </w:rPr>
        <w:t>یک روح پلید،  ،</w:t>
      </w:r>
      <w:r>
        <w:rPr>
          <w:rFonts w:ascii="Noto Sans JP" w:eastAsia="Noto Sans JP" w:hAnsi="Noto Sans JP" w:cs="Noto Sans JP"/>
          <w:sz w:val="18"/>
          <w:szCs w:val="18"/>
        </w:rPr>
        <w:t>۹</w:t>
      </w:r>
      <w:r>
        <w:rPr>
          <w:rFonts w:ascii="Noto Sans JP" w:eastAsia="Noto Sans JP" w:hAnsi="Noto Sans JP" w:cs="Noto Sans JP"/>
          <w:sz w:val="18"/>
          <w:szCs w:val="18"/>
          <w:rtl/>
        </w:rPr>
        <w:t>.</w:t>
      </w:r>
      <w:r>
        <w:rPr>
          <w:rFonts w:ascii="Noto Sans JP" w:eastAsia="Noto Sans JP" w:hAnsi="Noto Sans JP" w:cs="Noto Sans JP"/>
          <w:sz w:val="18"/>
          <w:szCs w:val="18"/>
        </w:rPr>
        <w:t>۱۹</w:t>
      </w:r>
      <w:r>
        <w:rPr>
          <w:rFonts w:ascii="Noto Sans JP" w:eastAsia="Noto Sans JP" w:hAnsi="Noto Sans JP" w:cs="Noto Sans JP"/>
          <w:sz w:val="18"/>
          <w:szCs w:val="18"/>
          <w:rtl/>
        </w:rPr>
        <w:t>یک روح پلید از جانب خداوند بر شائول آمد، در</w:t>
      </w:r>
      <w:r>
        <w:rPr>
          <w:rFonts w:ascii="Noto Sans JP" w:eastAsia="Noto Sans JP" w:hAnsi="Noto Sans JP" w:cs="Noto Sans JP"/>
          <w:sz w:val="18"/>
          <w:szCs w:val="18"/>
          <w:rtl/>
        </w:rPr>
        <w:t xml:space="preserve"> حالی که او در خانهاش نشسته بود و نیزهای در دست داشت. داوود دروغ میگوید. و یک بار دیگر، شائول سعی میکند داوود را به دیوار بچسباند، و داوود از او میگریزد.</w:t>
      </w:r>
    </w:p>
    <w:p w:rsidR="005A1372" w:rsidRDefault="00B90143">
      <w:pPr>
        <w:spacing w:after="633" w:line="296" w:lineRule="auto"/>
        <w:ind w:left="152" w:right="110" w:hanging="8"/>
      </w:pPr>
      <w:r>
        <w:rPr>
          <w:rFonts w:ascii="Noto Sans JP" w:eastAsia="Noto Sans JP" w:hAnsi="Noto Sans JP" w:cs="Noto Sans JP"/>
          <w:sz w:val="18"/>
          <w:szCs w:val="18"/>
          <w:rtl/>
        </w:rPr>
        <w:t xml:space="preserve">این دومین موردی است که به نوعی به عنوان مقدمهای در فصل  </w:t>
      </w:r>
      <w:r>
        <w:rPr>
          <w:rFonts w:ascii="Noto Sans JP" w:eastAsia="Noto Sans JP" w:hAnsi="Noto Sans JP" w:cs="Noto Sans JP"/>
          <w:sz w:val="18"/>
          <w:szCs w:val="18"/>
        </w:rPr>
        <w:t>۱۸</w:t>
      </w:r>
      <w:r>
        <w:rPr>
          <w:rFonts w:ascii="Noto Sans JP" w:eastAsia="Noto Sans JP" w:hAnsi="Noto Sans JP" w:cs="Noto Sans JP"/>
          <w:sz w:val="18"/>
          <w:szCs w:val="18"/>
          <w:rtl/>
        </w:rPr>
        <w:t>به آن اشاره شده است، زمانی که در مورد حادثه پرتاب نیزه در آن زمان میخوانیم. و بنابراین، میبینید چه اتفاقی دارد میافتد؟ انگار خداوند نمیخواهد اجازه دهد صلح بین شائول و داوود ادامه یابد. خداوند میخواهد به همه نشان دهد که نمیتوان به شائول اعتماد کرد.</w:t>
      </w:r>
    </w:p>
    <w:p w:rsidR="005A1372" w:rsidRDefault="00B90143">
      <w:pPr>
        <w:spacing w:after="616" w:line="296" w:lineRule="auto"/>
        <w:ind w:left="8" w:right="356" w:hanging="8"/>
      </w:pPr>
      <w:r>
        <w:rPr>
          <w:rFonts w:ascii="Noto Sans JP" w:eastAsia="Noto Sans JP" w:hAnsi="Noto Sans JP" w:cs="Noto Sans JP"/>
          <w:sz w:val="18"/>
          <w:szCs w:val="18"/>
          <w:rtl/>
        </w:rPr>
        <w:t>شائول شرور است. و احتمالاً شائول، با اینکه موافقت کرده بود به داوود آسیبی نرساند، در اعماق وجودش هنوز حسادت میکند. و همانطور که خداوند با فرعون در داستان بلایا کرد، شائول واقعی را اینجا به سطح میآورد.</w:t>
      </w:r>
    </w:p>
    <w:p w:rsidR="005A1372" w:rsidRDefault="00B90143">
      <w:pPr>
        <w:spacing w:after="615" w:line="296" w:lineRule="auto"/>
        <w:ind w:left="8" w:right="545" w:hanging="8"/>
      </w:pPr>
      <w:r>
        <w:rPr>
          <w:rFonts w:ascii="Noto Sans JP" w:eastAsia="Noto Sans JP" w:hAnsi="Noto Sans JP" w:cs="Noto Sans JP"/>
          <w:sz w:val="18"/>
          <w:szCs w:val="18"/>
          <w:rtl/>
        </w:rPr>
        <w:t>اما به هر دلیلی، خداوند اجازه نمیدهد که این صلح بین شائول و داوود ادامه یابد. این روح شیطانی که از جانب خداوند میآید، شائول را تحریک میکند. او دوباره سعی میکند داوود را بکشد.</w:t>
      </w:r>
    </w:p>
    <w:p w:rsidR="005A1372" w:rsidRDefault="00B90143">
      <w:pPr>
        <w:spacing w:after="297" w:line="296" w:lineRule="auto"/>
        <w:ind w:left="8" w:right="366" w:hanging="8"/>
      </w:pPr>
      <w:r>
        <w:rPr>
          <w:rFonts w:ascii="Noto Sans JP" w:eastAsia="Noto Sans JP" w:hAnsi="Noto Sans JP" w:cs="Noto Sans JP"/>
          <w:sz w:val="18"/>
          <w:szCs w:val="18"/>
          <w:rtl/>
        </w:rPr>
        <w:t>اما داوود فرار میکند. اما شائول تسلیم نمیشود. او افرادی را میفرستد تا خانه داوود را زیر نظر داشته باشند و صبح او را بکشند.</w:t>
      </w:r>
    </w:p>
    <w:p w:rsidR="005A1372" w:rsidRDefault="00B90143">
      <w:pPr>
        <w:spacing w:after="297" w:line="296" w:lineRule="auto"/>
        <w:ind w:left="8" w:right="110" w:hanging="8"/>
      </w:pPr>
      <w:r>
        <w:rPr>
          <w:rFonts w:ascii="Noto Sans JP" w:eastAsia="Noto Sans JP" w:hAnsi="Noto Sans JP" w:cs="Noto Sans JP"/>
          <w:sz w:val="18"/>
          <w:szCs w:val="18"/>
          <w:rtl/>
        </w:rPr>
        <w:t>میکائیل، همسر داوود، دختر شائول، میفهمد که اینجا چه اتفاقی دارد میافتد، و به داوود هشدار میدهد. او میگوید که باید فرار کنی. و باید امشب این کار را بکنی.</w:t>
      </w:r>
    </w:p>
    <w:p w:rsidR="005A1372" w:rsidRDefault="00B90143">
      <w:pPr>
        <w:spacing w:after="297" w:line="296" w:lineRule="auto"/>
        <w:ind w:left="8" w:right="110" w:hanging="8"/>
      </w:pPr>
      <w:r>
        <w:rPr>
          <w:rFonts w:ascii="Noto Sans JP" w:eastAsia="Noto Sans JP" w:hAnsi="Noto Sans JP" w:cs="Noto Sans JP"/>
          <w:sz w:val="18"/>
          <w:szCs w:val="18"/>
          <w:rtl/>
        </w:rPr>
        <w:t>فردا خیلی دیر است. آنها تو را خواهند کشت. بنابراین، مایکل، دیوید را از پنجره به پایین پرتاب کرد و او فرار کرد، و او فرار کرد.</w:t>
      </w:r>
    </w:p>
    <w:p w:rsidR="005A1372" w:rsidRDefault="00B90143">
      <w:pPr>
        <w:bidi w:val="0"/>
        <w:spacing w:after="468"/>
        <w:ind w:left="10" w:right="-3" w:hanging="10"/>
      </w:pPr>
      <w:r>
        <w:rPr>
          <w:rFonts w:ascii="Noto Sans JP" w:eastAsia="Noto Sans JP" w:hAnsi="Noto Sans JP" w:cs="Noto Sans JP"/>
          <w:sz w:val="20"/>
        </w:rPr>
        <w:t>۱۰</w:t>
      </w:r>
    </w:p>
    <w:p w:rsidR="005A1372" w:rsidRDefault="00B90143">
      <w:pPr>
        <w:spacing w:after="671" w:line="265" w:lineRule="auto"/>
        <w:ind w:left="10" w:right="1591" w:hanging="10"/>
      </w:pPr>
      <w:r>
        <w:rPr>
          <w:rFonts w:ascii="Noto Sans JP" w:eastAsia="Noto Sans JP" w:hAnsi="Noto Sans JP" w:cs="Noto Sans JP"/>
          <w:sz w:val="16"/>
          <w:szCs w:val="16"/>
          <w:rtl/>
        </w:rPr>
        <w:t>مایکل میخواهد برای دیوید کمی وقت بخرد. و بنابراین، او یک الگو میگیرد. جالب است که او یک الگو دارد.</w:t>
      </w:r>
    </w:p>
    <w:p w:rsidR="005A1372" w:rsidRDefault="00B90143">
      <w:pPr>
        <w:spacing w:after="982" w:line="314" w:lineRule="auto"/>
        <w:ind w:left="159" w:hanging="10"/>
        <w:jc w:val="left"/>
      </w:pPr>
      <w:r>
        <w:rPr>
          <w:rFonts w:ascii="Noto Sans JP" w:eastAsia="Noto Sans JP" w:hAnsi="Noto Sans JP" w:cs="Noto Sans JP"/>
          <w:sz w:val="16"/>
          <w:szCs w:val="16"/>
          <w:rtl/>
        </w:rPr>
        <w:t xml:space="preserve">او یک ترافیم دارد که احتمالا نوعی بت خانگی است. برخی افراد احساس میکنند که شاید این مجسمه نمایانگر یکی از اجداد، نوعی پرستش اجداد باشد. در هر صًورت، او یکی از این بتهای خانگی را دارد، درست مانند </w:t>
      </w:r>
      <w:r>
        <w:rPr>
          <w:rFonts w:ascii="Noto Sans JP" w:eastAsia="Noto Sans JP" w:hAnsi="Noto Sans JP" w:cs="Noto Sans JP"/>
          <w:sz w:val="16"/>
          <w:szCs w:val="16"/>
          <w:rtl/>
        </w:rPr>
        <w:t>لابان که در زمان یعقوب داشت.</w:t>
      </w:r>
    </w:p>
    <w:p w:rsidR="005A1372" w:rsidRDefault="00B90143">
      <w:pPr>
        <w:spacing w:after="303" w:line="314" w:lineRule="auto"/>
        <w:ind w:left="27" w:hanging="10"/>
        <w:jc w:val="left"/>
      </w:pPr>
      <w:r>
        <w:rPr>
          <w:rFonts w:ascii="Noto Sans JP" w:eastAsia="Noto Sans JP" w:hAnsi="Noto Sans JP" w:cs="Noto Sans JP"/>
          <w:sz w:val="16"/>
          <w:szCs w:val="16"/>
          <w:rtl/>
        </w:rPr>
        <w:t>راشل یکی از اینها را داشت. و این بت، البته، یک پیکره است، ظاهراً پیکرهای از نوع انسان. و بنابراین، او آن را در رختخواب، پوشیده، قرار میدهد.</w:t>
      </w:r>
    </w:p>
    <w:p w:rsidR="005A1372" w:rsidRDefault="00B90143">
      <w:pPr>
        <w:spacing w:after="638" w:line="314" w:lineRule="auto"/>
        <w:ind w:left="27" w:hanging="10"/>
        <w:jc w:val="left"/>
      </w:pPr>
      <w:r>
        <w:rPr>
          <w:rFonts w:ascii="Noto Sans JP" w:eastAsia="Noto Sans JP" w:hAnsi="Noto Sans JP" w:cs="Noto Sans JP"/>
          <w:sz w:val="16"/>
          <w:szCs w:val="16"/>
          <w:rtl/>
        </w:rPr>
        <w:t>او مقداری موی بز برمیدارد و آن را روی سر قرار میدهد. به عبارت دیگر، او بت را شبیه داوود میکند. این فریب است.</w:t>
      </w:r>
    </w:p>
    <w:p w:rsidR="005A1372" w:rsidRDefault="00B90143">
      <w:pPr>
        <w:spacing w:after="303" w:line="314" w:lineRule="auto"/>
        <w:ind w:left="27" w:hanging="10"/>
        <w:jc w:val="left"/>
      </w:pPr>
      <w:r>
        <w:rPr>
          <w:rFonts w:ascii="Noto Sans JP" w:eastAsia="Noto Sans JP" w:hAnsi="Noto Sans JP" w:cs="Noto Sans JP"/>
          <w:sz w:val="16"/>
          <w:szCs w:val="16"/>
          <w:rtl/>
        </w:rPr>
        <w:t>و بنابراین، شائول افرادش را برای دستگیری داوود میفرستد، و میکائیل میگوید، خب، او بیمار است. منظور این است که او در رختخواب است. و بنابراین، افرادش تأخیر میکنند.</w:t>
      </w:r>
    </w:p>
    <w:p w:rsidR="005A1372" w:rsidRDefault="00B90143">
      <w:pPr>
        <w:spacing w:after="303" w:line="314" w:lineRule="auto"/>
        <w:ind w:left="27" w:hanging="10"/>
        <w:jc w:val="left"/>
      </w:pPr>
      <w:r>
        <w:rPr>
          <w:rFonts w:ascii="Noto Sans JP" w:eastAsia="Noto Sans JP" w:hAnsi="Noto Sans JP" w:cs="Noto Sans JP"/>
          <w:sz w:val="16"/>
          <w:szCs w:val="16"/>
          <w:rtl/>
        </w:rPr>
        <w:t>آنها میگویند، خب، او بیمار است. ما نمیتوانیم او را از بستر بیماریاش بیرون بکشیم. بنابراین، سائول افراد را برمیگرداند و میگوید، او را درست در بسترش پیش من بیاورید.</w:t>
      </w:r>
    </w:p>
    <w:p w:rsidR="005A1372" w:rsidRDefault="00B90143">
      <w:pPr>
        <w:spacing w:after="708" w:line="265" w:lineRule="auto"/>
        <w:ind w:left="48" w:right="24" w:hanging="10"/>
        <w:jc w:val="left"/>
      </w:pPr>
      <w:r>
        <w:rPr>
          <w:rFonts w:ascii="Noto Sans JP" w:eastAsia="Noto Sans JP" w:hAnsi="Noto Sans JP" w:cs="Noto Sans JP"/>
          <w:sz w:val="14"/>
          <w:szCs w:val="14"/>
          <w:rtl/>
        </w:rPr>
        <w:t>برام مهم نیست که مریض باشه. ما می ریم که بکشیمش. اما وقتی مردها می آیند داخل، متوجه می شوند که آنجا یک بت هست.</w:t>
      </w:r>
    </w:p>
    <w:p w:rsidR="005A1372" w:rsidRDefault="00B90143">
      <w:pPr>
        <w:spacing w:after="638" w:line="314" w:lineRule="auto"/>
        <w:ind w:left="27" w:hanging="10"/>
        <w:jc w:val="left"/>
      </w:pPr>
      <w:r>
        <w:rPr>
          <w:rFonts w:ascii="Noto Sans JP" w:eastAsia="Noto Sans JP" w:hAnsi="Noto Sans JP" w:cs="Noto Sans JP"/>
          <w:sz w:val="16"/>
          <w:szCs w:val="16"/>
          <w:rtl/>
        </w:rPr>
        <w:t>ما فریب خوردهایم. این یک تاکتیک تأخیری است. و سپس شائول به میکائیل میگوید، چرا مرا فریب دادی؟ و دشمن مرا فراری دادی.</w:t>
      </w:r>
    </w:p>
    <w:p w:rsidR="005A1372" w:rsidRDefault="00B90143">
      <w:pPr>
        <w:spacing w:after="359" w:line="314" w:lineRule="auto"/>
        <w:ind w:left="27" w:hanging="10"/>
        <w:jc w:val="left"/>
      </w:pPr>
      <w:r>
        <w:rPr>
          <w:rFonts w:ascii="Noto Sans JP" w:eastAsia="Noto Sans JP" w:hAnsi="Noto Sans JP" w:cs="Noto Sans JP"/>
          <w:sz w:val="16"/>
          <w:szCs w:val="16"/>
          <w:rtl/>
        </w:rPr>
        <w:t>توجه کنید که سائول چگونه این را درک میکند. دشمن من را بفرست تا فرار کند. حالا، مایکل باید ردپای او را اینجا بپوشاند، بنابراین او دروغ میگوید.</w:t>
      </w:r>
    </w:p>
    <w:p w:rsidR="005A1372" w:rsidRDefault="00B90143">
      <w:pPr>
        <w:spacing w:after="622" w:line="314" w:lineRule="auto"/>
        <w:ind w:left="27" w:hanging="10"/>
        <w:jc w:val="left"/>
      </w:pPr>
      <w:r>
        <w:rPr>
          <w:rFonts w:ascii="Noto Sans JP" w:eastAsia="Noto Sans JP" w:hAnsi="Noto Sans JP" w:cs="Noto Sans JP"/>
          <w:sz w:val="16"/>
          <w:szCs w:val="16"/>
          <w:rtl/>
        </w:rPr>
        <w:t xml:space="preserve">ضمناً، ما در یکی از درسهای قبلیمان در رابطه با فصل </w:t>
      </w:r>
      <w:r>
        <w:rPr>
          <w:rFonts w:ascii="Noto Sans JP" w:eastAsia="Noto Sans JP" w:hAnsi="Noto Sans JP" w:cs="Noto Sans JP"/>
          <w:sz w:val="16"/>
          <w:szCs w:val="16"/>
          <w:rtl/>
        </w:rPr>
        <w:t xml:space="preserve"> </w:t>
      </w:r>
      <w:r>
        <w:rPr>
          <w:rFonts w:ascii="Noto Sans JP" w:eastAsia="Noto Sans JP" w:hAnsi="Noto Sans JP" w:cs="Noto Sans JP"/>
          <w:sz w:val="16"/>
          <w:szCs w:val="16"/>
        </w:rPr>
        <w:t>۱۶</w:t>
      </w:r>
      <w:r>
        <w:rPr>
          <w:rFonts w:ascii="Noto Sans JP" w:eastAsia="Noto Sans JP" w:hAnsi="Noto Sans JP" w:cs="Noto Sans JP"/>
          <w:sz w:val="16"/>
          <w:szCs w:val="16"/>
          <w:rtl/>
        </w:rPr>
        <w:t>در مورد فریب صحبت کردیم. این یکی از آن قسمتهایی است که باید از خودتان بپرسید، آیا این فریب مشروع است یا نه؟ من فکر میکنم که مشروع است. او سعی میکند با توجه به این واقعیت که طرف داوود بوده، از خودش محافظت کند.</w:t>
      </w:r>
    </w:p>
    <w:p w:rsidR="005A1372" w:rsidRDefault="00B90143">
      <w:pPr>
        <w:spacing w:after="303" w:line="314" w:lineRule="auto"/>
        <w:ind w:left="118" w:hanging="10"/>
        <w:jc w:val="left"/>
      </w:pPr>
      <w:r>
        <w:rPr>
          <w:rFonts w:ascii="Noto Sans JP" w:eastAsia="Noto Sans JP" w:hAnsi="Noto Sans JP" w:cs="Noto Sans JP"/>
          <w:sz w:val="16"/>
          <w:szCs w:val="16"/>
          <w:rtl/>
        </w:rPr>
        <w:t>و بنابراین، او میگوید، خب، او گفت، بگذار من فرار کنم. چرا باید تو را بکشم؟ به عبارت دیگر، او مرا تهدید کرد. هیچ نشانهای وجود ندارد که دیوید این کار را کرده باشد.</w:t>
      </w:r>
    </w:p>
    <w:p w:rsidR="005A1372" w:rsidRDefault="00B90143">
      <w:pPr>
        <w:spacing w:after="55" w:line="265" w:lineRule="auto"/>
        <w:ind w:left="10" w:right="458" w:hanging="10"/>
      </w:pPr>
      <w:r>
        <w:rPr>
          <w:rFonts w:ascii="Noto Sans JP" w:eastAsia="Noto Sans JP" w:hAnsi="Noto Sans JP" w:cs="Noto Sans JP"/>
          <w:sz w:val="16"/>
          <w:szCs w:val="16"/>
          <w:rtl/>
        </w:rPr>
        <w:t xml:space="preserve">مایکل کسی بود که همه این اتفاقات را آغاز کرد و دیوید را تشویق به رفتن کرد. بنابراین، فکر میکنم مایکل اینجا فقط ناامید است. </w:t>
      </w:r>
    </w:p>
    <w:p w:rsidR="005A1372" w:rsidRDefault="00B90143">
      <w:pPr>
        <w:spacing w:after="359"/>
        <w:ind w:left="118" w:hanging="10"/>
        <w:jc w:val="left"/>
      </w:pPr>
      <w:r>
        <w:rPr>
          <w:rFonts w:ascii="Noto Sans JP" w:eastAsia="Noto Sans JP" w:hAnsi="Noto Sans JP" w:cs="Noto Sans JP"/>
          <w:sz w:val="16"/>
          <w:szCs w:val="16"/>
          <w:rtl/>
        </w:rPr>
        <w:t>پدرش او را به</w:t>
      </w:r>
      <w:r>
        <w:rPr>
          <w:rFonts w:ascii="Noto Sans JP" w:eastAsia="Noto Sans JP" w:hAnsi="Noto Sans JP" w:cs="Noto Sans JP"/>
          <w:sz w:val="16"/>
          <w:szCs w:val="16"/>
          <w:rtl/>
        </w:rPr>
        <w:t xml:space="preserve"> فریبکاری متهم کرده است.</w:t>
      </w:r>
    </w:p>
    <w:p w:rsidR="005A1372" w:rsidRDefault="00B90143">
      <w:pPr>
        <w:spacing w:after="303" w:line="314" w:lineRule="auto"/>
        <w:ind w:left="118" w:hanging="10"/>
        <w:jc w:val="left"/>
      </w:pPr>
      <w:r>
        <w:rPr>
          <w:rFonts w:ascii="Noto Sans JP" w:eastAsia="Noto Sans JP" w:hAnsi="Noto Sans JP" w:cs="Noto Sans JP"/>
          <w:sz w:val="16"/>
          <w:szCs w:val="16"/>
          <w:rtl/>
        </w:rPr>
        <w:t>پدرش غیرقابل پیشبینی است. او از کاری که پدرش ممکن است با او بکند میترسد. و بنابراین، او فقط میگوید، او مرا مجبور به این کار کرد.</w:t>
      </w:r>
    </w:p>
    <w:p w:rsidR="005A1372" w:rsidRDefault="00B90143">
      <w:pPr>
        <w:bidi w:val="0"/>
        <w:spacing w:after="470"/>
        <w:ind w:left="10" w:right="4" w:hanging="10"/>
      </w:pPr>
      <w:r>
        <w:rPr>
          <w:rFonts w:ascii="Noto Sans JP" w:eastAsia="Noto Sans JP" w:hAnsi="Noto Sans JP" w:cs="Noto Sans JP"/>
          <w:sz w:val="19"/>
        </w:rPr>
        <w:t>۱۱</w:t>
      </w:r>
    </w:p>
    <w:p w:rsidR="005A1372" w:rsidRDefault="00B90143">
      <w:pPr>
        <w:spacing w:after="635" w:line="348" w:lineRule="auto"/>
        <w:ind w:left="84" w:hanging="10"/>
        <w:jc w:val="left"/>
      </w:pPr>
      <w:r>
        <w:rPr>
          <w:rFonts w:ascii="Noto Sans JP" w:eastAsia="Noto Sans JP" w:hAnsi="Noto Sans JP" w:cs="Noto Sans JP"/>
          <w:sz w:val="15"/>
          <w:szCs w:val="15"/>
          <w:rtl/>
        </w:rPr>
        <w:t>او مرا مجبور به این کار کرد. بنابراین، این فریب است. و شما باید بفهمید که در این مورد چگونه میخواهید آن را ارزیابی کنید.</w:t>
      </w:r>
    </w:p>
    <w:p w:rsidR="005A1372" w:rsidRDefault="00B90143">
      <w:pPr>
        <w:spacing w:after="635" w:line="348" w:lineRule="auto"/>
        <w:ind w:left="84" w:hanging="10"/>
        <w:jc w:val="left"/>
      </w:pPr>
      <w:r>
        <w:rPr>
          <w:rFonts w:ascii="Noto Sans JP" w:eastAsia="Noto Sans JP" w:hAnsi="Noto Sans JP" w:cs="Noto Sans JP"/>
          <w:sz w:val="15"/>
          <w:szCs w:val="15"/>
          <w:rtl/>
        </w:rPr>
        <w:t>شاید فقط یک چیز خنثی باشد. او این کار را کرد. شاید نویسنده سعی ندارد بگوید خوب یا بد بوده است.</w:t>
      </w:r>
    </w:p>
    <w:p w:rsidR="005A1372" w:rsidRDefault="00B90143">
      <w:pPr>
        <w:spacing w:after="635" w:line="348" w:lineRule="auto"/>
        <w:ind w:left="84" w:hanging="10"/>
        <w:jc w:val="left"/>
      </w:pPr>
      <w:r>
        <w:rPr>
          <w:rFonts w:ascii="Noto Sans JP" w:eastAsia="Noto Sans JP" w:hAnsi="Noto Sans JP" w:cs="Noto Sans JP"/>
          <w:sz w:val="15"/>
          <w:szCs w:val="15"/>
          <w:rtl/>
        </w:rPr>
        <w:t>بنابراین، داوود فرار میکند، و به جایی میرود که من هم میرفتم. او نزد سموئیل میرود. او نزد سموئیل نبی در رامه میرود.</w:t>
      </w:r>
    </w:p>
    <w:p w:rsidR="005A1372" w:rsidRDefault="00B90143">
      <w:pPr>
        <w:spacing w:after="673" w:line="352" w:lineRule="auto"/>
        <w:ind w:left="6" w:right="118" w:hanging="6"/>
      </w:pPr>
      <w:r>
        <w:rPr>
          <w:rFonts w:ascii="Noto Sans JP" w:eastAsia="Noto Sans JP" w:hAnsi="Noto Sans JP" w:cs="Noto Sans JP"/>
          <w:sz w:val="15"/>
          <w:szCs w:val="15"/>
          <w:rtl/>
        </w:rPr>
        <w:t>و او هر آنچه را که اتفاق افتاده بود برایش تعریف کرد. و بنابراین، سموئیل به داوود اجازه داد تا آنجا پیش او بماند. خب، شائول خبر را دریافت کرد.</w:t>
      </w:r>
    </w:p>
    <w:p w:rsidR="005A1372" w:rsidRDefault="00B90143">
      <w:pPr>
        <w:spacing w:after="635" w:line="348" w:lineRule="auto"/>
        <w:ind w:left="84" w:hanging="10"/>
        <w:jc w:val="left"/>
      </w:pPr>
      <w:r>
        <w:rPr>
          <w:rFonts w:ascii="Noto Sans JP" w:eastAsia="Noto Sans JP" w:hAnsi="Noto Sans JP" w:cs="Noto Sans JP"/>
          <w:sz w:val="15"/>
          <w:szCs w:val="15"/>
          <w:rtl/>
        </w:rPr>
        <w:t>اینجا خیلی خیلی نزدیکه، چند مایل دورتر. خیلی نزدیکه. و بنابراین اساساً سائول تصمیم میگیره که بریم و دیوید رو برگردونیم.</w:t>
      </w:r>
    </w:p>
    <w:p w:rsidR="005A1372" w:rsidRDefault="00B90143">
      <w:pPr>
        <w:spacing w:after="635" w:line="348" w:lineRule="auto"/>
        <w:ind w:left="84" w:hanging="10"/>
        <w:jc w:val="left"/>
      </w:pPr>
      <w:r>
        <w:rPr>
          <w:rFonts w:ascii="Noto Sans JP" w:eastAsia="Noto Sans JP" w:hAnsi="Noto Sans JP" w:cs="Noto Sans JP"/>
          <w:sz w:val="15"/>
          <w:szCs w:val="15"/>
          <w:rtl/>
        </w:rPr>
        <w:t>ببینید چقدر پافشاری میکند. بنابراین گروهی از سربازان را میفرستد. و همینطور که نزدیک میشوند، انبیایی هستند که نبوت میکنند.</w:t>
      </w:r>
    </w:p>
    <w:p w:rsidR="005A1372" w:rsidRDefault="00B90143">
      <w:pPr>
        <w:spacing w:after="289" w:line="352" w:lineRule="auto"/>
        <w:ind w:left="6" w:right="234" w:hanging="6"/>
      </w:pPr>
      <w:r>
        <w:rPr>
          <w:rFonts w:ascii="Noto Sans JP" w:eastAsia="Noto Sans JP" w:hAnsi="Noto Sans JP" w:cs="Noto Sans JP"/>
          <w:sz w:val="15"/>
          <w:szCs w:val="15"/>
          <w:rtl/>
        </w:rPr>
        <w:t>و روح خدا بر مردان شائول نازل میشود و آنها شروع به نبوت میکنند. پس ببینید که خداوند چگونه در اینجا مداخله میکند. او از طریق روح خود سربازان را به پیامبران تبدیل میکند.</w:t>
      </w:r>
    </w:p>
    <w:p w:rsidR="005A1372" w:rsidRDefault="00B90143">
      <w:pPr>
        <w:spacing w:after="289" w:line="352" w:lineRule="auto"/>
        <w:ind w:left="6" w:right="208" w:hanging="6"/>
      </w:pPr>
      <w:r>
        <w:rPr>
          <w:rFonts w:ascii="Noto Sans JP" w:eastAsia="Noto Sans JP" w:hAnsi="Noto Sans JP" w:cs="Noto Sans JP"/>
          <w:sz w:val="15"/>
          <w:szCs w:val="15"/>
          <w:rtl/>
        </w:rPr>
        <w:t>شائول در این مورد گفته است. او مردان بیشتری را میفرستد و آنها نیز نبوت میکنند. این یکی از آن سازههای قاببندی شدهای است که گاهی اوقات در داستانهای عهد عتیق میبینیم.</w:t>
      </w:r>
    </w:p>
    <w:p w:rsidR="005A1372" w:rsidRDefault="00B90143">
      <w:pPr>
        <w:spacing w:after="635" w:line="348" w:lineRule="auto"/>
        <w:ind w:left="84" w:hanging="10"/>
        <w:jc w:val="left"/>
      </w:pPr>
      <w:r>
        <w:rPr>
          <w:rFonts w:ascii="Noto Sans JP" w:eastAsia="Noto Sans JP" w:hAnsi="Noto Sans JP" w:cs="Noto Sans JP"/>
          <w:sz w:val="15"/>
          <w:szCs w:val="15"/>
          <w:rtl/>
        </w:rPr>
        <w:t>یه جورایی مثل سه تا بزغالهی بداخلاق یا سه تا خوک کوچولو میمونه. سکانسهای پن</w:t>
      </w:r>
      <w:r>
        <w:rPr>
          <w:rFonts w:ascii="Noto Sans JP" w:eastAsia="Noto Sans JP" w:hAnsi="Noto Sans JP" w:cs="Noto Sans JP"/>
          <w:sz w:val="15"/>
          <w:szCs w:val="15"/>
          <w:rtl/>
        </w:rPr>
        <w:t>لبندی شده دارن. بعضی وقتا تو جوکها میبینیمشون.</w:t>
      </w:r>
    </w:p>
    <w:p w:rsidR="005A1372" w:rsidRDefault="00B90143">
      <w:pPr>
        <w:spacing w:after="516" w:line="447" w:lineRule="auto"/>
        <w:ind w:left="6" w:right="118" w:hanging="6"/>
      </w:pPr>
      <w:r>
        <w:rPr>
          <w:rFonts w:ascii="Noto Sans JP" w:eastAsia="Noto Sans JP" w:hAnsi="Noto Sans JP" w:cs="Noto Sans JP"/>
          <w:sz w:val="15"/>
          <w:szCs w:val="15"/>
          <w:rtl/>
        </w:rPr>
        <w:t>خاخام، کشیش و واعظ وارد اتاقی میشوند و در ادامه چیزهایی میگویند. این به آن معنا نیست که داستان واقعی نیست. گاهی اوقات در زندگی واقعی، اتفاقاتی میافتد کهتوالیهاو این اتفاقی است که اینجا میافتد. گروه دوم نبوت میکنند. شائول گروه سوم را میفرستد و آنها نبوت میکنند.</w:t>
      </w:r>
    </w:p>
    <w:p w:rsidR="005A1372" w:rsidRDefault="00B90143">
      <w:pPr>
        <w:spacing w:after="927" w:line="352" w:lineRule="auto"/>
        <w:ind w:left="430" w:right="268" w:hanging="6"/>
      </w:pPr>
      <w:r>
        <w:rPr>
          <w:rFonts w:ascii="Noto Sans JP" w:eastAsia="Noto Sans JP" w:hAnsi="Noto Sans JP" w:cs="Noto Sans JP"/>
          <w:sz w:val="15"/>
          <w:szCs w:val="15"/>
          <w:rtl/>
        </w:rPr>
        <w:t>بالاخره میگوید، خودم میروم. و بنابراین به رامه میرود و میپرسد، سموئیل و داوود کجا هستند؟ وقتی شائول نزدیک میشود، به او میگویند، حدس بزن چه شده؟ روح خدا بر او نازل میشود و او در حالی که نبوت میکند، راه میرود، لباسهایش را درمیآورد و تمام آن روز و شب برهنه آنجا دراز میکشد. و مردم حتی میگویند، آیا شائول هم جزو انبیاست؟ این باید زنگ خطری باشد.</w:t>
      </w:r>
    </w:p>
    <w:p w:rsidR="005A1372" w:rsidRDefault="00B90143">
      <w:pPr>
        <w:spacing w:after="622" w:line="352" w:lineRule="auto"/>
        <w:ind w:left="6" w:right="46" w:hanging="6"/>
      </w:pPr>
      <w:r>
        <w:rPr>
          <w:rFonts w:ascii="Noto Sans JP" w:eastAsia="Noto Sans JP" w:hAnsi="Noto Sans JP" w:cs="Noto Sans JP"/>
          <w:sz w:val="15"/>
          <w:szCs w:val="15"/>
          <w:rtl/>
        </w:rPr>
        <w:t>این اتفاق یک بار دیگر به عنوان نشانه ای برای شائول رخ داد. این سومین مرحله از آن نشانه درست در همان ابتدا بود، زمانی که او به عنوان پادشاه انتخاب شد، و سموئیل نشانه هایی به او داد تا ثابت کند که خدا واقعاً در این ماجرا حضور دارد و او تو را برگزیده است. و سومین مرحله از آن نشانه این بود که</w:t>
      </w:r>
    </w:p>
    <w:p w:rsidR="005A1372" w:rsidRDefault="00B90143">
      <w:pPr>
        <w:bidi w:val="0"/>
        <w:spacing w:after="470"/>
        <w:ind w:left="10" w:right="4" w:hanging="10"/>
      </w:pPr>
      <w:r>
        <w:rPr>
          <w:rFonts w:ascii="Noto Sans JP" w:eastAsia="Noto Sans JP" w:hAnsi="Noto Sans JP" w:cs="Noto Sans JP"/>
          <w:sz w:val="19"/>
        </w:rPr>
        <w:t>۱۲</w:t>
      </w:r>
    </w:p>
    <w:p w:rsidR="005A1372" w:rsidRDefault="00B90143">
      <w:pPr>
        <w:spacing w:after="649" w:line="360" w:lineRule="auto"/>
        <w:ind w:left="28" w:right="2414" w:hanging="8"/>
      </w:pPr>
      <w:r>
        <w:rPr>
          <w:rFonts w:ascii="Noto Sans JP" w:eastAsia="Noto Sans JP" w:hAnsi="Noto Sans JP" w:cs="Noto Sans JP"/>
          <w:sz w:val="14"/>
          <w:szCs w:val="14"/>
          <w:rtl/>
        </w:rPr>
        <w:t>اینکه شائول با برخی از انبیا ملاقات خواهد کرد، و روح بر او نازل خواهد شد و او را توانمند خواهد ساخت.</w:t>
      </w:r>
    </w:p>
    <w:p w:rsidR="005A1372" w:rsidRDefault="00B90143">
      <w:pPr>
        <w:spacing w:after="89" w:line="265" w:lineRule="auto"/>
        <w:ind w:left="48" w:right="24" w:hanging="10"/>
        <w:jc w:val="left"/>
      </w:pPr>
      <w:r>
        <w:rPr>
          <w:rFonts w:ascii="Noto Sans JP" w:eastAsia="Noto Sans JP" w:hAnsi="Noto Sans JP" w:cs="Noto Sans JP"/>
          <w:sz w:val="14"/>
          <w:szCs w:val="14"/>
          <w:rtl/>
        </w:rPr>
        <w:t>قصد سموئیل این بود که شائول یک اقدام نظامی علیه فلسطینیان آغاز کند. بنابراین،</w:t>
      </w:r>
    </w:p>
    <w:p w:rsidR="005A1372" w:rsidRDefault="00B90143">
      <w:pPr>
        <w:spacing w:after="301" w:line="360" w:lineRule="auto"/>
        <w:ind w:left="28" w:right="254" w:hanging="8"/>
      </w:pPr>
      <w:r>
        <w:rPr>
          <w:rFonts w:ascii="Noto Sans JP" w:eastAsia="Noto Sans JP" w:hAnsi="Noto Sans JP" w:cs="Noto Sans JP"/>
          <w:sz w:val="14"/>
          <w:szCs w:val="14"/>
          <w:rtl/>
        </w:rPr>
        <w:t>در آن مورد، این یک چیز مثبت بود. خداوند کنترل خود را بر شائول و توانایی خود را در استفاده از شائول به عنوان ابزار خود و به عنوان نجات دهنده اسرائیل نشان میداد</w:t>
      </w:r>
      <w:r>
        <w:rPr>
          <w:rFonts w:ascii="Noto Sans JP" w:eastAsia="Noto Sans JP" w:hAnsi="Noto Sans JP" w:cs="Noto Sans JP"/>
          <w:sz w:val="14"/>
          <w:szCs w:val="14"/>
          <w:rtl/>
        </w:rPr>
        <w:t>.</w:t>
      </w:r>
    </w:p>
    <w:p w:rsidR="005A1372" w:rsidRDefault="00B90143">
      <w:pPr>
        <w:spacing w:after="576" w:line="360" w:lineRule="auto"/>
        <w:ind w:left="28" w:right="273" w:hanging="8"/>
      </w:pPr>
      <w:r>
        <w:rPr>
          <w:rFonts w:ascii="Noto Sans JP" w:eastAsia="Noto Sans JP" w:hAnsi="Noto Sans JP" w:cs="Noto Sans JP"/>
          <w:sz w:val="14"/>
          <w:szCs w:val="14"/>
          <w:rtl/>
        </w:rPr>
        <w:t>در این مورد خاص، شرایط تغییر کرده است. او روح خود را بر شائول میفرستد و او را به یک پیامبر تبدیل میکند تا از پادشاه جدید، داوود، محافظت کند. و بنابراین، شائول در حضور سموئیل حضور دارد.</w:t>
      </w:r>
    </w:p>
    <w:p w:rsidR="005A1372" w:rsidRDefault="00B90143">
      <w:pPr>
        <w:spacing w:after="255" w:line="419" w:lineRule="auto"/>
        <w:ind w:left="28" w:right="362" w:hanging="8"/>
      </w:pPr>
      <w:r>
        <w:rPr>
          <w:rFonts w:ascii="Noto Sans JP" w:eastAsia="Noto Sans JP" w:hAnsi="Noto Sans JP" w:cs="Noto Sans JP"/>
          <w:sz w:val="14"/>
          <w:szCs w:val="14"/>
          <w:rtl/>
        </w:rPr>
        <w:t>این موضوع کمی مشکل ایجاد میکند، زیرا پیش از این به ما گفته شده بود که سموئیل دیگر هرگز شائول را ندید. اما او اینجاست. شائول در حضور اوست.</w:t>
      </w:r>
    </w:p>
    <w:p w:rsidR="005A1372" w:rsidRDefault="00B90143">
      <w:pPr>
        <w:spacing w:after="930" w:line="360" w:lineRule="auto"/>
        <w:ind w:left="28" w:right="19" w:hanging="8"/>
      </w:pPr>
      <w:r>
        <w:rPr>
          <w:rFonts w:ascii="Noto Sans JP" w:eastAsia="Noto Sans JP" w:hAnsi="Noto Sans JP" w:cs="Noto Sans JP"/>
          <w:sz w:val="14"/>
          <w:szCs w:val="14"/>
          <w:rtl/>
        </w:rPr>
        <w:t>و محققان سعی کردهاند بفهمند که چگونه میتوانیم این متون را با هم هماهنگ کنیم؟ من فکر میکنم متن قبلی در مورد این صحبت میکند که سموئیل هرگز با شائول وارد هیچ کاری نشد و هرگز او را برای صحبت با خود فرا نخواند. به عبارت دیگر، این رابطه تمام شده بود. از نظر سموئیل، رابطه رسمی پیامبر-پادشاه به پایان رسیده بود.</w:t>
      </w:r>
    </w:p>
    <w:p w:rsidR="005A1372" w:rsidRDefault="00B90143">
      <w:pPr>
        <w:spacing w:after="618" w:line="360" w:lineRule="auto"/>
        <w:ind w:left="28" w:right="19" w:hanging="8"/>
      </w:pPr>
      <w:r>
        <w:rPr>
          <w:rFonts w:ascii="Noto Sans JP" w:eastAsia="Noto Sans JP" w:hAnsi="Noto Sans JP" w:cs="Noto Sans JP"/>
          <w:sz w:val="14"/>
          <w:szCs w:val="14"/>
          <w:rtl/>
        </w:rPr>
        <w:t>این کمی متفاوت است. شائول تصمیم میگیرد برای نجات داوود به آنجا بیاید، و خداوند بر شائول نازل میشود و از داوود محافظت میکند. و این یک رویارویی رسمی بین این دو نیست که به ابتکار سموئیل انجام شده باشد.</w:t>
      </w:r>
    </w:p>
    <w:p w:rsidR="005A1372" w:rsidRDefault="00B90143">
      <w:pPr>
        <w:spacing w:after="618" w:line="360" w:lineRule="auto"/>
        <w:ind w:left="28" w:right="277" w:hanging="8"/>
      </w:pPr>
      <w:r>
        <w:rPr>
          <w:rFonts w:ascii="Noto Sans JP" w:eastAsia="Noto Sans JP" w:hAnsi="Noto Sans JP" w:cs="Noto Sans JP"/>
          <w:sz w:val="14"/>
          <w:szCs w:val="14"/>
          <w:rtl/>
        </w:rPr>
        <w:t>و بنابراین، من فکر میکنم این بهترین توضیح برای تناقض ظاهری بین آن بخشها است. شائول پافشاری میکند. در فصل  ،</w:t>
      </w:r>
      <w:r>
        <w:rPr>
          <w:rFonts w:ascii="Noto Sans JP" w:eastAsia="Noto Sans JP" w:hAnsi="Noto Sans JP" w:cs="Noto Sans JP"/>
          <w:sz w:val="14"/>
          <w:szCs w:val="14"/>
        </w:rPr>
        <w:t>20</w:t>
      </w:r>
      <w:r>
        <w:rPr>
          <w:rFonts w:ascii="Noto Sans JP" w:eastAsia="Noto Sans JP" w:hAnsi="Noto Sans JP" w:cs="Noto Sans JP"/>
          <w:sz w:val="14"/>
          <w:szCs w:val="14"/>
          <w:rtl/>
        </w:rPr>
        <w:t>داوود از نایوت در رامه فرار میکند و به نزد یوناتان میرود.</w:t>
      </w:r>
    </w:p>
    <w:p w:rsidR="005A1372" w:rsidRDefault="00B90143">
      <w:pPr>
        <w:spacing w:after="90" w:line="265" w:lineRule="auto"/>
        <w:ind w:left="48" w:right="24" w:hanging="10"/>
        <w:jc w:val="left"/>
      </w:pPr>
      <w:r>
        <w:rPr>
          <w:rFonts w:ascii="Noto Sans JP" w:eastAsia="Noto Sans JP" w:hAnsi="Noto Sans JP" w:cs="Noto Sans JP"/>
          <w:sz w:val="14"/>
          <w:szCs w:val="14"/>
          <w:rtl/>
        </w:rPr>
        <w:t>او میداند که جاناتان طرف اوست، و میگوید: »من چه کار کردهام؟ جرم من چیست؟«</w:t>
      </w:r>
    </w:p>
    <w:p w:rsidR="005A1372" w:rsidRDefault="00B90143">
      <w:pPr>
        <w:spacing w:after="658" w:line="360" w:lineRule="auto"/>
        <w:ind w:left="28" w:right="19" w:hanging="8"/>
      </w:pPr>
      <w:r>
        <w:rPr>
          <w:rFonts w:ascii="Noto Sans JP" w:eastAsia="Noto Sans JP" w:hAnsi="Noto Sans JP" w:cs="Noto Sans JP"/>
          <w:sz w:val="14"/>
          <w:szCs w:val="14"/>
          <w:rtl/>
        </w:rPr>
        <w:t>من چه ظلمی به پدرت کردهام که او میخواهد مرا بکشد؟ فکر میکنم یوناتان در ابتدا متقاعد نشده بود که این موضوع حقیقت دارد. او از برخی اتفاقات بیاطلاع است. اما یوناتان موافقت میکند که به نوعی جاسوس داوود در دربار سلطنتی باشد.</w:t>
      </w:r>
    </w:p>
    <w:p w:rsidR="005A1372" w:rsidRDefault="00B90143">
      <w:pPr>
        <w:spacing w:after="938" w:line="360" w:lineRule="auto"/>
        <w:ind w:left="28" w:right="103" w:hanging="8"/>
      </w:pPr>
      <w:r>
        <w:rPr>
          <w:rFonts w:ascii="Noto Sans JP" w:eastAsia="Noto Sans JP" w:hAnsi="Noto Sans JP" w:cs="Noto Sans JP"/>
          <w:sz w:val="14"/>
          <w:szCs w:val="14"/>
          <w:rtl/>
        </w:rPr>
        <w:t>و یوناتان سعی خواهد کرد بفهمد که آیا شائول واقعاً مصمم به کشتن داوود است یا خیر. بنابراین، داوود و یوناتان سیستمی را در اینجا راهاندازی میکنند که در آن یوناتان پدرش را آزمایش میکند. و وقتی داوود برای صرف غذا حضور ندارد، او فقط میخواهد ببیند پدرش</w:t>
      </w:r>
      <w:r>
        <w:rPr>
          <w:rFonts w:ascii="Noto Sans JP" w:eastAsia="Noto Sans JP" w:hAnsi="Noto Sans JP" w:cs="Noto Sans JP"/>
          <w:sz w:val="14"/>
          <w:szCs w:val="14"/>
          <w:rtl/>
        </w:rPr>
        <w:t xml:space="preserve"> چه واکنشی نشان میدهد.</w:t>
      </w:r>
    </w:p>
    <w:p w:rsidR="005A1372" w:rsidRDefault="00B90143">
      <w:pPr>
        <w:spacing w:after="412"/>
        <w:ind w:left="28" w:right="19" w:hanging="8"/>
      </w:pPr>
      <w:r>
        <w:rPr>
          <w:rFonts w:ascii="Noto Sans JP" w:eastAsia="Noto Sans JP" w:hAnsi="Noto Sans JP" w:cs="Noto Sans JP"/>
          <w:sz w:val="14"/>
          <w:szCs w:val="14"/>
          <w:rtl/>
        </w:rPr>
        <w:t>و او قول میدهد که به داوود اطلاع دهد که چه اتفاقی قرار است بیفتد. در این میان، یوناتان و داوود به نوعی وفاداری خود را به یکدیگر تأیید میکنند. و بنابراین،</w:t>
      </w:r>
    </w:p>
    <w:p w:rsidR="005A1372" w:rsidRDefault="00B90143">
      <w:pPr>
        <w:spacing w:after="708" w:line="265" w:lineRule="auto"/>
        <w:ind w:left="48" w:right="24" w:hanging="10"/>
        <w:jc w:val="left"/>
      </w:pPr>
      <w:r>
        <w:rPr>
          <w:rFonts w:ascii="Noto Sans JP" w:eastAsia="Noto Sans JP" w:hAnsi="Noto Sans JP" w:cs="Noto Sans JP"/>
          <w:sz w:val="14"/>
          <w:szCs w:val="14"/>
          <w:rtl/>
        </w:rPr>
        <w:t xml:space="preserve">یوناتان در آیه  </w:t>
      </w:r>
      <w:r>
        <w:rPr>
          <w:rFonts w:ascii="Noto Sans JP" w:eastAsia="Noto Sans JP" w:hAnsi="Noto Sans JP" w:cs="Noto Sans JP"/>
          <w:sz w:val="14"/>
          <w:szCs w:val="14"/>
        </w:rPr>
        <w:t>۱۲</w:t>
      </w:r>
      <w:r>
        <w:rPr>
          <w:rFonts w:ascii="Noto Sans JP" w:eastAsia="Noto Sans JP" w:hAnsi="Noto Sans JP" w:cs="Noto Sans JP"/>
          <w:sz w:val="14"/>
          <w:szCs w:val="14"/>
          <w:rtl/>
        </w:rPr>
        <w:t>به داوود میگوید: »به خداوند، خدای اسرائیل، سوگند یاد میکنم ک</w:t>
      </w:r>
      <w:r>
        <w:rPr>
          <w:rFonts w:ascii="Noto Sans JP" w:eastAsia="Noto Sans JP" w:hAnsi="Noto Sans JP" w:cs="Noto Sans JP"/>
          <w:sz w:val="14"/>
          <w:szCs w:val="14"/>
          <w:rtl/>
        </w:rPr>
        <w:t>ه پسفردا، همین موقع، پدرم را خواهم شناخت.«</w:t>
      </w:r>
    </w:p>
    <w:p w:rsidR="005A1372" w:rsidRDefault="00B90143">
      <w:pPr>
        <w:bidi w:val="0"/>
        <w:spacing w:after="468"/>
        <w:ind w:left="10" w:right="-3" w:hanging="10"/>
      </w:pPr>
      <w:r>
        <w:rPr>
          <w:rFonts w:ascii="Noto Sans JP" w:eastAsia="Noto Sans JP" w:hAnsi="Noto Sans JP" w:cs="Noto Sans JP"/>
          <w:sz w:val="20"/>
        </w:rPr>
        <w:t>۱۳</w:t>
      </w:r>
    </w:p>
    <w:p w:rsidR="005A1372" w:rsidRDefault="00B90143">
      <w:pPr>
        <w:spacing w:after="938" w:line="360" w:lineRule="auto"/>
        <w:ind w:left="28" w:right="120" w:hanging="8"/>
      </w:pPr>
      <w:r>
        <w:rPr>
          <w:rFonts w:ascii="Noto Sans JP" w:eastAsia="Noto Sans JP" w:hAnsi="Noto Sans JP" w:cs="Noto Sans JP"/>
          <w:sz w:val="14"/>
          <w:szCs w:val="14"/>
          <w:rtl/>
        </w:rPr>
        <w:t>اگر او نسبت به تو نظر مساعدی دارد، آیا تو را خبر نمیدهم و به تو خبر نمیدهم؟ اما اگر پدرم قصد آسیب رساندن به تو را دارد، باشد که خداوند با یوناتان، هر چقدر هم که سخت باشد، برخورد کند. اگر به این امر وفادار نماند، خود را نفرین میکند. اگر من به تو خبر ندهم و تو را به سلامت روانه نکنم، باشد که خداوند با تو باشد، همانطور که با پدرم بوده است.</w:t>
      </w:r>
    </w:p>
    <w:p w:rsidR="005A1372" w:rsidRDefault="00B90143">
      <w:pPr>
        <w:spacing w:after="657" w:line="360" w:lineRule="auto"/>
        <w:ind w:left="28" w:right="331" w:hanging="8"/>
      </w:pPr>
      <w:r>
        <w:rPr>
          <w:rFonts w:ascii="Noto Sans JP" w:eastAsia="Noto Sans JP" w:hAnsi="Noto Sans JP" w:cs="Noto Sans JP"/>
          <w:sz w:val="14"/>
          <w:szCs w:val="14"/>
          <w:rtl/>
        </w:rPr>
        <w:t>اما تا زندهام، مانند مهربانی خداوند، به من لطف و مهربانی بیدریغ نشان بده تا کشته نشوم. و هرگز محبت خود را از خانوادهام قطع نکن، حتی پس از آنکه خداوند تمام دشمنان داوود را از روی زمین منقطع کرده باشد.</w:t>
      </w:r>
    </w:p>
    <w:p w:rsidR="005A1372" w:rsidRDefault="00B90143">
      <w:pPr>
        <w:spacing w:after="618" w:line="360" w:lineRule="auto"/>
        <w:ind w:left="28" w:right="458" w:hanging="8"/>
      </w:pPr>
      <w:r>
        <w:rPr>
          <w:rFonts w:ascii="Noto Sans JP" w:eastAsia="Noto Sans JP" w:hAnsi="Noto Sans JP" w:cs="Noto Sans JP"/>
          <w:sz w:val="14"/>
          <w:szCs w:val="14"/>
          <w:rtl/>
        </w:rPr>
        <w:t>جاناتان میداند سرنوشت داوود چیست. و او اساساً وفاداری خود را به داوود تأیید میکند و همین را از داوود میخواهد. و میگوید، لطفاً در آینده نگران خانوادهام باش.</w:t>
      </w:r>
    </w:p>
    <w:p w:rsidR="005A1372" w:rsidRDefault="00B90143">
      <w:pPr>
        <w:spacing w:after="933" w:line="396" w:lineRule="auto"/>
        <w:ind w:left="10" w:right="6" w:hanging="10"/>
      </w:pPr>
      <w:r>
        <w:rPr>
          <w:rFonts w:ascii="Noto Sans JP" w:eastAsia="Noto Sans JP" w:hAnsi="Noto Sans JP" w:cs="Noto Sans JP"/>
          <w:sz w:val="13"/>
          <w:szCs w:val="13"/>
          <w:rtl/>
        </w:rPr>
        <w:t>وقتی خداوند تمام دشمنانت را نابود کرد، خانوادهی مرا دشمن ندان. و بنابراین، در آیهی  ،</w:t>
      </w:r>
      <w:r>
        <w:rPr>
          <w:rFonts w:ascii="Noto Sans JP" w:eastAsia="Noto Sans JP" w:hAnsi="Noto Sans JP" w:cs="Noto Sans JP"/>
          <w:sz w:val="13"/>
          <w:szCs w:val="13"/>
        </w:rPr>
        <w:t>۱۶</w:t>
      </w:r>
      <w:r>
        <w:rPr>
          <w:rFonts w:ascii="Noto Sans JP" w:eastAsia="Noto Sans JP" w:hAnsi="Noto Sans JP" w:cs="Noto Sans JP"/>
          <w:sz w:val="13"/>
          <w:szCs w:val="13"/>
          <w:rtl/>
        </w:rPr>
        <w:t>یوناتان با خاندان داوود عهد بست و گفت: »خداوند دشمنان داوود را بازخواست کند.« و یوناتان از روی عشق به داوود، سوگند خود را دوباره تأیید کرد، زیرا او را مانند خودش دوست میداشت.</w:t>
      </w:r>
    </w:p>
    <w:p w:rsidR="005A1372" w:rsidRDefault="00B90143">
      <w:pPr>
        <w:spacing w:after="359" w:line="310" w:lineRule="auto"/>
        <w:ind w:left="23" w:right="112" w:hanging="8"/>
      </w:pPr>
      <w:r>
        <w:rPr>
          <w:rFonts w:ascii="Noto Sans JP" w:eastAsia="Noto Sans JP" w:hAnsi="Noto Sans JP" w:cs="Noto Sans JP"/>
          <w:sz w:val="17"/>
          <w:szCs w:val="17"/>
          <w:rtl/>
        </w:rPr>
        <w:t>بنابراین، یوناتان دو</w:t>
      </w:r>
      <w:r>
        <w:rPr>
          <w:rFonts w:ascii="Noto Sans JP" w:eastAsia="Noto Sans JP" w:hAnsi="Noto Sans JP" w:cs="Noto Sans JP"/>
          <w:sz w:val="17"/>
          <w:szCs w:val="17"/>
          <w:rtl/>
        </w:rPr>
        <w:t>باره نقش دشمن را بازی میکند، شائول سعی دارد داوود را بکشد. یوناتان به او وفادار است. این گواه قطعی است که خداوند طرف داوود است.</w:t>
      </w:r>
    </w:p>
    <w:p w:rsidR="005A1372" w:rsidRDefault="00B90143">
      <w:pPr>
        <w:spacing w:after="618" w:line="360" w:lineRule="auto"/>
        <w:ind w:left="28" w:right="167" w:hanging="8"/>
      </w:pPr>
      <w:r>
        <w:rPr>
          <w:rFonts w:ascii="Noto Sans JP" w:eastAsia="Noto Sans JP" w:hAnsi="Noto Sans JP" w:cs="Noto Sans JP"/>
          <w:sz w:val="14"/>
          <w:szCs w:val="14"/>
          <w:rtl/>
        </w:rPr>
        <w:t>حتی یوناتان هم با قلب و روحش با اوست. و بنابراین، یوناتان سیستمی را ابداع میکند که به وسیله آن به داوود علامت میدهد. یوناتان قرار است بیرون برود و با تیر و کمانش تمرین تیراندازی کند.</w:t>
      </w:r>
    </w:p>
    <w:p w:rsidR="005A1372" w:rsidRDefault="00B90143">
      <w:pPr>
        <w:spacing w:after="618" w:line="360" w:lineRule="auto"/>
        <w:ind w:left="28" w:right="289" w:hanging="8"/>
      </w:pPr>
      <w:r>
        <w:rPr>
          <w:rFonts w:ascii="Noto Sans JP" w:eastAsia="Noto Sans JP" w:hAnsi="Noto Sans JP" w:cs="Noto Sans JP"/>
          <w:sz w:val="14"/>
          <w:szCs w:val="14"/>
          <w:rtl/>
        </w:rPr>
        <w:t>و او قرار است یک خدمتکار را با خودش به آنجا ببرد. و میگوید من سه تیر به پهلو پرتاب میکنم، انگار که به هدف میزنم. و بعد یک پسر را میفرستم و میگویم، برو تیرها را پیدا کن.</w:t>
      </w:r>
    </w:p>
    <w:p w:rsidR="005A1372" w:rsidRDefault="00B90143">
      <w:pPr>
        <w:spacing w:after="618" w:line="360" w:lineRule="auto"/>
        <w:ind w:left="28" w:right="194" w:hanging="8"/>
      </w:pPr>
      <w:r>
        <w:rPr>
          <w:rFonts w:ascii="Noto Sans JP" w:eastAsia="Noto Sans JP" w:hAnsi="Noto Sans JP" w:cs="Noto Sans JP"/>
          <w:sz w:val="14"/>
          <w:szCs w:val="14"/>
          <w:rtl/>
        </w:rPr>
        <w:t xml:space="preserve">اگر به او بگویم، الان در آیه  </w:t>
      </w:r>
      <w:r>
        <w:rPr>
          <w:rFonts w:ascii="Noto Sans JP" w:eastAsia="Noto Sans JP" w:hAnsi="Noto Sans JP" w:cs="Noto Sans JP"/>
          <w:sz w:val="14"/>
          <w:szCs w:val="14"/>
        </w:rPr>
        <w:t>۲۱</w:t>
      </w:r>
      <w:r>
        <w:rPr>
          <w:rFonts w:ascii="Noto Sans JP" w:eastAsia="Noto Sans JP" w:hAnsi="Noto Sans JP" w:cs="Noto Sans JP"/>
          <w:sz w:val="14"/>
          <w:szCs w:val="14"/>
          <w:rtl/>
        </w:rPr>
        <w:t>هستیم، ببین، تیرها از این طرف تو هستند، آنها را اینجا بیاور. بعد بیا چون به حیات خداوند قسم که تو در امان هستی. هیچ خطری وجود ندارد.</w:t>
      </w:r>
    </w:p>
    <w:p w:rsidR="005A1372" w:rsidRDefault="00B90143">
      <w:pPr>
        <w:spacing w:after="657" w:line="360" w:lineRule="auto"/>
        <w:ind w:left="28" w:right="127" w:hanging="8"/>
      </w:pPr>
      <w:r>
        <w:rPr>
          <w:rFonts w:ascii="Noto Sans JP" w:eastAsia="Noto Sans JP" w:hAnsi="Noto Sans JP" w:cs="Noto Sans JP"/>
          <w:sz w:val="14"/>
          <w:szCs w:val="14"/>
          <w:rtl/>
        </w:rPr>
        <w:t>اما اگر به پسر بگویم، ببین، تیرها از آن طرف تو هستند، پس باید بروی زیرا خداوند تو را فرستاده است. و در مورد موضوعی که من و تو بحث کردیم، به یاد داشته باش که خداوند شاهد بین من و تو است. بنابراین، آنها این علامت را نصب میکنند.</w:t>
      </w:r>
    </w:p>
    <w:p w:rsidR="005A1372" w:rsidRDefault="00B90143">
      <w:pPr>
        <w:spacing w:after="6" w:line="360" w:lineRule="auto"/>
        <w:ind w:left="28" w:right="261" w:hanging="8"/>
      </w:pPr>
      <w:r>
        <w:rPr>
          <w:rFonts w:ascii="Noto Sans JP" w:eastAsia="Noto Sans JP" w:hAnsi="Noto Sans JP" w:cs="Noto Sans JP"/>
          <w:sz w:val="14"/>
          <w:szCs w:val="14"/>
          <w:rtl/>
        </w:rPr>
        <w:t>خلاصه کلام اینکه، یوناتان متوجه میشود که شائول واقعاً مصمم به کشتن داوود است. یک روز داوود پیدایش نمیشود و به نظر نمیرسد شائول هم به این موضوع فکر کند.</w:t>
      </w:r>
    </w:p>
    <w:p w:rsidR="005A1372" w:rsidRDefault="00B90143">
      <w:pPr>
        <w:spacing w:after="708" w:line="265" w:lineRule="auto"/>
        <w:ind w:left="206" w:right="24" w:hanging="10"/>
        <w:jc w:val="left"/>
      </w:pPr>
      <w:r>
        <w:rPr>
          <w:rFonts w:ascii="Noto Sans JP" w:eastAsia="Noto Sans JP" w:hAnsi="Noto Sans JP" w:cs="Noto Sans JP"/>
          <w:sz w:val="14"/>
          <w:szCs w:val="14"/>
          <w:rtl/>
        </w:rPr>
        <w:t>اما وقتی روز دوم هم نیامد، جاناتان گفت، خب، دیوید رفته پیش خانوادهاش.</w:t>
      </w:r>
    </w:p>
    <w:p w:rsidR="005A1372" w:rsidRDefault="00B90143">
      <w:pPr>
        <w:bidi w:val="0"/>
        <w:spacing w:after="470"/>
        <w:ind w:left="10" w:right="4" w:hanging="10"/>
      </w:pPr>
      <w:r>
        <w:rPr>
          <w:rFonts w:ascii="Noto Sans JP" w:eastAsia="Noto Sans JP" w:hAnsi="Noto Sans JP" w:cs="Noto Sans JP"/>
          <w:sz w:val="19"/>
        </w:rPr>
        <w:t>۱۴</w:t>
      </w:r>
    </w:p>
    <w:p w:rsidR="005A1372" w:rsidRDefault="00B90143">
      <w:pPr>
        <w:spacing w:after="627" w:line="296" w:lineRule="auto"/>
        <w:ind w:left="8" w:right="612" w:hanging="8"/>
      </w:pPr>
      <w:r>
        <w:rPr>
          <w:rFonts w:ascii="Noto Sans JP" w:eastAsia="Noto Sans JP" w:hAnsi="Noto Sans JP" w:cs="Noto Sans JP"/>
          <w:sz w:val="18"/>
          <w:szCs w:val="18"/>
          <w:rtl/>
        </w:rPr>
        <w:t xml:space="preserve">و خشم شائول در آیه  </w:t>
      </w:r>
      <w:r>
        <w:rPr>
          <w:rFonts w:ascii="Noto Sans JP" w:eastAsia="Noto Sans JP" w:hAnsi="Noto Sans JP" w:cs="Noto Sans JP"/>
          <w:sz w:val="18"/>
          <w:szCs w:val="18"/>
        </w:rPr>
        <w:t>۳۰</w:t>
      </w:r>
      <w:r>
        <w:rPr>
          <w:rFonts w:ascii="Noto Sans JP" w:eastAsia="Noto Sans JP" w:hAnsi="Noto Sans JP" w:cs="Noto Sans JP"/>
          <w:sz w:val="18"/>
          <w:szCs w:val="18"/>
          <w:rtl/>
        </w:rPr>
        <w:t>شعلهور میشود. او از یوناتان خشمگین میشود. و میگوید، ای پسر زن منحرف و سرکش.</w:t>
      </w:r>
    </w:p>
    <w:p w:rsidR="005A1372" w:rsidRDefault="00B90143">
      <w:pPr>
        <w:spacing w:after="625" w:line="296" w:lineRule="auto"/>
        <w:ind w:left="8" w:right="204" w:hanging="8"/>
      </w:pPr>
      <w:r>
        <w:rPr>
          <w:rFonts w:ascii="Noto Sans JP" w:eastAsia="Noto Sans JP" w:hAnsi="Noto Sans JP" w:cs="Noto Sans JP"/>
          <w:sz w:val="18"/>
          <w:szCs w:val="18"/>
          <w:rtl/>
        </w:rPr>
        <w:t>او به پسر خودش توهین میکند. آیا نمیدانم که تو با پسر یسی طرف شدهای و این باعث ننگ خود</w:t>
      </w:r>
      <w:r>
        <w:rPr>
          <w:rFonts w:ascii="Noto Sans JP" w:eastAsia="Noto Sans JP" w:hAnsi="Noto Sans JP" w:cs="Noto Sans JP"/>
          <w:sz w:val="18"/>
          <w:szCs w:val="18"/>
          <w:rtl/>
        </w:rPr>
        <w:t>ت و ننگ مادری شده که تو را به دنیا آورده است؟ تا زمانی که پسر یَسی روی این زمینَ زنده باشد، نه تو و نه سلطنت تو پایدار نخواهد ماند.</w:t>
      </w:r>
    </w:p>
    <w:p w:rsidR="005A1372" w:rsidRDefault="00B90143">
      <w:pPr>
        <w:spacing w:after="297" w:line="296" w:lineRule="auto"/>
        <w:ind w:left="8" w:right="110" w:hanging="8"/>
      </w:pPr>
      <w:r>
        <w:rPr>
          <w:rFonts w:ascii="Noto Sans JP" w:eastAsia="Noto Sans JP" w:hAnsi="Noto Sans JP" w:cs="Noto Sans JP"/>
          <w:sz w:val="18"/>
          <w:szCs w:val="18"/>
          <w:rtl/>
        </w:rPr>
        <w:t>حالا کسی را بفرست تا او را پیش من بیاورد، چون او باید بمیرد. فکر میکنم شائول هم همین فکر را میکند که یوناتان با طرز فکر من همسو خواهد شد. او هرگز پادشاه نخواهد شد.</w:t>
      </w:r>
    </w:p>
    <w:p w:rsidR="005A1372" w:rsidRDefault="00B90143">
      <w:pPr>
        <w:spacing w:after="297" w:line="296" w:lineRule="auto"/>
        <w:ind w:left="8" w:right="110" w:hanging="8"/>
      </w:pPr>
      <w:r>
        <w:rPr>
          <w:rFonts w:ascii="Noto Sans JP" w:eastAsia="Noto Sans JP" w:hAnsi="Noto Sans JP" w:cs="Noto Sans JP"/>
          <w:sz w:val="18"/>
          <w:szCs w:val="18"/>
          <w:rtl/>
        </w:rPr>
        <w:t>مطمئنا او میخواهد پادشاه شود. تا زمانی که داوود زنده است، او هرگز پادشاه نخواهد شد. اما همانطور که میدانیم، یوناتان اینطور فًکر نمیکند.</w:t>
      </w:r>
    </w:p>
    <w:p w:rsidR="005A1372" w:rsidRDefault="00B90143">
      <w:pPr>
        <w:spacing w:after="614" w:line="296" w:lineRule="auto"/>
        <w:ind w:left="8" w:right="34" w:hanging="8"/>
      </w:pPr>
      <w:r>
        <w:rPr>
          <w:rFonts w:ascii="Noto Sans JP" w:eastAsia="Noto Sans JP" w:hAnsi="Noto Sans JP" w:cs="Noto Sans JP"/>
          <w:sz w:val="18"/>
          <w:szCs w:val="18"/>
          <w:rtl/>
        </w:rPr>
        <w:t>چرا باید او را کشت؟ یوناتان از پدرش پرسید که او چه کرده است. اما شائول نیزهای برمیدارد و برای دومین بار در داستان سعی میکند یوناتان را بکشد. او دو بار سعی کرده بود داوود را با نیزه بکشد.</w:t>
      </w:r>
    </w:p>
    <w:p w:rsidR="005A1372" w:rsidRDefault="00B90143">
      <w:pPr>
        <w:spacing w:after="615" w:line="296" w:lineRule="auto"/>
        <w:ind w:left="8" w:right="353" w:hanging="8"/>
      </w:pPr>
      <w:r>
        <w:rPr>
          <w:rFonts w:ascii="Noto Sans JP" w:eastAsia="Noto Sans JP" w:hAnsi="Noto Sans JP" w:cs="Noto Sans JP"/>
          <w:sz w:val="18"/>
          <w:szCs w:val="18"/>
          <w:rtl/>
        </w:rPr>
        <w:t>او اینجا سعی میکند با نیزه جاناتان را بکشد. قبلا کجا سعی کرده بود او را بکشد؟ آن سوگند احمقانه، یادت هست؟ اینکه جاناتان ناخواسته آن را نقض کرده بود. و یادت هسًت که شائول آماده بود جاناتان را به خاطر شکستن آن سوگند اعدام کند.</w:t>
      </w:r>
    </w:p>
    <w:p w:rsidR="005A1372" w:rsidRDefault="00B90143">
      <w:pPr>
        <w:spacing w:after="297" w:line="296" w:lineRule="auto"/>
        <w:ind w:left="8" w:right="280" w:hanging="8"/>
      </w:pPr>
      <w:r>
        <w:rPr>
          <w:rFonts w:ascii="Noto Sans JP" w:eastAsia="Noto Sans JP" w:hAnsi="Noto Sans JP" w:cs="Noto Sans JP"/>
          <w:sz w:val="18"/>
          <w:szCs w:val="18"/>
          <w:rtl/>
        </w:rPr>
        <w:t>اما سربازان مداخله کردند و یوناتان را نجات دادند. بنابراین در اینجا شائول سعی دارد پسر خودش را بکشد. یوناتان با خشم شدید از جا بلند میشود.</w:t>
      </w:r>
    </w:p>
    <w:p w:rsidR="005A1372" w:rsidRDefault="00B90143">
      <w:pPr>
        <w:spacing w:after="34" w:line="265" w:lineRule="auto"/>
        <w:ind w:left="48" w:hanging="10"/>
        <w:jc w:val="left"/>
      </w:pPr>
      <w:r>
        <w:rPr>
          <w:rFonts w:ascii="Noto Sans JP" w:eastAsia="Noto Sans JP" w:hAnsi="Noto Sans JP" w:cs="Noto Sans JP"/>
          <w:sz w:val="18"/>
          <w:szCs w:val="18"/>
          <w:rtl/>
        </w:rPr>
        <w:t xml:space="preserve">و او از رفتار شرمآور پدرش با داوود غمگین بود. او برای دوستش داوود خجالت میکشد که پدرش سعی میکند او را بکشد. </w:t>
      </w:r>
    </w:p>
    <w:p w:rsidR="005A1372" w:rsidRDefault="00B90143">
      <w:pPr>
        <w:spacing w:after="667" w:line="265" w:lineRule="auto"/>
        <w:ind w:left="48" w:hanging="10"/>
        <w:jc w:val="left"/>
      </w:pPr>
      <w:r>
        <w:rPr>
          <w:rFonts w:ascii="Noto Sans JP" w:eastAsia="Noto Sans JP" w:hAnsi="Noto Sans JP" w:cs="Noto Sans JP"/>
          <w:sz w:val="18"/>
          <w:szCs w:val="18"/>
          <w:rtl/>
        </w:rPr>
        <w:t>بنابراین، یوناتان همانطور که قرار گذاشته بودند به میدان میرود.</w:t>
      </w:r>
    </w:p>
    <w:p w:rsidR="005A1372" w:rsidRDefault="00B90143">
      <w:pPr>
        <w:spacing w:after="614" w:line="296" w:lineRule="auto"/>
        <w:ind w:left="8" w:right="380" w:hanging="8"/>
      </w:pPr>
      <w:r>
        <w:rPr>
          <w:rFonts w:ascii="Noto Sans JP" w:eastAsia="Noto Sans JP" w:hAnsi="Noto Sans JP" w:cs="Noto Sans JP"/>
          <w:sz w:val="18"/>
          <w:szCs w:val="18"/>
          <w:rtl/>
        </w:rPr>
        <w:t>و او تیرها را خیلی دورتر پرتاب میکند. حالا برداشتی که قبلاً داشتم این بود که وقتی داوود در خفا است، همه اینها را تماشا میکند</w:t>
      </w:r>
      <w:r>
        <w:rPr>
          <w:rFonts w:ascii="Noto Sans JP" w:eastAsia="Noto Sans JP" w:hAnsi="Noto Sans JP" w:cs="Noto Sans JP"/>
          <w:sz w:val="18"/>
          <w:szCs w:val="18"/>
          <w:rtl/>
        </w:rPr>
        <w:t>. وقتی میشنود که جاناتان میگوید تیرها آن طرف هستند، میفهمد که این یک علامت است و پرواز میکند.</w:t>
      </w:r>
    </w:p>
    <w:p w:rsidR="005A1372" w:rsidRDefault="00B90143">
      <w:pPr>
        <w:spacing w:after="708" w:line="265" w:lineRule="auto"/>
        <w:ind w:left="354" w:right="24" w:hanging="10"/>
        <w:jc w:val="left"/>
      </w:pPr>
      <w:r>
        <w:rPr>
          <w:rFonts w:ascii="Noto Sans JP" w:eastAsia="Noto Sans JP" w:hAnsi="Noto Sans JP" w:cs="Noto Sans JP"/>
          <w:sz w:val="14"/>
          <w:szCs w:val="14"/>
          <w:rtl/>
        </w:rPr>
        <w:t>اما این روش کار نیست. آنها باید برای آخرین بار یکدیگر را در آغوش بگیرند. آنها خیلی به هم نزدیک هستند.</w:t>
      </w:r>
    </w:p>
    <w:p w:rsidR="005A1372" w:rsidRDefault="00B90143">
      <w:pPr>
        <w:spacing w:after="11" w:line="296" w:lineRule="auto"/>
        <w:ind w:left="8" w:right="211" w:hanging="8"/>
      </w:pPr>
      <w:r>
        <w:rPr>
          <w:rFonts w:ascii="Noto Sans JP" w:eastAsia="Noto Sans JP" w:hAnsi="Noto Sans JP" w:cs="Noto Sans JP"/>
          <w:sz w:val="18"/>
          <w:szCs w:val="18"/>
          <w:rtl/>
        </w:rPr>
        <w:t xml:space="preserve">و پس از رفتن پسر، داوود از سمت جنوبی سنگ برخاست و سه بار در مقابل یوناتان تعظیم کرد و رو به زمین نهاد. آیه </w:t>
      </w:r>
    </w:p>
    <w:p w:rsidR="005A1372" w:rsidRDefault="00B90143">
      <w:pPr>
        <w:bidi w:val="0"/>
        <w:spacing w:after="38"/>
        <w:ind w:right="587"/>
      </w:pPr>
      <w:r>
        <w:rPr>
          <w:rFonts w:ascii="Noto Sans JP" w:eastAsia="Noto Sans JP" w:hAnsi="Noto Sans JP" w:cs="Noto Sans JP"/>
          <w:sz w:val="18"/>
        </w:rPr>
        <w:t>۴۱</w:t>
      </w:r>
      <w:r>
        <w:rPr>
          <w:rFonts w:ascii="Noto Sans JP" w:eastAsia="Noto Sans JP" w:hAnsi="Noto Sans JP" w:cs="Noto Sans JP"/>
          <w:sz w:val="18"/>
        </w:rPr>
        <w:t>.</w:t>
      </w:r>
    </w:p>
    <w:p w:rsidR="005A1372" w:rsidRDefault="00B90143">
      <w:pPr>
        <w:spacing w:after="330" w:line="265" w:lineRule="auto"/>
        <w:ind w:left="600" w:hanging="10"/>
        <w:jc w:val="left"/>
      </w:pPr>
      <w:r>
        <w:rPr>
          <w:rFonts w:ascii="Noto Sans JP" w:eastAsia="Noto Sans JP" w:hAnsi="Noto Sans JP" w:cs="Noto Sans JP"/>
          <w:sz w:val="18"/>
          <w:szCs w:val="18"/>
          <w:rtl/>
        </w:rPr>
        <w:t>سپس یکدیگر را بوسیدند و با هم گریه کردند.</w:t>
      </w:r>
    </w:p>
    <w:p w:rsidR="005A1372" w:rsidRDefault="00B90143">
      <w:pPr>
        <w:spacing w:after="297" w:line="296" w:lineRule="auto"/>
        <w:ind w:left="8" w:right="412" w:hanging="8"/>
      </w:pPr>
      <w:r>
        <w:rPr>
          <w:rFonts w:ascii="Noto Sans JP" w:eastAsia="Noto Sans JP" w:hAnsi="Noto Sans JP" w:cs="Noto Sans JP"/>
          <w:sz w:val="18"/>
          <w:szCs w:val="18"/>
          <w:rtl/>
        </w:rPr>
        <w:t>اما داوود بیشتر از همه گریه کرد. و یوناتان به داوود میگوید: »به سلامت برو. زیرا ما به نام خداوند با یکدیگر پیمان دوستی بستهایم.«</w:t>
      </w:r>
    </w:p>
    <w:p w:rsidR="005A1372" w:rsidRDefault="00B90143">
      <w:pPr>
        <w:bidi w:val="0"/>
        <w:spacing w:after="468"/>
        <w:ind w:left="10" w:right="-3" w:hanging="10"/>
      </w:pPr>
      <w:r>
        <w:rPr>
          <w:rFonts w:ascii="Noto Sans JP" w:eastAsia="Noto Sans JP" w:hAnsi="Noto Sans JP" w:cs="Noto Sans JP"/>
          <w:sz w:val="20"/>
        </w:rPr>
        <w:t>۱۵</w:t>
      </w:r>
    </w:p>
    <w:p w:rsidR="005A1372" w:rsidRDefault="00B90143">
      <w:pPr>
        <w:spacing w:after="356" w:line="265" w:lineRule="auto"/>
        <w:ind w:left="171" w:hanging="10"/>
        <w:jc w:val="left"/>
      </w:pPr>
      <w:r>
        <w:rPr>
          <w:rFonts w:ascii="Noto Sans JP" w:eastAsia="Noto Sans JP" w:hAnsi="Noto Sans JP" w:cs="Noto Sans JP"/>
          <w:sz w:val="17"/>
          <w:szCs w:val="17"/>
          <w:rtl/>
        </w:rPr>
        <w:t>گفت: »خداوند تا ابد بین من و تو و بین نسل تو و نسل من شاهد است.« آنگاه داوود رفت و یوناتان به شهر بازگشت.</w:t>
      </w:r>
    </w:p>
    <w:p w:rsidR="005A1372" w:rsidRDefault="00B90143">
      <w:pPr>
        <w:spacing w:after="367"/>
        <w:ind w:left="157" w:hanging="10"/>
        <w:jc w:val="left"/>
      </w:pPr>
      <w:r>
        <w:rPr>
          <w:rFonts w:ascii="Noto Sans JP" w:eastAsia="Noto Sans JP" w:hAnsi="Noto Sans JP" w:cs="Noto Sans JP"/>
          <w:sz w:val="16"/>
          <w:szCs w:val="16"/>
          <w:rtl/>
        </w:rPr>
        <w:t>ما آنجا متوقف خواهیم شد.</w:t>
      </w:r>
    </w:p>
    <w:p w:rsidR="005A1372" w:rsidRDefault="00B90143">
      <w:pPr>
        <w:spacing w:after="621" w:line="310" w:lineRule="auto"/>
        <w:ind w:left="23" w:right="112" w:hanging="8"/>
      </w:pPr>
      <w:r>
        <w:rPr>
          <w:rFonts w:ascii="Noto Sans JP" w:eastAsia="Noto Sans JP" w:hAnsi="Noto Sans JP" w:cs="Noto Sans JP"/>
          <w:sz w:val="17"/>
          <w:szCs w:val="17"/>
          <w:rtl/>
        </w:rPr>
        <w:t>اما آنچه در این فصلها میبینیم این است که آیا خداوند، با مشیت الهی یا مداخله مستقیم، قادر به محافظت از بندگان برگزیدهاش در برابر کسانی است که به دنبال نابو</w:t>
      </w:r>
      <w:r>
        <w:rPr>
          <w:rFonts w:ascii="Noto Sans JP" w:eastAsia="Noto Sans JP" w:hAnsi="Noto Sans JP" w:cs="Noto Sans JP"/>
          <w:sz w:val="17"/>
          <w:szCs w:val="17"/>
          <w:rtl/>
        </w:rPr>
        <w:t>دی آنها هستند. و او از بین همه مردم، از دیدگاه شائول، یوناتان، پادشاه آینده، را به عنوان چهرهای کلیدی در محافظت از داوود به کار میگیرد. و برای اینکه کمی بیشتر این موضوع را باز کنیم، میبینیم که خداوند بندگان برگزیدهاش را از مشکلات و خطر مصون نمیدارد.</w:t>
      </w:r>
    </w:p>
    <w:p w:rsidR="005A1372" w:rsidRDefault="00B90143">
      <w:pPr>
        <w:spacing w:after="290" w:line="310" w:lineRule="auto"/>
        <w:ind w:left="23" w:right="112" w:hanging="8"/>
      </w:pPr>
      <w:r>
        <w:rPr>
          <w:rFonts w:ascii="Noto Sans JP" w:eastAsia="Noto Sans JP" w:hAnsi="Noto Sans JP" w:cs="Noto Sans JP"/>
          <w:sz w:val="17"/>
          <w:szCs w:val="17"/>
          <w:rtl/>
        </w:rPr>
        <w:t>او داوود را به پادشاهی برگزیده است. داوود حتما از خود میپرسد، وای، اگر وقتی خداوند تو را انتخاب میکند چنین اتفاقی میافتد، من در این مورد مطمئن نیستم. اما خداوًند بندگان برگزیدهاش را از مشکلات و خطرات مصون نمیدارد، اما در نهایت از آنها محافظت میکند.</w:t>
      </w:r>
    </w:p>
    <w:p w:rsidR="005A1372" w:rsidRDefault="00B90143">
      <w:pPr>
        <w:spacing w:after="621" w:line="310" w:lineRule="auto"/>
        <w:ind w:left="23" w:right="345" w:hanging="8"/>
      </w:pPr>
      <w:r>
        <w:rPr>
          <w:rFonts w:ascii="Noto Sans JP" w:eastAsia="Noto Sans JP" w:hAnsi="Noto Sans JP" w:cs="Noto Sans JP"/>
          <w:sz w:val="17"/>
          <w:szCs w:val="17"/>
          <w:rtl/>
        </w:rPr>
        <w:t>و تعهد به نقشه خدا و بنده برگزیدهاش مستلزم انکار نفس است و گاهی اوقات فرد را در معرض خطر قرار میدهد. و این را در یوناتان میبینیم. یوناتان خود را به بنده برگزیده خداوند، داوود، متعهد کرده است.</w:t>
      </w:r>
    </w:p>
    <w:p w:rsidR="005A1372" w:rsidRDefault="00B90143">
      <w:pPr>
        <w:spacing w:after="293" w:line="310" w:lineRule="auto"/>
        <w:ind w:left="23" w:right="215" w:hanging="8"/>
      </w:pPr>
      <w:r>
        <w:rPr>
          <w:rFonts w:ascii="Noto Sans JP" w:eastAsia="Noto Sans JP" w:hAnsi="Noto Sans JP" w:cs="Noto Sans JP"/>
          <w:sz w:val="17"/>
          <w:szCs w:val="17"/>
          <w:rtl/>
        </w:rPr>
        <w:t>و اینجا نوعی انکار نفس وجود دارد که وارد عمل میشود. و او جان خودش را به خطر میاندازد. پدرش نیزهای به سمت او پرتاب کرد.</w:t>
      </w:r>
    </w:p>
    <w:p w:rsidR="005A1372" w:rsidRDefault="00B90143">
      <w:pPr>
        <w:spacing w:after="640" w:line="360" w:lineRule="auto"/>
        <w:ind w:left="28" w:right="199" w:hanging="8"/>
      </w:pPr>
      <w:r>
        <w:rPr>
          <w:rFonts w:ascii="Noto Sans JP" w:eastAsia="Noto Sans JP" w:hAnsi="Noto Sans JP" w:cs="Noto Sans JP"/>
          <w:sz w:val="14"/>
          <w:szCs w:val="14"/>
          <w:rtl/>
        </w:rPr>
        <w:t>و بنابراین، او الگوی خوبی برای ماست تا به بنده برگزیده، با حرف بزرگ  ،</w:t>
      </w:r>
      <w:r>
        <w:rPr>
          <w:rFonts w:ascii="Noto Sans JP" w:eastAsia="Noto Sans JP" w:hAnsi="Noto Sans JP" w:cs="Noto Sans JP"/>
          <w:sz w:val="14"/>
        </w:rPr>
        <w:t>S</w:t>
      </w:r>
      <w:r>
        <w:rPr>
          <w:rFonts w:ascii="Noto Sans JP" w:eastAsia="Noto Sans JP" w:hAnsi="Noto Sans JP" w:cs="Noto Sans JP"/>
          <w:sz w:val="14"/>
          <w:szCs w:val="14"/>
          <w:rtl/>
        </w:rPr>
        <w:t xml:space="preserve">داوود جدید، داوود ایدهآل، خداوند عیسی مسیح وفادار باشیم. داستان را در فصل  </w:t>
      </w:r>
      <w:r>
        <w:rPr>
          <w:rFonts w:ascii="Noto Sans JP" w:eastAsia="Noto Sans JP" w:hAnsi="Noto Sans JP" w:cs="Noto Sans JP"/>
          <w:sz w:val="14"/>
          <w:szCs w:val="14"/>
        </w:rPr>
        <w:t>۲۱</w:t>
      </w:r>
      <w:r>
        <w:rPr>
          <w:rFonts w:ascii="Noto Sans JP" w:eastAsia="Noto Sans JP" w:hAnsi="Noto Sans JP" w:cs="Noto Sans JP"/>
          <w:sz w:val="14"/>
          <w:szCs w:val="14"/>
          <w:rtl/>
        </w:rPr>
        <w:t>در درس بعدی ادامه خواهیم داد.</w:t>
      </w:r>
    </w:p>
    <w:p w:rsidR="005A1372" w:rsidRDefault="00B90143">
      <w:pPr>
        <w:spacing w:after="621" w:line="310" w:lineRule="auto"/>
        <w:ind w:left="23" w:right="112" w:hanging="8"/>
      </w:pPr>
      <w:r>
        <w:rPr>
          <w:rFonts w:ascii="Noto Sans JP" w:eastAsia="Noto Sans JP" w:hAnsi="Noto Sans JP" w:cs="Noto Sans JP"/>
          <w:sz w:val="17"/>
          <w:szCs w:val="17"/>
          <w:rtl/>
        </w:rPr>
        <w:t>این دکتر باب چیشولم در حال تدریس در مورد اول و دوم سموئیل است. این جلسه  ،</w:t>
      </w:r>
      <w:r>
        <w:rPr>
          <w:rFonts w:ascii="Noto Sans JP" w:eastAsia="Noto Sans JP" w:hAnsi="Noto Sans JP" w:cs="Noto Sans JP"/>
          <w:sz w:val="17"/>
          <w:szCs w:val="17"/>
        </w:rPr>
        <w:t>۱۲</w:t>
      </w:r>
      <w:r>
        <w:rPr>
          <w:rFonts w:ascii="Noto Sans JP" w:eastAsia="Noto Sans JP" w:hAnsi="Noto Sans JP" w:cs="Noto Sans JP"/>
          <w:sz w:val="17"/>
          <w:szCs w:val="17"/>
          <w:rtl/>
        </w:rPr>
        <w:t>اول سموئیل  ،</w:t>
      </w:r>
      <w:r>
        <w:rPr>
          <w:rFonts w:ascii="Noto Sans JP" w:eastAsia="Noto Sans JP" w:hAnsi="Noto Sans JP" w:cs="Noto Sans JP"/>
          <w:sz w:val="17"/>
          <w:szCs w:val="17"/>
        </w:rPr>
        <w:t>۱۸</w:t>
      </w:r>
      <w:r>
        <w:rPr>
          <w:rFonts w:ascii="Noto Sans JP" w:eastAsia="Noto Sans JP" w:hAnsi="Noto Sans JP" w:cs="Noto Sans JP"/>
          <w:sz w:val="17"/>
          <w:szCs w:val="17"/>
          <w:rtl/>
        </w:rPr>
        <w:t xml:space="preserve">خداوند با داوود بود. اول سموئیل  </w:t>
      </w:r>
      <w:r>
        <w:rPr>
          <w:rFonts w:ascii="Noto Sans JP" w:eastAsia="Noto Sans JP" w:hAnsi="Noto Sans JP" w:cs="Noto Sans JP"/>
          <w:sz w:val="17"/>
          <w:szCs w:val="17"/>
        </w:rPr>
        <w:t>۱۹</w:t>
      </w:r>
      <w:r>
        <w:rPr>
          <w:rFonts w:ascii="Noto Sans JP" w:eastAsia="Noto Sans JP" w:hAnsi="Noto Sans JP" w:cs="Noto Sans JP"/>
          <w:sz w:val="17"/>
          <w:szCs w:val="17"/>
          <w:rtl/>
        </w:rPr>
        <w:t>و  ،</w:t>
      </w:r>
      <w:r>
        <w:rPr>
          <w:rFonts w:ascii="Noto Sans JP" w:eastAsia="Noto Sans JP" w:hAnsi="Noto Sans JP" w:cs="Noto Sans JP"/>
          <w:sz w:val="17"/>
          <w:szCs w:val="17"/>
        </w:rPr>
        <w:t>۲۰</w:t>
      </w:r>
      <w:r>
        <w:rPr>
          <w:rFonts w:ascii="Noto Sans JP" w:eastAsia="Noto Sans JP" w:hAnsi="Noto Sans JP" w:cs="Noto Sans JP"/>
          <w:sz w:val="17"/>
          <w:szCs w:val="17"/>
          <w:rtl/>
        </w:rPr>
        <w:t>نه زندگی داوود است.</w:t>
      </w:r>
    </w:p>
    <w:sectPr w:rsidR="005A1372">
      <w:headerReference w:type="even" r:id="rId6"/>
      <w:headerReference w:type="default" r:id="rId7"/>
      <w:headerReference w:type="first" r:id="rId8"/>
      <w:pgSz w:w="11900" w:h="16820"/>
      <w:pgMar w:top="624" w:right="1446" w:bottom="1896" w:left="1394" w:header="161"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0143" w:rsidRDefault="00B90143">
      <w:pPr>
        <w:spacing w:after="0" w:line="240" w:lineRule="auto"/>
      </w:pPr>
      <w:r>
        <w:separator/>
      </w:r>
    </w:p>
  </w:endnote>
  <w:endnote w:type="continuationSeparator" w:id="0">
    <w:p w:rsidR="00B90143" w:rsidRDefault="00B9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0143" w:rsidRDefault="00B90143">
      <w:pPr>
        <w:spacing w:after="0" w:line="240" w:lineRule="auto"/>
      </w:pPr>
      <w:r>
        <w:separator/>
      </w:r>
    </w:p>
  </w:footnote>
  <w:footnote w:type="continuationSeparator" w:id="0">
    <w:p w:rsidR="00B90143" w:rsidRDefault="00B90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372" w:rsidRDefault="00B90143">
    <w:pPr>
      <w:bidi w:val="0"/>
      <w:spacing w:after="0"/>
      <w:ind w:left="-1081"/>
      <w:jc w:val="left"/>
    </w:pPr>
    <w:r>
      <w:rPr>
        <w:rFonts w:ascii="Arial" w:eastAsia="Arial" w:hAnsi="Arial" w:cs="Arial"/>
        <w:sz w:val="21"/>
      </w:rPr>
      <w:t>Machine Translated by Google</w:t>
    </w:r>
  </w:p>
  <w:p w:rsidR="005A1372" w:rsidRDefault="00B90143">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43800" cy="10664952"/>
              <wp:effectExtent l="0" t="0" r="0" b="0"/>
              <wp:wrapNone/>
              <wp:docPr id="208516" name="Group 208516"/>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08517" name="Picture 208517"/>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08516" style="width:594pt;height:839.76pt;position:absolute;z-index:-2147483648;mso-position-horizontal-relative:page;mso-position-horizontal:absolute;margin-left:0pt;mso-position-vertical-relative:page;margin-top:0pt;" coordsize="75438,106649">
              <v:shape id="Picture 208517" style="position:absolute;width:75438;height:106649;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372" w:rsidRDefault="00B90143">
    <w:pPr>
      <w:bidi w:val="0"/>
      <w:spacing w:after="0"/>
      <w:ind w:left="-1081"/>
      <w:jc w:val="left"/>
    </w:pPr>
    <w:r>
      <w:rPr>
        <w:rFonts w:ascii="Arial" w:eastAsia="Arial" w:hAnsi="Arial" w:cs="Arial"/>
        <w:sz w:val="21"/>
      </w:rPr>
      <w:t>Machine Translated by Google</w:t>
    </w:r>
  </w:p>
  <w:p w:rsidR="005A1372" w:rsidRDefault="00B90143">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43800" cy="10664952"/>
              <wp:effectExtent l="0" t="0" r="0" b="0"/>
              <wp:wrapNone/>
              <wp:docPr id="208508" name="Group 208508"/>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08509" name="Picture 208509"/>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08508" style="width:594pt;height:839.76pt;position:absolute;z-index:-2147483648;mso-position-horizontal-relative:page;mso-position-horizontal:absolute;margin-left:0pt;mso-position-vertical-relative:page;margin-top:0pt;" coordsize="75438,106649">
              <v:shape id="Picture 208509" style="position:absolute;width:75438;height:106649;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372" w:rsidRDefault="00B90143">
    <w:pPr>
      <w:bidi w:val="0"/>
      <w:spacing w:after="0"/>
      <w:ind w:left="-1081"/>
      <w:jc w:val="left"/>
    </w:pPr>
    <w:r>
      <w:rPr>
        <w:rFonts w:ascii="Arial" w:eastAsia="Arial" w:hAnsi="Arial" w:cs="Arial"/>
        <w:sz w:val="21"/>
      </w:rPr>
      <w:t>Machine Translated by Google</w:t>
    </w:r>
  </w:p>
  <w:p w:rsidR="005A1372" w:rsidRDefault="00B90143">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43800" cy="10664952"/>
              <wp:effectExtent l="0" t="0" r="0" b="0"/>
              <wp:wrapNone/>
              <wp:docPr id="208500" name="Group 208500"/>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08501" name="Picture 208501"/>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08500" style="width:594pt;height:839.76pt;position:absolute;z-index:-2147483648;mso-position-horizontal-relative:page;mso-position-horizontal:absolute;margin-left:0pt;mso-position-vertical-relative:page;margin-top:0pt;" coordsize="75438,106649">
              <v:shape id="Picture 208501" style="position:absolute;width:75438;height:106649;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372"/>
    <w:rsid w:val="00231AF3"/>
    <w:rsid w:val="00466875"/>
    <w:rsid w:val="005A1372"/>
    <w:rsid w:val="00B901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A9B31F-34C1-4505-8C72-B497AD4D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259" w:lineRule="auto"/>
      <w:jc w:val="right"/>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4559</Words>
  <Characters>25991</Characters>
  <Application>Microsoft Office Word</Application>
  <DocSecurity>4</DocSecurity>
  <Lines>216</Lines>
  <Paragraphs>60</Paragraphs>
  <ScaleCrop>false</ScaleCrop>
  <Company/>
  <LinksUpToDate>false</LinksUpToDate>
  <CharactersWithSpaces>30490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2026-03-25T15:04:00Z</dcterms:created>
  <dcterms:modified xsi:type="dcterms:W3CDTF">2026-03-25T15:04:00Z</dcterms:modified>
</cp:coreProperties>
</file>