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1A5D" w14:textId="77777777" w:rsidR="00E00735" w:rsidRPr="00E00735" w:rsidRDefault="00E00735"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Dk. David Turner, Injili ya Yohana, Kikao cha 5,</w:t>
      </w:r>
    </w:p>
    <w:p w14:paraId="480EE97C" w14:textId="09CD78F9" w:rsidR="00A92479" w:rsidRPr="00E00735" w:rsidRDefault="00000000"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Yohana 2:13-3:36</w:t>
      </w:r>
    </w:p>
    <w:p w14:paraId="53EFBA8C" w14:textId="0C67A20D" w:rsidR="00E00735" w:rsidRPr="00E00735" w:rsidRDefault="00E00735" w:rsidP="00E00735">
      <w:pPr xmlns:w="http://schemas.openxmlformats.org/wordprocessingml/2006/main">
        <w:jc w:val="center"/>
        <w:rPr>
          <w:rFonts w:ascii="Calibri" w:eastAsia="Calibri" w:hAnsi="Calibri" w:cs="Calibri"/>
          <w:sz w:val="26"/>
          <w:szCs w:val="26"/>
        </w:rPr>
      </w:pPr>
      <w:r xmlns:w="http://schemas.openxmlformats.org/wordprocessingml/2006/main" w:rsidRPr="00E00735">
        <w:rPr>
          <w:rFonts w:ascii="AA Times New Roman" w:eastAsia="Calibri" w:hAnsi="AA Times New Roman" w:cs="AA Times New Roman"/>
          <w:sz w:val="26"/>
          <w:szCs w:val="26"/>
        </w:rPr>
        <w:t xml:space="preserve">© </w:t>
      </w:r>
      <w:r xmlns:w="http://schemas.openxmlformats.org/wordprocessingml/2006/main" w:rsidRPr="00E00735">
        <w:rPr>
          <w:rFonts w:ascii="Calibri" w:eastAsia="Calibri" w:hAnsi="Calibri" w:cs="Calibri"/>
          <w:sz w:val="26"/>
          <w:szCs w:val="26"/>
        </w:rPr>
        <w:t xml:space="preserve">2024 David Turner na Ted Hildebrandt</w:t>
      </w:r>
    </w:p>
    <w:p w14:paraId="39DAB803" w14:textId="77777777" w:rsidR="00E00735" w:rsidRPr="00E00735" w:rsidRDefault="00E00735">
      <w:pPr>
        <w:rPr>
          <w:sz w:val="26"/>
          <w:szCs w:val="26"/>
        </w:rPr>
      </w:pPr>
    </w:p>
    <w:p w14:paraId="7F2015AE" w14:textId="18E93D4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Huyu ni Dk. David Turner katika mafundisho yake juu ya Injili ya Yohana. Hiki ni kipindi cha 5, Huduma ya Yesu ya Awali huko Yerusalemu. Yohana 2:13-3:36.</w:t>
      </w:r>
    </w:p>
    <w:p w14:paraId="0CECBA09" w14:textId="77777777" w:rsidR="00A92479" w:rsidRPr="00E00735" w:rsidRDefault="00A92479">
      <w:pPr>
        <w:rPr>
          <w:sz w:val="26"/>
          <w:szCs w:val="26"/>
        </w:rPr>
      </w:pPr>
    </w:p>
    <w:p w14:paraId="70A9AEA1" w14:textId="0E8D660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Karibu kwenye video yetu ya tano kwenye Injili ya Yohana. Tumeangalia utangulizi wa kitabu na sura mbili za kwanza. Kwa hivyo sasa tunamfuata Yesu baada ya muujiza wake wa kwanza huko Kana ya Galilaya hadi safari yake ya kwanza huko Yerusalemu.</w:t>
      </w:r>
    </w:p>
    <w:p w14:paraId="389D3BA4" w14:textId="77777777" w:rsidR="00A92479" w:rsidRPr="00E00735" w:rsidRDefault="00A92479">
      <w:pPr>
        <w:rPr>
          <w:sz w:val="26"/>
          <w:szCs w:val="26"/>
        </w:rPr>
      </w:pPr>
    </w:p>
    <w:p w14:paraId="0305E4D0" w14:textId="137486D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hivyo, tutaangalia mtiririko wa simulizi kwanza na kisha tutazame baadhi ya mambo muhimu yanayojitokeza katika sura hii. Tunaanza kuangalia Yohana 2, mstari wa 12, kupitia hadithi ya Nikodemo. Tunaona kwamba Yesu anafanya mabadiliko kati ya Kana ya Galilaya na Yudea.</w:t>
      </w:r>
    </w:p>
    <w:p w14:paraId="1427B810" w14:textId="77777777" w:rsidR="00A92479" w:rsidRPr="00E00735" w:rsidRDefault="00A92479">
      <w:pPr>
        <w:rPr>
          <w:sz w:val="26"/>
          <w:szCs w:val="26"/>
        </w:rPr>
      </w:pPr>
    </w:p>
    <w:p w14:paraId="52CCEFA4" w14:textId="209F3A4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tunaambiwa kwamba baada ya kufanya muujiza huko Kana ya Galilaya, mstari wa 12, alishuka hadi Kapernaumu pamoja na mama yake na ndugu zake, akakaa huko kwa siku chache tu. Lakini wakati, katika mstari wa 13, ulikuwa karibu wakati wa Pasaka, walipanda kwenda Yerusalemu. Jambo la kwanza lililotokea hapo ni kile tunachoweza kuita, kwa kukosa neno bora zaidi, tukio la hekalu, ambapo Yesu aliwaondoa watu waliokuwa wakifanya shughuli za kifedha hekaluni.</w:t>
      </w:r>
    </w:p>
    <w:p w14:paraId="1B124F68" w14:textId="77777777" w:rsidR="00A92479" w:rsidRPr="00E00735" w:rsidRDefault="00A92479">
      <w:pPr>
        <w:rPr>
          <w:sz w:val="26"/>
          <w:szCs w:val="26"/>
        </w:rPr>
      </w:pPr>
    </w:p>
    <w:p w14:paraId="287D00AE" w14:textId="36C48A9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Haijulikani kwa hakika kwa nini ilikuwa ni lazima kufanya hivyo. Kwa hakika kulikuwa na haja ya shughuli za kifedha kufanyika, na fedha zinazohitaji kubadilishwa kutoka kwa wageni wa kigeni, na pia wanyama wa dhabihu walipaswa kununuliwa. Kwa hiyo, kilichokuwa kikiendelea hapo kilikuwa ni huduma ya lazima, ama eneo lake au namna ambayo ilifanywa kwa njia isiyo ya uaminifu ndiyo ilikuwa tatizo, na tunaweza kupata vidokezo vya hilo, nadhani, hapa na pale katika simulizi kuhusu ilivyokuwa.</w:t>
      </w:r>
    </w:p>
    <w:p w14:paraId="5E8FDA04" w14:textId="77777777" w:rsidR="00A92479" w:rsidRPr="00E00735" w:rsidRDefault="00A92479">
      <w:pPr>
        <w:rPr>
          <w:sz w:val="26"/>
          <w:szCs w:val="26"/>
        </w:rPr>
      </w:pPr>
    </w:p>
    <w:p w14:paraId="4FABBE3E" w14:textId="178C15C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 lazima ilikuwa tukio la kuvutia sana kuona Yesu akichukua majina na kupiga kitako pale, kana kwamba ni.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akawafukuza nje watu wote waliokuwa wakichunga wanyama wa dhabihu huko, akazitawanya sarafu za wale waliokuwa wakibadilisha fedha, na kupindua meza zao. Kwa wale waliouza njiwa, alisema, ondokeni hapa, acheni kuifanya nyumba ya baba yangu kuwa soko.</w:t>
      </w:r>
    </w:p>
    <w:p w14:paraId="0AAE34DB" w14:textId="77777777" w:rsidR="00A92479" w:rsidRPr="00E00735" w:rsidRDefault="00A92479">
      <w:pPr>
        <w:rPr>
          <w:sz w:val="26"/>
          <w:szCs w:val="26"/>
        </w:rPr>
      </w:pPr>
    </w:p>
    <w:p w14:paraId="582E715A" w14:textId="7885BFF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Hilo liliwaongoza wanafunzi wake kufikiria kifungu cha Agano la Kale, bidii kwa ajili ya nyumba yako itanila, zaidi juu ya kifungu hicho baada ya muda mchache. Kwa hiyo, jibu lililotolewa, matokeo ya jambo hili kutokea hekaluni, lilipelekea Yesu kuulizwa swali, ambalo lilikuwa neno muhimu katika Yohana, sivyo? Wayahudi wakamjibu, waweza kutuonyesha ishara gani kuthibitisha uwezo wako juu ya haya yote, kufanya hivi? Kwa maneno mengine, ni nani aliyekupa wewe haki ya kufanya aina hii ya kitendo hapa katika hekalu letu? Yesu akawapa jibu ambalo liligeuka kuwa neno lisiloeleweka kabisa, liharibuni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hekalu hili, nitalisimamisha tena baada ya siku tatu. Naam, ni wazi, ilikuwa imechukua muda mrefu kujenga hekalu.</w:t>
      </w:r>
    </w:p>
    <w:p w14:paraId="08BF6197" w14:textId="77777777" w:rsidR="00A92479" w:rsidRPr="00E00735" w:rsidRDefault="00A92479">
      <w:pPr>
        <w:rPr>
          <w:sz w:val="26"/>
          <w:szCs w:val="26"/>
        </w:rPr>
      </w:pPr>
    </w:p>
    <w:p w14:paraId="310F93CE" w14:textId="1E50DA3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Herode alikuwa amelijenga upya, akilirekebisha, akilipanua, kupanua jukwaa lake, na kupamba majengo yake. Wanasema hapa katika mstari wa 20, kwa kuendelea kwa miaka 46 katika hatua hii, na walisema, utaiharibu katika siku tatu. Yesu hakujua wazi kimakusudi hapo, kwa wazi, kwa sababu maelezo ya kihariri tunayopokea katika mstari wa 21 hadi 22 yanaonyesha kwamba alikuwa akizungumza kuhusu hekalu, ambalo lilikuwa mwili wake.</w:t>
      </w:r>
    </w:p>
    <w:p w14:paraId="3DA61749" w14:textId="77777777" w:rsidR="00A92479" w:rsidRPr="00E00735" w:rsidRDefault="00A92479">
      <w:pPr>
        <w:rPr>
          <w:sz w:val="26"/>
          <w:szCs w:val="26"/>
        </w:rPr>
      </w:pPr>
    </w:p>
    <w:p w14:paraId="27D81001"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 baada ya kufufuka kutoka kwa wafu, wanafunzi wake walikumbuka yale aliyosema, wakaamini Maandiko Matakatifu na maneno ambayo alisema.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kauli hii, iliyofunikwa kama ilivyo katika mstari wa 19, nitaifufua tena baada ya siku tatu, itaishia kuwa neno la kinabii kwao. Kwa hiyo masimulizi hayo yakiendelea, baada ya kisa cha Yesu kusafisha hekalu na mwingiliano wake na viongozi hauridhishi jinsi ilivyokuwa, tuna jambo la kuvutia sana lililosemwa hapa mwishoni mwa sura ya pili, ambalo linatutayarisha kuelewa tukio la Nikodemo, ambalo linafuata.</w:t>
      </w:r>
    </w:p>
    <w:p w14:paraId="26EAD0F4" w14:textId="77777777" w:rsidR="00A92479" w:rsidRPr="00E00735" w:rsidRDefault="00A92479">
      <w:pPr>
        <w:rPr>
          <w:sz w:val="26"/>
          <w:szCs w:val="26"/>
        </w:rPr>
      </w:pPr>
    </w:p>
    <w:p w14:paraId="195EEB4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Yesu alipokuwa Yerusalemu kwenye sikukuu ya Pasaka, watu wengi waliona ishara alizokuwa akizifanya, wakaamini jina lake. Bila shaka, Yohana hatuambii lolote kuhusu ishara za mtu binafsi. Kulikuwa na ombi la ishara katika mstari wa 18, na mstari wa 23 unasema kwamba Yesu alikuwa akifanya ishara.</w:t>
      </w:r>
    </w:p>
    <w:p w14:paraId="69748C9B" w14:textId="77777777" w:rsidR="00A92479" w:rsidRPr="00E00735" w:rsidRDefault="00A92479">
      <w:pPr>
        <w:rPr>
          <w:sz w:val="26"/>
          <w:szCs w:val="26"/>
        </w:rPr>
      </w:pPr>
    </w:p>
    <w:p w14:paraId="37430E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Watu wengi waliona ishara hizo, na watu wengi wakaamini. Lakini kinachofuata kutoka kwa kauli hiyo ni badala ya kutuchanganya. Ni kidogo ya pun katika Kigiriki na igizo kwenye kitenzi pisteuo.</w:t>
      </w:r>
    </w:p>
    <w:p w14:paraId="22959ED8" w14:textId="77777777" w:rsidR="00A92479" w:rsidRPr="00E00735" w:rsidRDefault="00A92479">
      <w:pPr>
        <w:rPr>
          <w:sz w:val="26"/>
          <w:szCs w:val="26"/>
        </w:rPr>
      </w:pPr>
    </w:p>
    <w:p w14:paraId="60FB823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Watu wengi waliona ishara alizokuwa akizifanya, ndipo wakaamini jina lake, lakini Yesu hakujikabidhi kwao. Hakuwa akiweka imani yake kwao, kwa maana alijua watu wote. Hakuhitaji ushuhuda juu ya wanadamu, kwa maana alijua yaliyokuwa ndani ya kila mtu.</w:t>
      </w:r>
    </w:p>
    <w:p w14:paraId="2BBF1EDF" w14:textId="77777777" w:rsidR="00A92479" w:rsidRPr="00E00735" w:rsidRDefault="00A92479">
      <w:pPr>
        <w:rPr>
          <w:sz w:val="26"/>
          <w:szCs w:val="26"/>
        </w:rPr>
      </w:pPr>
    </w:p>
    <w:p w14:paraId="5E100EE7" w14:textId="46B0502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hapa tunayo katika Yohana dokezo la kwanza kwamba imani, ambayo msingi wake ni kuona ishara, labda inatia shaka kwa namna fulani, au haitoshi, au si lazima kile ambacho tungependa kuona kama imani kamili, iliyokomaa, yenye kuokoa. Na kisha nadhani hii inatupa habari ambayo inatusaidia kuelewa ambapo Nikodemo anatoka katika sura ya 3. Kwa hiyo, tunapotazama Yohana sura ya 3, tunamwona mtu huyu Nikodemo, ambaye kwa wazi anaelezewa kuwa mwalimu mkuu wa Wayahudi, mtu ambaye alijulikana sana, mtu wa heshima na hadhi katika jumuiya, ambayo Yesu anasema baadaye katika sura ya 3, na je, ni mstari wa 12? Hapana, mstari wa 10, wewe ni mwalimu wa Israeli, na huelewi ninachosema. Kwa hivyo, Nikodemo alikuwa mtu mashuhuri sana, bila shaka, lakini bado hakuwa na ufahamu linapokuja suala la kumwelewa Yesu.</w:t>
      </w:r>
    </w:p>
    <w:p w14:paraId="29188F1C" w14:textId="77777777" w:rsidR="00A92479" w:rsidRPr="00E00735" w:rsidRDefault="00A92479">
      <w:pPr>
        <w:rPr>
          <w:sz w:val="26"/>
          <w:szCs w:val="26"/>
        </w:rPr>
      </w:pPr>
    </w:p>
    <w:p w14:paraId="2E36DAD2" w14:textId="29767CD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tunapotazama simulizi la Yesu na Nikodemo, Nikodemo kwanza anaonyesha kwamba anaamini kwamba Yesu lazima awe mwalimu aliyetoka kwa Mungu, kwa sababu ya ishara zake, ambayo </w:t>
      </w:r>
      <w:r xmlns:w="http://schemas.openxmlformats.org/wordprocessingml/2006/main" w:rsidR="00000000" w:rsidRPr="00E00735">
        <w:rPr>
          <w:rFonts w:ascii="Calibri" w:eastAsia="Calibri" w:hAnsi="Calibri" w:cs="Calibri"/>
          <w:sz w:val="26"/>
          <w:szCs w:val="26"/>
        </w:rPr>
        <w:lastRenderedPageBreak xmlns:w="http://schemas.openxmlformats.org/wordprocessingml/2006/main"/>
      </w:r>
      <w:r xmlns:w="http://schemas.openxmlformats.org/wordprocessingml/2006/main" w:rsidR="00000000" w:rsidRPr="00E00735">
        <w:rPr>
          <w:rFonts w:ascii="Calibri" w:eastAsia="Calibri" w:hAnsi="Calibri" w:cs="Calibri"/>
          <w:sz w:val="26"/>
          <w:szCs w:val="26"/>
        </w:rPr>
        <w:t xml:space="preserve">inaonekana kumhusisha Nikodemo na watu waliomwamini Yesu mwishoni mwa sura ya 2. Anampa Yesu kisha pongezi hili, na nina hakika kwamba Yesu anarudi nyuma sana bila kusema asante, au ninashukuru kwa ujasiri wako. Yesu anasema kwa urahisi, huwezi kuuona ufalme wa Mungu isipokuwa umezaliwa mara ya pili. </w:t>
      </w:r>
      <w:r xmlns:w="http://schemas.openxmlformats.org/wordprocessingml/2006/main" w:rsidRPr="00E00735">
        <w:rPr>
          <w:rFonts w:ascii="Calibri" w:eastAsia="Calibri" w:hAnsi="Calibri" w:cs="Calibri"/>
          <w:sz w:val="26"/>
          <w:szCs w:val="26"/>
        </w:rPr>
        <w:t xml:space="preserve">Kwa hivyo, tuna mabadilishano haya ya mara kwa mara kati ya Yesu na Nikodemo, ambayo husababisha chuki nyingi sana, kwa sababu hawaelewani vizuri kabisa, na tutaangalia hilo kwa undani zaidi kwa muda mfupi.</w:t>
      </w:r>
    </w:p>
    <w:p w14:paraId="0975863B" w14:textId="77777777" w:rsidR="00A92479" w:rsidRPr="00E00735" w:rsidRDefault="00A92479">
      <w:pPr>
        <w:rPr>
          <w:sz w:val="26"/>
          <w:szCs w:val="26"/>
        </w:rPr>
      </w:pPr>
    </w:p>
    <w:p w14:paraId="7CAB3409" w14:textId="726E7AB6"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hivyo, tuna simulizi kati ya Yesu na Nikodemo hadi hadi mstari wa 15. Ni dhahiri katika hatua hiyo, kuanzia mstari wa 16, ninashangaa kama hii ni maoni ya mhariri, si maneno ya moja kwa moja ya Yesu. Angalau lazima iwe hivyo, kwa sababu katika Biblia ya NIV nimeshika mkononi mwangu, herufi nyekundu zinasimama kwenye mstari wa 15.</w:t>
      </w:r>
    </w:p>
    <w:p w14:paraId="4EF83CB9" w14:textId="77777777" w:rsidR="00A92479" w:rsidRPr="00E00735" w:rsidRDefault="00A92479">
      <w:pPr>
        <w:rPr>
          <w:sz w:val="26"/>
          <w:szCs w:val="26"/>
        </w:rPr>
      </w:pPr>
    </w:p>
    <w:p w14:paraId="243E5E00" w14:textId="2AC2EDD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Angalau hiyo ndiyo ilikuwa tafsiri yao. Nimejiuliza juu ya hili hapo awali, na nikishangaa hata kama herufi nyekundu zingekoma kwenye mstari wa 13, lakini inaonekana kwangu kwamba yaelekea Yesu angeweza kusema, kama vile Musa alivyomwinua nyoka jangwani, vivyo hivyo Mwana wa Adamu hana budi kuinuliwa, ili kila mtu aaminiye awe na uzima wa milele. Kwa hivyo, hii ndiyo njia ambayo Yesu anahitimisha simulizi na Nikodemo, na hatuambiwi ikiwa Nikodemo basi anamwambia Yesu, sawa, sasa ninaelewa, naamini, au ikiwa Nikodemo bado anatikisa kichwa na kushangaa ni nini kinaendelea, akienda kwa mashaka, au nini kinaendelea.</w:t>
      </w:r>
    </w:p>
    <w:p w14:paraId="07A8E2D8" w14:textId="77777777" w:rsidR="00A92479" w:rsidRPr="00E00735" w:rsidRDefault="00A92479">
      <w:pPr>
        <w:rPr>
          <w:sz w:val="26"/>
          <w:szCs w:val="26"/>
        </w:rPr>
      </w:pPr>
    </w:p>
    <w:p w14:paraId="75133ED3" w14:textId="29D5B43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Nikodemo ameachwa tu akining'inia, lakini usijali, atarudi tena katika sura ya 7, na tutamwona tena huko, na tutamwona tena kwa mara ya tatu baadaye katika sura ya 19, naamini. Kwa hiyo, maelezo ya uhariri ya Yohana katika mstari wa 16, kufuatia chini pengine hadi mstari wa 21, nadhani ndiyo njia ya kufasiri kwetu kuelewa mahojiano na Nikodemo. Tunachopaswa kuchukua kutoka kwa mahojiano ya Yesu na Nikodemo basi ni mstari wa 16 hadi 21, kwamba Mungu aliupenda ulimwengu, akamtoa Mwanawe pekee, ili kila mtu amwaminiye asipotee, Yesu hakuja ulimwenguni ili auhukumu ulimwengu, bali kuokoa ulimwengu.</w:t>
      </w:r>
    </w:p>
    <w:p w14:paraId="7E5E13FE" w14:textId="77777777" w:rsidR="00A92479" w:rsidRPr="00E00735" w:rsidRDefault="00A92479">
      <w:pPr>
        <w:rPr>
          <w:sz w:val="26"/>
          <w:szCs w:val="26"/>
        </w:rPr>
      </w:pPr>
    </w:p>
    <w:p w14:paraId="7A31F47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Wale ambao hawaamini tayari wamehukumiwa, kwa bahati mbaya, kwa sababu hawajaamini kwamba nuru imekuja ulimwenguni kupitia Yesu, na Nikodemo, ambaye anakuja kwa Yesu usiku kwa sababu yoyote, ni mtu ambaye bado yuko gizani kwa wakati huu, na kwa hivyo tunayo lugha hii ya sitiari ya nuru na giza hapa mwishoni mwa sura. Yeyote anayeishi kwa ukweli huja kwenye nuru, ili ionekane wazi kwamba yale waliyofanya yamefanyika machoni pa Mungu, mstari wa 21. Katika kitabu kama Yohana, tunapaswa kuchukua mstari wa 21, nadhani, kwa kuzingatia kile kinachosemwa katika mstari wa 2, kwamba Nikodemo alikuja kwa Yesu usiku, na Nikodemo basi ni, aniwie radhi mtu kama vile Nikodemo. giza na kuingia kwenye nuru.</w:t>
      </w:r>
    </w:p>
    <w:p w14:paraId="697CDA3D" w14:textId="77777777" w:rsidR="00A92479" w:rsidRPr="00E00735" w:rsidRDefault="00A92479">
      <w:pPr>
        <w:rPr>
          <w:sz w:val="26"/>
          <w:szCs w:val="26"/>
        </w:rPr>
      </w:pPr>
    </w:p>
    <w:p w14:paraId="75CD41FB" w14:textId="1B8FC3A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Akifikiria tena utangulizi kuhusu kile inachosema kuhusu Musa na Yesu, Nikodemo alikuwa mfuasi wa Musa, mfuasi mashuhuri sana wa Musa. Sasa amewekwa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katika </w:t>
      </w:r>
      <w:r xmlns:w="http://schemas.openxmlformats.org/wordprocessingml/2006/main" w:rsidR="003F6BAD">
        <w:rPr>
          <w:rFonts w:ascii="Calibri" w:eastAsia="Calibri" w:hAnsi="Calibri" w:cs="Calibri"/>
          <w:sz w:val="26"/>
          <w:szCs w:val="26"/>
        </w:rPr>
        <w:t xml:space="preserve">hali ambayo anahitaji kuelewa kwamba kama vile Torati ilikuja kwa mkono wa Musa, ndivyo neema na kweli zilikuja kupitia Yesu. Ikiwa Nikodemo ataelewa hilo kikamilifu au la inabakia kuonekana, ingawa tunaona mambo bora zaidi kuhusu Nikodemo tunapotazama kwa ukamilifu zaidi katika sehemu nyingine ya injili hii.</w:t>
      </w:r>
    </w:p>
    <w:p w14:paraId="5E6922A2" w14:textId="77777777" w:rsidR="00A92479" w:rsidRPr="00E00735" w:rsidRDefault="00A92479">
      <w:pPr>
        <w:rPr>
          <w:sz w:val="26"/>
          <w:szCs w:val="26"/>
        </w:rPr>
      </w:pPr>
    </w:p>
    <w:p w14:paraId="026282C9" w14:textId="469CE12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hebu na tuchukue muda sasa na kulinganisha jinsi inavyosema katika Yohana 3, kwamba huduma za Yesu na Yohana zimewekwa. Hii haishangazi hata kidogo kwa sababu tayari tumesoma katika sura ya 1 kwamba Yohana alisema yeye sio nuru, lakini alikuja kushuhudia juu ya nuru. Kwa hiyo, aya ya 22 hadi 36 ya sura, sasa nitaacha jambo hili lituchezee kwa mara nyingine.</w:t>
      </w:r>
    </w:p>
    <w:p w14:paraId="18401C02" w14:textId="77777777" w:rsidR="00A92479" w:rsidRPr="00E00735" w:rsidRDefault="00A92479">
      <w:pPr>
        <w:rPr>
          <w:sz w:val="26"/>
          <w:szCs w:val="26"/>
        </w:rPr>
      </w:pPr>
    </w:p>
    <w:p w14:paraId="6E7F3B0A" w14:textId="3434F68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Ubatizo ulikuwa ukiendelea huko Enoni karibu na Salimu, mahali ambapo hatutachukua wakati kujaribu kufafanua kwa kiasi kikubwa, na mjadala kuhusu wanafunzi wa Yohana, mstari wa 25, na Wayahudi fulani juu ya suala la utaratibu wa kuosha. Na rejea ilitolewa kwa Yohana kwamba Yesu anabatiza watu wengi, na karibu kupata hisia kwamba kanisa lake linakua kwa kasi zaidi kuliko lako, kwa hiyo unafikiri nini kuhusu hilo? Kwa hili Yohana alijibu, katika mstari wa 27, mtu anaweza tu kupokea kile alichopewa kutoka mbinguni. Unajua ya kwamba nilisema mimi si Masihi, nimetumwa tu mbele yake.</w:t>
      </w:r>
    </w:p>
    <w:p w14:paraId="2208D5F6" w14:textId="77777777" w:rsidR="00A92479" w:rsidRPr="00E00735" w:rsidRDefault="00A92479">
      <w:pPr>
        <w:rPr>
          <w:sz w:val="26"/>
          <w:szCs w:val="26"/>
        </w:rPr>
      </w:pPr>
    </w:p>
    <w:p w14:paraId="4805046D" w14:textId="0AC4CE6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Naye anajilinganisha si na bwana-arusi, bali na rafiki wa bwana-arusi ambaye furaha yake inatokana na kumsaidia bwana-arusi kufurahia arusi yake. Kwa hiyo, Yohana anasema, yeye, Yesu, lazima awe mkuu zaidi, mimi lazima nipungue, mstari wa 30. Mtu anashangaa ikiwa sehemu iliyobaki ya sura, mstari wa 31 na inayofuata, ni maneno ya Yohana Mbatizaji, au tena maelezo ya mhariri ambayo yanafafanua kile kinachoendelea kutoka mstari wa 21 hadi 30.</w:t>
      </w:r>
    </w:p>
    <w:p w14:paraId="03879D12" w14:textId="77777777" w:rsidR="00A92479" w:rsidRPr="00E00735" w:rsidRDefault="00A92479">
      <w:pPr>
        <w:rPr>
          <w:sz w:val="26"/>
          <w:szCs w:val="26"/>
        </w:rPr>
      </w:pPr>
    </w:p>
    <w:p w14:paraId="04A17C5B" w14:textId="116EFFF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Ikiwa ndivyo, huo ungekuwa muundo kama tulivyokuwa mwanzoni mwa sura. Ikiwa hivyo ndivyo, basi kama vile 3, 1 hadi 15 inavyoelezea mahojiano kati ya Yesu na Nikodemo, na 16 hadi 21 inatuonyesha mtazamo wa uhariri juu ya hilo. Hivyo pia, basi katika sambamba, mistari 22 hadi 30 itakuwa mahojiano ya Yohana Mbatizaji na watu hawa Wayahudi, na kisha mstari wa 31 na zifuatazo itakuwa Yohana Mwinjili, mwandishi wa ufafanuzi wa kitabu juu ya hilo.</w:t>
      </w:r>
    </w:p>
    <w:p w14:paraId="422C671B" w14:textId="77777777" w:rsidR="00A92479" w:rsidRPr="00E00735" w:rsidRDefault="00A92479">
      <w:pPr>
        <w:rPr>
          <w:sz w:val="26"/>
          <w:szCs w:val="26"/>
        </w:rPr>
      </w:pPr>
    </w:p>
    <w:p w14:paraId="3C7C4B8E" w14:textId="5DDF201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Mimi huwa nachukua hiyo kama njia ambayo inapaswa kutazamwa hapa. Kwa hiyo, ikiwa ndivyo hivyo, basi Yohana anaeleza, Yohana Mwinjilisti, mwandishi wa kitabu, kwamba yule ajaye kutoka juu yu juu ya wote. Anayetoka duniani ni wa dunia.</w:t>
      </w:r>
    </w:p>
    <w:p w14:paraId="076B4AC6" w14:textId="77777777" w:rsidR="00A92479" w:rsidRPr="00E00735" w:rsidRDefault="00A92479">
      <w:pPr>
        <w:rPr>
          <w:sz w:val="26"/>
          <w:szCs w:val="26"/>
        </w:rPr>
      </w:pPr>
    </w:p>
    <w:p w14:paraId="3A204C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Anashuhudia kile alichokiona kama Yohana Mbatizaji. Hakuna anayekubali ushuhuda wake. Mwenye kuikubali amethibitisha kuwa Mwenyezi Mungu ni mkweli.</w:t>
      </w:r>
    </w:p>
    <w:p w14:paraId="0429310F" w14:textId="77777777" w:rsidR="00A92479" w:rsidRPr="00E00735" w:rsidRDefault="00A92479">
      <w:pPr>
        <w:rPr>
          <w:sz w:val="26"/>
          <w:szCs w:val="26"/>
        </w:rPr>
      </w:pPr>
    </w:p>
    <w:p w14:paraId="3B4BBB21" w14:textId="653416A7"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Hivyo basi, msomaji anapewa changamoto ya kuamua kama watakubali ushuhuda wa Yohana au kutokubali ushuhuda wa Yohana. Yule ambaye Mungu alimtuma, kwa wazi mstari wa 34, unarejelea Yesu. Anazungumza maneno ya Mungu kwa sababu Mungu hutoa roho bila kikomo.</w:t>
      </w:r>
    </w:p>
    <w:p w14:paraId="6356C10B" w14:textId="77777777" w:rsidR="00A92479" w:rsidRPr="00E00735" w:rsidRDefault="00A92479">
      <w:pPr>
        <w:rPr>
          <w:sz w:val="26"/>
          <w:szCs w:val="26"/>
        </w:rPr>
      </w:pPr>
    </w:p>
    <w:p w14:paraId="1238BDF5" w14:textId="0049941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Taarifa iliyopunguzwa sana, na tunashangaa juu ya nini baadhi ya vitangulizi ni. Kwa kweli, NIV imekuwa tafsiri kidogo hapa kwa sababu kwa kweli kifungu kinasema kwa urahisi, yule ambaye Mungu alimtuma hunena maneno ya Mungu kwa kuwa yeye hutoa roho bila kikomo. NIV imeifasiri kusema </w:t>
      </w:r>
      <w:r xmlns:w="http://schemas.openxmlformats.org/wordprocessingml/2006/main" w:rsidR="003F6BAD">
        <w:rPr>
          <w:rFonts w:ascii="Calibri" w:eastAsia="Calibri" w:hAnsi="Calibri" w:cs="Calibri"/>
          <w:sz w:val="26"/>
          <w:szCs w:val="26"/>
        </w:rPr>
        <w:t xml:space="preserve">Baba anatoa Roho bila kikomo.</w:t>
      </w:r>
    </w:p>
    <w:p w14:paraId="25DC1641" w14:textId="77777777" w:rsidR="00A92479" w:rsidRPr="00E00735" w:rsidRDefault="00A92479">
      <w:pPr>
        <w:rPr>
          <w:sz w:val="26"/>
          <w:szCs w:val="26"/>
        </w:rPr>
      </w:pPr>
    </w:p>
    <w:p w14:paraId="074E8293" w14:textId="248E6E5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Mstari wa 35, basi, baba anampenda mwana na ameweka kila kitu mikononi mwake. Bwana anamwamini </w:t>
      </w:r>
      <w:proofErr xmlns:w="http://schemas.openxmlformats.org/wordprocessingml/2006/main" w:type="gramStart"/>
      <w:r xmlns:w="http://schemas.openxmlformats.org/wordprocessingml/2006/main" w:rsidR="003F6BAD">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kama uzima wa milele. Yeyote anayemkataa Mwana hataona uzima, bali ghadhabu ya Mungu inabaki juu yake.</w:t>
      </w:r>
    </w:p>
    <w:p w14:paraId="69F3F566" w14:textId="77777777" w:rsidR="00A92479" w:rsidRPr="00E00735" w:rsidRDefault="00A92479">
      <w:pPr>
        <w:rPr>
          <w:sz w:val="26"/>
          <w:szCs w:val="26"/>
        </w:rPr>
      </w:pPr>
    </w:p>
    <w:p w14:paraId="4F1A4C81" w14:textId="072ABE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Tena, jinsi mistari ya 35 na 36 inavyoeleza jambo hilo inafanana sana na jinsi mistari ya 16 hadi 21 inavyoweka hoja kuhusu umuhimu wa imani katika Yesu.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ikiwa hii ndio kesi, basi tuna aina ya kuwa na nusu mbili za sura, sura ya 3 mstari wa 1 hadi 21, sura ya 3 mistari ya 22 hadi 36, na 3, 1 hadi 20, inayolingana na 3, 22 hadi 30, na 3, 16 hadi 21, inayolingana na 3, 31 hadi 36 kwa ufupi. kwa, tena, wazo la jinsi Yerusalemu ingekuwa wakati huo.</w:t>
      </w:r>
    </w:p>
    <w:p w14:paraId="3EF5D3C5" w14:textId="77777777" w:rsidR="00A92479" w:rsidRPr="00E00735" w:rsidRDefault="00A92479">
      <w:pPr>
        <w:rPr>
          <w:sz w:val="26"/>
          <w:szCs w:val="26"/>
        </w:rPr>
      </w:pPr>
    </w:p>
    <w:p w14:paraId="77C9FD69" w14:textId="23F43CF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Yesu amekuja hekaluni. Hatuna hakika kabisa aliingiaje au lango lipi lilikuwa namna hiyo, lakini amefanya kazi yake ya kuwapindua wabadilisha fedha na hayo yote mahali fulani katika eneo hilo. Inasemekana kwamba alikuwa akifanya hivyo katika barabara za nje ya hekalu, ambapo watu wangeingia labda upande wa kusini-magharibi au upande wa kusini ambapo ngazi bado zimehifadhiwa leo, au kwamba labda walikuwa wakifanya baadhi ya kazi hii hata ndani ya uzio wa hekalu katika ile inayoitwa ua wa Mataifa ambapo karibu mtu ye yote angeweza kuingia.</w:t>
      </w:r>
    </w:p>
    <w:p w14:paraId="1B0BA4FA" w14:textId="77777777" w:rsidR="00A92479" w:rsidRPr="00E00735" w:rsidRDefault="00A92479">
      <w:pPr>
        <w:rPr>
          <w:sz w:val="26"/>
          <w:szCs w:val="26"/>
        </w:rPr>
      </w:pPr>
    </w:p>
    <w:p w14:paraId="28C4B9CD" w14:textId="62DADD1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Hii sio wazi kutoka kwa maandishi, angalau kwangu katika hatua hii. Kwa hiyo, nikitazama picha leo basi ya Yerusalemu, nikitazama zaidi au kidogo kutoka magharibi, kidogo kaskazini-magharibi, ningekisia. Leo tunao ukuta maarufu wa magharibi hapa, ukuta wa kudumisha uliojengwa na Herode Mkuu, leo unajulikana kama mahali pa sala, ukuta wa maombolezo, ambapo watalii wengi huhudhuria na Wayahudi wengi wapo kila siku wakiomba ili Mungu aikomboe Israeli.</w:t>
      </w:r>
    </w:p>
    <w:p w14:paraId="1E18C30B" w14:textId="77777777" w:rsidR="00A92479" w:rsidRPr="00E00735" w:rsidRDefault="00A92479">
      <w:pPr>
        <w:rPr>
          <w:sz w:val="26"/>
          <w:szCs w:val="26"/>
        </w:rPr>
      </w:pPr>
    </w:p>
    <w:p w14:paraId="36FF411B"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Mfiduo wa kusini wa hekalu hapa na ngazi za kupanda kwenye malango ya hekalu ambayo yamekuwa chini ya kile ambacho kwa sasa ni Msikiti wa Al-Aqsa kwenye mwisho wa kusini wa hekalu. Labda tungekuwa tunaangalia wapi walikuwa wakiuza, kubadilisha fedha na kuuza wanyama wa dhabihu katika eneo hili la chini hapa ambapo unaweza kuona, kama tutakavyoona katika muda mfupi, mabaki labda ya vibanda katika ngazi ya mitaani iliyokuwa pale wakati wa Warumi. Tukiangalia eneo lile lile kutoka kusini, hapa kungekuwa na hatua ambazo tulikuwa tunazungumza muda mfupi uliopita na milango ya hekalu ambayo ingepanda chini chini na kuibukia ndani katika ua wa Mataifa.</w:t>
      </w:r>
    </w:p>
    <w:p w14:paraId="797186EA" w14:textId="77777777" w:rsidR="00A92479" w:rsidRPr="00E00735" w:rsidRDefault="00A92479">
      <w:pPr>
        <w:rPr>
          <w:sz w:val="26"/>
          <w:szCs w:val="26"/>
        </w:rPr>
      </w:pPr>
    </w:p>
    <w:p w14:paraId="1351C49C" w14:textId="7C71B1E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Huu labda sio ujenzi sahihi kama ule ambao nimeona wa eneo hilo, lakini sasa tunaangalia kutoka kaskazini-magharibi hadi kaskazini mashariki, niseme, kusini-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magharibi. Na </w:t>
      </w:r>
      <w:r xmlns:w="http://schemas.openxmlformats.org/wordprocessingml/2006/main" w:rsidR="003F6BAD" w:rsidRPr="00E00735">
        <w:rPr>
          <w:rFonts w:ascii="Calibri" w:eastAsia="Calibri" w:hAnsi="Calibri" w:cs="Calibri"/>
          <w:sz w:val="26"/>
          <w:szCs w:val="26"/>
        </w:rPr>
        <w:t xml:space="preserve">kwa hivyo, ufikiaji wa kusini wa hekalu uko chini hapa na ukuta wa maombolezo ungekuwa hapa upande wa pili wa ua wa hekalu yenyewe. Huu ni ujenzi wa msanii wa mahali patakatifu na mahali patakatifu zaidi, hekalu linalofaa.</w:t>
      </w:r>
    </w:p>
    <w:p w14:paraId="42F0430D" w14:textId="77777777" w:rsidR="00A92479" w:rsidRPr="00E00735" w:rsidRDefault="00A92479">
      <w:pPr>
        <w:rPr>
          <w:sz w:val="26"/>
          <w:szCs w:val="26"/>
        </w:rPr>
      </w:pPr>
    </w:p>
    <w:p w14:paraId="16493446" w14:textId="4B88945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Huu ungekuwa ua wa Mataifa ambapo watu wengine waliruhusiwa kuja na ua wa wanawake, ua wa wanaume, na hatimaye tu ambapo makuhani wangeweza kufanya kazi hapa na kuhani mkuu mara moja tu kwa mwaka katika Siku ya Upatanisho angeweza kuingia patakatifu pa patakatifu. Kwa hiyo, ama katika eneo hili la nje au labda nje ya barabara, wabadilisha fedha na wauzaji wa wahasiriwa walikuwa wakienda. Hii ni picha ambayo nilichukua mwaka wa 2014 nilipotembelea kona ya kusini-magharibi ya hekalu bado unaweza kuona leo aina hizi za kuta ambazo zimejengwa kushikilia ukuta mwingine au zimejengwa kwa kufunga maduka.</w:t>
      </w:r>
    </w:p>
    <w:p w14:paraId="11672026" w14:textId="77777777" w:rsidR="00A92479" w:rsidRPr="00E00735" w:rsidRDefault="00A92479">
      <w:pPr>
        <w:rPr>
          <w:sz w:val="26"/>
          <w:szCs w:val="26"/>
        </w:rPr>
      </w:pPr>
    </w:p>
    <w:p w14:paraId="3C49068E" w14:textId="7D3604C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 bado unaweza kuona majivu yaliyowekwa ndani ya mwamba pale kwenye jiwe. Malori ya majivu ya barabarani yalibomolewa kwa mawe yaliyorushwa kutoka juu na Warumi mnamo AD 70 na kuvunja barabara iliyokuwa hapa hadi leo. Labda hapa ndipo ununuzi na uuzaji ulikuwa unafanyika ambao umetajwa hapo kwenye maandishi.</w:t>
      </w:r>
    </w:p>
    <w:p w14:paraId="588D4AA1" w14:textId="77777777" w:rsidR="00A92479" w:rsidRPr="00E00735" w:rsidRDefault="00A92479">
      <w:pPr>
        <w:rPr>
          <w:sz w:val="26"/>
          <w:szCs w:val="26"/>
        </w:rPr>
      </w:pPr>
    </w:p>
    <w:p w14:paraId="3F74E28C" w14:textId="308F2D1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Tunarudi wakati huo kufikiria juu ya maandishi kama maandishi badala ya ulimwengu wa marejeleo ambayo inanukuu. Kwa hivyo, muundo wa fasihi wa sura hizi. Tayari tumejadili nyenzo hii kwa kiasi fulani lakini angalia muhtasari huu wa kile ninachofikiri tayari nimeingia ndani kwa kiasi fulani.</w:t>
      </w:r>
    </w:p>
    <w:p w14:paraId="0223E975" w14:textId="77777777" w:rsidR="00A92479" w:rsidRPr="00E00735" w:rsidRDefault="00A92479">
      <w:pPr>
        <w:rPr>
          <w:sz w:val="26"/>
          <w:szCs w:val="26"/>
        </w:rPr>
      </w:pPr>
    </w:p>
    <w:p w14:paraId="36BFE3C1" w14:textId="5423CA2C"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Njia moja ya kuangalia Yohana 3 itakuwa kuona simulizi ya mahojiano kati ya Yesu na Nikodemo katika 3:1-15 ikifuatiwa na maoni ya mhariri katika 3:16-21. Kwa hivyo, maadili ya hadithi hii kulingana na mhariri itakuwa kimsingi kwamba Yesu, samahani ninaangalia slaidi mbaya. Tunaangalia kwanza kronolojia na theolojia. Kwa hivyo, swali lingekuwa juu ya Yesu kusafisha hekalu kwanza kabisa ilifanyika lini na pili ya yote, kwa nini alifanya hivyo?</w:t>
      </w:r>
    </w:p>
    <w:p w14:paraId="7A912A12" w14:textId="77777777" w:rsidR="00A92479" w:rsidRPr="00E00735" w:rsidRDefault="00A92479">
      <w:pPr>
        <w:rPr>
          <w:sz w:val="26"/>
          <w:szCs w:val="26"/>
        </w:rPr>
      </w:pPr>
    </w:p>
    <w:p w14:paraId="2E07E5E8" w14:textId="623767E9"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hivyo, swali la ni lini, je, alifanya hivyo mapema katika huduma yake kama inavyoonyeshwa hapa tofauti na jinsi injili za muhtasari zilivyo nazo au </w:t>
      </w:r>
      <w:proofErr xmlns:w="http://schemas.openxmlformats.org/wordprocessingml/2006/main" w:type="gramStart"/>
      <w:r xmlns:w="http://schemas.openxmlformats.org/wordprocessingml/2006/main" w:rsidR="00000000" w:rsidRPr="00E00735">
        <w:rPr>
          <w:rFonts w:ascii="Calibri" w:eastAsia="Calibri" w:hAnsi="Calibri" w:cs="Calibri"/>
          <w:sz w:val="26"/>
          <w:szCs w:val="26"/>
        </w:rPr>
        <w:t xml:space="preserve">alifanya </w:t>
      </w:r>
      <w:proofErr xmlns:w="http://schemas.openxmlformats.org/wordprocessingml/2006/main" w:type="gramEnd"/>
      <w:r xmlns:w="http://schemas.openxmlformats.org/wordprocessingml/2006/main" w:rsidR="00000000" w:rsidRPr="00E00735">
        <w:rPr>
          <w:rFonts w:ascii="Calibri" w:eastAsia="Calibri" w:hAnsi="Calibri" w:cs="Calibri"/>
          <w:sz w:val="26"/>
          <w:szCs w:val="26"/>
        </w:rPr>
        <w:t xml:space="preserve">hivyo mwishoni mwa huduma yake kama injili za muhtasari zilivyo nazo? Hivyo alifanya hivyo mara zote mbili mapema kama katika Yohana baadaye kama katika Synoptics au alifanya hivyo mara moja tu basi kama alifanya hivyo mara moja tu basi ama Yohana anapanga upya mpangilio wa kihistoria ili kutoa hoja ya mada kwa kuiweka mapema au Synoptics wamefanya hivyo. Nafikiri watu wengi wangehitimisha hata kwa mtazamo wa kiinjilisti kwamba pengine Yesu alisafisha hekalu mara moja tu wakati wa huduma yake na kwamba alifanya hivyo kuelekea mwisho na kama vile Yohana anavyosogeza mbele hili katika injili yake pamoja na kushika njia yake ya kuweka nyenzo ambazo Yesu alifanya safari hizi zote za kurudia Yerusalemu akituonyesha kwamba Yesu alikuwa na matatizo na uongozi wa Kiyahudi huko Yerusalemu tangu mapema katika huduma yake na kwamba mvutano huo ulikuwa ukiongezeka hatua kwa hatua katika sura ya 12 hadi Yohana.</w:t>
      </w:r>
    </w:p>
    <w:p w14:paraId="000BC862" w14:textId="77777777" w:rsidR="00A92479" w:rsidRPr="00E00735" w:rsidRDefault="00A92479">
      <w:pPr>
        <w:rPr>
          <w:sz w:val="26"/>
          <w:szCs w:val="26"/>
        </w:rPr>
      </w:pPr>
    </w:p>
    <w:p w14:paraId="5F12F592" w14:textId="3EFA800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hivyo, ningehitimisha kwamba alisafisha hekalu mara moja tu katika huduma yake mwishoni. Basi kwa nini alisafisha hekalu? Kuna wale wanaofundisha kwamba Yesu alikuwepo kwa ajili ya kuitakasa tu kwamba kila kitu kilichokuwa kikiendelea kilikuwa sawa ilihitaji tu kuwa na uamsho na kuwafanya watu waliokuwa wakifanya mambo haya wawe waaminifu zaidi na kwa hiyo alikuwa anatengeneza vuguvugu kidogo la mageuzi pale akijaribu kunyoosha kidogo. Kwa upande mwingine, unao wasomi wanaofikiri kwamba Yesu alikuwepo kuonyesha uharibifu wote wa hekalu na kwamba kwa kuwapindua wabadilisha fedha wa hekalu na maduka madogo aliyokuwa akiwaambia kimsingi hapa kuna picha ndogo ya kile ambacho Warumi watafanya baada ya muda kidogo katika mwaka wa 70 BK wanaenda kubomoa muundo wote.</w:t>
      </w:r>
    </w:p>
    <w:p w14:paraId="7563D50D" w14:textId="77777777" w:rsidR="00A92479" w:rsidRPr="00E00735" w:rsidRDefault="00A92479">
      <w:pPr>
        <w:rPr>
          <w:sz w:val="26"/>
          <w:szCs w:val="26"/>
        </w:rPr>
      </w:pPr>
    </w:p>
    <w:p w14:paraId="11F15A99" w14:textId="74222E9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Nadhani maoni ya kwanza kati ya hayo ni mepesi sana na ya pili kati ya maoni hayo ni mazito sana. Nadhani kile ambacho Yesu anahusu ni kutakasa watu wa Mungu na kufanya upya uwepo wa Mungu pamoja na watu. Kwa hiyo, tunapotazama dokezo mapema hapa kwamba Yesu alikuwa anazungumza juu ya hekalu la mwili wake alipozungumza juu ya jinsi ya kuliharibu hekalu hili na katika siku tatu nitaliinua tena, na wakati baadaye alisema katika sura yetu inayofuata kwa yule mwanamke kwenye kisima cha Samaria kwa kumwambia kwamba Mungu anachotafuta si sana mahali unapoabudu bali ni namna unavyoabudu.</w:t>
      </w:r>
    </w:p>
    <w:p w14:paraId="732D5142" w14:textId="77777777" w:rsidR="00A92479" w:rsidRPr="00E00735" w:rsidRDefault="00A92479">
      <w:pPr>
        <w:rPr>
          <w:sz w:val="26"/>
          <w:szCs w:val="26"/>
        </w:rPr>
      </w:pPr>
    </w:p>
    <w:p w14:paraId="2C933B3A" w14:textId="175751B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Alipomwambia sio hivyo iwe ni muhimu sana ikiwa unaabudu katika mlima wa Gerizimu au Yerusalemu ingawa Yerusalemu pamekuwa mahali kwa sababu Mungu ni wokovu wa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Wayahudi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anasema saa inakuja na sasa ndipo watu wanamwabudu Mungu katika roho na kweli. Kwa hiyo, kwa kutakasa hekalu kwa kulisafisha kwa kuwaondoa wabadili-fedha kwa wazi, Yesu anatoa kauli dhidi ya upotovu uliokuwa umeingia katika zoea hilo ambalo lenyewe lilikuwa zoea la lazima lakini kwa wazi lilikuwa likifanywa isivyofaa. Pia anatoa kauli nadhani kuhusu kitakachotokea mbeleni ambapo hatutahangaika sana kuhusu mahali ambapo mtu anaabudu iwe anamwabudu Mungu katika roho na kweli.</w:t>
      </w:r>
    </w:p>
    <w:p w14:paraId="2753E96D" w14:textId="77777777" w:rsidR="00A92479" w:rsidRPr="00E00735" w:rsidRDefault="00A92479">
      <w:pPr>
        <w:rPr>
          <w:sz w:val="26"/>
          <w:szCs w:val="26"/>
        </w:rPr>
      </w:pPr>
    </w:p>
    <w:p w14:paraId="592ECDC4" w14:textId="3625A32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Pia tunataka kutambua katika Yohana sura ya 2 kabla ya kufikia sura ya 3 kwamba kuna madokezo kadhaa tofauti kwa Agano la Kale ambayo kama tungekuwa na muda zaidi tungechukua muda wa kulitazama kwa kina zaidi tukibainisha jinsi katika sura ya 2 mstari wa 16 kuna rejea ya kugeuza nyumba ya baba kuwa soko ambayo inaweza kuwa katika kumbukumbu ya Zekaria sura ya 14 mstari wa 21 hadi mstari wa 21 na 9 ambayo inaonekana nyuma katika mstari wa 6 hadi Zaburi 17. mst 9 wivu kwa ajili ya nyumba yako utanila. Haya ni maandiko mengine ambayo yanahitaji kufikiriwa katika muktadha wao wa karibu na kisha kuona jinsi maandiko haya yanavyotumika tena au kutumika tena hapa katika Agano Jipya tukiona jinsi ufanano na tofauti kati ya mafungu hayo mawili utakavyojitokeza katika kujifunza zaidi lakini hatuna muda wa kufanya hayo yote sasa hivi tunajaribu kutoa muhtasari wa kitabu ili tuweze kuona jinsi unavyohitaji kufanya hivyo. Kwa hiyo, tukisonga kisha kuingia katika Yohana 3 ambapo nilikuwa naruka mbele muda mfupi uliopita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kwa bahati mbaya pole kwa hilo sasa tupo kweli tunaposoma sura hii tunajiuliza ni wapi herufi nyekundu zikomee kwa maneno mengine maneno ya Yesu mwenyewe yanaishia wapi katika simulizi na maelezo ya msimulizi kuhusu maneno ya Yesu yanaanzia wapi.</w:t>
      </w:r>
    </w:p>
    <w:p w14:paraId="7398C9DE" w14:textId="77777777" w:rsidR="00A92479" w:rsidRPr="00E00735" w:rsidRDefault="00A92479">
      <w:pPr>
        <w:rPr>
          <w:sz w:val="26"/>
          <w:szCs w:val="26"/>
        </w:rPr>
      </w:pPr>
    </w:p>
    <w:p w14:paraId="4785388B" w14:textId="13C5498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Njia ya kawaida ambayo nadhani inaleta maana kubwa ni kutazama sura ya 3 mistari ya 1 hadi 15 na Yesu na Nikodemo kama mazungumzo na kisha mstari wa 16 hadi 21 kuwa maoni ya wahariri. Yohana basi anasema si Yohana Mbatizaji bali Yohana mwinjilisti mwandishi wa kitabu anasisitiza ukweli kwamba Yesu ni Mwana wa Mungu kwamba amekuja kuleta imani kwa wanadamu na kwamba hukumu iko juu ya wale ambao hawajaamini. Kwa hivyo, hii itakuwa mfano basi wa kile kinachoitwa wakati mwingine eskatologia katika Yohana.</w:t>
      </w:r>
    </w:p>
    <w:p w14:paraId="5CD6FFBD" w14:textId="77777777" w:rsidR="00A92479" w:rsidRPr="00E00735" w:rsidRDefault="00A92479">
      <w:pPr>
        <w:rPr>
          <w:sz w:val="26"/>
          <w:szCs w:val="26"/>
        </w:rPr>
      </w:pPr>
    </w:p>
    <w:p w14:paraId="3F1DEE4C" w14:textId="7FBC59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Imani na hukumu si kitu ambacho kitageuka kugunduliwa katika mwisho wa wakati katika hukumu ya mwisho, maisha na kifo imani na kutoamini wokovu na hukumu ni kitu ambacho tayari kimeanza kucheza katika historia na uwepo wa Yesu. Kwa hivyo, mtu ambaye hajamwamini Yesu tayari amehukumiwa kulingana na nyenzo hii. Kwa hivyo, tunayo simulizi na kisha maoni ya wahariri juu yake.</w:t>
      </w:r>
    </w:p>
    <w:p w14:paraId="7A4B9E04" w14:textId="77777777" w:rsidR="00A92479" w:rsidRPr="00E00735" w:rsidRDefault="00A92479">
      <w:pPr>
        <w:rPr>
          <w:sz w:val="26"/>
          <w:szCs w:val="26"/>
        </w:rPr>
      </w:pPr>
    </w:p>
    <w:p w14:paraId="41F9F970" w14:textId="5664BC26"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lile lile katika sehemu ya pili ya sura tunayo simulizi kuhusu Yohana na mateso mabishano ambayo Yohana aliulizwa ambayo yanapelekea maoni yake kuhusu yeye kuwa sio yeye bali ni wa pili kwa amri hivyo kusema yule anayeelekeza kwa Yesu, sio kipaumbele mwenyewe. Kwa hiyo, mjadala huu kuhusu Yohana na utakaso na nafasi ya jamaa ya Yohana ikilinganishwa na Yesu inaongoza kwa maoni ya wahariri wa mstari wa 31 hadi 36 hatimaye kuhusu jinsi Yesu ndiye ambaye Mungu amemtuma roho roho inabaki juu ya Yesu na Yesu ndiye ambaye tunahitaji kuangalia kwa makini. Kwa hiyo, tunaona theolojia hii isiyo wazi ya Utatu katika Yohana sura ya 3 ambapo Baba anampa Yesu uwezo usio na kikomo na roho na Yesu ni wakala wa Baba akiwa amewezeshwa na Roho Mtakatifu.</w:t>
      </w:r>
    </w:p>
    <w:p w14:paraId="2DE30C70" w14:textId="77777777" w:rsidR="00A92479" w:rsidRPr="00E00735" w:rsidRDefault="00A92479">
      <w:pPr>
        <w:rPr>
          <w:sz w:val="26"/>
          <w:szCs w:val="26"/>
        </w:rPr>
      </w:pPr>
    </w:p>
    <w:p w14:paraId="7A60FADA" w14:textId="2A39058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hivyo, mtiririko wa Yohana 3:1 hadi 21 kisha kuichambua kwa undani zaidi nusu ya kwanza ya sura, tumeangalia 3 1 hadi 21 ikijumuisha 3:1 hadi 15 mazungumzo na 3:16 hadi 21 maoni ya wahariri. Hebu turejee nyuma na tutazame sehemu hiyo peke yake. Tuna Nikodemo na Yesu aina ya kuwa na mabadilishano matatu.</w:t>
      </w:r>
    </w:p>
    <w:p w14:paraId="7584790D" w14:textId="77777777" w:rsidR="00A92479" w:rsidRPr="00E00735" w:rsidRDefault="00A92479">
      <w:pPr>
        <w:rPr>
          <w:sz w:val="26"/>
          <w:szCs w:val="26"/>
        </w:rPr>
      </w:pPr>
    </w:p>
    <w:p w14:paraId="7624CB4D" w14:textId="66AE2EC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Kwanza, Nikodemo anakuja na kusema kwamba tunajua wewe ni mwalimu na umetoka kwa Mungu. Sawa mengi yalisema kweli kama vile alijua alikuwa akiongea sawasawa lakini kama msemo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unavyoenda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alikuwa akimlaani Yesu kwa sifa hafifu. Kwa hiyo, Yesu hata hakubali kwamba Nikodemo amesema yeye ni mwalimu anatoka kwa Mungu.</w:t>
      </w:r>
    </w:p>
    <w:p w14:paraId="7C98323E" w14:textId="77777777" w:rsidR="00A92479" w:rsidRPr="00E00735" w:rsidRDefault="00A92479">
      <w:pPr>
        <w:rPr>
          <w:sz w:val="26"/>
          <w:szCs w:val="26"/>
        </w:rPr>
      </w:pPr>
    </w:p>
    <w:p w14:paraId="75CC7CAA" w14:textId="0A843C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Yesu anamwambia huwezi kuuona ufalme wa Mungu usipozaliwa mara ya pili. Kwa hiyo kutokuelewa huko mwanzo juu ya utambulisho wa Yesu kunasababisha tatizo linalofuata ambalo ni kwamba maneno ya Yesu kuhusu kuzaliwa mara ya pili hayaeleweki kwa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Nikodemo. </w:t>
      </w:r>
      <w:r xmlns:w="http://schemas.openxmlformats.org/wordprocessingml/2006/main" w:rsidR="003F6BAD" w:rsidRPr="00E00735">
        <w:rPr>
          <w:rFonts w:ascii="Calibri" w:eastAsia="Calibri" w:hAnsi="Calibri" w:cs="Calibri"/>
          <w:sz w:val="26"/>
          <w:szCs w:val="26"/>
        </w:rPr>
        <w:t xml:space="preserve">Kwa hiyo, Nikodemo haelewi kikamilifu Yesu ni nani na wa pili Nikodemo haelewi Yesu alimaanisha nini anaposema kuzaliwa mara ya pili.</w:t>
      </w:r>
    </w:p>
    <w:p w14:paraId="40D7879C" w14:textId="77777777" w:rsidR="00A92479" w:rsidRPr="00E00735" w:rsidRDefault="00A92479">
      <w:pPr>
        <w:rPr>
          <w:sz w:val="26"/>
          <w:szCs w:val="26"/>
        </w:rPr>
      </w:pPr>
    </w:p>
    <w:p w14:paraId="277A3D45" w14:textId="1E8EF81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katika mstari wa 4 Nikodemo anasema unawezaje kuzaliwa ukiwa mzee? Hakika, hawawezi kuingia tumboni mwa mama yao mara ya pili ili kuzaliwa. Kwa hiyo, Nikodemo ana shida kuelewa kile Yesu alimaanisha kwa kuzaliwa upya. Kwa hiyo, Yesu anajibu basi katika mstari wa 5 hakuna mtu awezaye kuingia katika ufalme wa Mungu isipokuwa amezaliwa kwa maji katika roho.</w:t>
      </w:r>
    </w:p>
    <w:p w14:paraId="178D527E" w14:textId="77777777" w:rsidR="00A92479" w:rsidRPr="00E00735" w:rsidRDefault="00A92479">
      <w:pPr>
        <w:rPr>
          <w:sz w:val="26"/>
          <w:szCs w:val="26"/>
        </w:rPr>
      </w:pPr>
    </w:p>
    <w:p w14:paraId="23A257C2" w14:textId="115A0CD8"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sasa Yesu anafafanua kidogo kile alichomaanisha kwa kuzaliwa mara ya pili kama kuzaliwa kwa maji katika roho. Mwili huzaa mwili roho huzaa roho. Hupaswi kushangazwa na usemi wangu kwamba lazima uzaliwe mara ya pili.</w:t>
      </w:r>
    </w:p>
    <w:p w14:paraId="260D78DB" w14:textId="77777777" w:rsidR="00A92479" w:rsidRPr="00E00735" w:rsidRDefault="00A92479">
      <w:pPr>
        <w:rPr>
          <w:sz w:val="26"/>
          <w:szCs w:val="26"/>
        </w:rPr>
      </w:pPr>
    </w:p>
    <w:p w14:paraId="6DE2390E" w14:textId="46AB7CE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Upepo unavuma mahali unapotaka. Unasikia sauti. Huwezi kujua inatoka wapi au inaenda wapi.</w:t>
      </w:r>
    </w:p>
    <w:p w14:paraId="1AB3C393" w14:textId="77777777" w:rsidR="00A92479" w:rsidRPr="00E00735" w:rsidRDefault="00A92479">
      <w:pPr>
        <w:rPr>
          <w:sz w:val="26"/>
          <w:szCs w:val="26"/>
        </w:rPr>
      </w:pPr>
    </w:p>
    <w:p w14:paraId="7D62B10B" w14:textId="083BFFE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Ndivyo alivyo kila mtu aliyezaliwa kwa roho. Kwa hiyo, Yesu amehusisha maji na roho na kufanywa upya kutoka kwa Mungu na Nikodemo ana matatizo na hayo. Yeye hapati hilo.</w:t>
      </w:r>
    </w:p>
    <w:p w14:paraId="4E2F009C" w14:textId="77777777" w:rsidR="00A92479" w:rsidRPr="00E00735" w:rsidRDefault="00A92479">
      <w:pPr>
        <w:rPr>
          <w:sz w:val="26"/>
          <w:szCs w:val="26"/>
        </w:rPr>
      </w:pPr>
    </w:p>
    <w:p w14:paraId="7C374632" w14:textId="4059B74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hivyo, mabadilishano ya tatu yanaanza katika mstari wa 9 wakati Nikodemo anaposema kwa urahisi hili linawezaje kuwa? Hafuatilii na Yesu kabisa hapa. Kwa hiyo, Yesu anajibu kwa kumwambia kama mwalimu wa Israeli unapaswa kujua hili. Una jukumu la kuwachunga watu wa Mungu na kuwafundisha ukweli na Yesu hapa anamwambia Nikodemo kwamba hufanyi kazi hiyo.</w:t>
      </w:r>
    </w:p>
    <w:p w14:paraId="6F8CF116" w14:textId="77777777" w:rsidR="00A92479" w:rsidRPr="00E00735" w:rsidRDefault="00A92479">
      <w:pPr>
        <w:rPr>
          <w:sz w:val="26"/>
          <w:szCs w:val="26"/>
        </w:rPr>
      </w:pPr>
    </w:p>
    <w:p w14:paraId="0D09BBD3" w14:textId="74FBABAF"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Yesu basi anaendelea na haya kwa kufuatana na mistari hii kwa Nikodemo ikiwa hupati ninachosema ninapozungumza kuhusu mambo haya ya duniani kama vile kuzaliwa, kunena maneno kama maji, basi utapataje mambo ya mbinguni? Na hakuna mtu aliyepata kwenda mbinguni isipokuwa yule aliyetoka mbinguni ambaye angekuwa Yesu. Uwepo wa kabla ya Yesu unaorejelewa kwanza unafundishwa waziwazi katika utangulizi na kama vile Musa alivyomwinua nyoka jangwani vivyo hivyo lazima mwana wa Adamu ainzwe juu akidokeza tukio la Agano la Kale ambalo bila shaka Nikodemo alikuwa na ujuzi nalo. Akimalizia kwa kusema kwamba kila mtu amwaminiye awe na uzima wa milele.</w:t>
      </w:r>
    </w:p>
    <w:p w14:paraId="4977579B" w14:textId="77777777" w:rsidR="00A92479" w:rsidRPr="00E00735" w:rsidRDefault="00A92479">
      <w:pPr>
        <w:rPr>
          <w:sz w:val="26"/>
          <w:szCs w:val="26"/>
        </w:rPr>
      </w:pPr>
    </w:p>
    <w:p w14:paraId="0268B9DE" w14:textId="20D55E4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Hili lingekuwa jibu la mwisho kwa swali la Nikodemo kuhusu kuzaliwa upya. Unazungumzia nini kuhusu kuzaliwa upya? Kile ambacho Yesu anazungumza kuhusu kuzaliwa upya ni kwamba kila mtu anayemwamini apate uzima wa milele. Kwa hiyo, hii ni dhahiri ndipo ambapo simulizi kati ya Yesu na Nikodemo inaishia.</w:t>
      </w:r>
    </w:p>
    <w:p w14:paraId="06AF23FD" w14:textId="77777777" w:rsidR="00A92479" w:rsidRPr="00E00735" w:rsidRDefault="00A92479">
      <w:pPr>
        <w:rPr>
          <w:sz w:val="26"/>
          <w:szCs w:val="26"/>
        </w:rPr>
      </w:pPr>
    </w:p>
    <w:p w14:paraId="08044615" w14:textId="348E418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Nikodemo tujuavyo amechanganyikiwa kama alivyokuwa alipokuja labda zaidi. Alifikiri alimwelewa Yesu kwa kiasi na kila jambo alilomwambia Yesu lilimpeleka tu kwenye matatizo na kutoelewana.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nina hakika kwamba alifikiria kwa nini hata alijisumbua kwenda.</w:t>
      </w:r>
    </w:p>
    <w:p w14:paraId="27013B55" w14:textId="77777777" w:rsidR="00A92479" w:rsidRPr="00E00735" w:rsidRDefault="00A92479">
      <w:pPr>
        <w:rPr>
          <w:sz w:val="26"/>
          <w:szCs w:val="26"/>
        </w:rPr>
      </w:pPr>
    </w:p>
    <w:p w14:paraId="754E00C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Au labda sivyo. Pengine roho ilikuwa tayari imeanza kufanya kazi katika moyo wa Nikodemo. Alikuwa anaanza kutazama mambo haya na alikuwa anakuza mtazamo chanya zaidi juu ya Yesu.</w:t>
      </w:r>
    </w:p>
    <w:p w14:paraId="4C819203" w14:textId="77777777" w:rsidR="00A92479" w:rsidRPr="00E00735" w:rsidRDefault="00A92479">
      <w:pPr>
        <w:rPr>
          <w:sz w:val="26"/>
          <w:szCs w:val="26"/>
        </w:rPr>
      </w:pPr>
    </w:p>
    <w:p w14:paraId="21CB5954" w14:textId="4A742E3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Moja ambayo ingemfanya aseme yale aliyosema kwenye mkutano wa Sanhedrini katika Yohana sura ya 7 ambayo tutaangalia hatimaye katika mfululizo huu wa video. Sasa tunaendelea na maswali ya kifafanuzi ambayo tunatakiwa kuyazingatia kidogo hapa katika Yohana 3. Kwanza kabisa, ina maana gani kuzaliwa kwa maji na kwa Roho? Sina hakika kwamba wasomi wengi wa Biblia wanapata jambo hili bora zaidi kuliko Nikodemo mwenyewe alivyofanya wakati maandishi yalipoundwa awali. Kuna wale wanaotufundisha kwamba yote ambayo Yesu alimaanisha kwa hili ni kwamba inarejelea kuzaliwa kwa asili na kiroho.</w:t>
      </w:r>
    </w:p>
    <w:p w14:paraId="112EB5FF" w14:textId="77777777" w:rsidR="00A92479" w:rsidRPr="00E00735" w:rsidRDefault="00A92479">
      <w:pPr>
        <w:rPr>
          <w:sz w:val="26"/>
          <w:szCs w:val="26"/>
        </w:rPr>
      </w:pPr>
    </w:p>
    <w:p w14:paraId="4808C03E" w14:textId="21FE43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Wangetuambia kwamba kile Yesu alimaanisha kwa Nikodemo ni kwamba kama vile ulivyozaliwa kimwili, unahitaji kuzaliwa kiroho. Maji hurejelea kuzaliwa kwa asili, maji ya amniotiki kupasuka kama unavyosikia mara nyingi kuhusu hadithi za kuzaliwa, na kisha kuzaliwa na roho. Shida ya maelezo haya, nadhani, ni kwamba usemi uliozaliwa kwa maji sio usemi katika vyanzo vya zamani ambao unarejelea kuzaliwa asili kwa jinsi ninavyofahamu.</w:t>
      </w:r>
    </w:p>
    <w:p w14:paraId="12C3E4BD" w14:textId="77777777" w:rsidR="00A92479" w:rsidRPr="00E00735" w:rsidRDefault="00A92479">
      <w:pPr>
        <w:rPr>
          <w:sz w:val="26"/>
          <w:szCs w:val="26"/>
        </w:rPr>
      </w:pPr>
    </w:p>
    <w:p w14:paraId="002AF4D1" w14:textId="3268A1C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Sidhani kama usemi huu ulimaanisha hivyo hapo zamani. Ukweli kwamba tunazungumza juu ya kutoweka kwa maji kwa mwanamke kwa kuwa yuko karibu sana kuzaa haipaswi kusomwa tena katika kifungu hiki. Ni tafsiri isiyo na hatia, kwa kuanzia.</w:t>
      </w:r>
    </w:p>
    <w:p w14:paraId="0AFE945A" w14:textId="77777777" w:rsidR="00A92479" w:rsidRPr="00E00735" w:rsidRDefault="00A92479">
      <w:pPr>
        <w:rPr>
          <w:sz w:val="26"/>
          <w:szCs w:val="26"/>
        </w:rPr>
      </w:pPr>
    </w:p>
    <w:p w14:paraId="638DEA6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Nadhani wengine wanaweza kuiita tautology. Kila mtu anajua kwamba ili kuzaliwa mara ya pili, lazima uwe umezaliwa mara moja. Je, hilo lingekuwaje fundisho ambalo Nikodemo hangeweza kuelewa? Sitaki kuchukua mtazamo huo.</w:t>
      </w:r>
    </w:p>
    <w:p w14:paraId="56676CD8" w14:textId="77777777" w:rsidR="00A92479" w:rsidRPr="00E00735" w:rsidRDefault="00A92479">
      <w:pPr>
        <w:rPr>
          <w:sz w:val="26"/>
          <w:szCs w:val="26"/>
        </w:rPr>
      </w:pPr>
    </w:p>
    <w:p w14:paraId="58C784CA" w14:textId="4D4CA2B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Nadhani hiyo ni moja ambayo unasikia kawaida, lakini sidhani kama hiyo ndiyo inahusu. Watu wengine wanauhusisha na ubatizo wa maji na ubatizo wa Kikristo. Tatizo ni kwamba ni anachronistic sana.</w:t>
      </w:r>
    </w:p>
    <w:p w14:paraId="793E2FEB" w14:textId="77777777" w:rsidR="00A92479" w:rsidRPr="00E00735" w:rsidRDefault="00A92479">
      <w:pPr>
        <w:rPr>
          <w:sz w:val="26"/>
          <w:szCs w:val="26"/>
        </w:rPr>
      </w:pPr>
    </w:p>
    <w:p w14:paraId="61C131D8" w14:textId="0728652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wazi, Nikodemo hangeweza kutarajiwa na Yesu kama mwalimu wa Israeli kujua kuhusu ubatizo wa Kikristo. Nikodemo angeweza kutarajiwa kujua na Yesu kuhusu jinsi maji yanavyotumika katika utakaso wa kiibada katika Uyahudi wa Biblia. Kwa hakika angekuwa ameifahamu sana katika Dini ya Kiyahudi ya Hekalu la Pili na desturi na desturi mbalimbali ambazo walikuwa wameziongeza kwenye Biblia kwa ajili ya usafi wa kiibada.</w:t>
      </w:r>
    </w:p>
    <w:p w14:paraId="4BA225D4" w14:textId="77777777" w:rsidR="00A92479" w:rsidRPr="00E00735" w:rsidRDefault="00A92479">
      <w:pPr>
        <w:rPr>
          <w:sz w:val="26"/>
          <w:szCs w:val="26"/>
        </w:rPr>
      </w:pPr>
    </w:p>
    <w:p w14:paraId="2692013F" w14:textId="1F6FE57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Akiwa Mfarisayo, labda angechukua mila nyingi za Agano la Kale kuhusu usafi wa kikuhani na kuzitumia kwake kama Farisayo, na labda hata kwa kiwango cha uoshaji wa ziada kabla ya milo kama inavyorejelewa katika Mathayo sura ya 15. Nikodemo angejua mengi juu ya mila ya maji na usafi, na angalau usafi wa kiibada, ikiwa alifikiria utakaso huo kutoka kwa uvunjaji wa maadili labda katika suala la uvunjaji wa maadili. Kwa hiyo, si ubatizo wa maji wa Kikristo, lakini labda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Yesu alikuwa anajaribu kumfanya afikirie juu ya utakaso wa maji, hasa utakaso wa Yohana kama vile Yohana Mbatizaji alikuwa akiwabatiza watu katika </w:t>
      </w:r>
      <w:r xmlns:w="http://schemas.openxmlformats.org/wordprocessingml/2006/main" w:rsidR="00C20DA9">
        <w:rPr>
          <w:rFonts w:ascii="Calibri" w:eastAsia="Calibri" w:hAnsi="Calibri" w:cs="Calibri"/>
          <w:sz w:val="26"/>
          <w:szCs w:val="26"/>
        </w:rPr>
        <w:t xml:space="preserve">maji ili kuwatayarisha kukutana na Masihi.</w:t>
      </w:r>
    </w:p>
    <w:p w14:paraId="4A468F73" w14:textId="77777777" w:rsidR="00A92479" w:rsidRPr="00E00735" w:rsidRDefault="00A92479">
      <w:pPr>
        <w:rPr>
          <w:sz w:val="26"/>
          <w:szCs w:val="26"/>
        </w:rPr>
      </w:pPr>
    </w:p>
    <w:p w14:paraId="0FFA0626" w14:textId="3A03E1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Labda kuna kitu kidogo katika usemi huu. Lakini labda tunaipunguza kidogo sana, na tunapaswa kufikiria juu ya utakaso wa maji na utakaso wa maji kwa kuzingatia baadhi ya vifungu vya Agano la Kale ambavyo vinazungumza kwa undani na kuhusisha maji katika roho na kazi ya Mungu ya eskatolojia katika kutakasa Israeli. Kwa hiyo, tunatazama kwanza andiko kama Isaya 44, mstari wa 3 hadi 5. Nitamimina maji juu ya nchi yenye kiu na vijito vya maji kwenye nchi kavu.</w:t>
      </w:r>
    </w:p>
    <w:p w14:paraId="05CA8B58" w14:textId="77777777" w:rsidR="00A92479" w:rsidRPr="00E00735" w:rsidRDefault="00A92479">
      <w:pPr>
        <w:rPr>
          <w:sz w:val="26"/>
          <w:szCs w:val="26"/>
        </w:rPr>
      </w:pPr>
    </w:p>
    <w:p w14:paraId="46505089" w14:textId="30CF7D5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Nitamimina roho yangu juu ya uzao wako na baraka yangu juu ya uzao wako. Hii inaonekana kwa aibu kwanza kama ulinganifu wa kishairi, kumwaga maji juu ya nchi yenye kiu, roho yangu juu ya uzao wako, vijito kwenye nchi kavu, baraka yangu juu ya uzao wako. Inaonekana kuendana vizuri hapo.</w:t>
      </w:r>
    </w:p>
    <w:p w14:paraId="122E7FFF" w14:textId="77777777" w:rsidR="00A92479" w:rsidRPr="00E00735" w:rsidRDefault="00A92479">
      <w:pPr>
        <w:rPr>
          <w:sz w:val="26"/>
          <w:szCs w:val="26"/>
        </w:rPr>
      </w:pPr>
    </w:p>
    <w:p w14:paraId="1CF12684" w14:textId="3855F29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kumwaga maji ni njia ya kueleza upya wa Mungu wa kieskatologia wa watu wake, na kisha kifungu kilichosalia kinaeleza matokeo ya hilo. Watu watachipuka kama nyasi kwenye malisho. Angalia simile hapa, kama nyasi katika meadow, kama miti ya poplar.</w:t>
      </w:r>
    </w:p>
    <w:p w14:paraId="6A5F575D" w14:textId="77777777" w:rsidR="00A92479" w:rsidRPr="00E00735" w:rsidRDefault="00A92479">
      <w:pPr>
        <w:rPr>
          <w:sz w:val="26"/>
          <w:szCs w:val="26"/>
        </w:rPr>
      </w:pPr>
    </w:p>
    <w:p w14:paraId="66A77A9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Mmoja atasema, Mimi ni wa Bwana. Mwingine atajiita kwa jina la Yakobo. Mwingine ataandika kwenye mkono wake, wa Bwana, na atatwaa jina la Israeli.</w:t>
      </w:r>
    </w:p>
    <w:p w14:paraId="421659E8" w14:textId="77777777" w:rsidR="00A92479" w:rsidRPr="00E00735" w:rsidRDefault="00A92479">
      <w:pPr>
        <w:rPr>
          <w:sz w:val="26"/>
          <w:szCs w:val="26"/>
        </w:rPr>
      </w:pPr>
    </w:p>
    <w:p w14:paraId="6E83E076" w14:textId="1E6D9B26" w:rsidR="00A92479" w:rsidRPr="00E00735" w:rsidRDefault="00C20D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Andiko linalofanana na hilo ni Ezekieli 36, labda ambalo linalingana zaidi na kile ambacho Yesu alikuwa akimwambia Nikodemo. Ahadi ya Mungu kwa Israeli ni kwamba, nitawakusanya kutoka katika nchi zote na kuwarudisha katika nchi yenu wenyewe. Nitawanyunyizia maji safi nanyi mtakuwa safi.</w:t>
      </w:r>
    </w:p>
    <w:p w14:paraId="5446FE23" w14:textId="77777777" w:rsidR="00A92479" w:rsidRPr="00E00735" w:rsidRDefault="00A92479">
      <w:pPr>
        <w:rPr>
          <w:sz w:val="26"/>
          <w:szCs w:val="26"/>
        </w:rPr>
      </w:pPr>
    </w:p>
    <w:p w14:paraId="4290548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Hiyo inaleta maana. nitawatakasa na uchafu wenu wote na sanamu zenu zote. Hapa sisi kwenda.</w:t>
      </w:r>
    </w:p>
    <w:p w14:paraId="36071097" w14:textId="77777777" w:rsidR="00A92479" w:rsidRPr="00E00735" w:rsidRDefault="00A92479">
      <w:pPr>
        <w:rPr>
          <w:sz w:val="26"/>
          <w:szCs w:val="26"/>
        </w:rPr>
      </w:pPr>
    </w:p>
    <w:p w14:paraId="48143304"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Nitawapa ninyi moyo mpya na kuweka roho mpya ndani yenu. Nitaondoa moyo wako wa jiwe kutoka kwako, nitakupa moyo wa nyama, nami nitakupa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roho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yangu. Sio tu kukupa mtazamo mpya au mtazamo mpya wa maisha, roho mpya, lakini hii itakuwa kitu kikubwa zaidi kuliko hicho.</w:t>
      </w:r>
    </w:p>
    <w:p w14:paraId="49F60934" w14:textId="77777777" w:rsidR="00A92479" w:rsidRPr="00E00735" w:rsidRDefault="00A92479">
      <w:pPr>
        <w:rPr>
          <w:sz w:val="26"/>
          <w:szCs w:val="26"/>
        </w:rPr>
      </w:pPr>
    </w:p>
    <w:p w14:paraId="7ECBE72E" w14:textId="7C2BAE1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Nitatia roho yangu ndani yenu na kuwafanya mzifuate amri zangu na kuwa waangalifu kuzishika sheria zangu. Ikiwa haya ndiyo mapokeo ya kinabii ambayo Yesu anarejelea, anashangaa kwamba Nikodemo hana hisia za kiroho za kuhusisha kile kinachoendelea na Yohana Mbatizaji na huduma ya Yesu mwenyewe na maneno haya ya kinabii kuhusu Mungu kuwatakasa Israeli katika siku zijazo. Kwa hiyo, Yesu anapozungumza kuhusu kuzaliwa mara ya pili kwa njia ya maji na roho, angetarajia Nikodemo ahusishe hilo na andiko kama hili, ambalo linaunganisha ibada ya maji na kulitumia kama sitiari kuelezea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upya wa kiroho kutoka ndani kwenda nje, kubadilisha moyo wa mtu, kuweka roho mpya ndani ya mtu, hata hapa, nitaweka roho yangu ndani yako.</w:t>
      </w:r>
    </w:p>
    <w:p w14:paraId="6F70C100" w14:textId="77777777" w:rsidR="00A92479" w:rsidRPr="00E00735" w:rsidRDefault="00A92479">
      <w:pPr>
        <w:rPr>
          <w:sz w:val="26"/>
          <w:szCs w:val="26"/>
        </w:rPr>
      </w:pPr>
    </w:p>
    <w:p w14:paraId="53A90F6A" w14:textId="34B04B6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kwa mawazo yangu, hii inaleta maana zaidi kuhusu kile ambacho Mungu alikuwa akisema, kile ambacho Yesu alikuwa anamwambia Nikodemo kuliko wazo kwamba alikuwa anazungumza tu kuhusu ubatizo au alikuwa anazungumza tu kuhusu kuzaliwa kiroho. Hii kwangu inaleta maana nyingi zaidi. Kwa hiyo, kuzaliwa kwa maji na roho, labda njia ya kutafsiri ambayo itakuwa zaidi kama kuzaliwa kwa maji, ni kusema, kuzaliwa kwa roho, maji hata roho.</w:t>
      </w:r>
    </w:p>
    <w:p w14:paraId="17C13D70" w14:textId="77777777" w:rsidR="00A92479" w:rsidRPr="00E00735" w:rsidRDefault="00A92479">
      <w:pPr>
        <w:rPr>
          <w:sz w:val="26"/>
          <w:szCs w:val="26"/>
        </w:rPr>
      </w:pPr>
    </w:p>
    <w:p w14:paraId="6B5EA2B0" w14:textId="787CDD5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hivyo, maneno mawili yameunganishwa na neno na hakuna vyombo viwili tofauti, lakini ya kwanza ni kumbukumbu ya pili. Hizi mbili kimsingi ni njia mbili za kusema kitu kimoja. Swali lingine la bahati mbaya katika Yohana 3 mwishoni mwa sura ni muhimu hapa kwa masuala ya Kikristo, na ni nani anayetoa roho bila kikomo? Tayari tumeona katika Yohana 3, mstari wa 34, katika kusoma andiko hapo awali, kwamba yule ambaye Mungu alimtuma hunena maneno ya Mungu, kwa maana Mungu hutoa Roho bila kikomo ni tafsiri kidogo ya tafsiri kwa sababu inasema tu kwamba anatoa Roho bila kikomo.</w:t>
      </w:r>
    </w:p>
    <w:p w14:paraId="28943233" w14:textId="77777777" w:rsidR="00A92479" w:rsidRPr="00E00735" w:rsidRDefault="00A92479">
      <w:pPr>
        <w:rPr>
          <w:sz w:val="26"/>
          <w:szCs w:val="26"/>
        </w:rPr>
      </w:pPr>
    </w:p>
    <w:p w14:paraId="58569688" w14:textId="42096B6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Labda hii inamaanisha kwamba Mungu humpa Yesu roho bila kizuizi chochote. Hii ingefungamana na sura ya 1 ambapo Yohana Mbatizaji anazungumza juu ya Yesu, na Yohana Mbatizaji anasema, mtu ambaye unamwona Roho akishuka juu yake, maneno muhimu, na kubaki, na kubaki ndiye atakayebatiza katika Roho Mtakatifu. Kwa hivyo, ukweli kwamba roho huja juu ya Yesu kukaa, sio kuja na kuondoka, labda inahusiana na kile tunachosemwa hapa katika 3:34, Mungu hutoa roho bila kikomo.</w:t>
      </w:r>
    </w:p>
    <w:p w14:paraId="0CD9CE9A" w14:textId="77777777" w:rsidR="00A92479" w:rsidRPr="00E00735" w:rsidRDefault="00A92479">
      <w:pPr>
        <w:rPr>
          <w:sz w:val="26"/>
          <w:szCs w:val="26"/>
        </w:rPr>
      </w:pPr>
    </w:p>
    <w:p w14:paraId="1AD7B2B4" w14:textId="0A79271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Ikiwa ndivyo, basi mstari wa 34 ungekuwa mfano maalum wa kile mstari wa 35 unasema. Mungu humpa Yesu Roho bila kikomo. Baba anampenda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na ameweka kila kitu mikononi mwake.</w:t>
      </w:r>
    </w:p>
    <w:p w14:paraId="5FEF652D" w14:textId="77777777" w:rsidR="00A92479" w:rsidRPr="00E00735" w:rsidRDefault="00A92479">
      <w:pPr>
        <w:rPr>
          <w:sz w:val="26"/>
          <w:szCs w:val="26"/>
        </w:rPr>
      </w:pPr>
    </w:p>
    <w:p w14:paraId="7E095B9E" w14:textId="7463156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Hiyo ni kusema, hasa, Baba anampa Yesu roho. Kwa upana zaidi, katika mstari wa 35,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anampenda Mwana na ameweka kila kitu mikononi mwake.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nadhani andiko hili basi katika Yohana 3:34 linazungumzia jinsi Baba anavyomjalia Yesu roho na kuwaunganisha katika maandiko ya baadaye kama vile Yohana 6 ambapo Yesu anasema, maneno yangu ni roho na ni uzima.</w:t>
      </w:r>
    </w:p>
    <w:p w14:paraId="480CA84C" w14:textId="77777777" w:rsidR="00A92479" w:rsidRPr="00E00735" w:rsidRDefault="00A92479">
      <w:pPr>
        <w:rPr>
          <w:sz w:val="26"/>
          <w:szCs w:val="26"/>
        </w:rPr>
      </w:pPr>
    </w:p>
    <w:p w14:paraId="28A134AB" w14:textId="34D0EC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 katika Yohana 7 ambapo anazungumza juu ya roho kuja juu ya wanafunzi kutoka kwake, kutoka kwake hutiririka mito ya maji yaliyo hai. Ni wazi, hii inatayarisha njia ya ufahamu wetu wa Yohana 14 hadi 16 ambapo tuna maandiko kadhaa ambayo yanazungumza kuhusu mfariji, wakili, na msaidizi anayekuja wakati Yesu anamaliza na kusulubishwa na kurudi kwa Baba. Hawaachi wanafunzi bila msaada.</w:t>
      </w:r>
    </w:p>
    <w:p w14:paraId="4B6E3B6B" w14:textId="77777777" w:rsidR="00A92479" w:rsidRPr="00E00735" w:rsidRDefault="00A92479">
      <w:pPr>
        <w:rPr>
          <w:sz w:val="26"/>
          <w:szCs w:val="26"/>
        </w:rPr>
      </w:pPr>
    </w:p>
    <w:p w14:paraId="5EEA53A8" w14:textId="78A0908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Kama vile amepokea Roho kutoka kwa Baba, anawapa Roho wanafunzi anapopaa mbinguni. Hivi ndivyo alivyosema katika sura ya 20, mstari wa 22, kama vile Baba alivyonituma mimi, nami nawatuma ninyi mpokee Roho Mtakatifu. Tunapofikiria juu ya suala la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uhusiano wa Yohana 3 na wasiwasi wa kitheolojia, tunafikiria juu ya fundisho la Utatu tena, sio sana kulingana na kile wanatheolojia wanaweza kuiita tabia yake ya kiontolojia au ya kimetafizikia katika Yohana 1 kuhusu jinsi neno lingeweza kuwa na Mungu na bado kuwa Mungu, lakini tukizingatia jinsi Utatu kama Baba, Mwana, na Roho Mtakatifu wamekamilisha kazi ya ukombozi katika ulimwengu.</w:t>
      </w:r>
    </w:p>
    <w:p w14:paraId="5E98416D" w14:textId="77777777" w:rsidR="00A92479" w:rsidRPr="00E00735" w:rsidRDefault="00A92479">
      <w:pPr>
        <w:rPr>
          <w:sz w:val="26"/>
          <w:szCs w:val="26"/>
        </w:rPr>
      </w:pPr>
    </w:p>
    <w:p w14:paraId="1212D3EF"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Kama vile Baba alivyonituma mimi, Yesu asema, nami nawatuma ninyi. Je, hilo linafanya kazije? Acheni tuone mambo machache kuhusu jinsi Baba anavyomtuma Yesu kama wakala wake. Tuna kitenzi apostello katika Kigiriki na tuna kitenzi pempo katika Kigiriki na maneno haya yote mawili yanatumika kuelezea Baba kumtuma Yesu.</w:t>
      </w:r>
    </w:p>
    <w:p w14:paraId="7759296C" w14:textId="77777777" w:rsidR="00A92479" w:rsidRPr="00E00735" w:rsidRDefault="00A92479">
      <w:pPr>
        <w:rPr>
          <w:sz w:val="26"/>
          <w:szCs w:val="26"/>
        </w:rPr>
      </w:pPr>
    </w:p>
    <w:p w14:paraId="32971DE1" w14:textId="19C394E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Angalia unaweza kuona zinatokea mara nyingi kuelezea hilo. Kwa hivyo, Yesu ndiye wakala wa Baba katika istilahi za kisheria katika nyakati za zamani na za kisasa. Ukiidhinisha mtu kuwa wakala wako linapokuja suala la kuasili au kununua nyumba au kuwa mwongozo wako wa huduma ya afya au chochote kile, mtu huyo ameidhinishwa kisheria na wewe kukusemea.</w:t>
      </w:r>
    </w:p>
    <w:p w14:paraId="6A620E23" w14:textId="77777777" w:rsidR="00A92479" w:rsidRPr="00E00735" w:rsidRDefault="00A92479">
      <w:pPr>
        <w:rPr>
          <w:sz w:val="26"/>
          <w:szCs w:val="26"/>
        </w:rPr>
      </w:pPr>
    </w:p>
    <w:p w14:paraId="4EC546E8" w14:textId="430B991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Katika lugha ya marabi, shaliach, wakala, aliyetumwa wa mtu ni sawa na mtu huyo. Hivyo basi, Yesu anakuja kama wakala wa Baba, akiwa amewezeshwa kikamilifu na Baba. Yeye hafanyi mambo yake mwenyewe.</w:t>
      </w:r>
    </w:p>
    <w:p w14:paraId="013E053B" w14:textId="77777777" w:rsidR="00A92479" w:rsidRPr="00E00735" w:rsidRDefault="00A92479">
      <w:pPr>
        <w:rPr>
          <w:sz w:val="26"/>
          <w:szCs w:val="26"/>
        </w:rPr>
      </w:pPr>
    </w:p>
    <w:p w14:paraId="435B5ED5" w14:textId="1B04EEC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Anafanya jambo la Baba, kazi atakazofanya jinsi atakavyoweka wazi katika sura ya 5 huko Yerusalemu ni kazi za Baba, si zake mwenyewe. Kwa hivyo, sio tu kwamba Baba anamtuma Yesu kama wakala wake. Baba anamtuma Roho ili kumtayarisha Yesu.</w:t>
      </w:r>
    </w:p>
    <w:p w14:paraId="2351E647" w14:textId="77777777" w:rsidR="00A92479" w:rsidRPr="00E00735" w:rsidRDefault="00A92479">
      <w:pPr>
        <w:rPr>
          <w:sz w:val="26"/>
          <w:szCs w:val="26"/>
        </w:rPr>
      </w:pPr>
    </w:p>
    <w:p w14:paraId="17FBE90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Roho anakuja juu ya Yesu, 1.32.33, na kukaa juu yake. Baba humpa Yesu Roho bila kipimo au kwa njia isiyo na kikomo. Lakini jambo la kufurahisha kuhusu theolojia ya Yohana, na tena labda mojawapo ya sababu kwa nini Klementi alitaka kumtaja Yohana kama injili ya kiroho, kwa sababu lugha ya Roho ikitumwa kwa Yesu haiishii hapo.</w:t>
      </w:r>
    </w:p>
    <w:p w14:paraId="36271346" w14:textId="77777777" w:rsidR="00A92479" w:rsidRPr="00E00735" w:rsidRDefault="00A92479">
      <w:pPr>
        <w:rPr>
          <w:sz w:val="26"/>
          <w:szCs w:val="26"/>
        </w:rPr>
      </w:pPr>
    </w:p>
    <w:p w14:paraId="141B2F9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Yesu anamtuma Roho kuliandaa kanisa lake. Alizungumza na Nikodemo kuhusu hitaji la kuzaliwa kwa Roho. Mwanamke wa Samaria aliongoza kwenye maelezo yake kuhusu jinsi wale wanaomwabudu Mungu wanapaswa kumwabudu katika roho na kweli.</w:t>
      </w:r>
    </w:p>
    <w:p w14:paraId="71FD4815" w14:textId="77777777" w:rsidR="00A92479" w:rsidRPr="00E00735" w:rsidRDefault="00A92479">
      <w:pPr>
        <w:rPr>
          <w:sz w:val="26"/>
          <w:szCs w:val="26"/>
        </w:rPr>
      </w:pPr>
    </w:p>
    <w:p w14:paraId="1CC34F7B" w14:textId="274A192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Nafikiri hiyo ina maana zaidi ya kuuweka moyo wako sawa mbele za Mungu, na kuabudu katika Roho. Nadhani hiyo inamaanisha unamwabudu Mungu kwani Roho wa Mungu ameitayarisha roho yako kutembea na Mungu. Katika Yohana 6:63, maneno ninayowaambia ni Roho.</w:t>
      </w:r>
    </w:p>
    <w:p w14:paraId="0BCCF349" w14:textId="77777777" w:rsidR="00A92479" w:rsidRPr="00E00735" w:rsidRDefault="00A92479">
      <w:pPr>
        <w:rPr>
          <w:sz w:val="26"/>
          <w:szCs w:val="26"/>
        </w:rPr>
      </w:pPr>
    </w:p>
    <w:p w14:paraId="509DE394" w14:textId="60B479A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Roho hutiririka kutoka kwa Yesu hadi kanisani. Kisha katika sura ya 14, 15, na 16, marejeo ya Yesu kwenda zake lakini kutuma Roho kwa kanisa, kuwezesha kanisa kukumbuka yale ambayo Yesu amesema, kusaidia kanisa kujifunza mambo mapya kutoka kwa Yesu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kupitia mitume kumi na wawili ambao watampokea Roho, na kisha kuwapulizia na kusema, pokea Roho ili kuwatayarisha kuwa mawakala wake kama vile Baba alivyonituma mimi kama mjumbe wa Baba yangu ambaye sasa anatuma kwa ajili ya ulimwengu huu. ulimwengu. Hatimaye, tunapohitimisha video, Nikodemo anawakilisha mtu wa aina gani kwetu? Inaonekana, Nikodemo anawakilisha katika Injili ya Yohana aina ya watu waliokuwa wakitafuta ishara katika sura ya 2. Waliona mambo mengi ambayo Yesu alifanya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na kwa maana fulani,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walimwamini.</w:t>
      </w:r>
    </w:p>
    <w:p w14:paraId="5430771C" w14:textId="77777777" w:rsidR="00A92479" w:rsidRPr="00E00735" w:rsidRDefault="00A92479">
      <w:pPr>
        <w:rPr>
          <w:sz w:val="26"/>
          <w:szCs w:val="26"/>
        </w:rPr>
      </w:pPr>
    </w:p>
    <w:p w14:paraId="62565EE9"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Waliamini jambo fulani juu yake. Waliamini kwamba angeweza kufanya ishara. Labda waliamini maneno ya Nikodemo.</w:t>
      </w:r>
    </w:p>
    <w:p w14:paraId="26840682" w14:textId="77777777" w:rsidR="00A92479" w:rsidRPr="00E00735" w:rsidRDefault="00A92479">
      <w:pPr>
        <w:rPr>
          <w:sz w:val="26"/>
          <w:szCs w:val="26"/>
        </w:rPr>
      </w:pPr>
    </w:p>
    <w:p w14:paraId="31FA785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Alikuwa mwalimu aliyetumwa kutoka kwa Mungu. Lakini Yesu hakujikabidhi kwa watu hawa. Alijua kilichokuwa ndani yao, ambacho kinafanana sana na jinsi jambo hili linavyofanya kazi baadaye katika Yohana 6. Kama tutakavyoona kwa njia ya kushangaza zaidi katika sura ya 8, jinsi neno imani linavyotumiwa hapo.</w:t>
      </w:r>
    </w:p>
    <w:p w14:paraId="70E7E757" w14:textId="77777777" w:rsidR="00A92479" w:rsidRPr="00E00735" w:rsidRDefault="00A92479">
      <w:pPr>
        <w:rPr>
          <w:sz w:val="26"/>
          <w:szCs w:val="26"/>
        </w:rPr>
      </w:pPr>
    </w:p>
    <w:p w14:paraId="0BA2DBD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Labda Nikodemo ni mtu ambaye anatupa njia ya kuangalia ndani ya akili na mioyo ya viongozi wengine wa Israeli wakati huu. Kwa sababu Yesu anapoingia na kulisafisha hekalu, hata kidogo, anafanya kitendo cha kisiasa. Anafanya jambo ambalo linawakasirisha watu wanaosimamia mahali hapo.</w:t>
      </w:r>
    </w:p>
    <w:p w14:paraId="01D94617" w14:textId="77777777" w:rsidR="00A92479" w:rsidRPr="00E00735" w:rsidRDefault="00A92479">
      <w:pPr>
        <w:rPr>
          <w:sz w:val="26"/>
          <w:szCs w:val="26"/>
        </w:rPr>
      </w:pPr>
    </w:p>
    <w:p w14:paraId="0762988E" w14:textId="027A920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Anafanya jambo ambalo walipaswa kufanya ili kulisafisha. Kwa hiyo, unashangaa basi viongozi wa kidini kwa ujumla walikuwa wanafikiria nini kuhusu Yesu wakati wote huu. Hili kwa hakika linajitokeza, nadhani, katika sura ya 7 ambapo viongozi wa Israeli wanatajwa pale wakifikiri kwamba Yesu hangeweza kuwa Masihi kwa sababu hawafikirii mtu yeyote kutoka Galilaya angeweza kuwa Masihi.</w:t>
      </w:r>
    </w:p>
    <w:p w14:paraId="6C833BE7" w14:textId="77777777" w:rsidR="00A92479" w:rsidRPr="00E00735" w:rsidRDefault="00A92479">
      <w:pPr>
        <w:rPr>
          <w:sz w:val="26"/>
          <w:szCs w:val="26"/>
        </w:rPr>
      </w:pPr>
    </w:p>
    <w:p w14:paraId="019E0639" w14:textId="679BBAD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Hawafikirii kuwa ana kile kinachohitajika kuwa Masihi. Hata hivyo wakati wa mjadala wao juu yake katika mstari wa 50 hadi 52, Nikodemo anawakumbusha kwamba je, sheria haituambii kwamba tunapaswa kutafuta kile anachosema mwenyewe kabla ya kumhukumu. Tunashangaa kama Nikodemo basi angekuwa pia na uhusiano na mtu ambaye hatimaye anaunganisha ndani ya 19 inapofika wakati wa Yesu kuzikwa.</w:t>
      </w:r>
    </w:p>
    <w:p w14:paraId="26615FE5" w14:textId="77777777" w:rsidR="00A92479" w:rsidRPr="00E00735" w:rsidRDefault="00A92479">
      <w:pPr>
        <w:rPr>
          <w:sz w:val="26"/>
          <w:szCs w:val="26"/>
        </w:rPr>
      </w:pPr>
    </w:p>
    <w:p w14:paraId="00A8ADF6" w14:textId="1B85EF8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Yohana sura ya 12 inadokeza namna ya huzuni kwa ukweli kwamba kulikuwa na waumini wengi wa siri. Tunawaita hivyo, sio maneno haswa ya maandishi. Waumini waliomwelewa Yesu na kumwamini kwa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maana fulani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ya neno hilo hawakuwa tayari kulipa gharama ya kujitolea kwa umma kumfuata.</w:t>
      </w:r>
    </w:p>
    <w:p w14:paraId="62266635" w14:textId="77777777" w:rsidR="00A92479" w:rsidRPr="00E00735" w:rsidRDefault="00A92479">
      <w:pPr>
        <w:rPr>
          <w:sz w:val="26"/>
          <w:szCs w:val="26"/>
        </w:rPr>
      </w:pPr>
    </w:p>
    <w:p w14:paraId="762BEB69" w14:textId="480A0C4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Inasema mwaka 1242 walikuwa na wasiwasi kuhusu hali yao katika sinagogi. Katika sura ya 19 mstari wa 38, inamtaja Yosefu wa Arimathaya na vile vile Nikodemo kuwa alizika mwili wa Yesu, kupokea mwili kutoka kwa Pilato, na ruhusa ya kuzika mwili wa Yesu kutoka kwa Pilato. Mtu angefikiri kwamba kwa kitendo hicho cha hadharani, wakati huo wangekuwa wanapeperusha kifuniko chao kabisa kama wafuasi wa Yesu au angalau wangekuwa Wayahudi wazuri wanaochunga maiti.</w:t>
      </w:r>
    </w:p>
    <w:p w14:paraId="0DF31B46" w14:textId="77777777" w:rsidR="00A92479" w:rsidRPr="00E00735" w:rsidRDefault="00A92479">
      <w:pPr>
        <w:rPr>
          <w:sz w:val="26"/>
          <w:szCs w:val="26"/>
        </w:rPr>
      </w:pPr>
    </w:p>
    <w:p w14:paraId="426A1749" w14:textId="1733A2D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Hilo lilikuwa jambo kubwa katika Dini ya Kiyahudi ya Hekalu la Pili, haswa katika moja ya vitabu vya apokrifa ambavyo neno hili linaniepuka kwa sasa. Nitakuja nayo na nitakuambia baadaye. Kwa hivyo, walikuwa na wasiwasi juu ya hilo, na kwa maana yoyote ile hali yao ya kiroho iliwaongoza kama Wayahudi wa Hekalu la Pili wenye dhamiri kuutunza mwili au uhusiano wao na Yesu ulikuwa na nguvu zaidi kuliko mtu yeyote alikuwa amegundua hapo awali.</w:t>
      </w:r>
    </w:p>
    <w:p w14:paraId="7B0C109A" w14:textId="77777777" w:rsidR="00A92479" w:rsidRPr="00E00735" w:rsidRDefault="00A92479">
      <w:pPr>
        <w:rPr>
          <w:sz w:val="26"/>
          <w:szCs w:val="26"/>
        </w:rPr>
      </w:pPr>
    </w:p>
    <w:p w14:paraId="18E5CFEB" w14:textId="32FAA70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Walitaka kuuzika mwili wake kwa sababu walimwamini. Kwa hiyo, kuna utata kidogo katika usawiri wa Nikodemo sio tu hapa bali hata katika vifungu hivi vya baadaye katika sura ya 7 na sura ya 19. Watu wengi nadhani kwamba Nikodemo hatimaye alikuja kuwa mwamini wa Yesu angalau kufikia wakati wa 19.</w:t>
      </w:r>
    </w:p>
    <w:p w14:paraId="43663A78" w14:textId="77777777" w:rsidR="00A92479" w:rsidRPr="00E00735" w:rsidRDefault="00A92479">
      <w:pPr>
        <w:rPr>
          <w:sz w:val="26"/>
          <w:szCs w:val="26"/>
        </w:rPr>
      </w:pPr>
    </w:p>
    <w:p w14:paraId="43DDEE1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Lakini inafurahisha kuona mchakato uliokuwa ukiendelea hapa. Tunaweza kusema Nikodemo na wengine kama yeye walikuwa na shauku ya kutaka kujua Yesu alikuwa nani. Ishara alizokuwa akizifanya hakika ziliwavutia.</w:t>
      </w:r>
    </w:p>
    <w:p w14:paraId="3404337D" w14:textId="77777777" w:rsidR="00A92479" w:rsidRPr="00E00735" w:rsidRDefault="00A92479">
      <w:pPr>
        <w:rPr>
          <w:sz w:val="26"/>
          <w:szCs w:val="26"/>
        </w:rPr>
      </w:pPr>
    </w:p>
    <w:p w14:paraId="2038064C" w14:textId="203024C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Njia ambayo alifundisha, na jinsi alivyozungumza bila shaka ilikuwa ya kuvutia pia na iliwavutia. Je, kwa jinsi walivyokuwa na hamu ya kutaka kujua, je, udadisi wao ulikwenda mbali zaidi katika kile tunachoweza kumwita imani shupavu kwake licha ya upinzani dhidi yake au walibaki waoga kiasi kwamba hawakufanya mengi kuonyesha dhamira ya umma kwake? Kwa hivyo, swali muhimu ambalo nadhani kuhusu Nikodemo kama linahusiana nasi lingekuwa jambo la kufuatana na mambo haya.</w:t>
      </w:r>
    </w:p>
    <w:p w14:paraId="20565AD1" w14:textId="77777777" w:rsidR="00A92479" w:rsidRPr="00E00735" w:rsidRDefault="00A92479">
      <w:pPr>
        <w:rPr>
          <w:sz w:val="26"/>
          <w:szCs w:val="26"/>
        </w:rPr>
      </w:pPr>
    </w:p>
    <w:p w14:paraId="2BE6C929" w14:textId="642ACB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Tumeona habari kuhusu Yesu ambayo huchochea udadisi wetu. Tunataka kujua zaidi kumhusu. Hakika ni mwalimu anayetoka kwa Mungu.</w:t>
      </w:r>
    </w:p>
    <w:p w14:paraId="4FBFFD70" w14:textId="77777777" w:rsidR="00A92479" w:rsidRPr="00E00735" w:rsidRDefault="00A92479">
      <w:pPr>
        <w:rPr>
          <w:sz w:val="26"/>
          <w:szCs w:val="26"/>
        </w:rPr>
      </w:pPr>
    </w:p>
    <w:p w14:paraId="136A9FD6" w14:textId="03E0DA7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Bila shaka Nikodemo alikuwa sahihi. Swali ambalo nadhani lingekuwa je, tunamtafuta Yesu kwa urahisi kwa sababu tunatamani kumjua kama vile tunavyoweza kuwa watu wa zamani ambao ni maarufu na tunavutiwa na jinsi maisha yao yangekuwa au mawazo yao yalikuwaje au tunamjia Yesu kama mtu ambaye ni hivyo na zaidi sana, zaidi ya hayo yote. Mtu anayetutolea sio tu fundisho lenye kuvutia au mawazo yenye kuvutia ambayo huchochea udadisi wetu bali mtu anayejitolea kutubadilisha kutoka ndani kwenda nje kupitia jambo ambalo anaita kuzaliwa upya.</w:t>
      </w:r>
    </w:p>
    <w:p w14:paraId="7C8288AA" w14:textId="77777777" w:rsidR="00A92479" w:rsidRPr="00E00735" w:rsidRDefault="00A92479">
      <w:pPr>
        <w:rPr>
          <w:sz w:val="26"/>
          <w:szCs w:val="26"/>
        </w:rPr>
      </w:pPr>
    </w:p>
    <w:p w14:paraId="36C1DD3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Yesu hataki sisi tuje kwake na kusema wewe ni mwalimu umetoka kwa Mungu. Yesu anatutaka tuje kwake tukitambua kwamba hatuhitaji kitu chochote isipokuwa kuzaliwa upya. Hatuhitaji kitu kidogo zaidi ya nguvu za Roho wa Mungu katika maisha yetu na utakaso ambao ungeonyeshwa na maji katika Agano la Kale.</w:t>
      </w:r>
    </w:p>
    <w:p w14:paraId="46515430" w14:textId="77777777" w:rsidR="00A92479" w:rsidRPr="00E00735" w:rsidRDefault="00A92479">
      <w:pPr>
        <w:rPr>
          <w:sz w:val="26"/>
          <w:szCs w:val="26"/>
        </w:rPr>
      </w:pPr>
    </w:p>
    <w:p w14:paraId="26E8A809" w14:textId="25D25B01" w:rsidR="00E00735" w:rsidRPr="00E00735" w:rsidRDefault="00C20DA9" w:rsidP="00E00735">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Kwa hiyo, nakuachia swali hilo tunapoimalizia video hii. Je, tuko hapa tu ili kufahamishwa na Yesu au tuko katika mchakato tayari wa kubadilishwa na kazi ya Roho wake katika maisha yetu? Asante. </w:t>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sidRPr="00E00735">
        <w:rPr>
          <w:rFonts w:ascii="Calibri" w:eastAsia="Calibri" w:hAnsi="Calibri" w:cs="Calibri"/>
          <w:sz w:val="26"/>
          <w:szCs w:val="26"/>
        </w:rPr>
        <w:lastRenderedPageBreak xmlns:w="http://schemas.openxmlformats.org/wordprocessingml/2006/main"/>
      </w:r>
      <w:r xmlns:w="http://schemas.openxmlformats.org/wordprocessingml/2006/main" w:rsidR="00E00735" w:rsidRPr="00E00735">
        <w:rPr>
          <w:rFonts w:ascii="Calibri" w:eastAsia="Calibri" w:hAnsi="Calibri" w:cs="Calibri"/>
          <w:sz w:val="26"/>
          <w:szCs w:val="26"/>
        </w:rPr>
        <w:t xml:space="preserve">Huyu ni Dk. David Turner katika mafundisho yake juu ya Injili ya Yohana. Hiki ni kipindi cha 5, Huduma ya Yesu ya Awali huko Yerusalemu. Yohana 2:13-3:36.</w:t>
      </w:r>
    </w:p>
    <w:p w14:paraId="7EB2C249" w14:textId="46831E1C" w:rsidR="00A92479" w:rsidRPr="00E00735" w:rsidRDefault="00A92479" w:rsidP="00E00735">
      <w:pPr>
        <w:rPr>
          <w:sz w:val="26"/>
          <w:szCs w:val="26"/>
        </w:rPr>
      </w:pPr>
    </w:p>
    <w:sectPr w:rsidR="00A92479" w:rsidRPr="00E007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BD10" w14:textId="77777777" w:rsidR="00587818" w:rsidRDefault="00587818" w:rsidP="00E00735">
      <w:r>
        <w:separator/>
      </w:r>
    </w:p>
  </w:endnote>
  <w:endnote w:type="continuationSeparator" w:id="0">
    <w:p w14:paraId="0B72392D" w14:textId="77777777" w:rsidR="00587818" w:rsidRDefault="00587818" w:rsidP="00E0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0132" w14:textId="77777777" w:rsidR="00587818" w:rsidRDefault="00587818" w:rsidP="00E00735">
      <w:r>
        <w:separator/>
      </w:r>
    </w:p>
  </w:footnote>
  <w:footnote w:type="continuationSeparator" w:id="0">
    <w:p w14:paraId="2DCE9499" w14:textId="77777777" w:rsidR="00587818" w:rsidRDefault="00587818" w:rsidP="00E0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4542"/>
      <w:docPartObj>
        <w:docPartGallery w:val="Page Numbers (Top of Page)"/>
        <w:docPartUnique/>
      </w:docPartObj>
    </w:sdtPr>
    <w:sdtEndPr>
      <w:rPr>
        <w:noProof/>
      </w:rPr>
    </w:sdtEndPr>
    <w:sdtContent>
      <w:p w14:paraId="0066DA2B" w14:textId="74EE833E" w:rsidR="00E00735" w:rsidRDefault="00E007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5E4A06" w14:textId="77777777" w:rsidR="00E00735" w:rsidRDefault="00E00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640CC"/>
    <w:multiLevelType w:val="hybridMultilevel"/>
    <w:tmpl w:val="4BB03144"/>
    <w:lvl w:ilvl="0" w:tplc="6360CCCE">
      <w:start w:val="1"/>
      <w:numFmt w:val="bullet"/>
      <w:lvlText w:val="●"/>
      <w:lvlJc w:val="left"/>
      <w:pPr>
        <w:ind w:left="720" w:hanging="360"/>
      </w:pPr>
    </w:lvl>
    <w:lvl w:ilvl="1" w:tplc="9D066EAE">
      <w:start w:val="1"/>
      <w:numFmt w:val="bullet"/>
      <w:lvlText w:val="○"/>
      <w:lvlJc w:val="left"/>
      <w:pPr>
        <w:ind w:left="1440" w:hanging="360"/>
      </w:pPr>
    </w:lvl>
    <w:lvl w:ilvl="2" w:tplc="A44EB332">
      <w:start w:val="1"/>
      <w:numFmt w:val="bullet"/>
      <w:lvlText w:val="■"/>
      <w:lvlJc w:val="left"/>
      <w:pPr>
        <w:ind w:left="2160" w:hanging="360"/>
      </w:pPr>
    </w:lvl>
    <w:lvl w:ilvl="3" w:tplc="396E7D98">
      <w:start w:val="1"/>
      <w:numFmt w:val="bullet"/>
      <w:lvlText w:val="●"/>
      <w:lvlJc w:val="left"/>
      <w:pPr>
        <w:ind w:left="2880" w:hanging="360"/>
      </w:pPr>
    </w:lvl>
    <w:lvl w:ilvl="4" w:tplc="B39E2262">
      <w:start w:val="1"/>
      <w:numFmt w:val="bullet"/>
      <w:lvlText w:val="○"/>
      <w:lvlJc w:val="left"/>
      <w:pPr>
        <w:ind w:left="3600" w:hanging="360"/>
      </w:pPr>
    </w:lvl>
    <w:lvl w:ilvl="5" w:tplc="94B4429A">
      <w:start w:val="1"/>
      <w:numFmt w:val="bullet"/>
      <w:lvlText w:val="■"/>
      <w:lvlJc w:val="left"/>
      <w:pPr>
        <w:ind w:left="4320" w:hanging="360"/>
      </w:pPr>
    </w:lvl>
    <w:lvl w:ilvl="6" w:tplc="6ABAB95A">
      <w:start w:val="1"/>
      <w:numFmt w:val="bullet"/>
      <w:lvlText w:val="●"/>
      <w:lvlJc w:val="left"/>
      <w:pPr>
        <w:ind w:left="5040" w:hanging="360"/>
      </w:pPr>
    </w:lvl>
    <w:lvl w:ilvl="7" w:tplc="6A64F096">
      <w:start w:val="1"/>
      <w:numFmt w:val="bullet"/>
      <w:lvlText w:val="●"/>
      <w:lvlJc w:val="left"/>
      <w:pPr>
        <w:ind w:left="5760" w:hanging="360"/>
      </w:pPr>
    </w:lvl>
    <w:lvl w:ilvl="8" w:tplc="55586966">
      <w:start w:val="1"/>
      <w:numFmt w:val="bullet"/>
      <w:lvlText w:val="●"/>
      <w:lvlJc w:val="left"/>
      <w:pPr>
        <w:ind w:left="6480" w:hanging="360"/>
      </w:pPr>
    </w:lvl>
  </w:abstractNum>
  <w:num w:numId="1" w16cid:durableId="634719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79"/>
    <w:rsid w:val="003F6BAD"/>
    <w:rsid w:val="00587818"/>
    <w:rsid w:val="00A92479"/>
    <w:rsid w:val="00C20DA9"/>
    <w:rsid w:val="00E00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F2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735"/>
    <w:pPr>
      <w:tabs>
        <w:tab w:val="center" w:pos="4680"/>
        <w:tab w:val="right" w:pos="9360"/>
      </w:tabs>
    </w:pPr>
  </w:style>
  <w:style w:type="character" w:customStyle="1" w:styleId="HeaderChar">
    <w:name w:val="Header Char"/>
    <w:basedOn w:val="DefaultParagraphFont"/>
    <w:link w:val="Header"/>
    <w:uiPriority w:val="99"/>
    <w:rsid w:val="00E00735"/>
  </w:style>
  <w:style w:type="paragraph" w:styleId="Footer">
    <w:name w:val="footer"/>
    <w:basedOn w:val="Normal"/>
    <w:link w:val="FooterChar"/>
    <w:uiPriority w:val="99"/>
    <w:unhideWhenUsed/>
    <w:rsid w:val="00E00735"/>
    <w:pPr>
      <w:tabs>
        <w:tab w:val="center" w:pos="4680"/>
        <w:tab w:val="right" w:pos="9360"/>
      </w:tabs>
    </w:pPr>
  </w:style>
  <w:style w:type="character" w:customStyle="1" w:styleId="FooterChar">
    <w:name w:val="Footer Char"/>
    <w:basedOn w:val="DefaultParagraphFont"/>
    <w:link w:val="Footer"/>
    <w:uiPriority w:val="99"/>
    <w:rsid w:val="00E0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7927</Words>
  <Characters>34542</Characters>
  <Application>Microsoft Office Word</Application>
  <DocSecurity>0</DocSecurity>
  <Lines>660</Lines>
  <Paragraphs>105</Paragraphs>
  <ScaleCrop>false</ScaleCrop>
  <HeadingPairs>
    <vt:vector size="2" baseType="variant">
      <vt:variant>
        <vt:lpstr>Title</vt:lpstr>
      </vt:variant>
      <vt:variant>
        <vt:i4>1</vt:i4>
      </vt:variant>
    </vt:vector>
  </HeadingPairs>
  <TitlesOfParts>
    <vt:vector size="1" baseType="lpstr">
      <vt:lpstr>Turner John Session05 Jn2 13ff</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Session05 Jn2 13ff</dc:title>
  <dc:creator>TurboScribe.ai</dc:creator>
  <cp:lastModifiedBy>Ted Hildebrandt</cp:lastModifiedBy>
  <cp:revision>3</cp:revision>
  <dcterms:created xsi:type="dcterms:W3CDTF">2024-02-19T16:19:00Z</dcterms:created>
  <dcterms:modified xsi:type="dcterms:W3CDTF">2024-03-21T12:45:00Z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8ee28a41d2cf5593449e0eec0b60622d49a258575760d56ecadd2ad14fbeb6cc</vt:lpwstr>
  </property>
</Properties>
</file>