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xmlns:w="http://schemas.openxmlformats.org/wordprocessingml/2006/main">
        <w:jc w:val="center"/>
        <w:rPr>
          <w:rFonts w:ascii="Calibri" w:eastAsia="Calibri" w:hAnsi="Calibri" w:cs="Calibri"/>
          <w:b/>
          <w:bCs/>
          <w:sz w:val="40"/>
          <w:szCs w:val="40"/>
        </w:rPr>
      </w:pPr>
      <w:r xmlns:w="http://schemas.openxmlformats.org/wordprocessingml/2006/main" w:rsidRPr="00634C93">
        <w:rPr>
          <w:rFonts w:ascii="Calibri" w:eastAsia="Calibri" w:hAnsi="Calibri" w:cs="Calibri"/>
          <w:b/>
          <w:bCs/>
          <w:sz w:val="40"/>
          <w:szCs w:val="40"/>
        </w:rPr>
        <w:t xml:space="preserve">Dr. Bruce Waltke, Zaburi, Hotuba ya 7</w:t>
      </w:r>
    </w:p>
    <w:p w14:paraId="3018EE83" w14:textId="0F3F056F" w:rsidR="00634C93" w:rsidRPr="000D5FB8" w:rsidRDefault="00634C93" w:rsidP="00634C93">
      <w:pPr xmlns:w="http://schemas.openxmlformats.org/wordprocessingml/2006/main">
        <w:jc w:val="center"/>
        <w:rPr>
          <w:rFonts w:ascii="Calibri" w:eastAsia="Calibri" w:hAnsi="Calibri" w:cs="Calibri"/>
          <w:sz w:val="26"/>
          <w:szCs w:val="26"/>
        </w:rPr>
      </w:pPr>
      <w:r xmlns:w="http://schemas.openxmlformats.org/wordprocessingml/2006/main" w:rsidRPr="000D5FB8">
        <w:rPr>
          <w:rFonts w:ascii="AA Times New Roman" w:eastAsia="Calibri" w:hAnsi="AA Times New Roman" w:cs="AA Times New Roman"/>
          <w:sz w:val="26"/>
          <w:szCs w:val="26"/>
        </w:rPr>
        <w:t xml:space="preserve">© </w:t>
      </w:r>
      <w:r xmlns:w="http://schemas.openxmlformats.org/wordprocessingml/2006/main" w:rsidRPr="000D5FB8">
        <w:rPr>
          <w:rFonts w:ascii="Calibri" w:eastAsia="Calibri" w:hAnsi="Calibri" w:cs="Calibri"/>
          <w:sz w:val="26"/>
          <w:szCs w:val="26"/>
        </w:rPr>
        <w:t xml:space="preserve">2024 Bruce Waltke na Ted Hildebrandt</w:t>
      </w:r>
    </w:p>
    <w:p w14:paraId="0D51ED78" w14:textId="77777777" w:rsidR="00634C93" w:rsidRPr="00634C93" w:rsidRDefault="00634C93">
      <w:pPr>
        <w:rPr>
          <w:sz w:val="26"/>
          <w:szCs w:val="26"/>
        </w:rPr>
      </w:pPr>
    </w:p>
    <w:p w14:paraId="604FF26C" w14:textId="77777777" w:rsidR="00634C93" w:rsidRDefault="00000000">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Huyu ni Dk. Bruce Waltke katika mafundisho yake juu ya kitabu cha Zaburi. Hiki ni kipindi namba saba, Nyimbo, Sababu ya Sifa, Wimbo wa Theolojia.</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Sala: Tunakushukuru kwa njia zote za neema, damu ya Kristo ambaye alikufa kwa ajili ya dhambi zetu na kutusafisha kutoka kwa dhambi zote, kusafisha mikono yetu kutokana na makosa yetu, kusafisha midomo yetu kutokana na maneno yetu mabaya na maneno mabaya.</w:t>
      </w:r>
    </w:p>
    <w:p w14:paraId="77947894" w14:textId="77777777" w:rsidR="00AB7B0F" w:rsidRPr="00634C93" w:rsidRDefault="00AB7B0F">
      <w:pPr>
        <w:rPr>
          <w:sz w:val="26"/>
          <w:szCs w:val="26"/>
        </w:rPr>
      </w:pPr>
    </w:p>
    <w:p w14:paraId="15E2BF9A" w14:textId="499DEB7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Asante kwa kuwa ulitusamehe katika Kristo. Kwa hiyo, utoshelevu wetu katika huduma yetu leo hautokani na sisi wenyewe, bali ni neema yako. Asante kwa Roho wako ambaye aliongoza neno lako.</w:t>
      </w:r>
    </w:p>
    <w:p w14:paraId="36DD37E9" w14:textId="77777777" w:rsidR="00AB7B0F" w:rsidRPr="00634C93" w:rsidRDefault="00AB7B0F">
      <w:pPr>
        <w:rPr>
          <w:sz w:val="26"/>
          <w:szCs w:val="26"/>
        </w:rPr>
      </w:pPr>
    </w:p>
    <w:p w14:paraId="5FB6ABA0" w14:textId="279AE1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sasa tunaomba kwamba Roho wako ataangazia neno lako. Naomba unipe neema ya kulishughulikia kwa uadilifu, neema na akili. Hilo si la nafsi yangu, kwa maana najua jinsi nilivyo mwenye dhambi, bali ninyi.</w:t>
      </w:r>
    </w:p>
    <w:p w14:paraId="7DE30BFD" w14:textId="77777777" w:rsidR="00AB7B0F" w:rsidRPr="00634C93" w:rsidRDefault="00AB7B0F">
      <w:pPr>
        <w:rPr>
          <w:sz w:val="26"/>
          <w:szCs w:val="26"/>
        </w:rPr>
      </w:pPr>
    </w:p>
    <w:p w14:paraId="0A4FD436" w14:textId="7828B79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Ninaomba kwa ajili ya kila mwanafunzi anayesikiliza kozi hii. Wengine ni wa hali ya chini na wamekata tamaa. Na wahimizwe.</w:t>
      </w:r>
    </w:p>
    <w:p w14:paraId="338CD34A" w14:textId="77777777" w:rsidR="00AB7B0F" w:rsidRPr="00634C93" w:rsidRDefault="00AB7B0F">
      <w:pPr>
        <w:rPr>
          <w:sz w:val="26"/>
          <w:szCs w:val="26"/>
        </w:rPr>
      </w:pPr>
    </w:p>
    <w:p w14:paraId="3C92962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wengine wana kiburi na wanajiona wanajiamini. Na wanyenyekee kwa neno lako. Ni neno moja, lakini tutahudumia kila mwanafunzi tofauti.</w:t>
      </w:r>
    </w:p>
    <w:p w14:paraId="5E970898" w14:textId="77777777" w:rsidR="00AB7B0F" w:rsidRPr="00634C93" w:rsidRDefault="00AB7B0F">
      <w:pPr>
        <w:rPr>
          <w:sz w:val="26"/>
          <w:szCs w:val="26"/>
        </w:rPr>
      </w:pPr>
    </w:p>
    <w:p w14:paraId="633192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Roho wako aitumie ipasavyo katika jina la Kristo. Amina. Sawa.</w:t>
      </w:r>
    </w:p>
    <w:p w14:paraId="7FCB25F4" w14:textId="77777777" w:rsidR="00AB7B0F" w:rsidRPr="00634C93" w:rsidRDefault="00AB7B0F">
      <w:pPr>
        <w:rPr>
          <w:sz w:val="26"/>
          <w:szCs w:val="26"/>
        </w:rPr>
      </w:pPr>
    </w:p>
    <w:p w14:paraId="2F7BF0F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Tunazingatia njia tofauti za kitabu cha Zaburi. Kusudi letu si kukuza theolojia ya Zaburi kwa kila nafsi, au maisha ya kiroho ambayo tunaweza kukusanya kutoka kwa Zaburi, lakini badala yake ni kutupa sisi sote zana za kujifunza katika Zaburi maisha yote. Ningeweza kusaidia, nadhani, katika kozi hii katika kuzingatia mbinu mbalimbali ambazo kwazo tunaweza kuchimba Zaburi kwa ajili ya ukweli wake wa kitheolojia na kiroho kwa ajili ya kutujenga.</w:t>
      </w:r>
    </w:p>
    <w:p w14:paraId="40D8CA64" w14:textId="77777777" w:rsidR="00AB7B0F" w:rsidRPr="00634C93" w:rsidRDefault="00AB7B0F">
      <w:pPr>
        <w:rPr>
          <w:sz w:val="26"/>
          <w:szCs w:val="26"/>
        </w:rPr>
      </w:pPr>
    </w:p>
    <w:p w14:paraId="57D925CF" w14:textId="4D18A9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hivyo, mbinu mojawapo ilikuwa mbinu ya kihistoria ambamo tunakubali maandishi ya juu ambayo yanatupa utunzi wa Zaburi. Mara nyingi, 73 kati yao ni David. Nilitoa kesi dhidi ya wasomi wengi, kwamba hakika maandishi hayo ya juu ni ya kuaminika.</w:t>
      </w:r>
    </w:p>
    <w:p w14:paraId="408C5AFA" w14:textId="77777777" w:rsidR="00AB7B0F" w:rsidRPr="00634C93" w:rsidRDefault="00AB7B0F">
      <w:pPr>
        <w:rPr>
          <w:sz w:val="26"/>
          <w:szCs w:val="26"/>
        </w:rPr>
      </w:pPr>
    </w:p>
    <w:p w14:paraId="638B0E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kwamba hakika, kama Agano Jipya linavyotambua vilevile, Daudi kweli aliandika Zaburi hizi. Na tulifanya kesi hiyo kadri tulivyoweza. Hilo lilikuwa na maana kubwa kwa jinsi tunavyoelewa Zaburi kwa sababu sasa tunaelewa kwamba mimi ninayesema katika Zaburi ndiye Mfalme.</w:t>
      </w:r>
    </w:p>
    <w:p w14:paraId="68B52AC3" w14:textId="77777777" w:rsidR="00AB7B0F" w:rsidRPr="00634C93" w:rsidRDefault="00AB7B0F">
      <w:pPr>
        <w:rPr>
          <w:sz w:val="26"/>
          <w:szCs w:val="26"/>
        </w:rPr>
      </w:pPr>
    </w:p>
    <w:p w14:paraId="093659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Hilo lilituwezesha kuchunguza kwa upana zaidi kwamba Mfalme ni mtu mkuu sana katika Zaburi. Zaburi mara nyingi huzungumza juu ya Mfalme, hata wale ambao hawakuwa na Daudi. </w:t>
      </w:r>
      <w:proofErr xmlns:w="http://schemas.openxmlformats.org/wordprocessingml/2006/main" w:type="gramStart"/>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katika Zaburi ya 84, ambayo ni zaburi ya hija, wanapofika Yerusalemu, wanaomba kwa ajili ya Mfalme kwa sababu yeye ndiye anayewakilisha ufalme.</w:t>
      </w:r>
    </w:p>
    <w:p w14:paraId="051080BD" w14:textId="77777777" w:rsidR="00AB7B0F" w:rsidRPr="00634C93" w:rsidRDefault="00AB7B0F">
      <w:pPr>
        <w:rPr>
          <w:sz w:val="26"/>
          <w:szCs w:val="26"/>
        </w:rPr>
      </w:pPr>
    </w:p>
    <w:p w14:paraId="65278E9A" w14:textId="461B09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kwa tafsiri hiyo ya kifalme, tunajielewa katika Mfalme na mwana wa Daudi, kwa hakika, ni zaidi ya mwana wa Daudi. Yeye ni mwana wa Mungu.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Zaburi zinazungumza juu yake moja kwa moja au kwa njia isiyo ya moja kwa moja, lakini zinamhusu Mfalme na kwa hivyo, nyumba ya Daudi.</w:t>
      </w:r>
    </w:p>
    <w:p w14:paraId="39968FC6" w14:textId="77777777" w:rsidR="00AB7B0F" w:rsidRPr="00634C93" w:rsidRDefault="00AB7B0F">
      <w:pPr>
        <w:rPr>
          <w:sz w:val="26"/>
          <w:szCs w:val="26"/>
        </w:rPr>
      </w:pPr>
    </w:p>
    <w:p w14:paraId="601672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Yesu ni mwana wa Daudi. Na hivyo, kwa hiyo, wanazungumza juu yake. Ufafanuzi wa Agano Jipya sio kitu kilichowekwa kwenye Agano la Kale.</w:t>
      </w:r>
    </w:p>
    <w:p w14:paraId="58469932" w14:textId="77777777" w:rsidR="00AB7B0F" w:rsidRPr="00634C93" w:rsidRDefault="00AB7B0F">
      <w:pPr>
        <w:rPr>
          <w:sz w:val="26"/>
          <w:szCs w:val="26"/>
        </w:rPr>
      </w:pPr>
    </w:p>
    <w:p w14:paraId="276FF6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Inakua kwa kawaida nje ya mapito ya maendeleo ya ufunuo wa Mungu juu yake mwenyewe. Na pia tunajua kwamba kanisa leo, wewe na mimi, kama tuko ndani ya kanisa, kwamba tuko ndani ya Kristo na ya kwamba sisi ni uzao wa Ibrahimu. Kwa hiyo, tuko ndani ya Kristo naye anatuombea na tunaomba katika Kristo.</w:t>
      </w:r>
    </w:p>
    <w:p w14:paraId="0D625FD7" w14:textId="77777777" w:rsidR="00AB7B0F" w:rsidRPr="00634C93" w:rsidRDefault="00AB7B0F">
      <w:pPr>
        <w:rPr>
          <w:sz w:val="26"/>
          <w:szCs w:val="26"/>
        </w:rPr>
      </w:pPr>
    </w:p>
    <w:p w14:paraId="120363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Ili kwamba tunapoomba, tunaomba pamoja na Kristo. Tunaomba katika jina la Kristo kwa umoja na mwana wa Mungu na mwana wa Daudi. Ili nadhani ina maana kubwa.</w:t>
      </w:r>
    </w:p>
    <w:p w14:paraId="26FE4F97" w14:textId="77777777" w:rsidR="00AB7B0F" w:rsidRPr="00634C93" w:rsidRDefault="00AB7B0F">
      <w:pPr>
        <w:rPr>
          <w:sz w:val="26"/>
          <w:szCs w:val="26"/>
        </w:rPr>
      </w:pPr>
    </w:p>
    <w:p w14:paraId="05401798" w14:textId="7368DC9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Njia nyingine ni mbinu ya fomu, kuelewa aina ya fasihi ambayo unashughulika nayo. Tulianza hilo kwenye dhana pana ya ushairi. Kwa hivyo, tuliingia katika jinsi unasoma mashairi? Tuliona ushairi una vipengele vitatu katika ushairi wa Kiebrania kwa vyovyote vile.</w:t>
      </w:r>
    </w:p>
    <w:p w14:paraId="06D5DD7E" w14:textId="77777777" w:rsidR="00AB7B0F" w:rsidRPr="00634C93" w:rsidRDefault="00AB7B0F">
      <w:pPr>
        <w:rPr>
          <w:sz w:val="26"/>
          <w:szCs w:val="26"/>
        </w:rPr>
      </w:pPr>
    </w:p>
    <w:p w14:paraId="559ED1E3" w14:textId="5867FCF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Mashairi yote ni mafupi. Ni kama onyesho la slaidi, nathari ni kama picha ya mwendo. Kwa hivyo, unapata picha iliyofafanuliwa sana na kila aya.</w:t>
      </w:r>
    </w:p>
    <w:p w14:paraId="48E6C443" w14:textId="77777777" w:rsidR="00AB7B0F" w:rsidRPr="00634C93" w:rsidRDefault="00AB7B0F">
      <w:pPr>
        <w:rPr>
          <w:sz w:val="26"/>
          <w:szCs w:val="26"/>
        </w:rPr>
      </w:pPr>
    </w:p>
    <w:p w14:paraId="58040D2A" w14:textId="1A0A036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Inakubidi kuweka pamoja jinsi aya zinavyokwenda pamoja kadiri zinavyoendelea. Kwa hivyo, ni fupi na ni mtindo ulioinuliwa sana. Imejaa tamathali za usemi.</w:t>
      </w:r>
    </w:p>
    <w:p w14:paraId="2E79E165" w14:textId="77777777" w:rsidR="00AB7B0F" w:rsidRPr="00634C93" w:rsidRDefault="00AB7B0F">
      <w:pPr>
        <w:rPr>
          <w:sz w:val="26"/>
          <w:szCs w:val="26"/>
        </w:rPr>
      </w:pPr>
    </w:p>
    <w:p w14:paraId="14C8B11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Inatuonyesha kwamba Mungu mwenyewe ni mrembo sana. Lakini wazo la msingi la ushairi ni usambamba. Unasema mstari na kisha unasema a, sio tamko, lakini taarifa inayohusiana ambayo inakupa mtazamo mwingine juu yake.</w:t>
      </w:r>
    </w:p>
    <w:p w14:paraId="723D96B0" w14:textId="77777777" w:rsidR="00AB7B0F" w:rsidRPr="00634C93" w:rsidRDefault="00AB7B0F">
      <w:pPr>
        <w:rPr>
          <w:sz w:val="26"/>
          <w:szCs w:val="26"/>
        </w:rPr>
      </w:pPr>
    </w:p>
    <w:p w14:paraId="3FCAE303" w14:textId="1C152C7D"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hiyo, tulisema, kwa mfano, Zaburi 2, atawakemea katika ghadhabu yake. Atawatia hofu. Atawakemea kwa hasira yake.</w:t>
      </w:r>
    </w:p>
    <w:p w14:paraId="6573B458" w14:textId="77777777" w:rsidR="00AB7B0F" w:rsidRPr="00634C93" w:rsidRDefault="00AB7B0F">
      <w:pPr>
        <w:rPr>
          <w:sz w:val="26"/>
          <w:szCs w:val="26"/>
        </w:rPr>
      </w:pPr>
    </w:p>
    <w:p w14:paraId="22DA6E0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Atawatia hofu katika ghadhabu yake. Kwa hivyo ni wazi kuwa una ulinganifu kati ya hasira na ghadhabu na kukemea na kutisha, lakini kisha kemea na kutisha zinafanana, lakini sio kitu kimoja. Karipio hilo ndilo analofanya Mungu na kutisha ni matokeo ya kukemewa.</w:t>
      </w:r>
    </w:p>
    <w:p w14:paraId="30BC0F7C" w14:textId="77777777" w:rsidR="00AB7B0F" w:rsidRPr="00634C93" w:rsidRDefault="00AB7B0F">
      <w:pPr>
        <w:rPr>
          <w:sz w:val="26"/>
          <w:szCs w:val="26"/>
        </w:rPr>
      </w:pPr>
    </w:p>
    <w:p w14:paraId="39AAD513" w14:textId="125C7C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Na </w:t>
      </w:r>
      <w:r xmlns:w="http://schemas.openxmlformats.org/wordprocessingml/2006/main" w:rsidR="00D1389F" w:rsidRPr="00634C93">
        <w:rPr>
          <w:rFonts w:ascii="Calibri" w:eastAsia="Calibri" w:hAnsi="Calibri" w:cs="Calibri"/>
          <w:sz w:val="26"/>
          <w:szCs w:val="26"/>
        </w:rPr>
        <w:t xml:space="preserve">kwa hivyo, unaposoma mashairi ya Kiebrania, unachofanya ni kuangalia jinsi unavyosikia ukweli. Unapata vipengele viwili kwake. Na unafikiria juu ya jinsi mistari hii miwili inahusiana na hiyo ni faida.</w:t>
      </w:r>
    </w:p>
    <w:p w14:paraId="69BD0940" w14:textId="77777777" w:rsidR="00AB7B0F" w:rsidRPr="00634C93" w:rsidRDefault="00AB7B0F">
      <w:pPr>
        <w:rPr>
          <w:sz w:val="26"/>
          <w:szCs w:val="26"/>
        </w:rPr>
      </w:pPr>
    </w:p>
    <w:p w14:paraId="1418C3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wakati huo huo, wanatofautianaje? Na hiyo inaingia katika kila aina ya maarifa tajiri katika neno.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tulifanya hivyo mwishoni mwa saa ya mwisho kwenye fomu. Tulitazama shairi fulani na kujaribu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tulifanya Zaburi 23.</w:t>
      </w:r>
    </w:p>
    <w:p w14:paraId="151C6A5D" w14:textId="77777777" w:rsidR="00AB7B0F" w:rsidRPr="00634C93" w:rsidRDefault="00AB7B0F">
      <w:pPr>
        <w:rPr>
          <w:sz w:val="26"/>
          <w:szCs w:val="26"/>
        </w:rPr>
      </w:pPr>
    </w:p>
    <w:p w14:paraId="7E2931EC" w14:textId="7A68871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Moja ya vipengele vya ushairi ni, bila shaka, tamathali za usemi. Zaburi yote ni mfano wa kondoo na nchi ya ngome. Inatuonyesha katika Zaburi 23 kwamba Bwana hutoa kwa kundi lake.</w:t>
      </w:r>
    </w:p>
    <w:p w14:paraId="0D6D1729" w14:textId="77777777" w:rsidR="00AB7B0F" w:rsidRPr="00634C93" w:rsidRDefault="00AB7B0F">
      <w:pPr>
        <w:rPr>
          <w:sz w:val="26"/>
          <w:szCs w:val="26"/>
        </w:rPr>
      </w:pPr>
    </w:p>
    <w:p w14:paraId="2D1E2D1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Bwana hurudisha kundi lake. Bwana hulinda kundi lake. Yote yamefanywa kupitia taswira hii, lugha ya kufikirika.</w:t>
      </w:r>
    </w:p>
    <w:p w14:paraId="79B4200B" w14:textId="77777777" w:rsidR="00AB7B0F" w:rsidRPr="00634C93" w:rsidRDefault="00AB7B0F">
      <w:pPr>
        <w:rPr>
          <w:sz w:val="26"/>
          <w:szCs w:val="26"/>
        </w:rPr>
      </w:pPr>
    </w:p>
    <w:p w14:paraId="0E3E46A7" w14:textId="171424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kundi ni, kwa hiyo, utoaji ni kulisha, vizuri, katika Kigiriki, katika Kiebrania kuna maneno tofauti kwa nyasi. Desha ni nyasi nzuri sana, si nyasi ya Mtakatifu Augustino, lakini nyasi ya gofu, nyasi laini sana. Na urejesho ni kwa maji ya utulivu.</w:t>
      </w:r>
    </w:p>
    <w:p w14:paraId="06292381" w14:textId="77777777" w:rsidR="00AB7B0F" w:rsidRPr="00634C93" w:rsidRDefault="00AB7B0F">
      <w:pPr>
        <w:rPr>
          <w:sz w:val="26"/>
          <w:szCs w:val="26"/>
        </w:rPr>
      </w:pPr>
    </w:p>
    <w:p w14:paraId="7343AD2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Anawarudishia kondoo kwa sababu kondoo hawawezi kuchukua sana. Kisha kondoo hurudi. Ijapokuwa ni kupitia giza kuu la mifereji, kondoo haogopi kwa maana Mungu yuko pamoja naye na ana silaha za kumwangamiza adui.</w:t>
      </w:r>
    </w:p>
    <w:p w14:paraId="0655BDB5" w14:textId="77777777" w:rsidR="00AB7B0F" w:rsidRPr="00634C93" w:rsidRDefault="00AB7B0F">
      <w:pPr>
        <w:rPr>
          <w:sz w:val="26"/>
          <w:szCs w:val="26"/>
        </w:rPr>
      </w:pPr>
    </w:p>
    <w:p w14:paraId="225B7F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kisha inabadilisha picha. Sasa tuko kwenye hema la sheik.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anaporudi, halikuwa wazo zuri sana kuishia kwenye zizi la kondoo.</w:t>
      </w:r>
    </w:p>
    <w:p w14:paraId="2B43AEE6" w14:textId="77777777" w:rsidR="00AB7B0F" w:rsidRPr="00634C93" w:rsidRDefault="00AB7B0F">
      <w:pPr>
        <w:rPr>
          <w:sz w:val="26"/>
          <w:szCs w:val="26"/>
        </w:rPr>
      </w:pPr>
    </w:p>
    <w:p w14:paraId="5E9980F3" w14:textId="68A8990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hivyo badala ya kuwa katika zizi la kondoo, tuko katika hema la Mtunga Zaburi na ukweli huo huo unaonyeshwa kwa sababu sasa mahali pa nyasi, una meza na ni kikombe kinachojaa sana. Na inabadilishwa na shimo la kumwagilia. Sasa tunayo mafuta ya kupaka kichwa ili kuirejesha.</w:t>
      </w:r>
    </w:p>
    <w:p w14:paraId="41F4CA7C" w14:textId="77777777" w:rsidR="00AB7B0F" w:rsidRPr="00634C93" w:rsidRDefault="00AB7B0F">
      <w:pPr>
        <w:rPr>
          <w:sz w:val="26"/>
          <w:szCs w:val="26"/>
        </w:rPr>
      </w:pPr>
    </w:p>
    <w:p w14:paraId="6708D993" w14:textId="220C45D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ulinzi ni haya yote ni mbele ya maadui zangu. Kwa hiyo, anasema jambo lile lile tena, lakini kwa taswira nyingine ya, kutoka kwa kondoo, ambayo ni ya ajabu, bora hema la sheik na mwenyeji. Lakini basi anamalizia hali ya hewa na tukio la mwisho, ambalo ni ukweli wa zaburi ni hekalu.</w:t>
      </w:r>
    </w:p>
    <w:p w14:paraId="598FD722" w14:textId="77777777" w:rsidR="00AB7B0F" w:rsidRPr="00634C93" w:rsidRDefault="00AB7B0F">
      <w:pPr>
        <w:rPr>
          <w:sz w:val="26"/>
          <w:szCs w:val="26"/>
        </w:rPr>
      </w:pPr>
    </w:p>
    <w:p w14:paraId="7E3D216B" w14:textId="153F113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Nitarudi katika nyumba ya Bwana, ambayo ni hekalu. Na hapo, anatuambia nini kifungu hiki kinalinda, ikiwa unataka kuweka katika nathari na kukisia, ninachozungumza ni wema wa Mungu na uaminifu wake kwetu. Kwa hivyo, unapata tafsiri halisi ya kile kinachohusu mwishoni mwa zaburi.</w:t>
      </w:r>
    </w:p>
    <w:p w14:paraId="0A37FF8F" w14:textId="77777777" w:rsidR="00AB7B0F" w:rsidRPr="00634C93" w:rsidRDefault="00AB7B0F">
      <w:pPr>
        <w:rPr>
          <w:sz w:val="26"/>
          <w:szCs w:val="26"/>
        </w:rPr>
      </w:pPr>
    </w:p>
    <w:p w14:paraId="2153C3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Lakini jambo lililopo ni kwamba nimejaribu kutumia zaburi kudhihirisha hii ni lugha ya mafumbo. Ukweli ni kwamba, wakati wowote tunapozungumza juu ya Mungu, ambapo Mungu ni roho, chochote tunachosema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kumhusu Mungu ni cha kitamathali, ni kisitiari. Na tunaweza tu kumwelezea Mungu katika mafumbo haya.</w:t>
      </w:r>
    </w:p>
    <w:p w14:paraId="258C5C4E" w14:textId="77777777" w:rsidR="00AB7B0F" w:rsidRPr="00634C93" w:rsidRDefault="00AB7B0F">
      <w:pPr>
        <w:rPr>
          <w:sz w:val="26"/>
          <w:szCs w:val="26"/>
        </w:rPr>
      </w:pPr>
    </w:p>
    <w:p w14:paraId="14BDF055" w14:textId="5DC58D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Ninakataa kubadili mafumbo kuhusu Mungu. Kwa hivyo, ikiwa Mungu anajionyesha kama baba, na hiyo ni sitiari ya kuwakilisha uhusiano wake kwetu, siwezi kubadilisha sura hiyo kuwa mama. Lakini nilipofanya hivyo, kimsingi nilibadili njia yangu ambayo Mungu anaeleweka.</w:t>
      </w:r>
    </w:p>
    <w:p w14:paraId="55B9B81B" w14:textId="77777777" w:rsidR="00AB7B0F" w:rsidRPr="00634C93" w:rsidRDefault="00AB7B0F">
      <w:pPr>
        <w:rPr>
          <w:sz w:val="26"/>
          <w:szCs w:val="26"/>
        </w:rPr>
      </w:pPr>
    </w:p>
    <w:p w14:paraId="50D8CBBC" w14:textId="5DB9777F"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hivyo, sina budi kukaa na mafumbo yake katikati yake. Tunasonga zaidi ya ushairi hadi kwenye faini zaidi na zaburi. Na sasa tulikuwa tunazungumza kuhusu namna mbalimbali za zaburi.</w:t>
      </w:r>
    </w:p>
    <w:p w14:paraId="280CC2AA" w14:textId="77777777" w:rsidR="00AB7B0F" w:rsidRPr="00634C93" w:rsidRDefault="00AB7B0F">
      <w:pPr>
        <w:rPr>
          <w:sz w:val="26"/>
          <w:szCs w:val="26"/>
        </w:rPr>
      </w:pPr>
    </w:p>
    <w:p w14:paraId="0C94C5A8" w14:textId="0107AD9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Hapa ndipo nilipotoa msingi mzima jana wa kuunda ukosoaji, nguvu zake na udhaifu wake, na jinsi ulivyokuja kama matokeo ya ukosoaji wa hali ya juu. Lakini kwa vyovyote vile, tuliona kwamba wasiwasi wa ukosoaji wa fomu, ambao hutoka kwa usomi wa Kijerumani.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wanazungumza juu yake, na nitatumia maneno ya Kijerumani kwa sababu haya ndiyo yanayotumika katika fasihi.</w:t>
      </w:r>
    </w:p>
    <w:p w14:paraId="426F85F6" w14:textId="77777777" w:rsidR="00AB7B0F" w:rsidRPr="00634C93" w:rsidRDefault="00AB7B0F">
      <w:pPr>
        <w:rPr>
          <w:sz w:val="26"/>
          <w:szCs w:val="26"/>
        </w:rPr>
      </w:pPr>
    </w:p>
    <w:p w14:paraId="4B731698" w14:textId="1C517E2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kama wewe ni kusoma, wewe ni kwenda kuona masharti haya. Utakuja kuona sitz </w:t>
      </w:r>
      <w:proofErr xmlns:w="http://schemas.openxmlformats.org/wordprocessingml/2006/main" w:type="spellStart"/>
      <w:r xmlns:w="http://schemas.openxmlformats.org/wordprocessingml/2006/main" w:rsidR="00D1389F">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D1389F">
        <w:rPr>
          <w:rFonts w:ascii="Calibri" w:eastAsia="Calibri" w:hAnsi="Calibri" w:cs="Calibri"/>
          <w:sz w:val="26"/>
          <w:szCs w:val="26"/>
        </w:rPr>
        <w:t xml:space="preserve">leben, ambayo ina maana ya kuweka maishani. Zaburi hiyo ilianzia wapi? Sasa wale wa asili, aina ya ukosoaji wa Gunkel, walikuwa wamepuuza uandishi wa Daudi.</w:t>
      </w:r>
    </w:p>
    <w:p w14:paraId="19369219" w14:textId="77777777" w:rsidR="00AB7B0F" w:rsidRPr="00634C93" w:rsidRDefault="00AB7B0F">
      <w:pPr>
        <w:rPr>
          <w:sz w:val="26"/>
          <w:szCs w:val="26"/>
        </w:rPr>
      </w:pPr>
    </w:p>
    <w:p w14:paraId="5D8F8A7E" w14:textId="1B05750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Walihitaji muktadha wa kihistoria. Na kwa hiyo, waliuliza, ni hali gani maishani ambapo hii ilisambazwa, ambapo zaburi hii ilianzia? Nafikiri baadhi ya zaburi, kama vile Zaburi Zake ambazo tutakuwa tukizitazama na nyimbo za sifa za shukrani, zilianzia hekaluni, pengine na vikundi vya waimbaji. Nadhani yalitoka pia na Daudi ambaye alitengeneza hekalu, na alitazamia hekalu.</w:t>
      </w:r>
    </w:p>
    <w:p w14:paraId="66C0F390" w14:textId="77777777" w:rsidR="00AB7B0F" w:rsidRPr="00634C93" w:rsidRDefault="00AB7B0F">
      <w:pPr>
        <w:rPr>
          <w:sz w:val="26"/>
          <w:szCs w:val="26"/>
        </w:rPr>
      </w:pPr>
    </w:p>
    <w:p w14:paraId="134CDB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ninashuku alitunga nyimbo akitarajia kwamba kungekuwa na hekalu. Alikuwa ameweka kando pesa zote kwa ajili ya hekalu, akiba yote ya hekalu. Alikuwa ametoa muundo wa hekalu.</w:t>
      </w:r>
    </w:p>
    <w:p w14:paraId="0699A81D" w14:textId="77777777" w:rsidR="00AB7B0F" w:rsidRPr="00634C93" w:rsidRDefault="00AB7B0F">
      <w:pPr>
        <w:rPr>
          <w:sz w:val="26"/>
          <w:szCs w:val="26"/>
        </w:rPr>
      </w:pPr>
    </w:p>
    <w:p w14:paraId="4FD30314" w14:textId="7E6DC5A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Alikuwa mshairi mshairi aliyeandika wimbo wa kuweka wakfu, Zaburi 30 kwa ajili ya hekalu. Na kwa hivyo, ningefikiria pia alitayarisha nyimbo za hekalu. Kwa hiyo, angeweza kuwa mwandishi wa nyimbo ambazo zilikusudiwa kwa ajili ya hekalu.</w:t>
      </w:r>
    </w:p>
    <w:p w14:paraId="6D29E5FD" w14:textId="77777777" w:rsidR="00AB7B0F" w:rsidRPr="00634C93" w:rsidRDefault="00AB7B0F">
      <w:pPr>
        <w:rPr>
          <w:sz w:val="26"/>
          <w:szCs w:val="26"/>
        </w:rPr>
      </w:pPr>
    </w:p>
    <w:p w14:paraId="7B68FEF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Sina hakika kama zaburi zake za maombi zilikusudiwa kwa ajili ya hekalu. Sijui hilo, si wazi kwangu. Lakini ninachojua ni kwamba hatimaye mashairi yake ya uchungu na uchungu mwingi na kupinga na kuhangaika na haki ya Mungu, hatimaye yaliishia kwenye ibada ya hekaluni kwa sababu yalikabidhiwa kwa mkurugenzi wa muziki, ambayo ilimaanisha sasa kile ambacho kilikuwa kibinafsi kwa Daudi sasa kinatumika kwetu sote.</w:t>
      </w:r>
    </w:p>
    <w:p w14:paraId="060929EA" w14:textId="77777777" w:rsidR="00AB7B0F" w:rsidRPr="00634C93" w:rsidRDefault="00AB7B0F">
      <w:pPr>
        <w:rPr>
          <w:sz w:val="26"/>
          <w:szCs w:val="26"/>
        </w:rPr>
      </w:pPr>
    </w:p>
    <w:p w14:paraId="289998B4" w14:textId="2C46CE7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Hiyo inatupa kibali cha kutumia zaburi hizi kwa ajili yetu wenyewe kwa sababu zilikabidhiwa kwa mkurugenzi wa muziki. Kwa hivyo, maombi yake na sifa zake zilikusudiwa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kwa matumizi yetu, dua zetu na sifa zetu kwa umma mzima kuhusiana na mfalme wao. Kwa hiyo hilo linaanza kukupa namna tofauti ya kuzitazama zaburi hizi.</w:t>
      </w:r>
    </w:p>
    <w:p w14:paraId="2783E8B1" w14:textId="77777777" w:rsidR="00AB7B0F" w:rsidRPr="00634C93" w:rsidRDefault="00AB7B0F">
      <w:pPr>
        <w:rPr>
          <w:sz w:val="26"/>
          <w:szCs w:val="26"/>
        </w:rPr>
      </w:pPr>
    </w:p>
    <w:p w14:paraId="0A8283B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Sasa ninaangalia, na kisha nimesema wameunganishwa, Gunkel aliwaweka katika makundi kwa maneno ya kawaida, hali ya kawaida, motifs ya kawaida, na kadhalika. Aliishia na aina tano za msingi za zaburi. Hizi zilikuwa tenzi, ambazo zilikuwa nyimbo za sifa.</w:t>
      </w:r>
    </w:p>
    <w:p w14:paraId="4C043D9A" w14:textId="77777777" w:rsidR="00AB7B0F" w:rsidRPr="00634C93" w:rsidRDefault="00AB7B0F">
      <w:pPr>
        <w:rPr>
          <w:sz w:val="26"/>
          <w:szCs w:val="26"/>
        </w:rPr>
      </w:pPr>
    </w:p>
    <w:p w14:paraId="59BC1E47" w14:textId="6E6645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Nadhani vibaya, kwa bahati mbaya ni neno kali sana. Alipunguza zaburi za kifalme kwa zaburi 10 ambazo zilimtaja mfalme. Kwa hiyo, Zaburi 2, kwa mfano, nimemweka mfalme wangu juu ya Sayuni, mlima wangu mtakatifu.</w:t>
      </w:r>
    </w:p>
    <w:p w14:paraId="20E261C3" w14:textId="77777777" w:rsidR="00AB7B0F" w:rsidRPr="00634C93" w:rsidRDefault="00AB7B0F">
      <w:pPr>
        <w:rPr>
          <w:sz w:val="26"/>
          <w:szCs w:val="26"/>
        </w:rPr>
      </w:pPr>
    </w:p>
    <w:p w14:paraId="27CD32C2" w14:textId="0265FCD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Aliita hiyo zaburi ya kifalme. Zaburi ya 18 ya ushindi wa mfalme, Zaburi 20, ambapo mfalme anaenda vitani na kuhani na watu wanamwombea mfalme anapotoka kwenda vitani. Zaburi 21, mfalme anarudi akiwa mshindi kutoka vitani.</w:t>
      </w:r>
    </w:p>
    <w:p w14:paraId="062109CE" w14:textId="77777777" w:rsidR="00AB7B0F" w:rsidRPr="00634C93" w:rsidRDefault="00AB7B0F">
      <w:pPr>
        <w:rPr>
          <w:sz w:val="26"/>
          <w:szCs w:val="26"/>
        </w:rPr>
      </w:pPr>
    </w:p>
    <w:p w14:paraId="3C81E8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Zaburi 45 ni wimbo wa harusi kwa mfalme. Zaburi 110 ni ibada ya kutawazwa. Nimeweka, yeye ni mfalme kama Melkizedeki na hiyo ni kuhusu mfalme.</w:t>
      </w:r>
    </w:p>
    <w:p w14:paraId="5EC8CBBB" w14:textId="77777777" w:rsidR="00AB7B0F" w:rsidRPr="00634C93" w:rsidRDefault="00AB7B0F">
      <w:pPr>
        <w:rPr>
          <w:sz w:val="26"/>
          <w:szCs w:val="26"/>
        </w:rPr>
      </w:pPr>
    </w:p>
    <w:p w14:paraId="583CA152" w14:textId="633B488E"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hivyo, una Zaburi 10 ambazo zinamtaja mfalme waziwazi, lakini zote hazijaunganishwa pamoja, ni aina tu ya kunyunyiziwa kupitia kinanda kwa sababu kina kizima, jicho kimsingi ni mfalme. Haya yanatokea kumtaja mfalme katika hali maalum. Hivyo hiyo ni jamii ya pili.</w:t>
      </w:r>
    </w:p>
    <w:p w14:paraId="29059F35" w14:textId="77777777" w:rsidR="00AB7B0F" w:rsidRPr="00634C93" w:rsidRDefault="00AB7B0F">
      <w:pPr>
        <w:rPr>
          <w:sz w:val="26"/>
          <w:szCs w:val="26"/>
        </w:rPr>
      </w:pPr>
    </w:p>
    <w:p w14:paraId="57B9749E" w14:textId="6E953B5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Hilo ni kategoria ambayo sifanyi, imezuiliwa sana kwangu. Kundi la tatu ni baada ya nyimbo. Kundi lake la tatu lilikuwa, aliziita zaburi za malalamiko.</w:t>
      </w:r>
    </w:p>
    <w:p w14:paraId="00BBAC5E" w14:textId="77777777" w:rsidR="00AB7B0F" w:rsidRPr="00634C93" w:rsidRDefault="00AB7B0F">
      <w:pPr>
        <w:rPr>
          <w:sz w:val="26"/>
          <w:szCs w:val="26"/>
        </w:rPr>
      </w:pPr>
    </w:p>
    <w:p w14:paraId="3AD032E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Wanaenda kwa majina tofauti. Wanaweza kuitwa malalamiko. Wanaweza kuitwa kuomboleza.</w:t>
      </w:r>
    </w:p>
    <w:p w14:paraId="603D3D21" w14:textId="77777777" w:rsidR="00AB7B0F" w:rsidRPr="00634C93" w:rsidRDefault="00AB7B0F">
      <w:pPr>
        <w:rPr>
          <w:sz w:val="26"/>
          <w:szCs w:val="26"/>
        </w:rPr>
      </w:pPr>
    </w:p>
    <w:p w14:paraId="285EF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Wanaweza kuitwa ombi. Kama tutakavyoona, zaburi hizi zina motifu tofauti na zaburi ambazo tunaweza kuziita ombi, zina ndani yake, kama moja ya motifu, zina maombolezo au zina malalamiko. Na kwa hivyo unaweza kuwaita kwa motif moja, ambayo ni dua.</w:t>
      </w:r>
    </w:p>
    <w:p w14:paraId="5EB5113F" w14:textId="77777777" w:rsidR="00AB7B0F" w:rsidRPr="00634C93" w:rsidRDefault="00AB7B0F">
      <w:pPr>
        <w:rPr>
          <w:sz w:val="26"/>
          <w:szCs w:val="26"/>
        </w:rPr>
      </w:pPr>
    </w:p>
    <w:p w14:paraId="63637D58" w14:textId="3E39BD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Karibu zote isipokuwa Zaburi 63, kwa ufahamu wangu, zina maombi. Au wana majungu na unaweza kusema kuomboleza au kulalamika kwa sababu wakati mwingine wanalalamikia hali yao wanayojikuta, au wanapinga kwamba tuko katika hali hii sio haki. Na hapo unaweza kuita malalamiko.</w:t>
      </w:r>
    </w:p>
    <w:p w14:paraId="7ACC828A" w14:textId="77777777" w:rsidR="00AB7B0F" w:rsidRPr="00634C93" w:rsidRDefault="00AB7B0F">
      <w:pPr>
        <w:rPr>
          <w:sz w:val="26"/>
          <w:szCs w:val="26"/>
        </w:rPr>
      </w:pPr>
    </w:p>
    <w:p w14:paraId="12B8E5B7" w14:textId="32CAD1A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Tofauti hiyo haifanywi kwa kawaida katika fasihi, lakini ni tofauti inayofaa. Lakini hivyo, kwa hiyo, aliwakusanya wote pamoja na akayaita malalamiko. Ninasema malalamiko, maombolezo, dua, na majina tofauti yanatumika katika fasihi.</w:t>
      </w:r>
    </w:p>
    <w:p w14:paraId="5A516170" w14:textId="77777777" w:rsidR="00AB7B0F" w:rsidRPr="00634C93" w:rsidRDefault="00AB7B0F">
      <w:pPr>
        <w:rPr>
          <w:sz w:val="26"/>
          <w:szCs w:val="26"/>
        </w:rPr>
      </w:pPr>
    </w:p>
    <w:p w14:paraId="7F13FC38" w14:textId="18BD39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Mimi kwa sehemu ni kwa ajili ya wanafunzi wako, ninafanya hivi ili unaposoma maoni na unasoma lugha ya aina hii, ujue maana ya maneno hayo na mwandishi anatoka wapi. Kwa hiyo, hadi </w:t>
      </w:r>
      <w:r xmlns:w="http://schemas.openxmlformats.org/wordprocessingml/2006/main" w:rsidR="007E7CCA" w:rsidRPr="00634C93">
        <w:rPr>
          <w:rFonts w:ascii="Calibri" w:eastAsia="Calibri" w:hAnsi="Calibri" w:cs="Calibri"/>
          <w:sz w:val="26"/>
          <w:szCs w:val="26"/>
        </w:rPr>
        <w:t xml:space="preserve">sasa, tumezungumza kuhusu kuna zaburi ya sifa, wimbo, na kuna zaburi ya maombi. Na kisha kuna ya tatu na hiyo ni sifa ya kushukuru,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3CBFFE2F" w14:textId="77777777" w:rsidR="00AB7B0F" w:rsidRPr="00634C93" w:rsidRDefault="00AB7B0F">
      <w:pPr>
        <w:rPr>
          <w:sz w:val="26"/>
          <w:szCs w:val="26"/>
        </w:rPr>
      </w:pPr>
    </w:p>
    <w:p w14:paraId="2C87251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Sifa ya shukrani inatofautiana na sifa kwa ujumla. Katika sifa kwa ujumla, unazungumzia sifa za Mungu, utu wake, asili yake, sifa zake zinazoweza kutambulika, umilele wake, uweza wake. Na unazungumzia kazi yake katika historia ya Israeli kwa upana.</w:t>
      </w:r>
    </w:p>
    <w:p w14:paraId="57A5EEC4" w14:textId="77777777" w:rsidR="00AB7B0F" w:rsidRPr="00634C93" w:rsidRDefault="00AB7B0F">
      <w:pPr>
        <w:rPr>
          <w:sz w:val="26"/>
          <w:szCs w:val="26"/>
        </w:rPr>
      </w:pPr>
    </w:p>
    <w:p w14:paraId="13C5BD22" w14:textId="751BB0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Sio maalum. Kwa hiyo, unafuatilia historia ya Israeli na kile ambacho Mungu aliwafanyia watu wake kwa mapana katika historia. Hiyo ndiyo sifa.</w:t>
      </w:r>
    </w:p>
    <w:p w14:paraId="23F5725B" w14:textId="77777777" w:rsidR="00AB7B0F" w:rsidRPr="00634C93" w:rsidRDefault="00AB7B0F">
      <w:pPr>
        <w:rPr>
          <w:sz w:val="26"/>
          <w:szCs w:val="26"/>
        </w:rPr>
      </w:pPr>
    </w:p>
    <w:p w14:paraId="1A30DEF5" w14:textId="3839B9D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Wimbo wa shukrani ni jibu mahususi kwa sala. Sio pana. Ni Mungu, nilikuomba ukombozi na umeniokoa.</w:t>
      </w:r>
    </w:p>
    <w:p w14:paraId="5FE624EF" w14:textId="77777777" w:rsidR="00AB7B0F" w:rsidRPr="00634C93" w:rsidRDefault="00AB7B0F">
      <w:pPr>
        <w:rPr>
          <w:sz w:val="26"/>
          <w:szCs w:val="26"/>
        </w:rPr>
      </w:pPr>
    </w:p>
    <w:p w14:paraId="1B23CD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Huo ni wimbo wa kushukuru. Hivyo kihalali aina tofauti. Kuna nyimbo 15 za sifa ya shukrani.</w:t>
      </w:r>
    </w:p>
    <w:p w14:paraId="477E3899" w14:textId="77777777" w:rsidR="00AB7B0F" w:rsidRPr="00634C93" w:rsidRDefault="00AB7B0F">
      <w:pPr>
        <w:rPr>
          <w:sz w:val="26"/>
          <w:szCs w:val="26"/>
        </w:rPr>
      </w:pPr>
    </w:p>
    <w:p w14:paraId="504E2D5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Kuna nyimbo 50 za maombi. Katika maandishi yako, ninakupa zaburi zote, iwe ni nyimbo za sifa au la. Sikufanya hivyo.</w:t>
      </w:r>
    </w:p>
    <w:p w14:paraId="622EEBDA" w14:textId="77777777" w:rsidR="00AB7B0F" w:rsidRPr="00634C93" w:rsidRDefault="00AB7B0F">
      <w:pPr>
        <w:rPr>
          <w:sz w:val="26"/>
          <w:szCs w:val="26"/>
        </w:rPr>
      </w:pPr>
    </w:p>
    <w:p w14:paraId="3D1AE45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alifanya hivyo. Ninamaanisha, labda nilizungumza juu yake. Ndiyo, ni kazi kubwa na njia ya kawaida ya Kijerumani ya Teutonic, kila undani, ni, ni kazi nzuri sana.</w:t>
      </w:r>
    </w:p>
    <w:p w14:paraId="4BB67E6C" w14:textId="77777777" w:rsidR="00AB7B0F" w:rsidRPr="00634C93" w:rsidRDefault="00AB7B0F">
      <w:pPr>
        <w:rPr>
          <w:sz w:val="26"/>
          <w:szCs w:val="26"/>
        </w:rPr>
      </w:pPr>
    </w:p>
    <w:p w14:paraId="331CE481" w14:textId="196FB71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Sijui kwamba yeye mwenyewe aliwahi kumsifu Mungu. Labda alifanya hivyo, lakini sielewi. Alipomaliza alikuwa akimtukuza Mungu.</w:t>
      </w:r>
    </w:p>
    <w:p w14:paraId="7676F896" w14:textId="77777777" w:rsidR="00AB7B0F" w:rsidRPr="00634C93" w:rsidRDefault="00AB7B0F">
      <w:pPr>
        <w:rPr>
          <w:sz w:val="26"/>
          <w:szCs w:val="26"/>
        </w:rPr>
      </w:pPr>
    </w:p>
    <w:p w14:paraId="4D2B7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Samahani? Alipomaliza kazi hiyo kubwa, alikuwa akimsifu Mungu. Hata ingawa alikufa. Ndio, alimuua.</w:t>
      </w:r>
    </w:p>
    <w:p w14:paraId="176EB90A" w14:textId="77777777" w:rsidR="00AB7B0F" w:rsidRPr="00634C93" w:rsidRDefault="00AB7B0F">
      <w:pPr>
        <w:rPr>
          <w:sz w:val="26"/>
          <w:szCs w:val="26"/>
        </w:rPr>
      </w:pPr>
    </w:p>
    <w:p w14:paraId="0DBD7D9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Naam, kwa vyovyote vile, na hivyo, na akaigawanya kati ya maombolezo ya jamii na maombolezo ya mtu binafsi. Iwe taifa zima lilikuwa likiomboleza kama katika ukame au kushindwa au mtu mmoja mmoja kuomboleza kama vile Daudi alivyoomboleza dhidi ya maadui wa kipindi cha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Sauli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au kipindi cha Maasi ya Absalomu na kadhalika. Kwa hiyo hayo yalikuwa makundi mapana.</w:t>
      </w:r>
    </w:p>
    <w:p w14:paraId="3988C6BA" w14:textId="77777777" w:rsidR="00AB7B0F" w:rsidRPr="00634C93" w:rsidRDefault="00AB7B0F">
      <w:pPr>
        <w:rPr>
          <w:sz w:val="26"/>
          <w:szCs w:val="26"/>
        </w:rPr>
      </w:pPr>
    </w:p>
    <w:p w14:paraId="4F3CAD7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Nilikuwa nikisema kwamba ilitokea wakati nilipokuwa nasoma Gunkel kwamba nilikuwa nasoma Mambo ya Nyakati. Nilipigwa na 1 Nyakati 16:4, ambapo Daudi aliwateua Walawi kuomba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Lehaskia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Lehadot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kushukuru,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Lehalel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kusifu. Pale pale, Kitabu cha Mambo ya Nyakati kiliniambia kulikuwa na aina tatu za zaburi.</w:t>
      </w:r>
    </w:p>
    <w:p w14:paraId="65D80E57" w14:textId="77777777" w:rsidR="00AB7B0F" w:rsidRPr="00634C93" w:rsidRDefault="00AB7B0F">
      <w:pPr>
        <w:rPr>
          <w:sz w:val="26"/>
          <w:szCs w:val="26"/>
        </w:rPr>
      </w:pPr>
    </w:p>
    <w:p w14:paraId="2CAB0476" w14:textId="2F3D2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Kulikuwa na maombi, kulikuwa na kusifu, na kulikuwa na kutoa shukrani. Haikutofautisha kati ya mtu binafsi na jamii. Sehemu yake ni kwa sababu ni tofauti sana, tofauti ngumu sana kwa sababu jicho ni mfalme anayewakilisha watu, </w:t>
      </w:r>
      <w:r xmlns:w="http://schemas.openxmlformats.org/wordprocessingml/2006/main" w:rsidR="007E7CCA">
        <w:rPr>
          <w:rFonts w:ascii="Calibri" w:eastAsia="Calibri" w:hAnsi="Calibri" w:cs="Calibri"/>
          <w:sz w:val="26"/>
          <w:szCs w:val="26"/>
        </w:rPr>
        <w:t xml:space="preserve">wanaojali watu.</w:t>
      </w:r>
    </w:p>
    <w:p w14:paraId="37D6E913" w14:textId="77777777" w:rsidR="00AB7B0F" w:rsidRPr="00634C93" w:rsidRDefault="00AB7B0F">
      <w:pPr>
        <w:rPr>
          <w:sz w:val="26"/>
          <w:szCs w:val="26"/>
        </w:rPr>
      </w:pPr>
    </w:p>
    <w:p w14:paraId="4AB85F4F" w14:textId="18D0FFC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ndio maana tunapoitazama Zaburi ya 4, anasema, wengi wanasema yote ambayo mtu angetuonyesha mema, ambayo tulisema mvua iliyoinama. Na kisha asema, Ujaze moyo wangu kwa furaha kuu wakati nafaka yao na divai mpya inapokuwa tele.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anajitambulisha na umma na hii mara kwa mara na kurudi.</w:t>
      </w:r>
    </w:p>
    <w:p w14:paraId="1E2D38A3" w14:textId="77777777" w:rsidR="00AB7B0F" w:rsidRPr="00634C93" w:rsidRDefault="00AB7B0F">
      <w:pPr>
        <w:rPr>
          <w:sz w:val="26"/>
          <w:szCs w:val="26"/>
        </w:rPr>
      </w:pPr>
    </w:p>
    <w:p w14:paraId="47E27E03" w14:textId="7F80C861"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hiyo, ni Kristo anatuombea, kwa faida yetu. Naye hufurahi mahitaji yetu yanapotimizwa kwa neema yake. Kwa hiyo, basi tukaingia, tuko katikati ya nyimbo, Zaburi za sifa.</w:t>
      </w:r>
    </w:p>
    <w:p w14:paraId="570906CA" w14:textId="77777777" w:rsidR="00AB7B0F" w:rsidRPr="00634C93" w:rsidRDefault="00AB7B0F">
      <w:pPr>
        <w:rPr>
          <w:sz w:val="26"/>
          <w:szCs w:val="26"/>
        </w:rPr>
      </w:pPr>
    </w:p>
    <w:p w14:paraId="10565B16" w14:textId="47101EC3"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hivyo, tunaangalia fomu hiyo moja na njia yetu ni kuangalia Psalter kwa upana. Kwa hivyo, tuna hisia kwa Psalter. Kisha nitachagua zaburi moja au mbili za pekee na kuzishughulikia kwa kina.</w:t>
      </w:r>
    </w:p>
    <w:p w14:paraId="5BF11D74" w14:textId="77777777" w:rsidR="00AB7B0F" w:rsidRPr="00634C93" w:rsidRDefault="00AB7B0F">
      <w:pPr>
        <w:rPr>
          <w:sz w:val="26"/>
          <w:szCs w:val="26"/>
        </w:rPr>
      </w:pPr>
    </w:p>
    <w:p w14:paraId="4C03C966"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Ili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tuweze kufurahia kile ambacho tumejifunza kwa upana kutoka kwa wingi mzima wa zaburi. Basi hapo ndipo tulipo. Tuko kwenye ukurasa wa 55 wa maelezo yetu na katikati yake, tuna wimbo.</w:t>
      </w:r>
    </w:p>
    <w:p w14:paraId="48523B3A" w14:textId="77777777" w:rsidR="00AB7B0F" w:rsidRPr="00634C93" w:rsidRDefault="00AB7B0F">
      <w:pPr>
        <w:rPr>
          <w:sz w:val="26"/>
          <w:szCs w:val="26"/>
        </w:rPr>
      </w:pPr>
    </w:p>
    <w:p w14:paraId="15B6EC80" w14:textId="3EAC03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Katika sehemu hii, katika muhadhara huu, sita na saba, tuliigawanya katika sehemu tatu. Sehemu ya kwanza ilikuwa kutofautisha kati ya aina hizi mbili za zaburi za sifa, nyimbo, na shukrani, nyimbo za sifa za shukrani, na jibu mahususi kwa maombi. Pia nilitoa maoni kwamba hakuna neno la kushukuru kwa Kiebrania.</w:t>
      </w:r>
    </w:p>
    <w:p w14:paraId="259BA878" w14:textId="77777777" w:rsidR="00AB7B0F" w:rsidRPr="00634C93" w:rsidRDefault="00AB7B0F">
      <w:pPr>
        <w:rPr>
          <w:sz w:val="26"/>
          <w:szCs w:val="26"/>
        </w:rPr>
      </w:pPr>
    </w:p>
    <w:p w14:paraId="5F9ABF63" w14:textId="653A119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Hatuna tafsiri bora zaidi. Nilijaribu kueleza hilo kwa sababu katika kushukuru, Siku ya Shukrani, tunasema, asante. Hiyo si Kiebrania.</w:t>
      </w:r>
    </w:p>
    <w:p w14:paraId="4EAD10DB" w14:textId="77777777" w:rsidR="00AB7B0F" w:rsidRPr="00634C93" w:rsidRDefault="00AB7B0F">
      <w:pPr>
        <w:rPr>
          <w:sz w:val="26"/>
          <w:szCs w:val="26"/>
        </w:rPr>
      </w:pPr>
    </w:p>
    <w:p w14:paraId="606C7DD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Kiebrania ni Siku ya Shukrani, ungesimama na kusema, wacha nikuambie kile ambacho Bwana ametufanyia. Na uwe maalum sana. Husemi, asante, Mungu.</w:t>
      </w:r>
    </w:p>
    <w:p w14:paraId="3D25A576" w14:textId="77777777" w:rsidR="00AB7B0F" w:rsidRPr="00634C93" w:rsidRDefault="00AB7B0F">
      <w:pPr>
        <w:rPr>
          <w:sz w:val="26"/>
          <w:szCs w:val="26"/>
        </w:rPr>
      </w:pPr>
    </w:p>
    <w:p w14:paraId="68496459" w14:textId="35152CB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Unasema ni hadharani. Acha niwaambie kila mtu kile ambacho Mungu amenifanyia. Na ni sifa ya umma.</w:t>
      </w:r>
    </w:p>
    <w:p w14:paraId="629BAB48" w14:textId="77777777" w:rsidR="00AB7B0F" w:rsidRPr="00634C93" w:rsidRDefault="00AB7B0F">
      <w:pPr>
        <w:rPr>
          <w:sz w:val="26"/>
          <w:szCs w:val="26"/>
        </w:rPr>
      </w:pPr>
    </w:p>
    <w:p w14:paraId="0906DA27" w14:textId="19C6CE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sifa ya kushukuru. Kwa hivyo, sio mabadilishano ya faragha kati yako na Mungu. Ni sifa kwa sababu neno Shukrani ni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ambalo linamaanisha kukiri.</w:t>
      </w:r>
    </w:p>
    <w:p w14:paraId="66EBBA58" w14:textId="77777777" w:rsidR="00AB7B0F" w:rsidRPr="00634C93" w:rsidRDefault="00AB7B0F">
      <w:pPr>
        <w:rPr>
          <w:sz w:val="26"/>
          <w:szCs w:val="26"/>
        </w:rPr>
      </w:pPr>
    </w:p>
    <w:p w14:paraId="7C58B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Inaweza kutumika kwa kuungama dhambi, lakini pia ni kauli ya sifa ambayo ninakiri kwamba Mungu alinifanyia hivi na sio bahati mbaya.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unakiri hadharani alichokufanyia. Ndivyo tunamaanisha kwa sifa ya shukrani.</w:t>
      </w:r>
    </w:p>
    <w:p w14:paraId="72F0113C" w14:textId="77777777" w:rsidR="00AB7B0F" w:rsidRPr="00634C93" w:rsidRDefault="00AB7B0F">
      <w:pPr>
        <w:rPr>
          <w:sz w:val="26"/>
          <w:szCs w:val="26"/>
        </w:rPr>
      </w:pPr>
    </w:p>
    <w:p w14:paraId="7ED20EF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Hiyo ndiyo tofauti ninayofanya juu ya aina mbili za Zaburi zilizo juu ya ukurasa. Kisha tuna sifa ya jumla. Tunashughulika na nyimbo kama tulivyojadili.</w:t>
      </w:r>
    </w:p>
    <w:p w14:paraId="5B95611D" w14:textId="77777777" w:rsidR="00AB7B0F" w:rsidRPr="00634C93" w:rsidRDefault="00AB7B0F">
      <w:pPr>
        <w:rPr>
          <w:sz w:val="26"/>
          <w:szCs w:val="26"/>
        </w:rPr>
      </w:pPr>
    </w:p>
    <w:p w14:paraId="0CBB7CB7" w14:textId="68A56F3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Kisha mwishoni, kwenye ukurasa wa 72, nina sehemu ndogo ya nyimbo za sifa za shukrani. Kwa hiyo, ninaanza na kubainisha kuna aina mbili. Kisha mimi huendeleza aina moja na kisha ninakuza aina ndogo.</w:t>
      </w:r>
    </w:p>
    <w:p w14:paraId="0FAC3088" w14:textId="77777777" w:rsidR="00AB7B0F" w:rsidRPr="00634C93" w:rsidRDefault="00AB7B0F">
      <w:pPr>
        <w:rPr>
          <w:sz w:val="26"/>
          <w:szCs w:val="26"/>
        </w:rPr>
      </w:pPr>
    </w:p>
    <w:p w14:paraId="5BCE7FC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Hivyo ndivyo hotuba inavyowekwa. Sasa tuangalie nyimbo za tenzi. Muhtasari wangu ulichanganyika kidogo hapa, lakini kuna mambo matano ninayotaka kueleza kuhusu nyimbo.</w:t>
      </w:r>
    </w:p>
    <w:p w14:paraId="1C092C92" w14:textId="77777777" w:rsidR="00AB7B0F" w:rsidRPr="00634C93" w:rsidRDefault="00AB7B0F">
      <w:pPr>
        <w:rPr>
          <w:sz w:val="26"/>
          <w:szCs w:val="26"/>
        </w:rPr>
      </w:pPr>
    </w:p>
    <w:p w14:paraId="26FF9B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Ya kwanza ni motifu za wimbo. Ya pili ni uigizaji ambao kwa kweli huigiza na kuimba nyimbo. Hiyo ni kidogo hapa chini.</w:t>
      </w:r>
    </w:p>
    <w:p w14:paraId="3707163A" w14:textId="77777777" w:rsidR="00AB7B0F" w:rsidRPr="00634C93" w:rsidRDefault="00AB7B0F">
      <w:pPr>
        <w:rPr>
          <w:sz w:val="26"/>
          <w:szCs w:val="26"/>
        </w:rPr>
      </w:pPr>
    </w:p>
    <w:p w14:paraId="25EC84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Nilipaswa kuweka ukurasa ambapo hiyo ni ya. Ndio, ukurasa wa 55 na ninajaribu kutafuta inayofuata. Kwa utendaji.</w:t>
      </w:r>
    </w:p>
    <w:p w14:paraId="7D952C97" w14:textId="77777777" w:rsidR="00AB7B0F" w:rsidRPr="00634C93" w:rsidRDefault="00AB7B0F">
      <w:pPr>
        <w:rPr>
          <w:sz w:val="26"/>
          <w:szCs w:val="26"/>
        </w:rPr>
      </w:pPr>
    </w:p>
    <w:p w14:paraId="5EDC97D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Ndiyo. Wapi? 54, 64. Ndiyo.</w:t>
      </w:r>
    </w:p>
    <w:p w14:paraId="4FB8E340" w14:textId="77777777" w:rsidR="00AB7B0F" w:rsidRPr="00634C93" w:rsidRDefault="00AB7B0F">
      <w:pPr>
        <w:rPr>
          <w:sz w:val="26"/>
          <w:szCs w:val="26"/>
        </w:rPr>
      </w:pPr>
    </w:p>
    <w:p w14:paraId="02F2DC2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Sawa. Huo ndio utendaji. 64 ndio, ndio, ndio utendaji.</w:t>
      </w:r>
    </w:p>
    <w:p w14:paraId="39F58097" w14:textId="77777777" w:rsidR="00AB7B0F" w:rsidRPr="00634C93" w:rsidRDefault="00AB7B0F">
      <w:pPr>
        <w:rPr>
          <w:sz w:val="26"/>
          <w:szCs w:val="26"/>
        </w:rPr>
      </w:pPr>
    </w:p>
    <w:p w14:paraId="1A52FD5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Halafu C ni theolojia ya nini wanasifu juu ya Mungu? Nini maudhui ya sifa? Theolojia ya sifa. Kisha ninazungumza juu ya aina ndogo ya zaburi ya sifa. Hizo ni Nyimbo za Sayuni, zilizo katika ukurasa wa 71, ambapo mnasherehekea mahali anapoishi Mungu, Nyimbo za Sayuni.</w:t>
      </w:r>
    </w:p>
    <w:p w14:paraId="7CCD02CF" w14:textId="77777777" w:rsidR="00AB7B0F" w:rsidRPr="00634C93" w:rsidRDefault="00AB7B0F">
      <w:pPr>
        <w:rPr>
          <w:sz w:val="26"/>
          <w:szCs w:val="26"/>
        </w:rPr>
      </w:pPr>
    </w:p>
    <w:p w14:paraId="5FF1BF1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Kisha hatimaye, nilitaja kwa ufupi, lakini sikuikuza. Mimi tu wito makini, kuna kinachojulikana ethronement zaburi. Nadhani ni jina potofu.</w:t>
      </w:r>
    </w:p>
    <w:p w14:paraId="583D24AE" w14:textId="77777777" w:rsidR="00AB7B0F" w:rsidRPr="00634C93" w:rsidRDefault="00AB7B0F">
      <w:pPr>
        <w:rPr>
          <w:sz w:val="26"/>
          <w:szCs w:val="26"/>
        </w:rPr>
      </w:pPr>
    </w:p>
    <w:p w14:paraId="3CB5180E" w14:textId="3C1B2EA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neno lisilo sahihi, lakini liko kwenye fasihi na kila mtu atazungumza juu ya zaburi ya kutawazwa. Yeyote anayeshughulika na uadilifu na elimu na kusoma atasoma kuhusu zaburi ya kutawazwa, Nyimbo za Sayuni. Kwa hivyo, inafaa kwamba katika ngazi ya seminari, ni jukumu langu kumwelekeza mwanafunzi kwenye fasihi, kumtambulisha mwanafunzi kwenye fasihi, kuanzisha dhana.</w:t>
      </w:r>
    </w:p>
    <w:p w14:paraId="0A6899B2" w14:textId="77777777" w:rsidR="00AB7B0F" w:rsidRPr="00634C93" w:rsidRDefault="00AB7B0F">
      <w:pPr>
        <w:rPr>
          <w:sz w:val="26"/>
          <w:szCs w:val="26"/>
        </w:rPr>
      </w:pPr>
    </w:p>
    <w:p w14:paraId="69DCF58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kuwa fasihi nyingi ni za kielimu zimeandikwa kutokana na dhana ambazo si za kiinjilisti kwamba kama profesa wa kiinjilisti, ninaingiliana na kutathmini kila wakati, nikipepeta kile ambacho ni kizuri na kile ninachofikiri ni mbaya na kukitathmini.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kumwongoza mwanafunzi kupitia hiyo. Hivyo ndivyo tuko juu.</w:t>
      </w:r>
    </w:p>
    <w:p w14:paraId="5CC3971A" w14:textId="77777777" w:rsidR="00AB7B0F" w:rsidRPr="00634C93" w:rsidRDefault="00AB7B0F">
      <w:pPr>
        <w:rPr>
          <w:sz w:val="26"/>
          <w:szCs w:val="26"/>
        </w:rPr>
      </w:pPr>
    </w:p>
    <w:p w14:paraId="5688AB9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Sawa, tukirejea ukurasa wa 55 chini ya nyimbo, naanza kwa kujadili ni nini motifu za wimbo huo. Wapo watatu. Wao ni wito wa kusifu, utangulizi.</w:t>
      </w:r>
    </w:p>
    <w:p w14:paraId="542BB651" w14:textId="77777777" w:rsidR="00AB7B0F" w:rsidRPr="00634C93" w:rsidRDefault="00AB7B0F">
      <w:pPr>
        <w:rPr>
          <w:sz w:val="26"/>
          <w:szCs w:val="26"/>
        </w:rPr>
      </w:pPr>
    </w:p>
    <w:p w14:paraId="2BFE21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kisha kuna sababu ya sifa. Cha kufurahisha ni kwamba, napenda kuifikiria kwani wito wa kusifu ni mechi inayowasha moto. Sababu ya sifa ni mafuta ambayo yanawaka.</w:t>
      </w:r>
    </w:p>
    <w:p w14:paraId="4F68A5DD" w14:textId="77777777" w:rsidR="00AB7B0F" w:rsidRPr="00634C93" w:rsidRDefault="00AB7B0F">
      <w:pPr>
        <w:rPr>
          <w:sz w:val="26"/>
          <w:szCs w:val="26"/>
        </w:rPr>
      </w:pPr>
    </w:p>
    <w:p w14:paraId="7CAFF988" w14:textId="38D06A6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Unasifia nini? </w:t>
      </w:r>
      <w:r xmlns:w="http://schemas.openxmlformats.org/wordprocessingml/2006/main" w:rsidR="007E7CCA" w:rsidRPr="00634C93">
        <w:rPr>
          <w:rFonts w:ascii="Calibri" w:eastAsia="Calibri" w:hAnsi="Calibri" w:cs="Calibri"/>
          <w:sz w:val="26"/>
          <w:szCs w:val="26"/>
        </w:rPr>
        <w:t xml:space="preserve">Kwa hivyo, moja ni mechi. Wito ni mechi inayowasha moto. Kisha una mafuta ambayo ni moto yenyewe.</w:t>
      </w:r>
    </w:p>
    <w:p w14:paraId="0604C5FA" w14:textId="77777777" w:rsidR="00AB7B0F" w:rsidRPr="00634C93" w:rsidRDefault="00AB7B0F">
      <w:pPr>
        <w:rPr>
          <w:sz w:val="26"/>
          <w:szCs w:val="26"/>
        </w:rPr>
      </w:pPr>
    </w:p>
    <w:p w14:paraId="002BCD22" w14:textId="2E8F1C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Hiyo ndiyo wito. Kisha inaisha mara kwa mara na haleluya, Bwana asifiwe. Unarudi kwenye wito mpya wa kusifu.</w:t>
      </w:r>
    </w:p>
    <w:p w14:paraId="2B694581" w14:textId="77777777" w:rsidR="00AB7B0F" w:rsidRPr="00634C93" w:rsidRDefault="00AB7B0F">
      <w:pPr>
        <w:rPr>
          <w:sz w:val="26"/>
          <w:szCs w:val="26"/>
        </w:rPr>
      </w:pPr>
    </w:p>
    <w:p w14:paraId="009C298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Hivyo hizo ni aina tatu kwamba sisi kupata, hitimisho. Kama nilivyoeleza katika ukurasa wa 56, kwa zaburi fupi zaidi, hapo mna mwito, msifuni Bwana,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enyi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mataifa yote, mtukuzeni, enyi watu wote. Na sasa mna sababu, upendo wake kwetu sisi ni mkuu, na uaminifu wa Bwana hudumu milele.</w:t>
      </w:r>
    </w:p>
    <w:p w14:paraId="01F1E2BC" w14:textId="77777777" w:rsidR="00AB7B0F" w:rsidRPr="00634C93" w:rsidRDefault="00AB7B0F">
      <w:pPr>
        <w:rPr>
          <w:sz w:val="26"/>
          <w:szCs w:val="26"/>
        </w:rPr>
      </w:pPr>
    </w:p>
    <w:p w14:paraId="3793EC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hapo una haleluya, Bwana asifiwe. Hiyo ni fupi uwezavyo kupata. Kina, kina kabisa.</w:t>
      </w:r>
    </w:p>
    <w:p w14:paraId="40EDD49B" w14:textId="77777777" w:rsidR="00AB7B0F" w:rsidRPr="00634C93" w:rsidRDefault="00AB7B0F">
      <w:pPr>
        <w:rPr>
          <w:sz w:val="26"/>
          <w:szCs w:val="26"/>
        </w:rPr>
      </w:pPr>
    </w:p>
    <w:p w14:paraId="7F02038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Unauliza mataifa ya wapagani wamsifu Bwana kwa yale aliyotufanyia. Fikiria kuhusu hilo. Je, hilo si jambo la ajabu? Unataka ulimwengu, mataifa wamsifu Mungu wa Israeli kwa yale aliyowatendea na maana yake kwao.</w:t>
      </w:r>
    </w:p>
    <w:p w14:paraId="0B4EBF0B" w14:textId="77777777" w:rsidR="00AB7B0F" w:rsidRPr="00634C93" w:rsidRDefault="00AB7B0F">
      <w:pPr>
        <w:rPr>
          <w:sz w:val="26"/>
          <w:szCs w:val="26"/>
        </w:rPr>
      </w:pPr>
    </w:p>
    <w:p w14:paraId="6703D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Hiyo inadai uchunguzi kidogo, nadhani. Na hilo ndilo tutakalokuwa tukiangalia, tunachozungumzia hapa. Kisha jana tuliangalia Zaburi yote ya 33, ambayo ni wimbo wa sifa wa kawaida na mpana zaidi.</w:t>
      </w:r>
    </w:p>
    <w:p w14:paraId="18701C74" w14:textId="77777777" w:rsidR="00AB7B0F" w:rsidRPr="00634C93" w:rsidRDefault="00AB7B0F">
      <w:pPr>
        <w:rPr>
          <w:sz w:val="26"/>
          <w:szCs w:val="26"/>
        </w:rPr>
      </w:pPr>
    </w:p>
    <w:p w14:paraId="20005F24" w14:textId="433609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Kisha tukarudi, na tuko kwenye ukurasa wa 57. Sasa ninaanza kuendeleza hizo motifu.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naanza kwa kujadili motifu, utangulizi wa wito wa kusifu.</w:t>
      </w:r>
    </w:p>
    <w:p w14:paraId="494EA91E" w14:textId="77777777" w:rsidR="00AB7B0F" w:rsidRPr="00634C93" w:rsidRDefault="00AB7B0F">
      <w:pPr>
        <w:rPr>
          <w:sz w:val="26"/>
          <w:szCs w:val="26"/>
        </w:rPr>
      </w:pPr>
    </w:p>
    <w:p w14:paraId="69BAB0D9" w14:textId="4E720FD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Kisha nitaendeleza katika ukurasa wa 62, sababu ya sifa, na kisha hitimisho kwenye ukurasa wa 64. Kwa hiyo, unaweza kuona tuna kurasa chache sana hapa, karibu kurasa tano ninakoenda, ambapo tunatafakari juu ya utangulizi na mwito wa kusifu. Na kwa hivyo, kuna mambo kadhaa ninayotoa kuhusu wito wa kusifu ambayo ninaona yanafaa kutafakari.</w:t>
      </w:r>
    </w:p>
    <w:p w14:paraId="3A1F6394" w14:textId="77777777" w:rsidR="00AB7B0F" w:rsidRPr="00634C93" w:rsidRDefault="00AB7B0F">
      <w:pPr>
        <w:rPr>
          <w:sz w:val="26"/>
          <w:szCs w:val="26"/>
        </w:rPr>
      </w:pPr>
    </w:p>
    <w:p w14:paraId="613BEA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kwa kweli ninachukua hii kutoka kwa Gunkel, lakini kuna tatu. Kwanza kabisa, ukweli kwamba ni hali ya lazima. Unaitwa na katika hali ya lazima unaambiwa umsifu Bwana.</w:t>
      </w:r>
    </w:p>
    <w:p w14:paraId="528FB56A" w14:textId="77777777" w:rsidR="00AB7B0F" w:rsidRPr="00634C93" w:rsidRDefault="00AB7B0F">
      <w:pPr>
        <w:rPr>
          <w:sz w:val="26"/>
          <w:szCs w:val="26"/>
        </w:rPr>
      </w:pPr>
    </w:p>
    <w:p w14:paraId="6E2F8D87" w14:textId="08D6D8C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hiyo inafaa kufikiria. Gunkel kwa faini yake, njia ya Kijerumani, anaigawanya katika nafsi ya pili, nafsi ya tatu, na nafsi ya kwanza. Na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ulivyo, unamsifu Bwana au acha watu wamsifu Bwana, au nitamsifu Bwana.</w:t>
      </w:r>
    </w:p>
    <w:p w14:paraId="31557512" w14:textId="77777777" w:rsidR="00AB7B0F" w:rsidRPr="00634C93" w:rsidRDefault="00AB7B0F">
      <w:pPr>
        <w:rPr>
          <w:sz w:val="26"/>
          <w:szCs w:val="26"/>
        </w:rPr>
      </w:pPr>
    </w:p>
    <w:p w14:paraId="3679054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Acha nimsifu Bwana. Yeye ni faini sana. Lakini uhakika ni, ni katika hali ya lazima.</w:t>
      </w:r>
    </w:p>
    <w:p w14:paraId="5BCCA1E0" w14:textId="77777777" w:rsidR="00AB7B0F" w:rsidRPr="00634C93" w:rsidRDefault="00AB7B0F">
      <w:pPr>
        <w:rPr>
          <w:sz w:val="26"/>
          <w:szCs w:val="26"/>
        </w:rPr>
      </w:pPr>
    </w:p>
    <w:p w14:paraId="546AFED7" w14:textId="354798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niliibua swali jana na CS Lewis, je Mungu ni mwongo? Je, Mungu anahitaji kuwa? Je, hana usalama? Kwa nini Mungu anatuambia tumsifu? Tungeudhika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ikiwa mtu yeyote angewahi kusema, nisifu, tazama jinsi nilivyo mkuu. Yaani hatuwapendi wanamichezo hawa wanaokwenda kucheza dansi na kunisifu na kunitazama. Kuna kitu kibaya kisaikolojia hapa.</w:t>
      </w:r>
    </w:p>
    <w:p w14:paraId="27BF7099" w14:textId="77777777" w:rsidR="00AB7B0F" w:rsidRPr="00634C93" w:rsidRDefault="00AB7B0F">
      <w:pPr>
        <w:rPr>
          <w:sz w:val="26"/>
          <w:szCs w:val="26"/>
        </w:rPr>
      </w:pPr>
    </w:p>
    <w:p w14:paraId="764F6609" w14:textId="67419C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Basi kwa nini Mungu anasema, nisifuni, nisifuni? Na hilo ndilo swali ambalo CS Lewis anauliza. Naye CS Lewis anahutubia kwa kusema, kuna baadhi ya mambo yanapendeza na ni makosa kutosifu. Kwa hiyo, anaifananisha na mchoro, mchoro mkubwa.</w:t>
      </w:r>
    </w:p>
    <w:p w14:paraId="5F0A59E9" w14:textId="77777777" w:rsidR="00AB7B0F" w:rsidRPr="00634C93" w:rsidRDefault="00AB7B0F">
      <w:pPr>
        <w:rPr>
          <w:sz w:val="26"/>
          <w:szCs w:val="26"/>
        </w:rPr>
      </w:pPr>
    </w:p>
    <w:p w14:paraId="2B2816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Anasema, tunamaanisha nini wakati mchoro ni wa kupendeza? Tunamaanisha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kwamba,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ni kubwa sana inastahili kusifiwa. Na usipoisifia kuna kitu kibaya kwako na umekufa usipokiona. Kwa hivyo, inategemea ikiwa unazungumza na mtu ambaye ni mwasi na unasema, Bwana asifiwe.</w:t>
      </w:r>
    </w:p>
    <w:p w14:paraId="3BE80169" w14:textId="77777777" w:rsidR="00AB7B0F" w:rsidRPr="00634C93" w:rsidRDefault="00AB7B0F">
      <w:pPr>
        <w:rPr>
          <w:sz w:val="26"/>
          <w:szCs w:val="26"/>
        </w:rPr>
      </w:pPr>
    </w:p>
    <w:p w14:paraId="4E8AE80B" w14:textId="5B11358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Hilo ni jambo moja ambalo ni mawaidha, mawaidha, na masahihisho. Msifu Bwana maana humsifu Bwana. Naam, nadhani mara nyingi zaidi ni kama kiongozi anayewasha moto na kusaidia kutaniko zima kuhusika.</w:t>
      </w:r>
    </w:p>
    <w:p w14:paraId="41F4D21A" w14:textId="77777777" w:rsidR="00AB7B0F" w:rsidRPr="00634C93" w:rsidRDefault="00AB7B0F">
      <w:pPr>
        <w:rPr>
          <w:sz w:val="26"/>
          <w:szCs w:val="26"/>
        </w:rPr>
      </w:pPr>
    </w:p>
    <w:p w14:paraId="682CFC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usemi ninaochukia ni kuimba kama unavyomaanisha. Naam, nachukia usemi huo. Imba kwa sababu unamaanisha na kadhalika.</w:t>
      </w:r>
    </w:p>
    <w:p w14:paraId="20E71CEC" w14:textId="77777777" w:rsidR="00AB7B0F" w:rsidRPr="00634C93" w:rsidRDefault="00AB7B0F">
      <w:pPr>
        <w:rPr>
          <w:sz w:val="26"/>
          <w:szCs w:val="26"/>
        </w:rPr>
      </w:pPr>
    </w:p>
    <w:p w14:paraId="5D4D3E8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Lakini sote tunaelewa nia njema ya hilo. Kwa hivyo, kwa maneno mengine, na hapo ndipo tulipoishia. Tulikuwa nayo kwenye ukurasa wa 58.</w:t>
      </w:r>
    </w:p>
    <w:p w14:paraId="7765CFF5" w14:textId="77777777" w:rsidR="00AB7B0F" w:rsidRPr="00634C93" w:rsidRDefault="00AB7B0F">
      <w:pPr>
        <w:rPr>
          <w:sz w:val="26"/>
          <w:szCs w:val="26"/>
        </w:rPr>
      </w:pPr>
    </w:p>
    <w:p w14:paraId="17E7EC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alisema kuhusu Mungu, hapa ni kitu cha kuwa admired. Na alifananisha mtu ambaye haoni mwisho wa sentensi hiyo, maisha yasiyokamilika na vilema ya wale ambao ni viziwi vya sauti, hawajawahi kusikia sauti, hawajawahi kuwa katika upendo, hawajawahi kujua urafiki wa kweli, kamwe hawajali kitabu kizuri, hawakuwahi kufurahia hisia ya hewa ya asubuhi kwenye mashavu yao. Ni picha hafifu za watu ambao hawajawahi kumwona Mungu katika fahari yake yote na wanaweza kumsifu na kumstaajabisha.</w:t>
      </w:r>
    </w:p>
    <w:p w14:paraId="37614161" w14:textId="77777777" w:rsidR="00AB7B0F" w:rsidRPr="00634C93" w:rsidRDefault="00AB7B0F">
      <w:pPr>
        <w:rPr>
          <w:sz w:val="26"/>
          <w:szCs w:val="26"/>
        </w:rPr>
      </w:pPr>
    </w:p>
    <w:p w14:paraId="2916064C" w14:textId="77A173F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Wao ni viziwi tone. Wao ni vipofu kwa sanaa kubwa. Kwa hiyo, ninaona kwamba hapo awali, nilichoshwa kidogo na theolojia, lakini katika enzi yangu ya kilimwengu ambapo kuna kashfa ya Mungu na kupuuzwa kwa Mungu, ninapata kufikiria juu ya sifa za Mungu kuwa kuburudisha na afya kabisa.</w:t>
      </w:r>
    </w:p>
    <w:p w14:paraId="4CFC6634" w14:textId="77777777" w:rsidR="00AB7B0F" w:rsidRPr="00634C93" w:rsidRDefault="00AB7B0F">
      <w:pPr>
        <w:rPr>
          <w:sz w:val="26"/>
          <w:szCs w:val="26"/>
        </w:rPr>
      </w:pPr>
    </w:p>
    <w:p w14:paraId="09E9B58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inakosekana, inakosekana tu. Kwa hiyo, tumshukuru Mungu kwa hilo tunaweza kufika kanisani na kumsifu. Katika maisha yetu ya kila siku, tunaweza kumsifu.</w:t>
      </w:r>
    </w:p>
    <w:p w14:paraId="65E4DCD2" w14:textId="77777777" w:rsidR="00AB7B0F" w:rsidRPr="00634C93" w:rsidRDefault="00AB7B0F">
      <w:pPr>
        <w:rPr>
          <w:sz w:val="26"/>
          <w:szCs w:val="26"/>
        </w:rPr>
      </w:pPr>
    </w:p>
    <w:p w14:paraId="17F83E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tunasoma katika Zaburi 95 kwamba tunapaswa kumsifu katika hali zote. Naye asema, njoni msifuni Bwana. Hii iko katika ukurasa wa 58, njoni msifuni Bwana.</w:t>
      </w:r>
    </w:p>
    <w:p w14:paraId="298868C2" w14:textId="77777777" w:rsidR="00AB7B0F" w:rsidRPr="00634C93" w:rsidRDefault="00AB7B0F">
      <w:pPr>
        <w:rPr>
          <w:sz w:val="26"/>
          <w:szCs w:val="26"/>
        </w:rPr>
      </w:pPr>
    </w:p>
    <w:p w14:paraId="71279704" w14:textId="07EBA8C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kisha katika mstari wa sita, alisema, msifanye migumu mioyo yenu kama mlivyofanya huko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Merivah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kama mlivyofanya siku ile kule Massa nyikani walipokosa maji na wakalalamika badala ya kumsifu Mungu. Kwa hivyo, badala ya kulalamika, na kuna mahali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kwa hilo, lakini tuhakikishe tunasonga mbele zaidi ya malalamiko na tunapaswa kutoa maoni ya kweli kwa hisia zetu. Lakini tusonge mbele zaidi ya hapo tumsifu Bwana.</w:t>
      </w:r>
    </w:p>
    <w:p w14:paraId="16D96BAB" w14:textId="77777777" w:rsidR="00AB7B0F" w:rsidRPr="00634C93" w:rsidRDefault="00AB7B0F">
      <w:pPr>
        <w:rPr>
          <w:sz w:val="26"/>
          <w:szCs w:val="26"/>
        </w:rPr>
      </w:pPr>
    </w:p>
    <w:p w14:paraId="2E04324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Sawa. Ukurasa wa 59, jambo lingine linalozingatiwa ni hali ya shauku. Sio kali.</w:t>
      </w:r>
    </w:p>
    <w:p w14:paraId="720A69C5" w14:textId="77777777" w:rsidR="00AB7B0F" w:rsidRPr="00634C93" w:rsidRDefault="00AB7B0F">
      <w:pPr>
        <w:rPr>
          <w:sz w:val="26"/>
          <w:szCs w:val="26"/>
        </w:rPr>
      </w:pPr>
    </w:p>
    <w:p w14:paraId="1488947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Mungu anatupenda iwe moto, utakuwa moto au baridi. Anataka tuwe kama Melanie. Nafikiri kwamba Melanie, yuko pale.</w:t>
      </w:r>
    </w:p>
    <w:p w14:paraId="56B37FDA" w14:textId="77777777" w:rsidR="00AB7B0F" w:rsidRPr="00634C93" w:rsidRDefault="00AB7B0F">
      <w:pPr>
        <w:rPr>
          <w:sz w:val="26"/>
          <w:szCs w:val="26"/>
        </w:rPr>
      </w:pPr>
    </w:p>
    <w:p w14:paraId="3F3CAF0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hiyo, yeye si vuguvugu. Yupo wote. Na hivyo ndivyo Mungu anataka.</w:t>
      </w:r>
    </w:p>
    <w:p w14:paraId="161286EB" w14:textId="77777777" w:rsidR="00AB7B0F" w:rsidRPr="00634C93" w:rsidRDefault="00AB7B0F">
      <w:pPr>
        <w:rPr>
          <w:sz w:val="26"/>
          <w:szCs w:val="26"/>
        </w:rPr>
      </w:pPr>
    </w:p>
    <w:p w14:paraId="5FCE98C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Anataka roho ya bidii, mtu ambaye yuko pale. Kwa hivyo, hii ni kawaida Gunkel kuchambua kila kitu. Muundo wa utendaji unaonyesha hilo.</w:t>
      </w:r>
    </w:p>
    <w:p w14:paraId="13C7AEA3" w14:textId="77777777" w:rsidR="00AB7B0F" w:rsidRPr="00634C93" w:rsidRDefault="00AB7B0F">
      <w:pPr>
        <w:rPr>
          <w:sz w:val="26"/>
          <w:szCs w:val="26"/>
        </w:rPr>
      </w:pPr>
    </w:p>
    <w:p w14:paraId="6E835A5C" w14:textId="74C01BC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Inafanywa kwa muziki, uimbaji, wimbo, ala za muziki, na muziki huisindikiza na kuonyesha shauku yetu. Inafanywa kwa harakati. Wanaingia mbele yake na malango yake, hakika kuna maandamano.</w:t>
      </w:r>
    </w:p>
    <w:p w14:paraId="402E6FA3" w14:textId="77777777" w:rsidR="00AB7B0F" w:rsidRPr="00634C93" w:rsidRDefault="00AB7B0F">
      <w:pPr>
        <w:rPr>
          <w:sz w:val="26"/>
          <w:szCs w:val="26"/>
        </w:rPr>
      </w:pPr>
    </w:p>
    <w:p w14:paraId="507D8F9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Wanapiga makofi. Wanamsifu Bwana. Wanainua mikono yako.</w:t>
      </w:r>
    </w:p>
    <w:p w14:paraId="7BF96EDC" w14:textId="77777777" w:rsidR="00AB7B0F" w:rsidRPr="00634C93" w:rsidRDefault="00AB7B0F">
      <w:pPr>
        <w:rPr>
          <w:sz w:val="26"/>
          <w:szCs w:val="26"/>
        </w:rPr>
      </w:pPr>
    </w:p>
    <w:p w14:paraId="2B1EEF2D" w14:textId="08F692D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Naam, hii ni nukuu, msifuni Bwana, ninyi watumishi wote wa Bwana mnaohudumu usiku katika nyumba ya Bwana, ambao wangekuwa watumishi wa Bwana ni Walawi, makuhani. Kwa hiyo, wanasimama usiku kucha na mchana na usiku. Wanamsifu Bwana, wakiinua mikono yao katika patakatifu, na kumsifu Bwana.</w:t>
      </w:r>
    </w:p>
    <w:p w14:paraId="5CCA518F" w14:textId="77777777" w:rsidR="00AB7B0F" w:rsidRPr="00634C93" w:rsidRDefault="00AB7B0F">
      <w:pPr>
        <w:rPr>
          <w:sz w:val="26"/>
          <w:szCs w:val="26"/>
        </w:rPr>
      </w:pPr>
    </w:p>
    <w:p w14:paraId="58A7CE56" w14:textId="7F8EE9E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Anawahimiza dhidi ya urasmi. Inapaswa kuwa na shauku ili kumpendeza Mungu. Kwa hivyo, maneno kuu, ambayo ni C. 3, maneno kuu, ambayo yanasisitizwa kupitia nafasi yao katika nyimbo, hutaja hali.</w:t>
      </w:r>
    </w:p>
    <w:p w14:paraId="38A3AEF5" w14:textId="77777777" w:rsidR="00AB7B0F" w:rsidRPr="00634C93" w:rsidRDefault="00AB7B0F">
      <w:pPr>
        <w:rPr>
          <w:sz w:val="26"/>
          <w:szCs w:val="26"/>
        </w:rPr>
      </w:pPr>
    </w:p>
    <w:p w14:paraId="7A7BAE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kufurahi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kuinua, kuwa na furaha. Na hiyo ndiyo mara nyingi lengo la zaburi yenyewe ni kufurahi na kumshangilia Mungu. Sasa ilikuwa, ilitolewa pamoja na dhabihu.</w:t>
      </w:r>
    </w:p>
    <w:p w14:paraId="75D668B0" w14:textId="77777777" w:rsidR="00AB7B0F" w:rsidRPr="00634C93" w:rsidRDefault="00AB7B0F">
      <w:pPr>
        <w:rPr>
          <w:sz w:val="26"/>
          <w:szCs w:val="26"/>
        </w:rPr>
      </w:pPr>
    </w:p>
    <w:p w14:paraId="3D7B0E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Sifa ilipanda pamoja na dhabihu, dhabihu ya mnyama. Lakini kwa kuja kwa Agano Jipya, ambalo lilikuwa kabla ya uharibifu wa hekalu na dhabihu ya Kristo, sasa katika maandishi toa dhabihu ya sifa. Kwa hiyo, tunapotoa sifa zetu, ni kama dhabihu inayotolewa kwa Mungu.</w:t>
      </w:r>
    </w:p>
    <w:p w14:paraId="34E8AB0E" w14:textId="77777777" w:rsidR="00AB7B0F" w:rsidRPr="00634C93" w:rsidRDefault="00AB7B0F">
      <w:pPr>
        <w:rPr>
          <w:sz w:val="26"/>
          <w:szCs w:val="26"/>
        </w:rPr>
      </w:pPr>
    </w:p>
    <w:p w14:paraId="5CF70E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harufu nzuri kwa Mungu, lakini bila mnyama. Kwa hiyo, bila mnyama, bado tunaendelea na sifa za Mungu leo, tunapotoa sifa zetu kwa Mungu katika maombi. Hiyo ni harufu nzuri kwa Mungu.</w:t>
      </w:r>
    </w:p>
    <w:p w14:paraId="0CF068DA" w14:textId="77777777" w:rsidR="00AB7B0F" w:rsidRPr="00634C93" w:rsidRDefault="00AB7B0F">
      <w:pPr>
        <w:rPr>
          <w:sz w:val="26"/>
          <w:szCs w:val="26"/>
        </w:rPr>
      </w:pPr>
    </w:p>
    <w:p w14:paraId="7DF32817" w14:textId="74356C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kwa manufaa yetu. Tunadhihirisha kuwa tuko hai kwa ukweli. Hatumtumikii Mungu aliyekufa.</w:t>
      </w:r>
    </w:p>
    <w:p w14:paraId="745603B2" w14:textId="77777777" w:rsidR="00AB7B0F" w:rsidRPr="00634C93" w:rsidRDefault="00AB7B0F">
      <w:pPr>
        <w:rPr>
          <w:sz w:val="26"/>
          <w:szCs w:val="26"/>
        </w:rPr>
      </w:pPr>
    </w:p>
    <w:p w14:paraId="22D8C1EC" w14:textId="40800CF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Na kwa hiyo, kwa hiyo, hatujafa. Ikiwa Mungu yu hai na tunamsifu, tutakuwa hai kabisa kwa ukweli. Tutawaona watu katikati yake.</w:t>
      </w:r>
    </w:p>
    <w:p w14:paraId="709430C1" w14:textId="77777777" w:rsidR="00AB7B0F" w:rsidRPr="00634C93" w:rsidRDefault="00AB7B0F">
      <w:pPr>
        <w:rPr>
          <w:sz w:val="26"/>
          <w:szCs w:val="26"/>
        </w:rPr>
      </w:pPr>
    </w:p>
    <w:p w14:paraId="001F5AE5" w14:textId="5C29B7B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haleluya, ambayo huanza na kumalizia zaburi inayoonyesha shauku fulani. Kwa hivyo, angalia kutafakari juu ya wito huu wa kusifu. Jambo la kwanza ni kutambua, ni muhimu kuifanya na kuifanya kwa shauku.</w:t>
      </w:r>
    </w:p>
    <w:p w14:paraId="4DEEC38E" w14:textId="77777777" w:rsidR="00AB7B0F" w:rsidRPr="00634C93" w:rsidRDefault="00AB7B0F">
      <w:pPr>
        <w:rPr>
          <w:sz w:val="26"/>
          <w:szCs w:val="26"/>
        </w:rPr>
      </w:pPr>
    </w:p>
    <w:p w14:paraId="5BD0F98D" w14:textId="477A6AC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Swali la tatu ni nani anafanya hivi? Nani anaifanya? Inafanywa na kwaya na au kusanyiko.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katika Israeli la kale, walikuwa na kwaya. Haya yalikuwa makundi ya Walawi.</w:t>
      </w:r>
    </w:p>
    <w:p w14:paraId="7B026BB6" w14:textId="77777777" w:rsidR="00AB7B0F" w:rsidRPr="00634C93" w:rsidRDefault="00AB7B0F">
      <w:pPr>
        <w:rPr>
          <w:sz w:val="26"/>
          <w:szCs w:val="26"/>
        </w:rPr>
      </w:pPr>
    </w:p>
    <w:p w14:paraId="26EB2EFD" w14:textId="2D78BCDC"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hiyo, unazo zaburi za wana wa Kora, zaburi za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Wakora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zaburi za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Asaphic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Hivi vilikuwa vikundi tofauti katika Israeli, vyama vya Walawi. Wengine walikuwa waimbaji, wengine walikuwa mabawabu katika hekalu.</w:t>
      </w:r>
    </w:p>
    <w:p w14:paraId="27765BC8" w14:textId="77777777" w:rsidR="00AB7B0F" w:rsidRPr="00634C93" w:rsidRDefault="00AB7B0F">
      <w:pPr>
        <w:rPr>
          <w:sz w:val="26"/>
          <w:szCs w:val="26"/>
        </w:rPr>
      </w:pPr>
    </w:p>
    <w:p w14:paraId="02ABC02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Walikuwa na kazi tofauti katika hekalu ili kwamba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Wakora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pia walikuwa mabawabu, nadhani. Na kwa hivyo, walikuwa pia waimbaji wa hekalu, ambayo ilikuwa heshima kubwa kuwa hivyo. Kwa hiyo, na lilikuwa ni kusanyiko zima.</w:t>
      </w:r>
    </w:p>
    <w:p w14:paraId="11F7705D" w14:textId="77777777" w:rsidR="00AB7B0F" w:rsidRPr="00634C93" w:rsidRDefault="00AB7B0F">
      <w:pPr>
        <w:rPr>
          <w:sz w:val="26"/>
          <w:szCs w:val="26"/>
        </w:rPr>
      </w:pPr>
    </w:p>
    <w:p w14:paraId="5C9E4B3F" w14:textId="0BF21D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inaonekana inaposema, mshukuruni Bwana, ni nani anayesema hivyo? Na tunaweza kudhani kulikuwa na mkurugenzi wa kwaya wa aina fulani. Kwa hivyo, Gunkel anatoa tahadhari kwa Miriam. Miriamu, nabii, Haruni, dada yake, akachukua tambre mkononi mwake na wanawake wote wakamfuata kwa matari na kucheza.</w:t>
      </w:r>
    </w:p>
    <w:p w14:paraId="3FB987DA" w14:textId="77777777" w:rsidR="00AB7B0F" w:rsidRPr="00634C93" w:rsidRDefault="00AB7B0F">
      <w:pPr>
        <w:rPr>
          <w:sz w:val="26"/>
          <w:szCs w:val="26"/>
        </w:rPr>
      </w:pPr>
    </w:p>
    <w:p w14:paraId="4B9D997A" w14:textId="051303B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Kisha Miriam akawaimbia na wote walikuwa wakiimba kufuatana na uongozi wa Miriam, aliyekuwa akiwaongoza katika ngoma hii ya sifa. Kwaya hizi na sharika hutajwa mara kwa mara. Unaweza kuona Gunkel akiichambua.</w:t>
      </w:r>
    </w:p>
    <w:p w14:paraId="7815AAA5" w14:textId="77777777" w:rsidR="00AB7B0F" w:rsidRPr="00634C93" w:rsidRDefault="00AB7B0F">
      <w:pPr>
        <w:rPr>
          <w:sz w:val="26"/>
          <w:szCs w:val="26"/>
        </w:rPr>
      </w:pPr>
    </w:p>
    <w:p w14:paraId="7240672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 aya zote. Hakuwa na kompyuta. Alichambua tu kila kitu.</w:t>
      </w:r>
    </w:p>
    <w:p w14:paraId="2BC28D67" w14:textId="77777777" w:rsidR="00AB7B0F" w:rsidRPr="00634C93" w:rsidRDefault="00AB7B0F">
      <w:pPr>
        <w:rPr>
          <w:sz w:val="26"/>
          <w:szCs w:val="26"/>
        </w:rPr>
      </w:pPr>
    </w:p>
    <w:p w14:paraId="61B765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hivyo, nimechanganua kitabu chake na hiki ndicho ulicho nacho hapa, nimekirekebisha kidogo. Wale wanaomsifu hupokea kila aina ya majina ya heshima ya kiadili. Hataki sifa.</w:t>
      </w:r>
    </w:p>
    <w:p w14:paraId="53BD214F" w14:textId="77777777" w:rsidR="00AB7B0F" w:rsidRPr="00634C93" w:rsidRDefault="00AB7B0F">
      <w:pPr>
        <w:rPr>
          <w:sz w:val="26"/>
          <w:szCs w:val="26"/>
        </w:rPr>
      </w:pPr>
    </w:p>
    <w:p w14:paraId="19B3B6A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Hataki watu wanaoishi maisha ya uzinzi wawe wanaimba Amazing Grace. Hilo halimpendezi Mungu. Anachukia.</w:t>
      </w:r>
    </w:p>
    <w:p w14:paraId="1E740907" w14:textId="77777777" w:rsidR="00AB7B0F" w:rsidRPr="00634C93" w:rsidRDefault="00AB7B0F">
      <w:pPr>
        <w:rPr>
          <w:sz w:val="26"/>
          <w:szCs w:val="26"/>
        </w:rPr>
      </w:pPr>
    </w:p>
    <w:p w14:paraId="648B26E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 watu ambao hawaishi sawa na wanaimba nyimbo za injili na wanamsifu Yesu kama aina ya fasihi. Watu hawa wanatumia mihadarati na wanawapotosha vijana kimaadili. Wanaimba nyimbo za sifa na wanne wanaimba nyimbo za sifa.</w:t>
      </w:r>
    </w:p>
    <w:p w14:paraId="495FA808" w14:textId="77777777" w:rsidR="00AB7B0F" w:rsidRPr="00634C93" w:rsidRDefault="00AB7B0F">
      <w:pPr>
        <w:rPr>
          <w:sz w:val="26"/>
          <w:szCs w:val="26"/>
        </w:rPr>
      </w:pPr>
    </w:p>
    <w:p w14:paraId="75BE25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Mungu hataki hilo. Anachukia. Ni chukizo kwake.</w:t>
      </w:r>
    </w:p>
    <w:p w14:paraId="1AACD85A" w14:textId="77777777" w:rsidR="00AB7B0F" w:rsidRPr="00634C93" w:rsidRDefault="00AB7B0F">
      <w:pPr>
        <w:rPr>
          <w:sz w:val="26"/>
          <w:szCs w:val="26"/>
        </w:rPr>
      </w:pPr>
    </w:p>
    <w:p w14:paraId="73F4AD90" w14:textId="1E09A14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Hiyo ndiyo maana ya jambo hili. </w:t>
      </w:r>
      <w:r xmlns:w="http://schemas.openxmlformats.org/wordprocessingml/2006/main" w:rsidR="007E7CCA" w:rsidRPr="00634C93">
        <w:rPr>
          <w:rFonts w:ascii="Calibri" w:eastAsia="Calibri" w:hAnsi="Calibri" w:cs="Calibri"/>
          <w:sz w:val="26"/>
          <w:szCs w:val="26"/>
        </w:rPr>
        <w:t xml:space="preserve">Kwa hivyo, unasoma, mimi ni mcha Mungu. Wanapaswa kuwasifu wenye haki, wanyoofu, wanyoofu wa moyo, wale wanaomcha Mungu, wale wanaopenda jina lake, wale wanaopenda wokovu wake, wale wanaomtafuta, na wale wanaojificha ndani yake.</w:t>
      </w:r>
    </w:p>
    <w:p w14:paraId="0CB36859" w14:textId="77777777" w:rsidR="00AB7B0F" w:rsidRPr="00634C93" w:rsidRDefault="00AB7B0F">
      <w:pPr>
        <w:rPr>
          <w:sz w:val="26"/>
          <w:szCs w:val="26"/>
        </w:rPr>
      </w:pPr>
    </w:p>
    <w:p w14:paraId="59B6DBB2" w14:textId="3AC582C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Hayo yote ni maneno ya vivumishi, virekebishaji vya wale wanaomsifu Mola. Kwa hivyo hiyo inakupa maarifa ya jinsi ya kutathmini kile tunachosikia katika muziki wa injili. Nina hakika kuna watu wa ajabu sana, lakini sio wote.</w:t>
      </w:r>
    </w:p>
    <w:p w14:paraId="571732CD" w14:textId="77777777" w:rsidR="00AB7B0F" w:rsidRPr="00634C93" w:rsidRDefault="00AB7B0F">
      <w:pPr>
        <w:rPr>
          <w:sz w:val="26"/>
          <w:szCs w:val="26"/>
        </w:rPr>
      </w:pPr>
    </w:p>
    <w:p w14:paraId="3004B4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Tunapaswa kutathmini. Napata tabu tunapofanya burudani ya sifa na ni tamthilia. Zaburi 115, si kwetu, ee Bwana, si kwetu, bali kwa jina lako liwe utukufu.</w:t>
      </w:r>
    </w:p>
    <w:p w14:paraId="3F9F6769" w14:textId="77777777" w:rsidR="00AB7B0F" w:rsidRPr="00634C93" w:rsidRDefault="00AB7B0F">
      <w:pPr>
        <w:rPr>
          <w:sz w:val="26"/>
          <w:szCs w:val="26"/>
        </w:rPr>
      </w:pPr>
    </w:p>
    <w:p w14:paraId="614EEE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Bado tunasherehekea waimbaji hawa tofauti. Tunawasifu waimbaji hawa tofauti. Nina matatizo na hilo.</w:t>
      </w:r>
    </w:p>
    <w:p w14:paraId="2C1CB54B" w14:textId="77777777" w:rsidR="00AB7B0F" w:rsidRPr="00634C93" w:rsidRDefault="00AB7B0F">
      <w:pPr>
        <w:rPr>
          <w:sz w:val="26"/>
          <w:szCs w:val="26"/>
        </w:rPr>
      </w:pPr>
    </w:p>
    <w:p w14:paraId="6463C9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 kwetu, si kwetu, bali kwa jina lako. Humpa kamwe mtunga-zaburi sifa. Yeye kamwe haitii sifa.</w:t>
      </w:r>
    </w:p>
    <w:p w14:paraId="63436E3C" w14:textId="77777777" w:rsidR="00AB7B0F" w:rsidRPr="00634C93" w:rsidRDefault="00AB7B0F">
      <w:pPr>
        <w:rPr>
          <w:sz w:val="26"/>
          <w:szCs w:val="26"/>
        </w:rPr>
      </w:pPr>
    </w:p>
    <w:p w14:paraId="2CE8DCEC" w14:textId="463701B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Anataka Mungu apate sifa zote.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nadhani baadhi ya tafakari hizi ni za thamani ambazo Gunkel alikuwa akitupa. Nilikupa hapo hiyo Zaburi ya 50, ambayo ni Zaburi ya Asafu.</w:t>
      </w:r>
    </w:p>
    <w:p w14:paraId="7C701D80" w14:textId="77777777" w:rsidR="00AB7B0F" w:rsidRPr="00634C93" w:rsidRDefault="00AB7B0F">
      <w:pPr>
        <w:rPr>
          <w:sz w:val="26"/>
          <w:szCs w:val="26"/>
        </w:rPr>
      </w:pPr>
    </w:p>
    <w:p w14:paraId="7428BA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neno la kinabii na linaita kwa sifa na dhabihu za sifa. Mungu anaitaka, si kwamba anaihitaji, bali inafaa. Inafaa.</w:t>
      </w:r>
    </w:p>
    <w:p w14:paraId="59898139" w14:textId="77777777" w:rsidR="00AB7B0F" w:rsidRPr="00634C93" w:rsidRDefault="00AB7B0F">
      <w:pPr>
        <w:rPr>
          <w:sz w:val="26"/>
          <w:szCs w:val="26"/>
        </w:rPr>
      </w:pPr>
    </w:p>
    <w:p w14:paraId="0B2F44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sawa. Lakini basi baada ya kusema, kwa mfano, tarehe 14, ndiyo, dhabihu, sadaka za shukrani kwa Mungu. Yaani amejibu maombi yako.</w:t>
      </w:r>
    </w:p>
    <w:p w14:paraId="2F76A395" w14:textId="77777777" w:rsidR="00AB7B0F" w:rsidRPr="00634C93" w:rsidRDefault="00AB7B0F">
      <w:pPr>
        <w:rPr>
          <w:sz w:val="26"/>
          <w:szCs w:val="26"/>
        </w:rPr>
      </w:pPr>
    </w:p>
    <w:p w14:paraId="756E66C3" w14:textId="616C8F5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Ungeweza kuona maalum, kutimiza nadhiri zako kwa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Aliye juu sana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kwamba unapokuwa katika dhiki, ulijua jibu linalofaa lingekuwa kwamba ungeenda hekaluni na ungemwambia kila mtu kile ambacho Mungu alikuwa amekufanyia. Ungekuwa na dhabihu kamili ambayo kila mtu au marafiki zako na jumuiya ingekula pamoja nawe unapomshukuru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Mungu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Wananiita siku ya taabu.</w:t>
      </w:r>
    </w:p>
    <w:p w14:paraId="27694CAA" w14:textId="77777777" w:rsidR="00AB7B0F" w:rsidRPr="00634C93" w:rsidRDefault="00AB7B0F">
      <w:pPr>
        <w:rPr>
          <w:sz w:val="26"/>
          <w:szCs w:val="26"/>
        </w:rPr>
      </w:pPr>
    </w:p>
    <w:p w14:paraId="0DAED9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nitakuokoa na utaniheshimu. Lakini kwa mtu mwovu, Mungu asema, una haki gani ya kukariri sheria zangu? Nitachukua agano langu midomoni mwako. Unachukia mafundisho, tupa maneno yangu nyuma yako.</w:t>
      </w:r>
    </w:p>
    <w:p w14:paraId="07CC390E" w14:textId="77777777" w:rsidR="00AB7B0F" w:rsidRPr="00634C93" w:rsidRDefault="00AB7B0F">
      <w:pPr>
        <w:rPr>
          <w:sz w:val="26"/>
          <w:szCs w:val="26"/>
        </w:rPr>
      </w:pPr>
    </w:p>
    <w:p w14:paraId="40B589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Unapomwona mwizi, unaungana naye. Unatupa kura yako pamoja na wazinzi. Unatumia kinywa chako kwa uovu, unatumia ulimi wako kudanganya.</w:t>
      </w:r>
    </w:p>
    <w:p w14:paraId="0F7474C3" w14:textId="77777777" w:rsidR="00AB7B0F" w:rsidRPr="00634C93" w:rsidRDefault="00AB7B0F">
      <w:pPr>
        <w:rPr>
          <w:sz w:val="26"/>
          <w:szCs w:val="26"/>
        </w:rPr>
      </w:pPr>
    </w:p>
    <w:p w14:paraId="01B016EA" w14:textId="0E05A6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Wewe huketi na kumshuhudia ndugu yako na kumtukana mwana wa mama yako mwenyewe. Wakati ulifanya mambo haya na mimi kunyamaza, ulifikiri mimi ni kama wewe kabisa, lakini sasa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ninakushtaki na kuweka mashtaka yangu mbele yako. Tafakarini haya, ninyi mnaomsahau Mungu, la sivyo nitawararua bila mtu wa kuwaokoa.</w:t>
      </w:r>
    </w:p>
    <w:p w14:paraId="5B6BB9B7" w14:textId="77777777" w:rsidR="00AB7B0F" w:rsidRPr="00634C93" w:rsidRDefault="00AB7B0F">
      <w:pPr>
        <w:rPr>
          <w:sz w:val="26"/>
          <w:szCs w:val="26"/>
        </w:rPr>
      </w:pPr>
    </w:p>
    <w:p w14:paraId="4EC08F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Watoao dhabihu za shukrani huniheshimu, na mkamilifu nitaonyesha wokovu wangu." Kwa hiyo, hataki waovu wasiwe na haki ya kukariri neno lake. Ni unafiki. Asante Mungu kwa wokovu wangu katika Kristo.</w:t>
      </w:r>
    </w:p>
    <w:p w14:paraId="4C5B7E07" w14:textId="77777777" w:rsidR="00AB7B0F" w:rsidRPr="00634C93" w:rsidRDefault="00AB7B0F">
      <w:pPr>
        <w:rPr>
          <w:sz w:val="26"/>
          <w:szCs w:val="26"/>
        </w:rPr>
      </w:pPr>
    </w:p>
    <w:p w14:paraId="6CFEB89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nani angeweza kusimama mbali na neema ya Mungu? Ni mara ngapi nimetenda dhambi kwa kinywa changu na kusema vibaya. Sote tunayo. Lakini neema ya Mungu ni kuu kuliko dhambi zetu.</w:t>
      </w:r>
    </w:p>
    <w:p w14:paraId="02FC8833" w14:textId="77777777" w:rsidR="00AB7B0F" w:rsidRPr="00634C93" w:rsidRDefault="00AB7B0F">
      <w:pPr>
        <w:rPr>
          <w:sz w:val="26"/>
          <w:szCs w:val="26"/>
        </w:rPr>
      </w:pPr>
    </w:p>
    <w:p w14:paraId="2D01AC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Tujipe moyo na kutiwa moyo. Anataka ulimwengu wote kuimba. Hili ndilo linalovutia.</w:t>
      </w:r>
    </w:p>
    <w:p w14:paraId="34331A70" w14:textId="77777777" w:rsidR="00AB7B0F" w:rsidRPr="00634C93" w:rsidRDefault="00AB7B0F">
      <w:pPr>
        <w:rPr>
          <w:sz w:val="26"/>
          <w:szCs w:val="26"/>
        </w:rPr>
      </w:pPr>
    </w:p>
    <w:p w14:paraId="278A1AB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Unaona, anataka kila mtu amsifu. Ulimwengu wote, hapa kuna data yote, ulimwengu wote. Hii iko kwenye ukurasa wa 61.</w:t>
      </w:r>
    </w:p>
    <w:p w14:paraId="7830E5FA" w14:textId="77777777" w:rsidR="00AB7B0F" w:rsidRPr="00634C93" w:rsidRDefault="00AB7B0F">
      <w:pPr>
        <w:rPr>
          <w:sz w:val="26"/>
          <w:szCs w:val="26"/>
        </w:rPr>
      </w:pPr>
    </w:p>
    <w:p w14:paraId="06F3AAC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 ulimwengu wote. Anakupa aya zote hapo. Dunia, visiwa vingi, miisho ya dunia, wote wakaao dunia, wote wenye mwili, wote wenye pumzi, jamaa za mataifa, watu wote na mataifa, falme za dunia, wafalme wote na wakuu, hata adui za Mimi.</w:t>
      </w:r>
    </w:p>
    <w:p w14:paraId="4CEC1B11" w14:textId="77777777" w:rsidR="00AB7B0F" w:rsidRPr="00634C93" w:rsidRDefault="00AB7B0F">
      <w:pPr>
        <w:rPr>
          <w:sz w:val="26"/>
          <w:szCs w:val="26"/>
        </w:rPr>
      </w:pPr>
    </w:p>
    <w:p w14:paraId="18D7358B" w14:textId="7F7AB86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Anataka kila mtu. Kwa hiyo, kwa maneno mengine, motifu hii kwamba watu wa mataifa mengine wanapaswa kumsifu si hoja ndogo. Unaweza kuona aya hizi zote zinazoita juu yake.</w:t>
      </w:r>
    </w:p>
    <w:p w14:paraId="132DCB39" w14:textId="77777777" w:rsidR="00AB7B0F" w:rsidRPr="00634C93" w:rsidRDefault="00AB7B0F">
      <w:pPr>
        <w:rPr>
          <w:sz w:val="26"/>
          <w:szCs w:val="26"/>
        </w:rPr>
      </w:pPr>
    </w:p>
    <w:p w14:paraId="5EDA063F" w14:textId="654E4BAB"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hiyo, nini kinaendelea hapa? Vema, nadhani kinachoendelea ni kurudi kwenye Mwanzo 12:1-3. Mungu akamwambia Ibrahimu, jitenge na nchi yako, na nchi yako, na watu wako, jambo ambalo Ibrahimu aliona ni vigumu sana kufanya, kukata uhusiano na familia yake ya kipagani na kuondoka kwa imani na Mungu peke yake. Na alikuwa mwepesi sana kufanya hivyo. Kwa vile watu wengi wako katika tamaduni nyingi, ni wepesi wa kutoka na kujitenga na utamaduni wao, mila zao, na historia yao.</w:t>
      </w:r>
    </w:p>
    <w:p w14:paraId="6D2E9618" w14:textId="77777777" w:rsidR="00AB7B0F" w:rsidRPr="00634C93" w:rsidRDefault="00AB7B0F">
      <w:pPr>
        <w:rPr>
          <w:sz w:val="26"/>
          <w:szCs w:val="26"/>
        </w:rPr>
      </w:pPr>
    </w:p>
    <w:p w14:paraId="2F411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Lakini ili kuwa Mkristo, lazima utoke nje. Zaidi ya hayo, kwa Mkristo, kuna ubatizo unaokutenganisha unapobatizwa na ulimwengu wote unajua nimejihusisha na kifo na ufufuo wa Yesu Kristo. Hatuokolewi kwa ubatizo, lakini ni tangazo la hadhara la lazima sana kwamba mimi ni wa yule aliyekufa kwa ajili yangu na kufufuka kutoka kwa wafu.</w:t>
      </w:r>
    </w:p>
    <w:p w14:paraId="6F0ACE33" w14:textId="77777777" w:rsidR="00AB7B0F" w:rsidRPr="00634C93" w:rsidRDefault="00AB7B0F">
      <w:pPr>
        <w:rPr>
          <w:sz w:val="26"/>
          <w:szCs w:val="26"/>
        </w:rPr>
      </w:pPr>
    </w:p>
    <w:p w14:paraId="0C95767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Nimekufa kwa maisha yangu ya zamani na nimefufuliwa kwa njia yangu mpya ya maisha. Kwa hivyo hiyo ni hatua muhimu sana katika utambulisho wetu kama Wakristo ambapo tunajitenga na kujiunga na jumuiya mpya. Huo ni wakati wa kuamua.</w:t>
      </w:r>
    </w:p>
    <w:p w14:paraId="5CEE5120" w14:textId="77777777" w:rsidR="00AB7B0F" w:rsidRPr="00634C93" w:rsidRDefault="00AB7B0F">
      <w:pPr>
        <w:rPr>
          <w:sz w:val="26"/>
          <w:szCs w:val="26"/>
        </w:rPr>
      </w:pPr>
    </w:p>
    <w:p w14:paraId="3DAB24AC" w14:textId="07B9CB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Katika Uyahudi, wewe si Mkristo isipokuwa umebatizwa. Katika tamaduni za Kichina, wewe si Mjapani. Wewe si Mkristo isipokuwa umebatizwa.</w:t>
      </w:r>
    </w:p>
    <w:p w14:paraId="69AAB179" w14:textId="77777777" w:rsidR="00AB7B0F" w:rsidRPr="00634C93" w:rsidRDefault="00AB7B0F">
      <w:pPr>
        <w:rPr>
          <w:sz w:val="26"/>
          <w:szCs w:val="26"/>
        </w:rPr>
      </w:pPr>
    </w:p>
    <w:p w14:paraId="54676A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Ni pale unapobatizwa, ndipo watakapokukana. Hiyo ndiyo alama ya pekee. Ninasema tu, ndivyo ingekuwa.</w:t>
      </w:r>
    </w:p>
    <w:p w14:paraId="1E76B133" w14:textId="77777777" w:rsidR="00AB7B0F" w:rsidRPr="00634C93" w:rsidRDefault="00AB7B0F">
      <w:pPr>
        <w:rPr>
          <w:sz w:val="26"/>
          <w:szCs w:val="26"/>
        </w:rPr>
      </w:pPr>
    </w:p>
    <w:p w14:paraId="4A78B1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Acha familia yako na jamii. Kweli niliiacha familia yangu? Kweli, nitakuambia, ulibatizwa hadharani? Nitakuambia ikiwa umeiacha familia yako au la. Ulifanya utambulisho wako mpya na Kristo.</w:t>
      </w:r>
    </w:p>
    <w:p w14:paraId="133EF371" w14:textId="77777777" w:rsidR="00AB7B0F" w:rsidRPr="00634C93" w:rsidRDefault="00AB7B0F">
      <w:pPr>
        <w:rPr>
          <w:sz w:val="26"/>
          <w:szCs w:val="26"/>
        </w:rPr>
      </w:pPr>
    </w:p>
    <w:p w14:paraId="710DEB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Kisha anasema, akitenganisha, kisha anasema, nitakubariki. Unakumbuka nilichosema kuhusu baraka? Nitakujaza na uwezo wa maisha kuzaliana. Matokeo yake, utakuwa mshindi.</w:t>
      </w:r>
    </w:p>
    <w:p w14:paraId="3E0C8E7B" w14:textId="77777777" w:rsidR="00AB7B0F" w:rsidRPr="00634C93" w:rsidRDefault="00AB7B0F">
      <w:pPr>
        <w:rPr>
          <w:sz w:val="26"/>
          <w:szCs w:val="26"/>
        </w:rPr>
      </w:pPr>
    </w:p>
    <w:p w14:paraId="02C2EA37" w14:textId="7DB407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Mawazo mawili ya kubariki, nitakufanya uzae na kuongezeka, na utaitiisha nchi.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mawazo hayo mawili ni kuzidisha na kuwa washindi. Kama nilivyosema, unapofika kwenye Agano Jipya na Yesu anabariki, na kuwapulizia wanafunzi wake, anawabariki.</w:t>
      </w:r>
    </w:p>
    <w:p w14:paraId="0A9FF82E" w14:textId="77777777" w:rsidR="00AB7B0F" w:rsidRPr="00634C93" w:rsidRDefault="00AB7B0F">
      <w:pPr>
        <w:rPr>
          <w:sz w:val="26"/>
          <w:szCs w:val="26"/>
        </w:rPr>
      </w:pPr>
    </w:p>
    <w:p w14:paraId="3600B90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Yeye hawabariki kuzaliana kimwili. Hakuwa na watoto kamwe. Hakuwahi kuoa.</w:t>
      </w:r>
    </w:p>
    <w:p w14:paraId="54C73AD7" w14:textId="77777777" w:rsidR="00AB7B0F" w:rsidRPr="00634C93" w:rsidRDefault="00AB7B0F">
      <w:pPr>
        <w:rPr>
          <w:sz w:val="26"/>
          <w:szCs w:val="26"/>
        </w:rPr>
      </w:pPr>
    </w:p>
    <w:p w14:paraId="7A293DF1" w14:textId="706DB81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Anawabariki wazae kiroho. Kwa hiyo, kanisa litakua na kuwa washindi. Kwa hiyo, tunahitaji kuomba baraka zake juu yetu ili tuweze kuzaa kiroho kama tunda.</w:t>
      </w:r>
    </w:p>
    <w:p w14:paraId="1B3A3FB6" w14:textId="77777777" w:rsidR="00AB7B0F" w:rsidRPr="00634C93" w:rsidRDefault="00AB7B0F">
      <w:pPr>
        <w:rPr>
          <w:sz w:val="26"/>
          <w:szCs w:val="26"/>
        </w:rPr>
      </w:pPr>
    </w:p>
    <w:p w14:paraId="24AAF80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Tunaweza kuwa washindi ili kusimamisha ufalme wa Mungu, ambao ni ufalme wa upendo na neema na ukweli na yote ambayo ni mazuri na ya ajabu. Naam, ndivyo alivyotenga. Mungu anaenda kuwabariki.</w:t>
      </w:r>
    </w:p>
    <w:p w14:paraId="4DF9958F" w14:textId="77777777" w:rsidR="00AB7B0F" w:rsidRPr="00634C93" w:rsidRDefault="00AB7B0F">
      <w:pPr>
        <w:rPr>
          <w:sz w:val="26"/>
          <w:szCs w:val="26"/>
        </w:rPr>
      </w:pPr>
    </w:p>
    <w:p w14:paraId="7AEB5C3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Kisha akamwambia Ibrahimu, nawe utakuwa baraka. Kwa maneno mengine, utawafanya watu wengine wazae matunda na washindi. Utakuwa baraka.</w:t>
      </w:r>
    </w:p>
    <w:p w14:paraId="323CF4C8" w14:textId="77777777" w:rsidR="00AB7B0F" w:rsidRPr="00634C93" w:rsidRDefault="00AB7B0F">
      <w:pPr>
        <w:rPr>
          <w:sz w:val="26"/>
          <w:szCs w:val="26"/>
        </w:rPr>
      </w:pPr>
    </w:p>
    <w:p w14:paraId="678777FE" w14:textId="7CBB0F4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Sasa, hilo linatokeaje? Ni nini kitakachotokea, Mungu asema, ikiwa watakulaani, basi nitawalaani. Kuna maneno mawili tofauti ya laana katika Kiebrania hapa. Moja ni kwamba, wakikulaani, neno la Kiebrania ni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53133539" w14:textId="77777777" w:rsidR="00AB7B0F" w:rsidRPr="00634C93" w:rsidRDefault="00AB7B0F">
      <w:pPr>
        <w:rPr>
          <w:sz w:val="26"/>
          <w:szCs w:val="26"/>
        </w:rPr>
      </w:pPr>
    </w:p>
    <w:p w14:paraId="22ED9F67" w14:textId="493077F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Ina maana,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ina maana ya kuwa mwanga. Wakikuchukulia kama mtu asiye na maana, kama mwanadamu mwingine, mtu mwingine, hiyo ndiyo maana ya neno laana. Wanakudhalilisha na huna tofauti na mtu mwingine yeyote.</w:t>
      </w:r>
    </w:p>
    <w:p w14:paraId="11090824" w14:textId="77777777" w:rsidR="00AB7B0F" w:rsidRPr="00634C93" w:rsidRDefault="00AB7B0F">
      <w:pPr>
        <w:rPr>
          <w:sz w:val="26"/>
          <w:szCs w:val="26"/>
        </w:rPr>
      </w:pPr>
    </w:p>
    <w:p w14:paraId="2289F8C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Hivyo ndivyo hasa wanavyotaka kufanya na Yesu. Wanataka kumpata Yesu wa kihistoria. Walitaka kuondoka kwamba yeye ni binadamu mwingine tu.</w:t>
      </w:r>
    </w:p>
    <w:p w14:paraId="221926B6" w14:textId="77777777" w:rsidR="00AB7B0F" w:rsidRPr="00634C93" w:rsidRDefault="00AB7B0F">
      <w:pPr>
        <w:rPr>
          <w:sz w:val="26"/>
          <w:szCs w:val="26"/>
        </w:rPr>
      </w:pPr>
    </w:p>
    <w:p w14:paraId="39EECD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Ndiyo, wewe ni mtu mzuri, lakini ni binadamu mwingine tu. Wanamlaani Yesu kwa sababu hawatambui Yesu ni nani hasa. Wanamchukulia tu kama binadamu mwingine.</w:t>
      </w:r>
    </w:p>
    <w:p w14:paraId="1957994A" w14:textId="77777777" w:rsidR="00AB7B0F" w:rsidRPr="00634C93" w:rsidRDefault="00AB7B0F">
      <w:pPr>
        <w:rPr>
          <w:sz w:val="26"/>
          <w:szCs w:val="26"/>
        </w:rPr>
      </w:pPr>
    </w:p>
    <w:p w14:paraId="50A06640" w14:textId="6B7D84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Hiyo ndiyo laana. Hiyo ni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kumtendea mtu kirahisi. Mungu alisema, yeyote atakayefanya hivyo, nitamlaani.</w:t>
      </w:r>
    </w:p>
    <w:p w14:paraId="347F9232" w14:textId="77777777" w:rsidR="00AB7B0F" w:rsidRPr="00634C93" w:rsidRDefault="00AB7B0F">
      <w:pPr>
        <w:rPr>
          <w:sz w:val="26"/>
          <w:szCs w:val="26"/>
        </w:rPr>
      </w:pPr>
    </w:p>
    <w:p w14:paraId="1D1866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Sasa hiyo ni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arah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hilo ni neno tofauti. Hiyo ni kinyume cha baraka. Wataishia kwenye kifo na watakuwa tasa na hawatakuwa washindi.</w:t>
      </w:r>
    </w:p>
    <w:p w14:paraId="4C0FCB0D" w14:textId="77777777" w:rsidR="00AB7B0F" w:rsidRPr="00634C93" w:rsidRDefault="00AB7B0F">
      <w:pPr>
        <w:rPr>
          <w:sz w:val="26"/>
          <w:szCs w:val="26"/>
        </w:rPr>
      </w:pPr>
    </w:p>
    <w:p w14:paraId="14ED92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Hiyo ndiyo ninayoona ikitokea Amerika leo. Tumemtendea Yesu bila kujali. Matokeo yake ni kwamba hatuko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kanisa halizai tena jinsi linavyopaswa kujizalisha lenyewe.</w:t>
      </w:r>
    </w:p>
    <w:p w14:paraId="7923D891" w14:textId="77777777" w:rsidR="00AB7B0F" w:rsidRPr="00634C93" w:rsidRDefault="00AB7B0F">
      <w:pPr>
        <w:rPr>
          <w:sz w:val="26"/>
          <w:szCs w:val="26"/>
        </w:rPr>
      </w:pPr>
    </w:p>
    <w:p w14:paraId="6F382670" w14:textId="4956125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Sio ushindi kama inavyopaswa kuwa. Lakini kwa hali yoyote, yeyote anayekutendea kwa urahisi, bila maana, nitamlaani. Lakini yeyote anayekubariki, ambayo inamaanisha katika kesi hii, anakutambua kama chanzo cha baraka.</w:t>
      </w:r>
    </w:p>
    <w:p w14:paraId="582788F4" w14:textId="77777777" w:rsidR="00AB7B0F" w:rsidRPr="00634C93" w:rsidRDefault="00AB7B0F">
      <w:pPr>
        <w:rPr>
          <w:sz w:val="26"/>
          <w:szCs w:val="26"/>
        </w:rPr>
      </w:pPr>
    </w:p>
    <w:p w14:paraId="7FBDD2A0" w14:textId="060B7FF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hiyo, yeyote anayekubariki, yaani, anataka uongezeke. Yeyote anayetaka uongezeke na uwe mshindi, nitawabariki na kuwafanya wazae, waongezeke, na wawe washindi. Ndivyo inavyokuja.</w:t>
      </w:r>
    </w:p>
    <w:p w14:paraId="30464A19" w14:textId="77777777" w:rsidR="00AB7B0F" w:rsidRPr="00634C93" w:rsidRDefault="00AB7B0F">
      <w:pPr>
        <w:rPr>
          <w:sz w:val="26"/>
          <w:szCs w:val="26"/>
        </w:rPr>
      </w:pPr>
    </w:p>
    <w:p w14:paraId="1395723B"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anachosema mtunga-zaburi, Mataifa watubariki nanyi mtabarikiwa. Hiyo ndiyo inahusu. Mataifa yote yanapaswa, kwa kweli, kujua kwamba mimi ndiye, hii ndiyo Zaburi ya 100 iliyo kuu, kujua kwamba Bwana ndiye, yeye mwenyewe ndiye Mungu.</w:t>
      </w:r>
    </w:p>
    <w:p w14:paraId="674C1068" w14:textId="77777777" w:rsidR="00AB7B0F" w:rsidRPr="00634C93" w:rsidRDefault="00AB7B0F">
      <w:pPr>
        <w:rPr>
          <w:sz w:val="26"/>
          <w:szCs w:val="26"/>
        </w:rPr>
      </w:pPr>
    </w:p>
    <w:p w14:paraId="6C1E5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mjue kwamba sisi ni watu wake. Sisi ni wake, sisi ni kondoo wa malisho yake. Kiri hilo na uingie katika baraka zake na umsifu Bwana.</w:t>
      </w:r>
    </w:p>
    <w:p w14:paraId="6210AAB0" w14:textId="77777777" w:rsidR="00AB7B0F" w:rsidRPr="00634C93" w:rsidRDefault="00AB7B0F">
      <w:pPr>
        <w:rPr>
          <w:sz w:val="26"/>
          <w:szCs w:val="26"/>
        </w:rPr>
      </w:pPr>
    </w:p>
    <w:p w14:paraId="347106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Hiyo ndiyo tunayozungumzia hapa. Hakika ni kitabu cha nyimbo za kimishenari, kinachojaribu kupata wokovu wa mataifa kupitia upatanishi wa ufalme wa upatanishi. Sasa, leo hilo linatambulika si katika Uzayuni na Wayahudi wasioamini.</w:t>
      </w:r>
    </w:p>
    <w:p w14:paraId="6F15C057" w14:textId="77777777" w:rsidR="00AB7B0F" w:rsidRPr="00634C93" w:rsidRDefault="00AB7B0F">
      <w:pPr>
        <w:rPr>
          <w:sz w:val="26"/>
          <w:szCs w:val="26"/>
        </w:rPr>
      </w:pPr>
    </w:p>
    <w:p w14:paraId="3080B7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Sivyo ilivyo. Wamesema hapana kwa Yesu. Wamemtendea visivyo.</w:t>
      </w:r>
    </w:p>
    <w:p w14:paraId="5507BBC2" w14:textId="77777777" w:rsidR="00AB7B0F" w:rsidRPr="00634C93" w:rsidRDefault="00AB7B0F">
      <w:pPr>
        <w:rPr>
          <w:sz w:val="26"/>
          <w:szCs w:val="26"/>
        </w:rPr>
      </w:pPr>
    </w:p>
    <w:p w14:paraId="24BAF22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Wamejikata. Ninaamini watarudi kama nitasoma Warumi 11, lakini kwa sasa huo sio ufalme wa Mungu. Mzao wa Ibrahimu ni nani? Ni nani anayetoa baraka? Ni Yesu.</w:t>
      </w:r>
    </w:p>
    <w:p w14:paraId="32E93CA8" w14:textId="77777777" w:rsidR="00AB7B0F" w:rsidRPr="00634C93" w:rsidRDefault="00AB7B0F">
      <w:pPr>
        <w:rPr>
          <w:sz w:val="26"/>
          <w:szCs w:val="26"/>
        </w:rPr>
      </w:pPr>
    </w:p>
    <w:p w14:paraId="38C8B52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Yeye ni mwana wa Ibrahimu. Yeye ndiye aliye mkamilifu.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kwetu sisi leo katika kipindi kipya cha enzi, ina maana abariki Bwana Yesu Kristo.</w:t>
      </w:r>
    </w:p>
    <w:p w14:paraId="06D95A08" w14:textId="77777777" w:rsidR="00AB7B0F" w:rsidRPr="00634C93" w:rsidRDefault="00AB7B0F">
      <w:pPr>
        <w:rPr>
          <w:sz w:val="26"/>
          <w:szCs w:val="26"/>
        </w:rPr>
      </w:pPr>
    </w:p>
    <w:p w14:paraId="5B5F8A5E" w14:textId="5B1455C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Jua yeye ni nani. Yeye ndiye wa wokovu na hakuna wokovu isipokuwa yeye. Kwa hiyo, mmiliki, mbariki ili azidi na kuwa mshindi.</w:t>
      </w:r>
    </w:p>
    <w:p w14:paraId="7B4C3174" w14:textId="77777777" w:rsidR="00AB7B0F" w:rsidRPr="00634C93" w:rsidRDefault="00AB7B0F">
      <w:pPr>
        <w:rPr>
          <w:sz w:val="26"/>
          <w:szCs w:val="26"/>
        </w:rPr>
      </w:pPr>
    </w:p>
    <w:p w14:paraId="35123244" w14:textId="35B3F4A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nyinyi kwa upande wenu mtaongezewa na kushinda. Kwa hiyo, Kristo ni nani leo? Naam, ni sisi. Ni wewe na mimi, neema ya ajabu ya Mungu.</w:t>
      </w:r>
    </w:p>
    <w:p w14:paraId="161F2FC0" w14:textId="77777777" w:rsidR="00AB7B0F" w:rsidRPr="00634C93" w:rsidRDefault="00AB7B0F">
      <w:pPr>
        <w:rPr>
          <w:sz w:val="26"/>
          <w:szCs w:val="26"/>
        </w:rPr>
      </w:pPr>
    </w:p>
    <w:p w14:paraId="4577927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Nadhani ni vyema kuangalia mistari miwili inayofanya jambo hilo kuelewa sisi ni nani hasa. Sisi ni watu wa Mungu. Alituchagua sisi.</w:t>
      </w:r>
    </w:p>
    <w:p w14:paraId="1739F403" w14:textId="77777777" w:rsidR="00AB7B0F" w:rsidRPr="00634C93" w:rsidRDefault="00AB7B0F">
      <w:pPr>
        <w:rPr>
          <w:sz w:val="26"/>
          <w:szCs w:val="26"/>
        </w:rPr>
      </w:pPr>
    </w:p>
    <w:p w14:paraId="2552CD57" w14:textId="527E826D"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Yeye ni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mchungaji wetu. Kwa hiyo, Wagalatia sura ya tatu itakuwa mstari mmoja. Ningependa uangalie Wagalatia 3 na mwisho wa sura.</w:t>
      </w:r>
    </w:p>
    <w:p w14:paraId="749C498F" w14:textId="77777777" w:rsidR="00AB7B0F" w:rsidRPr="00634C93" w:rsidRDefault="00AB7B0F">
      <w:pPr>
        <w:rPr>
          <w:sz w:val="26"/>
          <w:szCs w:val="26"/>
        </w:rPr>
      </w:pPr>
    </w:p>
    <w:p w14:paraId="2ABEF3AD" w14:textId="6BA028A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vizuri kuwa na Biblia yenye vichwa vya vitabu ili kutafuta njia yangu. Sasa sura ya tatu, mstari wa 26. Kwa hiyo, katika Kristo Yesu, ninyi nyote mmeitwa wana wa Mungu kwa njia ya imani.</w:t>
      </w:r>
    </w:p>
    <w:p w14:paraId="7A971015" w14:textId="77777777" w:rsidR="00AB7B0F" w:rsidRPr="00634C93" w:rsidRDefault="00AB7B0F">
      <w:pPr>
        <w:rPr>
          <w:sz w:val="26"/>
          <w:szCs w:val="26"/>
        </w:rPr>
      </w:pPr>
    </w:p>
    <w:p w14:paraId="1050E67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Naye anazungumza na kanisa la Galatia mpaka wawakilishe kanisa lote. Kwa maana ninyi nyote mliobatizwa katika Kristo mmemvaa Kristo. Hakuna Myahudi wala Myunani, mtumwa wala mtu huru, hakuna mwanamume na mwanamke.</w:t>
      </w:r>
    </w:p>
    <w:p w14:paraId="0AA678B7" w14:textId="77777777" w:rsidR="00AB7B0F" w:rsidRPr="00634C93" w:rsidRDefault="00AB7B0F">
      <w:pPr>
        <w:rPr>
          <w:sz w:val="26"/>
          <w:szCs w:val="26"/>
        </w:rPr>
      </w:pPr>
    </w:p>
    <w:p w14:paraId="2F71C64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maana ninyi nyote mmekuwa mmoja katika Kristo Yesu. Ikiwa ninyi ni wa Kristo, basi, mmekuwa uzao wa Ibrahimu na warithi sawasawa na ahadi. Ninyi ni watu wa Mungu.</w:t>
      </w:r>
    </w:p>
    <w:p w14:paraId="3AD00AFA" w14:textId="77777777" w:rsidR="00AB7B0F" w:rsidRPr="00634C93" w:rsidRDefault="00AB7B0F">
      <w:pPr>
        <w:rPr>
          <w:sz w:val="26"/>
          <w:szCs w:val="26"/>
        </w:rPr>
      </w:pPr>
    </w:p>
    <w:p w14:paraId="5A41DE5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Ninyi ni uzao wa Ibrahimu. Mara nyingi sana tunafikiri ni Wayahudi ambao ni uzao wa Ibrahimu kimwili, lakini wangekatiliwa mbali. Uzao wa Ibrahimu, uzao wa kiroho wa Ibrahimu ni wewe na mimi.</w:t>
      </w:r>
    </w:p>
    <w:p w14:paraId="2BFC121D" w14:textId="77777777" w:rsidR="00AB7B0F" w:rsidRPr="00634C93" w:rsidRDefault="00AB7B0F">
      <w:pPr>
        <w:rPr>
          <w:sz w:val="26"/>
          <w:szCs w:val="26"/>
        </w:rPr>
      </w:pPr>
    </w:p>
    <w:p w14:paraId="004FC03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Yeyote anayekubariki kwa kumwakilisha Yesu atabarikiwa. Na ulizungumza kuhusu Gideoni, mtu ambaye aliongoza baba yako kwa Kristo kupitia Biblia ya Gideoni. Unaona, alikubariki.</w:t>
      </w:r>
    </w:p>
    <w:p w14:paraId="0E8D19F4" w14:textId="77777777" w:rsidR="00AB7B0F" w:rsidRPr="00634C93" w:rsidRDefault="00AB7B0F">
      <w:pPr>
        <w:rPr>
          <w:sz w:val="26"/>
          <w:szCs w:val="26"/>
        </w:rPr>
      </w:pPr>
    </w:p>
    <w:p w14:paraId="56296CA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kisha ukazidisha. Hiyo ndiyo ilikuwa baraka. Au tena, chukua mstari mwingine wa Maandiko, 1 Petro sura ya pili, aya ya tisa na 10.</w:t>
      </w:r>
    </w:p>
    <w:p w14:paraId="0E3AF230" w14:textId="77777777" w:rsidR="00AB7B0F" w:rsidRPr="00634C93" w:rsidRDefault="00AB7B0F">
      <w:pPr>
        <w:rPr>
          <w:sz w:val="26"/>
          <w:szCs w:val="26"/>
        </w:rPr>
      </w:pPr>
    </w:p>
    <w:p w14:paraId="0669D0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Sasa Petro anazungumza na kanisa la nje kama vile Paulo alivyokuwa akizungumza na kanisa la Galatia, kanisa la Mataifa aliposema hivyo. Akasema, hakuna Myahudi wala Myunani. Ikiwa uko ndani ya Kristo, wewe ni uzao wa Ibrahimu mbali na utambulisho wa kabila lako.</w:t>
      </w:r>
    </w:p>
    <w:p w14:paraId="2461B69D" w14:textId="77777777" w:rsidR="00AB7B0F" w:rsidRPr="00634C93" w:rsidRDefault="00AB7B0F">
      <w:pPr>
        <w:rPr>
          <w:sz w:val="26"/>
          <w:szCs w:val="26"/>
        </w:rPr>
      </w:pPr>
    </w:p>
    <w:p w14:paraId="53A762DA" w14:textId="7A44D97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1 Petro sura ya pili, aya ya tisa na 10 kwa wale waliotawanyika nje ya kanisa wengi wao wakiwa Wamataifa. Na kisha anasema, mstari wa tisa kwao, lakini ninyi ni mzao mteule, ukuhani wa kifalme, taifa takatifu, watu wa milki ya Mungu, mpate kuzitangaza fadhili zake yeye aliyewaita mtoke gizani mkaingie katika nuru yake ya ajabu. Na ndio maana uliitwa ni kumpa Mungu sifa.</w:t>
      </w:r>
    </w:p>
    <w:p w14:paraId="5788196A" w14:textId="77777777" w:rsidR="00AB7B0F" w:rsidRPr="00634C93" w:rsidRDefault="00AB7B0F">
      <w:pPr>
        <w:rPr>
          <w:sz w:val="26"/>
          <w:szCs w:val="26"/>
        </w:rPr>
      </w:pPr>
    </w:p>
    <w:p w14:paraId="1B43D7A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unapomsifu Mungu, ndipo wengine watakubariki na wewe pia utabarikiwa.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ulimwengu wote unapaswa kumsifu Bwana. Tutatazama zaburi baadaye.</w:t>
      </w:r>
    </w:p>
    <w:p w14:paraId="14B48A25" w14:textId="77777777" w:rsidR="00AB7B0F" w:rsidRPr="00634C93" w:rsidRDefault="00AB7B0F">
      <w:pPr>
        <w:rPr>
          <w:sz w:val="26"/>
          <w:szCs w:val="26"/>
        </w:rPr>
      </w:pPr>
    </w:p>
    <w:p w14:paraId="6D245F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Mpigieni Mungu kelele za shangwe, dunia yote, imbeni utukufu wa jina lake. Lakini tazama dunia yote, imbeni utukufu wa jina lake, fanyeni sifa zake tukufu. Mwambieni Mungu jinsi matendo yako yalivyo ya kutisha.</w:t>
      </w:r>
    </w:p>
    <w:p w14:paraId="27732B5F" w14:textId="77777777" w:rsidR="00AB7B0F" w:rsidRPr="00634C93" w:rsidRDefault="00AB7B0F">
      <w:pPr>
        <w:rPr>
          <w:sz w:val="26"/>
          <w:szCs w:val="26"/>
        </w:rPr>
      </w:pPr>
    </w:p>
    <w:p w14:paraId="0853B25B" w14:textId="7FB3A0E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Nguvu zako ni kuu sana hivi kwamba adui zako wanainamia mbele yako. Dunia yote inakusujudia. Wanakuimbia sifa.</w:t>
      </w:r>
    </w:p>
    <w:p w14:paraId="0DEE148B" w14:textId="77777777" w:rsidR="00AB7B0F" w:rsidRPr="00634C93" w:rsidRDefault="00AB7B0F">
      <w:pPr>
        <w:rPr>
          <w:sz w:val="26"/>
          <w:szCs w:val="26"/>
        </w:rPr>
      </w:pPr>
    </w:p>
    <w:p w14:paraId="0196D6E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Wanaimba sifa za jina lako. Kwa hiyo si kutaniko na kwaya ya Walawi pekee inayoimba sifa, dunia yote inaimba sifa zake na dunia yote inamsifu. Unapotazama tu, Ee Bwana wangu, Mungu wangu, jinsi ulivyo mkuu.</w:t>
      </w:r>
    </w:p>
    <w:p w14:paraId="12BF8E40" w14:textId="77777777" w:rsidR="00AB7B0F" w:rsidRPr="00634C93" w:rsidRDefault="00AB7B0F">
      <w:pPr>
        <w:rPr>
          <w:sz w:val="26"/>
          <w:szCs w:val="26"/>
        </w:rPr>
      </w:pPr>
    </w:p>
    <w:p w14:paraId="59C0EC6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ninapoitazama, naona ngurumo na ninaona milima na kadhalika. Yote hayo ni kumpa Mungu sifa. Ninamaanisha, ninapotazama uumbaji, ni zaidi ya ufahamu na unatoa sifa kuu kwa Mungu.</w:t>
      </w:r>
    </w:p>
    <w:p w14:paraId="593A8891" w14:textId="77777777" w:rsidR="00AB7B0F" w:rsidRPr="00634C93" w:rsidRDefault="00AB7B0F">
      <w:pPr>
        <w:rPr>
          <w:sz w:val="26"/>
          <w:szCs w:val="26"/>
        </w:rPr>
      </w:pPr>
    </w:p>
    <w:p w14:paraId="359613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Mungu gani huyu aliyetengeneza sanaa kama hii, uzuri wake. Na, unajua, kompyuta ni ya ajabu tu. Tunaweza kuona duniani kote.</w:t>
      </w:r>
    </w:p>
    <w:p w14:paraId="5988DD25" w14:textId="77777777" w:rsidR="00AB7B0F" w:rsidRPr="00634C93" w:rsidRDefault="00AB7B0F">
      <w:pPr>
        <w:rPr>
          <w:sz w:val="26"/>
          <w:szCs w:val="26"/>
        </w:rPr>
      </w:pPr>
    </w:p>
    <w:p w14:paraId="7298BC4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Unapata picha hizi kutoka kwa watu, milima, mito, vijito. Sasa hivi nimetuma rundo zima la picha ambazo zinanishinda tu, ndege wakiimba na wadudu wadogo. Ni wote tu.</w:t>
      </w:r>
    </w:p>
    <w:p w14:paraId="687C59A4" w14:textId="77777777" w:rsidR="00AB7B0F" w:rsidRPr="00634C93" w:rsidRDefault="00AB7B0F">
      <w:pPr>
        <w:rPr>
          <w:sz w:val="26"/>
          <w:szCs w:val="26"/>
        </w:rPr>
      </w:pPr>
    </w:p>
    <w:p w14:paraId="0587E50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zaidi ya ufahamu kwangu. Viumbe vyote vinamsifu Mungu. Watu wanaoitazama hawamsifu.</w:t>
      </w:r>
    </w:p>
    <w:p w14:paraId="496A58CB" w14:textId="77777777" w:rsidR="00AB7B0F" w:rsidRPr="00634C93" w:rsidRDefault="00AB7B0F">
      <w:pPr>
        <w:rPr>
          <w:sz w:val="26"/>
          <w:szCs w:val="26"/>
        </w:rPr>
      </w:pPr>
    </w:p>
    <w:p w14:paraId="0FDD4B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ajabu. Ni ajabu. Na si hivyo tu, lakini wa mwisho ni mimi, mimi mwenyewe nitaimba sifa zake.</w:t>
      </w:r>
    </w:p>
    <w:p w14:paraId="37A15D5E" w14:textId="77777777" w:rsidR="00AB7B0F" w:rsidRPr="00634C93" w:rsidRDefault="00AB7B0F">
      <w:pPr>
        <w:rPr>
          <w:sz w:val="26"/>
          <w:szCs w:val="26"/>
        </w:rPr>
      </w:pPr>
    </w:p>
    <w:p w14:paraId="4487C18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inahesabu fomu mia moja. Hakuwaorodhesha wote. Wakati mmoja hakuwaorodhesha.</w:t>
      </w:r>
    </w:p>
    <w:p w14:paraId="271844D7" w14:textId="77777777" w:rsidR="00AB7B0F" w:rsidRPr="00634C93" w:rsidRDefault="00AB7B0F">
      <w:pPr>
        <w:rPr>
          <w:sz w:val="26"/>
          <w:szCs w:val="26"/>
        </w:rPr>
      </w:pPr>
    </w:p>
    <w:p w14:paraId="6915BC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Hakutoa zote mia. Lakini hapa ndio maarufu. Ee nafsi yangu, umhimidi Bwana, nafsi yangu yote, lihimidi jina lake takatifu.</w:t>
      </w:r>
    </w:p>
    <w:p w14:paraId="01DC37A9" w14:textId="77777777" w:rsidR="00AB7B0F" w:rsidRPr="00634C93" w:rsidRDefault="00AB7B0F">
      <w:pPr>
        <w:rPr>
          <w:sz w:val="26"/>
          <w:szCs w:val="26"/>
        </w:rPr>
      </w:pPr>
    </w:p>
    <w:p w14:paraId="7850085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Ee nafsi yangu, umhimidi Bwana, wala usizisahau fadhili zake zote. Ukweli kwamba tuko hapa ni faida yake. Tuna deni la maisha yetu kwake.</w:t>
      </w:r>
    </w:p>
    <w:p w14:paraId="315BCE91" w14:textId="77777777" w:rsidR="00AB7B0F" w:rsidRPr="00634C93" w:rsidRDefault="00AB7B0F">
      <w:pPr>
        <w:rPr>
          <w:sz w:val="26"/>
          <w:szCs w:val="26"/>
        </w:rPr>
      </w:pPr>
    </w:p>
    <w:p w14:paraId="2A1051A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Tuna deni la pumzi zetu kwake. Ikiwa anachukua pumzi yake, tunakufa. Faida zake ziko kila mahali.</w:t>
      </w:r>
    </w:p>
    <w:p w14:paraId="4F18C690" w14:textId="77777777" w:rsidR="00AB7B0F" w:rsidRPr="00634C93" w:rsidRDefault="00AB7B0F">
      <w:pPr>
        <w:rPr>
          <w:sz w:val="26"/>
          <w:szCs w:val="26"/>
        </w:rPr>
      </w:pPr>
    </w:p>
    <w:p w14:paraId="04864E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Tunatoka na kula karamu hizi kuu na divai na kadhalika. Umhimidi Bwana, nafsi yangu yote, kwa ajili ya fadhili zako zote kwetu. Sawa.</w:t>
      </w:r>
    </w:p>
    <w:p w14:paraId="2F8A6CDC" w14:textId="77777777" w:rsidR="00AB7B0F" w:rsidRPr="00634C93" w:rsidRDefault="00AB7B0F">
      <w:pPr>
        <w:rPr>
          <w:sz w:val="26"/>
          <w:szCs w:val="26"/>
        </w:rPr>
      </w:pPr>
    </w:p>
    <w:p w14:paraId="6C7F11F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Sasa tunakuja kwenye mwili mkuu, sababu ya sifa. Hapa nitaruka mara moja kuelekeza C, theolojia katika ukurasa wa 64. Theolojia, ni sababu gani ya sifa? Sasa unaweza kuandika theolojia nzima kutokana na hili.</w:t>
      </w:r>
    </w:p>
    <w:p w14:paraId="61E0BC45" w14:textId="77777777" w:rsidR="00AB7B0F" w:rsidRPr="00634C93" w:rsidRDefault="00AB7B0F">
      <w:pPr>
        <w:rPr>
          <w:sz w:val="26"/>
          <w:szCs w:val="26"/>
        </w:rPr>
      </w:pPr>
    </w:p>
    <w:p w14:paraId="05A37C0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Ninachotaka kufanya ni kwamba ninajaribu tu kukupa hisia za Psalter katika hatua hii. Kwa hakika siwezi kukupa yaliyomo yote, lakini kwa upande mwingine, ninahisi kwamba tunapaswa kuwa na hisia kali kwa kitabu cha jumla na nini mafuta ya sifa ni, kile wanachosifu. Hivyo ndivyo tunavyofanya.</w:t>
      </w:r>
    </w:p>
    <w:p w14:paraId="6BD92381" w14:textId="77777777" w:rsidR="00AB7B0F" w:rsidRPr="00634C93" w:rsidRDefault="00AB7B0F">
      <w:pPr>
        <w:rPr>
          <w:sz w:val="26"/>
          <w:szCs w:val="26"/>
        </w:rPr>
      </w:pPr>
    </w:p>
    <w:p w14:paraId="0433F059" w14:textId="552ACF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Tutagawanya hii katika sehemu 10. Jambo la kwanza ninalosema, ni theolojia ya watu wenyewe. Theolojia yao, kama nilivyosema, maneno yao ya sifa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huwa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neno la Mungu kwetu.</w:t>
      </w:r>
    </w:p>
    <w:p w14:paraId="579829C6" w14:textId="77777777" w:rsidR="00AB7B0F" w:rsidRPr="00634C93" w:rsidRDefault="00AB7B0F">
      <w:pPr>
        <w:rPr>
          <w:sz w:val="26"/>
          <w:szCs w:val="26"/>
        </w:rPr>
      </w:pPr>
    </w:p>
    <w:p w14:paraId="0387678D"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tunajifunza theolojia kupitia maneno yao ya sifa.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wakatoa sifa zao hekaluni. Imeandikwa katika Maandiko yaliyovuviwa.</w:t>
      </w:r>
    </w:p>
    <w:p w14:paraId="7C9C3ECC" w14:textId="77777777" w:rsidR="00AB7B0F" w:rsidRPr="00634C93" w:rsidRDefault="00AB7B0F">
      <w:pPr>
        <w:rPr>
          <w:sz w:val="26"/>
          <w:szCs w:val="26"/>
        </w:rPr>
      </w:pPr>
    </w:p>
    <w:p w14:paraId="112209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Leo tunasoma maneno yao ya sifa ambayo yalikuwa ni wokovu mtamu sana kwa Mungu. Tunajifunza theolojia katikati ya sifa za shauku. Ni njia nzuri sana, njia ifaayo ya kujifunza theolojia.</w:t>
      </w:r>
    </w:p>
    <w:p w14:paraId="61C9C0E1" w14:textId="77777777" w:rsidR="00AB7B0F" w:rsidRPr="00634C93" w:rsidRDefault="00AB7B0F">
      <w:pPr>
        <w:rPr>
          <w:sz w:val="26"/>
          <w:szCs w:val="26"/>
        </w:rPr>
      </w:pPr>
    </w:p>
    <w:p w14:paraId="13F94F6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hivyo badala ya kuwa na theolojia kama hotuba kavu, uchambuzi wa kisayansi unaopata katika utaratibu, unajifunza theolojia katika shauku ya sifa. Nadhani hiyo ni kweli. Hivyo ndivyo inavyopaswa kuwa.</w:t>
      </w:r>
    </w:p>
    <w:p w14:paraId="5E681030" w14:textId="77777777" w:rsidR="00AB7B0F" w:rsidRPr="00634C93" w:rsidRDefault="00AB7B0F">
      <w:pPr>
        <w:rPr>
          <w:sz w:val="26"/>
          <w:szCs w:val="26"/>
        </w:rPr>
      </w:pPr>
    </w:p>
    <w:p w14:paraId="5941DF3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Ninafanya hivi, kwa kiasi fulani, ninahisi ninaidharau nyenzo hii nzuri kwa kuishughulikia tu kwa njia hii ya uchambuzi. Lakini nadhani inasaidia kuona sifa za Mungu ni zipi. Hivyo hiyo ni hatua ya kwanza.</w:t>
      </w:r>
    </w:p>
    <w:p w14:paraId="4F1E5D9C" w14:textId="77777777" w:rsidR="00AB7B0F" w:rsidRPr="00634C93" w:rsidRDefault="00AB7B0F">
      <w:pPr>
        <w:rPr>
          <w:sz w:val="26"/>
          <w:szCs w:val="26"/>
        </w:rPr>
      </w:pPr>
    </w:p>
    <w:p w14:paraId="5AFA0ED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anasisitiza kwamba katika uwiano wa Wababiloni na Wamisri, ni nadra sana kupata sifa kamilifu. Karibu kila mara huambatanishwa na maombi, ambayo hukupa shaka kwamba kuna nia ya msingi ya kuwa mbali na kumsifu Mungu kweli. Kweli, sasa hadi ukurasa wa 65.</w:t>
      </w:r>
    </w:p>
    <w:p w14:paraId="461796BC" w14:textId="77777777" w:rsidR="00AB7B0F" w:rsidRPr="00634C93" w:rsidRDefault="00AB7B0F">
      <w:pPr>
        <w:rPr>
          <w:sz w:val="26"/>
          <w:szCs w:val="26"/>
        </w:rPr>
      </w:pPr>
    </w:p>
    <w:p w14:paraId="11FE7B3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Baada ya kusema hivyo, sasa anachora taswira yenye nguvu ya sifa za Mungu zisizoweza kuambukizwa. Sasa wanatheolojia wanatofautisha, nadhani vizuri, kati ya sifa za Mungu zisizoweza kuambukizwa na sifa zake zinazoweza kuambukizwa. Sifa zake zisizoweza kutambulika ni sifa ambazo hatuwezi kushiriki.</w:t>
      </w:r>
    </w:p>
    <w:p w14:paraId="6AC9F3C6" w14:textId="77777777" w:rsidR="00AB7B0F" w:rsidRPr="00634C93" w:rsidRDefault="00AB7B0F">
      <w:pPr>
        <w:rPr>
          <w:sz w:val="26"/>
          <w:szCs w:val="26"/>
        </w:rPr>
      </w:pPr>
    </w:p>
    <w:p w14:paraId="6099EA5D" w14:textId="3F89EFD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Hawawezi kujulishwa kwamba tunashiriki kwao kwani tuna sifa zinazofanana. Sifa zinazoweza kuambukizwa ni zile ambazo sisi pia tunaweza kuwa nazo kwa uhusiano wetu na Mungu. Kwa hivyo, sifa zisizoweza kutambulika zingekuwa uhai wake, umilele wake, kujua kwake yote, kujua mambo yote, mwenye uwezo wote.</w:t>
      </w:r>
    </w:p>
    <w:p w14:paraId="0BC0E04F" w14:textId="77777777" w:rsidR="00AB7B0F" w:rsidRPr="00634C93" w:rsidRDefault="00AB7B0F">
      <w:pPr>
        <w:rPr>
          <w:sz w:val="26"/>
          <w:szCs w:val="26"/>
        </w:rPr>
      </w:pPr>
    </w:p>
    <w:p w14:paraId="0169E71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Wale siwezi kushiriki. Ninaweza kustaajabia, ninaweza kuwasifu na ni muhimu kabisa, lakini siwezi kushiriki katika hilo. Huyo si mimi.</w:t>
      </w:r>
    </w:p>
    <w:p w14:paraId="56D3B752" w14:textId="77777777" w:rsidR="00AB7B0F" w:rsidRPr="00634C93" w:rsidRDefault="00AB7B0F">
      <w:pPr>
        <w:rPr>
          <w:sz w:val="26"/>
          <w:szCs w:val="26"/>
        </w:rPr>
      </w:pPr>
    </w:p>
    <w:p w14:paraId="132CADB1" w14:textId="70F9E7B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upande mwingine, sifa zake zinazoweza kuambukizwa ni neema yake, rehema, ukweli, na haki. Hizo ni sifa zinazoweza kutambulika ambazo ninaweza kuakisi na Mungu. Kwa hiyo, anafanya hivyo ipasavyo, wanatheolojia wote hufanya hivi.</w:t>
      </w:r>
    </w:p>
    <w:p w14:paraId="341029A1" w14:textId="77777777" w:rsidR="00AB7B0F" w:rsidRPr="00634C93" w:rsidRDefault="00AB7B0F">
      <w:pPr>
        <w:rPr>
          <w:sz w:val="26"/>
          <w:szCs w:val="26"/>
        </w:rPr>
      </w:pPr>
    </w:p>
    <w:p w14:paraId="6B19E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Zinatofautisha kati ya zile zisizoweza kuambukizwa na zile zinazoweza kuambukizwa ili kutusaidia kumwelewa Mungu vizuri zaidi. Sasa sifa zinazoweza kutambulika ni, kwanza kabisa, utakatifu wake ulio katika aya ya kwanza. Kwa aseity, hilo ni neno la Kilatini.</w:t>
      </w:r>
    </w:p>
    <w:p w14:paraId="5BAD5EC5" w14:textId="77777777" w:rsidR="00AB7B0F" w:rsidRPr="00634C93" w:rsidRDefault="00AB7B0F">
      <w:pPr>
        <w:rPr>
          <w:sz w:val="26"/>
          <w:szCs w:val="26"/>
        </w:rPr>
      </w:pPr>
    </w:p>
    <w:p w14:paraId="25199F7C" w14:textId="660D6B6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Neno "a" linamaanisha kutoka na "seity" linamaanisha ubinafsi. Hiyo ina maana yeye yupo kutoka kwake mwenyewe. Hiyo ni kusema, Mungu si derivative.</w:t>
      </w:r>
    </w:p>
    <w:p w14:paraId="63080B72" w14:textId="77777777" w:rsidR="00AB7B0F" w:rsidRPr="00634C93" w:rsidRDefault="00AB7B0F">
      <w:pPr>
        <w:rPr>
          <w:sz w:val="26"/>
          <w:szCs w:val="26"/>
        </w:rPr>
      </w:pPr>
    </w:p>
    <w:p w14:paraId="46AC057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Hakuna aliyemuumba Mungu. Yeye hategemei chochote. Kila kitu kinategemea yeye.</w:t>
      </w:r>
    </w:p>
    <w:p w14:paraId="505B1D32" w14:textId="77777777" w:rsidR="00AB7B0F" w:rsidRPr="00634C93" w:rsidRDefault="00AB7B0F">
      <w:pPr>
        <w:rPr>
          <w:sz w:val="26"/>
          <w:szCs w:val="26"/>
        </w:rPr>
      </w:pPr>
    </w:p>
    <w:p w14:paraId="527BD504" w14:textId="2BDD946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hiyo, kwa hiyo, anatoka kwake mwenyewe na kuna kitu. Akili ya mwanadamu haiwezi kuelewa hilo. Kila kitu tunachokijua kina mwanzo na mwisho, lakini kipo.</w:t>
      </w:r>
    </w:p>
    <w:p w14:paraId="73A7C9B9" w14:textId="77777777" w:rsidR="00AB7B0F" w:rsidRPr="00634C93" w:rsidRDefault="00AB7B0F">
      <w:pPr>
        <w:rPr>
          <w:sz w:val="26"/>
          <w:szCs w:val="26"/>
        </w:rPr>
      </w:pPr>
    </w:p>
    <w:p w14:paraId="06F2C528" w14:textId="6E93DC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nini? Mwenye mali anasema, maada ni, ni ya milele. Imekuwa daima. Biblia inasema Mungu aliumba vitu.</w:t>
      </w:r>
    </w:p>
    <w:p w14:paraId="2A824841" w14:textId="77777777" w:rsidR="00AB7B0F" w:rsidRPr="00634C93" w:rsidRDefault="00AB7B0F">
      <w:pPr>
        <w:rPr>
          <w:sz w:val="26"/>
          <w:szCs w:val="26"/>
        </w:rPr>
      </w:pPr>
    </w:p>
    <w:p w14:paraId="631AAC5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Mungu ni, roho ni, hiyo ni mgawanyiko wa kimsingi katika falsafa. Ni nini na ukweli ni nini? Je, jambo ni ukweli, ukweli wote? Naweza kusema jambo limepangwa vyema na sheria au lisingekuwepo. Kwa maneno mengine, kuna sheria ndani ya uumbaji wote.</w:t>
      </w:r>
    </w:p>
    <w:p w14:paraId="115297CB" w14:textId="77777777" w:rsidR="00AB7B0F" w:rsidRPr="00634C93" w:rsidRDefault="00AB7B0F">
      <w:pPr>
        <w:rPr>
          <w:sz w:val="26"/>
          <w:szCs w:val="26"/>
        </w:rPr>
      </w:pPr>
    </w:p>
    <w:p w14:paraId="289608D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Sheria huchukua akili. Mtu anaweza kuwa na sheria ambayo yote inafanya kazi. Inaonekana kwangu.</w:t>
      </w:r>
    </w:p>
    <w:p w14:paraId="1EDDB52A" w14:textId="77777777" w:rsidR="00AB7B0F" w:rsidRPr="00634C93" w:rsidRDefault="00AB7B0F">
      <w:pPr>
        <w:rPr>
          <w:sz w:val="26"/>
          <w:szCs w:val="26"/>
        </w:rPr>
      </w:pPr>
    </w:p>
    <w:p w14:paraId="3A7BC1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hivyo, angalau hilo ni wazo la busara juu ya kile ambacho ni muhimu sana ni kwamba Biblia inasema, kila kitu kinamtegemea yeye. Kwangu, pia ni busara kwamba chochote kile, kwamba ni maisha. Ni ukweli.</w:t>
      </w:r>
    </w:p>
    <w:p w14:paraId="38B3BE41" w14:textId="77777777" w:rsidR="00AB7B0F" w:rsidRPr="00634C93" w:rsidRDefault="00AB7B0F">
      <w:pPr>
        <w:rPr>
          <w:sz w:val="26"/>
          <w:szCs w:val="26"/>
        </w:rPr>
      </w:pPr>
    </w:p>
    <w:p w14:paraId="6296932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haki. Kila kitu kingine mbali na vile Yesu alivyo, mwana wa Mungu, ambaye ni mfano wa Mungu na anayewakilisha kile Yesu alivyo, kila kitu kisichofanana na Yesu ni udanganyifu. Ni bandia.</w:t>
      </w:r>
    </w:p>
    <w:p w14:paraId="45996E88" w14:textId="77777777" w:rsidR="00AB7B0F" w:rsidRPr="00634C93" w:rsidRDefault="00AB7B0F">
      <w:pPr>
        <w:rPr>
          <w:sz w:val="26"/>
          <w:szCs w:val="26"/>
        </w:rPr>
      </w:pPr>
    </w:p>
    <w:p w14:paraId="2A3225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Inatupoteza. Kristo ndiye neno ambaye alikuwepo kila wakati. Njia bora unaweza kusema ni tangu mwanzo, lakini Kristo ni, Utatu ni, na huyo ndiye kiumbe halisi.</w:t>
      </w:r>
    </w:p>
    <w:p w14:paraId="60E60316" w14:textId="77777777" w:rsidR="00AB7B0F" w:rsidRPr="00634C93" w:rsidRDefault="00AB7B0F">
      <w:pPr>
        <w:rPr>
          <w:sz w:val="26"/>
          <w:szCs w:val="26"/>
        </w:rPr>
      </w:pPr>
    </w:p>
    <w:p w14:paraId="731144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Kila kitu kingine ni cha muda mfupi na kila kitu kinategemea sababu hiyo ya kwanza. Hiyo ndiyo tunayozungumzia. Hivyo ndivyo Zaburi zinavyosema.</w:t>
      </w:r>
    </w:p>
    <w:p w14:paraId="788B1B36" w14:textId="77777777" w:rsidR="00AB7B0F" w:rsidRPr="00634C93" w:rsidRDefault="00AB7B0F">
      <w:pPr>
        <w:rPr>
          <w:sz w:val="26"/>
          <w:szCs w:val="26"/>
        </w:rPr>
      </w:pPr>
    </w:p>
    <w:p w14:paraId="0B9FD37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Hii ni, namnukuu Gunkel. Ana Yahweh, au ningesema mimi ndiye, nikinukuu kutoka kwa Zaburi. Unabaki kuwa Mungu milele.</w:t>
      </w:r>
    </w:p>
    <w:p w14:paraId="0D813968" w14:textId="77777777" w:rsidR="00AB7B0F" w:rsidRPr="00634C93" w:rsidRDefault="00AB7B0F">
      <w:pPr>
        <w:rPr>
          <w:sz w:val="26"/>
          <w:szCs w:val="26"/>
        </w:rPr>
      </w:pPr>
    </w:p>
    <w:p w14:paraId="3183F9D6" w14:textId="398AC86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nyinyi mmekuwa kabla haijazaliwa milima kabla ya ardhi na dunia kuumbwa. Miaka elfu machoni pako ni kama jana wakati imepita. Tena, uliiweka dunia kabla ya wakati.</w:t>
      </w:r>
    </w:p>
    <w:p w14:paraId="2F146348" w14:textId="77777777" w:rsidR="00AB7B0F" w:rsidRPr="00634C93" w:rsidRDefault="00AB7B0F">
      <w:pPr>
        <w:rPr>
          <w:sz w:val="26"/>
          <w:szCs w:val="26"/>
        </w:rPr>
      </w:pPr>
    </w:p>
    <w:p w14:paraId="3C31812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Mbingu ni kazi ya mikono yako. Haya yatapita, lakini wewe utabaki. Wote huanguka kama vazi.</w:t>
      </w:r>
    </w:p>
    <w:p w14:paraId="523446ED" w14:textId="77777777" w:rsidR="00AB7B0F" w:rsidRPr="00634C93" w:rsidRDefault="00AB7B0F">
      <w:pPr>
        <w:rPr>
          <w:sz w:val="26"/>
          <w:szCs w:val="26"/>
        </w:rPr>
      </w:pPr>
    </w:p>
    <w:p w14:paraId="3A91CDC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Unawabadilisha kama vazi, lakini unabaki vile vile na miaka yako haina mwisho. Bwana, kazi zako ni ngapi? Dunia imejaa viumbe vyako. Aliongea na ikawa.</w:t>
      </w:r>
    </w:p>
    <w:p w14:paraId="069164A1" w14:textId="77777777" w:rsidR="00AB7B0F" w:rsidRPr="00634C93" w:rsidRDefault="00AB7B0F">
      <w:pPr>
        <w:rPr>
          <w:sz w:val="26"/>
          <w:szCs w:val="26"/>
        </w:rPr>
      </w:pPr>
    </w:p>
    <w:p w14:paraId="12CE339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Akaamuru na ikasimama pale. Wote wanakungoja ili utoe chakula kwa wakati ufaao. Unawapa.</w:t>
      </w:r>
    </w:p>
    <w:p w14:paraId="0B9D8C5C" w14:textId="77777777" w:rsidR="00AB7B0F" w:rsidRPr="00634C93" w:rsidRDefault="00AB7B0F">
      <w:pPr>
        <w:rPr>
          <w:sz w:val="26"/>
          <w:szCs w:val="26"/>
        </w:rPr>
      </w:pPr>
    </w:p>
    <w:p w14:paraId="361E65D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Wanavuna. Unafungua mkono wako na wanaridhika na wema. Unaficha uso wako.</w:t>
      </w:r>
    </w:p>
    <w:p w14:paraId="47368ADA" w14:textId="77777777" w:rsidR="00AB7B0F" w:rsidRPr="00634C93" w:rsidRDefault="00AB7B0F">
      <w:pPr>
        <w:rPr>
          <w:sz w:val="26"/>
          <w:szCs w:val="26"/>
        </w:rPr>
      </w:pPr>
    </w:p>
    <w:p w14:paraId="1279B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Wanaogopa. Unavuta pumzi zao na wao hukata roho na kurudi kwenye udongo wao. Kila kitu kinamtegemea Mungu.</w:t>
      </w:r>
    </w:p>
    <w:p w14:paraId="625CDB2B" w14:textId="77777777" w:rsidR="00AB7B0F" w:rsidRPr="00634C93" w:rsidRDefault="00AB7B0F">
      <w:pPr>
        <w:rPr>
          <w:sz w:val="26"/>
          <w:szCs w:val="26"/>
        </w:rPr>
      </w:pPr>
    </w:p>
    <w:p w14:paraId="1F50F7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Lakini hiyo ni nzuri. Unawezaje kusema vizuri zaidi kuliko katika mashairi? Ni ajabu jinsi gani, ninamaanisha, nimebarikiwa sana kwamba Mungu aliniita kufanya kile ninachofanya. Ninashughulika na fasihi kubwa zaidi kuwahi kuandikwa.</w:t>
      </w:r>
    </w:p>
    <w:p w14:paraId="002C60C1" w14:textId="77777777" w:rsidR="00AB7B0F" w:rsidRPr="00634C93" w:rsidRDefault="00AB7B0F">
      <w:pPr>
        <w:rPr>
          <w:sz w:val="26"/>
          <w:szCs w:val="26"/>
        </w:rPr>
      </w:pPr>
    </w:p>
    <w:p w14:paraId="4188716E" w14:textId="6097A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kabisa aesthetically kuridhisha. Ni changamoto kiakili na daima ni ya ajabu. Ni kama kumsikiliza Bach.</w:t>
      </w:r>
    </w:p>
    <w:p w14:paraId="2A744DF9" w14:textId="77777777" w:rsidR="00AB7B0F" w:rsidRPr="00634C93" w:rsidRDefault="00AB7B0F">
      <w:pPr>
        <w:rPr>
          <w:sz w:val="26"/>
          <w:szCs w:val="26"/>
        </w:rPr>
      </w:pPr>
    </w:p>
    <w:p w14:paraId="4AE016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Daima husikia kitu kipya katika fugues yake na chochote. Hakuna mwisho wake. Ni baraka ya kiroho sana.</w:t>
      </w:r>
    </w:p>
    <w:p w14:paraId="11CB6266" w14:textId="77777777" w:rsidR="00AB7B0F" w:rsidRPr="00634C93" w:rsidRDefault="00AB7B0F">
      <w:pPr>
        <w:rPr>
          <w:sz w:val="26"/>
          <w:szCs w:val="26"/>
        </w:rPr>
      </w:pPr>
    </w:p>
    <w:p w14:paraId="428AA43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 baraka iliyoje kwamba tuna neno la Mungu namna hii na tuna kweli. Ni pendeleo lililoje. Ee nafsi yangu, umhimidi Bwana kwa kuwa tuna darasa kama hili.</w:t>
      </w:r>
    </w:p>
    <w:p w14:paraId="5BCBB969" w14:textId="77777777" w:rsidR="00AB7B0F" w:rsidRPr="00634C93" w:rsidRDefault="00AB7B0F">
      <w:pPr>
        <w:rPr>
          <w:sz w:val="26"/>
          <w:szCs w:val="26"/>
        </w:rPr>
      </w:pPr>
    </w:p>
    <w:p w14:paraId="3194D7A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Tuna mafunzo ya kibiblia kama haya, ili tuweze kuieneza na kuifurahia na kujifunza jinsi ya kusoma na kuhudumia neno. Mungu asifiwe kwa ajili ya Bill Mounce na kadhalika. Sawa.</w:t>
      </w:r>
    </w:p>
    <w:p w14:paraId="3621C15D" w14:textId="77777777" w:rsidR="00AB7B0F" w:rsidRPr="00634C93" w:rsidRDefault="00AB7B0F">
      <w:pPr>
        <w:rPr>
          <w:sz w:val="26"/>
          <w:szCs w:val="26"/>
        </w:rPr>
      </w:pPr>
    </w:p>
    <w:p w14:paraId="4803E0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Kinachohusiana zaidi na hicho kinachofuata ni Mungu ni wa milele. Tayari tumegusia juu ya hilo na sio la milele tu. Unaona, nimechanganua utangulizi wa Gunkel kwenye aya zote.</w:t>
      </w:r>
    </w:p>
    <w:p w14:paraId="57BF04CA" w14:textId="77777777" w:rsidR="00AB7B0F" w:rsidRPr="00634C93" w:rsidRDefault="00AB7B0F">
      <w:pPr>
        <w:rPr>
          <w:sz w:val="26"/>
          <w:szCs w:val="26"/>
        </w:rPr>
      </w:pPr>
    </w:p>
    <w:p w14:paraId="562797CB" w14:textId="316B7AC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Yeye ni mtakatifu na wa kustaajabisha, ameinuliwa sana juu ya ulimwengu wote, mkuu na mkuu, mwenye nguvu kupita kiasi, mkuu wa matendo na matendo, asiye na mwisho katika ujuzi </w:t>
      </w:r>
      <w:r xmlns:w="http://schemas.openxmlformats.org/wordprocessingml/2006/main" w:rsidR="00BA0C8E">
        <w:rPr>
          <w:rFonts w:ascii="Calibri" w:eastAsia="Calibri" w:hAnsi="Calibri" w:cs="Calibri"/>
          <w:sz w:val="26"/>
          <w:szCs w:val="26"/>
        </w:rPr>
        <w:t xml:space="preserve">, na wa ajabu sana. Kwa hiyo, hii ni yake isiyoweza kuambukizwa. Hakuna mwenye nguvu zake.</w:t>
      </w:r>
    </w:p>
    <w:p w14:paraId="47F71B7D" w14:textId="77777777" w:rsidR="00AB7B0F" w:rsidRPr="00634C93" w:rsidRDefault="00AB7B0F">
      <w:pPr>
        <w:rPr>
          <w:sz w:val="26"/>
          <w:szCs w:val="26"/>
        </w:rPr>
      </w:pPr>
    </w:p>
    <w:p w14:paraId="6DE674F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Hakuna mwenye hekima zake. Hakuna anayeweza kuwa kwa sasa na kadhalika. Sawa.</w:t>
      </w:r>
    </w:p>
    <w:p w14:paraId="3D21C015" w14:textId="77777777" w:rsidR="00AB7B0F" w:rsidRPr="00634C93" w:rsidRDefault="00AB7B0F">
      <w:pPr>
        <w:rPr>
          <w:sz w:val="26"/>
          <w:szCs w:val="26"/>
        </w:rPr>
      </w:pPr>
    </w:p>
    <w:p w14:paraId="52D2C0D1" w14:textId="0D35E4B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hivyo hizo ni sifa zake zisizoweza kutambulika ambazo tunajifunza kupitia sifa za shauku za watu wake. Hiyo ndiyo njia bora ya kujifunza theolojia, ningefikiri. Sasa picha zenye nguvu za sifa zake zinazoweza kuambukizwa na sifa zake kuu zinazoweza kuambukizwa zimetolewa, tuseme, kwa mfano, katika Kutoka 34:6. Unaweza kutaka kugeukia huko kwa sababu hizo ndizo sifa tano za kimsingi, Kutoka 34:6. Hii ni katika tukio la ndama wa dhahabu na Israeli imefanya dhambi kubwa.</w:t>
      </w:r>
    </w:p>
    <w:p w14:paraId="7A3BEDEF" w14:textId="77777777" w:rsidR="00AB7B0F" w:rsidRPr="00634C93" w:rsidRDefault="00AB7B0F">
      <w:pPr>
        <w:rPr>
          <w:sz w:val="26"/>
          <w:szCs w:val="26"/>
        </w:rPr>
      </w:pPr>
    </w:p>
    <w:p w14:paraId="6823EC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Wamembadilisha Mungu wao mtukufu ambaye tumekuwa tukimsema kuwa mfano wa fahali alaye majani. Na ikiwa haujali nikisema hivyo, shits. Je, unaweza kufikiria? Unajisaidia na unaabudu hivyo.</w:t>
      </w:r>
    </w:p>
    <w:p w14:paraId="45265CAB" w14:textId="77777777" w:rsidR="00AB7B0F" w:rsidRPr="00634C93" w:rsidRDefault="00AB7B0F">
      <w:pPr>
        <w:rPr>
          <w:sz w:val="26"/>
          <w:szCs w:val="26"/>
        </w:rPr>
      </w:pPr>
    </w:p>
    <w:p w14:paraId="6BBDEC2D" w14:textId="489B26A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Unawezaje kufanya hivyo? Na unawezaje kumbadilisha Bwana Yesu Kristo mpendwa na kuwasifu watu ambao ni wazinzi, wazinzi, wadanganyifu? Unawezaje kubadilisha na kusifu watu na kusifu mahali pa Yesu? Na unawezaje kubadilisha mali na pesa ambazo hazina utulivu, viroboto, mvuto wa ngono, kiburi chako mwenyewe. Unawezaje kusifia hilo ukilinganisha na Yesu? Ni hivyo irrational na makosa-inaongozwa na mimi.</w:t>
      </w:r>
    </w:p>
    <w:p w14:paraId="701A754D" w14:textId="77777777" w:rsidR="00AB7B0F" w:rsidRPr="00634C93" w:rsidRDefault="00AB7B0F">
      <w:pPr>
        <w:rPr>
          <w:sz w:val="26"/>
          <w:szCs w:val="26"/>
        </w:rPr>
      </w:pPr>
    </w:p>
    <w:p w14:paraId="42130E06" w14:textId="4C66852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Lakini hizi hapa ni sifa zinazoweza kuambukizwa, Kutoka sura ya 34:6. Na Israeli, nilitoka nyuma, walikuwa wamekabidhi ndama wa dhahabu na kumbadilisha huyu fahali alaye majani badala ya Mungu wao mtukufu. Na wao, katika aina ya voodoo, katika dini za kipagani, waliiga uzazi wa miungu. Na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walikuwa na karamu ya ngono.</w:t>
      </w:r>
    </w:p>
    <w:p w14:paraId="700DCA2D" w14:textId="77777777" w:rsidR="00AB7B0F" w:rsidRPr="00634C93" w:rsidRDefault="00AB7B0F">
      <w:pPr>
        <w:rPr>
          <w:sz w:val="26"/>
          <w:szCs w:val="26"/>
        </w:rPr>
      </w:pPr>
    </w:p>
    <w:p w14:paraId="5C1223EC" w14:textId="16B5545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 unaweza kuwazia ukiwa chini ya mlima? Musa anapokuja, Mungu anakasirika. Na kama hakuwa hivyo, kuna kasoro fulani kwa Mungu. Ikiwa huna hasira ya maadili, kuna kitu kibaya kwako.</w:t>
      </w:r>
    </w:p>
    <w:p w14:paraId="3EF8ED13" w14:textId="77777777" w:rsidR="00AB7B0F" w:rsidRPr="00634C93" w:rsidRDefault="00AB7B0F">
      <w:pPr>
        <w:rPr>
          <w:sz w:val="26"/>
          <w:szCs w:val="26"/>
        </w:rPr>
      </w:pPr>
    </w:p>
    <w:p w14:paraId="6EABD1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Unapoona uovu na huna hasira dhidi yake, umekufa. Na Mungu ana hasira ya kiadili. Kama hakufanya hivyo, hastahili kuabudiwa.</w:t>
      </w:r>
    </w:p>
    <w:p w14:paraId="50971F7A" w14:textId="77777777" w:rsidR="00AB7B0F" w:rsidRPr="00634C93" w:rsidRDefault="00AB7B0F">
      <w:pPr>
        <w:rPr>
          <w:sz w:val="26"/>
          <w:szCs w:val="26"/>
        </w:rPr>
      </w:pPr>
    </w:p>
    <w:p w14:paraId="509F787D" w14:textId="6D9F6087"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hiyo, ana hasira ya kiadili na Musa pia hana mpaka ashuke mlimani na kuuona na kuvunja mabamba ya mawe. Lakini sasa nini kitatokea? Nini kitatokea kwa watu wa Mungu? Je, itakufa? Na Mungu anasema tutaanza tena na wewe, Musa. Tutafanya watu wapya kutoka kwako, kutoka kwa uzao wa Ibrahimu.</w:t>
      </w:r>
    </w:p>
    <w:p w14:paraId="10DE4634" w14:textId="77777777" w:rsidR="00AB7B0F" w:rsidRPr="00634C93" w:rsidRDefault="00AB7B0F">
      <w:pPr>
        <w:rPr>
          <w:sz w:val="26"/>
          <w:szCs w:val="26"/>
        </w:rPr>
      </w:pPr>
    </w:p>
    <w:p w14:paraId="3A37F6D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Musa anasema, hapana, sivyo ulivyosema. Na Musa, mtu mnyenyekevu sana, ni heshima jinsi gani kama ulimwengu wote ungemrudia Musa. Hapana, hiyo haiwezi kuwa hivyo.</w:t>
      </w:r>
    </w:p>
    <w:p w14:paraId="100611B8" w14:textId="77777777" w:rsidR="00AB7B0F" w:rsidRPr="00634C93" w:rsidRDefault="00AB7B0F">
      <w:pPr>
        <w:rPr>
          <w:sz w:val="26"/>
          <w:szCs w:val="26"/>
        </w:rPr>
      </w:pPr>
    </w:p>
    <w:p w14:paraId="53E2715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kisha Mungu anasema, panga B. Vema, tutakuwa na malaika wa Bwana aende mbele yako. Atakuonyesha njia. Musa anasema, hapana, sitaenda.</w:t>
      </w:r>
    </w:p>
    <w:p w14:paraId="312425D3" w14:textId="77777777" w:rsidR="00AB7B0F" w:rsidRPr="00634C93" w:rsidRDefault="00AB7B0F">
      <w:pPr>
        <w:rPr>
          <w:sz w:val="26"/>
          <w:szCs w:val="26"/>
        </w:rPr>
      </w:pPr>
    </w:p>
    <w:p w14:paraId="52CBE11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nakutaka wewe. Unapaswa kuwa nami katika uwepo wangu. Na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swali ni je, Mungu anawezaje kuwa pamoja na watu hawa wachafu? Bila shaka, wana utaratibu wa kutoa dhabihu, lakini kisha Musa anasema, nionyeshe utukufu wako.</w:t>
      </w:r>
    </w:p>
    <w:p w14:paraId="728766ED" w14:textId="77777777" w:rsidR="00AB7B0F" w:rsidRPr="00634C93" w:rsidRDefault="00AB7B0F">
      <w:pPr>
        <w:rPr>
          <w:sz w:val="26"/>
          <w:szCs w:val="26"/>
        </w:rPr>
      </w:pPr>
    </w:p>
    <w:p w14:paraId="4F84930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Na utukufu wake ni neema yake kwamba Mungu mkamilifu anaweza kuishi na watu wasio wakamilifu. Na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Mungu, anasema, nionyeshe utukufu. Na katika Kutoka sura ya 34, mstari wa sita, na Bwana akapita mbele ya Musa, akimtangaza Bwana, Bwana, Mungu mwenye huruma na neema, si mwepesi wa hasira, mwingi wa rehema na uaminifu, mwenye kudumisha upendo kwa maelfu, mwenye kusamehe uovu, uasi na dhambi.</w:t>
      </w:r>
    </w:p>
    <w:p w14:paraId="2C0A246D" w14:textId="77777777" w:rsidR="00AB7B0F" w:rsidRPr="00634C93" w:rsidRDefault="00AB7B0F">
      <w:pPr>
        <w:rPr>
          <w:sz w:val="26"/>
          <w:szCs w:val="26"/>
        </w:rPr>
      </w:pPr>
    </w:p>
    <w:p w14:paraId="1C24471C" w14:textId="37CCF068"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hiyo, hapo unayo, huruma yake, yake, vizuri, iliyojaa upendo ni sawa. Inajumuisha Rachamimu wake,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Hananimu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Ereki</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Hesed Ve '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Ninaweza kufikiria vizuri zaidi kwa Kiebrania wakati mwingine.</w:t>
      </w:r>
    </w:p>
    <w:p w14:paraId="36C8CB06" w14:textId="77777777" w:rsidR="00AB7B0F" w:rsidRPr="00634C93" w:rsidRDefault="00AB7B0F">
      <w:pPr>
        <w:rPr>
          <w:sz w:val="26"/>
          <w:szCs w:val="26"/>
        </w:rPr>
      </w:pPr>
    </w:p>
    <w:p w14:paraId="50217474" w14:textId="5AC91FE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Kwa hivyo wacha nifikirie kwa Kiebrania hapa. Neno la kwanza ni Rachamim, ambalo linamaanisha rehema yake. Ni neno linalotokana na tumbo la uzazi.</w:t>
      </w:r>
    </w:p>
    <w:p w14:paraId="2E7D66B9" w14:textId="77777777" w:rsidR="00AB7B0F" w:rsidRPr="00634C93" w:rsidRDefault="00AB7B0F">
      <w:pPr>
        <w:rPr>
          <w:sz w:val="26"/>
          <w:szCs w:val="26"/>
        </w:rPr>
      </w:pPr>
    </w:p>
    <w:p w14:paraId="1BDAA63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Ndivyo mama anavyohisi kuelekea mtoto asiyejiweza ambaye hawezi kujilisha, kujisafisha, kuoga, kuwa na huruma kamili, rehema. Na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neema hutoa fadhili pale ambapo haistahili.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ina maana ya uso mrefu, mvumilivu kabisa na watu, bila kuhangaika.</w:t>
      </w:r>
    </w:p>
    <w:p w14:paraId="2E27721C" w14:textId="77777777" w:rsidR="00AB7B0F" w:rsidRPr="00634C93" w:rsidRDefault="00AB7B0F">
      <w:pPr>
        <w:rPr>
          <w:sz w:val="26"/>
          <w:szCs w:val="26"/>
        </w:rPr>
      </w:pPr>
    </w:p>
    <w:p w14:paraId="3A5165C1" w14:textId="65893F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Nitazungumza juu ya hesed na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Ve '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uaminifu na upendo usio na nguvu. Hizi ndizo sifa zake. Na ndio maana tunaishi licha ya dhambi zetu.</w:t>
      </w:r>
    </w:p>
    <w:p w14:paraId="5FB95ED3" w14:textId="77777777" w:rsidR="00AB7B0F" w:rsidRPr="00634C93" w:rsidRDefault="00AB7B0F">
      <w:pPr>
        <w:rPr>
          <w:sz w:val="26"/>
          <w:szCs w:val="26"/>
        </w:rPr>
      </w:pPr>
    </w:p>
    <w:p w14:paraId="6577A9F4" w14:textId="07AC2CC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Yeye ni mwenye neema. Yeye hana hasira yake dhidi yetu na yuko huru kwa sababu Kristo amelipa gharama kwa ajili yetu. Kwa hiyo, Mungu ni mwenye haki.</w:t>
      </w:r>
    </w:p>
    <w:p w14:paraId="3ABFE5A9" w14:textId="77777777" w:rsidR="00AB7B0F" w:rsidRPr="00634C93" w:rsidRDefault="00AB7B0F">
      <w:pPr>
        <w:rPr>
          <w:sz w:val="26"/>
          <w:szCs w:val="26"/>
        </w:rPr>
      </w:pPr>
    </w:p>
    <w:p w14:paraId="6EDA4D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Lakini anaendelea kusema kwamba hata hivyo hawaachi wenye hatia bila kuadhibiwa. Naam, hiyo inawezaje kuwa? Amewasamehe wote walio na hatia na sasa tuna hatia bila kuadhibiwa. Kizuri zaidi ninachoelewa ni kwamba ikiwa hautakubali neema yake, bado uko katika dhambi yako na una hatia.</w:t>
      </w:r>
    </w:p>
    <w:p w14:paraId="47CBB316" w14:textId="77777777" w:rsidR="00AB7B0F" w:rsidRPr="00634C93" w:rsidRDefault="00AB7B0F">
      <w:pPr>
        <w:rPr>
          <w:sz w:val="26"/>
          <w:szCs w:val="26"/>
        </w:rPr>
      </w:pPr>
    </w:p>
    <w:p w14:paraId="6CA21D1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Lakini ukiikubali neema yake na sadaka yake na msamaha wake, basi umesamehewa. Utusamehe makosa yetu kama sisi tunavyowasamehe wao. Naye anatusamehe makosa yetu yote.</w:t>
      </w:r>
    </w:p>
    <w:p w14:paraId="22431436" w14:textId="77777777" w:rsidR="00AB7B0F" w:rsidRPr="00634C93" w:rsidRDefault="00AB7B0F">
      <w:pPr>
        <w:rPr>
          <w:sz w:val="26"/>
          <w:szCs w:val="26"/>
        </w:rPr>
      </w:pPr>
    </w:p>
    <w:p w14:paraId="3A52CE7C" w14:textId="2D747A95" w:rsidR="00BA0C8E" w:rsidRDefault="00000000" w:rsidP="00BA0C8E">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Hiyo ni neema yake kwetu. Hata hivyo, tunaweza kuwa waovu, mifupa yoyote iliyo chumbani mwetu, itahamishwa kutoka kwetu kama vile Mashariki ilivyo na Magharibi kwa sababu Mungu ni mwenye neema na neema yake ni kuu kuliko dhambi zetu. Ndiyo maana anaweza kuishi nasi na kuwa katikati yetu. Hizo ndizo sifa zake zinazoweza kutambulika.</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Huyu ni Dk. Bruce Waltke katika mafundisho yake juu ya kitabu cha Zaburi. Hiki ni kipindi namba saba, Nyimbo, Sababu ya Sifa, Wimbo wa Theolojia.</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