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Historia, literatura y teología del Nuevo Testamento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 Introducción a Marcos</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el Dr. Ted Hildebrandt</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Les habla el Dr. Ted Hildebrandt en su curso de Historia, Literatura y Teología del Nuevo Testamento. Lección número 9. Terminando el libro de Mateo y comenzando la introducción sobre la figura de Marcos.</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Revisión de Mateo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combinar AC; 00:00-12:00; Mateo como hebreo Pt 1</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Bienvenidos de nuevo al curso de Historia, Literatura y Teología del Nuevo Testamento. Esta es la tercera presentación que hacemos sobre el libro de Mateo y hoy terminaremos la historia de Mateo. Para repasar brevemente lo que hemos hecho, hablamos de Mateo como un libro metódico. Hablamos de las relaciones intertextuales entre Mateo y Lucas, recogiendo lo que Lucas dispersa. Dijimos que Marcos amplía los milagros y las obras de Jesús, mientras que Mateo amplía las palabras de Jesús. Luego, hicimos una breve comparación entre Santiago y Mateo: Mateo es metódico y Santiago tiene una relación intertextual con Mateo. Hablamos del apostolado y el discipulado, el costo del discipulado. Hablamos de la rectitud, la obediencia, los discípulos verdaderos y falsos que se describen en el libro de Mateo. Luego, hablamos de la teología de Cristo, su deidad, su humanidad, Cristo como rey en el libro de Mateo y el énfasis en la realeza de Cristo. Hablamos del tiempo: pasado, presente y futuro. Dijimos que Mateo probablemente fue escrito para una comunidad judía, y por lo tanto, menciona más de 40 veces referencias al Antiguo Testamento. Diferentes contextos cumplen el Antiguo Testamento, pero los cumplimientos se dan de diversas maneras: desde un cumplimiento directo hasta un eco que resuena en las Escrituras y en el libro de Mateo. Prefiguraciones, presagios, diversas maneras en que se cumplió el Antiguo Testamento. Eso fue el pasado. El presente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serían sus cinco </w:t>
      </w:r>
      <w:r xmlns:w="http://schemas.openxmlformats.org/wordprocessingml/2006/main" w:rsidR="005C3355" w:rsidRPr="00D714C6">
        <w:rPr>
          <w:rFonts w:ascii="Times New Roman" w:hAnsi="Times New Roman" w:cs="Times New Roman"/>
          <w:sz w:val="26"/>
          <w:szCs w:val="26"/>
        </w:rPr>
        <w:t xml:space="preserve">discursos principales de los que hablamos: el Sermón del Monte, el Envío de los Doce, las Parábolas del Reino, los Discursos de la Iglesia en el capítulo 18 y el Discurso del Monte de los Olivos en los capítulos 24 y 25. Y luego, el futuro: vimos el Discurso del Monte de los Olivos y el reino venidero, y el "ya pero todavía no", el "aquí pero allí", el reino venidero en el futuro.</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Hoy queremos analizar la orientación hebrea del libro. Dijimos que probablemente fue escrito para judíos, así que queremos preguntarnos: ¿cuáles son los indicios de quién es su público? En muchos de los libros aquí presentes, mi metodología general consiste en trabajar con el autor —y sé que algunos autores del Nuevo Testamento minimizan la autoría—, pero quiero abordar a los autores, especialmente al abordar el libro de Marcos. También queremos preguntarnos sobre el público: el autor y el público. ¿Qué tipo de problemas, qué cosas, motivaron la escritura de este evangelio o esta epístola, entre el autor y el público? Así que vamos a hablar de la orientación hebrea y de por qué existe. Parece haber un aspecto no judío, muy destacado en el libro de Mateo. Retomaremos también ese tema. Luego, el gran tema del libro de Mateo, principio y fin, el testimonio que se extiende por todo el mundo. Finalmente, abordaremos algunos aspectos del estilo. Hay una cosa que quiero destacar en términos de estilo, y de eso hablaremos en términos de hipérbole más adelante.</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El hebreo de Mateo—Lenguaje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Intentamos establecer el trasfondo hebreo, o la audiencia hebrea, la audiencia judía del libro de Mateo. Uno de los temas que abordamos antes es el llamado principio de gematría. En Mateo, se encuentra la genealogía de Jesucristo, hijo de David, hijo de Abraham. Así, se puede ver cómo salta de Jesús a David, quien data aproximadamente del año 1000 a. C., y a Abraham, quien data aproximadamente del año 2000 a. C. Así, Jesucristo, hijo de David, 1000 a. C., hijo de Abraham, 2000 a. C. Luego, con David y Abraham, tenemos este gran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pacto davídico, donde David es el rey </w:t>
      </w:r>
      <w:r xmlns:w="http://schemas.openxmlformats.org/wordprocessingml/2006/main">
        <w:rPr>
          <w:rFonts w:ascii="Times New Roman" w:hAnsi="Times New Roman" w:cs="Times New Roman"/>
          <w:sz w:val="26"/>
          <w:szCs w:val="26"/>
        </w:rPr>
        <w:t xml:space="preserve">de Israel (en 2 Samuel 7), y existe esta gran promesa respecto a David y su descendencia. David era un hombre conforme al corazón de Dios. Entonces Dios le dijo: «David, te voy a construir una casa», y con eso quiso decir que le iba a construir una dinastía y que uno de los descendientes de David se sentaría en el trono de Israel para siempre. Y eso es 2 Samuel 7, cuando David quiso construir el templo. Luego, con Abraham, tenemos el gran pacto abrahámico: la tierra, la descendencia y que sería una bendición para todas las naciones. Así que lo que vemos en el libro de Mateo es este tipo de cumplimiento del pacto abrahámico a medida que el evangelio se extiende a todas las naciones. David y Abraham son figuras clave. Así comienza el libro, ambos importantes personajes judíos. Ahora bien, la gematría, en la genealogía de Jesucristo en Mateo 1, recorre catorce generaciones desde Abraham hasta David, catorce generaciones tras generaciones desde David hasta el exilio a Babilonia en el 586 a. C. Y luego hay catorce generaciones entre el exilio a Babilonia y el nacimiento de Jesús. Pero cuando realmente analizamos eso, y vemos el capítulo 1, versículo 8, encontramos que Mateo se saltó a tres de los reyes de Judá. Hay una lista de los reyes de Judá en el libro de los reyes; sabemos quién sigue a quién. Así que tenemos una lista completa de los reyes, y sabemos que omitimos tres nombres. Si revisamos 1 Crónicas, podemos comparar el pasaje paralelo de Crónicas con Mateo 1:8. Así lo hace para que encajara con el catorce. Dijimos que en la antigüedad usaban el alfabeto como sistema numérico, mientras que en español tenemos un alfabeto y un sistema numérico separados (1, 2, 3 y tenemos a, b, c, dos sistemas diferentes). Usaban su alfabeto de modo que A fuera 1, B fuera 2, C fuera 3 y D fuera 4. Y si lo comparamos con el hebreo, resulta que este número catorce bien podría representar DVD. D es el número 4, V es el número 6, D es el número 4. Si los pones juntos, DVD es el número 14. Entonces, se ha sugerido, a través de este principio de gemetría trabajando con números y letras, que Mateo está tratando de decir Jesucristo: catorce generaciones desde Abraham hasta David, catorce desde David hasta el exilio, catorce desde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el exilio hasta </w:t>
      </w:r>
      <w:r xmlns:w="http://schemas.openxmlformats.org/wordprocessingml/2006/main" w:rsidR="00BA203F" w:rsidRPr="00D714C6">
        <w:rPr>
          <w:rFonts w:ascii="Times New Roman" w:hAnsi="Times New Roman" w:cs="Times New Roman"/>
          <w:sz w:val="26"/>
          <w:szCs w:val="26"/>
        </w:rPr>
        <w:t xml:space="preserve">Jesús, que Jesucristo es el hijo de David, trabajando desde ese principio. Nuevamente, si no fueras judío, no conocerías el DVD. DVD, dijimos que los judíos no estaban poniendo las vocales, así que solo tienes consonantes, así que por eso es DVD. Ahora también en el libro de Mateo, él dice "eloi, eloi, lama sabachathanai" "Dios mío, dios mío, ¿por qué me has abandonado?" Él tiene eso en arameo. Usa mucho la palabra "he aquí", que es la palabra hebrea </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Hebreidad: cumplimiento de la profecía y mensaje judío exclusivo</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Él también usa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el motivo del cumplimiento de la profecía. Ya vimos esto cuando hablábamos sobre el tiempo, y sobre Mateo citando el Antiguo Testamento. Tienes por ejemplo, Mateo capítulo 1, Jesucristo nace de la virgen en </w:t>
      </w:r>
      <w:r xmlns:w="http://schemas.openxmlformats.org/wordprocessingml/2006/main" w:rsidR="002D6B5B" w:rsidRPr="00A233A1">
        <w:rPr>
          <w:rFonts w:ascii="Times New Roman" w:hAnsi="Times New Roman" w:cs="Times New Roman"/>
          <w:i/>
          <w:iCs/>
          <w:sz w:val="26"/>
          <w:szCs w:val="26"/>
        </w:rPr>
        <w:t xml:space="preserve">Partenos </w:t>
      </w:r>
      <w:r xmlns:w="http://schemas.openxmlformats.org/wordprocessingml/2006/main" w:rsidR="002D6B5B" w:rsidRPr="00D714C6">
        <w:rPr>
          <w:rFonts w:ascii="Times New Roman" w:hAnsi="Times New Roman" w:cs="Times New Roman"/>
          <w:sz w:val="26"/>
          <w:szCs w:val="26"/>
        </w:rPr>
        <w:t xml:space="preserve">. María es la virgen; José está desconcertado sobre qué hacer. Luego cita ese pasaje de Isaías capítulo 7: "he aquí que la virgen concebirá y dará a luz al niño". Entonces obtienes esta conexión entre lo que está sucediendo en Isaías capítulo 7 con lo que está sucediendo con Jesús y la concepción de la virgen. Esta conexión entre Miqueas y Belén, que nacería en Belén de Judea. Entonces bajan a Belén y no hay lugar para ellos en el lugar donde se estaban quedando, posiblemente con parientes en Belén.</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Descienden a Egipto”, y dijimos que era de Oseas 11. Era un poco diferente: “De Egipto llamé a mi hijo”. Y ahí tienes a Jesús como un nuevo Israel. Dijimos que el libro de Mateo retrata a Jesús como un nuevo Moisés. Así que ambas referencias, “de Egipto llamé a mi hijo”, al descender José y María a Egipto y al regresar, conectan a Jesús con Israel. Jesús es el nuevo Israel, Jesús es el nuevo Moisés, y da cinco discursos. Así que el uso del Antiguo Testamento es uno de esos indicadores de que es un libro muy conectado con el judaísmo. Mateo 5:17, Jesús dijo: “No he venido a abrogar la ley de los profetas, sino a cumplirla”. Así que tienes a Jesús como el clímax, el cumplimiento del destino de la ley de los profetas.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Ahora, creo que aparecen un par de interesantes en términos de este judaísmo de Mateo y la exclusividad de la misión judía cuando Jesús envía a los doce en Mateo capítulo 10, envía a los discípulos y les da instrucciones explícitas. Esto es lo que dice, y solo Mateo contiene estas instrucciones. Él les dice a los discípulos al enviarlos en Mateo capítulo 10:5 y siguientes, dice: "No vayan a ningún lugar entre los gentiles, y no entren en ninguna ciudad de los samaritanos". Jesús les dice: "No vayan a los gentiles, no vayan a los samaritanos, sino vayan más bien a las ovejas perdidas de la casa de Israel". Entonces, Jesús les dice a sus discípulos, cuando los envía, "no, no vayan a todo el mundo en este punto, vayan estrictamente a la casa de Israel, ni siquiera a los samaritanos o los gentiles, concéntrense estrictamente en las ovejas perdidas de Israel". Entonces, en cierto sentido, Israel tiene prioridad: el mensaje del evangelio llega primero a ellos. Luego veremos un rechazo mayoritario por parte de la comunidad judía, y después de este rechazo, el evangelio llega a los samaritanos. Así que esta es una declaración muy interesante y exclusiva, dirigida únicamente al pueblo judío cuando envía a los doce.</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Otra mujer sirofenicia o cananea que surge aquí es la mujer sirofenicia, o cananea. Ella acude a Jesús y le pide que sane a su hija en Sirofenicia, la zona del Líbano, justo al norte de Israel. Jesús le dice: «Solo fui enviado a las ovejas perdidas de Israel». Dice que no está bien tomar el pan de los hijos para dárselo a los perros. La mujer se acerca y dice: «Bueno, hasta los perros comen de la comida que está debajo de la mesa». Esto es de Mateo, capítulo 15:24. Entonces esta mujer regresa y Jesús dice: «¡Vaya! Nunca había visto tanta fe en Israel». Él dice: «Ve, tu hija ha sanado». Pero Jesús primero duda, diciendo: «Solo fui enviado a las ovejas perdidas de Israel». Entonces ella responde de esa manera. Se encuentran este tipo de declaraciones judías exclusivas, tanto con la mujer cananea como con el envío de los doce, lo que indicaría que se está destacando a un público judío.</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El carácter hebreo de las costumbres y el pensamiento judíos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combinar DF; 12:00-22:28; Mateo como hebreo Pt.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Ahora, si usted está escribiendo a la gente judía, no necesita explicar las costumbres judías. Así que lo que tiene aquí son un par de ejemplos interesantes. Marcos 7:3 comparado con la parábola en Mateo 15:2. Mateo 15:2, comparándolo con Marcos 7:3. Permítanme leer primero Mateo, verán qué corto y conciso es esto: “'¿Por qué tus discípulos quebrantan la tradición de los ancianos?', se quejaron los fariseos. 'No se lavan las manos antes de comer'”. Fin de la discusión. “Tus discípulos, Jesús, no están siguiendo las tradiciones de los ancianos”. En su crítica, no hay explicación; simplemente se asume que la gente sabe que los fariseos y los demás se lavan las manos. Así que simplemente dice, “¿Por qué tus discípulos quebrantan la tradición de los ancianos, no se lavan las manos antes de comer?”. Punto. Fin de la discusión.</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Marcos, por otro lado, como veremos, probablemente escribe a un público romano. Dice: «Algunos vieron a sus discípulos comer con lo impuro, es decir, sin lavarse las manos». Y luego, entre paréntesis, en la NVI, dice: «Los fariseos y todos los judíos no comen a menos que se laven las manos ceremonialmente, según la tradición de los ancianos, al volver de la plaza, a menos que se laven y observen muchas otras tradiciones, como el lavamiento de vasos, cántaros y ollas». Así que, en Marcos, encontramos esta larga explicación: los judíos, al salir de la plaza, al entrar, se lavan como tradición. No solo se lavan las manos, sino que también lavan las ollas, los cántaros y las copas al entrar. Así que, como Marcos escribe a un público romano, tiene que explicar qué es esta tradición que los fariseos están descubriendo de Jesús, con sus discípulos sin lavarse las manos. Así que Marcos profundiza mucho más en la interacción entre Jesús y los fariseos. El comentario que Marcos hace a su audiencia romana es mucho más extenso que la interacción entre Jesús y los fariseos. Es interesante que las costumbres se expliquen en Marcos, pero no en Mateo.</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Lo </w:t>
      </w:r>
      <w:r xmlns:w="http://schemas.openxmlformats.org/wordprocessingml/2006/main" w:rsidR="00D24B02" w:rsidRPr="00D714C6">
        <w:rPr>
          <w:rFonts w:ascii="Times New Roman" w:hAnsi="Times New Roman" w:cs="Times New Roman"/>
          <w:sz w:val="26"/>
          <w:szCs w:val="26"/>
        </w:rPr>
        <w:t xml:space="preserve">mismo ocurre con el reino de los cielos. Mateo se refiere al reino de los cielos, en lugar del reino de Dios. Mucha gente interpreta esto como una afirmación de que Mateo se refiere al pueblo judío, por lo que no quiere usar la palabra "Dios". Así que usa la circunloquio "cielo". De esta manera, no hay sentido de blasfemia al usar el reino de los cielos.</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Ahora, aquí hay otro que es bastante fascinante. Jesús en Mateo 5:43, habla sobre odiar al enemigo. "Ustedes han oído que se dijo: 'Ama a tu prójimo, pero luego odia a tu enemigo'". En Mateo 5:43, cita: "Ustedes han oído que se dijo: 'Odia a tu enemigo'". Pero no hay ningún lugar en el Antiguo Testamento que diga odiar a tu enemigo. Pero en realidad resulta que, de dónde probablemente proviene eso, y la gente se da cuenta de que tal vez no provenga directamente de ahí, pero refleja el ethos general de la comunidad judía en ese momento. Se encuentra en los Rollos del Mar Muerto. Los Rollos del Mar Muerto sí tienen "odiar a tu enemigo". Entonces, los Rollos del Mar Muerto tienen "odiar a tu enemigo". En otras palabras, lo que Jesús está citando no es el Antiguo Testamento, sino algo que prevalecía en ese momento en el judaísmo. De hecho, los Rollos del Mar Muerto tienen registrado algo como esto, y por eso es muy interesante que en el libro de Mateo, se muestre que Jesús era muy, muy judío. No solo las citas del Antiguo Testamento, sino que aquí parece estar citando cosas que prevalecían en la época y que estaban registradas en los Rollos del Mar Muerto. Así que parece estar al tanto de... no digo que esté al tanto de los Rollos del Mar Muerto ni de su cita, sino que los Rollos del Mar Muerto podrían haber reflejado un fenómeno cultural más amplio que estaba ocurriendo en aquella época. Así que, de nuevo, eso reflejaría un enfoque judío.</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Hebreidad: conocimiento de los saduceos [16:25-18:50]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Algo similar, aunque un poco diferente, es el trato con los saduceos. Los saduceos no creen en dos cosas: en la resurrección de los muertos y en la existencia de ángeles. Como dijimos antes, los saduceos eran un grupo adinerado, mientras que los fariseos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gozaban </w:t>
      </w:r>
      <w:r xmlns:w="http://schemas.openxmlformats.org/wordprocessingml/2006/main" w:rsidR="00130978" w:rsidRPr="00D714C6">
        <w:rPr>
          <w:rFonts w:ascii="Times New Roman" w:hAnsi="Times New Roman" w:cs="Times New Roman"/>
          <w:sz w:val="26"/>
          <w:szCs w:val="26"/>
        </w:rPr>
        <w:t xml:space="preserve">de mucha más estima en el judaísmo. La gente respetaba a los fariseos. Los fariseos eran considerados judíos estrictos, mientras que los saduceos eran considerados ricos y helenistas. Se habían adaptado a la cultura griega y, por lo tanto, en cierto sentido, se estaban integrando con el helenismo. Ahora bien, ¿qué ocurre con los saduceos? Se acercan a Jesús y le dicen: «Jesús, tenemos este problema». Obviamente, lo están preparando, y entonces le dicen: «Había una mujer casada con un hombre. No tuvieron hijos y el hombre murió. Bueno, al llegar el levirato, el segundo hermano debe casarse con la mujer y criar la descendencia del primer hijo. Pues bien, el hermano se casa con ella y no tienen hijos y él también muere. Finalmente, los siete hermanos se casan con esta mujer y todos mueren. En la resurrección, por lo tanto, ¿de cuál de ellos será esposa?». En otras palabras, en la resurrección, ha estado casada con siete hombres, ¿qué pasa en el cielo? ¿Existe la poligamia, donde una mujer tiene siete hombres? Se pueden ver todo tipo de connotaciones allí.</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Entonces Jesús responde de forma absolutamente brillante, como siempre. Jesús dice: «Ustedes no conocen el poder de Dios, no conocen las Escrituras. Porque, en la resurrección, serán como los ángeles; ni se casarán ni se darán en matrimonio». Y esto asusta a los saduceos, porque ellos tampoco creen en los ángeles. Así que Jesús usa lo que ellos han negado para responder a la pregunta, diciendo: «Con razón no pueden entender la resurrección; no creen en ángeles que resolverían su problema así como así». Así que Jesús les devuelve la culpa, usando su propia falta de comprensión sobre los ángeles, y la usa en su contra. Así que, de nuevo, esa es una lucha interna. Jesús sabía cuál era la postura de los saduceos, así que la usa y la vuelve contra ellos. Así que, de nuevo, ese es un contexto judío, el conflicto entre los fariseos y los saduceos. Jesús es muy consciente de eso.</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El hebreísmo: el reino </w:t>
      </w:r>
      <w:r xmlns:w="http://schemas.openxmlformats.org/wordprocessingml/2006/main" w:rsidR="009168B3">
        <w:rPr>
          <w:rFonts w:ascii="Times New Roman" w:hAnsi="Times New Roman" w:cs="Times New Roman"/>
          <w:b/>
          <w:bCs/>
          <w:sz w:val="26"/>
          <w:szCs w:val="26"/>
        </w:rPr>
        <w:t xml:space="preserve">de los cielos y los rumores judíos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Ahora, veamos el reino de los cielos en contraste con el reino de Dios. Dijimos que muchos pasajes paralelos en Mateo mencionan "reino de los cielos", y al leer Marcos y otros pasajes, se menciona "reino de Dios". Hay una diferencia en el uso de la palabra "Dios" en ese contexto. Ahora bien, Israel se usa doce veces en Mateo, pero seis de las veces son exclusivas de Mateo. Así que parece destacar a Israel, y seis de las doce veces que lo usa son exclusivas de Mateo, lo que nuevamente mostraría una orientación judía: está destacando a "Israel". Donde los otros evangelistas no incluyeron a Israel, Mateo sí lo incluye. Así que esa es otra evidencia de una orientación judía.</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Este es uno que me parece muy bueno. De Mateo 28:11-15. Y lo que tenemos aquí es un rumor judío. Mateo retoma este rumor judío. Esto es después de la resurrección. Jesús fue crucificado, muerto y sepultado, y resucitó. Les dice a sus discípulos y a su hermano: «Suban a Galilea». Y dice: «Mientras las mujeres iban de camino, unos guardias entraron en la ciudad e informaron al sumo sacerdote de todo lo sucedido. El sumo sacerdote se reunió con los ancianos e idearon un plan. Les dieron a los soldados una gran suma de dinero, diciéndoles: «Debéis decir: ‘Sus discípulos vinieron de noche y lo robaron mientras dormíamos’. Si este informe llega al gobernador, os cubriremos las espaldas. Si este informe llega al gobernador, le daremos satisfacción y os evitaremos problemas’. Así que los soldados tomaron el dinero e hicieron lo que se les ordenó. Y esta historia ha circulado ampliamente entre los judíos hasta el día de hoy». Mateo probablemente escribe mucho después del año 60 d. C. Esto ocurre unos 30 años después de la muerte y resurrección de Jesús, y dice: «Esta historia ha circulado ampliamente entre los judíos hasta el día de hoy». Mateo parece estar al tanto y capta este rumor judío que se difundió: que los guardias habían sido sobornados para decir que los discípulos habían robado el cuerpo. De nuevo,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ese rumor se extendió dentro de la comunidad judía </w:t>
      </w:r>
      <w:r xmlns:w="http://schemas.openxmlformats.org/wordprocessingml/2006/main">
        <w:rPr>
          <w:rFonts w:ascii="Times New Roman" w:hAnsi="Times New Roman" w:cs="Times New Roman"/>
          <w:sz w:val="26"/>
          <w:szCs w:val="26"/>
        </w:rPr>
        <w:t xml:space="preserve">. Mateo lo desmiente y dice: «Oigan, esto es lo que pasó: a esos tipos les pagaron para decir eso».</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Ahora bien, existe una tradición rabínica según la cual Jesús era un hechicero. Jesús es retratado como un hechicero, una especie de mago. Incluso en Mateo 12:24s, se dice que Jesús expulsa demonios por medio de Beelzebú, el príncipe de los demonios. Así que esta idea de que Jesús es un hechicero ya se menciona en Mateo. Se cree que Mateo intenta eludir algunas de las críticas judías sobre que Jesús era un hechicero. Jesús luego refuta esto diciendo: «Si yo expulso por medio de Beelzebú, entonces Beelzebú se opone a sí mismo; eso no tiene sentido». Luego pregunta: «Entonces, ¿por medio de quién los expulsan tus discípulos?». En fin, trabajando con estos conceptos judíos, Mateo parece estar muy inclinado hacia el judaísmo.</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G. El cristianismo como secta judía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combinar GJ; 22:28-34:43; El cristianismo como una secta judía,</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Extranjeros en Mateo</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Si bien el libro presenta rumores y formas de expresión judías de diversas maneras, también es muy extenso, separando el cristianismo del judaísmo. Es posible que la iglesia primitiva fuera inicialmente judía, que el cristianismo comenzara en Jerusalén, que Jesús resucitara allí, y luego llegara Pentecostés. Pentecostés tiene lugar en el área del templo, y Jesús sube al Monte de los Olivos y asciende al cielo desde allí, justo a las afueras de Jerusalén, al este. Así que es algo muy judío, y la iglesia primitiva era considerada una secta llamada los Nazarenos. Estaban los fariseos, los saduceos y ahora los nazarenos, los seguidores de Jesús de Nazaret. Así que el cristianismo fue inicialmente una secta dentro del judaísmo, y luego vino la persecución y los cristianos se separaron. Pero ¿cómo se separaron los cristianos del judaísmo? Se vieron obligados a separarse porque fueron asesinados. Santiago fue asesinado, y Esteban fue asesinado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Hechos 7), y Pablo estuvo involucrado en parte en eso. Así que los primeros cristianos, en cierto sentido, estaban atravesando una grave crisis de identidad por ser judíos. Jesús era judío, los doce apóstoles eran judíos. Por lo tanto, la iglesia primitiva tiene un fuerte componente judío.</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Ahora </w:t>
      </w:r>
      <w:r xmlns:w="http://schemas.openxmlformats.org/wordprocessingml/2006/main" w:rsidR="00D6131F" w:rsidRPr="00D714C6">
        <w:rPr>
          <w:rFonts w:ascii="Times New Roman" w:hAnsi="Times New Roman" w:cs="Times New Roman"/>
          <w:sz w:val="26"/>
          <w:szCs w:val="26"/>
        </w:rPr>
        <w:t xml:space="preserve">están siendo expulsados, y en cierto sentido, ¿cuál es esta conexión con su identidad? En cierto sentido, ya no eran judíos. Entonces se obtiene esta conexión: "sí, somos judíos, pero se supone que debemos difundir el evangelio a todo el mundo". Entonces se obtiene esta tensión. ¿En qué sentido entraron los gentiles? ¿Tenían los gentiles que convertirse en judíos antes de convertirse en cristianos? Entonces esto se convierte en una tensión, y en la iglesia primitiva, la persecución vino porque una vez, cuando la iglesia era considerada una secta del judaísmo, los judíos tenían una dispensa especial de los romanos. A los judíos se les permitía ser judíos, y los judíos servían a un solo Dios y no servían a los dioses de Roma. Así que los judíos básicamente tuvieron un respiro de los romanos y no fueron perseguidos tan severamente.</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Y los cristianos, mientras estuvieron bajo esa protección, estuvieron protegidos. Pero cuando se convirtieron en una especie de unidad separada, fueron condenados y perseguidos básicamente por tres razones. Primero, fueron condenados como ateos, porque adoraban a un dios invisible. Por lo tanto, los otros dioses tenían estatuas y otras cosas, y los cristianos fueron condenados como ateos. Uno de los primeros cristianos, mientras agonizaba en la hoguera que lo quemaba, fue condenado como ateo, y Policarpo exclamó: "¡Fuera los ateos!". Diciendo que ustedes son ateos porque creen en cosas que no son realmente Dios. Así que la iglesia fue condenada por ser atea porque creían en un Dios invisible. Segundo, fueron condenados por ser caníbales, porque comieron su cuerpo y bebieron su sangre. Entonces, como ven, la Eucaristía primitiva y la Cena del Señor se usaban en aquel entonces. Dijeron: "¡Uy! ¡Están comiendo su cuerpo y bebiendo su sangre! ¡Esta gente es caníbal!". Por lo tanto, fueron condenados como caníbales. Y, por último,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fueron </w:t>
      </w:r>
      <w:r xmlns:w="http://schemas.openxmlformats.org/wordprocessingml/2006/main" w:rsidR="00985F6F" w:rsidRPr="00D714C6">
        <w:rPr>
          <w:rFonts w:ascii="Times New Roman" w:hAnsi="Times New Roman" w:cs="Times New Roman"/>
          <w:sz w:val="26"/>
          <w:szCs w:val="26"/>
        </w:rPr>
        <w:t xml:space="preserve">condenados por incesto porque se casaron con sus hermanos y hermanas; se casaron dentro de sus propios grupos. Así que se casaron con sus hermanos y hermanas, pero no se dieron cuenta de que estaban hablando de hermanos y hermanas espirituales, lo que no significaba que estuvieran realmente emparentados físicamente con ellos.</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Así que, por incesto, canibalismo y ateísmo, los primeros cristianos fueron perseguidos. Un tema importante, que mi buen amigo Dave Mathewson menciona muy bien en sus conferencias, que pueden ver en línea, es el culto al emperador. Existen varios aspectos regionales relacionados con esto, donde la gente de ciertas regiones intenta mostrar su lealtad al emperador exigiendo que los cristianos y otros lo hagan mediante el culto. Cuando los cristianos no lo hacen, se convierte en un problema. Así que esta es la extensión, la ruptura con el judaísmo y la llegada a los gentiles.</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Extranjeros en la genealogía de Cristo: Tamar y Rahab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Así que quiero hablar de Mateo capítulo 1 como esa genealogía. Sé que cuando se habla de genealogía todo el mundo se duerme. Es "esto es muy aburrido, no hacemos genealogía. Hay que tener al menos setenta años para hacer genealogía". Pero pensemos en la genealogía de Mateo capítulo 1. Jesucristo, hijo de David, hijo de Abraham. Abraham engendró a Isaac, Isaac a Jacob, y Jacob a los hijos de Israel, doce tribus. Luego las doce tribus descienden hasta Judá, y Judá engendró a Peres y a Zera, y así sucesivamente. Así que lo que tenemos es esta lista, a través de Judá hasta David, y los descendientes de David después de él, Salomón, hijo de David, y luego hasta José. Mateo capítulo 1 da la genealogía de José, la línea legal de Jesús para que pudiera sentarse en el trono de David, como hijo de David.</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Lo interesante es que, si bien enumera a todos los reyes de Israel, que son muy, muy, muy judíos, se mencionan cuatro mujeres. En la genealogía de Cristo hay cuatro mujeres, y quiero repasarlas porque me parece fascinante.</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La primera es Tamar. Dice que Judá dio a luz a Fares y Zera de esta mujer llamada Tamar. Bueno, ¿quién es Tamar? Sabemos quién era Tamar. Esto está en Génesis capítulo 38. Habla de Tamar y esta es básicamente la historia: Judá tuvo un hijo, que se casó con Tamar, ella era cananea; no era judía. Su hijo Er se casó con ella. Er murió. Entonces, ¿qué pasó? Tuvo otro hijo llamado Onán, y le dio su otro hijo a ella. Derramó la semilla (y no quiero entrar en detalles) y básicamente Dios hirió a Onán. Así que ahora el hijo mayor de Judá que estaba casado con ella murió, y su segundo hijo, porque no cumplió con el matrimonio del levirato, Dios lo hirió. Ahora tiene a su hijo menor, y no hay manera en el mundo de que vaya a entregar su hijo menor a esta mujer. Todo aquel que esta mujer toca muere.</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Entonces la esposa de Judá muere, así que ahora Judá está sin esposa y él sale a esquilar ovejas. Él sale, está caminando por el camino y ¿adivinen a quién se encuentra en el camino? Tamar está ahí afuera dándose cuenta de que no va a conseguir al hijo menor. Entonces se viste de prostituta, y Judá se acerca a ella y ella obtiene su anillo de sello a cambio de relaciones sexuales. Ella quiere su anillo de sello como pago temporal hasta que él traiga una cabra. Ella termina descubriendo que está embarazada. Judá quiere que la apedreen hasta la muerte, y luego ella saca su anillo y dice: "Oye, Judá, ¿recuerdas esto? Tengo tu número de visa aquí, hombre, estás acabado". Y luego Judá dice: "Eres más justo que yo". El significado es ¿qué es Tamar? Tamar es la mujer cananea que hizo de prostituta.</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Tan pronto como digo Rahab, ¿qué te viene a la mente? Bueno, ¿Rahab qué? Rahab es una prostituta, una ramera. Rahab era una prostituta cananea que conocemos por Josué cuando iban a tomar posesión de la tierra. Cruzaron el río Jordán e iban a luchar contra Jericó. Enviaron espías, los espías fueron a la casa de Rahab la ramera, ella era una prostituta, ella sabía todo lo que estaba pasando en la ciudad. Escondió a los espías para engañar al rey de Jericó. Luego resulta que Rahab, la prostituta de Jericó, es de la línea mesiánica. Es la tatarabuela de David. Es de la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línea de Jesucristo, al igual que Tamar. Entonces, ¿qué tenían en común estas dos mujeres </w:t>
      </w:r>
      <w:r xmlns:w="http://schemas.openxmlformats.org/wordprocessingml/2006/main" w:rsidR="005D7860">
        <w:rPr>
          <w:rFonts w:ascii="Times New Roman" w:hAnsi="Times New Roman" w:cs="Times New Roman"/>
          <w:sz w:val="26"/>
          <w:szCs w:val="26"/>
        </w:rPr>
        <w:t xml:space="preserve">? Bueno, ambas tienen en común que son cananeas. No son judías. Así que aquí tienes esta hermosa y pura genealogía judía, y cuatro mujeres están atrapadas allí. Y las dos primeras no son judías en absoluto. No son mujeres judías.</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Extranjeros en la genealogía de Cristo: la esposa de Urías y Rut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lo que me resulta muy interesante es la referencia a la esposa de Urías. ¿De quién descenderá Salomón? De Betsabé. Todos conocen a David y a Betsabé; la historia es famosa hasta nuestros días. Pero fíjense en que en la genealogía de Mateo no se menciona el nombre de Betsabé. Betsabé, hija de Eliam, Betsabé (hija del juramento). Buen nombre judío, buena mujer judía. Tiene un problema con David. Pero al menos es mayoritariamente judía. Pero cuando Mateo hace la genealogía, no menciona Betsabé, sino que dice: «ha sido la esposa de Urías». Esa es una de las razones por las que tengo problemas con la traducción NLT. La NLT da el nombre Betsabé, principalmente porque todos saben quién es Betsabé. Si dicen la que había sido la esposa de Urías, nadie sabe quién es Urías. Es el esposo que fue asesinado. David mató a este hombre para robarle a su esposa. Urías era ¿qué? Urías era hitita. Observen que Mateo no menciona a Betsabé, aunque ese nombre es más popular y todos la conocían. En cambio, menciona a Urías, su esposa, Urías el hitita. De nuevo, se trata de una asociación extranjera en la genealogía, y en realidad se trata de David teniendo relaciones con Betsabé y de la cual nació Salomón. Así que la madre de Salomón es Betsabé, quien había sido esposa de Urías. Mateo la menciona como la esposa de Urías, Urías el hitita.</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Y la última mujer realmente famosa, la cuarta, es Rut. ¿Cuál era el apodo de Rut? Su nombre es Rut la Moabita. Y tenemos un libro completo, uno de los hermosos libros del Antiguo Testamento sobre Rut, Noemí y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Booz </w:t>
      </w:r>
      <w:r xmlns:w="http://schemas.openxmlformats.org/wordprocessingml/2006/main" w:rsidR="00EE36C2" w:rsidRPr="00D714C6">
        <w:rPr>
          <w:rFonts w:ascii="Times New Roman" w:hAnsi="Times New Roman" w:cs="Times New Roman"/>
          <w:sz w:val="26"/>
          <w:szCs w:val="26"/>
        </w:rPr>
        <w:t xml:space="preserve">, y la historia de Elimelec, y cómo fueron a Moab y todos los hombres murieron. Luego Rut termina casándose con Booz. Pero Rut es moabita. Se casa con Booz y entonces son los tatarabuelos de David.</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Lo que sugiero aquí es que Tamar, Rahab, Rut y la esposa de Urías se asocian con personas no judías, gentiles, forasteros. Ya en la genealogía de Jesucristo, en Mateo capítulo 1, se menciona a cuatro mujeres, cada una con conexiones extranjeras. En cierto sentido, este es el cumplimiento del pacto abrahámico. El pacto abrahámico sería: «Abraham, tu descendencia será una bendición para todas las naciones». Como pueden ver, este paso del judaísmo estricto a todas las naciones, el cumplimiento del pacto abrahámico, de forma incipiente, se extiende.</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Extensión: misión universal y los Reyes Magos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combinar KL; 34:43-47:05; Extensidad de Mateo</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Un pasaje muy famoso al final del libro, de Mateo capítulo 1, muestra la irrupción del judaísmo. Pero luego, en Mateo capítulo 28:18, encontramos esta declaración, que, de nuevo, es la Gran Comisión: «Entonces los once discípulos fueron a Galilea, al monte donde Jesús les había ordenado ir. Cuando lo vieron, lo adoraron, pero algunos dudaron». Sabemos que Juan nos habla de Tomás el incrédulo y de otros. Por cierto, no me gusta ese nombre, Tomás el incrédulo, pero lo abordaremos cuando lleguemos a Juan. «Entonces Jesús se acercó a ellos y les dijo: «Toda autoridad en el cielo y en la tierra me ha sido dada. Por tanto», y esto es lo que se llama la Gran Comisión, «Por tanto, id y haced discípulos a todas las naciones, bautizándolos en el nombre del Padre, y del Hijo y del Espíritu Santo, y enseñándoles a obedecer todo lo que os he mandado; y les aseguro que estaré con vosotros siempre, hasta el fin del mundo». Así que esta idea de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ir y hacer discípulos ( </w:t>
      </w:r>
      <w:r xmlns:w="http://schemas.openxmlformats.org/wordprocessingml/2006/main" w:rsidR="00563B96">
        <w:rPr>
          <w:rFonts w:ascii="Times New Roman" w:hAnsi="Times New Roman" w:cs="Times New Roman"/>
          <w:sz w:val="26"/>
          <w:szCs w:val="26"/>
        </w:rPr>
        <w:t xml:space="preserve">¿Ven cómo esto se relaciona con el tema del discipulado?) de todas las naciones, bautizándolos en el nombre del Padre, del Hijo y del Espíritu Santo. El libro comienza con esta irrupción con estas mujeres gentiles y termina con ellas haciendo discípulos de todas las naciones. Y esto está al principio y al final del libro, y de hecho, lo que también es interesante, es que solo en el libro de Mateo aparecen los Reyes Magos. Marcos no registra la historia, Lucas no, Juan no, solo Mateo registra a los Reyes Magos. De nuevo, los Reyes Magos parecen ser un presagio de que el evangelio va más allá del judaísmo, y aquí están las primeras personas, ¿dónde está el que nació rey de los judíos?, las primeras personas en reconocer que él es el rey de los judíos. Recuerden cómo termina la historia con este cartel sobre la cabeza de Jesús, el rey de los judíos. Y aquí tenemos a los magos que vienen de Mesopotamia, preguntando: "¿Dónde está el rey de los judíos, que ha nacido?". De nuevo, la historia comienza y termina con este rey de los judíos. ¿Quién es el primero en reconocerlo? No son los judíos, sino los gentiles que llegan, estos magos, estos astrólogos de Mesopotamia. Así que esto es significativo e interesante en cuanto a su aparición.</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Ahora, aquí hay algunas cosas que se obtienen con estos rechazos de Israel. En Mateo 8 se encuentra el centurión romano. Los capítulos 8 y 9 de Mateo tratan mucho sobre los milagros que Jesús hizo. El capítulo 13 son las parábolas del reino. En los capítulos 8 y 9 hay muchos milagros. Uno de los milagros es este hombre que es un centurión, un centurión romano sobre cien personas. Viene a Jesús y nota que el centurión está preocupado por su sirviente. Así que tienes esta hermosa imagen de este hombre que está muy alto en el tótem sobre 100 personas de la legión, una posición muy distinguida y, sin embargo, está preocupado por su sirviente. Viene a Jesús y le dice a Jesús: "¿Podrías sanar a mi sirviente? Mi sirviente está paralizado, tiene muchos problemas, ¿podrías sanarlo?". Y Jesús dice: "Está bien, iré contigo". Pensando que iría a la casa de este centurión y tenía esta gran casa de centurión, con todos estos sirvientes. El hombre dice: "No soy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digno de entrar bajo mi techo". El centurión </w:t>
      </w:r>
      <w:r xmlns:w="http://schemas.openxmlformats.org/wordprocessingml/2006/main" w:rsidR="002E0EF5" w:rsidRPr="00D714C6">
        <w:rPr>
          <w:rFonts w:ascii="Times New Roman" w:hAnsi="Times New Roman" w:cs="Times New Roman"/>
          <w:sz w:val="26"/>
          <w:szCs w:val="26"/>
        </w:rPr>
        <w:t xml:space="preserve">le dice a Jesús, Jesús es este judío campesino: "No soy digno de que vengas bajo mi techo, campesino judío". Él dice: "Sé lo que es estar bajo autoridad". Dijo: "Hablo una palabra y mis siervos hacen lo que digo. Soy un hombre bajo autoridad". Dijo: "Solo di la palabra, solo di la palabra y mi siervo sanará". Y Jesús dice: "Vaya, no he encontrado tanta fe en todo Israel... No he encontrado una fe tan grande en nadie en Israel". En cierto sentido, está reprendiendo a Israel, que aquí está este centurión gentil. Mucha gente quería que Jesús fuera el mesías para deshacerse del yugo romano, para ser un zelote y decir: "No, tenemos que deshacernos de los romanos, yo soy el rey de los judíos, soy el hijo de David, voy a sentarme en el trono". Jesús no dice eso, sino que dice: “Aquí hay un centurión romano que es un modelo de fe, mejor que lo que he encontrado en todo Israel”. Así que, una vez más, está rompiendo con esa estricta manera judía de hacer las cosas.</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Hay una </w:t>
      </w:r>
      <w:r xmlns:w="http://schemas.openxmlformats.org/wordprocessingml/2006/main" w:rsidR="005C3355" w:rsidRPr="00D714C6">
        <w:rPr>
          <w:rFonts w:ascii="Times New Roman" w:hAnsi="Times New Roman" w:cs="Times New Roman"/>
          <w:sz w:val="26"/>
          <w:szCs w:val="26"/>
        </w:rPr>
        <w:t xml:space="preserve">cita famosa en Mateo 11: "¡Ay de ti, Corazín! ¡Ay de ti, Betsaida! Si los milagros que se han hecho en vosotras se hubieran hecho en Tiro y Sidón". Ahora bien, ¿dónde están Tiro y Sidón? Tiro y Sidón están en el Líbano. No son judíos, son gentiles. Él dijo: "¡Ay de ti, Corazín! ¡Ay de ti, Betsaida!". Son dos lugares que están a orillas del mar de Galilea. Son judíos, totalmente judíos, y él dice: "Si los milagros que se han hecho en vosotras se hubieran hecho en Tiro y Sidón, se habrían arrepentido hace mucho tiempo". Así que elogia a Tiro y Sidón por lo que había estado sucediendo y condena la falta de fe y el rechazo que recibió, y a Corazín y Betsaida, estas dos ciudades judías.</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está la parábola de los </w:t>
      </w:r>
      <w:r xmlns:w="http://schemas.openxmlformats.org/wordprocessingml/2006/main" w:rsidR="004B2067" w:rsidRPr="00D714C6">
        <w:rPr>
          <w:rFonts w:ascii="Times New Roman" w:hAnsi="Times New Roman" w:cs="Times New Roman"/>
          <w:sz w:val="26"/>
          <w:szCs w:val="26"/>
        </w:rPr>
        <w:t xml:space="preserve">labradores malvados. Cuando se trata de parábolas, recuerdo que cuando me enseñaron parábolas antes, la del sembrador: El sembrador sale a sembrar; algunas semillas caen en el camino, otras en pedregales, otras entre espinos y maleza, y se ahogan, y otras en tierra fértil y producen abundante cosecha. Me dijeron que las parábolas siempre fueron algo muy natural y normal, que eran cosas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de la vida cotidiana. Quiero cuestionar eso un poco. Creo que a veces las historias de las parábolas son algo poco realistas, y a veces lo son para demostrar algo. </w:t>
      </w:r>
      <w:r xmlns:w="http://schemas.openxmlformats.org/wordprocessingml/2006/main">
        <w:rPr>
          <w:rFonts w:ascii="Times New Roman" w:hAnsi="Times New Roman" w:cs="Times New Roman"/>
          <w:sz w:val="26"/>
          <w:szCs w:val="26"/>
        </w:rPr>
        <w:t xml:space="preserve">Tenemos una aquí con los labradores. Este agricultor tiene su tierra y la alquila a estos labradores. Estos labradores cultivarán su tierra y el acuerdo es que él les permite usarla, ellos producen cosechas y le dan una parte, y él recibe un porcentaje. Entonces, lo que sucede es que los arrendatarios lo hacen. Él envía a sus sirvientes a cobrarles la renta. Lo que hacen es atrapar a sus sirvientes y golpear a algunos, y luego envía a más, quienes incluso golpean y matan a algunos de los sirvientes que envía a estos granjeros.</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Finalmente, dice que reverenciarán y respetarán a mi hijo. Creo que esto es un poco irreal. Si enviaras sirvientes a estos labradores y pensaras que iban a pagar, y terminan golpeando a tus sirvientes y matando a algunos de ellos, no enviarías a tu hijo; probablemente irías tú mismo y los matarías. Pero en fin, envía a su hijo, y aquí tienes la imagen. Este es Dios Padre enviando a su hijo a Israel, e Israel, como los profetas, está rechazando y golpeando a los profetas. Así que ahora va a enviar a su hijo, Jesús. Envía a su hijo, y los labradores miran al hijo y dicen: "¡Vaya! Este es el hijo; si lo matamos, nos quedaremos con la herencia". Así que deciden: "Matemos al hijo". Así que matan al hijo. "¿Qué haría entonces el padre?", surge la pregunta después. Entonces, lo que sucede es que en el capítulo 21:43, dice esto: "Por tanto, os digo que el reino de Dios os será quitado y será dado a un pueblo que produzca su fruto". Les será quitado a ustedes, labradores, que no produjeron el fruto, no se lo dieron al amo, pero les será quitado y será dado a un pueblo que producirá su fruto, es decir, los gentiles. Así que esta es de nuevo esta noción de que a los judíos se les da la primera oferta, la usan mal, y ahora el evangelio se está extendiendo a los gentiles. Esta es la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parábola de los labradores malvados. </w:t>
      </w:r>
      <w:r xmlns:w="http://schemas.openxmlformats.org/wordprocessingml/2006/main" w:rsidR="00FC22C9">
        <w:rPr>
          <w:rFonts w:ascii="Times New Roman" w:hAnsi="Times New Roman" w:cs="Times New Roman"/>
          <w:sz w:val="26"/>
          <w:szCs w:val="26"/>
        </w:rPr>
        <w:t xml:space="preserve">El narrador señala que los fariseos se dieron cuenta de que estaba hablando de ellos. Aparentemente, captaron la pista de eso.</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Los Doce Tronos y el Testigo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Ahora, un par de cosas que encajan con esta extensión: una que es interesante: les dice a los discípulos que se sentarán en doce tronos. Esto es Mateo 19:28: "De cierto os digo que en la renovación de todas las cosas, cuando el Hijo del Hombre se siente en el trono de su gloria". Ahora, fíjense en el Hijo del Hombre; hablaremos de él en Marcos en nuestra próxima presentación sobre el Hijo del Hombre y lo que significa ese término. Jesús se refiere a sí mismo como el Hijo del Hombre. Así es como Jesús se identifica como el hijo del hombre. "El Hijo del Hombre está sentado en el trono de su gloria, y ustedes que me han seguido también se sentarán en doce tronos para juzgar a las doce tribus de Israel". Así que los discípulos básicamente verán este tipo de convergencia donde no serán los doce patriarcas de Israel, ni Judá, José, Benjamín, Neftalí ni Zabulón. No serán aquellos que se sienten a juzgar a Israel, sino los doce apóstoles. Así que lo que tenemos es una combinación de dos comunidades: la comunidad judía y aquellos sobre los cuales los discípulos se sentarán en doce tronos para juzgar al pueblo de Israel.</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Y luego, brevemente, sobre este testimonio: Hablamos de su orientación hebrea y mostramos cómo se expandió desde la mentalidad hebrea hasta una más extensa que incluye a los gentiles. Aquí, brevemente, está el testimonio. La historia de Mateo trata sobre los testigos. Los primeros que vienen como testigos son los magos que vienen de Oriente en el capítulo 2. Jesús también envía a los doce para que sean testigos suyos en Israel. Luego les da instrucciones en Mateo capítulo 10, enviando a los doce para que sean testigos. Luego, el lamento por Jerusalén, donde Jesús viene desde el Monte de los Olivos. Algunos de ustedes vieron el programa "Piérdete en Jerusalén" y van a la iglesia Dominus Flevit. Tienen una iglesia en el Monte de los Olivos. Bajas del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Monte de los Olivos </w:t>
      </w:r>
      <w:r xmlns:w="http://schemas.openxmlformats.org/wordprocessingml/2006/main" w:rsidR="00752C84" w:rsidRPr="00D714C6">
        <w:rPr>
          <w:rFonts w:ascii="Times New Roman" w:hAnsi="Times New Roman" w:cs="Times New Roman"/>
          <w:sz w:val="26"/>
          <w:szCs w:val="26"/>
        </w:rPr>
        <w:t xml:space="preserve">y el Valle de Cedrón y subes al otro lado, y allí es donde está el Monte del Templo. Así que el Monte del Templo está aquí, el Monte de los Olivos está aquí, y al bajar la montaña, hay una iglesia con la forma arquitectónica de una lágrima. Aquí es donde Jesús se lamentó por Jerusalén: «Jerusalén, Jerusalén, te habría reunido como la gallina reúne a sus polluelos, pero no quisiste». Jesús entonces llora por Jerusalén. Se da cuenta de que, en pocos días, lo matarán. En fin, este es el lamento por Jerusalén. De nuevo, los testigos están saliendo y el evangelio se está difundiendo. Vimos esto la última vez, creo, cuando hablábamos del Discurso del Monte de los Olivos. ¿Cómo sabes cuándo llegará el fin? El fin llegará cuando el evangelio se extienda hasta los confines del mundo. Así que ese es el indicador. Cuando el evangelio se extienda hasta los confines del mundo, entonces llegará el fin. Dijimos que algunos de los traductores de la Biblia de Wycliffe están llevando el evangelio a todas las tribus del mundo ahora mismo, así que es bastante interesante en ese sentido.</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Por último, por supuesto, está la Gran Comisión. La Gran Comisión, una vez más, y este es el versículo que todos deberían memorizar. Una persona con la que solía trabajar, cuyo himno era la Gran Comisión, veía que todo en la Biblia siempre se reducía a esta Gran Comisión. Era una persona muy evangelizadora, especialmente con los jóvenes. «Por tanto, vayan y hagan discípulos a todas las naciones». Así que debemos ser hacedores de discípulos, y eso se puede hacer de muchas maneras. «Bautizándolos en el nombre del Padre, del Hijo y del Espíritu Santo, y enseñándoles a obedecer todo lo que les he mandado; y les aseguro que estoy con ustedes siempre». Así que se entiende este concepto de Emanuel: Dios con nosotros. «Estoy con ustedes siempre, hasta el fin del mundo». El libro comienza con estos testigos. En la mitad del capítulo 10, envía a los doce a Israel, y termina enviándolos a todas las naciones: este último testigo.</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Matthew—Estilo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combinar MN; 47:05-53:25; Hermenéutica: Hipérbole</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Quiero repasar algo del estilo de Mateo. Estilo de escritura y hagámoslo brevemente porque no creo que sea tan significativo. La afición de Mateo por la repetición: “De cierto, de cierto os digo”. Dice eso en el capítulo 5, versículo 18, y aparece unas 31 veces. “De cierto, de cierto os digo”. Y “Habéis oído que se dijo antes, pero yo os digo”. Recordarás haber leído eso en el Sermón del Monte varias veces. “Habéis oído que se dijo, pero yo os digo”, ese tipo de cosas. Así que a Mateo parece gustarle repetir las cosas. Así que usa estas formas. Bienaventurados los pobres de espíritu, bienaventurados los que lloran, bienaventurados los de limpio corazón porque ellos verán a Dios, bienaventurados vosotros. Así que cuando miras el Sermón del Monte, bienaventurados los…, bienaventurados los…, bienaventuranzas. Todas alineadas ahí en fila comenzando con la palabra hebrea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la palabra griega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Mateo, por ser judío, comprenderá que gran parte de la poesía hebrea está escrita en paralelismo. Así que a menudo dice "cielo y tierra", "la ley y los profetas", "los escribas y los fariseos". Usa estas repeticiones: "Mi yugo es suave y mi carga ligera". ¿Ven el paralelismo? "Mi yugo es suave y mi carga ligera". Dice lo mismo dos veces. Es una forma poética de expresarlo a la mente judía. Esta es la idea del paralelismo: "Mi yugo es suave y mi carga ligera".</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Mateo </w:t>
      </w:r>
      <w:r xmlns:w="http://schemas.openxmlformats.org/wordprocessingml/2006/main" w:rsidR="00344F13" w:rsidRPr="00D714C6">
        <w:rPr>
          <w:rFonts w:ascii="Times New Roman" w:hAnsi="Times New Roman" w:cs="Times New Roman"/>
          <w:sz w:val="26"/>
          <w:szCs w:val="26"/>
        </w:rPr>
        <w:t xml:space="preserve">les presenta las enseñanzas de Jesús y estos cinco grandes discursos. Dijimos los cinco discursos; la gente los compara con el Pentateuco o la Torá: Génesis, Éxodo, Levítico, Números, Deuteronomio, los primeros cinco libros. Así que los cinco discursos son: el Sermón del Monte, el discurso del Monte de los Olivos, el envío de los doce, las parábolas del reino y las enseñanzas sobre la iglesia en Mateo capítulo 18. Todo esto forma parte del estilo de Mateo. Hay más de cuarenta citas del Antiguo Testamento. De nuevo, eso forma parte del estilo de Mateo, y dijimos que probablemente debido a la conexión judía es lo que hace. En términos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de vocabulario, usa "entonces" con bastante frecuencia, </w:t>
      </w:r>
      <w:r xmlns:w="http://schemas.openxmlformats.org/wordprocessingml/2006/main">
        <w:rPr>
          <w:rFonts w:ascii="Times New Roman" w:hAnsi="Times New Roman" w:cs="Times New Roman"/>
          <w:sz w:val="26"/>
          <w:szCs w:val="26"/>
        </w:rPr>
        <w:t xml:space="preserve">"he aquí" y "el reino de los cielos". Eso es típico de Mateo.</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Interpretación—Hermenéutica de la hipérbole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Ahora, lo que quiero hacer es hablar sobre esto con hipérbole. Mateo usa, me parece, hipérbole. Me parece que la gente no sabe o no entiende cómo interpretar la hipérbole. Una afirmación hiperbólica, ¿cómo se interpreta? Déjenme decirles algo. Yo enseñaba en la misma institución que esta persona y siempre decían que "todos" en la Biblia siempre significa todos, y eso es todo lo que significa todo. "Todos siempre significa todos". Ahora bien, cuando dices que algo siempre significa una cosa, solo quiero decirles, y su instinto debería decirles, que eso no es correcto. Usamos las palabras de tantas maneras diferentes, por lo que una palabra no siempre significa una sola cosa. "Todos" no siempre significa "todos". Por ejemplo, simplemente usamos eso con hermanos y hermanas. ¿Cómo usamos "hermanos y hermanas"? Bueno, lo usan en su familia como hermanos y hermanas. Luego van a la iglesia y la gente se saluda como hermanos y hermanas, así que obviamente es muy diferente en términos de cómo lo conceptualizan. Así que lo que estoy diciendo es que haya cuidado con esta noción.</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Ahora bien, ¿qué es una hipérbole y cómo funciona? En Mateo 3:5, dice que "toda Jerusalén salió a ver a Juan el Bautista". Bueno, cuando dice "toda", ¿significa que hasta la última persona de Jerusalén salió a ver a Juan el Bautista? Juan el Bautista estaba a unos 32-48 kilómetros cuesta abajo. Luego tenía que volver a subir. ¿De verdad pasó eso, que "toda Jerusalén salió a ver a Juan el Bautista"? Lo que quiero sugerirles es que no. De hecho, déjenme decirles que hay una persona que no bajó. Había un hombre que Juan registra que había estado cojo durante 38 años y estaba sentado junto al estanque de Betesda, y Jesús se acercará a este hombre. Y este hombre dirá: "Oye, no puedo entrar al agua lo suficientemente rápido" y Jesús le dirá: "Levántate y anda", y el hombre se levantará y entrará al templo. Así que ese hombre había estado cojo durante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años </w:t>
      </w:r>
      <w:r xmlns:w="http://schemas.openxmlformats.org/wordprocessingml/2006/main" w:rsidR="00282113">
        <w:rPr>
          <w:rFonts w:ascii="Times New Roman" w:hAnsi="Times New Roman" w:cs="Times New Roman"/>
          <w:sz w:val="26"/>
          <w:szCs w:val="26"/>
        </w:rPr>
        <w:t xml:space="preserve">. No hay forma de que haya ido a ver a Juan el Bautista y que él lo bautizara. Así que cuando dice que toda Jerusalén fue a ver a Juan el Bautista, se refiere a todos, igual que decimos "todos fueron al partido de baloncesto". Cuando dices que todos, todo el Gordon College, estaba en el partido de baloncesto, es una hipérbole, una exageración.</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Permítanme definir qué es una hipérbole. Una hipérbole es una exageración para enfatizar. Lo hacemos todo el tiempo. Era un chiste cursi. "Lo hacemos todo el tiempo". En realidad, no uso hipérboles todo el tiempo, así que es una exageración en sí misma. Así que hay que tener cuidado con las hipérboles. Lo que voy a sugerir aquí es que Jesús enseña con hipérbole. No solo en términos de "todos". Ahora bien, hay que tener cuidado con la hipérbole.</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Cuando Pablo dice: "todos pecaron y están destituidos de la gloria de Dios", cuando Pablo dice: "todos pecaron", ¿se refiere a todos y cada uno de los presentes? Sí. En ese caso, todos significa todos. Entonces, ¿qué determina el significado? ¿Qué determina el significado de la palabra "todos"? Si significa absolutamente todos, o si significa, en un sentido hiperbólico, que la mayoría de las personas estaban allí. El contexto determina el significado. Esa es una de las cosas que realmente intento recalcar en este curso. ¿Qué significa la palabra? No se puede sacar una palabra de contexto y decir qué significa. Hay que mirar la palabra en su contexto. Y así, "todos" a veces significará absolutamente todos sin lugar a dudas. "Todos pecaron y están destituidos de la gloria de Dios". En otras ocasiones, "toda Judea descendió a Juan el Bautista", eso es una hipérbole, una exageración para enfatizar. Así que hay que tener cuidado con esto.</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No universalices las Escrituras: ¡sácate el ojo!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Combinar SO; 53:25-70:56; No universalizar las declaraciones</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permítanme profundizar un poco más en esto. A veces me preocupa que la gente tome el Sermón del Monte y absolutice las afirmaciones del mismo. Dicen: "¡Vaya! Esto es lo que dijo Jesús en el Sermón del Monte", y luego absolutizan esas afirmaciones de las Escrituras. Esto es lo que dijo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Jesús </w:t>
      </w:r>
      <w:r xmlns:w="http://schemas.openxmlformats.org/wordprocessingml/2006/main" w:rsidRPr="00D714C6">
        <w:rPr>
          <w:rFonts w:ascii="Times New Roman" w:hAnsi="Times New Roman" w:cs="Times New Roman"/>
          <w:sz w:val="26"/>
          <w:szCs w:val="26"/>
        </w:rPr>
        <w:t xml:space="preserve">y luego el resto de las Escrituras queda en suspenso, relegado a un segundo plano, mientras que esta afirmación se absolutiza. Lo que digo es que no se puede hacer eso. Es una forma ilegítima de interpretar la Biblia. Hay que interpretar cada pasaje de las Escrituras a la luz de los demás. No se puede simplemente sacar un versículo de contexto y convertirlo en el lema de toda la Biblia. Les daré un ejemplo: Mateo 5:29. Esto es del Sermón del Monte. Y lo que quiero sugerirles es que esto no debe absolutizarse. En cuanto lo lea, todos lo reconocerán. “Ustedes han oído que se dijo: ‘No cometerás adulterio’, pero yo les digo que cualquiera que mira a una mujer para codiciarla, ya cometió adulterio con ella en su corazón”. Luego dice esto: “Si tu ojo derecho te hace pecar, sácatelo y tíralo lejos de ti. Es mejor para ti perder una parte de tu cuerpo, que no que todo tu cuerpo sea arrojado al infierno”. Así que si tu ojo te va a hacer pecar, y vas a mirar y codiciar mujeres, sácate el ojo. Sé que la mayoría de los hombres tendrán un ojo o menos. Entonces, ¿debe tomarse esto como una declaración absoluta: “sácate el ojo”? “Y si tu mano derecha te hace pecar, córtatela y tírala lejos de ti. Es mejor para ti perder una parte de tu cuerpo, que no que todo tu cuerpo vaya al infierno”. Si tu ojo te hace pecar, córtatelo. Si tu mano te hace pecar, córtatela. Bueno, ¿y tu cabeza? Tu cabeza y tu corazón te afectan. ¿Qué vas a hacer? ¿Cortarte el corazón y cortarte la cabeza? En otras palabras, estas no deben tomarse literalmente. Son declaraciones hiperbólicas; una exageración para enfatizar. Él no quiere decir que nos saquemos los ojos. Por cierto, si te sacas un ojo, ¿puede tu cabeza seguir codiciando? Sí, porque la lujuria es mucho más profunda que el ojo. Él simplemente está afirmando la importancia de esto al "sacarse el ojo". Así que lo que estoy sugiriendo aquí es que esta es una declaración hiperbólica, una exageración para enfatizar. Por cierto, algunas personas en la iglesia primitiva, de hecho, se sacaron los ojos. De hecho, lo hicieron. Lo que digo es que tienes que usar la cabeza. No puedes tomarlo y universalizarlo. No puedes tomar una declaración del Sermón del Monte e intentar universalizar todas las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declaraciones. No puedes universalizar esto: sacarte el ojo cuando te ofende. Tienes que tener mucho cuidado.</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No universalicemos las Escrituras: La ira y los necios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Permítanme profundizar un poco más en esto. Jesús dijo que si una persona se enoja con su hermano, ya ha cometido un asesinato en su corazón. "Oyeron que se dijo: No mates; pero yo digo: Cualquiera que se enoje con su hermano...". Eso sería una cosa. Así que no se supone que te enojes con tu hermano porque esa es la fuerza detrás del asesinato de Caín y Abel. Pero entonces, ¿qué haces con eso? Intentas absolutizarlo. La ira es mala. Jesús dijo que la ira es mala. Bueno, ¿realmente está diciendo Jesús que la ira es mala? ¿Puedes universalizar esa afirmación? Dices: "Bueno, no, Jesús no dijo que la ira es mala. Dijo ira sin causa", y luego intentas matizarlo un poco. Pero existe esta tendencia a universalizarla. Entonces lo que encuentras en Marcos 3:5 es, ¿adivina qué? Los fariseos están cerca y este hombre tiene una mano seca. Este hombre con la mano seca se acerca a Jesús. Los fariseos preguntan: "¿Van a sanar la mano de este hombre en sábado?". Y entonces los fariseos intentan tenderle una trampa a Jesús usando a este pobre hombre que tiene una mano seca. Dice que "Jesús los miró con enojo" porque estaban usando a este hombre para tenderle una trampa, para ver si violaría el sábado o no. Jesús dijo: "Si ustedes tienen una oveja que cae en un pozo, la recogerían. ¿Cuánto mejor es entonces un hombre que las ovejas? Es correcto hacer el bien en sábado". Él los reprende, pero dice que "los miró con enojo". Así que Jesús mismo estaba enojado. La Biblia nos lo dice explícitamente. Así que hay que tener mucho cuidado con universalizar este tipo de declaraciones.</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Aquí hay otra. Jesús dijo que no llamen a nadie tonto. Puedes hacer todo tipo de pequeñas distinciones: "No es este tipo de tonto, es ese tipo de tonto" e intentar jugar con las palabras. Pero creo que estás andando con rodeos. Jesús dijo "no llamen tonto a nadie" y creo que tienes que entenderlo, pero sin embargo, Jesús mismo dice ¿qué? En el capítulo 23: "Escribas, fariseos, hipócritas y ustedes que son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tontos, tardos para creer </w:t>
      </w:r>
      <w:r xmlns:w="http://schemas.openxmlformats.org/wordprocessingml/2006/main" w:rsidR="00B10C7E">
        <w:rPr>
          <w:rFonts w:ascii="Times New Roman" w:hAnsi="Times New Roman" w:cs="Times New Roman"/>
          <w:sz w:val="26"/>
          <w:szCs w:val="26"/>
        </w:rPr>
        <w:t xml:space="preserve">". ¿Qué hay del apóstol Pablo que dice en Gálatas capítulo 3:1, dice: "¡Oh gálatas insensatos!". Luego intentas decir, "bueno, en realidad no dijo tonto", y tratas de poner todo tipo de excusas para ello. Pero lo que estoy diciendo es que no tomes a Jesús, cuando dijo... él no le está diciendo a la gente que hay una fórmula mágica para que no se diga esta palabra mágica, esta palabra que no se puede usar con la gente. No entiendes lo que dice. Pablo dirá: "¡Oh, gálatas insensatos!" porque lo que hacen está mal, y lo señala. Jesús mirará a las personas, las verá y las llamará hipócritas y otros términos. Las etiqueta por lo que son. Así que debes intentar comprender estas cosas en lugar de sacar una afirmación de contexto y universalizarla.</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Universalizar las Escrituras: juzgar a los demás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Lo mismo ocurre con este. "No juzguéis, para que no seáis juzgados". Juro que hace 30 años, si le preguntabas a un cristiano cuál era el versículo principal de la Biblia que la gente conocía, decía: "Porque de tal manera amó Dios al mundo, que ha dado a su Hijo unigénito, para que todo aquel que en él cree, no se pierda, mas tenga vida eterna". Juan 3:16 sería el versículo clave. Incluso Tim Tebow lo pone bajo su lupa. Sin embargo, yo sostengo que si le preguntas a la gente hoy, ¿cuál es el versículo más famoso de toda la Biblia? La mayoría diría: "No juzguéis, para que no seáis juzgados". Ahora bien, ¿significa eso que no debemos juzgar a nadie? Intentas decir: "Bueno, eso significa que no debemos juzgar a nadie". ¿Pero qué hay de eso? ¿Qué hay de 7:15, cuando Jesús mismo advierte a sus discípulos sobre los falsos maestros? Les advierte sobre los falsos maestros, que deben discernir entre los verdaderos y los falsos. Deben tomar esa decisión. Entonces, cuando se toma esta declaración y se dice: «No juzguéis, para que no seáis juzgados», ¿significa que simplemente aceptamos a todos, que todos son buenos? No. Jesús dice que hay falsos maestros y que es mejor distinguir entre los verdaderos y los falsos.</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Ahora, obviamente, no tienes el gran juicio final al final de todos los tiempos con eso. Pero tienes que tener cuidado de tomar esta declaración, "No juzguéis, para que no seáis juzgados", y universalizarla. Porque Jesús mismo dice que hay maestros verdaderos y falsos. Jesús mismo, en Mateo 23, se acerca a los escribas y fariseos y les dice: "Hipócritas". ¿Está Jesús haciendo un juicio? Sí, los está llamando hipócritas y los está etiquetando por lo que son. Así que ten cuidado, no puedes tomar estas declaraciones y universalizarlas. "No echéis vuestras perlas delante de los cerdos", dijo Jesús en el capítulo 7:6. Eso está en el mismo Sermón del Monte, "no echéis vuestras perlas delante de los cerdos". ¿No significa eso que tienes que hacer un juicio sobre quién es cerdo y quién no lo es? Así que lo que digo es que hay que tener cuidado de absolutizar estas cosas, desconectar el cerebro y decir: «Este es mi lema: No juzguéis para que no seáis juzgados». La mayoría de las veces, cuando oigo a alguien decirlo, es cuando están haciendo algo mal y alguien les ha puesto en evidencia. Y dicen: «No juzguéis, no deberíais juzgarme». No os están juzgando, sino que intentan ayudaros y os señalan que tenéis un problema.</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Entonces, lo que pasa es que no podemos señalar el problema que tiene un hermano. Bueno, Pablo lo hizo. Recuerden a ese hombre del capítulo 5 de 1 Corintios; estaba cometiendo incesto. Pablo dice que lo expulsen de la iglesia. Dice: "He hecho un juicio, ahora expulsenlo de la iglesia". Así que hay que tener mucho cuidado al absolutizar estas declaraciones, ya que puede ser un verdadero problema.</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Universalizar las Escrituras: poner la otra mejilla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aquí hay otra. Es de Mateo 5:39: «Si alguien te golpea en la mejilla derecha, preséntale también la izquierda». No resistas al malvado. Bueno, ¿cómo entiendes eso? Se supone que nunca debo resistir a una persona malvada, y si alguien te golpea en la mejilla derecha, preséntale también la izquierda. ¿Significa eso entonces... cómo entiendes ese versículo de Mateo 5:39? Este ha sido un tema importante para la gente pacifista, que dice «pon la otra mejilla». Y siempre he dicho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que la gente pacifista necesita a alguien que la proteja. Alguien </w:t>
      </w:r>
      <w:r xmlns:w="http://schemas.openxmlformats.org/wordprocessingml/2006/main" w:rsidR="0096482F" w:rsidRPr="00D714C6">
        <w:rPr>
          <w:rFonts w:ascii="Times New Roman" w:hAnsi="Times New Roman" w:cs="Times New Roman"/>
          <w:sz w:val="26"/>
          <w:szCs w:val="26"/>
        </w:rPr>
        <w:t xml:space="preserve">tiene que enfrentarse al mal para que puedan ser protegidos, para que puedan poner la otra mejilla. Pero quiero que pienses en esto. De hecho, mi hijo planteó este tema el otro día. Supongamos que un niño de diez años se acerca a su padre y este le da una bofetada. El padre, siendo cristiano, le dice: «Pon la otra mejilla». Entonces el padre toma al niño y le pone la otra mejilla y el hijo le da una bofetada en el otro lado de la cara. Cuando la madre llega a casa, ¿qué le acabas de enseñar a ese niño? Oh, pon la otra mejilla. Ve a darle una bofetada a mamá en la cara, papá no hizo nada, voy a darle una bofetada a mamá en la cara. Así que acabas de enseñarle a este niño a abofetear a alguien en la cara. Pregunta: ¿es esa la forma en que quieres criar a tus hijos? Algo debería entrar en tu cabeza. Algo debería entrar en tu interior, diciendo que esto no está bien. Un niño abofetea a su padre, debe haber disciplina. El Antiguo Testamento decía que el niño tendría grandes problemas en el Antiguo Testamento si no honraba a su padre y a su madre. No estás haciendo eso abofeteándolos en la cara. Entonces, ¿estás entrenando a tus hijos para que hagan eso?</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Para mí, la historia clásica es la de Dietrich Bonhoeffer. Ya lo hemos mencionado antes en cuanto al costo del discipulado, a ese gran libro que escribió y a la vida que llevó. Dietrich Bonhoeffer era un pacifista; de los que ponen la otra mejilla. Cuando Hitler tomó el poder, vino a Estados Unidos. Estaba fuera del entorno; decidió regresar a él. Volvió a ese entorno en Alemania, aunque era pacifista. Básicamente, conspiró; participó en el complot para matar a Hitler. Lo que quiero decir es que, cuando se enfrentó a la magnitud de la maldad de Hitler y a la matanza de millones y millones de personas, incluso Dietrich Bonhoeffer, que era un "pacifista teórico", al enfrentarse a ese tipo de maldad, se dio cuenta de que alguien tenía que detenerlo. Así que tomó cartas en el asunto, arriesgando su vida.</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Entonces, lo que digo es que hay que tener mucho cuidado al absolutizar estas afirmaciones. Hay que preguntarse: "¿Hay contextos en los que sea realmente inapropiado?". Alguien se acerca y va a hacerle daño a mi esposa o a mis hijos,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y yo pongo la otra mejilla, y luego sufren porque no soy lo suficientemente hombre para hacerle frente. Perdón por usar el término "lo suficientemente hombre", pero eso es exactamente lo que quiero decir. En otras palabras, soy padre de familia y algo muy profundo en mí es proteger a mis hijos y a mi familia. Así que, poner la otra mejilla, sí </w:t>
      </w:r>
      <w:r xmlns:w="http://schemas.openxmlformats.org/wordprocessingml/2006/main" w:rsidR="003035CA">
        <w:rPr>
          <w:rFonts w:ascii="Times New Roman" w:hAnsi="Times New Roman" w:cs="Times New Roman"/>
          <w:sz w:val="26"/>
          <w:szCs w:val="26"/>
        </w:rPr>
        <w:t xml:space="preserve">, en ciertos contextos es apropiado poner la mejilla. Pero en otros contextos, significa que soy un cobarde. Así que lo que digo es que no se puede tomar esta afirmación y universalizarla.</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Entendiendo la otra mejilla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Mi asistente de enseñanza este año también hizo algunas sugerencias excelentes en términos de entender la otra mejilla. Lo que señaló fue, eso es realmente interesante, que esto de poner la otra mejilla surge... Este asunto de "ojo por ojo y diente por diente" aparece en Deuteronomio. En Mateo capítulo 19, versículos 16 y siguientes, se habla de esta ley de ojo por ojo, diente por diente. Y ahí está en el contexto de un testigo malicioso. En otras palabras, se trata de un testigo que va ante un tribunal y miente en el tribunal. Está diciendo que cualquier cosa que ese testigo haga, debe serle hecha; cualquier cosa que esté tratando de que se haga, el falso testigo que está testificando en el tribunal, está tratando de conseguir que alguien más lo demande por algo que sea lo que esté tratando de hacerle a esa otra persona, debe serle hecha a él. Esto surge, y lo que sucede es que la sugerencia aquí es que la persona, dice: "A cualquiera que te golpee en la mejilla derecha".</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bien, cuando se golpea a alguien en la mejilla derecha (la mayoría de la gente es diestra), ¿qué mejilla se golpea? La izquierda. Para golpear la mejilla derecha, ¿se usa el dorso de la mano? Se usa el dorso de la mano. El problema no es defenderse, sino humillarse y avergonzarse. Así que uno se da una bofetada para avergonzar a la otra persona, y nuestro honor no debe estar en nosotros mismos, sino en Cristo. Si nos fijamos en las lamentaciones, es interesante. Lamentaciones 3:30 habla de golpear la mejilla como señal de desgracia. Nosotros,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como cristianos, no deberíamos </w:t>
      </w:r>
      <w:r xmlns:w="http://schemas.openxmlformats.org/wordprocessingml/2006/main" w:rsidR="003035CA">
        <w:rPr>
          <w:rFonts w:ascii="Times New Roman" w:hAnsi="Times New Roman" w:cs="Times New Roman"/>
          <w:sz w:val="26"/>
          <w:szCs w:val="26"/>
        </w:rPr>
        <w:t xml:space="preserve">... sufriremos desgracia porque somos cristianos, como nuestro Maestro sufrió y murió en la cruz, sufriremos desgracia. No se trata de no defender a tu familia, no defender a tu país, no defender... hay que tener cuidado de no universalizar eso. ¿Llegará un momento para qué?</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Eclesiastés 3, un pasaje famoso, los Byrds lo hicieron famoso en su canción "Turn, Turn, Turn": "Hay tiempo para la paz y hay tiempo para la guerra". Lo que quiero decir es que no se puede simplemente tomar una declaración de Jesús y decir que así debe ser. Esto universaliza la declaración. ¿Sabes que hay declaraciones en las Escrituras que dicen qué? Dios es un guerrero. Mira Éxodo 15. Dios es un guerrero. "Hay tiempo para la paz, hay tiempo para la guerra", Eclesiastés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Por cierto, ¿qué hay del libro del Apocalipsis? Cuando Jesús regrese, el manso, apacible y amante de la paz, ¿qué será? Será la batalla de Armagedón. ¿Quién lidera la batalla de Armagedón, la lucha entre el bien y el mal? Es Jesús quien lidera la batalla. Así que no se pueden universalizar estas afirmaciones. Hay que entender que estas afirmaciones deben aceptarse; hay momentos y lugares en los que deben emplearse. Así que debe haber un momento en que alguien me abofetee (porque soy cristiano) para que ponga la otra mejilla. Debe haber un momento y un lugar para eso. No es por debilidad ni por cobardía. Es por fuerza. Necesito defender a mi familia. Necesito hacerlo, en ciertos momentos, dependiendo del nivel de maldad, como Dietrich Bonheoffer, quien regresará a Alemania y planeará la muerte de Hitler, porque está tratando de destruir el mal. Así que creo que hay un tiempo y un lugar, y la persona tiene que descubrirlo; es algo muy complejo. No se puede simplemente tomar un versículo e imponerlo a todas las situaciones.</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Así que, de nuevo, lo que estoy trabajando aquí es algo llamado hermenéutica. La hermenéutica es cómo interpretar la Biblia. La hermenéutica es el estudio de la interpretación de la Biblia. Lo que estoy sugiriendo aquí es que hay que tener mucho cuidado, en el Sermón del Monte, de no tomar una afirmación que dice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sácate el ojo si te ofende" y decir: "Bueno, debería sacarme el ojo". Es una afirmación hiperbólica; es una exageración para enfatizar. Hay que tener mucho cuidado al tomar estas afirmaciones y universalizarlas. Ese es el punto principal que quería destacar en términos de interpretación de estas cosas, porque creo que se han sacado de contexto muchas veces. Así que tengan cuidado de universalizar o absolutizar "sácate el ojo" o "pon la otra mejilla" o "no juzgues, para no ser juzgado". Todas esas cosas deben ser entendidas. Y hay que explorar sus significados y matices, y cuándo aplicarlos y cuándo no. Así que hay que trabajar a fondo con eso.</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Marcos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T. Introducción a Marcos---Jesús, un siervo asombroso del Señor</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combinar TV; 70:56-80:57; Mark: Introducción y el Autor</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Creo que eso es lo que queríamos hacer en el libro de Mateo. No, lo que me gustaría hacer es pasar al libro de Marcos. Queremos pasar ahora al libro de Marcos. Simplemente queremos presentar, inicialmente, el personaje de Marcos y hablar de él como persona. Marcos será, como Mateo fue Jesucristo rey y el reino de los cielos, Marcos será el siervo asombroso del Señor. Y así, en Marcos, el tema del siervo será importante. La parte asombrosa es bastante interesante: el siervo asombroso. Así que tenemos a la gente asombrada por Jesús. En el libro de Marcos, se destaca esta idea de la gente asombrada por Jesús. Marcos 2:22 y siguientes dice: «La gente se asombraba de su enseñanza, porque les enseñaba como quien tiene autoridad y no como maestros de la ley». Hasta el versículo 27: «La gente estaba tan asombrada que se preguntaban unos a otros: '¿Qué es esta nueva enseñanza? Con autoridad da órdenes a los espíritus malignos y le obedecen'». Así que la gente está asombrada de Jesús. Es este siervo asombroso.</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Lo que me resulta interesante es que, en cierto momento, Jesús se asombra de la gente. Jesús está asombrado por la gente. El capítulo 6:6 dice: «No pudo hacer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allí ningún milagro, excepto sanó a unos pocos enfermos imponiéndoles las manos. Y se asombró de su falta de fe </w:t>
      </w:r>
      <w:r xmlns:w="http://schemas.openxmlformats.org/wordprocessingml/2006/main">
        <w:rPr>
          <w:rFonts w:ascii="Times New Roman" w:hAnsi="Times New Roman" w:cs="Times New Roman"/>
          <w:sz w:val="26"/>
          <w:szCs w:val="26"/>
        </w:rPr>
        <w:t xml:space="preserve">». Así que vemos a Jesús como el siervo asombroso, pero él mismo está asombrado por su falta de fe.</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quiero analizar la autoría del libro y analizar sus antecedentes, y luego trabajaremos con esto hoy. ¿Qué tipo de persona era Marcos? Dices: "Mateo era discípulo, uno de los doce. Mateo era recaudador de impuestos". Mateo o Leví era recaudador de impuestos y uno de los doce apóstoles. Marcos no es recaudador de impuestos en absoluto. Entonces, ¿cómo es que Marcos escribe un libro? Bueno, en primer lugar, parece haber sido un niño cuando los discípulos estaban allí. Dado que está inspirado, ¿importa quién fue? Dices: "Bueno, el hombre estaba inspirado; en realidad no necesitamos preocuparnos por los autores de estas cosas, y de hecho, los nombres de los autores no están en estos libros, así que es totalmente irrelevante". No intento sugerir nada, pero sí importa quién es el autor. Aprendes algo de la persona por lo que escribe. Aprendes algo sobre lo que escribe por quién lo escribió. Si conoces los antecedentes de Dietrich Bonheoffer y lees el libro " </w:t>
      </w:r>
      <w:r xmlns:w="http://schemas.openxmlformats.org/wordprocessingml/2006/main" w:rsidR="00562461" w:rsidRPr="00D714C6">
        <w:rPr>
          <w:rFonts w:ascii="Times New Roman" w:hAnsi="Times New Roman" w:cs="Times New Roman"/>
          <w:i/>
          <w:sz w:val="26"/>
          <w:szCs w:val="26"/>
        </w:rPr>
        <w:t xml:space="preserve">El Costo del Discipulado" </w:t>
      </w:r>
      <w:r xmlns:w="http://schemas.openxmlformats.org/wordprocessingml/2006/main" w:rsidR="00562461" w:rsidRPr="00D714C6">
        <w:rPr>
          <w:rFonts w:ascii="Times New Roman" w:hAnsi="Times New Roman" w:cs="Times New Roman"/>
          <w:sz w:val="26"/>
          <w:szCs w:val="26"/>
        </w:rPr>
        <w:t xml:space="preserve">, sabes que este hombre regresó a Alemania tras ser liberado y podría haber huido. Regresó a Alemania, hizo lo que hizo y luego murió por su fe. Cuando lees eso y sabes eso sobre Dietrich Bonheoffer, y lees "El </w:t>
      </w:r>
      <w:r xmlns:w="http://schemas.openxmlformats.org/wordprocessingml/2006/main" w:rsidR="00562461" w:rsidRPr="00D714C6">
        <w:rPr>
          <w:rFonts w:ascii="Times New Roman" w:hAnsi="Times New Roman" w:cs="Times New Roman"/>
          <w:i/>
          <w:sz w:val="26"/>
          <w:szCs w:val="26"/>
        </w:rPr>
        <w:t xml:space="preserve">Costo del Discipulado", </w:t>
      </w:r>
      <w:r xmlns:w="http://schemas.openxmlformats.org/wordprocessingml/2006/main" w:rsidR="00562461" w:rsidRPr="00D714C6">
        <w:rPr>
          <w:rFonts w:ascii="Times New Roman" w:hAnsi="Times New Roman" w:cs="Times New Roman"/>
          <w:sz w:val="26"/>
          <w:szCs w:val="26"/>
        </w:rPr>
        <w:t xml:space="preserve">sabes que este hombre entregó su vida. En otras palabras, el libro habla de su vida. Lo que quiero decir es que los autores son importantes. Así que sí, marca la diferencia. ¿Qué tipo de huella personal deja el escritor en el texto que escribe? ¿Y cómo ves a la persona en el libro que escribe?</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Autoría: ¿Quién fue Juan Marcos?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Juan Marcos era su nombre. Su nombre hebreo real es Juan, su nombre griego es Marcos. Así que Hechos 12:12 nos dice que este nombre es Juan Marcos. Dos nombres diferentes... Simón Pedro: Simón era su nombre judío, Pedro (sobre esta roca) su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nombre griego </w:t>
      </w:r>
      <w:r xmlns:w="http://schemas.openxmlformats.org/wordprocessingml/2006/main" w:rsidR="00522DA2" w:rsidRPr="00D714C6">
        <w:rPr>
          <w:rFonts w:ascii="Times New Roman" w:hAnsi="Times New Roman" w:cs="Times New Roman"/>
          <w:sz w:val="26"/>
          <w:szCs w:val="26"/>
        </w:rPr>
        <w:t xml:space="preserve">. Así que también ocurre este tipo de cosas con Simón Pedro. Muchos de ellos tenían un par de nombres, uno en griego, uno en hebreo. Incluso hoy, cuando tenemos mucha gente que viene internacionalmente a Estados Unidos en nuestras escuelas, muchos de los estudiantes que he tenido, su nombre en su propia cultura es este, y vienen a sentarse en mi clase y se llaman a sí mismos Pedro, pero ese no es realmente su nombre. Ese es un nombre que han adoptado mientras están aquí en Estados Unidos. Así que ocurre este tipo de cosas con los dos nombres entre culturas. Siempre que hay una interfaz entre dos culturas, surge este problema de nombre dual.</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Un par de cosas sobre él: aparentemente en Hechos 12, dice aquí, déjenme leerlo, Hechos 12:12. Pedro está en prisión, los cristianos se reúnen para orar por Pedro. ¿Dónde se reúnen los cristianos? "Se reúnen en la casa de Marcos". Ahora bien, ¿qué nos dice eso sobre la casa de Marcos? Si los cristianos se reúnen allí, ¿es una casa grande o pequeña? Si es una casa pequeña, probablemente no se reunirían allí. Así que Marcos proviene de una casa grande, supongo que es de una familia adinerada. Es de Jerusalén. Las propiedades inmobiliarias son caras allí, tiene una casa grande en Jerusalén. Parece estar cerca. Así que este hombre es de una familia adinerada, con una casa grande. "Cuando cayó en la cuenta, fue a la casa de María..." Así que el nombre de su madre es María, "...la madre de Juan, también llamado Marcos". Así que María era la madre. Hay muchas Marías en el Nuevo Testamento y aquí hay otra María, la madre de Juan Marcos. Mucha gente se había reunido y oraba, y Pedro toca a la puerta, y creen que es su fantasma. Esto es en casa de Juan Marcos. Así que Juan Marcos parece haber estado en el centro de la iglesia cristiana primitiva en Jerusalén. Están en su casa, orando por Pedro en Hechos 12:12.</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Marcos se escribe a sí mismo en el Evangelio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Algunos sugieren que Marcos se incluye a sí mismo en el libro. De hecho, creo en esta sugerencia, porque no se encuentra en los otros evangelistas y encaja con el joven. Esto ocurre en el contexto de la Cena del Señor. Jesús envía a sus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discípulos </w:t>
      </w:r>
      <w:r xmlns:w="http://schemas.openxmlformats.org/wordprocessingml/2006/main" w:rsidRPr="00D714C6">
        <w:rPr>
          <w:rFonts w:ascii="Times New Roman" w:hAnsi="Times New Roman" w:cs="Times New Roman"/>
          <w:sz w:val="26"/>
          <w:szCs w:val="26"/>
        </w:rPr>
        <w:t xml:space="preserve">y les dice: «Oigan, vamos a celebrar la Cena del Señor, vamos a celebrar la Pascua. Así que necesitamos un lugar para cenar y preparar la Pascua. «Vayan a la ciudad», dice. Así que Jesús está preparando esto. Dice: «Envió a dos de sus discípulos diciéndoles: “Vayan a la ciudad y un hombre que lleva un cántaro los encontrará. Síganlo y díganle al dueño de la casa donde entre: ‘El maestro preguntó: '¿Dónde está mi habitación (fíjense en la habitación) para que pueda comer la Pascua con mis discípulos?'»». Ahora bien, ¿qué tiene? Doce discípulos, y él mismo, trece. «Y les mostrará un aposento alto grande, amueblado y listo. Hagan preparativos allí para nosotros». Muchos sugieren que esta persona, este hombre que lleva el cántaro, es Juan Marcos. "Y ve a su casa"... Tiene un aposento alto, amplio y amueblado. ¿Qué debe tener? Jesús, sus discípulos, trece. Trece más su familia, así que estamos hablando de veinte o treinta personas. Si ponemos de veinte a treinta personas, ¿se necesita una casa bastante grande para albergar a veinte o treinta personas, para alimentarlas y todo eso? Así que, esa es posiblemente la casa de Juan Marcos, poniéndose a sí mismo en su propio Evangelio, en el capítulo 14:30, como el que lleva el cántaro. Y lo que sugerimos aquí es la Cena del Señor, la cena de Pascua, donde Jesús lavará los pies de los discípulos. Partirá el pan, beberá la copa y celebrará la Cena del Señor, la Eucaristía. Esto tiene lugar en la casa de Juan Marcos. Así que, de nuevo, está estrechamente relacionado con los apóstoles, además de darnos un toque personal.</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Aquí hay otro. Esto también es una conjetura. Pero creo que tiene sentido. Repito, esto no se encuentra en ningún otro evangelio, pero sí en el libro de Marcos, y sería una de esas cosas que recordarías el resto de tu vida. Así que creo que es muy probable que esto ocurra. Marcos, siendo joven, también menciona otras cosas. Permítanme poner esto en contexto. Este es el Huerto de Getsemaní. Jesús estará en el Huerto de Getsemaní, sobre el Monte de los Olivos. Así que, mientras la multitud se reúne, estos matones irán y arrestarán a Jesús. Los discípulos huirán, y Jesús se quedará solo. Está orando en el Huerto de Getsemaní, y entonces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llegarán estas personas, lo capturarán, lo arrestarán y lo llevarán a juicio. Dice allí, en </w:t>
      </w:r>
      <w:r xmlns:w="http://schemas.openxmlformats.org/wordprocessingml/2006/main">
        <w:rPr>
          <w:rFonts w:ascii="Times New Roman" w:hAnsi="Times New Roman" w:cs="Times New Roman"/>
          <w:sz w:val="26"/>
          <w:szCs w:val="26"/>
        </w:rPr>
        <w:t xml:space="preserve">Marcos 14:51-52: «Un joven, vestido solo con una túnica de lino, seguía a Jesús. Y cuando lo apresaron, huyó desnudo, dejando atrás su túnica». Así que nos viene a la mente la imagen de este joven siguiéndolo. ¿Quién era un joven en ese momento? Juan Marcos. Por cierto, ¿es muy posible que la multitud fuera primero a casa de Juan Marcos para capturar a Jesús y que luego dijera: «¡Vaya! Mejor sigo a esta gente». Los siguió hasta donde Jesús estaba en el Huerto de Getsemaní. Entonces, lo atraparon, a este joven. Lo agarraron por su túnica. Se quitó la ropa y corrió por las calles de Jerusalén, tratando de llegar a casa, dejando atrás su túnica desnuda. Y eso es algo que recordarás el resto de tu vida, supongo. Solo Marcos lo menciona, lo que me lleva a pensar si este es Juan Marcos, y si esta es una de sus señales. Así es como se inserta en su propio evangelio. Tiene sentido. De hecho, creo que es cierto. Pero bueno, es solo una conjetura.</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 secretario y amigo de Peter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Combine W; 80:57-89:49; Marcos, secretario e hijo de Pedro</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Uno de los problemas del Evangelio de Marcos es que Marcos no era apóstol. En la iglesia primitiva, cuando preguntaban qué libros entran y salen de la Biblia, ya habíamos visto esto antes, en cuanto a qué libros son canónicos. Generalmente se asociaban con un apóstol. Así, Mateo era apóstol, Juan era apóstol, Pablo era apóstol (él escribiría las epístolas), Santiago era hermano de Jesús, y Judas era hermano de Jesús. Estos fueron cuestionados un poco. ¿Y qué hay de este caso con Marcos? Resulta que Marcos, aunque no era apóstol, estuvo asociado desde muy temprano con los apóstoles. Papías, uno de los primeros padres de la iglesia, dice que esto, déjenme leerlo, de principios del siglo II, "Marcos, habiéndose convertido en el intérprete o traductor de Pedro, escribió con precisión, aunque no en orden, todo lo que había recordado de lo que fue dicho o hecho por el Señor. Porque no había escuchado ni seguido al Señor. Pero más tarde dijeron, él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siguió a Pedro, quien solía adaptar sus instrucciones a las necesidades de ustedes, para hacer un relato ordenado de los </w:t>
      </w:r>
      <w:r xmlns:w="http://schemas.openxmlformats.org/wordprocessingml/2006/main" w:rsidR="00F00382">
        <w:rPr>
          <w:rFonts w:ascii="Times New Roman" w:hAnsi="Times New Roman" w:cs="Times New Roman"/>
          <w:sz w:val="26"/>
          <w:szCs w:val="26"/>
        </w:rPr>
        <w:t xml:space="preserve">dichos del Señor, los </w:t>
      </w:r>
      <w:r xmlns:w="http://schemas.openxmlformats.org/wordprocessingml/2006/main" w:rsidR="000D7705" w:rsidRPr="00F00382">
        <w:rPr>
          <w:rFonts w:ascii="Times New Roman" w:hAnsi="Times New Roman" w:cs="Times New Roman"/>
          <w:i/>
          <w:iCs/>
          <w:sz w:val="26"/>
          <w:szCs w:val="26"/>
        </w:rPr>
        <w:t xml:space="preserve">logia </w:t>
      </w:r>
      <w:r xmlns:w="http://schemas.openxmlformats.org/wordprocessingml/2006/main" w:rsidR="000D7705" w:rsidRPr="00D714C6">
        <w:rPr>
          <w:rFonts w:ascii="Times New Roman" w:hAnsi="Times New Roman" w:cs="Times New Roman"/>
          <w:sz w:val="26"/>
          <w:szCs w:val="26"/>
        </w:rPr>
        <w:t xml:space="preserve">. Y esta declaración de Papías está registrada para nosotros en Eusebio. Eusebio fue un padre de la iglesia primitiva que fue historiador. Eusebio fue el historiador temprano de la iglesia, alrededor del año 325 d. C., creo si no me equivoco. Eusebio, el historiador de la iglesia, registra el dicho de Papías, que Pedro fue el mentor de Juan Marcos.</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cierto, las Escrituras lo confirman. Si revisan 1 Pedro 5:13, lo tengo escrito aquí, así que permítanme leerlo del periódico, dice: «La que está en Babilonia, elegida junto con ustedes, les envía saludos, y también mi hijo Marcos». Ahora bien, cuando dice «mi hijo Marcos», no se refiere a su hijo literal, sino a Juan Marcos. ¿Dónde está Pedro? Este es Pedro al final de su vida. Pedro está en Roma. Pedro va a ser crucificado en Roma, probablemente durante las persecuciones neronianas. Nerón era el emperador allí. Recuerden, si no me equivoco, que Nerón quemó partes de Roma que quería remodelar. Mientras quemaba partes de Roma, tuvo que culpar a alguien. Es como... siempre que hay una figura ejecutiva, se supone que es su culpa. Bueno, nunca es su culpa, se atribuyen todo, pero ¿de quién es la culpa? Los dedos siempre hacen lo mismo, señalando que fue culpa suya: del gobierno anterior, del senador y del congresista. Siempre es culpa de otros. No se culpan de nada. Se atribuyen el mérito de todo. Si sale bien, se atribuyen el mérito, y si sale mal, culpan a otros. Así que aquí se dan estas cosas.</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que está en Babilonia, elegida junto contigo, te manda saludos, y también mi hijo Marcos”. Pedro está en Roma y dice: “Mi hijo Marcos”. Marcos es su hijo, su hijo espiritual. Fíjate que usa la palabra clave Babilonia. La gente de Babilonia te manda saludos. ¿Dónde está Babilonia? Pedro está en Roma. ¿Qué está pasando en Roma? Nerón está incendiando la ciudad y luego culpa a los cristianos. Lo que hace es sumergir a los cristianos en cierto tipo de material inflamable, colocarlos en postes y quemarlos vivos. Dijo que los cristianos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quemándose estaban iluminando Roma, como Nerón quemaba vivos a los cristianos. Fue realmente perverso.</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Pedro va a ser crucificado. El rumor de la historia de la iglesia dice que cuando Pedro iba a ser crucificado, les dijo a las personas que lo crucificaban: "No soy digno de ser crucificado como Jesús". Normalmente, te crucifican con las manos y los pies clavados. Él dijo: "No soy digno". Así que crucificaron a Pedro boca abajo. No puedo imaginarlo. Pero en fin, lo crucificaron boca abajo porque dijo: "No soy digno de morir como mi Señor". Ahora, Pablo, por otro lado, era ciudadano romano, así que cuando Pablo murió, lo decapitaron. No podían crucificar a Pablo porque Pablo era ciudadano romano. Así que Pablo habría sido decapitado. Pedro fue crucificado boca abajo, en lo que respecta a la iglesia. Pero él dice: "Estoy en Babilonia y mi hijo Marcos te envía saludos". Pedro y Marcos estaban juntos en Roma. Babilonia es una palabra clave para Roma.</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Eso es importante más adelante, cuando veamos el libro de Apocalipsis y volvamos a ver la palabra Babilonia. Babilonia es la palabra clave para Roma. Entenderán que Pedro la usa aquí en referencia a su relación con Marcos. Eso es genial. Pedro y Marcos son muy cercanos. Pedro lo llama su hijo.</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hay un problema aquí. Bernabé, resulta ser el primo mayor de Juan Marcos. Pablo dice en Colosenses 4:10, "mi compañero de prisión, Aristarco, les envía saludos, al igual que Marcos, el primo de Bernabé". Ahora bien, ¿quién es Bernabé? Bernabé era un hombre rico de Chipre, que salió en el primer viaje misionero. Bar-na-bas: </w:t>
      </w:r>
      <w:r xmlns:w="http://schemas.openxmlformats.org/wordprocessingml/2006/main" w:rsidR="00094F8B" w:rsidRPr="00F00382">
        <w:rPr>
          <w:rFonts w:ascii="Times New Roman" w:hAnsi="Times New Roman" w:cs="Times New Roman"/>
          <w:i/>
          <w:iCs/>
          <w:sz w:val="26"/>
          <w:szCs w:val="26"/>
        </w:rPr>
        <w:t xml:space="preserve">bar </w:t>
      </w:r>
      <w:r xmlns:w="http://schemas.openxmlformats.org/wordprocessingml/2006/main" w:rsidR="00094F8B" w:rsidRPr="00D714C6">
        <w:rPr>
          <w:rFonts w:ascii="Times New Roman" w:hAnsi="Times New Roman" w:cs="Times New Roman"/>
          <w:sz w:val="26"/>
          <w:szCs w:val="26"/>
        </w:rPr>
        <w:t xml:space="preserve">significa "hijo de", </w:t>
      </w:r>
      <w:r xmlns:w="http://schemas.openxmlformats.org/wordprocessingml/2006/main" w:rsidR="00094F8B" w:rsidRPr="00F00382">
        <w:rPr>
          <w:rFonts w:ascii="Times New Roman" w:hAnsi="Times New Roman" w:cs="Times New Roman"/>
          <w:i/>
          <w:iCs/>
          <w:sz w:val="26"/>
          <w:szCs w:val="26"/>
        </w:rPr>
        <w:t xml:space="preserve">nabas </w:t>
      </w:r>
      <w:r xmlns:w="http://schemas.openxmlformats.org/wordprocessingml/2006/main" w:rsidR="00094F8B" w:rsidRPr="00D714C6">
        <w:rPr>
          <w:rFonts w:ascii="Times New Roman" w:hAnsi="Times New Roman" w:cs="Times New Roman"/>
          <w:sz w:val="26"/>
          <w:szCs w:val="26"/>
        </w:rPr>
        <w:t xml:space="preserve">significa "consuelo". Bernabé es una persona alentadora en la iglesia primitiva. Es una persona rica que es de Chipre. Bernabé y Pablo van juntos en el primer viaje misionero. ¿A quién quiere llevar Bernabé? Quiere llevar a Juan Marcos con ellos en su primer viaje misionero. Así que dice en Hechos 12:25, "Juan Marcos va con Bernabé y Pablo a Antioquía". Antioquía está al norte de Jerusalén en Siria. Antioquía es el lugar donde los cristianos fueron llamados cristianos por primera vez, y los tres viajes misioneros del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apóstol Pablo (el primer viaje misionero, el segundo viaje misionero y el tercer viaje misionero) comenzarán desde Antioquía en Siria.</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Así que van allí y Juan Marcos va con ellos y dice: "Cuando Bernabé y Saulo terminaron su misión, regresaron a Jerusalén, llevando consigo a Juan, también llamado Marcos". Sí, ahí está, en el capítulo 13 cuando salen en su primer viaje misionero. Bernabé y Pablo fueron comisionados para ir en ese viaje misionero, y el capítulo 13:5, dice: "Cuando ellos, Pablo y Bernabé, llegaron a Salamina, proclamaron la palabra de Dios en las sinagogas judías (como era su costumbre, siempre comenzaban por las sinagogas judías). Juan estaba con ellos como su ayudante". Entonces, Juan Marcos aparentemente fue con Pablo y Bernabé en el primer viaje misionero. Fueron a Chipre. Chipre era el hogar de Bernabé. Luego se dirigieron a Turquía. Querían cruzar a Turquía. Turquía es de donde era Pablo: Tarso.</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¿Y qué pasa? El problema es que Juan Marcos renuncia. En el primer viaje misionero, Juan Marcos renuncia. Dice: «De Pathos, Pablo y sus compañeros navegaron a Perge y luego a Panfilia, donde Juan los dejó y regresó a Jerusalén». Ahora bien, en el texto, no dice nada realmente negativo sobre Juan Marcos en ese momento. Pero más adelante, descubrimos que hubo una ruptura entre Pablo y Juan Marcos. Pablo, de hecho, rompió su relación con Bernabé; estuvieron juntos en el primer viaje misionero. En el segundo viaje misionero, cuando regresan y están de nuevo en Antioquía, Bernabé dice: «Oye, llevemos a Juan Marcos de nuevo y salgamos de nuevo. Ya conoces a Pablo, Bernabé y Juan Marcos. Vayamos como hicimos los tres antes». Pablo dice: «Sobre mi cadáver. No voy a llevar a ese niño a ninguna parte». Así que Pablo está realmente tan enojado con Juan Marcos que Bernabé y Pablo se separan. Pablo lleva a Silas en su segundo viaje misionero, y Bernabé lleva a Juan Marcos y regresa a Chipre, de donde era Bernabé. Así que surge esta división entre Pablo y Bernabé.</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piensen en lo unidos que eran Pablo y Bernabé. Pablo y Bernabé hicieron su primer viaje misionero juntos, pasando tanto tiempo viajando. Luego, Pablo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fue apedreado y dado por muerto. ¿ </w:t>
      </w:r>
      <w:r xmlns:w="http://schemas.openxmlformats.org/wordprocessingml/2006/main" w:rsidR="008D703B" w:rsidRPr="00D714C6">
        <w:rPr>
          <w:rFonts w:ascii="Times New Roman" w:hAnsi="Times New Roman" w:cs="Times New Roman"/>
          <w:sz w:val="26"/>
          <w:szCs w:val="26"/>
        </w:rPr>
        <w:t xml:space="preserve">Cuántas veces lo golpearon? Bernabé estuvo allí con él todo ese tiempo. Sería como estar a punto de morir con alguien, te acercas. Como en la película "Band of Brothers". Estos chicos eran muy unidos. Habían pasado por muchas dificultades juntos. Y, sin embargo, debido a este conflicto entre Pablo y Juan Marcos, Pablo no aceptó a Juan Marcos la segunda vez. Hay un gran problema ahí, y Pablo rechaza a Juan Marcos entonces.</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¿Por qué Pablo rechazó a Marcos?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Combinar X- </w:t>
      </w:r>
      <w:r xmlns:w="http://schemas.openxmlformats.org/wordprocessingml/2006/main" w:rsidR="00607641">
        <w:rPr>
          <w:rFonts w:ascii="Times New Roman" w:hAnsi="Times New Roman" w:cs="Times New Roman"/>
          <w:b/>
          <w:bCs/>
          <w:sz w:val="26"/>
          <w:szCs w:val="26"/>
        </w:rPr>
        <w:t xml:space="preserve">Z; 89:49-1:01:29; Marcos y Pablo Conflicto y</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Reconciliación</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bien, ¿cuáles son algunas de las sugerencias? ¿Por qué renunció Juan Marcos? Repito, esto es pura especulación, pero es algo para reflexionar. Algunos dicen que Juan Marcos, cuando llegaron a Turquía; esto significa que Juan Marcos es de Jerusalén, con una perspectiva muy provinciana de la vida. Era la primera vez que estaba tan lejos de casa. Algunos dicen que se sintió enfermo cuando llegó a Turquía y dijo: "¡Uf, esto se está yendo demasiado lejos!", y que quería irse a casa porque estaba enfermo. Es posible. Otros creen que hubo tensión con Pablo. En Chipre, Bernabé sería el líder, porque Bernabé era de Chipre y conocía bien la isla. Cuando llegaron a Turquía, Pablo empezó a tomar el control y Bernabé, su primo mayor, pasó a estar bajo su mando. Cuando ese cambio de poder pasó de Bernabé como líder a Pablo, molestó a Juan Marcos. Decía: "Mi primo debería ser el líder aquí", y entonces Pablo tomó el control. Eso explicaría, posiblemente, parte de la tensión entre Pablo y Juan Marcos. Otros sugieren que se debió a que Pablo empezó a predicar a los gentiles, y esto iba más allá de donde estaba Juan Marcos. Así que Juan Marcos empieza a pensar: «Voy a dejar de predicar a los gentiles». Así que se retira cuando empiezan a hacerlo. Así que cualquiera de estas tres opciones es posible: la nostalgia, Pablo o los gentiles. ¿Qué sucede? Pablo y Juan Marcos, esto continúa.</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¿Pueden </w:t>
      </w:r>
      <w:r xmlns:w="http://schemas.openxmlformats.org/wordprocessingml/2006/main" w:rsidR="00855CB2" w:rsidRPr="00D714C6">
        <w:rPr>
          <w:rFonts w:ascii="Times New Roman" w:hAnsi="Times New Roman" w:cs="Times New Roman"/>
          <w:sz w:val="26"/>
          <w:szCs w:val="26"/>
        </w:rPr>
        <w:t xml:space="preserve">las personas piadosas discrepar tanto como para separarse? Aquí tenemos a Bernabé, quien es una persona muy buena, y a Pablo, quien es el apóstol Pablo, quien escribirá gran parte del Nuevo Testamento. La desavenencia entre ellos por Juan Marcos fue tan fuerte que rompió su amistad. Se separaron. Pablo se llevó a Silas, y Bernabé se llevó a Juan Marcos y se fueron a Chipre. Pablo se llevó a Silas y emprendió el segundo viaje misionero. Al parecer, los desacuerdos ocurren entre las personas piadosas. La afirmación de Pedro aparece en 1 Pedro 5:13. Ya vimos esto antes. Pedro dice: "Hola, la gente de Babilonia les envía saludos, al igual que mi hijo Marcos y yo". Así que Pedro y Marcos parecen haber congeniado. Y, de nuevo, Pedro y Marcos estaban en Roma ahora. Pero Pedro habría conocido a Marcos porque se quedó en su casa. Cuando Pedro sale de la cárcel y el ángel lo libera, ¿a dónde fue primero? A la casa de Marcos. Así que habrían celebrado la Santa Cena allí. Pedro habría conocido a Juan Marcos y a la familia que vivía en la casa desde hacía bastante tiempo. Así que Pedro lo afirma como "mi hijo". Esto ocurre al final de la vida de Pedro.</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Reconciliación entre Pablo y Marcos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Ahora bien, ¿cambia la gente con el tiempo? ¿Se arrepienten de lo que hicieron en sus primeros años de vida? ¿Y cómo se puede entender esto en relación con algunas de estas cosas? Bueno, aquí está Pablo al final de su vida. Pablo va a escribir, y esto está en 2 Timoteo 4:11. Sabe que va a morir. Ahora Pablo sabe lo que viene y sabe que va a morir. Pablo escribe, después de la gran disputa sobre Juan Marcos, así es como termina su vida: «Porque Demas, por amar este mundo, me ha abandonado y se ha ido a Tesalónica. Crescente se ha ido a Galacia y Tito a Dalmacia. Solo Lucas está conmigo». ¿Recuerdan a Lucas? Él escribe el evangelio de Lucas y el libro de los Hechos. Lucas era médico. Así que Pablo recibió tantas palizas que pueden imaginarse lo agradable que fue tener un médico allí para curarlo. Pero él dice, “solo Lucas está conmigo”, y luego le dice a Timoteo--Esto es 2 Timoteo 4. Pablo sabe que va a morir y dice, “Trae a Marcos y tráelo contigo porque es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útil para mí en mi ministerio </w:t>
      </w:r>
      <w:r xmlns:w="http://schemas.openxmlformats.org/wordprocessingml/2006/main" w:rsidR="00637120">
        <w:rPr>
          <w:rFonts w:ascii="Times New Roman" w:hAnsi="Times New Roman" w:cs="Times New Roman"/>
          <w:sz w:val="26"/>
          <w:szCs w:val="26"/>
        </w:rPr>
        <w:t xml:space="preserve">”. Así que aquí está Pablo al final de su vida, dándose cuenta de que hay una gran brecha entre él y Marcos. Al final de su vida, mientras se enfrenta a la muerte, escribe: “Timoteo, ve a buscar a Marcos. Tráelo aquí. Él es útil para mí y para mi ministerio”. Así que tienes esta reconciliación sucediendo entre dos personas que fueron en el primer viaje misionero. Y, después de todos estos años, un par de décadas después, tienes esta reconciliación donde Pablo va a morir alrededor del 68 d.C. Este es el versículo que acabamos de leer, “Porque Demas, porque amaba este mundo...” y dice, “Solo Lucas está conmigo. Trae a Marcos y tráelo contigo porque es útil para mí en mi ministerio”. Ahí está esta reconciliación.</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Un ejemplo personal de reconciliación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Solo quiero terminar con esto, en referencia a nuestra primera conversación con Mark. Hubo una vez en que impartí clases en una escuela muy conservadora del Medio Oeste. Un lugar estupendo, gente estupenda. Trabajé durante probablemente una década en lo que era una prisión de máxima seguridad. Estaba en Michigan City, Indiana. Era una prisión de máxima seguridad, construida en el siglo XIX, con muros de 12 metros de alto y unos 3 metros de grosor, con alambre de púas y guardias. Era una prisión enorme, una prisión de máxima seguridad. Es donde van todos los peces gordos. Asesinatos, violaciones, todos los delitos graves estaban allí, tipos con cadena perpetua. Uno de mis amigos tenía once cadenas perpetuas. Algunos de ellos han estado en el corredor de la muerte. Aquí es donde estaban los peces gordos. Viajé allí y volví. Daba clases durante el día en esta universidad, y luego, muchas noches, una o dos veces por semana, viajábamos. Era una hora y media en coche hasta esta prisión. Pasábamos por siete puertas al entrar. Entrabas, y cuando la última puerta se cerraba tras de ti, sabías que estabas en la prisión. No había forma de salir de allí. Estabas dentro. Luego íbamos a dar clases, y yo daba estudios bíblicos, informática y varias cosas en la prisión. Este amigo y yo viajábamos una hora y media de ida y otra hora y media de vuelta. Cuando viajas en coche con alguien cada semana, y lo haces durante años, viajando cada semana, al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viajar dos veces, tres horas al día, estás en el coche con esa persona. Además de escucharla enseñar y otras cosas, te haces muy amigo. Este amigo, al que </w:t>
      </w:r>
      <w:r xmlns:w="http://schemas.openxmlformats.org/wordprocessingml/2006/main">
        <w:rPr>
          <w:rFonts w:ascii="Times New Roman" w:hAnsi="Times New Roman" w:cs="Times New Roman"/>
          <w:sz w:val="26"/>
          <w:szCs w:val="26"/>
        </w:rPr>
        <w:t xml:space="preserve">llamaré Charlie, era muy amigo mío. Era mi mejor amigo. Soñábamos juntos, hablábamos, nuestras familias se integraron. Cuando murió su tío, me contactó y pude usar la ropa de su tío; básicamente, en lugar de llevarla a Goodwill, nos la dieron. Éramos como parte de la familia.</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Resultó </w:t>
      </w:r>
      <w:r xmlns:w="http://schemas.openxmlformats.org/wordprocessingml/2006/main" w:rsidR="003B4756" w:rsidRPr="00D714C6">
        <w:rPr>
          <w:rFonts w:ascii="Times New Roman" w:hAnsi="Times New Roman" w:cs="Times New Roman"/>
          <w:sz w:val="26"/>
          <w:szCs w:val="26"/>
        </w:rPr>
        <w:t xml:space="preserve">que, después de un tiempo, empezó a tener una especie de flirteo con algunas compañeras del campus, y yo participé en la conversación que buscaban para disciplinarlo. Le costó reconocerlo. Teníamos tanta información que era evidente que hacía cosas que no debía con las compañeras de la universidad, coqueteando con ellas. Se suponía que yo era su amigo, pero como resultado, participé en algunas de las medidas disciplinarias. Se negaba a hablar conmigo. Éramos muy cercanos, mejores amigos, y de repente, después de todo esto... lo habían disciplinado; perdió su trabajo en la universidad. Desde su lado, dijo: "No quiero volver a hablarte nunca más". Recuerdo estar en un Walmart, entrando y su esposa venía hacia mí. Caminó a quince centímetros de mí y ni siquiera me miraba. Así que perdí a este amigo. Fue un gran problema porque lo quería mucho, y era un amigo muy querido.</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Unos quince años después, me cambié de universidad. Me mudé aquí, a Massachusetts, para dar clases en el Gordon College de Wenham. Estaba en mi oficina en Frost Hall y, de repente, un día recibí una llamada. Escuché un simple "Hola, Ted", y supe al instante quién era, porque hacía quince años que no oía esa voz. Recuerdo que era como si llamara tu hermano. Me dijo: "Oye, ¿sabes algo del Centro Bennet?". Resulta que el Centro Bennet es el gimnasio del Gordon College. Me respondió: "Sí", y le pregunté: "Ken, ¿eres tú?". "Sí". Me respondió: "Estoy en el Centro Bennet, ¿podemos vernos?". Le dije: "Sí". Salí de la oficina, corrí al Centro Bennet y allí estaba mi buen amigo. Se me acercó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y lo primero que me dijo fue: "Lo siento mucho. Lo siento mucho". </w:t>
      </w:r>
      <w:r xmlns:w="http://schemas.openxmlformats.org/wordprocessingml/2006/main" w:rsidR="0090344E">
        <w:rPr>
          <w:rFonts w:ascii="Times New Roman" w:hAnsi="Times New Roman" w:cs="Times New Roman"/>
          <w:sz w:val="26"/>
          <w:szCs w:val="26"/>
        </w:rPr>
        <w:t xml:space="preserve">Me dio un abrazo que nunca olvidaré por el resto de mi vida.</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¿Has visto alguna vez a gente cuya relación se ha deteriorado? Familias con tensión entre hermanos, hermanas, padres e hijos. Ha durado décadas y la gente no puede hablar. De repente, mi amigo y yo volvimos juntos, y él me pidió perdón, algo que yo... y todavía lo quiero y lo considero como un hermano. Volvimos a ser amigos. Fue maravilloso. Salí ese día del Centro Bennet y, ¿adivinen quién estaba en el estacionamiento? Sí, su esposa estaba en el auto. Me subí y hablamos durante media hora, o incluso una hora. Fue como quitarme un peso de encima... la reconciliación.</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Entonces, lo que tenemos con Juan Marcos aquí, y creo que por qué esto es significativo, es que al final de la vida de Pablo, tenemos a este joven, quien probablemente tomó algunas malas decisiones en su juventud. Esto rompió su relación con Pablo. Aquí tenemos a Pablo ahora enfrentando la muerte, ¿a quién le pide Pablo? Está enfrentando la muerte, ¿a quién le pide? Dice: "Traigan a Juan Marcos, tráiganlo aquí; me es útil para mi ministerio". Al final de sus vidas, no sé si volvieron o no, pero Marcos estaba en Roma, así que esperaba que se hubieran reencontrado. Es algo hermoso. La reconciliación después de un período de tensión, después de años, es maravillosa.</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Así que esta es una especie de orientación sobre Juan Marcos y la historia de su vida. Él escribirá el Evangelio de Marcos y, como dijo Papías, es básicamente el intérprete de Pedro. Juan Marcos, dicho de otro modo (esto es un poco grosero), escribirá el Evangelio de Pedro. Muchas de las cosas que Pedro le dirá a Juan Marcos, Juan Marcos las pondrá por escrito. Así que, de Juan Marcos, podemos percibir una especie de Pedro.</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Bueno, terminemos con esto. Quiero tomar un pequeño descanso y, al regresar, analizaremos un par de temas importantes del libro de Marcos.</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Transcrito por Nathan Wolters</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Editado por Ben Bowden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Editado preliminarmente por Ted Hildebrandt.</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