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9AA" w:rsidRDefault="00C269AA" w:rsidP="00C269AA">
      <w:pPr xmlns:w="http://schemas.openxmlformats.org/wordprocessingml/2006/main">
        <w:spacing w:line="24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新约历史、文学和神学</w:t>
      </w:r>
    </w:p>
    <w:p w:rsidR="00C269AA" w:rsidRPr="004109EB" w:rsidRDefault="00C269AA" w:rsidP="00C269AA">
      <w:pPr xmlns:w="http://schemas.openxmlformats.org/wordprocessingml/2006/main">
        <w:spacing w:line="240" w:lineRule="auto"/>
        <w:rPr>
          <w:rFonts w:ascii="Times New Roman" w:hAnsi="Times New Roman" w:cs="Times New Roman"/>
          <w:b/>
          <w:bCs/>
          <w:sz w:val="26"/>
          <w:szCs w:val="26"/>
        </w:rPr>
      </w:pPr>
      <w:r xmlns:w="http://schemas.openxmlformats.org/wordprocessingml/2006/main" w:rsidRPr="004109EB">
        <w:rPr>
          <w:rFonts w:ascii="Times New Roman" w:hAnsi="Times New Roman" w:cs="Times New Roman"/>
          <w:b/>
          <w:bCs/>
          <w:sz w:val="26"/>
          <w:szCs w:val="26"/>
        </w:rPr>
        <w:t xml:space="preserve">第六节：马太福音简介（第一部分）</w:t>
      </w:r>
    </w:p>
    <w:p w:rsidR="00C269AA" w:rsidRDefault="00C269AA" w:rsidP="00C269AA">
      <w:pPr xmlns:w="http://schemas.openxmlformats.org/wordprocessingml/2006/main">
        <w:spacing w:line="24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泰德·希尔德布兰特博士</w:t>
      </w:r>
    </w:p>
    <w:p w:rsidR="00C269AA" w:rsidRPr="009C5DB5" w:rsidRDefault="009C5DB5" w:rsidP="009C5DB5">
      <w:pPr xmlns:w="http://schemas.openxmlformats.org/wordprocessingml/2006/main">
        <w:spacing w:line="240" w:lineRule="auto"/>
        <w:rPr>
          <w:rFonts w:ascii="Times New Roman" w:hAnsi="Times New Roman" w:cs="Times New Roman"/>
          <w:b/>
          <w:bCs/>
          <w:sz w:val="26"/>
          <w:szCs w:val="26"/>
        </w:rPr>
      </w:pPr>
      <w:r xmlns:w="http://schemas.openxmlformats.org/wordprocessingml/2006/main" w:rsidRPr="009C5DB5">
        <w:rPr>
          <w:rFonts w:ascii="Times New Roman" w:hAnsi="Times New Roman" w:cs="Times New Roman"/>
          <w:b/>
          <w:bCs/>
          <w:sz w:val="26"/>
          <w:szCs w:val="26"/>
        </w:rPr>
        <w:t xml:space="preserve">A. 介绍 [00:00- 1:10]</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A：结合 AC；00:00-9:15；Matthew Acrostic 简介</w:t>
      </w:r>
    </w:p>
    <w:p w:rsidR="00C36DB3" w:rsidRPr="00226AF7" w:rsidRDefault="00FC5777" w:rsidP="00C269A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这是泰德·希尔德布兰特博士在新约历史、文学和神学课程中关于马太福音开篇特征的第 6 讲。</w:t>
      </w:r>
    </w:p>
    <w:p w:rsidR="00FC5777" w:rsidRDefault="00FC5777" w:rsidP="001D53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欢迎回到新约历史和神学课程；我们已经</w:t>
      </w:r>
      <w:r xmlns:w="http://schemas.openxmlformats.org/wordprocessingml/2006/main" w:rsidR="001D5310">
        <w:rPr>
          <w:rFonts w:ascii="Times New Roman" w:hAnsi="Times New Roman" w:cs="Times New Roman"/>
          <w:sz w:val="26"/>
          <w:szCs w:val="26"/>
        </w:rPr>
        <w:t xml:space="preserve">讲完了背景，波斯人、希腊人、</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马加比人</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一直到罗马人。然后上一次我们进入灵感问题；正典性、收集过程；抄写员一遍又一遍地抄写的过程，以及我们如何权衡这些。上次我们讨论了翻译和不同的翻译，以及翻译是如何进行的。所以我们已经讲完了灵感、正典性、传播和翻译。现在，我们终于准备好开始讲马太福音了。所以今天是一个开始，我们将进入马太福音，看看一些更大的图景。显然，我们不会详细讲解，但你会对这本书有一个很好的了解。</w:t>
      </w:r>
    </w:p>
    <w:p w:rsidR="001D5310" w:rsidRPr="001D5310" w:rsidRDefault="001D5310" w:rsidP="001D531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D5310">
        <w:rPr>
          <w:rFonts w:ascii="Times New Roman" w:hAnsi="Times New Roman" w:cs="Times New Roman"/>
          <w:b/>
          <w:bCs/>
          <w:sz w:val="26"/>
          <w:szCs w:val="26"/>
        </w:rPr>
        <w:t xml:space="preserve">B. 福音书：作者与受众 [1:10- 5:26]</w:t>
      </w:r>
    </w:p>
    <w:p w:rsidR="001D5310" w:rsidRDefault="006B745E" w:rsidP="001D53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所以我想从马太福音开始，基本上</w:t>
      </w:r>
      <w:r xmlns:w="http://schemas.openxmlformats.org/wordprocessingml/2006/main" w:rsidR="001D5310">
        <w:rPr>
          <w:rFonts w:ascii="Times New Roman" w:hAnsi="Times New Roman" w:cs="Times New Roman"/>
          <w:sz w:val="26"/>
          <w:szCs w:val="26"/>
        </w:rPr>
        <w:t xml:space="preserve">就是马太福音的故事。我想根据这里的这种首字母缩略词来组织我们整个关于马太福音主题的讨论。基本上我想说的是，马太福音是有条理的。我们之所以认为马太福音是有条理的，是因为我们还有另外两本福音书，马可福音和路加福音，我们将比较马太福音和马可福音和路加福音，看看它们之间有什么不同。我想说的是，马太福音是有条理的。顺便说一句，从这几本福音书开始，我们实际上有四本福音书。我们有马太福音、马可福音和路加福音，这三本被称为对观福音书。我们稍后会讲到对</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观</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福音书，它的意思是“用一只眼睛看”，换句话说，马太福音、马可福音和路加福音似乎都</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用这一个视角来看待耶稣。</w:t>
      </w:r>
      <w:r xmlns:w="http://schemas.openxmlformats.org/wordprocessingml/2006/main" w:rsidR="001D5310">
        <w:rPr>
          <w:rFonts w:ascii="Times New Roman" w:hAnsi="Times New Roman" w:cs="Times New Roman"/>
          <w:sz w:val="26"/>
          <w:szCs w:val="26"/>
        </w:rPr>
        <w:t xml:space="preserve">这就是为什么它们被称为对观福音书，它们用一只眼睛看耶稣。另一本福音书，约翰福音，在百分之九十的时间里，对基督的看法非常不同。约翰福音与马太福音、马可福音和路加福音完全不同。因此，你会得到一个完全不同的视角，有些人对这些差异感到困扰（我们将向你展示马太福音、马可福音、路加福音和约翰福音之间的一些差异）。我看着这些差异，感谢上帝赐予这些差异。人们讲故事的方式不同吗？因此，马太作为税吏，他讲故事的方式与马可不同，马可当时显然是一个来自耶路撒冷的年轻人。路加从未见过耶稣。路加更像是一位历史学家、医生，因此他的视角与约翰非常不同，约翰是耶稣在加利利海边呼唤的渔夫。因此，这四个人都有不同的视角；因此，从作者的角度来看，他们每个人对耶稣的生活都有不同的看法。</w:t>
      </w:r>
    </w:p>
    <w:p w:rsidR="006B745E" w:rsidRDefault="001D5310" w:rsidP="00AC7B8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他们面对的是</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哪种</w:t>
      </w:r>
      <w:r xmlns:w="http://schemas.openxmlformats.org/wordprocessingml/2006/main" w:rsidR="0056643F" w:rsidRPr="00226AF7">
        <w:rPr>
          <w:rFonts w:ascii="Times New Roman" w:hAnsi="Times New Roman" w:cs="Times New Roman"/>
          <w:sz w:val="26"/>
          <w:szCs w:val="26"/>
        </w:rPr>
        <w:t xml:space="preserve">类型的听众？根据听众的不同，你讲故事的方式也不同。对我来说，讲故事的人中，最经典的一个就是我的儿子，他刚从阿富汗回来，和家人一起讲故事。我们的孩子也在那儿，他讲故事。他是一个很棒的讲故事的人——所以他们笑得很开心，故事让你捧腹大笑。这些故事真的很有趣，我们都笑了。然后孩子们去机场接我的另一个儿子扎克，孩子们一离开房间，我儿子就开始给我和妻子讲不同的故事。这些故事没有让我们笑，而是让我们几乎流泪。所以我说的是，你可以讲同样的故事，他的一些故事我已经听过好几遍了，我听了三遍，我听到他给不同的听众讲，他强调的是不同的事情。然后当你和他单独坐在车里时，他突然告诉你所有这些故事背后的原因，他把所有的故事都联系起来了。因此，人们讲故事的方式各不相同。因此，教会不希望看到并试图让故事千篇一律，所有故事都一模一样。教会希望讲述耶稣的不同故事。</w:t>
      </w:r>
      <w:r xmlns:w="http://schemas.openxmlformats.org/wordprocessingml/2006/main" w:rsidR="0014612A" w:rsidRPr="00226AF7">
        <w:rPr>
          <w:rFonts w:ascii="Times New Roman" w:hAnsi="Times New Roman" w:cs="Times New Roman"/>
          <w:sz w:val="26"/>
          <w:szCs w:val="26"/>
        </w:rPr>
        <w:lastRenderedPageBreak xmlns:w="http://schemas.openxmlformats.org/wordprocessingml/2006/main"/>
      </w:r>
      <w:r xmlns:w="http://schemas.openxmlformats.org/wordprocessingml/2006/main" w:rsidR="0014612A" w:rsidRPr="00226AF7">
        <w:rPr>
          <w:rFonts w:ascii="Times New Roman" w:hAnsi="Times New Roman" w:cs="Times New Roman"/>
          <w:sz w:val="26"/>
          <w:szCs w:val="26"/>
        </w:rPr>
        <w:t xml:space="preserve">这有点像问为什么你有两只眼睛？如果你一只眼睛失明，你就没有任何深度感知，所以你有两只眼睛。他们现在实际上有带两个镜头的相机，</w:t>
      </w:r>
      <w:r xmlns:w="http://schemas.openxmlformats.org/wordprocessingml/2006/main" w:rsidR="00AC7B8F">
        <w:rPr>
          <w:rFonts w:ascii="Times New Roman" w:hAnsi="Times New Roman" w:cs="Times New Roman"/>
          <w:sz w:val="26"/>
          <w:szCs w:val="26"/>
        </w:rPr>
        <w:t xml:space="preserve">这样你就可以真正获得景深，这种 3D 感。关于耶稣，你得到了四本福音书，每本福音书都有四种不同的耶稣观。约翰说，如果我们把耶稣所说的和所做的一切都写下来，世界上所有的书都无法容纳它。所以我们得到了关于耶稣的四种不同快照和视角，这很有帮助。当我们遇到福音书之间有冲突的地方时，不要举手说冲突让你烦恼。不，这很好——我们希望能够看到关于耶稣的不同视角。</w:t>
      </w:r>
    </w:p>
    <w:p w:rsidR="00AC7B8F" w:rsidRPr="00AC7B8F" w:rsidRDefault="00AC7B8F" w:rsidP="00AC7B8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C7B8F">
        <w:rPr>
          <w:rFonts w:ascii="Times New Roman" w:hAnsi="Times New Roman" w:cs="Times New Roman"/>
          <w:b/>
          <w:bCs/>
          <w:sz w:val="26"/>
          <w:szCs w:val="26"/>
        </w:rPr>
        <w:t xml:space="preserve">C. 概述 – 马太福音首字母</w:t>
      </w:r>
      <w:proofErr xmlns:w="http://schemas.openxmlformats.org/wordprocessingml/2006/main" w:type="gramStart"/>
      <w:r xmlns:w="http://schemas.openxmlformats.org/wordprocessingml/2006/main" w:rsidRPr="00AC7B8F">
        <w:rPr>
          <w:rFonts w:ascii="Times New Roman" w:hAnsi="Times New Roman" w:cs="Times New Roman"/>
          <w:b/>
          <w:bCs/>
          <w:sz w:val="26"/>
          <w:szCs w:val="26"/>
        </w:rPr>
        <w:t xml:space="preserve">缩略词 [ </w:t>
      </w:r>
      <w:proofErr xmlns:w="http://schemas.openxmlformats.org/wordprocessingml/2006/main" w:type="gramEnd"/>
      <w:r xmlns:w="http://schemas.openxmlformats.org/wordprocessingml/2006/main" w:rsidR="00D42B27">
        <w:rPr>
          <w:rFonts w:ascii="Times New Roman" w:hAnsi="Times New Roman" w:cs="Times New Roman"/>
          <w:b/>
          <w:bCs/>
          <w:sz w:val="26"/>
          <w:szCs w:val="26"/>
        </w:rPr>
        <w:t xml:space="preserve">5:26-9:15]</w:t>
      </w:r>
    </w:p>
    <w:p w:rsidR="00762FF1" w:rsidRDefault="008F3D0A" w:rsidP="00D42B2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00AC7B8F">
        <w:rPr>
          <w:rFonts w:ascii="Times New Roman" w:hAnsi="Times New Roman" w:cs="Times New Roman"/>
          <w:sz w:val="26"/>
          <w:szCs w:val="26"/>
        </w:rPr>
        <w:t xml:space="preserve">当我们将马太福音与马可福音和路加福音进行比较时，我们会发现马太福音有条不紊 [M]，我们稍后会谈到这一点。我们要看的第二件事是，马太福音是</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使徒</w:t>
      </w:r>
      <w:r xmlns:w="http://schemas.openxmlformats.org/wordprocessingml/2006/main" w:rsidR="00762FF1">
        <w:rPr>
          <w:rFonts w:ascii="Times New Roman" w:hAnsi="Times New Roman" w:cs="Times New Roman"/>
          <w:sz w:val="26"/>
          <w:szCs w:val="26"/>
        </w:rPr>
        <w:t xml:space="preserve">福音</w:t>
      </w:r>
      <w:proofErr xmlns:w="http://schemas.openxmlformats.org/wordprocessingml/2006/main" w:type="spellEnd"/>
      <w:r xmlns:w="http://schemas.openxmlformats.org/wordprocessingml/2006/main" w:rsidR="00762FF1">
        <w:rPr>
          <w:rFonts w:ascii="Times New Roman" w:hAnsi="Times New Roman" w:cs="Times New Roman"/>
          <w:sz w:val="26"/>
          <w:szCs w:val="26"/>
        </w:rPr>
        <w:t xml:space="preserve">[A]。我这样做是为了得到“A”，但马太福音谈论的是门徒训练。门徒训练是本书的一个主要主题；在马太福音中，耶稣被描绘成一名教师。他被视为第二个摩西，一个新的摩西，你就会看到这个新的摩西主题。耶稣是新的摩西，向门徒传授教义。那么成为耶稣基督的门徒意味着什么呢？马太将把他们培养成耶稣称其门徒为老师。</w:t>
      </w:r>
    </w:p>
    <w:p w:rsidR="00762FF1" w:rsidRDefault="00762FF1" w:rsidP="00762FF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所以</w:t>
      </w:r>
      <w:r xmlns:w="http://schemas.openxmlformats.org/wordprocessingml/2006/main" w:rsidR="004D190E" w:rsidRPr="00226AF7">
        <w:rPr>
          <w:rFonts w:ascii="Times New Roman" w:hAnsi="Times New Roman" w:cs="Times New Roman"/>
          <w:sz w:val="26"/>
          <w:szCs w:val="26"/>
        </w:rPr>
        <w:t xml:space="preserve">，我们有门徒或</w:t>
      </w:r>
      <w:proofErr xmlns:w="http://schemas.openxmlformats.org/wordprocessingml/2006/main" w:type="spellStart"/>
      <w:r xmlns:w="http://schemas.openxmlformats.org/wordprocessingml/2006/main" w:rsidR="004D190E" w:rsidRPr="00226AF7">
        <w:rPr>
          <w:rFonts w:ascii="Times New Roman" w:hAnsi="Times New Roman" w:cs="Times New Roman"/>
          <w:sz w:val="26"/>
          <w:szCs w:val="26"/>
        </w:rPr>
        <w:t xml:space="preserve">使徒</w:t>
      </w:r>
      <w:proofErr xmlns:w="http://schemas.openxmlformats.org/wordprocessingml/2006/main" w:type="spellEnd"/>
      <w:r xmlns:w="http://schemas.openxmlformats.org/wordprocessingml/2006/main" w:rsidR="004D190E" w:rsidRPr="00226AF7">
        <w:rPr>
          <w:rFonts w:ascii="Times New Roman" w:hAnsi="Times New Roman" w:cs="Times New Roman"/>
          <w:sz w:val="26"/>
          <w:szCs w:val="26"/>
        </w:rPr>
        <w:t xml:space="preserve">，然后我们将讨论基督的神学。基督的神学是什么？我们看经文图画，耶稣基督被描绘成君王。马太福音第 1 章第 1 节说：“大卫的子孙耶稣基督”。为什么马太福音以“大卫的子孙耶稣基督”开头？“亚伯拉罕的子孙，大卫的子孙”——他以大卫开头，因为他要把耶稣描绘成君王。马太福音把耶稣描绘成大卫之子，基督。</w:t>
      </w:r>
    </w:p>
    <w:p w:rsidR="00762FF1" w:rsidRDefault="00762FF1" w:rsidP="00762FF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54C29" w:rsidRPr="00226AF7">
        <w:rPr>
          <w:rFonts w:ascii="Times New Roman" w:hAnsi="Times New Roman" w:cs="Times New Roman"/>
          <w:sz w:val="26"/>
          <w:szCs w:val="26"/>
        </w:rPr>
        <w:t xml:space="preserve">我们还将研究马太福音中的时间 [T]。他将非常重视过去。与其他福音书相比，马太福音引用旧约的次数更多；他可能是写给犹太读者的，所以他将引用旧约中</w:t>
      </w:r>
      <w:r xmlns:w="http://schemas.openxmlformats.org/wordprocessingml/2006/main" w:rsidR="00254C29" w:rsidRPr="00226AF7">
        <w:rPr>
          <w:rFonts w:ascii="Times New Roman" w:hAnsi="Times New Roman" w:cs="Times New Roman"/>
          <w:sz w:val="26"/>
          <w:szCs w:val="26"/>
        </w:rPr>
        <w:lastRenderedPageBreak xmlns:w="http://schemas.openxmlformats.org/wordprocessingml/2006/main"/>
      </w:r>
      <w:r xmlns:w="http://schemas.openxmlformats.org/wordprocessingml/2006/main" w:rsidR="00254C29" w:rsidRPr="00226AF7">
        <w:rPr>
          <w:rFonts w:ascii="Times New Roman" w:hAnsi="Times New Roman" w:cs="Times New Roman"/>
          <w:sz w:val="26"/>
          <w:szCs w:val="26"/>
        </w:rPr>
        <w:t xml:space="preserve">的很多内容并</w:t>
      </w:r>
      <w:r xmlns:w="http://schemas.openxmlformats.org/wordprocessingml/2006/main">
        <w:rPr>
          <w:rFonts w:ascii="Times New Roman" w:hAnsi="Times New Roman" w:cs="Times New Roman"/>
          <w:sz w:val="26"/>
          <w:szCs w:val="26"/>
        </w:rPr>
        <w:t xml:space="preserve">参考过去。他将告诉我们很多关于耶稣现在的情况，并给我们耶稣的五次伟大布道，马太福音中记载的耶稣的五次伟大布道。这有点像摩西的新摩西五经，耶稣将给出新的摩西五经。你们知道登山宝训和橄榄山讲道。耶稣在马太福音的橄榄山讲道中，也将用几章的篇幅关注未来。未来与现在有何联系，即将到来的王国与我们现在的王国有何不同？马太福音将有这种张力，我们称之为……曾在戈登学院任教的戴夫·</w:t>
      </w:r>
      <w:proofErr xmlns:w="http://schemas.openxmlformats.org/wordprocessingml/2006/main" w:type="spellStart"/>
      <w:r xmlns:w="http://schemas.openxmlformats.org/wordprocessingml/2006/main" w:rsidR="0066363E" w:rsidRPr="00226AF7">
        <w:rPr>
          <w:rFonts w:ascii="Times New Roman" w:hAnsi="Times New Roman" w:cs="Times New Roman"/>
          <w:sz w:val="26"/>
          <w:szCs w:val="26"/>
        </w:rPr>
        <w:t xml:space="preserve">马修森博士</w:t>
      </w:r>
      <w:proofErr xmlns:w="http://schemas.openxmlformats.org/wordprocessingml/2006/main" w:type="spellEnd"/>
      <w:r xmlns:w="http://schemas.openxmlformats.org/wordprocessingml/2006/main" w:rsidR="0066363E" w:rsidRPr="00226AF7">
        <w:rPr>
          <w:rFonts w:ascii="Times New Roman" w:hAnsi="Times New Roman" w:cs="Times New Roman"/>
          <w:sz w:val="26"/>
          <w:szCs w:val="26"/>
        </w:rPr>
        <w:t xml:space="preserve">总是喜欢说，“已经但尚未。”我相信乔治·埃尔登·拉德曾说过：“已经发生但尚未发生。”因此，福音中存在着教会中已经存在的事物与尚未发生的事物之间的矛盾。因此，你会在已经发生和尚未发生的事物之间产生矛盾。我们将探讨这一点，以及马太福音如何涵盖这一时间视角。</w:t>
      </w:r>
    </w:p>
    <w:p w:rsidR="008F3D0A" w:rsidRDefault="00762FF1" w:rsidP="00762FF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6363E" w:rsidRPr="00226AF7">
        <w:rPr>
          <w:rFonts w:ascii="Times New Roman" w:hAnsi="Times New Roman" w:cs="Times New Roman"/>
          <w:sz w:val="26"/>
          <w:szCs w:val="26"/>
        </w:rPr>
        <w:t xml:space="preserve">然后“H”我们将展示本书中的希伯来视角。马太福音非常以希伯来语和犹太语为导向，并且它的读者群也非常犹太化。有些人甚至认为马太福音是用阿拉姆语写成的，然后翻译成希腊语。对此有正反两方面的争论，但这本书似乎是写给犹太读者，希伯来读者的。虽然这本书是写给犹太读者的，但它也突破了传统，并且是广泛的 [E]，涉及外邦人（非犹太人）。所以它很广泛，因为它有一个非犹太方面，而且总是被强调——我们将讨论一些非犹太方面。然后是见证 [W]，福音书的开头和结尾告诉我们，我们要为基督作见证，所以我们将研究见证的概念。最后，我们将简要地看看马太的风格 [S]，他的写作风格与其他福音书作者相比如何。这是，我不知道你是否能看出来，MATTHEW，所以我们这里是 MATTHEW'S，末尾有一个“S”，这样我们就可以组织讨论。抱歉，这个首字母缩略词有点滑稽，但这就是我记得的事情。</w:t>
      </w:r>
    </w:p>
    <w:p w:rsidR="0052269F" w:rsidRPr="0052269F" w:rsidRDefault="0052269F" w:rsidP="00762FF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2269F">
        <w:rPr>
          <w:rFonts w:ascii="Times New Roman" w:hAnsi="Times New Roman" w:cs="Times New Roman"/>
          <w:b/>
          <w:bCs/>
          <w:sz w:val="26"/>
          <w:szCs w:val="26"/>
        </w:rPr>
        <w:lastRenderedPageBreak xmlns:w="http://schemas.openxmlformats.org/wordprocessingml/2006/main"/>
      </w:r>
      <w:r xmlns:w="http://schemas.openxmlformats.org/wordprocessingml/2006/main" w:rsidRPr="0052269F">
        <w:rPr>
          <w:rFonts w:ascii="Times New Roman" w:hAnsi="Times New Roman" w:cs="Times New Roman"/>
          <w:b/>
          <w:bCs/>
          <w:sz w:val="26"/>
          <w:szCs w:val="26"/>
        </w:rPr>
        <w:t xml:space="preserve">D. 有条不紊的[M] – 马太福音和马可福音</w:t>
      </w:r>
      <w:r xmlns:w="http://schemas.openxmlformats.org/wordprocessingml/2006/main" w:rsidR="00D42B27">
        <w:rPr>
          <w:rFonts w:ascii="Times New Roman" w:hAnsi="Times New Roman" w:cs="Times New Roman"/>
          <w:b/>
          <w:bCs/>
          <w:sz w:val="26"/>
          <w:szCs w:val="26"/>
        </w:rPr>
        <w:t xml:space="preserve">[9:15-12:49]</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B: 结合 DF；9:15-18:26；马太福音是有条不紊的（参见马可福音/路加福音）</w:t>
      </w:r>
    </w:p>
    <w:p w:rsidR="006D7F48" w:rsidRPr="00226AF7" w:rsidRDefault="006D7F48" w:rsidP="0052269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因此，我们首先要从系统的角度来看待马太福音。那么马太福音的故事，他是如何讲述一个故事的呢？马太福音与马可福音有何不同？很多</w:t>
      </w:r>
      <w:r xmlns:w="http://schemas.openxmlformats.org/wordprocessingml/2006/main" w:rsidR="00DD0BC4" w:rsidRPr="00226AF7">
        <w:rPr>
          <w:rFonts w:ascii="Times New Roman" w:hAnsi="Times New Roman" w:cs="Times New Roman"/>
          <w:sz w:val="26"/>
          <w:szCs w:val="26"/>
        </w:rPr>
        <w:t xml:space="preserve">人会优先接受</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马可福音</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也就是说，马可福音是第一个写的，然后是马太福音第二个写的。马太福音和路加福音都从马可福音中摘取了很多内容。所以路加福音依赖于马可福音，而马太福音依赖于马可福音。他们有何不同？马太福音如何根据他的目的和读者修改内容？马太福音与路加福音有何不同？你知道马太福音和路加福音，他们可能都从马可福音中摘取内容，并且知道马可福音。路加预先告诉我们，他从未见过耶稣，但他正在通过目击者进行历史研究。路加特别提到，他正在收集目击者，并且他正在为</w:t>
      </w:r>
      <w:proofErr xmlns:w="http://schemas.openxmlformats.org/wordprocessingml/2006/main" w:type="spellStart"/>
      <w:r xmlns:w="http://schemas.openxmlformats.org/wordprocessingml/2006/main" w:rsidR="00727EFF" w:rsidRPr="00226AF7">
        <w:rPr>
          <w:rFonts w:ascii="Times New Roman" w:hAnsi="Times New Roman" w:cs="Times New Roman"/>
          <w:sz w:val="26"/>
          <w:szCs w:val="26"/>
        </w:rPr>
        <w:t xml:space="preserve">提阿非罗组织故事</w:t>
      </w:r>
      <w:proofErr xmlns:w="http://schemas.openxmlformats.org/wordprocessingml/2006/main" w:type="spellEnd"/>
      <w:r xmlns:w="http://schemas.openxmlformats.org/wordprocessingml/2006/main" w:rsidR="00727EFF" w:rsidRPr="00226AF7">
        <w:rPr>
          <w:rFonts w:ascii="Times New Roman" w:hAnsi="Times New Roman" w:cs="Times New Roman"/>
          <w:sz w:val="26"/>
          <w:szCs w:val="26"/>
        </w:rPr>
        <w:t xml:space="preserve">——他写信给最优秀的</w:t>
      </w:r>
      <w:proofErr xmlns:w="http://schemas.openxmlformats.org/wordprocessingml/2006/main" w:type="spellStart"/>
      <w:r xmlns:w="http://schemas.openxmlformats.org/wordprocessingml/2006/main" w:rsidR="00727EFF" w:rsidRPr="00226AF7">
        <w:rPr>
          <w:rFonts w:ascii="Times New Roman" w:hAnsi="Times New Roman" w:cs="Times New Roman"/>
          <w:sz w:val="26"/>
          <w:szCs w:val="26"/>
        </w:rPr>
        <w:t xml:space="preserve">提阿非罗</w:t>
      </w:r>
      <w:proofErr xmlns:w="http://schemas.openxmlformats.org/wordprocessingml/2006/main" w:type="spellEnd"/>
      <w:r xmlns:w="http://schemas.openxmlformats.org/wordprocessingml/2006/main" w:rsidR="00727EFF" w:rsidRPr="00226AF7">
        <w:rPr>
          <w:rFonts w:ascii="Times New Roman" w:hAnsi="Times New Roman" w:cs="Times New Roman"/>
          <w:sz w:val="26"/>
          <w:szCs w:val="26"/>
        </w:rPr>
        <w:t xml:space="preserve">，而马太福音似乎是在写给犹太人。</w:t>
      </w:r>
    </w:p>
    <w:p w:rsidR="00727EFF" w:rsidRDefault="00727EFF" w:rsidP="0052269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重点是独特的材料——马太的独特之处，他会告诉我们他的观点，以及</w:t>
      </w:r>
      <w:r xmlns:w="http://schemas.openxmlformats.org/wordprocessingml/2006/main" w:rsidR="0052269F">
        <w:rPr>
          <w:rFonts w:ascii="Times New Roman" w:hAnsi="Times New Roman" w:cs="Times New Roman"/>
          <w:sz w:val="26"/>
          <w:szCs w:val="26"/>
        </w:rPr>
        <w:t xml:space="preserve">他真正想要传达什么。你要看看路加福音、马太福音和马可福音之间的差异，以展示他独特的观点，并帮助我们找到他对耶稣的独特看法，以及他试图在那里做什么。所以首先，我们要发展马太福音和马可福音的关系，其中之一就是马太福音在这里说“发展马可福音的简短陈述”。马可福音有简短的陈述，马可福音是一本较短的书——马可福音有 16 章，章节很短——马太福音是一本较长的书，有 28 章。所以你从马可福音中得到这样的陈述，现在看看这个，你已经读过马太福音中基督受试探的故事。这是基督受试探的故事，首先，让我们回顾一下马太福音中基督受试探的故事。从图画经文中，你还记得那是在哪一章吗？基督受试探的故事记载在马太福音第 4 章，耶稣受圣灵引导进入旷野，在旷野撒旦来到他面前，他说什么？把这些石头变成面包。耶稣用申命记中的旧约律法回应，“人活着不是单靠食物。”然后撒旦带他到圣殿的顶峰（对于</w:t>
      </w:r>
      <w:r xmlns:w="http://schemas.openxmlformats.org/wordprocessingml/2006/main" w:rsidR="003F596A" w:rsidRPr="00226AF7">
        <w:rPr>
          <w:rFonts w:ascii="Times New Roman" w:hAnsi="Times New Roman" w:cs="Times New Roman"/>
          <w:sz w:val="26"/>
          <w:szCs w:val="26"/>
        </w:rPr>
        <w:lastRenderedPageBreak xmlns:w="http://schemas.openxmlformats.org/wordprocessingml/2006/main"/>
      </w:r>
      <w:r xmlns:w="http://schemas.openxmlformats.org/wordprocessingml/2006/main" w:rsidR="003F596A" w:rsidRPr="00226AF7">
        <w:rPr>
          <w:rFonts w:ascii="Times New Roman" w:hAnsi="Times New Roman" w:cs="Times New Roman"/>
          <w:sz w:val="26"/>
          <w:szCs w:val="26"/>
        </w:rPr>
        <w:t xml:space="preserve">你们中那些使用“迷失在耶路撒冷”计划的人，你们可以去看看</w:t>
      </w:r>
      <w:r xmlns:w="http://schemas.openxmlformats.org/wordprocessingml/2006/main" w:rsidR="0052269F">
        <w:rPr>
          <w:rFonts w:ascii="Times New Roman" w:hAnsi="Times New Roman" w:cs="Times New Roman"/>
          <w:sz w:val="26"/>
          <w:szCs w:val="26"/>
        </w:rPr>
        <w:t xml:space="preserve">圣殿顶峰的位置——现在更近了，那里实际上有一堵 15</w:t>
      </w:r>
      <w:r xmlns:w="http://schemas.openxmlformats.org/wordprocessingml/2006/main" w:rsidR="003F596A" w:rsidRPr="00226AF7">
        <w:rPr>
          <w:rFonts w:ascii="Times New Roman" w:hAnsi="Times New Roman" w:cs="Times New Roman"/>
          <w:sz w:val="26"/>
          <w:szCs w:val="26"/>
          <w:vertAlign w:val="superscript"/>
        </w:rPr>
        <w:t xml:space="preserve">世纪</w:t>
      </w:r>
      <w:r xmlns:w="http://schemas.openxmlformats.org/wordprocessingml/2006/main" w:rsidR="003F596A" w:rsidRPr="00226AF7">
        <w:rPr>
          <w:rFonts w:ascii="Times New Roman" w:hAnsi="Times New Roman" w:cs="Times New Roman"/>
          <w:sz w:val="26"/>
          <w:szCs w:val="26"/>
        </w:rPr>
        <w:t xml:space="preserve">的墙，基本上在同一个地方）。耶稣说“好的”，于是撒旦把耶稣带到圣殿的顶峰，说“跳下去”。现在撒旦引用旧约说：“天使（来自诗篇）会托着你，免得你的脚碰在石头上。”耶稣再次引用申命记对撒旦说：“不要试探主你的上帝。”第三次，撒旦带他上了高山，有些人认为那是黑门山，在很北的地方。撒旦向他展示了世界上所有的王国，并说：“如果你跪下崇拜我，我就把这些王国都给你。”耶稣说：“撒旦，离开这里吧，你只应该崇拜主你的上帝。”再次，他引用《申命记》来回应撒旦。所以耶稣与撒旦有三次互动：用石头做面包，从尖顶的寺庙跳下去，然后在山顶上我将把所有的王国都赐给你。</w:t>
      </w:r>
    </w:p>
    <w:p w:rsidR="0052269F" w:rsidRPr="0052269F" w:rsidRDefault="0052269F" w:rsidP="0052269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2269F">
        <w:rPr>
          <w:rFonts w:ascii="Times New Roman" w:hAnsi="Times New Roman" w:cs="Times New Roman"/>
          <w:b/>
          <w:bCs/>
          <w:sz w:val="26"/>
          <w:szCs w:val="26"/>
        </w:rPr>
        <w:t xml:space="preserve">马可福音中的诱惑 [12:49-15:02]</w:t>
      </w:r>
    </w:p>
    <w:p w:rsidR="003C0D5C" w:rsidRDefault="003C0D5C" w:rsidP="00672B6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这是马可福音中基督受试探的记载：“</w:t>
      </w:r>
      <w:r xmlns:w="http://schemas.openxmlformats.org/wordprocessingml/2006/main" w:rsidR="0052269F">
        <w:rPr>
          <w:rFonts w:ascii="Times New Roman" w:hAnsi="Times New Roman" w:cs="Times New Roman"/>
          <w:sz w:val="26"/>
          <w:szCs w:val="26"/>
        </w:rPr>
        <w:t xml:space="preserve">圣灵随即差遣耶稣到旷野去。他在旷野四十天受撒旦的试探。他与野兽同在，有天使侍奉他。”这就是马可福音中基督受试探的结尾。你可能会问：“那石头变成面包呢？那尖顶圣殿呢？它没有提到任何试探，它只是说，‘…他在那里受撒旦的试探。他与野兽同在。’”现在你可能会说：“好吧，马太没有告诉我们关于野兽的事。”马可似乎在提到野兽和天使侍奉他。同样，这里没有提到这些，你会问为什么马可说“野兽和天使侍奉他”。他为什么要写这个？马可福音可能是写给罗马读者的，看看你能不能想明白，所以“野兽和跟随他的天使”很合适。马太福音没有提到这一点，他提到了耶稣与撒旦的互动，“</w:t>
      </w:r>
      <w:proofErr xmlns:w="http://schemas.openxmlformats.org/wordprocessingml/2006/main" w:type="spellStart"/>
      <w:r xmlns:w="http://schemas.openxmlformats.org/wordprocessingml/2006/main" w:rsidR="00525298" w:rsidRPr="00226AF7">
        <w:rPr>
          <w:rFonts w:ascii="Times New Roman" w:hAnsi="Times New Roman" w:cs="Times New Roman"/>
          <w:sz w:val="26"/>
          <w:szCs w:val="26"/>
        </w:rPr>
        <w:t xml:space="preserve">哈撒旦</w:t>
      </w:r>
      <w:proofErr xmlns:w="http://schemas.openxmlformats.org/wordprocessingml/2006/main" w:type="spellEnd"/>
      <w:r xmlns:w="http://schemas.openxmlformats.org/wordprocessingml/2006/main" w:rsidR="0052269F">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0052269F">
        <w:rPr>
          <w:rFonts w:ascii="Times New Roman" w:hAnsi="Times New Roman" w:cs="Times New Roman"/>
          <w:sz w:val="26"/>
          <w:szCs w:val="26"/>
        </w:rPr>
        <w:t xml:space="preserve">撒旦</w:t>
      </w:r>
      <w:proofErr xmlns:w="http://schemas.openxmlformats.org/wordprocessingml/2006/main" w:type="spellEnd"/>
      <w:r xmlns:w="http://schemas.openxmlformats.org/wordprocessingml/2006/main" w:rsidR="0052269F">
        <w:rPr>
          <w:rFonts w:ascii="Times New Roman" w:hAnsi="Times New Roman" w:cs="Times New Roman"/>
          <w:sz w:val="26"/>
          <w:szCs w:val="26"/>
        </w:rPr>
        <w:t xml:space="preserve">/控告者]” ，这是旧约对他的称呼，然后基本上把他带到了犹太教中众所周知的三个地方。“走出</w:t>
      </w:r>
      <w:r xmlns:w="http://schemas.openxmlformats.org/wordprocessingml/2006/main" w:rsidR="00525298" w:rsidRPr="00226AF7">
        <w:rPr>
          <w:rFonts w:ascii="Times New Roman" w:hAnsi="Times New Roman" w:cs="Times New Roman"/>
          <w:sz w:val="26"/>
          <w:szCs w:val="26"/>
        </w:rPr>
        <w:lastRenderedPageBreak xmlns:w="http://schemas.openxmlformats.org/wordprocessingml/2006/main"/>
      </w:r>
      <w:r xmlns:w="http://schemas.openxmlformats.org/wordprocessingml/2006/main" w:rsidR="00525298" w:rsidRPr="00226AF7">
        <w:rPr>
          <w:rFonts w:ascii="Times New Roman" w:hAnsi="Times New Roman" w:cs="Times New Roman"/>
          <w:sz w:val="26"/>
          <w:szCs w:val="26"/>
        </w:rPr>
        <w:t xml:space="preserve">旷野”你看到了摩西的第二个</w:t>
      </w:r>
      <w:r xmlns:w="http://schemas.openxmlformats.org/wordprocessingml/2006/main" w:rsidR="0052269F">
        <w:rPr>
          <w:rFonts w:ascii="Times New Roman" w:hAnsi="Times New Roman" w:cs="Times New Roman"/>
          <w:sz w:val="26"/>
          <w:szCs w:val="26"/>
        </w:rPr>
        <w:t xml:space="preserve">主题吗？走出旷野受到撒旦的诱惑。所以马太福音有不同的看法，他从故事中发展出三个方面。所以马太福音浓缩了马可福音的简短陈述，然后他将它们解开——这就是马太福音。这里的第二件事，所以诱惑，我们刚才谈到马可福音第 1 章第 12-13 节，扩展到马太福音第 4 章第 1-11 节。为什么马太福音要这样发展，耶稣被展示为一个新的以色列。而以色列在旷野受到诱惑然后失败了，现在耶稣，新以色列，在旷野中只有他成功了。他抵挡了撒旦的诱惑。所以耶稣作为新以色列在马太福音的这段经文中得到了发展。</w:t>
      </w:r>
    </w:p>
    <w:p w:rsidR="00672B66" w:rsidRPr="00672B66" w:rsidRDefault="00672B66" w:rsidP="00672B6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72B66">
        <w:rPr>
          <w:rFonts w:ascii="Times New Roman" w:hAnsi="Times New Roman" w:cs="Times New Roman"/>
          <w:b/>
          <w:bCs/>
          <w:sz w:val="26"/>
          <w:szCs w:val="26"/>
        </w:rPr>
        <w:t xml:space="preserve">F. 登山宝训—宣扬王国[15:02-18:26]</w:t>
      </w:r>
    </w:p>
    <w:p w:rsidR="00672B66" w:rsidRDefault="00524418" w:rsidP="00672B6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现在，在马可福音 1:14 章中，谈到传扬天国，提到耶稣在传扬上帝的国。它提到 [让我读一下 1:14 章中的这一部分]，“约翰下监以后，耶稣到加利利去，宣扬上帝的福音，时候到了，”他说，“上帝的国近了，你们当悔改，信这福音。”好消息</w:t>
      </w:r>
      <w:r xmlns:w="http://schemas.openxmlformats.org/wordprocessingml/2006/main" w:rsidR="004033AC" w:rsidRPr="00226AF7">
        <w:rPr>
          <w:rFonts w:ascii="Times New Roman" w:hAnsi="Times New Roman" w:cs="Times New Roman"/>
          <w:sz w:val="26"/>
          <w:szCs w:val="26"/>
        </w:rPr>
        <w:t xml:space="preserve">对马可来说是一件大事——“悔改，信这福音”，就这样。这就是耶稣关于上帝国度的教导的结束。现在，当你读到马太福音时会发生什么？在马太福音中，耶稣被描绘成（正如我之前所说）这个新的摩西人物，他以新的摩西身份在这些讲道中传授他的教导。所以，你看到的是 SOM 或登山宝训，而发生的事情是，马太福音引用了马可福音中的一两节经文，“天国近了，你们当悔改，信这福音”，这就是马可所说的。马太在登山宝训中对此进行了阐述。</w:t>
      </w:r>
    </w:p>
    <w:p w:rsidR="00672B66" w:rsidRDefault="00672B66" w:rsidP="00672B6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67D30" w:rsidRPr="00226AF7">
        <w:rPr>
          <w:rFonts w:ascii="Times New Roman" w:hAnsi="Times New Roman" w:cs="Times New Roman"/>
          <w:sz w:val="26"/>
          <w:szCs w:val="26"/>
        </w:rPr>
        <w:t xml:space="preserve">如果你们有红色字体的圣经译本，耶稣的话用红色字体写成，你们就知道它贯穿了第 5、6 和 7 章。整整三章从登山宝训开始，“虚心的人有福了，饥渴的人有福了，人逼迫你们，你们有福了，有福了，有福了……”他逐一讨论主祷文，“我们在天上的父，愿人都尊</w:t>
      </w:r>
      <w:r xmlns:w="http://schemas.openxmlformats.org/wordprocessingml/2006/main" w:rsidR="00067D30" w:rsidRPr="00226AF7">
        <w:rPr>
          <w:rFonts w:ascii="Times New Roman" w:hAnsi="Times New Roman" w:cs="Times New Roman"/>
          <w:sz w:val="26"/>
          <w:szCs w:val="26"/>
        </w:rPr>
        <w:lastRenderedPageBreak xmlns:w="http://schemas.openxmlformats.org/wordprocessingml/2006/main"/>
      </w:r>
      <w:r xmlns:w="http://schemas.openxmlformats.org/wordprocessingml/2006/main" w:rsidR="00067D30" w:rsidRPr="00226AF7">
        <w:rPr>
          <w:rFonts w:ascii="Times New Roman" w:hAnsi="Times New Roman" w:cs="Times New Roman"/>
          <w:sz w:val="26"/>
          <w:szCs w:val="26"/>
        </w:rPr>
        <w:t xml:space="preserve">你的名为圣”和登山宝训，“不要论断人，免得你们被论断</w:t>
      </w:r>
      <w:r xmlns:w="http://schemas.openxmlformats.org/wordprocessingml/2006/main">
        <w:rPr>
          <w:rFonts w:ascii="Times New Roman" w:hAnsi="Times New Roman" w:cs="Times New Roman"/>
          <w:sz w:val="26"/>
          <w:szCs w:val="26"/>
        </w:rPr>
        <w:t xml:space="preserve">。”在第 7 章中，黄金法则是“先人待你，后人待你”——我的意思是“己所不欲，勿施于人”——爱你的邻居如同爱你自己。耶稣在登山宝训中将所有这些内容发展为</w:t>
      </w:r>
      <w:proofErr xmlns:w="http://schemas.openxmlformats.org/wordprocessingml/2006/main" w:type="gramStart"/>
      <w:r xmlns:w="http://schemas.openxmlformats.org/wordprocessingml/2006/main" w:rsidR="00515A38" w:rsidRPr="00226AF7">
        <w:rPr>
          <w:rFonts w:ascii="Times New Roman" w:hAnsi="Times New Roman" w:cs="Times New Roman"/>
          <w:sz w:val="26"/>
          <w:szCs w:val="26"/>
        </w:rPr>
        <w:t xml:space="preserve">马太福音第 5、6 和 7 章</w:t>
      </w:r>
      <w:r xmlns:w="http://schemas.openxmlformats.org/wordprocessingml/2006/main" w:rsidR="00515A38" w:rsidRPr="00226AF7">
        <w:rPr>
          <w:rFonts w:ascii="Times New Roman" w:hAnsi="Times New Roman" w:cs="Times New Roman"/>
          <w:sz w:val="26"/>
          <w:szCs w:val="26"/>
        </w:rPr>
        <w:t xml:space="preserve">中关于王国的三章教导。</w:t>
      </w:r>
      <w:proofErr xmlns:w="http://schemas.openxmlformats.org/wordprocessingml/2006/main" w:type="gramEnd"/>
    </w:p>
    <w:p w:rsidR="00672B66" w:rsidRDefault="00672B66" w:rsidP="00672B6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登山宝</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训</w:t>
      </w:r>
      <w:r xmlns:w="http://schemas.openxmlformats.org/wordprocessingml/2006/main" w:rsidR="00515A38" w:rsidRPr="00226AF7">
        <w:rPr>
          <w:rFonts w:ascii="Times New Roman" w:hAnsi="Times New Roman" w:cs="Times New Roman"/>
          <w:sz w:val="26"/>
          <w:szCs w:val="26"/>
        </w:rPr>
        <w:t xml:space="preserve">是一个很美妙的信息，顺便说一句，如果你游历全国或世界各地，你会看到某些教会强调圣经的不同段落，我知道某些教会强调登山宝训，登山宝训，登山宝训——他们所做的就是教导登山宝训。登山宝训很美妙，它概括了耶稣的教导，是开始学习耶稣教导的好地方。但是耶稣也教导了其他的东西，使徒们也教导了一些事情，旧约也教导了一些事情。所以你必须考虑整本圣经，所以你必须小心，不要将他们所谓的正典中的正典置于特权地位。你会接受和强调圣经的某些部分，而忽略其他部分。在这门课程和课堂上，你会看到我们将整本圣经视为上帝的话语，我们不偏袒任何一部分。创世记很重要，马太福音很重要，它们都很重要；它们都是上帝之言的一部分，你不会认为罗马书比雅各书更有价值。它们是上帝的话语，因此我们试图理解它们，全部。登山宝训是一篇真正特殊的经文，非常精彩，但在马可福音中它只有一两节经文，而在马太福音中它有三章。所以马太福音发展了马可福音的简短陈述。</w:t>
      </w:r>
    </w:p>
    <w:p w:rsidR="00672B66" w:rsidRPr="00672B66" w:rsidRDefault="00672B66" w:rsidP="004109E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72B66">
        <w:rPr>
          <w:rFonts w:ascii="Times New Roman" w:hAnsi="Times New Roman" w:cs="Times New Roman"/>
          <w:b/>
          <w:bCs/>
          <w:sz w:val="26"/>
          <w:szCs w:val="26"/>
        </w:rPr>
        <w:t xml:space="preserve">G. 耶稣的话语和耶稣的作为 [18:26-20:29]</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C: 结合 GI；18:26-28:29；Mat. 浓缩作品并延长单词</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耶稣</w:t>
      </w:r>
    </w:p>
    <w:p w:rsidR="00D02DC6" w:rsidRPr="00D605BF" w:rsidRDefault="00672B66" w:rsidP="00D02D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F5343" w:rsidRPr="00226AF7">
        <w:rPr>
          <w:rFonts w:ascii="Times New Roman" w:hAnsi="Times New Roman" w:cs="Times New Roman"/>
          <w:sz w:val="26"/>
          <w:szCs w:val="26"/>
        </w:rPr>
        <w:t xml:space="preserve">为什么马太福音更多描写耶稣的话语，而马可福音更多描写耶稣的事迹？马太福音之所以发展耶稣的话语和教义，主要是因为我认为他试图将耶稣描绘成新的摩西——以及摩西的教义、摩西五经</w:t>
      </w:r>
      <w:r xmlns:w="http://schemas.openxmlformats.org/wordprocessingml/2006/main" w:rsidR="00C30830" w:rsidRPr="00226AF7">
        <w:rPr>
          <w:rFonts w:ascii="Times New Roman" w:hAnsi="Times New Roman" w:cs="Times New Roman"/>
          <w:sz w:val="26"/>
          <w:szCs w:val="26"/>
        </w:rPr>
        <w:lastRenderedPageBreak xmlns:w="http://schemas.openxmlformats.org/wordprocessingml/2006/main"/>
      </w:r>
      <w:r xmlns:w="http://schemas.openxmlformats.org/wordprocessingml/2006/main" w:rsidR="00C30830" w:rsidRPr="00226AF7">
        <w:rPr>
          <w:rFonts w:ascii="Times New Roman" w:hAnsi="Times New Roman" w:cs="Times New Roman"/>
          <w:sz w:val="26"/>
          <w:szCs w:val="26"/>
        </w:rPr>
        <w:t xml:space="preserve">、从创世纪到申命记的五本书，即圣经的前五本书。所以，马太福音是在向犹太人展示耶稣，他</w:t>
      </w:r>
      <w:r xmlns:w="http://schemas.openxmlformats.org/wordprocessingml/2006/main">
        <w:rPr>
          <w:rFonts w:ascii="Times New Roman" w:hAnsi="Times New Roman" w:cs="Times New Roman"/>
          <w:sz w:val="26"/>
          <w:szCs w:val="26"/>
        </w:rPr>
        <w:t xml:space="preserve">以摩西为榜样展示耶稣，而摩西在摩西五经、摩西五经和圣经的前五本书、从创世纪到申命记以及摩西与西奈山的联系中教导人。然而，马可福音是写给罗马读者的，所以马可福音更多描写耶稣的事迹，耶稣做了这做那。它并没有告诉我们太多耶稣教导了什么，而是告诉我们耶稣做了什么——顺便说一句，有些人更关注教导，有些人更关注事迹和耶稣实际做了什么。马可福音是因为他的读者，我认为他自己也朝着耶稣事迹的方向发展。最后，我认为你必须问一下读者；马可的读者似乎更像罗马人。他们会对罗马背景下的行为更感兴趣。犹太人对耶稣的教导更感兴趣，因为他们将耶稣视为伟大的拉比、拉比教师。马太福音将围绕五篇演讲来关注耶稣的教导。马太福音的整本书将围绕这五篇演讲展开。我向你们建议的是，正如其他人所建议的，我只是抄袭了，马太福音围绕这五篇演讲展开的是为了把耶稣塑造成新的摩西。摩西有五本书，《创世纪》、《出埃及记》、《利未记》、《民数记》和《申命记》。耶稣现在在马太福音中有五篇主要的教导/演讲，所以我认为这些运动是有原因的。马太福音是有条不紊的。H </w:t>
      </w:r>
      <w:r xmlns:w="http://schemas.openxmlformats.org/wordprocessingml/2006/main" w:rsidR="00F06226">
        <w:rPr>
          <w:rFonts w:ascii="Times New Roman" w:hAnsi="Times New Roman" w:cs="Times New Roman"/>
          <w:sz w:val="26"/>
          <w:szCs w:val="26"/>
        </w:rPr>
        <w:br xmlns:w="http://schemas.openxmlformats.org/wordprocessingml/2006/main"/>
      </w:r>
      <w:r xmlns:w="http://schemas.openxmlformats.org/wordprocessingml/2006/main" w:rsidR="00D02DC6" w:rsidRPr="00D605BF">
        <w:rPr>
          <w:rFonts w:ascii="Times New Roman" w:hAnsi="Times New Roman" w:cs="Times New Roman"/>
          <w:b/>
          <w:bCs/>
          <w:sz w:val="26"/>
          <w:szCs w:val="26"/>
        </w:rPr>
        <w:t xml:space="preserve">. 马太福音浓缩版 [20:29-25:09]</w:t>
      </w:r>
    </w:p>
    <w:p w:rsidR="00D605BF" w:rsidRDefault="00F06226" w:rsidP="00D605B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这</w:t>
      </w:r>
      <w:r xmlns:w="http://schemas.openxmlformats.org/wordprocessingml/2006/main" w:rsidR="00583ABE" w:rsidRPr="00226AF7">
        <w:rPr>
          <w:rFonts w:ascii="Times New Roman" w:hAnsi="Times New Roman" w:cs="Times New Roman"/>
          <w:sz w:val="26"/>
          <w:szCs w:val="26"/>
        </w:rPr>
        <w:t xml:space="preserve">确实有点令人震惊；马太福音实际上是浓缩的。然而马太福音比马可福音要长得多。你可能认为马可福音中的所有内容都是浓缩的，非常小，就像一个内核。内核在马可福音中，而马太所做的就是将内核弹出来，所以我们将在马可福音的两三节经文中讲解的内容，你将在马太福音中讲解整个章节。你可能认为马太福音会将内核弹出来。但你在这里看到的是，当谈到耶稣的事迹时，情况并非如此。</w:t>
      </w:r>
    </w:p>
    <w:p w:rsidR="007D25AE" w:rsidRDefault="00D605BF" w:rsidP="007D25A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例如，</w:t>
      </w:r>
      <w:r xmlns:w="http://schemas.openxmlformats.org/wordprocessingml/2006/main" w:rsidR="00583ABE" w:rsidRPr="00226AF7">
        <w:rPr>
          <w:rFonts w:ascii="Times New Roman" w:hAnsi="Times New Roman" w:cs="Times New Roman"/>
          <w:sz w:val="26"/>
          <w:szCs w:val="26"/>
        </w:rPr>
        <w:t xml:space="preserve">我们遇到了被鬼附的人，</w:t>
      </w:r>
      <w:proofErr xmlns:w="http://schemas.openxmlformats.org/wordprocessingml/2006/main" w:type="spellStart"/>
      <w:r xmlns:w="http://schemas.openxmlformats.org/wordprocessingml/2006/main" w:rsidR="00583ABE" w:rsidRPr="00226AF7">
        <w:rPr>
          <w:rFonts w:ascii="Times New Roman" w:hAnsi="Times New Roman" w:cs="Times New Roman"/>
          <w:sz w:val="26"/>
          <w:szCs w:val="26"/>
        </w:rPr>
        <w:t xml:space="preserve">格拉森的</w:t>
      </w:r>
      <w:proofErr xmlns:w="http://schemas.openxmlformats.org/wordprocessingml/2006/main" w:type="spellEnd"/>
      <w:r xmlns:w="http://schemas.openxmlformats.org/wordprocessingml/2006/main" w:rsidR="00583ABE" w:rsidRPr="00226AF7">
        <w:rPr>
          <w:rFonts w:ascii="Times New Roman" w:hAnsi="Times New Roman" w:cs="Times New Roman"/>
          <w:sz w:val="26"/>
          <w:szCs w:val="26"/>
        </w:rPr>
        <w:t xml:space="preserve">被鬼附的人。耶稣来到这个人面前——这个人正在自残、砍杀，他是个喜欢砍杀的人。他在墓地里；没有人能控制住他。耶稣走到他面前，说：“嘿，你是谁？你是谁？”这个人说：“好吧，我们是一队。”因为这个人身上有很多鬼，他们是一队。他们恳求耶稣，“不要把我们赶出去，也不要对我们做任何坏事。你为什么不把我们扔到那边的猪里呢</w:t>
      </w:r>
      <w:proofErr xmlns:w="http://schemas.openxmlformats.org/wordprocessingml/2006/main" w:type="gramStart"/>
      <w:r xmlns:w="http://schemas.openxmlformats.org/wordprocessingml/2006/main" w:rsidR="00583ABE" w:rsidRPr="00226AF7">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583ABE" w:rsidRPr="00226AF7">
        <w:rPr>
          <w:rFonts w:ascii="Times New Roman" w:hAnsi="Times New Roman" w:cs="Times New Roman"/>
          <w:sz w:val="26"/>
          <w:szCs w:val="26"/>
        </w:rPr>
        <w:t xml:space="preserve">于是耶稣把鬼队扔到猪里，猪跑到加利利海里死了。</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83ABE" w:rsidRPr="00226AF7">
        <w:rPr>
          <w:rFonts w:ascii="Times New Roman" w:hAnsi="Times New Roman" w:cs="Times New Roman"/>
          <w:sz w:val="26"/>
          <w:szCs w:val="26"/>
        </w:rPr>
        <w:t xml:space="preserve">这个人，</w:t>
      </w:r>
      <w:proofErr xmlns:w="http://schemas.openxmlformats.org/wordprocessingml/2006/main" w:type="spellStart"/>
      <w:r xmlns:w="http://schemas.openxmlformats.org/wordprocessingml/2006/main" w:rsidR="00583ABE" w:rsidRPr="00226AF7">
        <w:rPr>
          <w:rFonts w:ascii="Times New Roman" w:hAnsi="Times New Roman" w:cs="Times New Roman"/>
          <w:sz w:val="26"/>
          <w:szCs w:val="26"/>
        </w:rPr>
        <w:t xml:space="preserve">格拉森的被鬼附的人</w:t>
      </w:r>
      <w:proofErr xmlns:w="http://schemas.openxmlformats.org/wordprocessingml/2006/main" w:type="spellEnd"/>
      <w:r xmlns:w="http://schemas.openxmlformats.org/wordprocessingml/2006/main" w:rsidR="00583ABE" w:rsidRPr="00226AF7">
        <w:rPr>
          <w:rFonts w:ascii="Times New Roman" w:hAnsi="Times New Roman" w:cs="Times New Roman"/>
          <w:sz w:val="26"/>
          <w:szCs w:val="26"/>
        </w:rPr>
        <w:t xml:space="preserve">想要回去，他想要跟耶稣一起去，但耶稣说不。他让他回去，告诉别人上帝为他做的大事。多么美妙的故事啊。有很多关于这个故事的歌曲。Casting Crowns 或一些团体唱</w:t>
      </w:r>
      <w:proofErr xmlns:w="http://schemas.openxmlformats.org/wordprocessingml/2006/main" w:type="spellStart"/>
      <w:r xmlns:w="http://schemas.openxmlformats.org/wordprocessingml/2006/main" w:rsidR="00336024" w:rsidRPr="00226AF7">
        <w:rPr>
          <w:rFonts w:ascii="Times New Roman" w:hAnsi="Times New Roman" w:cs="Times New Roman"/>
          <w:sz w:val="26"/>
          <w:szCs w:val="26"/>
        </w:rPr>
        <w:t xml:space="preserve">格拉森被鬼附的人的故事。这是一个惊人的故事，因为从某种意义上说，我们所有人都被鬼附身，直到我们被耶稣释放。所以，但有趣的是，马可讲述了</w:t>
      </w:r>
      <w:proofErr xmlns:w="http://schemas.openxmlformats.org/wordprocessingml/2006/main" w:type="spellEnd"/>
      <w:r xmlns:w="http://schemas.openxmlformats.org/wordprocessingml/2006/main" w:rsidR="00336024" w:rsidRPr="00226AF7">
        <w:rPr>
          <w:rFonts w:ascii="Times New Roman" w:hAnsi="Times New Roman" w:cs="Times New Roman"/>
          <w:sz w:val="26"/>
          <w:szCs w:val="26"/>
        </w:rPr>
        <w:t xml:space="preserve">加尔加西</w:t>
      </w:r>
      <w:proofErr xmlns:w="http://schemas.openxmlformats.org/wordprocessingml/2006/main" w:type="spellEnd"/>
      <w:r xmlns:w="http://schemas.openxmlformats.org/wordprocessingml/2006/main" w:rsidR="00336024" w:rsidRPr="00226AF7">
        <w:rPr>
          <w:rFonts w:ascii="Times New Roman" w:hAnsi="Times New Roman" w:cs="Times New Roman"/>
          <w:sz w:val="26"/>
          <w:szCs w:val="26"/>
        </w:rPr>
        <w:t xml:space="preserve">被鬼附的人和被鬼附在猪身上的故事</w:t>
      </w:r>
      <w:proofErr xmlns:w="http://schemas.openxmlformats.org/wordprocessingml/2006/main" w:type="spellStart"/>
      <w:r xmlns:w="http://schemas.openxmlformats.org/wordprocessingml/2006/main" w:rsidR="00336024" w:rsidRPr="00226AF7">
        <w:rPr>
          <w:rFonts w:ascii="Times New Roman" w:hAnsi="Times New Roman" w:cs="Times New Roman"/>
          <w:sz w:val="26"/>
          <w:szCs w:val="26"/>
        </w:rPr>
        <w:t xml:space="preserve">，这个故事长达 326 个字。马太福音讲述了同样的故事，有两个</w:t>
      </w:r>
      <w:proofErr xmlns:w="http://schemas.openxmlformats.org/wordprocessingml/2006/main" w:type="gramStart"/>
      <w:r xmlns:w="http://schemas.openxmlformats.org/wordprocessingml/2006/main" w:rsidR="00336024" w:rsidRPr="00226AF7">
        <w:rPr>
          <w:rFonts w:ascii="Times New Roman" w:hAnsi="Times New Roman" w:cs="Times New Roman"/>
          <w:sz w:val="26"/>
          <w:szCs w:val="26"/>
        </w:rPr>
        <w:t xml:space="preserve">被鬼附的人</w:t>
      </w:r>
      <w:proofErr xmlns:w="http://schemas.openxmlformats.org/wordprocessingml/2006/main" w:type="gramEnd"/>
      <w:r xmlns:w="http://schemas.openxmlformats.org/wordprocessingml/2006/main" w:rsidR="00336024" w:rsidRPr="00226A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36024" w:rsidRPr="00226AF7">
        <w:rPr>
          <w:rFonts w:ascii="Times New Roman" w:hAnsi="Times New Roman" w:cs="Times New Roman"/>
          <w:sz w:val="26"/>
          <w:szCs w:val="26"/>
        </w:rPr>
        <w:t xml:space="preserve">格拉森人</w:t>
      </w:r>
      <w:proofErr xmlns:w="http://schemas.openxmlformats.org/wordprocessingml/2006/main" w:type="spellEnd"/>
      <w:r xmlns:w="http://schemas.openxmlformats.org/wordprocessingml/2006/main">
        <w:rPr>
          <w:rFonts w:ascii="Times New Roman" w:hAnsi="Times New Roman" w:cs="Times New Roman"/>
          <w:sz w:val="26"/>
          <w:szCs w:val="26"/>
        </w:rPr>
        <w:t xml:space="preserve">——实际上有两个人，而不仅仅是马可福音中提到的那个人——这个故事只有 134 个字。所以马太福音把马可福音的故事（超过三百字）浓缩到大约一百字。所以马太福音把这个故事写进了马可福音，而不是扩展这个故事，而是耶稣把魔鬼赶进猪群里所做的事情，他把这个故事浓缩到马可福音的三分之一。所以你可以看到马太福音把耶稣的话放大了，但他把耶稣的事迹浓缩了。所以这个故事只有马可福音的三分之一。我们现在在 Powerpoint 上要说明的实际要点</w:t>
      </w:r>
      <w:proofErr xmlns:w="http://schemas.openxmlformats.org/wordprocessingml/2006/main" w:type="spellStart"/>
      <w:r xmlns:w="http://schemas.openxmlformats.org/wordprocessingml/2006/main">
        <w:rPr>
          <w:rFonts w:ascii="Times New Roman" w:hAnsi="Times New Roman" w:cs="Times New Roman"/>
          <w:sz w:val="26"/>
          <w:szCs w:val="26"/>
        </w:rPr>
        <w:t xml:space="preserve">是</w:t>
      </w:r>
      <w:proofErr xmlns:w="http://schemas.openxmlformats.org/wordprocessingml/2006/main" w:type="spellEnd"/>
      <w:r xmlns:w="http://schemas.openxmlformats.org/wordprocessingml/2006/main">
        <w:rPr>
          <w:rFonts w:ascii="Times New Roman" w:hAnsi="Times New Roman" w:cs="Times New Roman"/>
          <w:sz w:val="26"/>
          <w:szCs w:val="26"/>
        </w:rPr>
        <w:t xml:space="preserve">马可福音有 326 个字，一个被鬼附的人，而马太福音则有 134 个字和两个被鬼附的人。马可福音关注的是耶稣的事迹，而马太福音则更关注耶稣的话。</w:t>
      </w:r>
    </w:p>
    <w:p w:rsidR="007D25AE" w:rsidRDefault="007D25AE" w:rsidP="007D25A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F5DCE" w:rsidRPr="00226AF7">
        <w:rPr>
          <w:rFonts w:ascii="Times New Roman" w:hAnsi="Times New Roman" w:cs="Times New Roman"/>
          <w:sz w:val="26"/>
          <w:szCs w:val="26"/>
        </w:rPr>
        <w:t xml:space="preserve">现在这里又出现了耶稣在水面上行走的故事。马可福音中记载了耶稣在水面上行走的故事。马可福音中的故事长达 139 个字，所以他用 139 个字讲述了这个故事。马太福音第 14 章中，施洗约翰将被斩首，耶稣将</w:t>
      </w:r>
      <w:r xmlns:w="http://schemas.openxmlformats.org/wordprocessingml/2006/main" w:rsidR="003D23A7" w:rsidRPr="00226AF7">
        <w:rPr>
          <w:rFonts w:ascii="Times New Roman" w:hAnsi="Times New Roman" w:cs="Times New Roman"/>
          <w:sz w:val="26"/>
          <w:szCs w:val="26"/>
        </w:rPr>
        <w:lastRenderedPageBreak xmlns:w="http://schemas.openxmlformats.org/wordprocessingml/2006/main"/>
      </w:r>
      <w:r xmlns:w="http://schemas.openxmlformats.org/wordprocessingml/2006/main" w:rsidR="003D23A7" w:rsidRPr="00226AF7">
        <w:rPr>
          <w:rFonts w:ascii="Times New Roman" w:hAnsi="Times New Roman" w:cs="Times New Roman"/>
          <w:sz w:val="26"/>
          <w:szCs w:val="26"/>
        </w:rPr>
        <w:t xml:space="preserve">喂饱 5,000 人，耶稣在水面上行走。马太福音告诉我们彼得下船然后走向耶稣。然后彼得掉进</w:t>
      </w:r>
      <w:r xmlns:w="http://schemas.openxmlformats.org/wordprocessingml/2006/main">
        <w:rPr>
          <w:rFonts w:ascii="Times New Roman" w:hAnsi="Times New Roman" w:cs="Times New Roman"/>
          <w:sz w:val="26"/>
          <w:szCs w:val="26"/>
        </w:rPr>
        <w:t xml:space="preserve">水里，耶稣将他救了出来。所以马太福音增加了彼得掉进水里，耶稣将他拉出来的故事。但即便如此，加上彼得，马太福音中的故事只有 101 个字，看起来比马可福音少了 40 个字。它几乎少了三分之一，而且它还有一个关于彼得的故事。所以，马太福音再次将耶稣事迹的故事压缩并缩减。您可能认为马太福音中的故事会更长，因为马太福音是一本厚得多的书，但故事却更短，但他增加了这个关于彼得的故事。</w:t>
      </w:r>
    </w:p>
    <w:p w:rsidR="00524418" w:rsidRDefault="007D25AE" w:rsidP="007D25A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30CC0" w:rsidRPr="00226AF7">
        <w:rPr>
          <w:rFonts w:ascii="Times New Roman" w:hAnsi="Times New Roman" w:cs="Times New Roman"/>
          <w:sz w:val="26"/>
          <w:szCs w:val="26"/>
        </w:rPr>
        <w:t xml:space="preserve">现在的问题是，他为什么要加上那个关于彼得的故事？彼得因信不足而堕落。这里面有些有趣的事情，我想让我给你一个提示，我认为彼得是一个完美的门徒。在马太福音中，我认为彼得被描绘成一个完美的门徒。彼得是好人，彼得是坏人，他会被描绘成两种人，但他是这种代表，彼得是这种代表门徒。所以他在那里扮演了一个特殊的门徒的角色。</w:t>
      </w:r>
    </w:p>
    <w:p w:rsidR="007D25AE" w:rsidRPr="007D25AE" w:rsidRDefault="007D25AE" w:rsidP="007D25A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D25AE">
        <w:rPr>
          <w:rFonts w:ascii="Times New Roman" w:hAnsi="Times New Roman" w:cs="Times New Roman"/>
          <w:b/>
          <w:bCs/>
          <w:sz w:val="26"/>
          <w:szCs w:val="26"/>
        </w:rPr>
        <w:t xml:space="preserve">一、五篇讲道 – 山上宝训、差遣十二使徒和比喻… [25:09-28:29]</w:t>
      </w:r>
    </w:p>
    <w:p w:rsidR="007D25AE" w:rsidRDefault="00C30CC0" w:rsidP="007D25A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现在，这是马太福音，我想主要展示马太福音的重点，</w:t>
      </w:r>
      <w:r xmlns:w="http://schemas.openxmlformats.org/wordprocessingml/2006/main" w:rsidR="007D25AE">
        <w:rPr>
          <w:rFonts w:ascii="Times New Roman" w:hAnsi="Times New Roman" w:cs="Times New Roman"/>
          <w:sz w:val="26"/>
          <w:szCs w:val="26"/>
        </w:rPr>
        <w:t xml:space="preserve">即我们所说的耶稣的五篇演讲或五篇布道。因此，在马太福音中，从某种意义上说，这里有新的摩西和新的摩西五经。因此，我们将耶稣的第一个重要演讲作为登山宝训，耶稣的三章教义从八福到“你们听见有话说，不可奸淫，只是我告诉你们……你们听见有话说，不可杀人，只是我告诉你们，凡向弟兄动怒的，这人心里已经杀人了。”因此，登山宝训是耶稣在这三章中教导的总结中一个重要的教导焦点。这是一篇非凡的布道，登山宝训；每个基督徒都应该非常熟悉登山宝训。</w:t>
      </w:r>
      <w:r xmlns:w="http://schemas.openxmlformats.org/wordprocessingml/2006/main" w:rsidR="007D25AE">
        <w:rPr>
          <w:rFonts w:ascii="Times New Roman" w:hAnsi="Times New Roman" w:cs="Times New Roman"/>
          <w:sz w:val="26"/>
          <w:szCs w:val="26"/>
        </w:rPr>
        <w:br xmlns:w="http://schemas.openxmlformats.org/wordprocessingml/2006/main"/>
      </w:r>
      <w:r xmlns:w="http://schemas.openxmlformats.org/wordprocessingml/2006/main" w:rsidR="007D25AE">
        <w:rPr>
          <w:rFonts w:ascii="Times New Roman" w:hAnsi="Times New Roman" w:cs="Times New Roman"/>
          <w:sz w:val="26"/>
          <w:szCs w:val="26"/>
        </w:rPr>
        <w:lastRenderedPageBreak xmlns:w="http://schemas.openxmlformats.org/wordprocessingml/2006/main"/>
      </w:r>
      <w:r xmlns:w="http://schemas.openxmlformats.org/wordprocessingml/2006/main" w:rsidR="007D25AE">
        <w:rPr>
          <w:rFonts w:ascii="Times New Roman" w:hAnsi="Times New Roman" w:cs="Times New Roman"/>
          <w:sz w:val="26"/>
          <w:szCs w:val="26"/>
        </w:rPr>
        <w:t xml:space="preserve"> </w:t>
      </w:r>
      <w:r xmlns:w="http://schemas.openxmlformats.org/wordprocessingml/2006/main" w:rsidR="007D25AE">
        <w:rPr>
          <w:rFonts w:ascii="Times New Roman" w:hAnsi="Times New Roman" w:cs="Times New Roman"/>
          <w:sz w:val="26"/>
          <w:szCs w:val="26"/>
        </w:rPr>
        <w:tab xmlns:w="http://schemas.openxmlformats.org/wordprocessingml/2006/main"/>
      </w:r>
      <w:r xmlns:w="http://schemas.openxmlformats.org/wordprocessingml/2006/main" w:rsidR="00BD5B20" w:rsidRPr="00226AF7">
        <w:rPr>
          <w:rFonts w:ascii="Times New Roman" w:hAnsi="Times New Roman" w:cs="Times New Roman"/>
          <w:sz w:val="26"/>
          <w:szCs w:val="26"/>
        </w:rPr>
        <w:t xml:space="preserve">其次，第 10 章中有一段讲道，讲到耶稣差遣十二门徒，记得从圣经图画中可以看到“差遣十二门徒”。他差遣十二门徒出去，并警告他们，当他出去时，他们会过得很艰难。他只差遣他们去以色列家，再次注意重点是以色列，可能是犹太听众。他去以色列人那里，基本上是传播福音——所以他传播福音，所以他差遣了十二门徒。然后他委任他们，这是很长的一章。在第 10 章中，耶稣指示他的门徒出去作为他的见证人传播福音。</w:t>
      </w:r>
    </w:p>
    <w:p w:rsidR="00C30CC0" w:rsidRPr="00226AF7" w:rsidRDefault="007D25AE" w:rsidP="00E1643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80352" w:rsidRPr="00226AF7">
        <w:rPr>
          <w:rFonts w:ascii="Times New Roman" w:hAnsi="Times New Roman" w:cs="Times New Roman"/>
          <w:sz w:val="26"/>
          <w:szCs w:val="26"/>
        </w:rPr>
        <w:t xml:space="preserve">第 13 章是一段非常著名的经文。在《图画经文》中，我们将其称为“王国的寓言：种子和杂草”。 “这些都是耶稣的伟大寓言。马太福音第 13 章中，王国的寓言，大约有七个寓言。有些种子落在路上，基本上什么也没发生。有些落在石头地上，虽然长了一段时间，但没有根，所以太阳一晒就枯萎了。有些落在荆棘地上，长在荆棘地里，看起来长得很好，但荆棘和杂草把它挤住了，所以什么也没结出。最后，有些种子落在地上，长出来结出六十、一百个果实，天国就是这样。实际上，人们总是说这不是种子或播种者的寓言，而是土壤的寓言，讲述了不同类型的土壤。我不想为这些事情争论不休，但基本上它是在告诉你对上帝之言的不同反应及其在人们生活中的有效性。你有麦子的寓言和稗子，那人种下稗子，也种下麦子，希望麦子生长。突然，他意识到敌人把这些稗子种在里面；稗子长大，最初看起来和麦子一模一样。那人对主人说：“嘿，我们能把稗子拔掉吗？”主人说：“不，让稗子和麦子一起生长，直到收割的时候。收割的时候，我们会把稗子和麦子分开，然后烧掉。”</w:t>
      </w:r>
      <w:proofErr xmlns:w="http://schemas.openxmlformats.org/wordprocessingml/2006/main" w:type="gramStart"/>
      <w:r xmlns:w="http://schemas.openxmlformats.org/wordprocessingml/2006/main" w:rsidR="0076200C" w:rsidRPr="00226AF7">
        <w:rPr>
          <w:rFonts w:ascii="Times New Roman" w:hAnsi="Times New Roman" w:cs="Times New Roman"/>
          <w:sz w:val="26"/>
          <w:szCs w:val="26"/>
        </w:rPr>
        <w:t xml:space="preserve">你</w:t>
      </w:r>
      <w:proofErr xmlns:w="http://schemas.openxmlformats.org/wordprocessingml/2006/main" w:type="gramEnd"/>
      <w:r xmlns:w="http://schemas.openxmlformats.org/wordprocessingml/2006/main" w:rsidR="0076200C" w:rsidRPr="00226AF7">
        <w:rPr>
          <w:rFonts w:ascii="Times New Roman" w:hAnsi="Times New Roman" w:cs="Times New Roman"/>
          <w:sz w:val="26"/>
          <w:szCs w:val="26"/>
        </w:rPr>
        <w:t xml:space="preserve">大概明白烧掉稗子的概念了；稗子是坏的，麦子是好的。所以你可以在马太福音第 13 章的教导中得到这七个寓言，即天国</w:t>
      </w:r>
      <w:r xmlns:w="http://schemas.openxmlformats.org/wordprocessingml/2006/main" w:rsidR="00CA7CA6" w:rsidRPr="00226AF7">
        <w:rPr>
          <w:rFonts w:ascii="Times New Roman" w:hAnsi="Times New Roman" w:cs="Times New Roman"/>
          <w:sz w:val="26"/>
          <w:szCs w:val="26"/>
        </w:rPr>
        <w:lastRenderedPageBreak xmlns:w="http://schemas.openxmlformats.org/wordprocessingml/2006/main"/>
      </w:r>
      <w:r xmlns:w="http://schemas.openxmlformats.org/wordprocessingml/2006/main" w:rsidR="00CA7CA6" w:rsidRPr="00226AF7">
        <w:rPr>
          <w:rFonts w:ascii="Times New Roman" w:hAnsi="Times New Roman" w:cs="Times New Roman"/>
          <w:sz w:val="26"/>
          <w:szCs w:val="26"/>
        </w:rPr>
        <w:t xml:space="preserve">“种子和稗子</w:t>
      </w:r>
      <w:r xmlns:w="http://schemas.openxmlformats.org/wordprocessingml/2006/main" w:rsidR="00E16430">
        <w:rPr>
          <w:rFonts w:ascii="Times New Roman" w:hAnsi="Times New Roman" w:cs="Times New Roman"/>
          <w:sz w:val="26"/>
          <w:szCs w:val="26"/>
        </w:rPr>
        <w:t xml:space="preserve">”的寓言。那里有一些很棒的寓言教导（如果你对寓言感兴趣，那是一个很好的起点）。</w:t>
      </w:r>
    </w:p>
    <w:p w:rsidR="00CA7CA6" w:rsidRPr="00E16430" w:rsidRDefault="00E16430" w:rsidP="004109E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16430">
        <w:rPr>
          <w:rFonts w:ascii="Times New Roman" w:hAnsi="Times New Roman" w:cs="Times New Roman"/>
          <w:b/>
          <w:bCs/>
          <w:sz w:val="26"/>
          <w:szCs w:val="26"/>
        </w:rPr>
        <w:t xml:space="preserve">J. 五篇讲道—社区指导（Mat. 18）[28:29-31:37]</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D：结合 JL；28：29-37：03；Mat 中的五篇论述。</w:t>
      </w:r>
    </w:p>
    <w:p w:rsidR="00E16430" w:rsidRDefault="00CA7CA6" w:rsidP="00E1643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在马太福音第 18 章中，耶稣谈到了教会社区内的关系，他主要在这里谈到</w:t>
      </w:r>
      <w:r xmlns:w="http://schemas.openxmlformats.org/wordprocessingml/2006/main" w:rsidR="00E16430">
        <w:rPr>
          <w:rFonts w:ascii="Times New Roman" w:hAnsi="Times New Roman" w:cs="Times New Roman"/>
          <w:sz w:val="26"/>
          <w:szCs w:val="26"/>
        </w:rPr>
        <w:t xml:space="preserve">——这里甚至有一个寓言，讲的是一个不公正和无情的仆人从某人</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那里借了</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数十亿美元。他去找那个人说：“请原谅我欠你的数十亿美元。”大主人说：“我原谅你。”然后那个人回家了，一个人欠他十块钱，那个人把那个人关进了监狱。主人回来后说：“你欠我几十亿美元，你连十块钱都不肯原谅那个人？”所以主人和那个人之间发生了一些重大问题。这些都是社区指令，它还谈到了教会社区内部发生冲突的情况。</w:t>
      </w:r>
    </w:p>
    <w:p w:rsidR="00E16430" w:rsidRDefault="00E16430" w:rsidP="00E1643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A7CA6" w:rsidRPr="00226AF7">
        <w:rPr>
          <w:rFonts w:ascii="Times New Roman" w:hAnsi="Times New Roman" w:cs="Times New Roman"/>
          <w:sz w:val="26"/>
          <w:szCs w:val="26"/>
        </w:rPr>
        <w:t xml:space="preserve">顺便说一句，马太福音是唯一提到教会的福音书之一</w:t>
      </w:r>
      <w:proofErr xmlns:w="http://schemas.openxmlformats.org/wordprocessingml/2006/main" w:type="spellStart"/>
      <w:r xmlns:w="http://schemas.openxmlformats.org/wordprocessingml/2006/main" w:rsidR="00CA7CA6" w:rsidRPr="00E16430">
        <w:rPr>
          <w:rFonts w:ascii="Times New Roman" w:hAnsi="Times New Roman" w:cs="Times New Roman"/>
          <w:i/>
          <w:iCs/>
          <w:sz w:val="26"/>
          <w:szCs w:val="26"/>
        </w:rPr>
        <w:t xml:space="preserve">。</w:t>
      </w:r>
      <w:proofErr xmlns:w="http://schemas.openxmlformats.org/wordprocessingml/2006/main" w:type="spellEnd"/>
      <w:r xmlns:w="http://schemas.openxmlformats.org/wordprocessingml/2006/main" w:rsidR="00CA7CA6" w:rsidRPr="00226AF7">
        <w:rPr>
          <w:rFonts w:ascii="Times New Roman" w:hAnsi="Times New Roman" w:cs="Times New Roman"/>
          <w:sz w:val="26"/>
          <w:szCs w:val="26"/>
        </w:rPr>
        <w:t xml:space="preserve">所以当教会中发生冲突时，你会怎么做？如果你和教会中的某个人发生冲突，你会怎么做？当然，你会去八卦，对吧？——哦，不，不，耶稣没有这么说。所以，如果教会中有两个人有问题。你</w:t>
      </w:r>
      <w:proofErr xmlns:w="http://schemas.openxmlformats.org/wordprocessingml/2006/main" w:type="gramStart"/>
      <w:r xmlns:w="http://schemas.openxmlformats.org/wordprocessingml/2006/main" w:rsidR="00D9634C" w:rsidRPr="00226AF7">
        <w:rPr>
          <w:rFonts w:ascii="Times New Roman" w:hAnsi="Times New Roman" w:cs="Times New Roman"/>
          <w:sz w:val="26"/>
          <w:szCs w:val="26"/>
        </w:rPr>
        <w:t xml:space="preserve">会怎么</w:t>
      </w:r>
      <w:proofErr xmlns:w="http://schemas.openxmlformats.org/wordprocessingml/2006/main" w:type="gramEnd"/>
      <w:r xmlns:w="http://schemas.openxmlformats.org/wordprocessingml/2006/main" w:rsidR="00D9634C" w:rsidRPr="00226AF7">
        <w:rPr>
          <w:rFonts w:ascii="Times New Roman" w:hAnsi="Times New Roman" w:cs="Times New Roman"/>
          <w:sz w:val="26"/>
          <w:szCs w:val="26"/>
        </w:rPr>
        <w:t xml:space="preserve">做？你先去找那个人。你面对那个人，说：“好吧，这就是问题所在”，然后你试着在两人之间一对一地解决问题。</w:t>
      </w:r>
    </w:p>
    <w:p w:rsidR="00CA7CA6" w:rsidRDefault="00E16430" w:rsidP="00E1643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9634C" w:rsidRPr="00226AF7">
        <w:rPr>
          <w:rFonts w:ascii="Times New Roman" w:hAnsi="Times New Roman" w:cs="Times New Roman"/>
          <w:sz w:val="26"/>
          <w:szCs w:val="26"/>
        </w:rPr>
        <w:t xml:space="preserve">顺便说一句，我也经常这样告诉我的班级，我曾经和一个叫安东尼的商人一起工作，我一直告诉他，“无论何时发电子邮件，都不要发送负面内容。”基本上，如果你想对某人说些负面的话，你应该面对面地与他们交谈。所以，如果我在戈登学院或其他地方遇到问题，如果我和教务长或院长或其他人有问题，我会直接去找那个人，直接告诉他们我和这个人有问题。我不会把它写在电子邮件里，也不会打电话说，“嘿，这是我的问题”——我会亲自去找那个人，和他们谈谈，我会解释我的问题，</w:t>
      </w:r>
      <w:r xmlns:w="http://schemas.openxmlformats.org/wordprocessingml/2006/main" w:rsidR="00BE2B17" w:rsidRPr="00226AF7">
        <w:rPr>
          <w:rFonts w:ascii="Times New Roman" w:hAnsi="Times New Roman" w:cs="Times New Roman"/>
          <w:sz w:val="26"/>
          <w:szCs w:val="26"/>
        </w:rPr>
        <w:lastRenderedPageBreak xmlns:w="http://schemas.openxmlformats.org/wordprocessingml/2006/main"/>
      </w:r>
      <w:r xmlns:w="http://schemas.openxmlformats.org/wordprocessingml/2006/main" w:rsidR="00BE2B17" w:rsidRPr="00226AF7">
        <w:rPr>
          <w:rFonts w:ascii="Times New Roman" w:hAnsi="Times New Roman" w:cs="Times New Roman"/>
          <w:sz w:val="26"/>
          <w:szCs w:val="26"/>
        </w:rPr>
        <w:t xml:space="preserve">是什么</w:t>
      </w:r>
      <w:r xmlns:w="http://schemas.openxmlformats.org/wordprocessingml/2006/main">
        <w:rPr>
          <w:rFonts w:ascii="Times New Roman" w:hAnsi="Times New Roman" w:cs="Times New Roman"/>
          <w:sz w:val="26"/>
          <w:szCs w:val="26"/>
        </w:rPr>
        <w:t xml:space="preserve">问题，然后我们会讨论它。所以一对一，你去尝试解决问题。如果你们两个之间问题没有解决，那么你就带上两三个人，三对一，带上几个证人。其他人可能会用他们的智慧来解决问题——所以你找两三个人回去尝试解决问题。如果这个人仍然不解决或调解这种情况，你就把问题提交给教会。教会是由长老和执事组成的，或者不管你的教会是由谁组成的，你把问题提交给你的教会和教会里的人。如果这个人不听教会的话，如果仍然无法和解，那么基本上这个人就会被踢出教会并被逐出教会。所以有这样一个过程；一对一，两三个人试图和解，整个教会试图和解，如果不能和解，那么这个人就会被踢出教会，被逐出教会。耶稣在这里给出了一些社区指示，如果你曾经参与过教会或小团体之类的事情，这是一个很棒的段落。这就是按照基督的话应该做的事情。</w:t>
      </w:r>
    </w:p>
    <w:p w:rsidR="00E16430" w:rsidRPr="00E16430" w:rsidRDefault="00E16430" w:rsidP="00E1643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16430">
        <w:rPr>
          <w:rFonts w:ascii="Times New Roman" w:hAnsi="Times New Roman" w:cs="Times New Roman"/>
          <w:b/>
          <w:bCs/>
          <w:sz w:val="26"/>
          <w:szCs w:val="26"/>
        </w:rPr>
        <w:t xml:space="preserve">K. 五篇讲论—橄榄山讲论 [太 24-25 </w:t>
      </w:r>
      <w:proofErr xmlns:w="http://schemas.openxmlformats.org/wordprocessingml/2006/main" w:type="gramStart"/>
      <w:r xmlns:w="http://schemas.openxmlformats.org/wordprocessingml/2006/main" w:rsidRPr="00E16430">
        <w:rPr>
          <w:rFonts w:ascii="Times New Roman" w:hAnsi="Times New Roman" w:cs="Times New Roman"/>
          <w:b/>
          <w:bCs/>
          <w:sz w:val="26"/>
          <w:szCs w:val="26"/>
        </w:rPr>
        <w:t xml:space="preserve">] [ </w:t>
      </w:r>
      <w:proofErr xmlns:w="http://schemas.openxmlformats.org/wordprocessingml/2006/main" w:type="gramEnd"/>
      <w:r xmlns:w="http://schemas.openxmlformats.org/wordprocessingml/2006/main" w:rsidR="00D02DC6">
        <w:rPr>
          <w:rFonts w:ascii="Times New Roman" w:hAnsi="Times New Roman" w:cs="Times New Roman"/>
          <w:b/>
          <w:bCs/>
          <w:sz w:val="26"/>
          <w:szCs w:val="26"/>
        </w:rPr>
        <w:t xml:space="preserve">31:37-37:03]</w:t>
      </w:r>
    </w:p>
    <w:p w:rsidR="001F7F6E" w:rsidRPr="00226AF7" w:rsidRDefault="001F7F6E" w:rsidP="00FE237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最后的讲道是橄榄山</w:t>
      </w:r>
      <w:r xmlns:w="http://schemas.openxmlformats.org/wordprocessingml/2006/main" w:rsidR="00E16430">
        <w:rPr>
          <w:rFonts w:ascii="Times New Roman" w:hAnsi="Times New Roman" w:cs="Times New Roman"/>
          <w:sz w:val="26"/>
          <w:szCs w:val="26"/>
        </w:rPr>
        <w:t xml:space="preserve">讲道，是耶稣在橄榄山上传达的信息。橄榄山是客西马尼园的所在地，你们中的一些人使用过“迷失在耶路撒冷”计划，在橄榄山上，耶稣会在那里度过很多时间。顺便说一句，耶稣在使徒行传中从橄榄山上山。他从橄榄山升天，显然，从旧约中我们知道他会回到橄榄山，橄榄山将会裂开。橄榄山是耶路撒冷以东一个非常有名的地方。所以在耶路撒冷，圣殿山就在这里，你从汲</w:t>
      </w:r>
      <w:proofErr xmlns:w="http://schemas.openxmlformats.org/wordprocessingml/2006/main" w:type="spellStart"/>
      <w:r xmlns:w="http://schemas.openxmlformats.org/wordprocessingml/2006/main" w:rsidR="00EB4FB4" w:rsidRPr="00226AF7">
        <w:rPr>
          <w:rFonts w:ascii="Times New Roman" w:hAnsi="Times New Roman" w:cs="Times New Roman"/>
          <w:sz w:val="26"/>
          <w:szCs w:val="26"/>
        </w:rPr>
        <w:t xml:space="preserve">沦</w:t>
      </w:r>
      <w:proofErr xmlns:w="http://schemas.openxmlformats.org/wordprocessingml/2006/main" w:type="spellEnd"/>
      <w:r xmlns:w="http://schemas.openxmlformats.org/wordprocessingml/2006/main" w:rsidR="00EB4FB4" w:rsidRPr="00226AF7">
        <w:rPr>
          <w:rFonts w:ascii="Times New Roman" w:hAnsi="Times New Roman" w:cs="Times New Roman"/>
          <w:sz w:val="26"/>
          <w:szCs w:val="26"/>
        </w:rPr>
        <w:t xml:space="preserve">溪谷下去，然后上山，这里有一座高山，大约 2,700 英尺高。这就是橄榄山，它位于东边。一旦你越过橄榄山，你就进入了沙漠。所以在远处，也就是东边，全是沙漠。橄榄山就在这里，那里</w:t>
      </w:r>
      <w:proofErr xmlns:w="http://schemas.openxmlformats.org/wordprocessingml/2006/main" w:type="gramStart"/>
      <w:r xmlns:w="http://schemas.openxmlformats.org/wordprocessingml/2006/main" w:rsidR="00EB4FB4" w:rsidRPr="00226AF7">
        <w:rPr>
          <w:rFonts w:ascii="Times New Roman" w:hAnsi="Times New Roman" w:cs="Times New Roman"/>
          <w:sz w:val="26"/>
          <w:szCs w:val="26"/>
        </w:rPr>
        <w:t xml:space="preserve">有</w:t>
      </w:r>
      <w:proofErr xmlns:w="http://schemas.openxmlformats.org/wordprocessingml/2006/main" w:type="gramEnd"/>
      <w:r xmlns:w="http://schemas.openxmlformats.org/wordprocessingml/2006/main" w:rsidR="00EB4FB4" w:rsidRPr="00226AF7">
        <w:rPr>
          <w:rFonts w:ascii="Times New Roman" w:hAnsi="Times New Roman" w:cs="Times New Roman"/>
          <w:sz w:val="26"/>
          <w:szCs w:val="26"/>
        </w:rPr>
        <w:t xml:space="preserve">很多橄榄树，这就是为什么人们称它为橄榄山。</w:t>
      </w:r>
      <w:r xmlns:w="http://schemas.openxmlformats.org/wordprocessingml/2006/main" w:rsidR="00EB4FB4" w:rsidRPr="00226AF7">
        <w:rPr>
          <w:rFonts w:ascii="Times New Roman" w:hAnsi="Times New Roman" w:cs="Times New Roman"/>
          <w:sz w:val="26"/>
          <w:szCs w:val="26"/>
        </w:rPr>
        <w:lastRenderedPageBreak xmlns:w="http://schemas.openxmlformats.org/wordprocessingml/2006/main"/>
      </w:r>
      <w:r xmlns:w="http://schemas.openxmlformats.org/wordprocessingml/2006/main" w:rsidR="00EB4FB4" w:rsidRPr="00226AF7">
        <w:rPr>
          <w:rFonts w:ascii="Times New Roman" w:hAnsi="Times New Roman" w:cs="Times New Roman"/>
          <w:sz w:val="26"/>
          <w:szCs w:val="26"/>
        </w:rPr>
        <w:t xml:space="preserve">那里的</w:t>
      </w:r>
      <w:r xmlns:w="http://schemas.openxmlformats.org/wordprocessingml/2006/main" w:rsidR="00E16430">
        <w:rPr>
          <w:rFonts w:ascii="Times New Roman" w:hAnsi="Times New Roman" w:cs="Times New Roman"/>
          <w:sz w:val="26"/>
          <w:szCs w:val="26"/>
        </w:rPr>
        <w:t xml:space="preserve">人用橄榄做很多事情。我自己并不是很喜欢橄榄，但是他们榨橄榄，然后制成橄榄油。每当你在《圣经》中看到油时——我简直不敢相信，几年前有一位预言家来到我们的教堂，他说他们如何在以色列发现石油，他谈到了一些与石油有关的经文，比如《创世纪》第 49 章中亚设将脚浸入油中。他说他们会在以色列海岸附近找到所有这些大石油，他指的是石油。不，对不起，任何读过《旧约》和《新约》的人都知道，每当提到油， </w:t>
      </w:r>
      <w:proofErr xmlns:w="http://schemas.openxmlformats.org/wordprocessingml/2006/main" w:type="spellStart"/>
      <w:r xmlns:w="http://schemas.openxmlformats.org/wordprocessingml/2006/main" w:rsidR="00EB4FB4" w:rsidRPr="00E16430">
        <w:rPr>
          <w:rFonts w:ascii="Times New Roman" w:hAnsi="Times New Roman" w:cs="Times New Roman"/>
          <w:i/>
          <w:iCs/>
          <w:sz w:val="26"/>
          <w:szCs w:val="26"/>
        </w:rPr>
        <w:t xml:space="preserve">shemen </w:t>
      </w:r>
      <w:proofErr xmlns:w="http://schemas.openxmlformats.org/wordprocessingml/2006/main" w:type="spellEnd"/>
      <w:r xmlns:w="http://schemas.openxmlformats.org/wordprocessingml/2006/main" w:rsidR="00EB4FB4" w:rsidRPr="00226AF7">
        <w:rPr>
          <w:rFonts w:ascii="Times New Roman" w:hAnsi="Times New Roman" w:cs="Times New Roman"/>
          <w:sz w:val="26"/>
          <w:szCs w:val="26"/>
        </w:rPr>
        <w:t xml:space="preserve">，就是指橄榄油。他们用橄榄油做所有事情，用它做饭，用它涂抹身体。顺便说一下，当你们说</w:t>
      </w:r>
      <w:r xmlns:w="http://schemas.openxmlformats.org/wordprocessingml/2006/main" w:rsidR="00EB4FB4" w:rsidRPr="00226AF7">
        <w:rPr>
          <w:rFonts w:ascii="Times New Roman" w:hAnsi="Times New Roman" w:cs="Times New Roman"/>
          <w:i/>
          <w:sz w:val="26"/>
          <w:szCs w:val="26"/>
        </w:rPr>
        <w:t xml:space="preserve">弥赛亚时</w:t>
      </w:r>
      <w:r xmlns:w="http://schemas.openxmlformats.org/wordprocessingml/2006/main" w:rsidR="00EB4FB4" w:rsidRPr="00226AF7">
        <w:rPr>
          <w:rFonts w:ascii="Times New Roman" w:hAnsi="Times New Roman" w:cs="Times New Roman"/>
          <w:sz w:val="26"/>
          <w:szCs w:val="26"/>
        </w:rPr>
        <w:t xml:space="preserve">，你们说的是“弥赛亚”，弥赛亚是受膏者；你们用橄榄油膏抹他们。所以，受膏者，他们膏抹他们的国王，他们膏抹他们的祭司，他们膏抹他们的先知。他们用橄榄油膏抹他们，他们就是</w:t>
      </w:r>
      <w:r xmlns:w="http://schemas.openxmlformats.org/wordprocessingml/2006/main" w:rsidR="008A68E0" w:rsidRPr="00226AF7">
        <w:rPr>
          <w:rFonts w:ascii="Times New Roman" w:hAnsi="Times New Roman" w:cs="Times New Roman"/>
          <w:i/>
          <w:sz w:val="26"/>
          <w:szCs w:val="26"/>
        </w:rPr>
        <w:t xml:space="preserve">弥赛亚</w:t>
      </w:r>
      <w:r xmlns:w="http://schemas.openxmlformats.org/wordprocessingml/2006/main" w:rsidR="008A68E0" w:rsidRPr="00226AF7">
        <w:rPr>
          <w:rFonts w:ascii="Times New Roman" w:hAnsi="Times New Roman" w:cs="Times New Roman"/>
          <w:sz w:val="26"/>
          <w:szCs w:val="26"/>
        </w:rPr>
        <w:t xml:space="preserve">，受膏者。顺便说一下，在新约中，那个</w:t>
      </w:r>
      <w:r xmlns:w="http://schemas.openxmlformats.org/wordprocessingml/2006/main" w:rsidR="008A68E0" w:rsidRPr="00226AF7">
        <w:rPr>
          <w:rFonts w:ascii="Times New Roman" w:hAnsi="Times New Roman" w:cs="Times New Roman"/>
          <w:i/>
          <w:sz w:val="26"/>
          <w:szCs w:val="26"/>
        </w:rPr>
        <w:t xml:space="preserve">弥赛亚，</w:t>
      </w:r>
      <w:r xmlns:w="http://schemas.openxmlformats.org/wordprocessingml/2006/main" w:rsidR="008A68E0" w:rsidRPr="00226AF7">
        <w:rPr>
          <w:rFonts w:ascii="Times New Roman" w:hAnsi="Times New Roman" w:cs="Times New Roman"/>
          <w:sz w:val="26"/>
          <w:szCs w:val="26"/>
        </w:rPr>
        <w:t xml:space="preserve">那个他们膏抹的橄榄油的人，用</w:t>
      </w:r>
      <w:r xmlns:w="http://schemas.openxmlformats.org/wordprocessingml/2006/main" w:rsidR="00FE2379" w:rsidRPr="00FE2379">
        <w:rPr>
          <w:rFonts w:ascii="Times New Roman" w:hAnsi="Times New Roman" w:cs="Times New Roman"/>
          <w:i/>
          <w:iCs/>
          <w:sz w:val="26"/>
          <w:szCs w:val="26"/>
        </w:rPr>
        <w:t xml:space="preserve">Christos这个词来表达</w:t>
      </w:r>
      <w:r xmlns:w="http://schemas.openxmlformats.org/wordprocessingml/2006/main" w:rsidR="008A68E0" w:rsidRPr="00226AF7">
        <w:rPr>
          <w:rFonts w:ascii="Times New Roman" w:hAnsi="Times New Roman" w:cs="Times New Roman"/>
          <w:sz w:val="26"/>
          <w:szCs w:val="26"/>
        </w:rPr>
        <w:t xml:space="preserve">。所以</w:t>
      </w:r>
      <w:r xmlns:w="http://schemas.openxmlformats.org/wordprocessingml/2006/main" w:rsidR="00FE2379">
        <w:rPr>
          <w:rFonts w:ascii="Times New Roman" w:hAnsi="Times New Roman" w:cs="Times New Roman"/>
          <w:i/>
          <w:sz w:val="26"/>
          <w:szCs w:val="26"/>
        </w:rPr>
        <w:t xml:space="preserve">Christos</w:t>
      </w:r>
      <w:r xmlns:w="http://schemas.openxmlformats.org/wordprocessingml/2006/main" w:rsidR="008A68E0" w:rsidRPr="00226AF7">
        <w:rPr>
          <w:rFonts w:ascii="Times New Roman" w:hAnsi="Times New Roman" w:cs="Times New Roman"/>
          <w:sz w:val="26"/>
          <w:szCs w:val="26"/>
        </w:rPr>
        <w:t xml:space="preserve">在希腊语中的意思是受膏者，</w:t>
      </w:r>
      <w:r xmlns:w="http://schemas.openxmlformats.org/wordprocessingml/2006/main" w:rsidR="008A68E0" w:rsidRPr="00226AF7">
        <w:rPr>
          <w:rFonts w:ascii="Times New Roman" w:hAnsi="Times New Roman" w:cs="Times New Roman"/>
          <w:i/>
          <w:sz w:val="26"/>
          <w:szCs w:val="26"/>
        </w:rPr>
        <w:t xml:space="preserve">弥赛亚</w:t>
      </w:r>
      <w:r xmlns:w="http://schemas.openxmlformats.org/wordprocessingml/2006/main" w:rsidR="008A68E0" w:rsidRPr="00226AF7">
        <w:rPr>
          <w:rFonts w:ascii="Times New Roman" w:hAnsi="Times New Roman" w:cs="Times New Roman"/>
          <w:sz w:val="26"/>
          <w:szCs w:val="26"/>
        </w:rPr>
        <w:t xml:space="preserve">在希伯来语中的意思是受膏者。所以它是耶稣， </w:t>
      </w:r>
      <w:proofErr xmlns:w="http://schemas.openxmlformats.org/wordprocessingml/2006/main" w:type="spellStart"/>
      <w:r xmlns:w="http://schemas.openxmlformats.org/wordprocessingml/2006/main" w:rsidR="008A68E0" w:rsidRPr="00226AF7">
        <w:rPr>
          <w:rFonts w:ascii="Times New Roman" w:hAnsi="Times New Roman" w:cs="Times New Roman"/>
          <w:i/>
          <w:sz w:val="26"/>
          <w:szCs w:val="26"/>
        </w:rPr>
        <w:t xml:space="preserve">Yahshuah </w:t>
      </w:r>
      <w:proofErr xmlns:w="http://schemas.openxmlformats.org/wordprocessingml/2006/main" w:type="spellEnd"/>
      <w:r xmlns:w="http://schemas.openxmlformats.org/wordprocessingml/2006/main" w:rsidR="00FE2379">
        <w:rPr>
          <w:rFonts w:ascii="Times New Roman" w:hAnsi="Times New Roman" w:cs="Times New Roman"/>
          <w:i/>
          <w:sz w:val="26"/>
          <w:szCs w:val="26"/>
        </w:rPr>
        <w:t xml:space="preserve">Christos </w:t>
      </w:r>
      <w:r xmlns:w="http://schemas.openxmlformats.org/wordprocessingml/2006/main" w:rsidR="00FE2379">
        <w:rPr>
          <w:rFonts w:ascii="Times New Roman" w:hAnsi="Times New Roman" w:cs="Times New Roman"/>
          <w:sz w:val="26"/>
          <w:szCs w:val="26"/>
        </w:rPr>
        <w:t xml:space="preserve">（ </w:t>
      </w:r>
      <w:r xmlns:w="http://schemas.openxmlformats.org/wordprocessingml/2006/main" w:rsidR="00FE2379" w:rsidRPr="00FE2379">
        <w:rPr>
          <w:rFonts w:ascii="Times New Roman" w:hAnsi="Times New Roman" w:cs="Times New Roman"/>
          <w:i/>
          <w:iCs/>
          <w:sz w:val="26"/>
          <w:szCs w:val="26"/>
        </w:rPr>
        <w:t xml:space="preserve">Christos 的</w:t>
      </w:r>
      <w:r xmlns:w="http://schemas.openxmlformats.org/wordprocessingml/2006/main" w:rsidR="008A68E0" w:rsidRPr="00226AF7">
        <w:rPr>
          <w:rFonts w:ascii="Times New Roman" w:hAnsi="Times New Roman" w:cs="Times New Roman"/>
          <w:sz w:val="26"/>
          <w:szCs w:val="26"/>
        </w:rPr>
        <w:t xml:space="preserve">意思是“受膏者”），所以它的意思是耶稣，受膏者。所以，无论如何，它是橄榄油。所以你所看到的就是橄榄山，在耶路撒冷以东的另一边，在汲</w:t>
      </w:r>
      <w:proofErr xmlns:w="http://schemas.openxmlformats.org/wordprocessingml/2006/main" w:type="spellStart"/>
      <w:r xmlns:w="http://schemas.openxmlformats.org/wordprocessingml/2006/main" w:rsidR="008A68E0" w:rsidRPr="00226AF7">
        <w:rPr>
          <w:rFonts w:ascii="Times New Roman" w:hAnsi="Times New Roman" w:cs="Times New Roman"/>
          <w:sz w:val="26"/>
          <w:szCs w:val="26"/>
        </w:rPr>
        <w:t xml:space="preserve">沦</w:t>
      </w:r>
      <w:proofErr xmlns:w="http://schemas.openxmlformats.org/wordprocessingml/2006/main" w:type="spellEnd"/>
      <w:r xmlns:w="http://schemas.openxmlformats.org/wordprocessingml/2006/main" w:rsidR="008A68E0" w:rsidRPr="00226AF7">
        <w:rPr>
          <w:rFonts w:ascii="Times New Roman" w:hAnsi="Times New Roman" w:cs="Times New Roman"/>
          <w:sz w:val="26"/>
          <w:szCs w:val="26"/>
        </w:rPr>
        <w:t xml:space="preserve">溪对面，生长着许多这样的树木。这是马太福音第 24 章和第 25 章的橄榄山讲论，其中有很多关于未来的论述。</w:t>
      </w:r>
    </w:p>
    <w:p w:rsidR="00FE2379" w:rsidRDefault="008A68E0" w:rsidP="00FE237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因此，橄榄山</w:t>
      </w:r>
      <w:r xmlns:w="http://schemas.openxmlformats.org/wordprocessingml/2006/main" w:rsidR="00FE2379">
        <w:rPr>
          <w:rFonts w:ascii="Times New Roman" w:hAnsi="Times New Roman" w:cs="Times New Roman"/>
          <w:sz w:val="26"/>
          <w:szCs w:val="26"/>
        </w:rPr>
        <w:t xml:space="preserve">讲论对于人们如何看待未来至关重要，他用绵羊和山羊的比喻谈到了审判日的到来。你知道，“你们既做在我这弟兄中最小的一个身上，就是做在我身上了。”他谈到了十个伴娘，其中五个是聪明的，五个是愚拙的。当愚拙的伴娘跑去为她们的灯买油时，主人来了，五个被接纳，另外五个被拒绝。所以你有一个才干的比喻。一个人得到了十个才干，他把这些才干翻了。这个人得到了一个才干，他把它埋在地里</w:t>
      </w:r>
      <w:r xmlns:w="http://schemas.openxmlformats.org/wordprocessingml/2006/main" w:rsidR="007D3499" w:rsidRPr="00226AF7">
        <w:rPr>
          <w:rFonts w:ascii="Times New Roman" w:hAnsi="Times New Roman" w:cs="Times New Roman"/>
          <w:sz w:val="26"/>
          <w:szCs w:val="26"/>
        </w:rPr>
        <w:lastRenderedPageBreak xmlns:w="http://schemas.openxmlformats.org/wordprocessingml/2006/main"/>
      </w:r>
      <w:r xmlns:w="http://schemas.openxmlformats.org/wordprocessingml/2006/main" w:rsidR="007D3499" w:rsidRPr="00226AF7">
        <w:rPr>
          <w:rFonts w:ascii="Times New Roman" w:hAnsi="Times New Roman" w:cs="Times New Roman"/>
          <w:sz w:val="26"/>
          <w:szCs w:val="26"/>
        </w:rPr>
        <w:t xml:space="preserve">，主人对他很生气</w:t>
      </w:r>
      <w:r xmlns:w="http://schemas.openxmlformats.org/wordprocessingml/2006/main" w:rsidR="003E74A9" w:rsidRPr="00226AF7">
        <w:rPr>
          <w:rFonts w:ascii="Times New Roman" w:hAnsi="Times New Roman" w:cs="Times New Roman"/>
          <w:sz w:val="26"/>
          <w:szCs w:val="26"/>
        </w:rPr>
        <w:t xml:space="preserve">，把他赶了出去。在橄榄山讲论中，你可以看到耶稣关于未来或即将到来的王国的各种教诲。</w:t>
      </w:r>
    </w:p>
    <w:p w:rsidR="00FE2379" w:rsidRDefault="00FE2379" w:rsidP="00FE237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E74A9" w:rsidRPr="00226AF7">
        <w:rPr>
          <w:rFonts w:ascii="Times New Roman" w:hAnsi="Times New Roman" w:cs="Times New Roman"/>
          <w:sz w:val="26"/>
          <w:szCs w:val="26"/>
        </w:rPr>
        <w:t xml:space="preserve">那么这张幻灯片的重点是马太福音，整本马太福音都是围绕这五篇讲道展开的。这五篇讲道将耶稣描绘成新的摩西，可以说是新的摩西五经，这就是马太福音的结构，这些都是大事。</w:t>
      </w:r>
    </w:p>
    <w:p w:rsidR="00830672" w:rsidRDefault="00FE2379" w:rsidP="00B44B1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E74A9" w:rsidRPr="00226AF7">
        <w:rPr>
          <w:rFonts w:ascii="Times New Roman" w:hAnsi="Times New Roman" w:cs="Times New Roman"/>
          <w:sz w:val="26"/>
          <w:szCs w:val="26"/>
        </w:rPr>
        <w:t xml:space="preserve">有意思的是，在每一篇讲道结束时，都会以这句话结束：“耶稣讲完……”。讲道继续说耶稣讲完这个和那个。这与《创世记》非常相似。你们还记得《创世记》吗，你们当中有些人手头有《旧约》， 《创世记》中的</w:t>
      </w:r>
      <w:proofErr xmlns:w="http://schemas.openxmlformats.org/wordprocessingml/2006/main" w:type="spellStart"/>
      <w:r xmlns:w="http://schemas.openxmlformats.org/wordprocessingml/2006/main" w:rsidR="00581391" w:rsidRPr="00C34E6F">
        <w:rPr>
          <w:rFonts w:ascii="Times New Roman" w:hAnsi="Times New Roman" w:cs="Times New Roman"/>
          <w:i/>
          <w:iCs/>
          <w:sz w:val="26"/>
          <w:szCs w:val="26"/>
        </w:rPr>
        <w:t xml:space="preserve">托莱多陈述 [“这是____的记载”]；这是亚当世系的记载，这是诺亚世系的记载，这是闪世系的记载，还有十个。“这是</w:t>
      </w:r>
      <w:proofErr xmlns:w="http://schemas.openxmlformats.org/wordprocessingml/2006/main" w:type="spellEnd"/>
      <w:r xmlns:w="http://schemas.openxmlformats.org/wordprocessingml/2006/main" w:rsidR="00C34E6F">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581391" w:rsidRPr="00226AF7">
        <w:rPr>
          <w:rFonts w:ascii="Times New Roman" w:hAnsi="Times New Roman" w:cs="Times New Roman"/>
          <w:sz w:val="26"/>
          <w:szCs w:val="26"/>
        </w:rPr>
        <w:t xml:space="preserve">的记载，它们</w:t>
      </w:r>
      <w:proofErr xmlns:w="http://schemas.openxmlformats.org/wordprocessingml/2006/main" w:type="gramStart"/>
      <w:r xmlns:w="http://schemas.openxmlformats.org/wordprocessingml/2006/main" w:rsidR="00581391" w:rsidRPr="00226AF7">
        <w:rPr>
          <w:rFonts w:ascii="Times New Roman" w:hAnsi="Times New Roman" w:cs="Times New Roman"/>
          <w:sz w:val="26"/>
          <w:szCs w:val="26"/>
        </w:rPr>
        <w:t xml:space="preserve">将《创世记》分开，这是这个人的记载，那个人的记载，还有十个这样的记载，将《创世记》分成了</w:t>
      </w:r>
      <w:proofErr xmlns:w="http://schemas.openxmlformats.org/wordprocessingml/2006/main" w:type="spellStart"/>
      <w:r xmlns:w="http://schemas.openxmlformats.org/wordprocessingml/2006/main" w:rsidR="00581391" w:rsidRPr="00C34E6F">
        <w:rPr>
          <w:rFonts w:ascii="Times New Roman" w:hAnsi="Times New Roman" w:cs="Times New Roman"/>
          <w:i/>
          <w:iCs/>
          <w:sz w:val="26"/>
          <w:szCs w:val="26"/>
        </w:rPr>
        <w:t xml:space="preserve">托莱多陈述</w:t>
      </w:r>
      <w:proofErr xmlns:w="http://schemas.openxmlformats.org/wordprocessingml/2006/main" w:type="spellEnd"/>
      <w:r xmlns:w="http://schemas.openxmlformats.org/wordprocessingml/2006/main" w:rsidR="00581391" w:rsidRPr="00226AF7">
        <w:rPr>
          <w:rFonts w:ascii="Times New Roman" w:hAnsi="Times New Roman" w:cs="Times New Roman"/>
          <w:sz w:val="26"/>
          <w:szCs w:val="26"/>
        </w:rPr>
        <w:t xml:space="preserve">。在这里，你可以看到这些陈述，耶稣讲完这部分后，他继续讲下一部分，然后耶稣讲完那部分，然后他结束了那部分。所以你看，在第 7 章的末尾，在登山宝训的结尾，有一个总结性的</w:t>
      </w:r>
      <w:proofErr xmlns:w="http://schemas.openxmlformats.org/wordprocessingml/2006/main" w:type="spellStart"/>
      <w:r xmlns:w="http://schemas.openxmlformats.org/wordprocessingml/2006/main" w:rsidR="004A7009" w:rsidRPr="00C34E6F">
        <w:rPr>
          <w:rFonts w:ascii="Times New Roman" w:hAnsi="Times New Roman" w:cs="Times New Roman"/>
          <w:i/>
          <w:iCs/>
          <w:sz w:val="26"/>
          <w:szCs w:val="26"/>
        </w:rPr>
        <w:t xml:space="preserve">toledoth </w:t>
      </w:r>
      <w:proofErr xmlns:w="http://schemas.openxmlformats.org/wordprocessingml/2006/main" w:type="spellEnd"/>
      <w:r xmlns:w="http://schemas.openxmlformats.org/wordprocessingml/2006/main" w:rsidR="004A7009" w:rsidRPr="00226AF7">
        <w:rPr>
          <w:rFonts w:ascii="Times New Roman" w:hAnsi="Times New Roman" w:cs="Times New Roman"/>
          <w:sz w:val="26"/>
          <w:szCs w:val="26"/>
        </w:rPr>
        <w:t xml:space="preserve">— 在第 11 章第 1 节的结尾，这是差遣十二门徒，所以 11 章第 1 节的故事结束了。在第 13 章第 53 节，在天国的比喻的结尾，耶稣再次讲完了，然后他继续讲道。所以马太用“耶稣讲完了”来结束他的讲道部分，这是一个有趣的结束语，故事继续 — 基本上所有的讲道都是以这种方式结束的。</w:t>
      </w:r>
    </w:p>
    <w:p w:rsidR="00C34E6F" w:rsidRPr="00C34E6F" w:rsidRDefault="00C34E6F" w:rsidP="004109E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C34E6F">
        <w:rPr>
          <w:rFonts w:ascii="Times New Roman" w:hAnsi="Times New Roman" w:cs="Times New Roman"/>
          <w:b/>
          <w:bCs/>
          <w:sz w:val="26"/>
          <w:szCs w:val="26"/>
        </w:rPr>
        <w:t xml:space="preserve">M. 有条不紊 – 马太福音和路加福音 [37:03-41:36]</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E：结合 MN；37:03-45:38；马太福音和路加福音、雅各书</w:t>
      </w:r>
    </w:p>
    <w:p w:rsidR="00646068" w:rsidRPr="00226AF7" w:rsidRDefault="00830672" w:rsidP="002240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现在，这里是另一个比较，马太福音收集了路加福音分散的内容。现在，我想从登山宝训中举一个例子，我不想把这件事当回事，只是很有趣。所以我想在这里把它们分开，基本上只是向</w:t>
      </w:r>
      <w:r xmlns:w="http://schemas.openxmlformats.org/wordprocessingml/2006/main" w:rsidR="00393322" w:rsidRPr="00226AF7">
        <w:rPr>
          <w:rFonts w:ascii="Times New Roman" w:hAnsi="Times New Roman" w:cs="Times New Roman"/>
          <w:sz w:val="26"/>
          <w:szCs w:val="26"/>
        </w:rPr>
        <w:lastRenderedPageBreak xmlns:w="http://schemas.openxmlformats.org/wordprocessingml/2006/main"/>
      </w:r>
      <w:r xmlns:w="http://schemas.openxmlformats.org/wordprocessingml/2006/main" w:rsidR="00393322" w:rsidRPr="00226AF7">
        <w:rPr>
          <w:rFonts w:ascii="Times New Roman" w:hAnsi="Times New Roman" w:cs="Times New Roman"/>
          <w:sz w:val="26"/>
          <w:szCs w:val="26"/>
        </w:rPr>
        <w:t xml:space="preserve">你展示这里发生的事情。马太福音中有登山宝训，它全部在第五章到第七章。所以你有</w:t>
      </w:r>
      <w:r xmlns:w="http://schemas.openxmlformats.org/wordprocessingml/2006/main" w:rsidR="00C34E6F">
        <w:rPr>
          <w:rFonts w:ascii="Times New Roman" w:hAnsi="Times New Roman" w:cs="Times New Roman"/>
          <w:sz w:val="26"/>
          <w:szCs w:val="26"/>
        </w:rPr>
        <w:t xml:space="preserve">“你们是世上的盐”——盐是坏的，所以你要把它扔掉。盐出现在路加福音 14:34，但它出现在马太福音第五章。你有你的蜡烛，“你们的光也当在人前照耀”，不要把你的蜡烛藏在斗底下，你知道你不会把蜡烛放在斗底下，而是把它放在灯台上，这样它才能发光。斗底下的蜡烛出现在路加福音第 8 章。因此，你会看到，在路加福音中，盐出现在第 14 章，蜡烛出现在第 8 章，中间相隔 6 章，而在马太福音中，它们则紧挨着——盐和蜡烛紧挨着。“身上的光在眼睛里”，在路加福音中是第 11 章，在马太福音中是同一篇登山宝训第 6 章。但请再次注意路加福音第 14 章、第 8 章和第 11 章。甚至是完全不同的章节！这些事情是分散的；“你们祈求，就得着；寻找，就寻见”，在马太福音第 7 章中，它又是登山宝训的一部分。在路加福音中是第 11 章第 9 节，同样与那篇讲道中的任何上下文分开，分散在各处——因此你可以看到这些说法分散在路加福音中。</w:t>
      </w:r>
      <w:r xmlns:w="http://schemas.openxmlformats.org/wordprocessingml/2006/main" w:rsidR="00224067">
        <w:rPr>
          <w:rFonts w:ascii="Times New Roman" w:hAnsi="Times New Roman" w:cs="Times New Roman"/>
          <w:sz w:val="26"/>
          <w:szCs w:val="26"/>
        </w:rPr>
        <w:br xmlns:w="http://schemas.openxmlformats.org/wordprocessingml/2006/main"/>
      </w:r>
      <w:r xmlns:w="http://schemas.openxmlformats.org/wordprocessingml/2006/main" w:rsidR="00224067">
        <w:rPr>
          <w:rFonts w:ascii="Times New Roman" w:hAnsi="Times New Roman" w:cs="Times New Roman"/>
          <w:sz w:val="26"/>
          <w:szCs w:val="26"/>
        </w:rPr>
        <w:t xml:space="preserve"> </w:t>
      </w:r>
      <w:r xmlns:w="http://schemas.openxmlformats.org/wordprocessingml/2006/main" w:rsidR="00224067">
        <w:rPr>
          <w:rFonts w:ascii="Times New Roman" w:hAnsi="Times New Roman" w:cs="Times New Roman"/>
          <w:sz w:val="26"/>
          <w:szCs w:val="26"/>
        </w:rPr>
        <w:tab xmlns:w="http://schemas.openxmlformats.org/wordprocessingml/2006/main"/>
      </w:r>
      <w:r xmlns:w="http://schemas.openxmlformats.org/wordprocessingml/2006/main" w:rsidR="00186A87" w:rsidRPr="00226AF7">
        <w:rPr>
          <w:rFonts w:ascii="Times New Roman" w:hAnsi="Times New Roman" w:cs="Times New Roman"/>
          <w:sz w:val="26"/>
          <w:szCs w:val="26"/>
        </w:rPr>
        <w:t xml:space="preserve">有一件事我应该说清楚，那就是耶稣是否曾经多次讲过同一篇布道？我年轻的时候，在田纳西州布里斯托尔的圣经学院任教，在那里我是一名巡回传教士，所以每个星期天我都会去不同的教堂讲道。我有五个教堂，然后我会讲道。顺便问一句，我会在不同的教堂讲同一篇布道吗？所以我会从一个教堂到另一个教堂讲五遍。所以这真的很不错，你写一次布道文，就可以讲五遍。和我一起旅行的妻子说，第一次绝对糟糕透了。我爱我的妻子；她对我很诚实。所以我接受</w:t>
      </w:r>
      <w:proofErr xmlns:w="http://schemas.openxmlformats.org/wordprocessingml/2006/main" w:type="spellStart"/>
      <w:r xmlns:w="http://schemas.openxmlformats.org/wordprocessingml/2006/main" w:rsidR="00B938E7" w:rsidRPr="00226AF7">
        <w:rPr>
          <w:rFonts w:ascii="Times New Roman" w:hAnsi="Times New Roman" w:cs="Times New Roman"/>
          <w:sz w:val="26"/>
          <w:szCs w:val="26"/>
        </w:rPr>
        <w:t xml:space="preserve">了</w:t>
      </w:r>
      <w:proofErr xmlns:w="http://schemas.openxmlformats.org/wordprocessingml/2006/main" w:type="spellEnd"/>
      <w:r xmlns:w="http://schemas.openxmlformats.org/wordprocessingml/2006/main" w:rsidR="00B938E7" w:rsidRPr="00226AF7">
        <w:rPr>
          <w:rFonts w:ascii="Times New Roman" w:hAnsi="Times New Roman" w:cs="Times New Roman"/>
          <w:sz w:val="26"/>
          <w:szCs w:val="26"/>
        </w:rPr>
        <w:t xml:space="preserve"> 就像他们说的，我妻子说我第一次讲道很糟糕，这意味着我不是世界上最好的传教士，这是肯定的。所以我讲了第一次布道，她说需要努力，第二次好多了。</w:t>
      </w:r>
      <w:proofErr xmlns:w="http://schemas.openxmlformats.org/wordprocessingml/2006/main" w:type="spellStart"/>
      <w:r xmlns:w="http://schemas.openxmlformats.org/wordprocessingml/2006/main" w:rsidR="00224067">
        <w:rPr>
          <w:rFonts w:ascii="Times New Roman" w:hAnsi="Times New Roman" w:cs="Times New Roman"/>
          <w:sz w:val="26"/>
          <w:szCs w:val="26"/>
        </w:rPr>
        <w:t xml:space="preserve">第三</w:t>
      </w:r>
      <w:proofErr xmlns:w="http://schemas.openxmlformats.org/wordprocessingml/2006/main" w:type="spellEnd"/>
      <w:r xmlns:w="http://schemas.openxmlformats.org/wordprocessingml/2006/main" w:rsidR="00224067">
        <w:rPr>
          <w:rFonts w:ascii="Times New Roman" w:hAnsi="Times New Roman" w:cs="Times New Roman"/>
          <w:sz w:val="26"/>
          <w:szCs w:val="26"/>
        </w:rPr>
        <w:t xml:space="preserve">次，她说“你第三次讲道很顺利，你讲得最好，你真的很好。”第四次和第五次，她说当你讲到第五次的时候，她说，“我可以看出你真的对自己</w:t>
      </w:r>
      <w:r xmlns:w="http://schemas.openxmlformats.org/wordprocessingml/2006/main" w:rsidR="00B938E7" w:rsidRPr="00226AF7">
        <w:rPr>
          <w:rFonts w:ascii="Times New Roman" w:hAnsi="Times New Roman" w:cs="Times New Roman"/>
          <w:sz w:val="26"/>
          <w:szCs w:val="26"/>
        </w:rPr>
        <w:lastRenderedPageBreak xmlns:w="http://schemas.openxmlformats.org/wordprocessingml/2006/main"/>
      </w:r>
      <w:r xmlns:w="http://schemas.openxmlformats.org/wordprocessingml/2006/main" w:rsidR="00B938E7" w:rsidRPr="00226AF7">
        <w:rPr>
          <w:rFonts w:ascii="Times New Roman" w:hAnsi="Times New Roman" w:cs="Times New Roman"/>
          <w:sz w:val="26"/>
          <w:szCs w:val="26"/>
        </w:rPr>
        <w:t xml:space="preserve">的布道感到厌烦了。 </w:t>
      </w:r>
      <w:r xmlns:w="http://schemas.openxmlformats.org/wordprocessingml/2006/main" w:rsidR="00224067">
        <w:rPr>
          <w:rFonts w:ascii="Times New Roman" w:hAnsi="Times New Roman" w:cs="Times New Roman"/>
          <w:sz w:val="26"/>
          <w:szCs w:val="26"/>
        </w:rPr>
        <w:t xml:space="preserve">”我想说的是，现在耶稣不会对自己的布道感到厌烦，但很有可能当耶稣从一个地方到另一个地方时，他不止一次地说了同样的话，而且是在不同的背景下说的。所以当你引用盐、这个、那个、斗底下的灯之类的东西时，你必须小心；耶稣可能在许多不同的背景下说过这些话。你必须小心。路加可能引用了一段经文，而马太可能引用了另一段经文，所以你只需要冷静下来，不要太纠结于细节，不要太执着于一切都必须从同一个角度来看。不，不必从同一个角度来看一切，福音有不同的角度。这里的重点是，马太收集了路加散布的东西；路加散布东西，马太有条不紊——他把东西收集起来。</w:t>
      </w:r>
    </w:p>
    <w:p w:rsidR="008A68E0" w:rsidRDefault="00646068" w:rsidP="002240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这对叙事和时间顺序意味着什么？作家是否可能没有完全按照时间顺序写作？作家是否总是必须按照时间顺序展开故事？不，时间只是一个因素。作家可能正在展开一个主题。他可能有一个主题——因此主题优先于时间顺序。所以如果你曾经和讲故事的人在一起，有时时间顺序会变得混乱，因为他试图表达的观点是其他东西。所以重点是要表达观点，而不一定建立时间顺序。所以你必须问：故事的功能和目的是什么？</w:t>
      </w:r>
    </w:p>
    <w:p w:rsidR="00224067" w:rsidRPr="00224067" w:rsidRDefault="00224067" w:rsidP="0022406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24067">
        <w:rPr>
          <w:rFonts w:ascii="Times New Roman" w:hAnsi="Times New Roman" w:cs="Times New Roman"/>
          <w:b/>
          <w:bCs/>
          <w:sz w:val="26"/>
          <w:szCs w:val="26"/>
        </w:rPr>
        <w:t xml:space="preserve">N. 马太和雅各 [41:36-45:38]</w:t>
      </w:r>
    </w:p>
    <w:p w:rsidR="001167FD" w:rsidRPr="00226AF7" w:rsidRDefault="001167FD" w:rsidP="002240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这很有趣，我读过一篇文章，我想是斯坦利·波特写的，是关于雅各比较雅各和马太的。雅各书在圣经新约中。顺便说一句，雅各书并没有被某些人否定。还记得西庇太的儿子雅各和约翰吗？耶稣称渔夫雅各和约翰为雅各。彼得、雅各和约翰经常在耶稣特别单独的时候陪伴他，一起去观看变容或医治死去的女孩。所以基本上他们邀请了彼得、雅各和约翰。约翰的兄弟雅各在教会早期去世，大概在公元 44 年左右，所以约翰的兄弟雅各是第一批殉道者之一。所以雅各</w:t>
      </w:r>
      <w:r xmlns:w="http://schemas.openxmlformats.org/wordprocessingml/2006/main" w:rsidR="007B7A78" w:rsidRPr="00226AF7">
        <w:rPr>
          <w:rFonts w:ascii="Times New Roman" w:hAnsi="Times New Roman" w:cs="Times New Roman"/>
          <w:sz w:val="26"/>
          <w:szCs w:val="26"/>
        </w:rPr>
        <w:lastRenderedPageBreak xmlns:w="http://schemas.openxmlformats.org/wordprocessingml/2006/main"/>
      </w:r>
      <w:r xmlns:w="http://schemas.openxmlformats.org/wordprocessingml/2006/main" w:rsidR="007B7A78" w:rsidRPr="00226AF7">
        <w:rPr>
          <w:rFonts w:ascii="Times New Roman" w:hAnsi="Times New Roman" w:cs="Times New Roman"/>
          <w:sz w:val="26"/>
          <w:szCs w:val="26"/>
        </w:rPr>
        <w:t xml:space="preserve">死了</w:t>
      </w:r>
      <w:r xmlns:w="http://schemas.openxmlformats.org/wordprocessingml/2006/main" w:rsidR="00224067">
        <w:rPr>
          <w:rFonts w:ascii="Times New Roman" w:hAnsi="Times New Roman" w:cs="Times New Roman"/>
          <w:sz w:val="26"/>
          <w:szCs w:val="26"/>
        </w:rPr>
        <w:t xml:space="preserve">。在马太福音写成之前就死了，在约翰写成之前就死了，实际上在这些事情发生之前就死了。他是一位早期的殉道者，实际上雅各是第一批殉道者之一。</w:t>
      </w:r>
    </w:p>
    <w:p w:rsidR="007B7A78" w:rsidRPr="00226AF7" w:rsidRDefault="007B7A78" w:rsidP="00F65BC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这是另一个詹姆斯，结果他可能是耶稣的兄弟。在马太福音和其他地方，都提到詹姆斯和你的兄弟在这里——你知道詹姆斯和约瑟是来接你的。詹姆斯一度认为耶稣疯了，但显然詹姆斯接受了耶稣，所以詹姆斯将以耶稣兄弟的身份来写。这很</w:t>
      </w:r>
      <w:proofErr xmlns:w="http://schemas.openxmlformats.org/wordprocessingml/2006/main" w:type="gramStart"/>
      <w:r xmlns:w="http://schemas.openxmlformats.org/wordprocessingml/2006/main" w:rsidR="007217A3" w:rsidRPr="00226AF7">
        <w:rPr>
          <w:rFonts w:ascii="Times New Roman" w:hAnsi="Times New Roman" w:cs="Times New Roman"/>
          <w:sz w:val="26"/>
          <w:szCs w:val="26"/>
        </w:rPr>
        <w:t xml:space="preserve">有趣，</w:t>
      </w:r>
      <w:proofErr xmlns:w="http://schemas.openxmlformats.org/wordprocessingml/2006/main" w:type="gramEnd"/>
      <w:r xmlns:w="http://schemas.openxmlformats.org/wordprocessingml/2006/main" w:rsidR="007217A3" w:rsidRPr="00226AF7">
        <w:rPr>
          <w:rFonts w:ascii="Times New Roman" w:hAnsi="Times New Roman" w:cs="Times New Roman"/>
          <w:sz w:val="26"/>
          <w:szCs w:val="26"/>
        </w:rPr>
        <w:t xml:space="preserve">詹姆斯作为耶稣的兄弟听到了事情。这很有趣，与马太福音非常相似，詹姆斯书和马太福音之间有重叠。你可能会认为它们都是（顺便说一句，雅各书可能是在犹太人的背景下写的，所以它们可能有共同的读者。雅各说：“在试探之下保守人的人有福了。”这很有趣，因为马太说：“为义受逼迫的人有福了。”所以你可以看到它们不是一字不差，但有相似之处。这里还有一句，这句更接近一点，雅各说：“听道而不行道的，就像人对着镜子看自己本来的面目。”所以这种对比是在听道者和行道者之间进行的。马太福音第 7 章，“凡听见我这话不去行的”，对比了听道和</w:t>
      </w:r>
      <w:proofErr xmlns:w="http://schemas.openxmlformats.org/wordprocessingml/2006/main" w:type="gramStart"/>
      <w:r xmlns:w="http://schemas.openxmlformats.org/wordprocessingml/2006/main" w:rsidR="007217A3" w:rsidRPr="00226AF7">
        <w:rPr>
          <w:rFonts w:ascii="Times New Roman" w:hAnsi="Times New Roman" w:cs="Times New Roman"/>
          <w:sz w:val="26"/>
          <w:szCs w:val="26"/>
        </w:rPr>
        <w:t xml:space="preserve">行道，“ </w:t>
      </w:r>
      <w:proofErr xmlns:w="http://schemas.openxmlformats.org/wordprocessingml/2006/main" w:type="gramEnd"/>
      <w:r xmlns:w="http://schemas.openxmlformats.org/wordprocessingml/2006/main" w:rsidR="007217A3" w:rsidRPr="00226AF7">
        <w:rPr>
          <w:rFonts w:ascii="Times New Roman" w:hAnsi="Times New Roman" w:cs="Times New Roman"/>
          <w:sz w:val="26"/>
          <w:szCs w:val="26"/>
        </w:rPr>
        <w:t xml:space="preserve">……就好像一个无知的人，把房子盖在沙土上。”聪明人把房子盖在磐石上，愚昧人把房子盖在沙土上。聪明人和愚昧人有什么区别？愚昧人听到耶稣的话但却没有按照其行事，因此，你会看到马太和雅各的言语和行为之间存在着同样的对比。</w:t>
      </w:r>
    </w:p>
    <w:p w:rsidR="00050C51" w:rsidRDefault="00050C51" w:rsidP="00B44B1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这其中最令人震惊的可能是雅各书 5:12，“我的弟兄们，最要紧的，不可指着天起誓，不可指着地起誓，无论何誓都不可起。你们的话，是，就说是，不是，就说不是</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免得你们落在审判之下。”听听马太是怎么说的，“只是我告诉你们 [这是耶稣在说话] 什么誓都不可起，总要说是，是，不是</w:t>
      </w:r>
      <w:proofErr xmlns:w="http://schemas.openxmlformats.org/wordprocessingml/2006/main" w:type="spellStart"/>
      <w:r xmlns:w="http://schemas.openxmlformats.org/wordprocessingml/2006/main" w:rsidR="00746558" w:rsidRPr="00226AF7">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00F65BC9">
        <w:rPr>
          <w:rFonts w:ascii="Times New Roman" w:hAnsi="Times New Roman" w:cs="Times New Roman"/>
          <w:sz w:val="26"/>
          <w:szCs w:val="26"/>
        </w:rPr>
        <w:t xml:space="preserve">不是。”所以你得到了这个是，是和这些不是，不是，不要发誓，不要发誓，巩固了雅各和马太之间的平行。所以雅各和马可</w:t>
      </w:r>
      <w:r xmlns:w="http://schemas.openxmlformats.org/wordprocessingml/2006/main" w:rsidR="00746558" w:rsidRPr="00226AF7">
        <w:rPr>
          <w:rFonts w:ascii="Times New Roman" w:hAnsi="Times New Roman" w:cs="Times New Roman"/>
          <w:sz w:val="26"/>
          <w:szCs w:val="26"/>
        </w:rPr>
        <w:lastRenderedPageBreak xmlns:w="http://schemas.openxmlformats.org/wordprocessingml/2006/main"/>
      </w:r>
      <w:r xmlns:w="http://schemas.openxmlformats.org/wordprocessingml/2006/main" w:rsidR="00746558" w:rsidRPr="00226AF7">
        <w:rPr>
          <w:rFonts w:ascii="Times New Roman" w:hAnsi="Times New Roman" w:cs="Times New Roman"/>
          <w:sz w:val="26"/>
          <w:szCs w:val="26"/>
        </w:rPr>
        <w:t xml:space="preserve">之间的平行很有趣，马太的平行被打破了，马可的奇迹扩展了耶稣所说的话。路加也收集了</w:t>
      </w:r>
      <w:r xmlns:w="http://schemas.openxmlformats.org/wordprocessingml/2006/main" w:rsidR="00F65BC9">
        <w:rPr>
          <w:rFonts w:ascii="Times New Roman" w:hAnsi="Times New Roman" w:cs="Times New Roman"/>
          <w:sz w:val="26"/>
          <w:szCs w:val="26"/>
        </w:rPr>
        <w:t xml:space="preserve">路加所分散的内容，在这里和雅各一起，与耶稣的许多言论平行。</w:t>
      </w:r>
    </w:p>
    <w:p w:rsidR="00F65BC9" w:rsidRPr="00B44B1F" w:rsidRDefault="00F65BC9" w:rsidP="004109E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44B1F">
        <w:rPr>
          <w:rFonts w:ascii="Times New Roman" w:hAnsi="Times New Roman" w:cs="Times New Roman"/>
          <w:b/>
          <w:bCs/>
          <w:sz w:val="26"/>
          <w:szCs w:val="26"/>
        </w:rPr>
        <w:t xml:space="preserve">O. 马太的故事：</w:t>
      </w:r>
      <w:proofErr xmlns:w="http://schemas.openxmlformats.org/wordprocessingml/2006/main" w:type="spellStart"/>
      <w:r xmlns:w="http://schemas.openxmlformats.org/wordprocessingml/2006/main" w:rsidRPr="00B44B1F">
        <w:rPr>
          <w:rFonts w:ascii="Times New Roman" w:hAnsi="Times New Roman" w:cs="Times New Roman"/>
          <w:b/>
          <w:bCs/>
          <w:sz w:val="26"/>
          <w:szCs w:val="26"/>
        </w:rPr>
        <w:t xml:space="preserve">使徒</w:t>
      </w:r>
      <w:proofErr xmlns:w="http://schemas.openxmlformats.org/wordprocessingml/2006/main" w:type="spellEnd"/>
      <w:r xmlns:w="http://schemas.openxmlformats.org/wordprocessingml/2006/main" w:rsidRPr="00B44B1F">
        <w:rPr>
          <w:rFonts w:ascii="Times New Roman" w:hAnsi="Times New Roman" w:cs="Times New Roman"/>
          <w:b/>
          <w:bCs/>
          <w:sz w:val="26"/>
          <w:szCs w:val="26"/>
        </w:rPr>
        <w:t xml:space="preserve">[“A”——门徒训练] [45:38- 48:09]</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F：结合 OS；45:38-59:16；马太福音中的</w:t>
      </w:r>
      <w:proofErr xmlns:w="http://schemas.openxmlformats.org/wordprocessingml/2006/main" w:type="spellStart"/>
      <w:r xmlns:w="http://schemas.openxmlformats.org/wordprocessingml/2006/main" w:rsidR="004109EB">
        <w:rPr>
          <w:rFonts w:ascii="Times New Roman" w:hAnsi="Times New Roman" w:cs="Times New Roman"/>
          <w:b/>
          <w:bCs/>
          <w:sz w:val="26"/>
          <w:szCs w:val="26"/>
        </w:rPr>
        <w:t xml:space="preserve">使徒</w:t>
      </w:r>
      <w:proofErr xmlns:w="http://schemas.openxmlformats.org/wordprocessingml/2006/main" w:type="spellEnd"/>
      <w:r xmlns:w="http://schemas.openxmlformats.org/wordprocessingml/2006/main" w:rsidR="004109EB">
        <w:rPr>
          <w:rFonts w:ascii="Times New Roman" w:hAnsi="Times New Roman" w:cs="Times New Roman"/>
          <w:b/>
          <w:bCs/>
          <w:sz w:val="26"/>
          <w:szCs w:val="26"/>
        </w:rPr>
        <w:t xml:space="preserve">[门徒训练第 1 部分]</w:t>
      </w:r>
    </w:p>
    <w:p w:rsidR="004D2420" w:rsidRPr="00226AF7" w:rsidRDefault="004D2420" w:rsidP="00F65BC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现在我想转到这里，这是一个很大的转折，转到我们的第二个主题。马太福音是有条不紊的，这是我们的第一个字母“M”。现在我想转到他的一个主要主题，那就是</w:t>
      </w:r>
      <w:proofErr xmlns:w="http://schemas.openxmlformats.org/wordprocessingml/2006/main" w:type="spellStart"/>
      <w:r xmlns:w="http://schemas.openxmlformats.org/wordprocessingml/2006/main" w:rsidR="00922978" w:rsidRPr="00226AF7">
        <w:rPr>
          <w:rFonts w:ascii="Times New Roman" w:hAnsi="Times New Roman" w:cs="Times New Roman"/>
          <w:sz w:val="26"/>
          <w:szCs w:val="26"/>
        </w:rPr>
        <w:t xml:space="preserve">使徒</w:t>
      </w:r>
      <w:proofErr xmlns:w="http://schemas.openxmlformats.org/wordprocessingml/2006/main" w:type="spellEnd"/>
      <w:r xmlns:w="http://schemas.openxmlformats.org/wordprocessingml/2006/main" w:rsidR="00922978" w:rsidRPr="00226AF7">
        <w:rPr>
          <w:rFonts w:ascii="Times New Roman" w:hAnsi="Times New Roman" w:cs="Times New Roman"/>
          <w:sz w:val="26"/>
          <w:szCs w:val="26"/>
        </w:rPr>
        <w:t xml:space="preserve">，这是他关于门徒训练的主要主题。首先，什么是使徒？使徒是被差遣的人——被委任的人。因此，使徒这个词的意思是派遣， </w:t>
      </w:r>
      <w:proofErr xmlns:w="http://schemas.openxmlformats.org/wordprocessingml/2006/main" w:type="spellStart"/>
      <w:r xmlns:w="http://schemas.openxmlformats.org/wordprocessingml/2006/main" w:rsidR="003624D3" w:rsidRPr="00F65BC9">
        <w:rPr>
          <w:rFonts w:ascii="Times New Roman" w:hAnsi="Times New Roman" w:cs="Times New Roman"/>
          <w:i/>
          <w:iCs/>
          <w:sz w:val="26"/>
          <w:szCs w:val="26"/>
        </w:rPr>
        <w:t xml:space="preserve">apostolos </w:t>
      </w:r>
      <w:proofErr xmlns:w="http://schemas.openxmlformats.org/wordprocessingml/2006/main" w:type="spellEnd"/>
      <w:r xmlns:w="http://schemas.openxmlformats.org/wordprocessingml/2006/main" w:rsidR="003624D3" w:rsidRPr="00226AF7">
        <w:rPr>
          <w:rFonts w:ascii="Times New Roman" w:hAnsi="Times New Roman" w:cs="Times New Roman"/>
          <w:sz w:val="26"/>
          <w:szCs w:val="26"/>
        </w:rPr>
        <w:t xml:space="preserve">，被差遣的人。带着使命或信息被差遣的人。通常国王或其他人会派出代表或大使来代表他的意愿。因此，这个人就是被差遣的人，被派去宣扬国王的信息。</w:t>
      </w:r>
    </w:p>
    <w:p w:rsidR="00E3280E" w:rsidRPr="00226AF7" w:rsidRDefault="00F65BC9" w:rsidP="00F65BC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因此，门徒训练是我们想要探讨的一个主题。在探讨的过程中，我们会问这样的问题：一个人如何开始成为耶稣的门徒？成为耶稣的门徒意味着什么？正如我们之前所说，彼得将在马太福音中被重点介绍。为什么彼得会扮演如此重要的角色？我认为，彼得之所以被刻画，是因为彼得是一位完美的门徒。马太想要发展门徒训练的主题以及成为门徒意味着什么。我认为彼得将被用作门徒训练的典范。</w:t>
      </w:r>
    </w:p>
    <w:p w:rsidR="003624D3" w:rsidRDefault="00E3280E" w:rsidP="00F657B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马太福音中有很多关于彼得的独特故事，我想这是因为彼得是一位完美的门徒。例如，马太福音第 14 章第 28 节及以下章节中关于在水上行走的故事。马可福音中的彼得，我们之前刚刚看过，马可福音中讲到耶稣在水面上行走的故事。耶稣上了船，稍稍责备了他的门徒。耶稣走了上船。在马太福音中，彼得实际上下了船，走向了耶稣。彼得——我认为它再次表明耶稣的门徒孤注一掷，采取措施离开船</w:t>
      </w:r>
      <w:r xmlns:w="http://schemas.openxmlformats.org/wordprocessingml/2006/main" w:rsidR="00800179" w:rsidRPr="00226AF7">
        <w:rPr>
          <w:rFonts w:ascii="Times New Roman" w:hAnsi="Times New Roman" w:cs="Times New Roman"/>
          <w:sz w:val="26"/>
          <w:szCs w:val="26"/>
        </w:rPr>
        <w:lastRenderedPageBreak xmlns:w="http://schemas.openxmlformats.org/wordprocessingml/2006/main"/>
      </w:r>
      <w:r xmlns:w="http://schemas.openxmlformats.org/wordprocessingml/2006/main" w:rsidR="00800179" w:rsidRPr="00226AF7">
        <w:rPr>
          <w:rFonts w:ascii="Times New Roman" w:hAnsi="Times New Roman" w:cs="Times New Roman"/>
          <w:sz w:val="26"/>
          <w:szCs w:val="26"/>
        </w:rPr>
        <w:t xml:space="preserve">，而彼得掉进了水里</w:t>
      </w:r>
      <w:r xmlns:w="http://schemas.openxmlformats.org/wordprocessingml/2006/main" w:rsidR="00F65BC9">
        <w:rPr>
          <w:rFonts w:ascii="Times New Roman" w:hAnsi="Times New Roman" w:cs="Times New Roman"/>
          <w:sz w:val="26"/>
          <w:szCs w:val="26"/>
        </w:rPr>
        <w:t xml:space="preserve">。耶稣把他拉出来，责备他信心不足。马太是唯一讲述彼得掉进水里的故事的书籍，所以我认为这</w:t>
      </w:r>
      <w:proofErr xmlns:w="http://schemas.openxmlformats.org/wordprocessingml/2006/main" w:type="gramStart"/>
      <w:r xmlns:w="http://schemas.openxmlformats.org/wordprocessingml/2006/main" w:rsidR="00800179" w:rsidRPr="00226AF7">
        <w:rPr>
          <w:rFonts w:ascii="Times New Roman" w:hAnsi="Times New Roman" w:cs="Times New Roman"/>
          <w:sz w:val="26"/>
          <w:szCs w:val="26"/>
        </w:rPr>
        <w:t xml:space="preserve">很有意义。</w:t>
      </w:r>
      <w:proofErr xmlns:w="http://schemas.openxmlformats.org/wordprocessingml/2006/main" w:type="gramEnd"/>
    </w:p>
    <w:p w:rsidR="00F65BC9" w:rsidRPr="00F65BC9" w:rsidRDefault="00F65BC9" w:rsidP="00F65BC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65BC9">
        <w:rPr>
          <w:rFonts w:ascii="Times New Roman" w:hAnsi="Times New Roman" w:cs="Times New Roman"/>
          <w:b/>
          <w:bCs/>
          <w:sz w:val="26"/>
          <w:szCs w:val="26"/>
        </w:rPr>
        <w:t xml:space="preserve">彼得是教会的磐石</w:t>
      </w:r>
      <w:proofErr xmlns:w="http://schemas.openxmlformats.org/wordprocessingml/2006/main" w:type="gramStart"/>
      <w:r xmlns:w="http://schemas.openxmlformats.org/wordprocessingml/2006/main" w:rsidRPr="00F65BC9">
        <w:rPr>
          <w:rFonts w:ascii="Times New Roman" w:hAnsi="Times New Roman" w:cs="Times New Roman"/>
          <w:b/>
          <w:bCs/>
          <w:sz w:val="26"/>
          <w:szCs w:val="26"/>
        </w:rPr>
        <w:t xml:space="preserve">[ </w:t>
      </w:r>
      <w:proofErr xmlns:w="http://schemas.openxmlformats.org/wordprocessingml/2006/main" w:type="gramEnd"/>
      <w:r xmlns:w="http://schemas.openxmlformats.org/wordprocessingml/2006/main" w:rsidR="00F657B8">
        <w:rPr>
          <w:rFonts w:ascii="Times New Roman" w:hAnsi="Times New Roman" w:cs="Times New Roman"/>
          <w:b/>
          <w:bCs/>
          <w:sz w:val="26"/>
          <w:szCs w:val="26"/>
        </w:rPr>
        <w:t xml:space="preserve">48:09-50:58]</w:t>
      </w:r>
    </w:p>
    <w:p w:rsidR="00E3280E" w:rsidRPr="00226AF7" w:rsidRDefault="00800179" w:rsidP="00710B8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还有一个；彼得，磐石，撒旦。你们还记得马太福音第 16 章吗？“你是彼得，彼得，人们说我是谁？”彼得说：“嗯，你是基督，永生神的儿子。”耶稣说：“你是彼得，矶法”，意思是“磐石”。你是彼得， </w:t>
      </w:r>
      <w:proofErr xmlns:w="http://schemas.openxmlformats.org/wordprocessingml/2006/main" w:type="spellStart"/>
      <w:r xmlns:w="http://schemas.openxmlformats.org/wordprocessingml/2006/main" w:rsidR="001F219B" w:rsidRPr="00F65BC9">
        <w:rPr>
          <w:rFonts w:ascii="Times New Roman" w:hAnsi="Times New Roman" w:cs="Times New Roman"/>
          <w:i/>
          <w:iCs/>
          <w:sz w:val="26"/>
          <w:szCs w:val="26"/>
        </w:rPr>
        <w:t xml:space="preserve">petra </w:t>
      </w:r>
      <w:proofErr xmlns:w="http://schemas.openxmlformats.org/wordprocessingml/2006/main" w:type="spellEnd"/>
      <w:r xmlns:w="http://schemas.openxmlformats.org/wordprocessingml/2006/main" w:rsidR="001F219B" w:rsidRPr="00226AF7">
        <w:rPr>
          <w:rFonts w:ascii="Times New Roman" w:hAnsi="Times New Roman" w:cs="Times New Roman"/>
          <w:sz w:val="26"/>
          <w:szCs w:val="26"/>
        </w:rPr>
        <w:t xml:space="preserve">，磐石，“你是彼得，我要在这磐石上建立我的教会。”新教徒和天主教徒对马太福音第 16 章的这节经文“你是彼得，我要在这磐石上建立我的教会”有很大的争论。罗马天主教会利用它把彼得捧上神坛，基本上让他成为教皇，教皇权由此而来——“你是彼得，我要在这磐石上建立我的教会”，从此取代了教皇权。新教徒说：“不，彼得不是耶稣建立教会的磐石，但忏悔才是。”这是彼得的忏悔；“你是永生神的儿子基督。”忏悔是耶稣建立教会的磐石。</w:t>
      </w:r>
    </w:p>
    <w:p w:rsidR="00710B84" w:rsidRDefault="001F219B" w:rsidP="00710B8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实际上，我不喜欢这两种方法。我认为彼得实际上是磐石，我会回到马太的本意，我认为彼得是完美的门徒。彼得是完美的门徒，所以“彼得是我建立教会的磐石。”但他不是在说彼得本人，而是在说彼得是门徒。换句话说，门徒是“我将建立教会的基础”，我们是基督的门徒。所以，我认为这是一个代表门徒的模型，代表教会的门徒，这就是教会的基础。彼得在这件特别的事情中被提及，“你是彼得，我要在这磐石上建立我的教会。”</w:t>
      </w:r>
    </w:p>
    <w:p w:rsidR="001F219B" w:rsidRDefault="001F219B" w:rsidP="00710B8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顺便说一句，在同一段经文中，如果有人试图将彼得抬得过高，你就必须小心，因为耶稣在那之后开始与他的门徒们坦诚相待，开始说：“嘿，你们，我就要死了，我就要被钉在十字架上了”之类的话。事情开始变得更加严重，彼得把耶稣拉到一边，斥责他</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说：“</w:t>
      </w:r>
      <w:r xmlns:w="http://schemas.openxmlformats.org/wordprocessingml/2006/main" w:rsidR="00710B84">
        <w:rPr>
          <w:rFonts w:ascii="Times New Roman" w:hAnsi="Times New Roman" w:cs="Times New Roman"/>
          <w:sz w:val="26"/>
          <w:szCs w:val="26"/>
        </w:rPr>
        <w:t xml:space="preserve">那不会发生在你身上，你知道，那不会发生在你身上。你是弥赛亚……等等。”他开始责备耶稣，耶稣说：“撒旦，退我后边去吧。”你知道，“你关心的是人的事，而不是神的事。”所以耶稣斥责彼得说：“撒旦，退我后边去吧。”那又怎么样，彼得也会成为伟大的撒旦吗？这就是我要说的，彼得是完美的门徒，他是一个代表性的门徒，他只是表明彼得发表了一些非常好的评论，彼得也发表了一些非常糟糕的评论。所以他就像一个门徒，一个基督的追随者，有点像一个代表。</w:t>
      </w:r>
    </w:p>
    <w:p w:rsidR="00710B84" w:rsidRPr="004F4B6E" w:rsidRDefault="00710B84" w:rsidP="00710B8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F4B6E">
        <w:rPr>
          <w:rFonts w:ascii="Times New Roman" w:hAnsi="Times New Roman" w:cs="Times New Roman"/>
          <w:b/>
          <w:bCs/>
          <w:sz w:val="26"/>
          <w:szCs w:val="26"/>
        </w:rPr>
        <w:t xml:space="preserve">问：彼得—圣殿税和否认耶稣 [50:58- 51:39]</w:t>
      </w:r>
    </w:p>
    <w:p w:rsidR="004F4B6E" w:rsidRDefault="001F219B" w:rsidP="004F4B6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圣殿税，这是马太福音中另一个比较独特的内容，或者在马太福音中是这样描述的：“你的主人交圣殿税吗？”彼得就去找耶稣，说：“耶稣，你交圣殿税吗？”耶稣叫彼得去拿一个鱼钩或者别的什么，去那里钓一条鱼，然后从这条鱼里捞出一枚硬币。这枚硬币是半个第纳尔，或者谢克尔或者别的什么；基本上，这枚硬币的一半将支付耶稣的费用，另一半将支付彼得的费用。所以这枚硬币一半支付彼得的费用，一半支付耶稣的费用，这个故事在马太福音中有所记载。所以马太将把彼得描绘成这种代表性的门徒，并以他为主角。</w:t>
      </w:r>
    </w:p>
    <w:p w:rsidR="0039174C" w:rsidRPr="00066164" w:rsidRDefault="0039174C" w:rsidP="003917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66164">
        <w:rPr>
          <w:rFonts w:ascii="Times New Roman" w:hAnsi="Times New Roman" w:cs="Times New Roman"/>
          <w:b/>
          <w:bCs/>
          <w:sz w:val="26"/>
          <w:szCs w:val="26"/>
        </w:rPr>
        <w:t xml:space="preserve">R. 否认基督 [51:39- 56:33]</w:t>
      </w:r>
    </w:p>
    <w:p w:rsidR="00066164" w:rsidRDefault="00366997" w:rsidP="0006616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彼得在书末否认耶稣，这是书末极其悲惨的陈述，还有马太福音第 26 章（让我看看能否找到，马太福音第 26 章第 69 节及以下）。这真的很</w:t>
      </w:r>
      <w:proofErr xmlns:w="http://schemas.openxmlformats.org/wordprocessingml/2006/main" w:type="gramStart"/>
      <w:r xmlns:w="http://schemas.openxmlformats.org/wordprocessingml/2006/main" w:rsidR="009640D7" w:rsidRPr="00226AF7">
        <w:rPr>
          <w:rFonts w:ascii="Times New Roman" w:hAnsi="Times New Roman" w:cs="Times New Roman"/>
          <w:sz w:val="26"/>
          <w:szCs w:val="26"/>
        </w:rPr>
        <w:t xml:space="preserve">悲惨，</w:t>
      </w:r>
      <w:proofErr xmlns:w="http://schemas.openxmlformats.org/wordprocessingml/2006/main" w:type="gramEnd"/>
      <w:r xmlns:w="http://schemas.openxmlformats.org/wordprocessingml/2006/main" w:rsidR="009640D7" w:rsidRPr="00226AF7">
        <w:rPr>
          <w:rFonts w:ascii="Times New Roman" w:hAnsi="Times New Roman" w:cs="Times New Roman"/>
          <w:sz w:val="26"/>
          <w:szCs w:val="26"/>
        </w:rPr>
        <w:t xml:space="preserve">彼得做了很多伟大的事情。基本上，彼得说，“耶稣，无论你去哪里，我都会去。不，你不会死，我会保护你。”彼得，你还记得在客西马尼园，彼得抽出剑，砍掉了大祭司仆人的耳朵。约翰告诉我们（显然他认识这个人），约翰告诉我们他的名字叫</w:t>
      </w:r>
      <w:proofErr xmlns:w="http://schemas.openxmlformats.org/wordprocessingml/2006/main" w:type="spellStart"/>
      <w:r xmlns:w="http://schemas.openxmlformats.org/wordprocessingml/2006/main" w:rsidR="009640D7" w:rsidRPr="00226AF7">
        <w:rPr>
          <w:rFonts w:ascii="Times New Roman" w:hAnsi="Times New Roman" w:cs="Times New Roman"/>
          <w:sz w:val="26"/>
          <w:szCs w:val="26"/>
        </w:rPr>
        <w:t xml:space="preserve">马勒古</w:t>
      </w:r>
      <w:proofErr xmlns:w="http://schemas.openxmlformats.org/wordprocessingml/2006/main" w:type="spellEnd"/>
      <w:r xmlns:w="http://schemas.openxmlformats.org/wordprocessingml/2006/main" w:rsidR="00066164">
        <w:rPr>
          <w:rFonts w:ascii="Times New Roman" w:hAnsi="Times New Roman" w:cs="Times New Roman"/>
          <w:sz w:val="26"/>
          <w:szCs w:val="26"/>
        </w:rPr>
        <w:t xml:space="preserve">。于是彼得砍掉了</w:t>
      </w:r>
      <w:proofErr xmlns:w="http://schemas.openxmlformats.org/wordprocessingml/2006/main" w:type="spellStart"/>
      <w:r xmlns:w="http://schemas.openxmlformats.org/wordprocessingml/2006/main" w:rsidR="009640D7" w:rsidRPr="00226AF7">
        <w:rPr>
          <w:rFonts w:ascii="Times New Roman" w:hAnsi="Times New Roman" w:cs="Times New Roman"/>
          <w:sz w:val="26"/>
          <w:szCs w:val="26"/>
        </w:rPr>
        <w:t xml:space="preserve">马勒古</w:t>
      </w:r>
      <w:proofErr xmlns:w="http://schemas.openxmlformats.org/wordprocessingml/2006/main" w:type="spellEnd"/>
      <w:r xmlns:w="http://schemas.openxmlformats.org/wordprocessingml/2006/main" w:rsidR="009640D7" w:rsidRPr="00226AF7">
        <w:rPr>
          <w:rFonts w:ascii="Times New Roman" w:hAnsi="Times New Roman" w:cs="Times New Roman"/>
          <w:sz w:val="26"/>
          <w:szCs w:val="26"/>
        </w:rPr>
        <w:t xml:space="preserve">的耳朵，马勒古正出来逮捕耶稣。然后耶稣告诉彼得，“彼得，收起你的剑……那些靠剑生活的人，将被剑杀死……彼得，不要乱动剑，这是我的死期。”</w:t>
      </w:r>
      <w:r xmlns:w="http://schemas.openxmlformats.org/wordprocessingml/2006/main" w:rsidR="009640D7" w:rsidRPr="00226AF7">
        <w:rPr>
          <w:rFonts w:ascii="Times New Roman" w:hAnsi="Times New Roman" w:cs="Times New Roman"/>
          <w:sz w:val="26"/>
          <w:szCs w:val="26"/>
        </w:rPr>
        <w:lastRenderedPageBreak xmlns:w="http://schemas.openxmlformats.org/wordprocessingml/2006/main"/>
      </w:r>
      <w:r xmlns:w="http://schemas.openxmlformats.org/wordprocessingml/2006/main" w:rsidR="009640D7" w:rsidRPr="00226AF7">
        <w:rPr>
          <w:rFonts w:ascii="Times New Roman" w:hAnsi="Times New Roman" w:cs="Times New Roman"/>
          <w:sz w:val="26"/>
          <w:szCs w:val="26"/>
        </w:rPr>
        <w:t xml:space="preserve">基本上</w:t>
      </w:r>
      <w:r xmlns:w="http://schemas.openxmlformats.org/wordprocessingml/2006/main" w:rsidR="00066164">
        <w:rPr>
          <w:rFonts w:ascii="Times New Roman" w:hAnsi="Times New Roman" w:cs="Times New Roman"/>
          <w:sz w:val="26"/>
          <w:szCs w:val="26"/>
        </w:rPr>
        <w:t xml:space="preserve">，彼得举起剑，人们就会知道耶稣不会抵抗这些事情。</w:t>
      </w:r>
    </w:p>
    <w:p w:rsidR="001F219B" w:rsidRDefault="009640D7" w:rsidP="0006616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所以显然事情正在往下发展，在第 26 章 69 节中，接着写道，“彼得坐在院子里，有一个使女来对他说，你是同那加利利人耶稣一伙的。彼得在众人面前否认。他说，‘我不知道你在说什么。’然后他去了门口，那里的另一个使女看见他，就对那里的人说，‘这个人是同拿撒勒人耶稣一伙的。’”彼得又否认说，‘我不认识那个人。 </w:t>
      </w:r>
      <w:proofErr xmlns:w="http://schemas.openxmlformats.org/wordprocessingml/2006/main" w:type="gramStart"/>
      <w:r xmlns:w="http://schemas.openxmlformats.org/wordprocessingml/2006/main" w:rsidR="00066164">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过了一会儿，旁边站着的人说，‘你真是他们一伙的，你的口音暴露了他们。’”这就像来自，我刚刚和一个来自长岛的女孩聊天，当他们说长岛时</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你就知道他们来自长岛。如果他们说“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Cah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”，“我们去拿我们的</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车</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然后下去吧。”你知道他们来自波士顿，如果他们说“你们”，尤其是在新英格兰，当有人说“你们”时，我们会遇到麻烦。我们知道他们来自南方。如果他们来自南方，你知道会发生什么，他们会在新英格兰，波士顿地区说“你们”，他们的智商就会下降 20 分，人们会怎么看他们。但是如果他们说</w:t>
      </w:r>
      <w:proofErr xmlns:w="http://schemas.openxmlformats.org/wordprocessingml/2006/main" w:type="gramStart"/>
      <w:r xmlns:w="http://schemas.openxmlformats.org/wordprocessingml/2006/main" w:rsidR="00C41733" w:rsidRPr="00226AF7">
        <w:rPr>
          <w:rFonts w:ascii="Times New Roman" w:hAnsi="Times New Roman" w:cs="Times New Roman"/>
          <w:sz w:val="26"/>
          <w:szCs w:val="26"/>
        </w:rPr>
        <w:t xml:space="preserve">“Aye </w:t>
      </w:r>
      <w:proofErr xmlns:w="http://schemas.openxmlformats.org/wordprocessingml/2006/main" w:type="gramEnd"/>
      <w:r xmlns:w="http://schemas.openxmlformats.org/wordprocessingml/2006/main" w:rsidR="00C41733" w:rsidRPr="00226AF7">
        <w:rPr>
          <w:rFonts w:ascii="Times New Roman" w:hAnsi="Times New Roman" w:cs="Times New Roman"/>
          <w:sz w:val="26"/>
          <w:szCs w:val="26"/>
        </w:rPr>
        <w:t xml:space="preserve">mate！”，并且他们说话带有英国口音，他们的智商就会上升 20 分，所以我总是嘲笑新英格兰，因为它太有趣了。如果你说“你们”，你的智商就会下降，如果你说“Aye mate”，并且你说话带有英国口音，你的智商就会上升。这有点讽刺。然而，他们说：“彼得，我们知道你来自哪里，你来自加利利，因为我们能听到你的口音，我们在任何地方都能认出这一点。”彼得说“不”，并三次否认主。</w:t>
      </w:r>
    </w:p>
    <w:p w:rsidR="00114DFA" w:rsidRDefault="007666EA" w:rsidP="0039174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耶稣</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的门徒意味着什么？</w:t>
      </w:r>
      <w:proofErr xmlns:w="http://schemas.openxmlformats.org/wordprocessingml/2006/main" w:type="gramStart"/>
      <w:r xmlns:w="http://schemas.openxmlformats.org/wordprocessingml/2006/main" w:rsidR="00066164">
        <w:rPr>
          <w:rFonts w:ascii="Times New Roman" w:hAnsi="Times New Roman" w:cs="Times New Roman"/>
          <w:sz w:val="26"/>
          <w:szCs w:val="26"/>
        </w:rPr>
        <w:t xml:space="preserve">耶稣的门徒三次否认基督？你要问自己的问题是：“那是彼得，还是我？”有些时候，我</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回顾</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自己的生活，说：“我不太确定我不会否认基督。”所以你问自己：“是什么原因导致我否认基督？”这些都是大问题，所以我认为所有人都必须面对否认基督的事实。有人记得</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科罗拉多州哥伦拜恩的那个女孩吗？</w:t>
      </w:r>
      <w:proofErr xmlns:w="http://schemas.openxmlformats.org/wordprocessingml/2006/main" w:type="gramEnd"/>
      <w:r xmlns:w="http://schemas.openxmlformats.org/wordprocessingml/2006/main" w:rsidR="00066164">
        <w:rPr>
          <w:rFonts w:ascii="Times New Roman" w:hAnsi="Times New Roman" w:cs="Times New Roman"/>
          <w:sz w:val="26"/>
          <w:szCs w:val="26"/>
        </w:rPr>
        <w:t xml:space="preserve">那些人正在杀学生。他们只是近距离接触</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，然后一个人基本上是拿着枪对着哥伦拜恩的那个女孩（这是一个真实的故事），说：“你是基督徒吗？你是基督徒吗？”她说：“是的</w:t>
      </w:r>
      <w:r xmlns:w="http://schemas.openxmlformats.org/wordprocessingml/2006/main" w:rsidR="0039174C">
        <w:rPr>
          <w:rFonts w:ascii="Times New Roman" w:hAnsi="Times New Roman" w:cs="Times New Roman"/>
          <w:sz w:val="26"/>
          <w:szCs w:val="26"/>
        </w:rPr>
        <w:t xml:space="preserve">，我是基督徒。”然后他扣动扳机，打爆了她的头。如果有人用枪指着你的头，你会否认基督吗？你会否认基督吗？我们中的许多人会因为一些小事而否认基督</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，有</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多少次我们闭口不谈，不说我们是基督徒，因为我们不想与某人争吵？我们以一些非常微妙和细微的方式否认基督——我们否认我们对基督的承诺，因为我们不想被视为福音派，或者更糟的是，原教旨主义者。我们不想被视为激进分子；我们希望被视为一个中庸之道，一个适应环境的人，一个非常微妙的人，一个非常体贴的人。因此，我们否认基督，因为我们想把自己描绘成一个聪明的人。在我们的文化中，宗教——基本上是世俗文化压制了宗教。宗教已经成为非常私人和私密的事情，所以在我们的文化中，谈论任何宗教都是非常错误的，因为那是非常私人和私密的事情。所以在美国，公开谈论你的性生活比谈论你的宗教更容易。我认为你需要考虑一下，我想知道那里是否有什么问题。不管怎么说，彼得三次不认主，这事也记载在马太福音里。所以彼得是马太福音里的一个特别的门徒，是一个代表门徒，一个完美的门徒。</w:t>
      </w:r>
    </w:p>
    <w:p w:rsidR="00066164" w:rsidRPr="00066164" w:rsidRDefault="00066164" w:rsidP="0006616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66164">
        <w:rPr>
          <w:rFonts w:ascii="Times New Roman" w:hAnsi="Times New Roman" w:cs="Times New Roman"/>
          <w:b/>
          <w:bCs/>
          <w:sz w:val="26"/>
          <w:szCs w:val="26"/>
        </w:rPr>
        <w:t xml:space="preserve">S. 呼召与</w:t>
      </w:r>
      <w:proofErr xmlns:w="http://schemas.openxmlformats.org/wordprocessingml/2006/main" w:type="gramStart"/>
      <w:r xmlns:w="http://schemas.openxmlformats.org/wordprocessingml/2006/main" w:rsidRPr="00066164">
        <w:rPr>
          <w:rFonts w:ascii="Times New Roman" w:hAnsi="Times New Roman" w:cs="Times New Roman"/>
          <w:b/>
          <w:bCs/>
          <w:sz w:val="26"/>
          <w:szCs w:val="26"/>
        </w:rPr>
        <w:t xml:space="preserve">使命 [ </w:t>
      </w:r>
      <w:proofErr xmlns:w="http://schemas.openxmlformats.org/wordprocessingml/2006/main" w:type="gramEnd"/>
      <w:r xmlns:w="http://schemas.openxmlformats.org/wordprocessingml/2006/main" w:rsidR="0039174C">
        <w:rPr>
          <w:rFonts w:ascii="Times New Roman" w:hAnsi="Times New Roman" w:cs="Times New Roman"/>
          <w:b/>
          <w:bCs/>
          <w:sz w:val="26"/>
          <w:szCs w:val="26"/>
        </w:rPr>
        <w:t xml:space="preserve">56:33-59:16]</w:t>
      </w:r>
    </w:p>
    <w:p w:rsidR="00964D92" w:rsidRDefault="00114DFA" w:rsidP="00964D9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你如何开始成为基督的门徒？这是呼召或使命，是使命的呼召。所以有趣的是，在拉比的例子中，学生经常会去找拉比说：“你知道我的 SAT 成绩是 1500 分，你应该收我为你的学生。”所以学生会去找拉比，试图向拉比推销自己，拉比会批准这个学生，拒绝那个学生。耶稣不是这样做的。耶稣不接受学生的申请，耶稣在这些人忙于自己的生活时去到他们中间。彼得和安德鲁在做什么？他们在收渔网。耶稣走到他们面前</w:t>
      </w:r>
      <w:r xmlns:w="http://schemas.openxmlformats.org/wordprocessingml/2006/main" w:rsidR="00B110BB" w:rsidRPr="00226AF7">
        <w:rPr>
          <w:rFonts w:ascii="Times New Roman" w:hAnsi="Times New Roman" w:cs="Times New Roman"/>
          <w:sz w:val="26"/>
          <w:szCs w:val="26"/>
        </w:rPr>
        <w:lastRenderedPageBreak xmlns:w="http://schemas.openxmlformats.org/wordprocessingml/2006/main"/>
      </w:r>
      <w:r xmlns:w="http://schemas.openxmlformats.org/wordprocessingml/2006/main" w:rsidR="00B110BB" w:rsidRPr="00226AF7">
        <w:rPr>
          <w:rFonts w:ascii="Times New Roman" w:hAnsi="Times New Roman" w:cs="Times New Roman"/>
          <w:sz w:val="26"/>
          <w:szCs w:val="26"/>
        </w:rPr>
        <w:t xml:space="preserve">说</w:t>
      </w:r>
      <w:r xmlns:w="http://schemas.openxmlformats.org/wordprocessingml/2006/main" w:rsidR="00964D92">
        <w:rPr>
          <w:rFonts w:ascii="Times New Roman" w:hAnsi="Times New Roman" w:cs="Times New Roman"/>
          <w:sz w:val="26"/>
          <w:szCs w:val="26"/>
        </w:rPr>
        <w:t xml:space="preserve">：“你们在撒网，无论你们在做什么，来跟我吧。”有一个呼召，然后有一个离开。所以他叫他们，他们就离开了渔网。他来到西庇太的儿子雅各和约翰那里，他们也是渔夫，他来到他们那里，当时他们正在打扫卫生或做着什么事情，他呼唤他们。于是雅各和约翰离开了西庇太的父亲，跟随了基督。所以，这是呼唤，也是离开。耶稣在事情发生时呼唤他们。</w:t>
      </w:r>
    </w:p>
    <w:p w:rsidR="00964D92" w:rsidRDefault="00B110BB" w:rsidP="00964D9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耶稣呼召了最优秀和最聪明的人吗？耶稣呼召了这些渔夫，他们当时正忙于工作，没有受过拉比或思想家的训练。他为什么呼召这些人？正如保罗在《哥林多前书》中告诉我们的那样，上帝利用世上愚拙的事物来使智慧的事物混乱。因此，耶稣的呼召非常重要，他呼召了普通人，让他们在生活中撒网。这些人不是超级明星。事实上，耶稣不得不多次斥责他们，说你们仍然不明白。你知道他开始谈论酵母和法利赛人，他们说：“哦不！我们忘了带食物。”于是他们走开</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说</w:t>
      </w:r>
      <w:proofErr xmlns:w="http://schemas.openxmlformats.org/wordprocessingml/2006/main" w:type="gramEnd"/>
      <w:r xmlns:w="http://schemas.openxmlformats.org/wordprocessingml/2006/main" w:rsidR="00DE66A9" w:rsidRPr="00226AF7">
        <w:rPr>
          <w:rFonts w:ascii="Times New Roman" w:hAnsi="Times New Roman" w:cs="Times New Roman"/>
          <w:sz w:val="26"/>
          <w:szCs w:val="26"/>
        </w:rPr>
        <w:t xml:space="preserve">：“你知道，我们做了这件事，我们知道这真的很愚蠢。我们忘了带食物，耶稣正在指责我们。他在用一种迂回的方式做这件事。”他其实是在谈论法利赛人。耶稣说：“你们不明白，我刚刚喂饱了 5,000 人，你们捡了多少篮子？我刚刚喂饱了 4,000 人，你们捡了多少篮子？你们担心没有足够的食物，我说的是酵母和法利赛人。”他责备门徒不理解。所以有时他的门徒就是不明白，那是因为他们在这方面没有受过很好的训练。</w:t>
      </w:r>
    </w:p>
    <w:p w:rsidR="00964D92" w:rsidRPr="0039174C" w:rsidRDefault="00964D92" w:rsidP="00964D9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9174C">
        <w:rPr>
          <w:rFonts w:ascii="Times New Roman" w:hAnsi="Times New Roman" w:cs="Times New Roman"/>
          <w:b/>
          <w:bCs/>
          <w:sz w:val="26"/>
          <w:szCs w:val="26"/>
        </w:rPr>
        <w:t xml:space="preserve">T. 真正的门徒的品质 – 法庭 [59:16- 61:13]</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G：联合电视；59:16-68:00；门徒训练/服从，第 2 部分</w:t>
      </w:r>
    </w:p>
    <w:p w:rsidR="00964D92" w:rsidRDefault="00860E9A" w:rsidP="00964D9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那么我们的下一个要点是：基督门徒的关键品质是什么？我想谈谈基督门徒的这些关键品质，我想再说一遍这个有趣的首字母缩略词，这样我就能记住它，但这也可能对你有帮助。所以我想谈谈门徒的五个基本特征。第一个是成本问题</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 </w:t>
      </w:r>
      <w:r xmlns:w="http://schemas.openxmlformats.org/wordprocessingml/2006/main" w:rsidR="00964D92">
        <w:rPr>
          <w:rFonts w:ascii="Times New Roman" w:hAnsi="Times New Roman" w:cs="Times New Roman"/>
          <w:sz w:val="26"/>
          <w:szCs w:val="26"/>
        </w:rPr>
        <w:t xml:space="preserve">C]：做门徒的代价。当我说这个时，你可能会想到做门徒的代价，你会想，我好像听过一本这样的书，叫做《</w:t>
      </w:r>
      <w:r xmlns:w="http://schemas.openxmlformats.org/wordprocessingml/2006/main" w:rsidRPr="00964D92">
        <w:rPr>
          <w:rFonts w:ascii="Times New Roman" w:hAnsi="Times New Roman" w:cs="Times New Roman"/>
          <w:i/>
          <w:iCs/>
          <w:sz w:val="26"/>
          <w:szCs w:val="26"/>
        </w:rPr>
        <w:t xml:space="preserve">做门徒的代价》，</w:t>
      </w:r>
      <w:r xmlns:w="http://schemas.openxmlformats.org/wordprocessingml/2006/main" w:rsidRPr="00226AF7">
        <w:rPr>
          <w:rFonts w:ascii="Times New Roman" w:hAnsi="Times New Roman" w:cs="Times New Roman"/>
          <w:sz w:val="26"/>
          <w:szCs w:val="26"/>
        </w:rPr>
        <w:t xml:space="preserve">作者是迪特里希·</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朋霍费尔</w:t>
      </w:r>
      <w:proofErr xmlns:w="http://schemas.openxmlformats.org/wordprocessingml/2006/main" w:type="spellEnd"/>
      <w:r xmlns:w="http://schemas.openxmlformats.org/wordprocessingml/2006/main" w:rsidR="00964D92">
        <w:rPr>
          <w:rFonts w:ascii="Times New Roman" w:hAnsi="Times New Roman" w:cs="Times New Roman"/>
          <w:sz w:val="26"/>
          <w:szCs w:val="26"/>
        </w:rPr>
        <w:t xml:space="preserve">。当我们讨论到成本时，我们可能想谈谈这个问题。做门徒的代价；我要付出什么代价？</w:t>
      </w:r>
    </w:p>
    <w:p w:rsidR="00860E9A" w:rsidRDefault="00860E9A" w:rsidP="00DD439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服从 [O] 是门徒的关键品质之一，马太将阐述这一点。理解 [U] 是指门徒理解他的师父。如果他要成为某人的门徒，他必须了解他的教导。正义 [R] 是马太将以独特方式阐述的关键方面之一，即正义的概念。门徒必须是正义的，他将告诉我们他所说的正义是什么意思。最后，门徒有真 [T] 和假，所以马太福音将警告我们什么是假门徒，以及这是否真的有可能。马太将提出假门徒的问题，这将是深刻的。再次，你可以看到马太是在向犹太人讲话，他们可能听从耶稣的教导进入基督教，但最终却成为假门徒，背弃了基督教。这是“COURT”，“COURT”是那里的首字母缩略词，COURT、代价、服从、理解、正义、以及真假门徒。</w:t>
      </w:r>
    </w:p>
    <w:p w:rsidR="00DD439E" w:rsidRPr="0039174C" w:rsidRDefault="00DD439E" w:rsidP="00DD439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9174C">
        <w:rPr>
          <w:rFonts w:ascii="Times New Roman" w:hAnsi="Times New Roman" w:cs="Times New Roman"/>
          <w:b/>
          <w:bCs/>
          <w:sz w:val="26"/>
          <w:szCs w:val="26"/>
        </w:rPr>
        <w:t xml:space="preserve">U. 服从 –</w:t>
      </w:r>
      <w:proofErr xmlns:w="http://schemas.openxmlformats.org/wordprocessingml/2006/main" w:type="gramStart"/>
      <w:r xmlns:w="http://schemas.openxmlformats.org/wordprocessingml/2006/main" w:rsidRPr="0039174C">
        <w:rPr>
          <w:rFonts w:ascii="Times New Roman" w:hAnsi="Times New Roman" w:cs="Times New Roman"/>
          <w:b/>
          <w:bCs/>
          <w:sz w:val="26"/>
          <w:szCs w:val="26"/>
        </w:rPr>
        <w:t xml:space="preserve">约瑟 [ </w:t>
      </w:r>
      <w:proofErr xmlns:w="http://schemas.openxmlformats.org/wordprocessingml/2006/main" w:type="gramEnd"/>
      <w:r xmlns:w="http://schemas.openxmlformats.org/wordprocessingml/2006/main" w:rsidR="0039174C">
        <w:rPr>
          <w:rFonts w:ascii="Times New Roman" w:hAnsi="Times New Roman" w:cs="Times New Roman"/>
          <w:b/>
          <w:bCs/>
          <w:sz w:val="26"/>
          <w:szCs w:val="26"/>
        </w:rPr>
        <w:t xml:space="preserve">61:13-65:39]</w:t>
      </w:r>
    </w:p>
    <w:p w:rsidR="00DD439E" w:rsidRDefault="00860E9A" w:rsidP="00DD439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那么让我们先看看服从。马太福音 1:28 对我来说很有趣，马太是如何开始他的这本书的？在马太福音 1 中，主角是谁？不是玛丽；你认为那里应该是玛丽。那里的主角不是玛丽，实际上是约瑟。第 1 章第 18 节，“耶稣生的时候，他母亲马利亚已经与约瑟许配。还没有迎娶，马利亚就从圣灵怀了孕。她丈夫约瑟是个义人（还记得我们说过作为门徒是义人吗，约瑟被描绘成一个义人，这很有趣），因为他不愿意明明地羞辱她，所以想要暗暗地把她休了。”所以，约瑟有一个问题：玛丽怀孕了，他知道不是他。他不想伤害她，所以他想</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暗暗地和她离婚。他在考虑这些事情；他有一个问题，他深爱的妻子</w:t>
      </w:r>
      <w:r xmlns:w="http://schemas.openxmlformats.org/wordprocessingml/2006/main" w:rsidR="002F5649" w:rsidRPr="00226AF7">
        <w:rPr>
          <w:rFonts w:ascii="Times New Roman" w:hAnsi="Times New Roman" w:cs="Times New Roman"/>
          <w:sz w:val="26"/>
          <w:szCs w:val="26"/>
        </w:rPr>
        <w:t xml:space="preserve">，他认为这个纯洁美丽的玛丽是一个很棒的人，她现在怀孕了。他知道这不是他的问题，他有一个大问题。“但当他考虑了这些事情之后，主的一位天使在梦中向他显现，说：‘约瑟，大卫的儿子’”（你看到那里的联系）。他被称为约瑟，大卫的儿子。马太福音中的一些要点是什么？耶稣将成为国王；耶稣基督是大卫的儿子。大卫的儿子约瑟，请记住马太福音第一章中的家谱，“约瑟，大卫的儿子，不要害怕娶马利亚为妻，因她所怀的孕是从圣灵来的……”，它继续说道，“……这一切的事成就，是要应验先知所说的话，说：‘必有童女怀孕生子，你要给他起名叫以马内利。’”它说，“约瑟醒来后，便行了</w:t>
      </w:r>
      <w:proofErr xmlns:w="http://schemas.openxmlformats.org/wordprocessingml/2006/main" w:type="gramStart"/>
      <w:r xmlns:w="http://schemas.openxmlformats.org/wordprocessingml/2006/main" w:rsidR="002F5649" w:rsidRPr="00226AF7">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2F5649" w:rsidRPr="00226AF7">
        <w:rPr>
          <w:rFonts w:ascii="Times New Roman" w:hAnsi="Times New Roman" w:cs="Times New Roman"/>
          <w:sz w:val="26"/>
          <w:szCs w:val="26"/>
        </w:rPr>
        <w:t xml:space="preserve">什么，他是一个门徒）……约瑟醒来后……”约瑟要么顺服天使，要么不顺服，天使告诉他，约瑟没关系，这是来自圣灵的；“约瑟醒来后，他遵着主天使的吩咐，娶了马利亚为妻，但她没有与他同房，等他们生了一个儿子。”他给他起名叫耶稣，耶稣是什么意思呢？耶和华拯救，耶和华拯救，主拯救，“因为他要拯救他的子民脱离罪恶。”因此，约瑟在第一章中被描述为一个听到天使的信息并按照天使所说的去做的人。</w:t>
      </w:r>
    </w:p>
    <w:p w:rsidR="00DD439E" w:rsidRDefault="008B2840" w:rsidP="00DD439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马太福音第 28 章是怎样结束的？马太福音的最后一章是一节非常著名的经文，大使命。马太福音的结尾是这样的：“…十一个门徒往加利利去（这是第 28 章第 16 节），到了耶稣吩咐他们的山上。他们见了耶稣，就拜他，但有些人疑惑。耶稣进前来，对他们说，天上地下所有的权柄都赐给我了，所以你们要去，使万民作我的门徒。”门徒的概念是，“你们要去，使万民作我的门徒 [我怎样使你们作我的门徒，你们也要怎样使万民作我的门徒]。所以，你们要去，使万民作我的门徒 [不仅仅是犹太教，这又是广泛的]。奉父、子、圣灵的名给他们施洗，教导</w:t>
      </w:r>
      <w:r xmlns:w="http://schemas.openxmlformats.org/wordprocessingml/2006/main" w:rsidR="00AB39A5" w:rsidRPr="00226AF7">
        <w:rPr>
          <w:rFonts w:ascii="Times New Roman" w:hAnsi="Times New Roman" w:cs="Times New Roman"/>
          <w:sz w:val="26"/>
          <w:szCs w:val="26"/>
        </w:rPr>
        <w:lastRenderedPageBreak xmlns:w="http://schemas.openxmlformats.org/wordprocessingml/2006/main"/>
      </w:r>
      <w:r xmlns:w="http://schemas.openxmlformats.org/wordprocessingml/2006/main" w:rsidR="00AB39A5" w:rsidRPr="00226AF7">
        <w:rPr>
          <w:rFonts w:ascii="Times New Roman" w:hAnsi="Times New Roman" w:cs="Times New Roman"/>
          <w:sz w:val="26"/>
          <w:szCs w:val="26"/>
        </w:rPr>
        <w:t xml:space="preserve">他们 [注意教导的重点，耶稣是马太福音中的老师]。凡我所吩咐你们的，都教训他们遵守。我就常与你们同在，直到世界的末了。”</w:t>
      </w:r>
      <w:r xmlns:w="http://schemas.openxmlformats.org/wordprocessingml/2006/main" w:rsidR="00DD439E">
        <w:rPr>
          <w:rFonts w:ascii="Times New Roman" w:hAnsi="Times New Roman" w:cs="Times New Roman"/>
          <w:sz w:val="26"/>
          <w:szCs w:val="26"/>
        </w:rPr>
        <w:t xml:space="preserve">大使命，这就是马太福音的结尾。因此，马太福音一开始就把约瑟描绘成门徒，然后门徒们出去传播耶稣的话语和命令，这种门徒身份一直延续到最后。这本书就是这样开始和结束的，所以重点不是玛丽，而是约瑟，因为我认为，这是因为他的门徒身份。他受到教导，他很听话。</w:t>
      </w:r>
    </w:p>
    <w:p w:rsidR="00DD439E" w:rsidRPr="0039174C" w:rsidRDefault="00DD439E" w:rsidP="003917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9174C">
        <w:rPr>
          <w:rFonts w:ascii="Times New Roman" w:hAnsi="Times New Roman" w:cs="Times New Roman"/>
          <w:b/>
          <w:bCs/>
          <w:sz w:val="26"/>
          <w:szCs w:val="26"/>
        </w:rPr>
        <w:t xml:space="preserve">五、贤者的服从（太</w:t>
      </w:r>
      <w:proofErr xmlns:w="http://schemas.openxmlformats.org/wordprocessingml/2006/main" w:type="gramStart"/>
      <w:r xmlns:w="http://schemas.openxmlformats.org/wordprocessingml/2006/main" w:rsidRPr="0039174C">
        <w:rPr>
          <w:rFonts w:ascii="Times New Roman" w:hAnsi="Times New Roman" w:cs="Times New Roman"/>
          <w:b/>
          <w:bCs/>
          <w:sz w:val="26"/>
          <w:szCs w:val="26"/>
        </w:rPr>
        <w:t xml:space="preserve">2）[ </w:t>
      </w:r>
      <w:proofErr xmlns:w="http://schemas.openxmlformats.org/wordprocessingml/2006/main" w:type="gramEnd"/>
      <w:r xmlns:w="http://schemas.openxmlformats.org/wordprocessingml/2006/main" w:rsidR="0039174C">
        <w:rPr>
          <w:rFonts w:ascii="Times New Roman" w:hAnsi="Times New Roman" w:cs="Times New Roman"/>
          <w:b/>
          <w:bCs/>
          <w:sz w:val="26"/>
          <w:szCs w:val="26"/>
        </w:rPr>
        <w:t xml:space="preserve">65:39- 68:00]</w:t>
      </w:r>
    </w:p>
    <w:p w:rsidR="00DD439E" w:rsidRDefault="00AB39A5" w:rsidP="00DD439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博士，还有一件事，为什么只有马太一人提到这些博士，这些来自东方的术士，这些占星家“我们在东方看见一颗星，特来拜他”？为什么只有马太一人提到这些博士？这里又有几件事汇聚在一起。我认为博士是外邦人，我认为马太想要表明福音超越犹太教，向外邦人传福音</w:t>
      </w:r>
      <w:proofErr xmlns:w="http://schemas.openxmlformats.org/wordprocessingml/2006/main" w:type="spellStart"/>
      <w:r xmlns:w="http://schemas.openxmlformats.org/wordprocessingml/2006/main" w:rsidR="00E66DDC" w:rsidRPr="00226AF7">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00E66DDC" w:rsidRPr="00226AF7">
        <w:rPr>
          <w:rFonts w:ascii="Times New Roman" w:hAnsi="Times New Roman" w:cs="Times New Roman"/>
          <w:sz w:val="26"/>
          <w:szCs w:val="26"/>
        </w:rPr>
        <w:t xml:space="preserve">他写信给一个犹太社区，他想要表明福音的广泛性，所以他向博士传福音，他们是其中的一部分，也是亚伯拉罕之约的实现。</w:t>
      </w:r>
    </w:p>
    <w:p w:rsidR="00860E9A" w:rsidRDefault="00CF6853" w:rsidP="007769B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你知道，马修森博士，当他用第一节教导马太福音的这一部分时，它非常有趣。马太福音第一节，“大卫的子孙，耶稣基督的纪录和家谱”。耶稣基督是以色列的王大卫的儿子，但同时他也是“大卫的子孙，亚伯拉罕的子孙”。为什么提到亚伯拉罕？很可能是因为亚伯拉罕之约中给了亚伯拉罕三个承诺。你还记得吗，在创世记第 12 章及之后的章节中，亚伯拉罕作为犹太民族的祖先被许诺三件事，“我们的祖宗亚伯拉罕”，这是威尔逊博士最著名的书。三件事：他被许诺土地；他被许诺后裔，他的后裔将繁衍增多，如同天上的星和海边的沙一样，他的后裔以撒和雅各的十二个支派，他的后裔将繁衍增多；第三件事，这也是马太福音中真正重要的事情，我认为这也是马太所强调的，耶稣基督是亚伯拉罕之子，</w:t>
      </w:r>
      <w:r xmlns:w="http://schemas.openxmlformats.org/wordprocessingml/2006/main" w:rsidR="00D769FD" w:rsidRPr="00226AF7">
        <w:rPr>
          <w:rFonts w:ascii="Times New Roman" w:hAnsi="Times New Roman" w:cs="Times New Roman"/>
          <w:sz w:val="26"/>
          <w:szCs w:val="26"/>
        </w:rPr>
        <w:lastRenderedPageBreak xmlns:w="http://schemas.openxmlformats.org/wordprocessingml/2006/main"/>
      </w:r>
      <w:r xmlns:w="http://schemas.openxmlformats.org/wordprocessingml/2006/main" w:rsidR="00D769FD" w:rsidRPr="00226AF7">
        <w:rPr>
          <w:rFonts w:ascii="Times New Roman" w:hAnsi="Times New Roman" w:cs="Times New Roman"/>
          <w:sz w:val="26"/>
          <w:szCs w:val="26"/>
        </w:rPr>
        <w:t xml:space="preserve">通过耶稣基督，这约将传遍万国。通过亚伯拉罕，地球上的所有国家都将受到祝福</w:t>
      </w:r>
      <w:r xmlns:w="http://schemas.openxmlformats.org/wordprocessingml/2006/main" w:rsidR="007769B6">
        <w:rPr>
          <w:rFonts w:ascii="Times New Roman" w:hAnsi="Times New Roman" w:cs="Times New Roman"/>
          <w:sz w:val="26"/>
          <w:szCs w:val="26"/>
        </w:rPr>
        <w:t xml:space="preserve">。亚伯拉罕之约包括：土地、种子和对所有国家的祝福。正是通过耶稣，亚伯拉罕之约才得以扩展。因此，我们实际上是在研究所有这些旧约主题，但亚伯拉罕之约在耶稣基督身上得到了实现，他将真正实施并打破这一约。</w:t>
      </w:r>
    </w:p>
    <w:p w:rsidR="007769B6" w:rsidRPr="009F06E6" w:rsidRDefault="007769B6" w:rsidP="009F06E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F06E6">
        <w:rPr>
          <w:rFonts w:ascii="Times New Roman" w:hAnsi="Times New Roman" w:cs="Times New Roman"/>
          <w:b/>
          <w:bCs/>
          <w:sz w:val="26"/>
          <w:szCs w:val="26"/>
        </w:rPr>
        <w:t xml:space="preserve">W. 伯利恒婴儿大屠杀 [68:00-71:48]</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H：结合 WY；68：00-81：08；门徒训练第 3 部分</w:t>
      </w:r>
    </w:p>
    <w:p w:rsidR="00961F32" w:rsidRDefault="00D769FD" w:rsidP="00961F3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因此，贤士们是其中的一部分，他们以顺从者的身份出现。天使向贤士们显现，说：“不要回到希律那里，希律想要杀死那个孩子，走另一条路回去吧。”贤士们顺从了上帝的话。所以在这里，你再次看到贤士们的顺从，就像你在约瑟书第 1 章和第 2 章中看到的那样。希律王想要杀死那个孩子，而贤士们则要杀死伯利恒的婴儿——也要小心。当我年轻的时候，我以为伯利恒是一个大城市，希律王进去杀死了所有两岁以下的婴儿，想想看，有数百名婴儿死去，我不想轻视它，希律王的所作所为真的很坏。我想说的是，伯利恒很小，戈登学院的校园可以容纳它。伯利恒被杀的婴儿可能不到十二岁。换句话说，那里有几百人，你会生多少两岁以下的婴儿，大多数人认为有十到十二个孩子被杀。他并没有杀死数千人，所以说实话，历史上甚至没有提到过这件事，因为这是一件小事。现在，如果是你的孩子，十二个孩子仍然是十二个孩子，但我认为你需要在这里把这一点放在一个角度上。伯利恒是一个小镇。他们在旧约和新约中多次使用“城市”这个词，我知道在我的翻译中他们试图用“城镇”这个词来表达。因为在美国，我们会想到纽约市、波士顿、费城、迈阿密或洛杉矶或类似的地方。所以当我们想到“城市”时，我们会想到这些大城市中心，但实际上这些都是小镇，几百人，三四百人。</w:t>
      </w:r>
    </w:p>
    <w:p w:rsidR="00961F32" w:rsidRDefault="00474564" w:rsidP="00961F3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约瑟被告知</w:t>
      </w:r>
      <w:r xmlns:w="http://schemas.openxmlformats.org/wordprocessingml/2006/main" w:rsidR="00961F32">
        <w:rPr>
          <w:rFonts w:ascii="Times New Roman" w:hAnsi="Times New Roman" w:cs="Times New Roman"/>
          <w:sz w:val="26"/>
          <w:szCs w:val="26"/>
        </w:rPr>
        <w:t xml:space="preserve">，希律王要来追捕他，离开并前往埃及。于是约瑟带着马利亚和孩子去了埃及。然后发生了什么？他离开埃及，前往拿撒勒，他没有回到犹大，而是去了拿撒勒。当他离开埃及时，这很有趣，谁离开了埃及？你听到了这一切的隐含意义。耶稣现在，他的出生，被带出埃及并去了拿撒勒。谁离开了埃及？摩西离开了埃及。耶稣是新的摩西，所以当摩西离开埃及时，耶稣也离开了埃及。所以有很多这样的隐含意义。然而，约瑟服从了天使告诉他的话，这里的重点就是服从。</w:t>
      </w:r>
    </w:p>
    <w:p w:rsidR="00D769FD" w:rsidRDefault="00474564" w:rsidP="00B86E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事实证明，希律王在某种意义上是顺从的。它说，即使在希律王杀死了孩子们之后，它引用了耶利米书的话：“这应验了耶利米先知所说的，‘拉结为她的孩子们哭泣，不会得到安慰，因为他们已经不在了。’”这是哪里？拉结的墓穴位于伯利恒城外，就在距离伯利恒一英里的山脊路线上。这是一条像 95 号公路一样的主要路线，沿着那里的山脊向南北延伸——实际上不像 95 号公路，更像 1 号公路——沿着那里的山脊向南北延伸。拉结的墓穴位于伯利恒城外，因为她死在那里，拉结为她的孩子们哭泣，她就像一位守护神，所以它引用了耶利米书并引用了这一点。希律王甚至在做他的毁灭之事时，希律王在某种意义上服从了圣经，不是作为门徒，而是作为一个在那里履行上帝话语的人。</w:t>
      </w:r>
    </w:p>
    <w:p w:rsidR="00B86E83" w:rsidRPr="0039174C" w:rsidRDefault="00B86E83" w:rsidP="00B86E8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9174C">
        <w:rPr>
          <w:rFonts w:ascii="Times New Roman" w:hAnsi="Times New Roman" w:cs="Times New Roman"/>
          <w:b/>
          <w:bCs/>
          <w:sz w:val="26"/>
          <w:szCs w:val="26"/>
        </w:rPr>
        <w:t xml:space="preserve">十、</w:t>
      </w:r>
      <w:proofErr xmlns:w="http://schemas.openxmlformats.org/wordprocessingml/2006/main" w:type="spellStart"/>
      <w:r xmlns:w="http://schemas.openxmlformats.org/wordprocessingml/2006/main" w:rsidRPr="0039174C">
        <w:rPr>
          <w:rFonts w:ascii="Times New Roman" w:hAnsi="Times New Roman" w:cs="Times New Roman"/>
          <w:b/>
          <w:bCs/>
          <w:sz w:val="26"/>
          <w:szCs w:val="26"/>
        </w:rPr>
        <w:t xml:space="preserve">效法</w:t>
      </w:r>
      <w:proofErr xmlns:w="http://schemas.openxmlformats.org/wordprocessingml/2006/main" w:type="spellEnd"/>
      <w:r xmlns:w="http://schemas.openxmlformats.org/wordprocessingml/2006/main" w:rsidRPr="0039174C">
        <w:rPr>
          <w:rFonts w:ascii="Times New Roman" w:hAnsi="Times New Roman" w:cs="Times New Roman"/>
          <w:b/>
          <w:bCs/>
          <w:sz w:val="26"/>
          <w:szCs w:val="26"/>
        </w:rPr>
        <w:t xml:space="preserve">——像</w:t>
      </w:r>
      <w:proofErr xmlns:w="http://schemas.openxmlformats.org/wordprocessingml/2006/main" w:type="gramStart"/>
      <w:r xmlns:w="http://schemas.openxmlformats.org/wordprocessingml/2006/main" w:rsidRPr="0039174C">
        <w:rPr>
          <w:rFonts w:ascii="Times New Roman" w:hAnsi="Times New Roman" w:cs="Times New Roman"/>
          <w:b/>
          <w:bCs/>
          <w:sz w:val="26"/>
          <w:szCs w:val="26"/>
        </w:rPr>
        <w:t xml:space="preserve">师傅一样 [ </w:t>
      </w:r>
      <w:proofErr xmlns:w="http://schemas.openxmlformats.org/wordprocessingml/2006/main" w:type="gramEnd"/>
      <w:r xmlns:w="http://schemas.openxmlformats.org/wordprocessingml/2006/main" w:rsidR="00666AD1">
        <w:rPr>
          <w:rFonts w:ascii="Times New Roman" w:hAnsi="Times New Roman" w:cs="Times New Roman"/>
          <w:b/>
          <w:bCs/>
          <w:sz w:val="26"/>
          <w:szCs w:val="26"/>
        </w:rPr>
        <w:t xml:space="preserve">71:48-77:33]</w:t>
      </w:r>
    </w:p>
    <w:p w:rsidR="00B86E83" w:rsidRDefault="00912E0F" w:rsidP="00B86E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大使命，我们谈到福音传遍万国，亚伯拉罕的祝福传遍犹太教以外的万国。现在，这里有几件小事。我想看一下马太福音第 10 章第 24 节，我想介绍一下门徒的概念，我称之为“</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模仿</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Pr="00B86E83">
        <w:rPr>
          <w:rFonts w:ascii="Times New Roman" w:hAnsi="Times New Roman" w:cs="Times New Roman"/>
          <w:i/>
          <w:iCs/>
          <w:sz w:val="26"/>
          <w:szCs w:val="26"/>
        </w:rPr>
        <w:t xml:space="preserve">模仿</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就是模仿。学生模仿老师。如果我学习如何做木工，我在一位木匠师傅手下学习，木匠向我展示如何切割木板以及如何将其刨平。然后我试着</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自己做，我模仿师傅。我模仿师傅学习如何像他一样</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刨</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木板。</w:t>
      </w:r>
    </w:p>
    <w:p w:rsidR="00B86E83" w:rsidRDefault="00F97DE3" w:rsidP="00B86E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我曾经有个儿子喜欢打篮球。我们住在印第安纳州，印第安纳州只有一项运动，那就是篮球，仅此而已。我一生中从未看过太多体育比赛，我更喜欢参加体育运动。我参加过体育运动，大一时在霍顿学院打篮球，之后就没再打过，因为之后我负担不起学费。但我在那里打了三个赛季的篮球和网球。所以当我儿子长大的时候，我们每天晚上都会出去打几百次篮球，我们会从不同的位置投篮。我会让他从每个位置投十次，每晚投二十五次罚球。这很有趣，只是父子之间的事。</w:t>
      </w:r>
    </w:p>
    <w:p w:rsidR="00B86E83" w:rsidRDefault="00C12229" w:rsidP="00B86E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我儿子开始在电视上看篮球比赛，那是在 90 年代</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，现在也是</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我不喜欢在电视上看体育比赛，现在也不喜欢。但是我们坐下来，看这个家伙打篮球，他打篮球，我也会看这个男人打篮球，我简直不敢相信我的眼睛所看到的，没有人能做到。他所做的是不可能做到的，我只能说“天哪，这个人怎么能做到？”他的名字叫迈克尔·乔丹，他是我一生中见过的最不可思议的篮球运动员之一，也是我见过的最不可思议的篮球运动员。所以我们家养成了一种习惯，我们会坐下来看迈克尔·乔丹和芝加哥公牛队以及教练菲尔·杰克逊的比赛。我们会看迈克尔·乔丹打篮球，那真是太不可思议了。</w:t>
      </w:r>
    </w:p>
    <w:p w:rsidR="00805C83" w:rsidRDefault="000210B3" w:rsidP="00805C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那时，我的儿子会模仿迈克尔·乔丹的特技。我的大儿子可以跳跃，他真的可以跳。他是少数几个可以跳跃的白人之一，而且他可以跳。他会尽其所能地模仿迈克尔·乔丹的杂技，我总是轻描淡写地说：“扎克不要这样做，你不是迈克尔·乔丹，你做不到这些，所以不要尝试。”然而，他看着迈克尔·乔丹；乔丹是他的</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榜样，所以他会模仿，比如反向上篮之类的动作，他会尝试。</w:t>
      </w:r>
    </w:p>
    <w:p w:rsidR="00805C83" w:rsidRDefault="000210B3" w:rsidP="00805C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当他在新罕布什尔州的朴茨茅斯基督教学院上学时，许多人来找我和妻子说：“我们一直都很喜欢看你儿子打篮球，因为他的动作很疯狂，而且经常能进球。”他实际上在新罕布什尔州的全州队中打球。我记得在我们打的最后一场比赛中，我和他打了一百美元的赌，说他扣篮不成功，因为他身高只有 5 英尺 10 英寸左右，5 英尺 11 英寸，他告诉我他可以扣篮，但我简直不敢相信，他跳不了那么高，我想。他抢断了球，前面有一个人，而你应该总是把球传给前面的人。他抢断了球，我可以看出他看着篮筐说今晚就是他，所以他快攻时运球，甚至没有传球，那天晚上他就扣篮成功了。那天晚上我明白了，你不能这样打赌——我少赚了一百美元。现在你说这只是你儿子的一个有趣的故事，重点</w:t>
      </w:r>
      <w:proofErr xmlns:w="http://schemas.openxmlformats.org/wordprocessingml/2006/main" w:type="gramStart"/>
      <w:r xmlns:w="http://schemas.openxmlformats.org/wordprocessingml/2006/main" w:rsidR="008141B6" w:rsidRPr="00226AF7">
        <w:rPr>
          <w:rFonts w:ascii="Times New Roman" w:hAnsi="Times New Roman" w:cs="Times New Roman"/>
          <w:sz w:val="26"/>
          <w:szCs w:val="26"/>
        </w:rPr>
        <w:t xml:space="preserve">是</w:t>
      </w:r>
      <w:proofErr xmlns:w="http://schemas.openxmlformats.org/wordprocessingml/2006/main" w:type="gramEnd"/>
      <w:r xmlns:w="http://schemas.openxmlformats.org/wordprocessingml/2006/main" w:rsidR="008141B6" w:rsidRPr="00226AF7">
        <w:rPr>
          <w:rFonts w:ascii="Times New Roman" w:hAnsi="Times New Roman" w:cs="Times New Roman"/>
          <w:sz w:val="26"/>
          <w:szCs w:val="26"/>
        </w:rPr>
        <w:t xml:space="preserve">他模仿他的老师，谁是他的老师？不是我。是迈克尔·乔丹，所以他会学习并尝试做迈克尔·乔丹能做的动作，这激励了他。</w:t>
      </w:r>
    </w:p>
    <w:p w:rsidR="00805C83" w:rsidRDefault="008141B6" w:rsidP="00805C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耶稣说了这些，让我读给你们听，马太福音第 10 章第 24 节；耶稣差遣十二门徒出去，他说，“学生和先生一样，仆人和主人一样也就够了，家主若名叫别西卜（当耶稣被定罪时，他们说如果他赶鬼，那一定是靠别西卜）。”他说，如果他们说我是你们的老师，那更何况家里的人呢，换句话说，你们这些人，他们叫我别西卜，说我受别西卜的驱使，所以你们也会这样。所以学生并不比老师高，所以这种事情发生在耶稣身上。所以他说学生像他的老师就够了。这是模仿的一部分；学生要像他的老师，如果我们要成为耶稣基督的门徒，我们需要像我们的老师。</w:t>
      </w:r>
    </w:p>
    <w:p w:rsidR="00805C83" w:rsidRDefault="00F5274C" w:rsidP="00805C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马太福音第 10 章第 24 节有这个概念，现在这是一个正统与正统的观念</w:t>
      </w:r>
      <w:r xmlns:w="http://schemas.openxmlformats.org/wordprocessingml/2006/main" w:rsidR="00805C83">
        <w:rPr>
          <w:rFonts w:ascii="Times New Roman" w:hAnsi="Times New Roman" w:cs="Times New Roman"/>
          <w:sz w:val="26"/>
          <w:szCs w:val="26"/>
        </w:rPr>
        <w:t xml:space="preserve">。耶稣在这里使用法利赛人，并谈到法利赛人，他说法利赛人也有他们的门徒。法利赛人和拉比都有他们的门徒。</w:t>
      </w:r>
    </w:p>
    <w:p w:rsidR="00805C83" w:rsidRPr="00805C83" w:rsidRDefault="00805C83" w:rsidP="00805C8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05C83">
        <w:rPr>
          <w:rFonts w:ascii="Times New Roman" w:hAnsi="Times New Roman" w:cs="Times New Roman"/>
          <w:b/>
          <w:bCs/>
          <w:sz w:val="26"/>
          <w:szCs w:val="26"/>
        </w:rPr>
        <w:t xml:space="preserve">Y. 信徒之间的兄弟情谊，而非</w:t>
      </w:r>
      <w:proofErr xmlns:w="http://schemas.openxmlformats.org/wordprocessingml/2006/main" w:type="gramStart"/>
      <w:r xmlns:w="http://schemas.openxmlformats.org/wordprocessingml/2006/main" w:rsidRPr="00805C83">
        <w:rPr>
          <w:rFonts w:ascii="Times New Roman" w:hAnsi="Times New Roman" w:cs="Times New Roman"/>
          <w:b/>
          <w:bCs/>
          <w:sz w:val="26"/>
          <w:szCs w:val="26"/>
        </w:rPr>
        <w:t xml:space="preserve">等级制度 [ </w:t>
      </w:r>
      <w:proofErr xmlns:w="http://schemas.openxmlformats.org/wordprocessingml/2006/main" w:type="gramEnd"/>
      <w:r xmlns:w="http://schemas.openxmlformats.org/wordprocessingml/2006/main" w:rsidR="00E5591F">
        <w:rPr>
          <w:rFonts w:ascii="Times New Roman" w:hAnsi="Times New Roman" w:cs="Times New Roman"/>
          <w:b/>
          <w:bCs/>
          <w:sz w:val="26"/>
          <w:szCs w:val="26"/>
        </w:rPr>
        <w:t xml:space="preserve">77:33-81:08 ]</w:t>
      </w:r>
    </w:p>
    <w:p w:rsidR="007A6340" w:rsidRDefault="00F5274C" w:rsidP="007A6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他说，在马太福音第 23 章第 10 节，顺便说一下，在马太福音第 23 章第 10 节，耶稣反对法利赛人，你们很熟悉这段经文。经文是：“你们这假冒为善的文士和法利赛人有祸了！你们洗净杯盘的外面，杯盘的里面却污秽。”耶稣在马太福音第 23 章中对法利赛人说：“你们这假冒为善的文士和法利赛人有祸了。”第 23 章第 8 节是这样说的：“但你们不要受拉比的称呼，因为只有一位是你们的夫子，你们都是弟兄。不要受拉比的称呼，你们都是弟兄。不要让人叫你们父，因为只有一位是你们的父，就是在天上的父。也不要受夫子的称呼。”这就是为什么我总是告诉我的学生，不要叫我“老师”，要叫我“教授”。现在你实际上可以看到，对不起，让我解释一下，这是一句讽刺的话。我不认为那才是重点，重点是不要叫我“教授”，不要叫我“老师”，因为耶稣说过不要叫我“老师”，我不认为那才是重点。好吧，让我们继续看看重点是什么：“你们也不要受师傅的称呼，因为只有一位师傅，就是基督”，基督</w:t>
      </w:r>
      <w:r xmlns:w="http://schemas.openxmlformats.org/wordprocessingml/2006/main" w:rsidR="00E63EDC" w:rsidRPr="007A6340">
        <w:rPr>
          <w:rFonts w:ascii="Times New Roman" w:hAnsi="Times New Roman" w:cs="Times New Roman"/>
          <w:i/>
          <w:iCs/>
          <w:sz w:val="26"/>
          <w:szCs w:val="26"/>
        </w:rPr>
        <w:t xml:space="preserve">，</w:t>
      </w:r>
      <w:r xmlns:w="http://schemas.openxmlformats.org/wordprocessingml/2006/main" w:rsidR="00E63EDC" w:rsidRPr="00226AF7">
        <w:rPr>
          <w:rFonts w:ascii="Times New Roman" w:hAnsi="Times New Roman" w:cs="Times New Roman"/>
          <w:sz w:val="26"/>
          <w:szCs w:val="26"/>
        </w:rPr>
        <w:t xml:space="preserve">弥赛亚，受膏者。“你们中间谁为大，谁就要作你们的用人”，我认为这才是重点。基督教是一种非常扁平的宗教。我们没有被称为父亲的人，没有被称为拉比的人，没有尊敬的人，“哦，是的，神父拉比，教我吧”之类的话。不，基督教非常扁平，没有大的等级制度。</w:t>
      </w:r>
    </w:p>
    <w:p w:rsidR="007A6340" w:rsidRDefault="007A6340" w:rsidP="007A6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我儿子在不同的公司工作过，有一段时间他有五个老板，还有五层管理层。问题是他负责编程和做所有的工作，而这五个经理，有些人除了管理之外什么都不做，但他必须做所有的工作。基督教不是这样的；没有这些管理层，不，你们都是兄弟。</w:t>
      </w:r>
    </w:p>
    <w:p w:rsidR="007A6340" w:rsidRDefault="00E63EDC" w:rsidP="00E5591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最大的是最小的，耶稣带着他的门徒，他做什么——我是老师，我是父亲，我是基督，受膏者</w:t>
      </w:r>
      <w:r xmlns:w="http://schemas.openxmlformats.org/wordprocessingml/2006/main" w:rsidR="007A6340">
        <w:rPr>
          <w:rFonts w:ascii="Times New Roman" w:hAnsi="Times New Roman" w:cs="Times New Roman"/>
          <w:sz w:val="26"/>
          <w:szCs w:val="26"/>
        </w:rPr>
        <w:t xml:space="preserve">？基督，父亲，受膏者做什么？他下来，说：“脱下你们的鞋子”，然后洗他们的脚，向他们表明，最大的必须是所有人的仆人。这就是门徒的身份，门徒的身份不是在宗教中获得“圣人”的地位。所以，在耶稣的王国里，站在最上面的人是服务、洗脚、做脏活和做琐事的人。而不是做大事的人。我担心有时我们采取了一种管理模式，并将其应用到教会中。现在，在教会里，我们突然有了这么多管理层，耶稣说：“现在你们都是基督的兄弟姐妹了。”权力结构的这种层层结构是什么？教会不是那样的，你们都是弟兄，你们中间最大的人要作众人的仆人。这是关于教会结构的非常有趣的评论。</w:t>
      </w:r>
    </w:p>
    <w:p w:rsidR="007A6340" w:rsidRPr="007A6340" w:rsidRDefault="007A6340" w:rsidP="007A634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A6340">
        <w:rPr>
          <w:rFonts w:ascii="Times New Roman" w:hAnsi="Times New Roman" w:cs="Times New Roman"/>
          <w:b/>
          <w:bCs/>
          <w:sz w:val="26"/>
          <w:szCs w:val="26"/>
        </w:rPr>
        <w:t xml:space="preserve">Z. 正统教义与正统实践：按他们说的做，而不是按他们做的做 [81:08-84:56]</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I：结合 Z-AA；81：08-88：15；正统/</w:t>
      </w:r>
      <w:proofErr xmlns:w="http://schemas.openxmlformats.org/wordprocessingml/2006/main" w:type="spellStart"/>
      <w:r xmlns:w="http://schemas.openxmlformats.org/wordprocessingml/2006/main" w:rsidR="004109EB">
        <w:rPr>
          <w:rFonts w:ascii="Times New Roman" w:hAnsi="Times New Roman" w:cs="Times New Roman"/>
          <w:b/>
          <w:bCs/>
          <w:sz w:val="26"/>
          <w:szCs w:val="26"/>
        </w:rPr>
        <w:t xml:space="preserve">正统</w:t>
      </w:r>
      <w:proofErr xmlns:w="http://schemas.openxmlformats.org/wordprocessingml/2006/main" w:type="spellEnd"/>
    </w:p>
    <w:p w:rsidR="007A6340" w:rsidRDefault="00E63EDC" w:rsidP="007A6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所以这就是正统教义，正统实践，让我说——我忘了另一节经文是这么说的：“你们要听从（他告诉他们关于法利赛人的话）法利赛人告诉你们的话，但不要做他们所做的事。你们要听从法利赛人教导你们的话，但不要做他们所做的事。”所以基本上他是说法利赛人是伪君子，因为他们教导正确的事情，但他们做的却不正确。他说：“你们是我的门徒，你们要教导和实践。”仅仅知道这些话是不够的，你必须做到。所以这不仅仅是正统教义。我经历过——有多少情况下，他们以持有纯正的教义、来自圣经的真正的基督教义为荣。正统教义确实很重要，整个真正的教义都是基于圣经的关于我们自己、关于基督、关于我们的世界。这些事情非常重要。正统教义非常重要，但它也必须与真正的思维方式和真正的行为方式相联系。</w:t>
      </w:r>
    </w:p>
    <w:p w:rsidR="007A6340" w:rsidRDefault="00E63EDC" w:rsidP="007A6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换句话说，基督教是有关头脑的，顺便说一句，基督教不只是有关心灵</w:t>
      </w:r>
      <w:r xmlns:w="http://schemas.openxmlformats.org/wordprocessingml/2006/main" w:rsidR="007A6340">
        <w:rPr>
          <w:rFonts w:ascii="Times New Roman" w:hAnsi="Times New Roman" w:cs="Times New Roman"/>
          <w:sz w:val="26"/>
          <w:szCs w:val="26"/>
        </w:rPr>
        <w:t xml:space="preserve">。基督教与我们的头脑和我们思考事物的方式有关，它也与我们的心灵有关，但它也与我们的双手有关，我们所做的事有关，不仅仅是我们的想法，不仅仅是我们的感受，还有我们用双手做的事情。头脑、心灵和双手都致力于成为门徒，服从他们所说的，但不要做他们所做的事。</w:t>
      </w:r>
    </w:p>
    <w:p w:rsidR="002A06CE" w:rsidRDefault="00F727D0" w:rsidP="002A06C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所以基督教是兄弟情谊，他们就是这么说的，所以谦卑——而不是权力——是成为基督门徒的一部分。基督的门徒是谦卑的人，不追求权力和所有那些东西。我经常告诉我的学生，有三件坏事：金钱、性和权力。人们告诉你要小心这三件坏事：金钱、性和权力。现在说说性：不要做爱。它是肮脏的；如果你被发现做爱——你知道我们从约翰·肯尼迪开始一直到美国总统都遇到过的所有问题。不要做爱；它是肮脏的，你会被暴露，在那种情况下性是不好的。金钱；我经常说我在戈登学院教书，你们不必担心学生债务。我们欠了多少钱，美国欠了 15 万亿美元？不要担心钱，你永远不会有钱，所以不要担心钱。什么是干净的？金钱、性和权力；什么是干净的？它实际上是权力。权力是最微妙的，它是干净的。当一个人拥有权力时，其他人就会依偎在他身边。权力是人们追求的东西，它是干净的罪恶，所以我说它是最微妙的，因此也是最致命的。所以人们说我不想做性，我不想做钱，因为这看起来很糟糕，权力是游戏的名称。你会看到很多人追求权力，而我只是说“要小心”。耶稣说：“不，我的人民是仆人。”这是谦卑的</w:t>
      </w:r>
      <w:proofErr xmlns:w="http://schemas.openxmlformats.org/wordprocessingml/2006/main" w:type="gramStart"/>
      <w:r xmlns:w="http://schemas.openxmlformats.org/wordprocessingml/2006/main" w:rsidR="0030344E" w:rsidRPr="00226AF7">
        <w:rPr>
          <w:rFonts w:ascii="Times New Roman" w:hAnsi="Times New Roman" w:cs="Times New Roman"/>
          <w:sz w:val="26"/>
          <w:szCs w:val="26"/>
        </w:rPr>
        <w:t xml:space="preserve">事情，</w:t>
      </w:r>
      <w:proofErr xmlns:w="http://schemas.openxmlformats.org/wordprocessingml/2006/main" w:type="gramEnd"/>
      <w:r xmlns:w="http://schemas.openxmlformats.org/wordprocessingml/2006/main" w:rsidR="0030344E" w:rsidRPr="00226AF7">
        <w:rPr>
          <w:rFonts w:ascii="Times New Roman" w:hAnsi="Times New Roman" w:cs="Times New Roman"/>
          <w:sz w:val="26"/>
          <w:szCs w:val="26"/>
        </w:rPr>
        <w:t xml:space="preserve">这就是我们在屏幕上所说的颠倒的王国。这个世界的王国有国王和它的所有代表以及他手下的人民。在基督的王国里，国王变成了所有人的仆人。</w:t>
      </w:r>
    </w:p>
    <w:p w:rsidR="002A06CE" w:rsidRPr="00E5591F" w:rsidRDefault="002A06CE" w:rsidP="002A06C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5591F">
        <w:rPr>
          <w:rFonts w:ascii="Times New Roman" w:hAnsi="Times New Roman" w:cs="Times New Roman"/>
          <w:b/>
          <w:bCs/>
          <w:sz w:val="26"/>
          <w:szCs w:val="26"/>
        </w:rPr>
        <w:t xml:space="preserve">AA. 遵行上帝的旨意：聪明人/愚昧人，耶稣的家人 [84:56- 88:15]</w:t>
      </w:r>
    </w:p>
    <w:p w:rsidR="002A06CE" w:rsidRDefault="0030344E" w:rsidP="002A06C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是什么区分了智慧人和愚昧人？是什么区分了智慧人和愚昧人</w:t>
      </w:r>
      <w:r xmlns:w="http://schemas.openxmlformats.org/wordprocessingml/2006/main" w:rsidR="002A06CE">
        <w:rPr>
          <w:rFonts w:ascii="Times New Roman" w:hAnsi="Times New Roman" w:cs="Times New Roman"/>
          <w:sz w:val="26"/>
          <w:szCs w:val="26"/>
        </w:rPr>
        <w:t xml:space="preserve">？智慧人把房子盖在磐石上，愚昧人把房子盖在沙土上——马太福音第 7 章第 24 节。它区分了这两个人，看看这个，让我为你读一读这节经文，“凡听见我这话不去行的，好比一个无知的人，把房子盖在沙土上……”所以基督再次强调，门徒必须是言行一致的人，而不仅仅是听众，听起来像雅各书。</w:t>
      </w:r>
    </w:p>
    <w:p w:rsidR="0030344E" w:rsidRDefault="0030344E" w:rsidP="002A06C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我觉得还有一张照片也非常震撼，这张照片是耶稣的家人。你还记得马太福音第 12 章吗？耶稣在外面，他们走到耶稣面前说：“耶稣，你的家人在外面，他们想见</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你。”</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你为什么不去见他们呢？”他指着门徒说：“这是我的母亲和我的兄弟。”那么，谁是耶稣的母亲和兄弟？他在这里明确地告诉我们，成为耶稣家庭的一员意味着什么？现在，这并不是对他母亲或兄弟的抨击，因为雅各书将要写雅各书，犹大书将要写犹大书，他们是耶稣的兄弟，而玛丽当然是上帝非常宠爱的。耶稣直到最后都照顾他的母亲玛丽吗？在约翰福音中，耶稣被钉在十字架上；门徒在哪里？门徒们惊慌失措地逃跑。当耶稣快要死的时候，谁在耶稣脚下？是那些女人，玛丽。我发誓，新约中有一半的女人都叫玛丽，抹大拉的玛丽亚……但他从十字架上往下看，看到了他的母亲玛丽，就说：“约翰，”他说，“嘿，亲爱的门徒，你照顾她。”即使在临终之际，他也关心着他的母亲。所以耶稣根本没有贬低他的母亲，而是他在说我的母亲是谁。耶稣建立了一个新的家庭，他在说要加入耶稣的家庭需要什么。耶稣在这里解释说，成为门徒和加入他家庭的入门要求是，凡遵行我父旨意的人，就是我的兄弟姐妹和母亲。”请注意，它说，“信主耶稣基督，你就必得救”，这是它说的吗？不是。它不是这么说的，而是说“凡遵行我天父旨意的人，就是我的弟兄、姐妹和母亲。”所以你再次看到</w:t>
      </w:r>
      <w:r xmlns:w="http://schemas.openxmlformats.org/wordprocessingml/2006/main" w:rsidR="003B5124" w:rsidRPr="00226AF7">
        <w:rPr>
          <w:rFonts w:ascii="Times New Roman" w:hAnsi="Times New Roman" w:cs="Times New Roman"/>
          <w:sz w:val="26"/>
          <w:szCs w:val="26"/>
        </w:rPr>
        <w:lastRenderedPageBreak xmlns:w="http://schemas.openxmlformats.org/wordprocessingml/2006/main"/>
      </w:r>
      <w:r xmlns:w="http://schemas.openxmlformats.org/wordprocessingml/2006/main" w:rsidR="003B5124" w:rsidRPr="00226AF7">
        <w:rPr>
          <w:rFonts w:ascii="Times New Roman" w:hAnsi="Times New Roman" w:cs="Times New Roman"/>
          <w:sz w:val="26"/>
          <w:szCs w:val="26"/>
        </w:rPr>
        <w:t xml:space="preserve">这里强调的是正统，而不是</w:t>
      </w:r>
      <w:r xmlns:w="http://schemas.openxmlformats.org/wordprocessingml/2006/main" w:rsidR="002A06CE">
        <w:rPr>
          <w:rFonts w:ascii="Times New Roman" w:hAnsi="Times New Roman" w:cs="Times New Roman"/>
          <w:sz w:val="26"/>
          <w:szCs w:val="26"/>
        </w:rPr>
        <w:t xml:space="preserve">正统。遵行我天父旨意的人……所以这是一件非常重要的事情，也是一些艰难的事情。</w:t>
      </w:r>
    </w:p>
    <w:p w:rsidR="002A06CE" w:rsidRPr="002A06CE" w:rsidRDefault="002A06CE" w:rsidP="002A06C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A06CE">
        <w:rPr>
          <w:rFonts w:ascii="Times New Roman" w:hAnsi="Times New Roman" w:cs="Times New Roman"/>
          <w:b/>
          <w:bCs/>
          <w:sz w:val="26"/>
          <w:szCs w:val="26"/>
        </w:rPr>
        <w:t xml:space="preserve">AB. 马太福音与路加福音中的公义 [88:15-91:33]</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J：结合 AB-AD；88:15-99:42</w:t>
      </w:r>
      <w:bookmarkStart xmlns:w="http://schemas.openxmlformats.org/wordprocessingml/2006/main" w:id="0" w:name="_GoBack"/>
      <w:bookmarkEnd xmlns:w="http://schemas.openxmlformats.org/wordprocessingml/2006/main" w:id="0"/>
    </w:p>
    <w:p w:rsidR="009A2026" w:rsidRDefault="003B5124" w:rsidP="009A202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耶稣对公义说了什么？这里有一个公义的计划，我们知道约瑟被认为是一个义人，所以我们得到了这个公义的概念。我们如何证明马太强调这个公义的概念？你可以通过将马太福音与其他福音书进行比较来做到这一点。所以看看这个：路加福音第 12 章第 31 节，这里说，“你们要先求他的国，这些东西也要加给你们了。”你会说，“我记得不是这样的”，因为我们大多数人都记得马太福音第 6 章的那节经文。注意马太福音第 6 章说，“你们要先求他的国和他的义……”你看马太福音添加了“公义”这个词，路加福音跳过了这个词，说，“你们要先求他的国，这些东西也要加给你们了。”马太说，“你们要先求他的国和他的义，这些东西也要加给你们了。”强调并在其中插入正义，注意正义与王国之间的联系。</w:t>
      </w:r>
    </w:p>
    <w:p w:rsidR="009A2026" w:rsidRDefault="009A5E79" w:rsidP="009A202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现在，这里还有另一节经文，里面有同样的事情，“人为人子的缘故恨恶你们，拒绝你们，辱骂你们，你们就有福了……”，在路加福音第 6 章第 22 节中也有类似的内容。马太福音中也有同样的福音。“为义受逼迫的人有福了……”，所以你会看到这句话，“为义”是加在这里的。所以马太强调了门徒的本性和正义。</w:t>
      </w:r>
    </w:p>
    <w:p w:rsidR="00665098" w:rsidRDefault="009A5E79" w:rsidP="00E5591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这是另一段经文，这很有趣，因为路加谈论的是人们帮助穷人之类的事情。他非常关心孤儿、寡妇和穷人。路加说：“你们饥饿的人有福了，因为你们将得到饱足。”请注意，这里只是谈论那些饥饿的人，</w:t>
      </w:r>
      <w:r xmlns:w="http://schemas.openxmlformats.org/wordprocessingml/2006/main" w:rsidR="00B2451B" w:rsidRPr="00226AF7">
        <w:rPr>
          <w:rFonts w:ascii="Times New Roman" w:hAnsi="Times New Roman" w:cs="Times New Roman"/>
          <w:sz w:val="26"/>
          <w:szCs w:val="26"/>
        </w:rPr>
        <w:lastRenderedPageBreak xmlns:w="http://schemas.openxmlformats.org/wordprocessingml/2006/main"/>
      </w:r>
      <w:r xmlns:w="http://schemas.openxmlformats.org/wordprocessingml/2006/main" w:rsidR="00B2451B" w:rsidRPr="00226AF7">
        <w:rPr>
          <w:rFonts w:ascii="Times New Roman" w:hAnsi="Times New Roman" w:cs="Times New Roman"/>
          <w:sz w:val="26"/>
          <w:szCs w:val="26"/>
        </w:rPr>
        <w:t xml:space="preserve">看起来穷人没有食物，而且很饿。请注意马太</w:t>
      </w:r>
      <w:r xmlns:w="http://schemas.openxmlformats.org/wordprocessingml/2006/main" w:rsidR="00665098" w:rsidRPr="00226AF7">
        <w:rPr>
          <w:rFonts w:ascii="Times New Roman" w:hAnsi="Times New Roman" w:cs="Times New Roman"/>
          <w:sz w:val="26"/>
          <w:szCs w:val="26"/>
        </w:rPr>
        <w:t xml:space="preserve">对同一节经文的解释：“饥渴慕义的人有福了”，他以某种方式理解了这句话，并强调了正义的概念，“因为他们将得到饱足”，因为“他们将得到饱足”。所以你可以看到，马太强调了正义的这种性质。</w:t>
      </w:r>
    </w:p>
    <w:p w:rsidR="009A2026" w:rsidRPr="009A2026" w:rsidRDefault="009A2026" w:rsidP="009A202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A2026">
        <w:rPr>
          <w:rFonts w:ascii="Times New Roman" w:hAnsi="Times New Roman" w:cs="Times New Roman"/>
          <w:b/>
          <w:bCs/>
          <w:sz w:val="26"/>
          <w:szCs w:val="26"/>
        </w:rPr>
        <w:t xml:space="preserve">AC. 更好的正义：从头脑到心灵 [91:33-96:55]</w:t>
      </w:r>
    </w:p>
    <w:p w:rsidR="00924A0D" w:rsidRDefault="00665098" w:rsidP="00924A0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那么你如何解释这些差异呢？马太试图创造一个主题，耶稣基督的正义。他的父亲约瑟是一个“义人”，耶稣的门徒需要“饥渴慕义”。然而，现在耶稣追求的是更深层次的正义；耶稣把它从头脑转移到了内心。所以你会听到耶稣说这样的话：“你们听说过，不要通奸……”，现在每个人都说：“我从来没有通奸过，我从来没有离婚过。”“你们听说过，不要通奸，但我告诉你们，凡看见妇女的，心里已经犯了通奸罪。”所以通奸，现在，从十诫中，你有：“不可偷盗，不可贪婪，不可撒谎，不可杀人，不可通奸。”这是十诫中的一条，但耶稣说，如果任何男人看见一个女人，就对她动淫念，心里已经犯了通奸罪。那么，这意味着这个房间里的每个人都是通奸者，至少所有男人都是这样，他们看着女人时心里充满了淫欲。所以这是一件大事。所以耶稣正在把律法灌输到人们心中。</w:t>
      </w:r>
    </w:p>
    <w:p w:rsidR="00924A0D" w:rsidRDefault="00924A0D" w:rsidP="00924A0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同样，他在下面说道，“你们听见有话说，不可杀人。只是我告诉你们，凡向弟兄动怒的，这人心里已经杀人了。” 愤怒是许多谋杀的根源，耶稣说我们必须深入研究，内心才是真正的杀人根源。这不一定是你做了什么，而是你的想法；这是你的本性。所以愤怒是谋杀的种子。耶稣为什么说所有的愤怒都是错的？不。旧约中的上帝会生气；新约中的耶稣会生气；启示录中的耶稣会生气。我想是保罗说的，“生气却不要犯罪。”愤怒会导致谋杀，所以他说如果</w:t>
      </w:r>
      <w:r xmlns:w="http://schemas.openxmlformats.org/wordprocessingml/2006/main" w:rsidR="00762A5E" w:rsidRPr="00226AF7">
        <w:rPr>
          <w:rFonts w:ascii="Times New Roman" w:hAnsi="Times New Roman" w:cs="Times New Roman"/>
          <w:sz w:val="26"/>
          <w:szCs w:val="26"/>
        </w:rPr>
        <w:lastRenderedPageBreak xmlns:w="http://schemas.openxmlformats.org/wordprocessingml/2006/main"/>
      </w:r>
      <w:r xmlns:w="http://schemas.openxmlformats.org/wordprocessingml/2006/main" w:rsidR="00762A5E" w:rsidRPr="00226AF7">
        <w:rPr>
          <w:rFonts w:ascii="Times New Roman" w:hAnsi="Times New Roman" w:cs="Times New Roman"/>
          <w:sz w:val="26"/>
          <w:szCs w:val="26"/>
        </w:rPr>
        <w:t xml:space="preserve">你心里发怒。</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62A5E" w:rsidRPr="00226AF7">
        <w:rPr>
          <w:rFonts w:ascii="Times New Roman" w:hAnsi="Times New Roman" w:cs="Times New Roman"/>
          <w:sz w:val="26"/>
          <w:szCs w:val="26"/>
        </w:rPr>
        <w:t xml:space="preserve">曾几何时，我在密歇根城印第安纳州监狱的一座最高安全监狱里教书十多年。我以前在格雷斯学院教书，晚上我会开车跑到密歇根城印第安纳州监狱，半睡半醒地在那里教几个小时书，然后回家。但人们总是问，“你和监狱里的这些人有什么关系？”答案是，我之所以能理解监狱里的人，是因为你说这些人都在大房子里，最高安全，四十英尺高的墙，十英尺厚。我认为这座监狱是在 1865 年开放的，所以它真的很老旧，破旧，还有这些巨大的墙壁。我怎么能理解他们呢？耶稣说，如果你对你的兄弟生气，你心里就已经犯了谋杀罪。所以我在这所监狱里有一些朋友是杀人犯，你说你怎么能理解这些杀人犯？因为我就是杀人犯。我从来没有真正杀过别人，但在内心里，我也犯过罪。因为通奸，其中一些人是因为强奸而被关进监狱的，我曾经色迷迷地看着一个女人，但当我进监狱时，那些人与我有那么大的不同吗？不，他们是我的兄弟；因为我知道他们所作所为的根源也在我的身上。耶稣是我被关在监狱外的唯一原因。</w:t>
      </w:r>
    </w:p>
    <w:p w:rsidR="003B5124" w:rsidRDefault="00924A0D" w:rsidP="00E37C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所以我想说的是，耶稣把罪的概念灌输到人心里，这样每个人都有罪，耶稣就会拯救他们。耶稣的主要使命是什么，他的名字是什么意思，“耶和华</w:t>
      </w:r>
      <w:proofErr xmlns:w="http://schemas.openxmlformats.org/wordprocessingml/2006/main" w:type="gramStart"/>
      <w:r xmlns:w="http://schemas.openxmlformats.org/wordprocessingml/2006/main" w:rsidR="00811CAD" w:rsidRPr="00226AF7">
        <w:rPr>
          <w:rFonts w:ascii="Times New Roman" w:hAnsi="Times New Roman" w:cs="Times New Roman"/>
          <w:sz w:val="26"/>
          <w:szCs w:val="26"/>
        </w:rPr>
        <w:t xml:space="preserve">拯救”。</w:t>
      </w:r>
      <w:proofErr xmlns:w="http://schemas.openxmlformats.org/wordprocessingml/2006/main" w:type="gramEnd"/>
      <w:r xmlns:w="http://schemas.openxmlformats.org/wordprocessingml/2006/main" w:rsidR="00811CAD" w:rsidRPr="00226AF7">
        <w:rPr>
          <w:rFonts w:ascii="Times New Roman" w:hAnsi="Times New Roman" w:cs="Times New Roman"/>
          <w:sz w:val="26"/>
          <w:szCs w:val="26"/>
        </w:rPr>
        <w:t xml:space="preserve">拯救什么？他的名字叫耶稣，因为“他将拯救他的人民脱离他们的罪恶”。这就是耶稣所做的，他来是为了人民的罪而死。这是基督的主要观点。有时在现代文化中，我们似乎正在将福音的信息转移到帮助穷人的福音信息上。社会福音是社会正义问题——所以我们大肆宣扬社会正义问题，我想知道我们是否错过了耶稣来拯救人们脱离罪恶的重点。现在我们告诉人们福音是一个社会正义问题，我告诉人们，“不，耶稣来是为了拯救人们脱离他们的罪恶。”我们需要首先理解这一点，这需要成为我们的主要关注点。但</w:t>
      </w:r>
      <w:r xmlns:w="http://schemas.openxmlformats.org/wordprocessingml/2006/main" w:rsidR="00811CAD" w:rsidRPr="00226AF7">
        <w:rPr>
          <w:rFonts w:ascii="Times New Roman" w:hAnsi="Times New Roman" w:cs="Times New Roman"/>
          <w:sz w:val="26"/>
          <w:szCs w:val="26"/>
        </w:rPr>
        <w:lastRenderedPageBreak xmlns:w="http://schemas.openxmlformats.org/wordprocessingml/2006/main"/>
      </w:r>
      <w:r xmlns:w="http://schemas.openxmlformats.org/wordprocessingml/2006/main" w:rsidR="00811CAD" w:rsidRPr="00226AF7">
        <w:rPr>
          <w:rFonts w:ascii="Times New Roman" w:hAnsi="Times New Roman" w:cs="Times New Roman"/>
          <w:sz w:val="26"/>
          <w:szCs w:val="26"/>
        </w:rPr>
        <w:t xml:space="preserve">在过去 20、30、40、50 年里，我们的文化发生了微妙的变化。现在</w:t>
      </w:r>
      <w:r xmlns:w="http://schemas.openxmlformats.org/wordprocessingml/2006/main">
        <w:rPr>
          <w:rFonts w:ascii="Times New Roman" w:hAnsi="Times New Roman" w:cs="Times New Roman"/>
          <w:sz w:val="26"/>
          <w:szCs w:val="26"/>
        </w:rPr>
        <w:t xml:space="preserve">，即使我说的话有些人会觉得很冒犯，因为我要回到耶稣最初的使命，即他将拯救他的人民脱离罪恶。这意味着你必须明白，人们都是罪人，而我们说：“不，不，我们不想这样想。”但那是上帝的方式——他的名字是耶稣。</w:t>
      </w:r>
    </w:p>
    <w:p w:rsidR="00E37CF0" w:rsidRPr="00E37CF0" w:rsidRDefault="00E37CF0" w:rsidP="00E37CF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37CF0">
        <w:rPr>
          <w:rFonts w:ascii="Times New Roman" w:hAnsi="Times New Roman" w:cs="Times New Roman"/>
          <w:b/>
          <w:bCs/>
          <w:sz w:val="26"/>
          <w:szCs w:val="26"/>
        </w:rPr>
        <w:t xml:space="preserve">公元 核心正义 [96:55-99:42]</w:t>
      </w:r>
    </w:p>
    <w:p w:rsidR="00E37CF0" w:rsidRDefault="00E37CF0" w:rsidP="00E37C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在马太福音 12:36 中，耶稣说，在审判之日，我们要为自己口中说出的每一句话负责。这是相当强烈的语言。所以耶稣说，他希望他的门徒有更好的公义；他的公义必须来自内心。仅仅知道什么是对的还不够。它必须存在于内心，直到愤怒和欲望的程度。现在，更好的公义是从口到手。不要做他们做的事，不要做他们告诉你做的事，不要做他们用嘴说的话。你要做，换句话说，你的手必须参与上帝的工作，而不仅仅是做他们说的话。</w:t>
      </w:r>
      <w:proofErr xmlns:w="http://schemas.openxmlformats.org/wordprocessingml/2006/main" w:type="gramStart"/>
      <w:r xmlns:w="http://schemas.openxmlformats.org/wordprocessingml/2006/main">
        <w:rPr>
          <w:rFonts w:ascii="Times New Roman" w:hAnsi="Times New Roman" w:cs="Times New Roman"/>
          <w:sz w:val="26"/>
          <w:szCs w:val="26"/>
        </w:rPr>
        <w:t xml:space="preserve">他们不会</w:t>
      </w:r>
      <w:proofErr xmlns:w="http://schemas.openxmlformats.org/wordprocessingml/2006/main" w:type="gramEnd"/>
      <w:r xmlns:w="http://schemas.openxmlformats.org/wordprocessingml/2006/main" w:rsidR="006B6A93" w:rsidRPr="00226AF7">
        <w:rPr>
          <w:rFonts w:ascii="Times New Roman" w:hAnsi="Times New Roman" w:cs="Times New Roman"/>
          <w:sz w:val="26"/>
          <w:szCs w:val="26"/>
        </w:rPr>
        <w:t xml:space="preserve">做他们说的话；你们需要做圣经说的话。</w:t>
      </w:r>
    </w:p>
    <w:p w:rsidR="00811CAD" w:rsidRPr="00226AF7" w:rsidRDefault="006B6A93" w:rsidP="00E37C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核心正义，马太所发展的核心正义是什么？爱上帝，马太福音第 22 章。两条最大的诫命是什么？他们问耶稣旧约的教义总结是什么，这里的主要教义是什么？耶稣说：“你要尽心、尽性、尽意爱上帝，爱邻人如同自己。”核心正义不是我比任何人都好，而是爱上帝和爱邻人。爱很难吗？恨更容易还是爱更容易？恨更容易，爱很难。生活中最困难的事情之一就是爱另一个人。爱很难，耶稣说爱上帝和爱他人这两件事是主要的事情。现在他要谈论门徒和他们的理解——我想实际上，我们下次会继续讨论这个问题，我们将通过门徒来了解他们的理解。</w:t>
      </w:r>
    </w:p>
    <w:p w:rsidR="00B2451B" w:rsidRPr="00226AF7" w:rsidRDefault="00C269AA" w:rsidP="00E37C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37CF0">
        <w:rPr>
          <w:rFonts w:ascii="Times New Roman" w:hAnsi="Times New Roman" w:cs="Times New Roman"/>
        </w:rPr>
        <w:lastRenderedPageBreak xmlns:w="http://schemas.openxmlformats.org/wordprocessingml/2006/main"/>
      </w:r>
      <w:r xmlns:w="http://schemas.openxmlformats.org/wordprocessingml/2006/main" w:rsidRPr="00E37CF0">
        <w:rPr>
          <w:rFonts w:ascii="Times New Roman" w:hAnsi="Times New Roman" w:cs="Times New Roman"/>
        </w:rPr>
        <w:t xml:space="preserve">由 Stephanie Bouillon 转录</w:t>
      </w:r>
      <w:r xmlns:w="http://schemas.openxmlformats.org/wordprocessingml/2006/main" w:rsidRPr="00E37CF0">
        <w:rPr>
          <w:rFonts w:ascii="Times New Roman" w:hAnsi="Times New Roman" w:cs="Times New Roman"/>
        </w:rPr>
        <w:br xmlns:w="http://schemas.openxmlformats.org/wordprocessingml/2006/main"/>
      </w:r>
      <w:r xmlns:w="http://schemas.openxmlformats.org/wordprocessingml/2006/main" w:rsidRPr="00E37CF0">
        <w:rPr>
          <w:rFonts w:ascii="Times New Roman" w:hAnsi="Times New Roman" w:cs="Times New Roman"/>
        </w:rPr>
        <w:t xml:space="preserve"> </w:t>
      </w:r>
      <w:r xmlns:w="http://schemas.openxmlformats.org/wordprocessingml/2006/main" w:rsidRPr="00E37CF0">
        <w:rPr>
          <w:rFonts w:ascii="Times New Roman" w:hAnsi="Times New Roman" w:cs="Times New Roman"/>
        </w:rPr>
        <w:tab xmlns:w="http://schemas.openxmlformats.org/wordprocessingml/2006/main"/>
      </w:r>
      <w:r xmlns:w="http://schemas.openxmlformats.org/wordprocessingml/2006/main" w:rsidR="00E37CF0" w:rsidRPr="00E37CF0">
        <w:rPr>
          <w:rFonts w:ascii="Times New Roman" w:hAnsi="Times New Roman" w:cs="Times New Roman"/>
        </w:rPr>
        <w:t xml:space="preserve">本·鲍登 (Ben Bowden)</w:t>
      </w:r>
      <w:r xmlns:w="http://schemas.openxmlformats.org/wordprocessingml/2006/main" w:rsidR="00E37CF0" w:rsidRPr="00E37CF0">
        <w:rPr>
          <w:rFonts w:ascii="Times New Roman" w:hAnsi="Times New Roman" w:cs="Times New Roman"/>
        </w:rPr>
        <w:br xmlns:w="http://schemas.openxmlformats.org/wordprocessingml/2006/main"/>
      </w:r>
      <w:r xmlns:w="http://schemas.openxmlformats.org/wordprocessingml/2006/main" w:rsidRPr="00E37CF0">
        <w:rPr>
          <w:rFonts w:ascii="Times New Roman" w:hAnsi="Times New Roman" w:cs="Times New Roman"/>
        </w:rPr>
        <w:t xml:space="preserve">编辑</w:t>
      </w:r>
      <w:r xmlns:w="http://schemas.openxmlformats.org/wordprocessingml/2006/main" w:rsidR="00E37CF0" w:rsidRPr="00E37CF0">
        <w:rPr>
          <w:rFonts w:ascii="Times New Roman" w:hAnsi="Times New Roman" w:cs="Times New Roman"/>
        </w:rPr>
        <w:t xml:space="preserve"> </w:t>
      </w:r>
      <w:r xmlns:w="http://schemas.openxmlformats.org/wordprocessingml/2006/main" w:rsidR="00E37CF0" w:rsidRPr="00E37CF0">
        <w:rPr>
          <w:rFonts w:ascii="Times New Roman" w:hAnsi="Times New Roman" w:cs="Times New Roman"/>
        </w:rPr>
        <w:tab xmlns:w="http://schemas.openxmlformats.org/wordprocessingml/2006/main"/>
      </w:r>
      <w:r xmlns:w="http://schemas.openxmlformats.org/wordprocessingml/2006/main" w:rsidR="00E37CF0" w:rsidRPr="00E37CF0">
        <w:rPr>
          <w:rFonts w:ascii="Times New Roman" w:hAnsi="Times New Roman" w:cs="Times New Roman"/>
        </w:rPr>
        <w:t xml:space="preserve">粗略编辑：Ted Hildebrandt</w:t>
      </w:r>
      <w:r xmlns:w="http://schemas.openxmlformats.org/wordprocessingml/2006/main" w:rsidRPr="00E37CF0">
        <w:rPr>
          <w:rFonts w:ascii="Times New Roman" w:hAnsi="Times New Roman" w:cs="Times New Roman"/>
        </w:rPr>
        <w:br xmlns:w="http://schemas.openxmlformats.org/wordprocessingml/2006/main"/>
      </w:r>
    </w:p>
    <w:sectPr w:rsidR="00B2451B" w:rsidRPr="00226A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9F6" w:rsidRDefault="00C759F6" w:rsidP="00FC5777">
      <w:pPr>
        <w:spacing w:after="0" w:line="240" w:lineRule="auto"/>
      </w:pPr>
      <w:r>
        <w:separator/>
      </w:r>
    </w:p>
  </w:endnote>
  <w:endnote w:type="continuationSeparator" w:id="0">
    <w:p w:rsidR="00C759F6" w:rsidRDefault="00C759F6" w:rsidP="00FC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9F6" w:rsidRDefault="00C759F6" w:rsidP="00FC5777">
      <w:pPr>
        <w:spacing w:after="0" w:line="240" w:lineRule="auto"/>
      </w:pPr>
      <w:r>
        <w:separator/>
      </w:r>
    </w:p>
  </w:footnote>
  <w:footnote w:type="continuationSeparator" w:id="0">
    <w:p w:rsidR="00C759F6" w:rsidRDefault="00C759F6" w:rsidP="00FC5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40" w:rsidRDefault="007A6340">
    <w:pPr xmlns:w="http://schemas.openxmlformats.org/wordprocessingml/2006/main">
      <w:pStyle w:val="Header"/>
      <w:jc w:val="right"/>
    </w:pPr>
    <w:r xmlns:w="http://schemas.openxmlformats.org/wordprocessingml/2006/main">
      <w:t xml:space="preserve">                                                                                                                                                    </w:t>
    </w:r>
    <w:sdt xmlns:w="http://schemas.openxmlformats.org/wordprocessingml/2006/main">
      <w:sdtPr>
        <w:id w:val="159690218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5121A">
          <w:rPr>
            <w:noProof/>
          </w:rPr>
          <w:t>39</w:t>
        </w:r>
        <w:r>
          <w:rPr>
            <w:noProof/>
          </w:rPr>
          <w:fldChar w:fldCharType="end"/>
        </w:r>
      </w:sdtContent>
    </w:sdt>
  </w:p>
  <w:p w:rsidR="007A6340" w:rsidRDefault="007A634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D43E6"/>
    <w:multiLevelType w:val="hybridMultilevel"/>
    <w:tmpl w:val="0E02A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777"/>
    <w:rsid w:val="000210B3"/>
    <w:rsid w:val="00050C51"/>
    <w:rsid w:val="0006229D"/>
    <w:rsid w:val="00066164"/>
    <w:rsid w:val="00067D30"/>
    <w:rsid w:val="000E0F72"/>
    <w:rsid w:val="000F7A51"/>
    <w:rsid w:val="00103494"/>
    <w:rsid w:val="00114DFA"/>
    <w:rsid w:val="001167FD"/>
    <w:rsid w:val="00124EB6"/>
    <w:rsid w:val="00136CDE"/>
    <w:rsid w:val="001448AC"/>
    <w:rsid w:val="0014612A"/>
    <w:rsid w:val="00160A6D"/>
    <w:rsid w:val="00186A87"/>
    <w:rsid w:val="001D5310"/>
    <w:rsid w:val="001E67C7"/>
    <w:rsid w:val="001F219B"/>
    <w:rsid w:val="001F7F6E"/>
    <w:rsid w:val="00224067"/>
    <w:rsid w:val="00226AF7"/>
    <w:rsid w:val="002516A7"/>
    <w:rsid w:val="00254C29"/>
    <w:rsid w:val="0027703E"/>
    <w:rsid w:val="002A06CE"/>
    <w:rsid w:val="002A0E81"/>
    <w:rsid w:val="002A77D8"/>
    <w:rsid w:val="002F5649"/>
    <w:rsid w:val="0030344E"/>
    <w:rsid w:val="003251BB"/>
    <w:rsid w:val="00336024"/>
    <w:rsid w:val="003624D3"/>
    <w:rsid w:val="00366997"/>
    <w:rsid w:val="00367287"/>
    <w:rsid w:val="0039174C"/>
    <w:rsid w:val="00393322"/>
    <w:rsid w:val="0039692E"/>
    <w:rsid w:val="003B5124"/>
    <w:rsid w:val="003C0D5C"/>
    <w:rsid w:val="003D23A7"/>
    <w:rsid w:val="003D37EC"/>
    <w:rsid w:val="003E1191"/>
    <w:rsid w:val="003E74A9"/>
    <w:rsid w:val="003F596A"/>
    <w:rsid w:val="004033AC"/>
    <w:rsid w:val="004109EB"/>
    <w:rsid w:val="0043179C"/>
    <w:rsid w:val="004468AA"/>
    <w:rsid w:val="00474564"/>
    <w:rsid w:val="00480352"/>
    <w:rsid w:val="004A7009"/>
    <w:rsid w:val="004C51BE"/>
    <w:rsid w:val="004D06B0"/>
    <w:rsid w:val="004D17F1"/>
    <w:rsid w:val="004D190E"/>
    <w:rsid w:val="004D2420"/>
    <w:rsid w:val="004F4B6E"/>
    <w:rsid w:val="0051039D"/>
    <w:rsid w:val="00515A38"/>
    <w:rsid w:val="0052269F"/>
    <w:rsid w:val="00524418"/>
    <w:rsid w:val="00525298"/>
    <w:rsid w:val="00551BD2"/>
    <w:rsid w:val="0056643F"/>
    <w:rsid w:val="00581391"/>
    <w:rsid w:val="00583ABE"/>
    <w:rsid w:val="005B13B8"/>
    <w:rsid w:val="005B36EA"/>
    <w:rsid w:val="005B3B8A"/>
    <w:rsid w:val="00600135"/>
    <w:rsid w:val="00646068"/>
    <w:rsid w:val="0066363E"/>
    <w:rsid w:val="00665098"/>
    <w:rsid w:val="00666AD1"/>
    <w:rsid w:val="00667CE6"/>
    <w:rsid w:val="00672B66"/>
    <w:rsid w:val="00673123"/>
    <w:rsid w:val="006826E2"/>
    <w:rsid w:val="006A0773"/>
    <w:rsid w:val="006A75B9"/>
    <w:rsid w:val="006B6A93"/>
    <w:rsid w:val="006B745E"/>
    <w:rsid w:val="006D7F48"/>
    <w:rsid w:val="006E0BAC"/>
    <w:rsid w:val="006F527C"/>
    <w:rsid w:val="006F5343"/>
    <w:rsid w:val="006F6819"/>
    <w:rsid w:val="00710B84"/>
    <w:rsid w:val="007217A3"/>
    <w:rsid w:val="00727EFF"/>
    <w:rsid w:val="00734164"/>
    <w:rsid w:val="00746558"/>
    <w:rsid w:val="00747712"/>
    <w:rsid w:val="0076200C"/>
    <w:rsid w:val="00762A5E"/>
    <w:rsid w:val="00762FF1"/>
    <w:rsid w:val="007666EA"/>
    <w:rsid w:val="007703CB"/>
    <w:rsid w:val="00772639"/>
    <w:rsid w:val="007769B6"/>
    <w:rsid w:val="00780EF3"/>
    <w:rsid w:val="007A6340"/>
    <w:rsid w:val="007B7A78"/>
    <w:rsid w:val="007D25AE"/>
    <w:rsid w:val="007D3499"/>
    <w:rsid w:val="007F106C"/>
    <w:rsid w:val="00800179"/>
    <w:rsid w:val="00805C83"/>
    <w:rsid w:val="00811CAD"/>
    <w:rsid w:val="008141B6"/>
    <w:rsid w:val="00816122"/>
    <w:rsid w:val="00830672"/>
    <w:rsid w:val="00850024"/>
    <w:rsid w:val="00860E9A"/>
    <w:rsid w:val="008662FC"/>
    <w:rsid w:val="008A68E0"/>
    <w:rsid w:val="008B2840"/>
    <w:rsid w:val="008D0663"/>
    <w:rsid w:val="008E03CD"/>
    <w:rsid w:val="008E2852"/>
    <w:rsid w:val="008E4C2C"/>
    <w:rsid w:val="008F3D0A"/>
    <w:rsid w:val="00912E0F"/>
    <w:rsid w:val="00922978"/>
    <w:rsid w:val="00924A0D"/>
    <w:rsid w:val="00961F32"/>
    <w:rsid w:val="009640D7"/>
    <w:rsid w:val="00964D92"/>
    <w:rsid w:val="009A2026"/>
    <w:rsid w:val="009A4E5F"/>
    <w:rsid w:val="009A5E79"/>
    <w:rsid w:val="009C5DB5"/>
    <w:rsid w:val="009E7A81"/>
    <w:rsid w:val="009F06E6"/>
    <w:rsid w:val="00A11580"/>
    <w:rsid w:val="00A3143A"/>
    <w:rsid w:val="00A5121A"/>
    <w:rsid w:val="00A5319C"/>
    <w:rsid w:val="00AA0FE0"/>
    <w:rsid w:val="00AA2B95"/>
    <w:rsid w:val="00AB39A5"/>
    <w:rsid w:val="00AC7B8F"/>
    <w:rsid w:val="00AD1006"/>
    <w:rsid w:val="00B03E9E"/>
    <w:rsid w:val="00B110BB"/>
    <w:rsid w:val="00B2451B"/>
    <w:rsid w:val="00B44B1F"/>
    <w:rsid w:val="00B51DEA"/>
    <w:rsid w:val="00B83E33"/>
    <w:rsid w:val="00B86E83"/>
    <w:rsid w:val="00B938E7"/>
    <w:rsid w:val="00BD5B20"/>
    <w:rsid w:val="00BE2B17"/>
    <w:rsid w:val="00C12229"/>
    <w:rsid w:val="00C162A4"/>
    <w:rsid w:val="00C269AA"/>
    <w:rsid w:val="00C30830"/>
    <w:rsid w:val="00C30CC0"/>
    <w:rsid w:val="00C34E6F"/>
    <w:rsid w:val="00C36DB3"/>
    <w:rsid w:val="00C41733"/>
    <w:rsid w:val="00C628E3"/>
    <w:rsid w:val="00C759F6"/>
    <w:rsid w:val="00CA7CA6"/>
    <w:rsid w:val="00CB7870"/>
    <w:rsid w:val="00CE106A"/>
    <w:rsid w:val="00CF6853"/>
    <w:rsid w:val="00D02DC6"/>
    <w:rsid w:val="00D40706"/>
    <w:rsid w:val="00D42B27"/>
    <w:rsid w:val="00D57CF4"/>
    <w:rsid w:val="00D605BF"/>
    <w:rsid w:val="00D74F27"/>
    <w:rsid w:val="00D769FD"/>
    <w:rsid w:val="00D9634C"/>
    <w:rsid w:val="00DD0BC4"/>
    <w:rsid w:val="00DD439E"/>
    <w:rsid w:val="00DD597E"/>
    <w:rsid w:val="00DE66A9"/>
    <w:rsid w:val="00DF5DCE"/>
    <w:rsid w:val="00E05EF1"/>
    <w:rsid w:val="00E07006"/>
    <w:rsid w:val="00E07976"/>
    <w:rsid w:val="00E16430"/>
    <w:rsid w:val="00E17373"/>
    <w:rsid w:val="00E21077"/>
    <w:rsid w:val="00E3280E"/>
    <w:rsid w:val="00E37CF0"/>
    <w:rsid w:val="00E5591F"/>
    <w:rsid w:val="00E63EDC"/>
    <w:rsid w:val="00E66DDC"/>
    <w:rsid w:val="00EA4F1F"/>
    <w:rsid w:val="00EB4FB4"/>
    <w:rsid w:val="00F06226"/>
    <w:rsid w:val="00F335B8"/>
    <w:rsid w:val="00F5274C"/>
    <w:rsid w:val="00F657B8"/>
    <w:rsid w:val="00F65BC9"/>
    <w:rsid w:val="00F71F95"/>
    <w:rsid w:val="00F727D0"/>
    <w:rsid w:val="00F97DE3"/>
    <w:rsid w:val="00FC5777"/>
    <w:rsid w:val="00FE2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9B9C"/>
  <w15:docId w15:val="{7DCF8055-2AF7-43FB-B5E9-4469D386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zh-C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777"/>
  </w:style>
  <w:style w:type="paragraph" w:styleId="Footer">
    <w:name w:val="footer"/>
    <w:basedOn w:val="Normal"/>
    <w:link w:val="FooterChar"/>
    <w:uiPriority w:val="99"/>
    <w:unhideWhenUsed/>
    <w:rsid w:val="00FC5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777"/>
  </w:style>
  <w:style w:type="paragraph" w:styleId="ListParagraph">
    <w:name w:val="List Paragraph"/>
    <w:basedOn w:val="Normal"/>
    <w:uiPriority w:val="34"/>
    <w:qFormat/>
    <w:rsid w:val="009C5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53B01B7-F266-4393-8F55-97A724A3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41</Pages>
  <Words>13616</Words>
  <Characters>77613</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Ted Hildebrandt</cp:lastModifiedBy>
  <cp:revision>64</cp:revision>
  <dcterms:created xsi:type="dcterms:W3CDTF">2012-05-07T10:31:00Z</dcterms:created>
  <dcterms:modified xsi:type="dcterms:W3CDTF">2020-03-01T22:15:00Z</dcterms:modified>
</cp:coreProperties>
</file>