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2500" w14:textId="7BAE7934" w:rsidR="00F46D77" w:rsidRDefault="00F46D77" w:rsidP="00F46D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6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《选举系统公式》第 1 号：作者</w:t>
      </w:r>
    </w:p>
    <w:p w14:paraId="2880E986" w14:textId="66196D78" w:rsidR="00F46D77" w:rsidRPr="00F46D77" w:rsidRDefault="00F46D77" w:rsidP="00F46D77">
      <w:pPr xmlns:w="http://schemas.openxmlformats.org/wordprocessingml/2006/main">
        <w:jc w:val="center"/>
        <w:rPr>
          <w:rFonts w:ascii="Calibri" w:eastAsia="Calibri" w:hAnsi="Calibri" w:cs="Calibri"/>
          <w:sz w:val="26"/>
          <w:szCs w:val="26"/>
        </w:rPr>
      </w:pPr>
      <w:r xmlns:w="http://schemas.openxmlformats.org/wordprocessingml/2006/main" w:rsidRPr="00F46D77">
        <w:rPr>
          <w:rFonts w:ascii="AA Times New Roman" w:eastAsia="Calibri" w:hAnsi="AA Times New Roman" w:cs="AA Times New Roman"/>
          <w:sz w:val="26"/>
          <w:szCs w:val="26"/>
        </w:rPr>
        <w:t xml:space="preserve">© </w:t>
      </w:r>
      <w:r xmlns:w="http://schemas.openxmlformats.org/wordprocessingml/2006/main" w:rsidRPr="00F46D77">
        <w:rPr>
          <w:rFonts w:ascii="Calibri" w:eastAsia="Calibri" w:hAnsi="Calibri" w:cs="Calibri"/>
          <w:sz w:val="26"/>
          <w:szCs w:val="26"/>
        </w:rPr>
        <w:t xml:space="preserve">2024 Robert Peterson 和 Ted Hildebrandt</w:t>
      </w:r>
    </w:p>
    <w:p w14:paraId="4EEDA100" w14:textId="77777777" w:rsidR="00F46D77" w:rsidRPr="00F46D77" w:rsidRDefault="00F46D77">
      <w:pPr>
        <w:rPr>
          <w:sz w:val="26"/>
          <w:szCs w:val="26"/>
        </w:rPr>
      </w:pPr>
    </w:p>
    <w:p w14:paraId="5263221B" w14:textId="6F6CB5E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这是罗伯特·彼得森博士关于救赎的教导。这是第 6 节，选举系统公式，第 1 号：作者。</w:t>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Pr="00F46D77">
        <w:rPr>
          <w:rFonts w:ascii="Calibri" w:eastAsia="Calibri" w:hAnsi="Calibri" w:cs="Calibri"/>
          <w:sz w:val="26"/>
          <w:szCs w:val="26"/>
        </w:rPr>
        <w:t xml:space="preserve">我们继续讲解救赎的教义，让我们一起祈祷。</w:t>
      </w:r>
    </w:p>
    <w:p w14:paraId="4020542E" w14:textId="77777777" w:rsidR="000A7F65" w:rsidRPr="00F46D77" w:rsidRDefault="000A7F65">
      <w:pPr>
        <w:rPr>
          <w:sz w:val="26"/>
          <w:szCs w:val="26"/>
        </w:rPr>
      </w:pPr>
    </w:p>
    <w:p w14:paraId="334A318B" w14:textId="62EC6F0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仁慈的圣父、圣子和圣灵，我们跪拜在您面前；我们感谢您的恩典；我们感谢您伟大的救赎计划；我们感谢您，天父，派遣您的儿子成为世界的救世主，甚至是我们的救世主。我们感谢您，圣父和圣子，派遣圣灵进入我们的心中，让我们能够认识您、爱您并为您服务。我们祈祷，今天请您保佑我们。</w:t>
      </w:r>
    </w:p>
    <w:p w14:paraId="405B6A40" w14:textId="77777777" w:rsidR="000A7F65" w:rsidRPr="00F46D77" w:rsidRDefault="000A7F65">
      <w:pPr>
        <w:rPr>
          <w:sz w:val="26"/>
          <w:szCs w:val="26"/>
        </w:rPr>
      </w:pPr>
    </w:p>
    <w:p w14:paraId="0E0801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我们祈求，通过主耶稣基督，赐予我们恩典，让我们与您同行。阿门。我们已掌握了选举的教义。</w:t>
      </w:r>
    </w:p>
    <w:p w14:paraId="642A9253" w14:textId="77777777" w:rsidR="000A7F65" w:rsidRPr="00F46D77" w:rsidRDefault="000A7F65">
      <w:pPr>
        <w:rPr>
          <w:sz w:val="26"/>
          <w:szCs w:val="26"/>
        </w:rPr>
      </w:pPr>
    </w:p>
    <w:p w14:paraId="503C660C" w14:textId="4177B52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我们已经进行了一些历史调查，我不会重复，现在我们进入选举。在我们开始系统化之前，我会先讲一点圣经的序言。上帝选择一些人来服务，我们在旧约和新约中都看到了这一点，包括先知、祭司和国王。</w:t>
      </w:r>
    </w:p>
    <w:p w14:paraId="3823C9C7" w14:textId="77777777" w:rsidR="000A7F65" w:rsidRPr="00F46D77" w:rsidRDefault="000A7F65">
      <w:pPr>
        <w:rPr>
          <w:sz w:val="26"/>
          <w:szCs w:val="26"/>
        </w:rPr>
      </w:pPr>
    </w:p>
    <w:p w14:paraId="5000B4F4" w14:textId="54D72D3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然而，拣选不仅仅是为了服务；它也是神实现拯救计划的手段。神拣选亚伯拉罕、以撒和雅各是为了拯救，而不仅仅是为了服务，尽管他也这样做了，他选择以色列作为他的子民。同样，他选择耶稣基督的教会作为神的儿女。</w:t>
      </w:r>
    </w:p>
    <w:p w14:paraId="462AD06D" w14:textId="77777777" w:rsidR="000A7F65" w:rsidRPr="00F46D77" w:rsidRDefault="000A7F65">
      <w:pPr>
        <w:rPr>
          <w:sz w:val="26"/>
          <w:szCs w:val="26"/>
        </w:rPr>
      </w:pPr>
    </w:p>
    <w:p w14:paraId="738AD2FD" w14:textId="061E7B8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上帝的选择不是基于行为或预见的信仰，而完全是出于上帝自由而仁慈的选择。上帝对罪人的选择证实了救赎完全是靠恩典，将一切荣耀归于上帝。在我开始讨论这个问题之前，为了公平起见，我想阐述一下阿民念主义对选择的看法。</w:t>
      </w:r>
    </w:p>
    <w:p w14:paraId="2FCD3B9B" w14:textId="77777777" w:rsidR="000A7F65" w:rsidRPr="00F46D77" w:rsidRDefault="000A7F65">
      <w:pPr>
        <w:rPr>
          <w:sz w:val="26"/>
          <w:szCs w:val="26"/>
        </w:rPr>
      </w:pPr>
    </w:p>
    <w:p w14:paraId="6F748159" w14:textId="1D54EE6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现在应该很明显我是加尔文主义者。我当然会向所有真正的信徒伸出友谊之手，包括信仰基督的阿米尼乌斯信徒。我与阿米尼乌斯兄弟姐妹之间的共同点比不同点要多得多。</w:t>
      </w:r>
    </w:p>
    <w:p w14:paraId="63931D94" w14:textId="77777777" w:rsidR="000A7F65" w:rsidRPr="00F46D77" w:rsidRDefault="000A7F65">
      <w:pPr>
        <w:rPr>
          <w:sz w:val="26"/>
          <w:szCs w:val="26"/>
        </w:rPr>
      </w:pPr>
    </w:p>
    <w:p w14:paraId="1DE2A67C" w14:textId="77975E9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例如，上帝的话语、三位一体、因信基督而得救等等。然而，我们不同意这个特定的教义。为了</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公平起见，我想总结一下阿民念系统神学对选举教义的三种主要方法，我想给出参考资料。</w:t>
      </w:r>
    </w:p>
    <w:p w14:paraId="1B19B638" w14:textId="77777777" w:rsidR="000A7F65" w:rsidRPr="00F46D77" w:rsidRDefault="000A7F65">
      <w:pPr>
        <w:rPr>
          <w:sz w:val="26"/>
          <w:szCs w:val="26"/>
        </w:rPr>
      </w:pPr>
    </w:p>
    <w:p w14:paraId="44704DA6" w14:textId="5F173A3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我要对他们的作品做个注释。很多时候，人们都说，首先，选举是集体的，而不是个人的。新约圣经证明了集体的选举。</w:t>
      </w:r>
    </w:p>
    <w:p w14:paraId="235FA1D6" w14:textId="77777777" w:rsidR="000A7F65" w:rsidRPr="00F46D77" w:rsidRDefault="000A7F65">
      <w:pPr>
        <w:rPr>
          <w:sz w:val="26"/>
          <w:szCs w:val="26"/>
        </w:rPr>
      </w:pPr>
    </w:p>
    <w:p w14:paraId="26D061FD" w14:textId="281857B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当然，旧约讲的是以色列的拣选。它并不关心个人的拣选。我同意旧约主要讲的是以色列民族的拣选，但我也认为，在一个小的一致意见中，它讲的是亚伯拉罕、以撒和雅各的拣选。</w:t>
      </w:r>
    </w:p>
    <w:p w14:paraId="234BF92F" w14:textId="77777777" w:rsidR="000A7F65" w:rsidRPr="00F46D77" w:rsidRDefault="000A7F65">
      <w:pPr>
        <w:rPr>
          <w:sz w:val="26"/>
          <w:szCs w:val="26"/>
        </w:rPr>
      </w:pPr>
    </w:p>
    <w:p w14:paraId="34A3447C" w14:textId="000B1C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例如，正如我们刚才所说，这当然是真的，因为新约是写给上帝的子民、教会的，而拣选的教义主要来自保罗的书信，这些书信是写给教会的，而不是写给个人的。的确，拣选是集体的，但正如我们将看到的，拣选也是个人的。</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首先是一种资源。</w:t>
      </w:r>
    </w:p>
    <w:p w14:paraId="76871CAA" w14:textId="77777777" w:rsidR="000A7F65" w:rsidRPr="00F46D77" w:rsidRDefault="000A7F65">
      <w:pPr>
        <w:rPr>
          <w:sz w:val="26"/>
          <w:szCs w:val="26"/>
        </w:rPr>
      </w:pPr>
    </w:p>
    <w:p w14:paraId="38639ADF" w14:textId="29A321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威廉·克莱因是丹佛神学院的一名基督教兄弟，教授《新约》，他写了一本需要写的书，《新选民：选举的企业视角》，Zondervan，1990 年。我认为这本书需要写，而且确实写了，他是一位优秀的学者。然而，我确实认为这就是哲学家所说的错误选择。</w:t>
      </w:r>
    </w:p>
    <w:p w14:paraId="60393341" w14:textId="77777777" w:rsidR="000A7F65" w:rsidRPr="00F46D77" w:rsidRDefault="000A7F65">
      <w:pPr>
        <w:rPr>
          <w:sz w:val="26"/>
          <w:szCs w:val="26"/>
        </w:rPr>
      </w:pPr>
    </w:p>
    <w:p w14:paraId="0D70211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选举是集体选举吗？是的。这是否意味着它不是个人选举？不，两者兼而有之。两者兼而有之。</w:t>
      </w:r>
    </w:p>
    <w:p w14:paraId="21B1B54A" w14:textId="77777777" w:rsidR="000A7F65" w:rsidRPr="00F46D77" w:rsidRDefault="000A7F65">
      <w:pPr>
        <w:rPr>
          <w:sz w:val="26"/>
          <w:szCs w:val="26"/>
        </w:rPr>
      </w:pPr>
    </w:p>
    <w:p w14:paraId="39849420" w14:textId="6CEA25D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事实上，当我写完《选举与自由意志》一书后，向我任教的教员汇报时，你们学到了什么？我说我们正确地强调了个人选举。我们错误地淡化了集体选举。这与教会有关，与人们的归属有关。</w:t>
      </w:r>
    </w:p>
    <w:p w14:paraId="2E336AF7" w14:textId="77777777" w:rsidR="000A7F65" w:rsidRPr="00F46D77" w:rsidRDefault="000A7F65">
      <w:pPr>
        <w:rPr>
          <w:sz w:val="26"/>
          <w:szCs w:val="26"/>
        </w:rPr>
      </w:pPr>
    </w:p>
    <w:p w14:paraId="059B4952" w14:textId="0CF854C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实际上，它触及了一个很好的后现代主题。后现代主题有很多令人讨厌的地方，但集体、归属感、团结和人们的需求的概念是好的。这是符合圣经的。</w:t>
      </w:r>
    </w:p>
    <w:p w14:paraId="31587C1F" w14:textId="77777777" w:rsidR="000A7F65" w:rsidRPr="00F46D77" w:rsidRDefault="000A7F65">
      <w:pPr>
        <w:rPr>
          <w:sz w:val="26"/>
          <w:szCs w:val="26"/>
        </w:rPr>
      </w:pPr>
    </w:p>
    <w:p w14:paraId="2A9E86FB" w14:textId="31EA29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讽刺的是，人们有时会抨击选举是一种丑陋的个人主义，但事实上，首先，如果你数一数，因为这些信是写给教会的，而不是写给个人的，所以它是集体的，但</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也是个人的。其次，第二个阿民念主义的选举观，在我的圣经序言中经常提到和暗示，选举是为了服务，而不是为了救赎。H. Orton Wiley， </w:t>
      </w:r>
      <w:r xmlns:w="http://schemas.openxmlformats.org/wordprocessingml/2006/main" w:rsidRPr="00F46D77">
        <w:rPr>
          <w:rFonts w:ascii="Calibri" w:eastAsia="Calibri" w:hAnsi="Calibri" w:cs="Calibri"/>
          <w:i/>
          <w:iCs/>
          <w:sz w:val="26"/>
          <w:szCs w:val="26"/>
        </w:rPr>
        <w:t xml:space="preserve">《基督教神学》 </w:t>
      </w:r>
      <w:r xmlns:w="http://schemas.openxmlformats.org/wordprocessingml/2006/main" w:rsidRPr="00F46D77">
        <w:rPr>
          <w:rFonts w:ascii="Calibri" w:eastAsia="Calibri" w:hAnsi="Calibri" w:cs="Calibri"/>
          <w:sz w:val="26"/>
          <w:szCs w:val="26"/>
        </w:rPr>
        <w:t xml:space="preserve">，Beacon Hill，1940 至 43 年，第 2 卷，第 339 页，说的就是这些话。</w:t>
      </w:r>
    </w:p>
    <w:p w14:paraId="1EAD1D3C" w14:textId="77777777" w:rsidR="000A7F65" w:rsidRPr="00F46D77" w:rsidRDefault="000A7F65">
      <w:pPr>
        <w:rPr>
          <w:sz w:val="26"/>
          <w:szCs w:val="26"/>
        </w:rPr>
      </w:pPr>
    </w:p>
    <w:p w14:paraId="7247364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选举是为了服务，而不是救赎。圣经中选举是为了服务。约翰福音 15 章，圣经中唯一一处说选举的发起者是神的儿子，而不是父。</w:t>
      </w:r>
    </w:p>
    <w:p w14:paraId="30FB07F5" w14:textId="77777777" w:rsidR="000A7F65" w:rsidRPr="00F46D77" w:rsidRDefault="000A7F65">
      <w:pPr>
        <w:rPr>
          <w:sz w:val="26"/>
          <w:szCs w:val="26"/>
        </w:rPr>
      </w:pPr>
    </w:p>
    <w:p w14:paraId="296D0FB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我已拣选了你们，并命定你们去结果子，并且你们的果子会长存。这当然是服务。然而，在那一章的第 16 和 19 节中，有对人的拣选，耶稣拣选他的子民来拯救他。</w:t>
      </w:r>
    </w:p>
    <w:p w14:paraId="58005417" w14:textId="77777777" w:rsidR="000A7F65" w:rsidRPr="00F46D77" w:rsidRDefault="000A7F65">
      <w:pPr>
        <w:rPr>
          <w:sz w:val="26"/>
          <w:szCs w:val="26"/>
        </w:rPr>
      </w:pPr>
    </w:p>
    <w:p w14:paraId="1FA6DF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再次，这是一个错误的选择。这不是非此即彼，而是两者兼而有之。事实上，如果你这次清点人数，你会发现，选举主要是为了救赎，其次才是圣经内容的背景。</w:t>
      </w:r>
    </w:p>
    <w:p w14:paraId="5FCCC5F8" w14:textId="77777777" w:rsidR="000A7F65" w:rsidRPr="00F46D77" w:rsidRDefault="000A7F65">
      <w:pPr>
        <w:rPr>
          <w:sz w:val="26"/>
          <w:szCs w:val="26"/>
        </w:rPr>
      </w:pPr>
    </w:p>
    <w:p w14:paraId="4DD3A84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这也是为了服务。阿米尼乌斯对选举的看法，第一，选举是集体的，而不是个人的。这是一个错误的选择。</w:t>
      </w:r>
    </w:p>
    <w:p w14:paraId="4BEB0521" w14:textId="77777777" w:rsidR="000A7F65" w:rsidRPr="00F46D77" w:rsidRDefault="000A7F65">
      <w:pPr>
        <w:rPr>
          <w:sz w:val="26"/>
          <w:szCs w:val="26"/>
        </w:rPr>
      </w:pPr>
    </w:p>
    <w:p w14:paraId="1230A752" w14:textId="1126479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选举是为了服务，而不是为了救赎，这是另一个错误的选择。当然，主流观点可以追溯到阿米尼乌斯本人，并得到了卫斯理的认可，卫斯理故意将他的报纸命名为阿米尼乌斯。第三点是选举是基于对信仰的神圣预知。</w:t>
      </w:r>
    </w:p>
    <w:p w14:paraId="6F8FB094" w14:textId="77777777" w:rsidR="000A7F65" w:rsidRPr="00F46D77" w:rsidRDefault="000A7F65">
      <w:pPr>
        <w:rPr>
          <w:sz w:val="26"/>
          <w:szCs w:val="26"/>
        </w:rPr>
      </w:pPr>
    </w:p>
    <w:p w14:paraId="76761C0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再次引用 Wiley，Orton Wiley， </w:t>
      </w:r>
      <w:r xmlns:w="http://schemas.openxmlformats.org/wordprocessingml/2006/main" w:rsidRPr="008967C7">
        <w:rPr>
          <w:rFonts w:ascii="Calibri" w:eastAsia="Calibri" w:hAnsi="Calibri" w:cs="Calibri"/>
          <w:i/>
          <w:iCs/>
          <w:sz w:val="26"/>
          <w:szCs w:val="26"/>
        </w:rPr>
        <w:t xml:space="preserve">《基督教神学》 </w:t>
      </w:r>
      <w:r xmlns:w="http://schemas.openxmlformats.org/wordprocessingml/2006/main" w:rsidRPr="00F46D77">
        <w:rPr>
          <w:rFonts w:ascii="Calibri" w:eastAsia="Calibri" w:hAnsi="Calibri" w:cs="Calibri"/>
          <w:sz w:val="26"/>
          <w:szCs w:val="26"/>
        </w:rPr>
        <w:t xml:space="preserve">，第 2 卷，第 340 页。H. Ray Dunning，《恩典、信仰和圣洁》，卫斯理系统神学，Beacon Hill，1988 年，第 435 至 436 页。Wiley，《基督教神学》，第 2 卷，第 340 页。</w:t>
      </w:r>
    </w:p>
    <w:p w14:paraId="2C1DC834" w14:textId="77777777" w:rsidR="000A7F65" w:rsidRPr="00F46D77" w:rsidRDefault="000A7F65">
      <w:pPr>
        <w:rPr>
          <w:sz w:val="26"/>
          <w:szCs w:val="26"/>
        </w:rPr>
      </w:pPr>
    </w:p>
    <w:p w14:paraId="0D964B62" w14:textId="48A53F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雷·邓宁 (Ray Dunning)，《恩典、信仰与圣洁》，卫斯理系统神学，第 435 至 436 页。威利的这些系统神学书籍在大小方面仍然是标准。它有三卷，是标准。</w:t>
      </w:r>
    </w:p>
    <w:p w14:paraId="59D6B5EF" w14:textId="77777777" w:rsidR="000A7F65" w:rsidRPr="00F46D77" w:rsidRDefault="000A7F65">
      <w:pPr>
        <w:rPr>
          <w:sz w:val="26"/>
          <w:szCs w:val="26"/>
        </w:rPr>
      </w:pPr>
    </w:p>
    <w:p w14:paraId="1D0E6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Dunning，还有另一个我要提到的人，J. Kenneth Grider，卫斯理圣洁神学，Beacon Hill，1994 年。J. Kenneth Grider，卫斯理圣洁神学。Grider 和 Dunning 最近的系统神学来自卫斯理模式的阿米尼乌斯传统。</w:t>
      </w:r>
    </w:p>
    <w:p w14:paraId="4CD22F9A" w14:textId="77777777" w:rsidR="000A7F65" w:rsidRPr="00F46D77" w:rsidRDefault="000A7F65">
      <w:pPr>
        <w:rPr>
          <w:sz w:val="26"/>
          <w:szCs w:val="26"/>
        </w:rPr>
      </w:pPr>
    </w:p>
    <w:p w14:paraId="36790BBA" w14:textId="5DB506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两本书都是单卷本，哦，600页的系统神学，而且它们经常引用威利的著作来处理更详细的问题，包括这一点。事实上，这两本书有很多值得称赞的地方，我也同意其中很多观点。当然，有些观点我不同意，就像如果我写系统神学，它们也会不同意我的书一样，但我会很感激它们包括选举，好吧。</w:t>
      </w:r>
    </w:p>
    <w:p w14:paraId="5CC39DCF" w14:textId="77777777" w:rsidR="000A7F65" w:rsidRPr="00F46D77" w:rsidRDefault="000A7F65">
      <w:pPr>
        <w:rPr>
          <w:sz w:val="26"/>
          <w:szCs w:val="26"/>
        </w:rPr>
      </w:pPr>
    </w:p>
    <w:p w14:paraId="5789F3BA"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在一些阿米尼乌斯教会，它完全被忽视了，但我不高兴他们只给它几页。在 600 页中，只给选举论三四页，这与圣经对其的强调不成比例。600 页中只给 60 页怎么样？这也是不成比例的。</w:t>
      </w:r>
    </w:p>
    <w:p w14:paraId="62580521" w14:textId="77777777" w:rsidR="000A7F65" w:rsidRPr="00F46D77" w:rsidRDefault="000A7F65">
      <w:pPr>
        <w:rPr>
          <w:sz w:val="26"/>
          <w:szCs w:val="26"/>
        </w:rPr>
      </w:pPr>
    </w:p>
    <w:p w14:paraId="65C9A5AB" w14:textId="7624BA3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这有点过头了，公平地说，当我指责别人时，我想看看别人的拇指是否回到我身边。加尔文主义系统神学是否为叛教教义提供了足够的空间？可能没有。不，我会说没有。</w:t>
      </w:r>
    </w:p>
    <w:p w14:paraId="03E5736E" w14:textId="77777777" w:rsidR="000A7F65" w:rsidRPr="00F46D77" w:rsidRDefault="000A7F65">
      <w:pPr>
        <w:rPr>
          <w:sz w:val="26"/>
          <w:szCs w:val="26"/>
        </w:rPr>
      </w:pPr>
    </w:p>
    <w:p w14:paraId="148A026E" w14:textId="567FB9B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然而，我个人有，我有一本名为《我们的安全救赎》的书，其中一半是保存段落，另一半是警告段落，其中许多警告叛教。因此，选举是基于对信仰的神圣预知。我尊重地不同意，这将在我们研究这些段落时得到证实。</w:t>
      </w:r>
    </w:p>
    <w:p w14:paraId="0D8BE3AC" w14:textId="77777777" w:rsidR="000A7F65" w:rsidRPr="00F46D77" w:rsidRDefault="000A7F65">
      <w:pPr>
        <w:rPr>
          <w:sz w:val="26"/>
          <w:szCs w:val="26"/>
        </w:rPr>
      </w:pPr>
    </w:p>
    <w:p w14:paraId="4AA9E95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是的，选举与预知有关。预知与选举有关。我将提供更多关于词汇研究等的细节，但一如既往，事实胜于雄辩，系统论必须建立在释经学的基础上。</w:t>
      </w:r>
    </w:p>
    <w:p w14:paraId="7368AC3A" w14:textId="77777777" w:rsidR="000A7F65" w:rsidRPr="00F46D77" w:rsidRDefault="000A7F65">
      <w:pPr>
        <w:rPr>
          <w:sz w:val="26"/>
          <w:szCs w:val="26"/>
        </w:rPr>
      </w:pPr>
    </w:p>
    <w:p w14:paraId="11A42B2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在救赎论的背景下，对预知或预知的使用段落的解释并不能表明上帝选择人类是基于他对人类信仰或缺乏信仰的预见。选举作者。经文很清楚。</w:t>
      </w:r>
    </w:p>
    <w:p w14:paraId="62192BCC" w14:textId="77777777" w:rsidR="000A7F65" w:rsidRPr="00F46D77" w:rsidRDefault="000A7F65">
      <w:pPr>
        <w:rPr>
          <w:sz w:val="26"/>
          <w:szCs w:val="26"/>
        </w:rPr>
      </w:pPr>
    </w:p>
    <w:p w14:paraId="7AB211C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让我来回顾一下系统网格轮廓。选举作者。选举时机。</w:t>
      </w:r>
    </w:p>
    <w:p w14:paraId="1C60722F" w14:textId="77777777" w:rsidR="000A7F65" w:rsidRPr="00F46D77" w:rsidRDefault="000A7F65">
      <w:pPr>
        <w:rPr>
          <w:sz w:val="26"/>
          <w:szCs w:val="26"/>
        </w:rPr>
      </w:pPr>
    </w:p>
    <w:p w14:paraId="3B0930C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选举基础。神以什么为基础来拣选人？选举范围。个人和教会。</w:t>
      </w:r>
    </w:p>
    <w:p w14:paraId="6AA1ACAB" w14:textId="77777777" w:rsidR="000A7F65" w:rsidRPr="00F46D77" w:rsidRDefault="000A7F65">
      <w:pPr>
        <w:rPr>
          <w:sz w:val="26"/>
          <w:szCs w:val="26"/>
        </w:rPr>
      </w:pPr>
    </w:p>
    <w:p w14:paraId="5769FC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选举目标。我们的救赎和上帝的荣耀。选举。</w:t>
      </w:r>
    </w:p>
    <w:p w14:paraId="180AA4A9" w14:textId="77777777" w:rsidR="000A7F65" w:rsidRPr="00F46D77" w:rsidRDefault="000A7F65">
      <w:pPr>
        <w:rPr>
          <w:sz w:val="26"/>
          <w:szCs w:val="26"/>
        </w:rPr>
      </w:pPr>
    </w:p>
    <w:p w14:paraId="6B5BAF6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历史的选举。永恒的选举。选举和预知。</w:t>
      </w:r>
    </w:p>
    <w:p w14:paraId="3764CB40" w14:textId="77777777" w:rsidR="000A7F65" w:rsidRPr="00F46D77" w:rsidRDefault="000A7F65">
      <w:pPr>
        <w:rPr>
          <w:sz w:val="26"/>
          <w:szCs w:val="26"/>
        </w:rPr>
      </w:pPr>
    </w:p>
    <w:p w14:paraId="30D61F0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对这一重要问题的重要论述。选举和与基督的联合。选举和呼召。</w:t>
      </w:r>
    </w:p>
    <w:p w14:paraId="21705184" w14:textId="77777777" w:rsidR="000A7F65" w:rsidRPr="00F46D77" w:rsidRDefault="000A7F65">
      <w:pPr>
        <w:rPr>
          <w:sz w:val="26"/>
          <w:szCs w:val="26"/>
        </w:rPr>
      </w:pPr>
    </w:p>
    <w:p w14:paraId="6CF3FAD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选举与信仰。选举与福音，这确实是一个很好的结论，因为有时加尔文主义者相信选举，甚至我会说他们的理解是正确的或基本正确的，但他们对上帝恩典的福音并不热心。这是一种罪。</w:t>
      </w:r>
    </w:p>
    <w:p w14:paraId="66EBB5D1" w14:textId="77777777" w:rsidR="000A7F65" w:rsidRPr="00F46D77" w:rsidRDefault="000A7F65">
      <w:pPr>
        <w:rPr>
          <w:sz w:val="26"/>
          <w:szCs w:val="26"/>
        </w:rPr>
      </w:pPr>
    </w:p>
    <w:p w14:paraId="7BAB025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圣经说得很清楚。我们的神是拯救之神。诗篇 68 20。</w:t>
      </w:r>
    </w:p>
    <w:p w14:paraId="6A85C7A0" w14:textId="77777777" w:rsidR="000A7F65" w:rsidRPr="00F46D77" w:rsidRDefault="000A7F65">
      <w:pPr>
        <w:rPr>
          <w:sz w:val="26"/>
          <w:szCs w:val="26"/>
        </w:rPr>
      </w:pPr>
    </w:p>
    <w:p w14:paraId="2948476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救恩属于耶和华。诗篇 38。因此，当圣经中始终如一地提到上帝是选举的创造者时，我们并不感到惊讶。</w:t>
      </w:r>
    </w:p>
    <w:p w14:paraId="54E8F591" w14:textId="77777777" w:rsidR="000A7F65" w:rsidRPr="00F46D77" w:rsidRDefault="000A7F65">
      <w:pPr>
        <w:rPr>
          <w:sz w:val="26"/>
          <w:szCs w:val="26"/>
        </w:rPr>
      </w:pPr>
    </w:p>
    <w:p w14:paraId="082194C5" w14:textId="289C348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上帝从全人类中拣选了亚伯拉罕。引用：主啊，你是上帝，你拣选了亚伯兰，将他从迦勒底人中领出来，将他的名字改为</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亚伯拉罕。尼希米记 9 </w:t>
      </w:r>
      <w:r xmlns:w="http://schemas.openxmlformats.org/wordprocessingml/2006/main" w:rsidR="008967C7">
        <w:rPr>
          <w:rFonts w:ascii="Calibri" w:eastAsia="Calibri" w:hAnsi="Calibri" w:cs="Calibri"/>
          <w:sz w:val="26"/>
          <w:szCs w:val="26"/>
        </w:rPr>
        <w:t xml:space="preserve">:7。上帝从亚伯拉罕那里领出了以色列国，他从地上所有的民族中拣选了以色列国作为自己的国家。</w:t>
      </w:r>
    </w:p>
    <w:p w14:paraId="0B54FBEC" w14:textId="77777777" w:rsidR="000A7F65" w:rsidRPr="00F46D77" w:rsidRDefault="000A7F65">
      <w:pPr>
        <w:rPr>
          <w:sz w:val="26"/>
          <w:szCs w:val="26"/>
        </w:rPr>
      </w:pPr>
    </w:p>
    <w:p w14:paraId="565142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上帝是否预见到了哪个国家会相信他？他是否预见到了哪个国家会忠于他？天哪，这些情景与圣经中以色列是一个顽固不化的民族的启示不符。不，上帝选择了亚伯拉罕，他是偶像崇拜者的儿子，约书亚记的最后一章告诉我们，约书亚记 24 章。尽管以色列任性，他还是选择了他们。</w:t>
      </w:r>
    </w:p>
    <w:p w14:paraId="06752528" w14:textId="77777777" w:rsidR="000A7F65" w:rsidRPr="00F46D77" w:rsidRDefault="000A7F65">
      <w:pPr>
        <w:rPr>
          <w:sz w:val="26"/>
          <w:szCs w:val="26"/>
        </w:rPr>
      </w:pPr>
    </w:p>
    <w:p w14:paraId="571F11C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上帝告诉以色列要追求圣洁。引用，因为你们是属于耶和华你们上帝的圣洁的子民。耶和华从地上万民中拣选了你们作自己的子民。</w:t>
      </w:r>
    </w:p>
    <w:p w14:paraId="5DF9B324" w14:textId="77777777" w:rsidR="000A7F65" w:rsidRPr="00F46D77" w:rsidRDefault="000A7F65">
      <w:pPr>
        <w:rPr>
          <w:sz w:val="26"/>
          <w:szCs w:val="26"/>
        </w:rPr>
      </w:pPr>
    </w:p>
    <w:p w14:paraId="4F5A6097" w14:textId="1380D9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申命记 14:2。新约圣经对陈述句和命令句的区分，是旧约圣经中引入的新约圣经的区分。你们是圣洁的国度。这是陈述句。</w:t>
      </w:r>
    </w:p>
    <w:p w14:paraId="59386C00" w14:textId="77777777" w:rsidR="000A7F65" w:rsidRPr="00F46D77" w:rsidRDefault="000A7F65">
      <w:pPr>
        <w:rPr>
          <w:sz w:val="26"/>
          <w:szCs w:val="26"/>
        </w:rPr>
      </w:pPr>
    </w:p>
    <w:p w14:paraId="64943276" w14:textId="5113C4C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这就是他们，因为上帝将他们与所有异教徒区分开来。但他们应该像我一样圣洁，主说。利未记 11。</w:t>
      </w:r>
    </w:p>
    <w:p w14:paraId="2460B960" w14:textId="77777777" w:rsidR="000A7F65" w:rsidRPr="00F46D77" w:rsidRDefault="000A7F65">
      <w:pPr>
        <w:rPr>
          <w:sz w:val="26"/>
          <w:szCs w:val="26"/>
        </w:rPr>
      </w:pPr>
    </w:p>
    <w:p w14:paraId="2DB46FE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那是另一回事。他们的命令不符合上帝奇妙的指示。申命记 5 章说得很清楚。</w:t>
      </w:r>
    </w:p>
    <w:p w14:paraId="7E364E41" w14:textId="77777777" w:rsidR="000A7F65" w:rsidRPr="00F46D77" w:rsidRDefault="000A7F65">
      <w:pPr>
        <w:rPr>
          <w:sz w:val="26"/>
          <w:szCs w:val="26"/>
        </w:rPr>
      </w:pPr>
    </w:p>
    <w:p w14:paraId="046503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上帝选择你们以色列，并不是因为你们是地球上最大的国家。你们是所有国家中最小的一个。对于我们的目的而言，最重要的是上帝选择救赎之人。</w:t>
      </w:r>
    </w:p>
    <w:p w14:paraId="3237E762" w14:textId="77777777" w:rsidR="000A7F65" w:rsidRPr="00F46D77" w:rsidRDefault="000A7F65">
      <w:pPr>
        <w:rPr>
          <w:sz w:val="26"/>
          <w:szCs w:val="26"/>
        </w:rPr>
      </w:pPr>
    </w:p>
    <w:p w14:paraId="25B4751E" w14:textId="3537E81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这个主题贯穿了新约圣经的开头和结尾。马太福音 22:14。许多人被邀请参加宴会，但只有少数人被选中。</w:t>
      </w:r>
    </w:p>
    <w:p w14:paraId="16FDC390" w14:textId="77777777" w:rsidR="000A7F65" w:rsidRPr="00F46D77" w:rsidRDefault="000A7F65">
      <w:pPr>
        <w:rPr>
          <w:sz w:val="26"/>
          <w:szCs w:val="26"/>
        </w:rPr>
      </w:pPr>
    </w:p>
    <w:p w14:paraId="20441F9D" w14:textId="07925C2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马太福音 22:14。启示录 17:14。那些带着羔羊的人（羔羊是圣经中基督的象征），在启示录中除了一次之外每次都出现。</w:t>
      </w:r>
    </w:p>
    <w:p w14:paraId="707D9BA1" w14:textId="77777777" w:rsidR="000A7F65" w:rsidRPr="00F46D77" w:rsidRDefault="000A7F65">
      <w:pPr>
        <w:rPr>
          <w:sz w:val="26"/>
          <w:szCs w:val="26"/>
        </w:rPr>
      </w:pPr>
    </w:p>
    <w:p w14:paraId="1DC86846" w14:textId="130ADCC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很明显，这不是一个比喻，请原谅我。那些与羔羊同在的人是被呼召、被拣选和忠信的。启示录 17:14。</w:t>
      </w:r>
    </w:p>
    <w:p w14:paraId="2C5517C7" w14:textId="77777777" w:rsidR="000A7F65" w:rsidRPr="00F46D77" w:rsidRDefault="000A7F65">
      <w:pPr>
        <w:rPr>
          <w:sz w:val="26"/>
          <w:szCs w:val="26"/>
        </w:rPr>
      </w:pPr>
    </w:p>
    <w:p w14:paraId="577DF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新约中每一段论及选举的经文要么将选举归于上帝，要么通过使用神的被动语态来暗示这一事实。在旧约和新约之间，犹太人越来越不愿意使用神的名字。他们用迂回的措辞来表达神的名字。</w:t>
      </w:r>
    </w:p>
    <w:p w14:paraId="16B9ADFC" w14:textId="77777777" w:rsidR="000A7F65" w:rsidRPr="00F46D77" w:rsidRDefault="000A7F65">
      <w:pPr>
        <w:rPr>
          <w:sz w:val="26"/>
          <w:szCs w:val="26"/>
        </w:rPr>
      </w:pPr>
    </w:p>
    <w:p w14:paraId="6C546BAB" w14:textId="0F997EB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因此，在《雅各书》第 3 章中，雅各说，从上头来的智慧，当然，他指的是来自上帝的智慧，他们使用了神圣的被动语态。他们会说，上帝保佑那些人，这也符合旧约的先例，有福的人就是</w:t>
      </w:r>
      <w:r xmlns:w="http://schemas.openxmlformats.org/wordprocessingml/2006/main" w:rsidR="00000000" w:rsidRPr="00F46D77">
        <w:rPr>
          <w:rFonts w:ascii="Calibri" w:eastAsia="Calibri" w:hAnsi="Calibri" w:cs="Calibri"/>
          <w:sz w:val="26"/>
          <w:szCs w:val="26"/>
        </w:rPr>
        <w:lastRenderedPageBreak xmlns:w="http://schemas.openxmlformats.org/wordprocessingml/2006/main"/>
      </w:r>
      <w:r xmlns:w="http://schemas.openxmlformats.org/wordprocessingml/2006/main" w:rsidR="00000000" w:rsidRPr="00F46D77">
        <w:rPr>
          <w:rFonts w:ascii="Calibri" w:eastAsia="Calibri" w:hAnsi="Calibri" w:cs="Calibri"/>
          <w:sz w:val="26"/>
          <w:szCs w:val="26"/>
        </w:rPr>
        <w:t xml:space="preserve">这样。他们不会说上帝选择了你，而是</w:t>
      </w:r>
      <w:proofErr xmlns:w="http://schemas.openxmlformats.org/wordprocessingml/2006/main" w:type="gramStart"/>
      <w:r xmlns:w="http://schemas.openxmlformats.org/wordprocessingml/2006/main" w:rsidR="00000000" w:rsidRPr="00F46D77">
        <w:rPr>
          <w:rFonts w:ascii="Calibri" w:eastAsia="Calibri" w:hAnsi="Calibri" w:cs="Calibri"/>
          <w:sz w:val="26"/>
          <w:szCs w:val="26"/>
        </w:rPr>
        <w:t xml:space="preserve">说</w:t>
      </w:r>
      <w:proofErr xmlns:w="http://schemas.openxmlformats.org/wordprocessingml/2006/main" w:type="gramEnd"/>
      <w:r xmlns:w="http://schemas.openxmlformats.org/wordprocessingml/2006/main" w:rsidR="00000000" w:rsidRPr="00F46D77">
        <w:rPr>
          <w:rFonts w:ascii="Calibri" w:eastAsia="Calibri" w:hAnsi="Calibri" w:cs="Calibri"/>
          <w:sz w:val="26"/>
          <w:szCs w:val="26"/>
        </w:rPr>
        <w:t xml:space="preserve">你是被上帝选中的人，就是这样。</w:t>
      </w:r>
    </w:p>
    <w:p w14:paraId="7DB37820" w14:textId="77777777" w:rsidR="000A7F65" w:rsidRPr="00F46D77" w:rsidRDefault="000A7F65">
      <w:pPr>
        <w:rPr>
          <w:sz w:val="26"/>
          <w:szCs w:val="26"/>
        </w:rPr>
      </w:pPr>
    </w:p>
    <w:p w14:paraId="69147150" w14:textId="7FC2FC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那是神圣的被动语态；它是回避上帝之名或轻视上帝之名的被动语态。如果我们将其转换为主动语态，上帝就是选择者，选举者，如果你愿意的话。选举是上帝独自的工作。</w:t>
      </w:r>
    </w:p>
    <w:p w14:paraId="504BF67C" w14:textId="77777777" w:rsidR="000A7F65" w:rsidRPr="00F46D77" w:rsidRDefault="000A7F65">
      <w:pPr>
        <w:rPr>
          <w:sz w:val="26"/>
          <w:szCs w:val="26"/>
        </w:rPr>
      </w:pPr>
    </w:p>
    <w:p w14:paraId="0D3BC68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除了一处经文外，在所有这些经文中，天父是选举的发起者。圣灵从来都不是。只有一次，圣</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子是选举的发起者</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，即约翰福音 15 章 16 和 19 节。</w:t>
      </w:r>
    </w:p>
    <w:p w14:paraId="493B9D21" w14:textId="77777777" w:rsidR="000A7F65" w:rsidRPr="00F46D77" w:rsidRDefault="000A7F65">
      <w:pPr>
        <w:rPr>
          <w:sz w:val="26"/>
          <w:szCs w:val="26"/>
        </w:rPr>
      </w:pPr>
    </w:p>
    <w:p w14:paraId="0F07D9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我之前所说的三位一体教义仍然有效。选举是三位一体的工作。你不能把人分开。</w:t>
      </w:r>
    </w:p>
    <w:p w14:paraId="3B2BF2CD" w14:textId="77777777" w:rsidR="000A7F65" w:rsidRPr="00F46D77" w:rsidRDefault="000A7F65">
      <w:pPr>
        <w:rPr>
          <w:sz w:val="26"/>
          <w:szCs w:val="26"/>
        </w:rPr>
      </w:pPr>
    </w:p>
    <w:p w14:paraId="200E66A9" w14:textId="0977EC7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我们区分了位格，所以在下一句中，我说选举是三位一体的工作，但在下一个独立条款中，特别是父的工作，在一个地方是子的工作。新约一般将旧约中上帝所做的工作归于上帝的儿子。对于创造、约翰福音 1、歌罗西书 1.16、天意、歌罗西书 1:17、希伯来书 1:3 和圣</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子来说都是如此</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385201C" w14:textId="77777777" w:rsidR="000A7F65" w:rsidRPr="00F46D77" w:rsidRDefault="000A7F65">
      <w:pPr>
        <w:rPr>
          <w:sz w:val="26"/>
          <w:szCs w:val="26"/>
        </w:rPr>
      </w:pPr>
    </w:p>
    <w:p w14:paraId="052DAD4A" w14:textId="478B70E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因着</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008967C7">
        <w:rPr>
          <w:rFonts w:ascii="Calibri" w:eastAsia="Calibri" w:hAnsi="Calibri" w:cs="Calibri"/>
          <w:sz w:val="26"/>
          <w:szCs w:val="26"/>
        </w:rPr>
        <w:t xml:space="preserve">，万物得以存在。圣子用他大能的话语将万物凝聚在一起。审判，约翰福音 5:22-23，父</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审判权交给圣子，以便他们能够像尊敬父一样尊敬圣子。</w:t>
      </w:r>
    </w:p>
    <w:p w14:paraId="445D9E90" w14:textId="77777777" w:rsidR="000A7F65" w:rsidRPr="00F46D77" w:rsidRDefault="000A7F65">
      <w:pPr>
        <w:rPr>
          <w:sz w:val="26"/>
          <w:szCs w:val="26"/>
        </w:rPr>
      </w:pPr>
    </w:p>
    <w:p w14:paraId="5698DA5F" w14:textId="5B882FB9"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帖撒罗尼迦后书 1:7 和 8，基督的再来会带来辩护和审判。救赎也是如此。正如我们所见，旧约将救赎归功于主。</w:t>
      </w:r>
    </w:p>
    <w:p w14:paraId="40FE431B" w14:textId="77777777" w:rsidR="000A7F65" w:rsidRPr="00F46D77" w:rsidRDefault="000A7F65">
      <w:pPr>
        <w:rPr>
          <w:sz w:val="26"/>
          <w:szCs w:val="26"/>
        </w:rPr>
      </w:pPr>
    </w:p>
    <w:p w14:paraId="75613F6B" w14:textId="7ACB1DF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新约圣经将之归于神的儿子，约翰福音 5:28-29，听到人子的声音，那些在坟墓里的人就会出来，他们的坟墓就会出来，有的得到永生，有的得到审判。希伯来书 1:3，子洗净了人的罪，就坐在高天至大者的右边。约翰采用了这种新约圣经的倾向，一种普遍的新约圣经倾向，将旧约圣经中一般归于神的工作归于神的儿子。</w:t>
      </w:r>
    </w:p>
    <w:p w14:paraId="2ECAD931" w14:textId="77777777" w:rsidR="000A7F65" w:rsidRPr="00F46D77" w:rsidRDefault="000A7F65">
      <w:pPr>
        <w:rPr>
          <w:sz w:val="26"/>
          <w:szCs w:val="26"/>
        </w:rPr>
      </w:pPr>
    </w:p>
    <w:p w14:paraId="36FB073D" w14:textId="61961FA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上帝通常没有区别。新约是，三位一体教导新约。正如我在上一讲中最后所说，三位一体的教义在某种意义上是恩典教义的一个子集。</w:t>
      </w:r>
    </w:p>
    <w:p w14:paraId="57519237" w14:textId="77777777" w:rsidR="000A7F65" w:rsidRPr="00F46D77" w:rsidRDefault="000A7F65">
      <w:pPr>
        <w:rPr>
          <w:sz w:val="26"/>
          <w:szCs w:val="26"/>
        </w:rPr>
      </w:pPr>
    </w:p>
    <w:p w14:paraId="6F6326C3" w14:textId="61C7835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当然，上帝一直是三位一体的，所以我们不是在谈论本体论。我们不是谈论上帝是怎样的，而是谈论他如何被看作是适合自我启示的。难道没有暗示，有时不止暗示，上帝不仅仅是一个整体，而是在旧约中又是一个整体中的多元体吗？是的，当然。但是，上帝啊，三位一体在新约中得到了充分的启示，尤其是</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当圣子成为人类成为我们的救赎主时，尤其是当圣灵在五旬节降临时。</w:t>
      </w:r>
    </w:p>
    <w:p w14:paraId="49D2FE6D" w14:textId="77777777" w:rsidR="000A7F65" w:rsidRPr="00F46D77" w:rsidRDefault="000A7F65">
      <w:pPr>
        <w:rPr>
          <w:sz w:val="26"/>
          <w:szCs w:val="26"/>
        </w:rPr>
      </w:pPr>
    </w:p>
    <w:p w14:paraId="3E77718A" w14:textId="3660C5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这样，那些拯救事件和行动就向我们揭示了神秘的、一神论的上帝一直以来的面貌。但新约将上帝的作为归于圣子。约翰延续了这一倾向，超越了新约的其余部分。</w:t>
      </w:r>
    </w:p>
    <w:p w14:paraId="074BA217" w14:textId="77777777" w:rsidR="000A7F65" w:rsidRPr="00F46D77" w:rsidRDefault="000A7F65">
      <w:pPr>
        <w:rPr>
          <w:sz w:val="26"/>
          <w:szCs w:val="26"/>
        </w:rPr>
      </w:pPr>
    </w:p>
    <w:p w14:paraId="7B95EF7E" w14:textId="0653FA7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只有约翰教导说耶稣收养信徒。保罗总是父亲</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根据约翰福音 1:12，除非有，除非，我从来没有说圣经有</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错误</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，但圣经并没有遵守我们的拼写和语法标准。</w:t>
      </w:r>
    </w:p>
    <w:p w14:paraId="4211BC3E" w14:textId="77777777" w:rsidR="000A7F65" w:rsidRPr="00F46D77" w:rsidRDefault="000A7F65">
      <w:pPr>
        <w:rPr>
          <w:sz w:val="26"/>
          <w:szCs w:val="26"/>
        </w:rPr>
      </w:pPr>
    </w:p>
    <w:p w14:paraId="3D6F7FF3" w14:textId="05A29DA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在这种情况下，例如在约翰一书中，很难知道代词指的是谁，是圣父还是圣子，甚至有时是圣灵。我在批评圣经吗？不，我只是在描述它来到我们身边的方式。同样，除非保罗，否则约翰正在转移参考和先例，当它说他给了成为上帝之子的权利时，它谈论的是圣子。</w:t>
      </w:r>
    </w:p>
    <w:p w14:paraId="798C568E" w14:textId="77777777" w:rsidR="000A7F65" w:rsidRPr="00F46D77" w:rsidRDefault="000A7F65">
      <w:pPr>
        <w:rPr>
          <w:sz w:val="26"/>
          <w:szCs w:val="26"/>
        </w:rPr>
      </w:pPr>
    </w:p>
    <w:p w14:paraId="17E17827" w14:textId="4EB68AE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所以，在我看来，在约翰福音 1:12 中，只有圣经中记载了耶稣是收养者。他扮演父亲的角色。在约翰福音中，在整本圣经中，只有耶稣从死里复活。</w:t>
      </w:r>
    </w:p>
    <w:p w14:paraId="3FCB3FAB" w14:textId="77777777" w:rsidR="000A7F65" w:rsidRPr="00F46D77" w:rsidRDefault="000A7F65">
      <w:pPr>
        <w:rPr>
          <w:sz w:val="26"/>
          <w:szCs w:val="26"/>
        </w:rPr>
      </w:pPr>
    </w:p>
    <w:p w14:paraId="7356523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通常是指</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，直接指圣父，或通过被动的神圣形式指圣父。有几次是指圣灵，例如《罗马书》的开头。我想是《彼得前书》第 3 章，那里面有一段令人费解的经文。</w:t>
      </w:r>
    </w:p>
    <w:p w14:paraId="519E0D88" w14:textId="77777777" w:rsidR="000A7F65" w:rsidRPr="00F46D77" w:rsidRDefault="000A7F65">
      <w:pPr>
        <w:rPr>
          <w:sz w:val="26"/>
          <w:szCs w:val="26"/>
        </w:rPr>
      </w:pPr>
    </w:p>
    <w:p w14:paraId="377A01BC" w14:textId="5CC11A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但毫无疑问，只有在约翰福音 2 章中，你们拆毁这殿，我三日内要再建立起来。约翰还给了我们一个受启发的编辑评论。他讲的是他的身体的殿。</w:t>
      </w:r>
    </w:p>
    <w:p w14:paraId="5EA14F47" w14:textId="77777777" w:rsidR="000A7F65" w:rsidRPr="00F46D77" w:rsidRDefault="000A7F65">
      <w:pPr>
        <w:rPr>
          <w:sz w:val="26"/>
          <w:szCs w:val="26"/>
        </w:rPr>
      </w:pPr>
    </w:p>
    <w:p w14:paraId="6D6B49A8" w14:textId="59F23C64"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在约翰福音第 10 章中，耶稣说：“我是好牧人。我舍弃我的生命，又将生命取回来。”在这两处，耶稣做了从死里复活的神圣工作。</w:t>
      </w:r>
    </w:p>
    <w:p w14:paraId="47F59D54" w14:textId="77777777" w:rsidR="000A7F65" w:rsidRPr="00F46D77" w:rsidRDefault="000A7F65">
      <w:pPr>
        <w:rPr>
          <w:sz w:val="26"/>
          <w:szCs w:val="26"/>
        </w:rPr>
      </w:pPr>
    </w:p>
    <w:p w14:paraId="34A17D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完整的画面、系统的画面是什么？当然，三位一体使耶稣从死里复活，特别是圣父，有时是圣灵，耶稣也两次使自己复活。好吧，只有约翰，而且只在一个地方，把耶稣描述为选举人。顺便说一句，DA Carson 的</w:t>
      </w:r>
      <w:r xmlns:w="http://schemas.openxmlformats.org/wordprocessingml/2006/main" w:rsidRPr="008967C7">
        <w:rPr>
          <w:rFonts w:ascii="Calibri" w:eastAsia="Calibri" w:hAnsi="Calibri" w:cs="Calibri"/>
          <w:i/>
          <w:iCs/>
          <w:sz w:val="26"/>
          <w:szCs w:val="26"/>
        </w:rPr>
        <w:t xml:space="preserve">《神的主权和人的责任，圣经观点</w:t>
      </w:r>
      <w:r xmlns:w="http://schemas.openxmlformats.org/wordprocessingml/2006/main" w:rsidRPr="00F46D77">
        <w:rPr>
          <w:rFonts w:ascii="Calibri" w:eastAsia="Calibri" w:hAnsi="Calibri" w:cs="Calibri"/>
          <w:sz w:val="26"/>
          <w:szCs w:val="26"/>
        </w:rPr>
        <w:t xml:space="preserve">，意图》正确地指出，约翰描绘了三幅选举的画面。</w:t>
      </w:r>
    </w:p>
    <w:p w14:paraId="325A627D" w14:textId="77777777" w:rsidR="000A7F65" w:rsidRPr="00F46D77" w:rsidRDefault="000A7F65">
      <w:pPr>
        <w:rPr>
          <w:sz w:val="26"/>
          <w:szCs w:val="26"/>
        </w:rPr>
      </w:pPr>
    </w:p>
    <w:p w14:paraId="50812E3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他从不使用“选举”这个词，从不使用“预定”这个词或动词“预定”，就像保罗那样，但他用三个不同的主题传达了同样的真理。父将人赐给子</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在约翰福音第 17 章的大祭司祷告中，这个主题出现了四次，支撑了整个教义。</w:t>
      </w:r>
    </w:p>
    <w:p w14:paraId="06D63DBC" w14:textId="77777777" w:rsidR="000A7F65" w:rsidRPr="00F46D77" w:rsidRDefault="000A7F65">
      <w:pPr>
        <w:rPr>
          <w:sz w:val="26"/>
          <w:szCs w:val="26"/>
        </w:rPr>
      </w:pPr>
    </w:p>
    <w:p w14:paraId="640B1BA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我不为世人祈求，却为你从世人中赐给我的人祈求。同样，父</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人赐给子，这是父选择他们的一种说法。另一种说法是，虽然约翰清楚地介绍了福音和上帝对人类的爱，但他也会多次，少数几次，说他教导上帝子民的先验或先前身份。</w:t>
      </w:r>
    </w:p>
    <w:p w14:paraId="1930C504" w14:textId="77777777" w:rsidR="000A7F65" w:rsidRPr="00F46D77" w:rsidRDefault="000A7F65">
      <w:pPr>
        <w:rPr>
          <w:sz w:val="26"/>
          <w:szCs w:val="26"/>
        </w:rPr>
      </w:pPr>
    </w:p>
    <w:p w14:paraId="7F02DAC7" w14:textId="75BE63B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事实上，在约翰福音第 10 章中，那些不是上帝子民的人，你们不相信我，约翰福音 10:26 左右，因为你们不是我的羊。那么，如果说“你们不是我的羊，所以你们不相信我”，这样说对吗？是的。是的。</w:t>
      </w:r>
    </w:p>
    <w:p w14:paraId="2B900A91" w14:textId="77777777" w:rsidR="000A7F65" w:rsidRPr="00F46D77" w:rsidRDefault="000A7F65">
      <w:pPr>
        <w:rPr>
          <w:sz w:val="26"/>
          <w:szCs w:val="26"/>
        </w:rPr>
      </w:pPr>
    </w:p>
    <w:p w14:paraId="4FF22355" w14:textId="45ADE3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哦，你们不是我的羊，因为你们不相信我？当然，这是真的。事实上，这种说法更普遍。但这里他说，你们不相信，因为你们不是我的羊。</w:t>
      </w:r>
    </w:p>
    <w:p w14:paraId="174258BC" w14:textId="77777777" w:rsidR="000A7F65" w:rsidRPr="00F46D77" w:rsidRDefault="000A7F65">
      <w:pPr>
        <w:rPr>
          <w:sz w:val="26"/>
          <w:szCs w:val="26"/>
        </w:rPr>
      </w:pPr>
    </w:p>
    <w:p w14:paraId="6752EA81" w14:textId="5567C24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哇哦。也就是说，上帝有他的羊和他的；我把它们称为山羊，他的羊和他的非羊；在它们相信之前，我们先用山羊。羊相信，山羊不相信。</w:t>
      </w:r>
    </w:p>
    <w:p w14:paraId="72FB3844" w14:textId="77777777" w:rsidR="000A7F65" w:rsidRPr="00F46D77" w:rsidRDefault="000A7F65">
      <w:pPr>
        <w:rPr>
          <w:sz w:val="26"/>
          <w:szCs w:val="26"/>
        </w:rPr>
      </w:pPr>
    </w:p>
    <w:p w14:paraId="2AAA8E01" w14:textId="15A6564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这是什么？这是隐含的拣选教义。我的羊听我的声音，他们跟随我，我赐给他们永生，他们永不灭亡。没有人能把他们从我或</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手中夺走。</w:t>
      </w:r>
    </w:p>
    <w:p w14:paraId="6C16753B" w14:textId="77777777" w:rsidR="000A7F65" w:rsidRPr="00F46D77" w:rsidRDefault="000A7F65">
      <w:pPr>
        <w:rPr>
          <w:sz w:val="26"/>
          <w:szCs w:val="26"/>
        </w:rPr>
      </w:pPr>
    </w:p>
    <w:p w14:paraId="349C5378" w14:textId="20981A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因此，约翰福音中的三幅圣经图画与保罗的拣选教义重叠。圣父将子民赐予圣子，这是上帝子民在相信之前的先验身份。事实上，这就是他们相信的原因。</w:t>
      </w:r>
    </w:p>
    <w:p w14:paraId="6C3ADFF5" w14:textId="77777777" w:rsidR="000A7F65" w:rsidRPr="00F46D77" w:rsidRDefault="000A7F65">
      <w:pPr>
        <w:rPr>
          <w:sz w:val="26"/>
          <w:szCs w:val="26"/>
        </w:rPr>
      </w:pPr>
    </w:p>
    <w:p w14:paraId="29AEB124" w14:textId="5552429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选举不是基于信仰。选举产生于信仰。使徒行传 13:48。</w:t>
      </w:r>
    </w:p>
    <w:p w14:paraId="2DCE84BA" w14:textId="77777777" w:rsidR="000A7F65" w:rsidRPr="00F46D77" w:rsidRDefault="000A7F65">
      <w:pPr>
        <w:rPr>
          <w:sz w:val="26"/>
          <w:szCs w:val="26"/>
        </w:rPr>
      </w:pPr>
    </w:p>
    <w:p w14:paraId="66C69475" w14:textId="165B348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当保罗和巴拿巴从犹太人转向外邦人时，外邦人欢欣鼓舞。他们引用了旧约圣经，其中谈到了这一点。这节经文立刻让我想起了。</w:t>
      </w:r>
    </w:p>
    <w:p w14:paraId="6B3A31E1" w14:textId="77777777" w:rsidR="000A7F65" w:rsidRPr="00F46D77" w:rsidRDefault="000A7F65">
      <w:pPr>
        <w:rPr>
          <w:sz w:val="26"/>
          <w:szCs w:val="26"/>
        </w:rPr>
      </w:pPr>
    </w:p>
    <w:p w14:paraId="32987BBA" w14:textId="47E597F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他们欢喜快乐，凡预定得永生的人都信了。我们转向外邦人。使徒行传 13:46。</w:t>
      </w:r>
    </w:p>
    <w:p w14:paraId="1ECF5322" w14:textId="77777777" w:rsidR="000A7F65" w:rsidRPr="00F46D77" w:rsidRDefault="000A7F65">
      <w:pPr>
        <w:rPr>
          <w:sz w:val="26"/>
          <w:szCs w:val="26"/>
        </w:rPr>
      </w:pPr>
    </w:p>
    <w:p w14:paraId="12B4FA8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因为主曾这样吩咐我们，说：我已使你成为外邦人的光，使你施行救恩，直到地极。这对弥赛亚来说也是如此。这对弥赛亚的子民、他的使徒来说也是如此。</w:t>
      </w:r>
    </w:p>
    <w:p w14:paraId="43FC935E" w14:textId="77777777" w:rsidR="000A7F65" w:rsidRPr="00F46D77" w:rsidRDefault="000A7F65">
      <w:pPr>
        <w:rPr>
          <w:sz w:val="26"/>
          <w:szCs w:val="26"/>
        </w:rPr>
      </w:pPr>
    </w:p>
    <w:p w14:paraId="4BAE5411" w14:textId="6B797C4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外邦人听见这话，就欢喜快乐，赞美主的道。凡预定得永生的人都信了。顺便注意，这表明了个人的拣选。</w:t>
      </w:r>
    </w:p>
    <w:p w14:paraId="79DBDE9F" w14:textId="77777777" w:rsidR="000A7F65" w:rsidRPr="00F46D77" w:rsidRDefault="000A7F65">
      <w:pPr>
        <w:rPr>
          <w:sz w:val="26"/>
          <w:szCs w:val="26"/>
        </w:rPr>
      </w:pPr>
    </w:p>
    <w:p w14:paraId="02F880C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凡是被指定得永生的人都相信了。指定导致信仰。以阿民念主义的方式这样做有什么意义呢？凡是被指定得永生的人都相信了，主预见到他们会相信。</w:t>
      </w:r>
    </w:p>
    <w:p w14:paraId="12715EC9" w14:textId="77777777" w:rsidR="000A7F65" w:rsidRPr="00F46D77" w:rsidRDefault="000A7F65">
      <w:pPr>
        <w:rPr>
          <w:sz w:val="26"/>
          <w:szCs w:val="26"/>
        </w:rPr>
      </w:pPr>
    </w:p>
    <w:p w14:paraId="224E0E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那是本末倒置。那是本末倒置。不，选举结果取决于信仰。</w:t>
      </w:r>
    </w:p>
    <w:p w14:paraId="279302AA" w14:textId="77777777" w:rsidR="000A7F65" w:rsidRPr="00F46D77" w:rsidRDefault="000A7F65">
      <w:pPr>
        <w:rPr>
          <w:sz w:val="26"/>
          <w:szCs w:val="26"/>
        </w:rPr>
      </w:pPr>
    </w:p>
    <w:p w14:paraId="4DD9E9A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它不是基于信仰。我读了约翰福音第 15 章，我应该读。只有约翰将耶稣描述为选民。</w:t>
      </w:r>
    </w:p>
    <w:p w14:paraId="3BE4B655" w14:textId="77777777" w:rsidR="000A7F65" w:rsidRPr="00F46D77" w:rsidRDefault="000A7F65">
      <w:pPr>
        <w:rPr>
          <w:sz w:val="26"/>
          <w:szCs w:val="26"/>
        </w:rPr>
      </w:pPr>
    </w:p>
    <w:p w14:paraId="5033A37C" w14:textId="206A160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现在，对葡萄树和枝子的果实的强调不是选举。重点是结果子。这段经文的重点，就其上下文而言，是门徒结果子的责任。</w:t>
      </w:r>
    </w:p>
    <w:p w14:paraId="6813A642" w14:textId="77777777" w:rsidR="000A7F65" w:rsidRPr="00F46D77" w:rsidRDefault="000A7F65">
      <w:pPr>
        <w:rPr>
          <w:sz w:val="26"/>
          <w:szCs w:val="26"/>
        </w:rPr>
      </w:pPr>
    </w:p>
    <w:p w14:paraId="54DE267D" w14:textId="3A471BF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然而，在强调门徒有责任通过留在他里面来结出果实之后，这段经文告诉我们它的含义的唯一地方是耶稣说，如果你们坚持，如果你们坚持，如果你们继续在我的爱里。所以，我的理解是，这意味着继续与他交往。这意味着回报他对我们的爱，以爱为基础，用温暖的方式回报他，回到他身边。</w:t>
      </w:r>
    </w:p>
    <w:p w14:paraId="6977748E" w14:textId="77777777" w:rsidR="000A7F65" w:rsidRPr="00F46D77" w:rsidRDefault="000A7F65">
      <w:pPr>
        <w:rPr>
          <w:sz w:val="26"/>
          <w:szCs w:val="26"/>
        </w:rPr>
      </w:pPr>
    </w:p>
    <w:p w14:paraId="26BF620D" w14:textId="26B7B7F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是对他的爱，继续以爱为标志的盟约忠诚，以及在经文中，服从等等。在强调门徒有责任留在他这棵真葡萄树里结出果实之后，耶稣解释说，门徒对他的选择是真实的，但不是最终的。是的，当然，马太离开了税吏的摊位，跟随了耶稣。</w:t>
      </w:r>
    </w:p>
    <w:p w14:paraId="172146DF" w14:textId="77777777" w:rsidR="000A7F65" w:rsidRPr="00F46D77" w:rsidRDefault="000A7F65">
      <w:pPr>
        <w:rPr>
          <w:sz w:val="26"/>
          <w:szCs w:val="26"/>
        </w:rPr>
      </w:pPr>
    </w:p>
    <w:p w14:paraId="72A88AB0"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雅各和约翰、彼得和安得烈舍弃了渔网，跟随了耶稣。他们选择了耶稣。他们的选择是终极的吗？不，不是。</w:t>
      </w:r>
    </w:p>
    <w:p w14:paraId="46DD6C30" w14:textId="77777777" w:rsidR="000A7F65" w:rsidRPr="00F46D77" w:rsidRDefault="000A7F65">
      <w:pPr>
        <w:rPr>
          <w:sz w:val="26"/>
          <w:szCs w:val="26"/>
        </w:rPr>
      </w:pPr>
    </w:p>
    <w:p w14:paraId="378C36CB" w14:textId="2F27921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这正是他在这里所说的。他们选择他，背后是他对他们的选择。约翰福音 15:16。</w:t>
      </w:r>
    </w:p>
    <w:p w14:paraId="191EDCEB" w14:textId="77777777" w:rsidR="000A7F65" w:rsidRPr="00F46D77" w:rsidRDefault="000A7F65">
      <w:pPr>
        <w:rPr>
          <w:sz w:val="26"/>
          <w:szCs w:val="26"/>
        </w:rPr>
      </w:pPr>
    </w:p>
    <w:p w14:paraId="500DEEAC" w14:textId="285C028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现在，我再来谈谈上下文。重点是耶稣取代了以色列，这棵未能完成任务的葡萄树，以赛亚书第 5 章。我去寻找果实。我找到了烂果子。</w:t>
      </w:r>
    </w:p>
    <w:p w14:paraId="418A2B61" w14:textId="77777777" w:rsidR="000A7F65" w:rsidRPr="00F46D77" w:rsidRDefault="000A7F65">
      <w:pPr>
        <w:rPr>
          <w:sz w:val="26"/>
          <w:szCs w:val="26"/>
        </w:rPr>
      </w:pPr>
    </w:p>
    <w:p w14:paraId="6CAEFB7B" w14:textId="5683E86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这并不是说以色列是一棵假葡萄树。他们是一棵弱小的葡萄树。他们是一棵不结果子的葡萄树。</w:t>
      </w:r>
    </w:p>
    <w:p w14:paraId="0FF29652" w14:textId="77777777" w:rsidR="000A7F65" w:rsidRPr="00F46D77" w:rsidRDefault="000A7F65">
      <w:pPr>
        <w:rPr>
          <w:sz w:val="26"/>
          <w:szCs w:val="26"/>
        </w:rPr>
      </w:pPr>
    </w:p>
    <w:p w14:paraId="687D8C5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耶稣是一棵真正的葡萄树。也就是说，他是以色列的本意的实现者。如果你愿意的话，他是真正的以色列。</w:t>
      </w:r>
    </w:p>
    <w:p w14:paraId="337E13E4" w14:textId="77777777" w:rsidR="000A7F65" w:rsidRPr="00F46D77" w:rsidRDefault="000A7F65">
      <w:pPr>
        <w:rPr>
          <w:sz w:val="26"/>
          <w:szCs w:val="26"/>
        </w:rPr>
      </w:pPr>
    </w:p>
    <w:p w14:paraId="06CDD857" w14:textId="67A53A6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那些在精神上与他相连的人，葡萄树和枝子是与基督联合的美丽画面；他们也结出果实，因为他们与葡萄树相连</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，与真正的葡萄树相连。但说了这些之后，也许是为了避免他们误解，为了避免他们，为了避免所有对他们的坚持的强调。有一篇由利昂·莫里斯撰写的文章，</w:t>
      </w:r>
      <w:r xmlns:w="http://schemas.openxmlformats.org/wordprocessingml/2006/main" w:rsidR="008967C7">
        <w:rPr>
          <w:rFonts w:ascii="Calibri" w:eastAsia="Calibri" w:hAnsi="Calibri" w:cs="Calibri"/>
          <w:sz w:val="26"/>
          <w:szCs w:val="26"/>
        </w:rPr>
        <w:t xml:space="preserve">它是一种较旧的新约奖学金。</w:t>
      </w:r>
    </w:p>
    <w:p w14:paraId="21F13229" w14:textId="77777777" w:rsidR="000A7F65" w:rsidRPr="00F46D77" w:rsidRDefault="000A7F65">
      <w:pPr>
        <w:rPr>
          <w:sz w:val="26"/>
          <w:szCs w:val="26"/>
        </w:rPr>
      </w:pPr>
    </w:p>
    <w:p w14:paraId="3D1E1D58" w14:textId="690E20C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非常敬重莱昂·莫里斯，他与文字同在，与主同在。这位了不起的兄弟是澳大利亚的新约学者，在妻子开车带他们穿越澳大利亚期间，他自学了希腊语，凭借一本了不起的书获得了博士学位，并且教了这么多年书，帮助了这么多人。我知道我有时读到，你知道，启示录是一切，人们用它来滥用圣经。</w:t>
      </w:r>
    </w:p>
    <w:p w14:paraId="475899A0" w14:textId="77777777" w:rsidR="000A7F65" w:rsidRPr="00F46D77" w:rsidRDefault="000A7F65">
      <w:pPr>
        <w:rPr>
          <w:sz w:val="26"/>
          <w:szCs w:val="26"/>
        </w:rPr>
      </w:pPr>
    </w:p>
    <w:p w14:paraId="2D0A751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他一直在等待，正如他所说，比我更有资格写这方面的文章。但当没有人愿意写时，他写了一本关于启示录的小书，这本书写得很好。它帮助了很多人。</w:t>
      </w:r>
    </w:p>
    <w:p w14:paraId="053B4875" w14:textId="77777777" w:rsidR="000A7F65" w:rsidRPr="00F46D77" w:rsidRDefault="000A7F65">
      <w:pPr>
        <w:rPr>
          <w:sz w:val="26"/>
          <w:szCs w:val="26"/>
        </w:rPr>
      </w:pPr>
    </w:p>
    <w:p w14:paraId="4E575418" w14:textId="5A501B1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无论如何，莱昂·莫里斯在一本我现在想不起书名的书里写了一章关于重复的内容，约翰式的重复。莱昂·莫里斯研究了约翰每次说某件事，两次、三次，我就不再重复了，一直到约翰福音第 15 章，约翰最多的时候，八九次谈到了遵守。重复是约翰风格的一个特点，莱昂·莫里斯写了一章，一篇论文。</w:t>
      </w:r>
    </w:p>
    <w:p w14:paraId="07420147" w14:textId="77777777" w:rsidR="000A7F65" w:rsidRPr="00F46D77" w:rsidRDefault="000A7F65">
      <w:pPr>
        <w:rPr>
          <w:sz w:val="26"/>
          <w:szCs w:val="26"/>
        </w:rPr>
      </w:pPr>
    </w:p>
    <w:p w14:paraId="0A37AB2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这是他的结论。约翰经常变换风格。当他重复某件事时，他很少用完全相同的方式去做。</w:t>
      </w:r>
    </w:p>
    <w:p w14:paraId="14ACDC85" w14:textId="77777777" w:rsidR="000A7F65" w:rsidRPr="00F46D77" w:rsidRDefault="000A7F65">
      <w:pPr>
        <w:rPr>
          <w:sz w:val="26"/>
          <w:szCs w:val="26"/>
        </w:rPr>
      </w:pPr>
    </w:p>
    <w:p w14:paraId="46949163" w14:textId="69980F7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他变换了词汇，变换了词序。最典型的就是约翰福音第 15 章中他劝诫门徒要遵守，因为他说要遵守，我不知道，八次还是多少次。</w:t>
      </w:r>
    </w:p>
    <w:p w14:paraId="4C9A7036" w14:textId="77777777" w:rsidR="000A7F65" w:rsidRPr="00F46D77" w:rsidRDefault="000A7F65">
      <w:pPr>
        <w:rPr>
          <w:sz w:val="26"/>
          <w:szCs w:val="26"/>
        </w:rPr>
      </w:pPr>
    </w:p>
    <w:p w14:paraId="5BCF9B0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每次都会有细微的变化。这是莫里斯的惊人但真实的结论。顺便说一句，约翰福音 21 章中有一个小小的结论。</w:t>
      </w:r>
    </w:p>
    <w:p w14:paraId="467AA24C" w14:textId="77777777" w:rsidR="000A7F65" w:rsidRPr="00F46D77" w:rsidRDefault="000A7F65">
      <w:pPr>
        <w:rPr>
          <w:sz w:val="26"/>
          <w:szCs w:val="26"/>
        </w:rPr>
      </w:pPr>
    </w:p>
    <w:p w14:paraId="69B1202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你知道，耶稣第三次问彼得，你爱我吗？他没有用</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，而是用</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，人们经常用这个。莫里斯说，不，不。重点就在于此。</w:t>
      </w:r>
    </w:p>
    <w:p w14:paraId="4B2AD972" w14:textId="77777777" w:rsidR="000A7F65" w:rsidRPr="00F46D77" w:rsidRDefault="000A7F65">
      <w:pPr>
        <w:rPr>
          <w:sz w:val="26"/>
          <w:szCs w:val="26"/>
        </w:rPr>
      </w:pPr>
    </w:p>
    <w:p w14:paraId="45E4D87C" w14:textId="790FEF9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不是动词的变化，希腊文确实表明了这一点，但重点是彼得很伤心，因为耶稣做了三次，重复了三次他不认他。耶稣改变和使用同义词的事实在约翰的词汇中很常见。顺便说一句，约翰福音中的每个人，包括耶稣，都使用了约翰的词汇。</w:t>
      </w:r>
    </w:p>
    <w:p w14:paraId="7751E05D" w14:textId="77777777" w:rsidR="000A7F65" w:rsidRPr="00F46D77" w:rsidRDefault="000A7F65">
      <w:pPr>
        <w:rPr>
          <w:sz w:val="26"/>
          <w:szCs w:val="26"/>
        </w:rPr>
      </w:pPr>
    </w:p>
    <w:p w14:paraId="1B194F6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我一直离题。圣经是上帝所启示的话语，路加在使徒行传中准确地总结了使徒们的信息，而不是用路加的话来表达他们的全部信息。这就是上帝所启示的。</w:t>
      </w:r>
    </w:p>
    <w:p w14:paraId="35076FB1" w14:textId="77777777" w:rsidR="000A7F65" w:rsidRPr="00F46D77" w:rsidRDefault="000A7F65">
      <w:pPr>
        <w:rPr>
          <w:sz w:val="26"/>
          <w:szCs w:val="26"/>
        </w:rPr>
      </w:pPr>
    </w:p>
    <w:p w14:paraId="7954B44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在约翰福音中，我们看到约翰从头到尾都在说话。无论如何，莫里斯说，约翰经常改变词汇、词序等，但这并不代表什么。这只是一位优秀作家的词汇变化。</w:t>
      </w:r>
    </w:p>
    <w:p w14:paraId="41945BCF" w14:textId="77777777" w:rsidR="000A7F65" w:rsidRPr="00F46D77" w:rsidRDefault="000A7F65">
      <w:pPr>
        <w:rPr>
          <w:sz w:val="26"/>
          <w:szCs w:val="26"/>
        </w:rPr>
      </w:pPr>
    </w:p>
    <w:p w14:paraId="7392FC9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他知道自己一直在这么做吗？无法回答。我无法回答。也许是，也许不是，但他确实这么做了。</w:t>
      </w:r>
    </w:p>
    <w:p w14:paraId="68F06E37" w14:textId="77777777" w:rsidR="000A7F65" w:rsidRPr="00F46D77" w:rsidRDefault="000A7F65">
      <w:pPr>
        <w:rPr>
          <w:sz w:val="26"/>
          <w:szCs w:val="26"/>
        </w:rPr>
      </w:pPr>
    </w:p>
    <w:p w14:paraId="6AC11383" w14:textId="45383F9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种现象太常见了，莫里斯说，如果耶稣在约翰福音中说了和他一模一样的话，那他是为了强调。我发现这在《圣经》中确实如此，多年来，我研究得最多的《圣经》一书就是如此，我曾用英语圣经和希腊文圣经讲过《圣经》，但版本太多了，以至于当我离开我的第一所高等教育机构——神学院时，他们从课程目录中删掉了一页左右的内容……无论如何，约翰福音已经讲得够多了。够了。</w:t>
      </w:r>
    </w:p>
    <w:p w14:paraId="0C167923" w14:textId="77777777" w:rsidR="000A7F65" w:rsidRPr="00F46D77" w:rsidRDefault="000A7F65">
      <w:pPr>
        <w:rPr>
          <w:sz w:val="26"/>
          <w:szCs w:val="26"/>
        </w:rPr>
      </w:pPr>
    </w:p>
    <w:p w14:paraId="5531E072" w14:textId="0A42C3B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约翰福音 15:16，耶稣说，ESV，不是你们拣选了我。当然，是他们拣选了我。他的意思是，最终，是我拣选了你们，并指派你们去结果子，并且叫你们的果子常存，这样，你们奉我的名，无论向父求什么，他都可以赐给你们。</w:t>
      </w:r>
    </w:p>
    <w:p w14:paraId="757C601C" w14:textId="77777777" w:rsidR="000A7F65" w:rsidRPr="00F46D77" w:rsidRDefault="000A7F65">
      <w:pPr>
        <w:rPr>
          <w:sz w:val="26"/>
          <w:szCs w:val="26"/>
        </w:rPr>
      </w:pPr>
    </w:p>
    <w:p w14:paraId="3F800530" w14:textId="3E5A0B3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我命令你们这些事，是为了使你们彼此相爱。你说，等一下，这是做门徒和结出果实的选择。确实如此。</w:t>
      </w:r>
    </w:p>
    <w:p w14:paraId="2D53D562" w14:textId="77777777" w:rsidR="000A7F65" w:rsidRPr="00F46D77" w:rsidRDefault="000A7F65">
      <w:pPr>
        <w:rPr>
          <w:sz w:val="26"/>
          <w:szCs w:val="26"/>
        </w:rPr>
      </w:pPr>
    </w:p>
    <w:p w14:paraId="042DED5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拣选是为了门徒训练和成果、服务。但是请看第 19 节与第 18 节的上下文。如果世界恨你们，你们要知道，在恨你们之前，它已经恨我了。</w:t>
      </w:r>
    </w:p>
    <w:p w14:paraId="70F7DDAD" w14:textId="77777777" w:rsidR="000A7F65" w:rsidRPr="00F46D77" w:rsidRDefault="000A7F65">
      <w:pPr>
        <w:rPr>
          <w:sz w:val="26"/>
          <w:szCs w:val="26"/>
        </w:rPr>
      </w:pPr>
    </w:p>
    <w:p w14:paraId="70002E54" w14:textId="1E8389C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如果你属于这个世界，世界就会爱你，就像爱你自己的孩子一样。但因为你不属于这个世界，这是怎么发生的呢？但我从这个世界中拣选了你；因此，世界恨你。这是耶稣的选择，只有在约翰福音和整本圣经中才有。</w:t>
      </w:r>
    </w:p>
    <w:p w14:paraId="51FE4FB7" w14:textId="77777777" w:rsidR="000A7F65" w:rsidRPr="00F46D77" w:rsidRDefault="000A7F65">
      <w:pPr>
        <w:rPr>
          <w:sz w:val="26"/>
          <w:szCs w:val="26"/>
        </w:rPr>
      </w:pPr>
    </w:p>
    <w:p w14:paraId="2444FB6B" w14:textId="16C2F7E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在约翰福音 15 章 16 和 19 节中，是的，这是为服务，但首先，这是属于他的，而不是属于世界的，正如 DA Carson 在《神的主权和人的责任》中有效地展示的那样。顺便说一句，他想把这本书的副标题写成《约翰福音》。那是他的论文。</w:t>
      </w:r>
    </w:p>
    <w:p w14:paraId="056E0CD8" w14:textId="77777777" w:rsidR="000A7F65" w:rsidRPr="00F46D77" w:rsidRDefault="000A7F65">
      <w:pPr>
        <w:rPr>
          <w:sz w:val="26"/>
          <w:szCs w:val="26"/>
        </w:rPr>
      </w:pPr>
    </w:p>
    <w:p w14:paraId="69EF6D3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如果你相信的话，这是一本浓缩版的书。这本书本身就很庞大。但无论如何，他想把它命名为《约翰福音》。</w:t>
      </w:r>
    </w:p>
    <w:p w14:paraId="213CEFE2" w14:textId="77777777" w:rsidR="000A7F65" w:rsidRPr="00F46D77" w:rsidRDefault="000A7F65">
      <w:pPr>
        <w:rPr>
          <w:sz w:val="26"/>
          <w:szCs w:val="26"/>
        </w:rPr>
      </w:pPr>
    </w:p>
    <w:p w14:paraId="39CB66FA" w14:textId="264C7AC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出版商知道，如果他们去掉那段话，书的销量会更好。所以，但事实就是如此。它基于《约翰福音》。</w:t>
      </w:r>
    </w:p>
    <w:p w14:paraId="4B3A4F4C" w14:textId="77777777" w:rsidR="000A7F65" w:rsidRPr="00F46D77" w:rsidRDefault="000A7F65">
      <w:pPr>
        <w:rPr>
          <w:sz w:val="26"/>
          <w:szCs w:val="26"/>
        </w:rPr>
      </w:pPr>
    </w:p>
    <w:p w14:paraId="1701059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因此，选择者、选民、选举的发起者是上帝，永远是父，而在约翰福音中，则是子。耶稣选出十一个门徒，犹大</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已经出去出卖他的主人，结果他们得救了，因为这意味着他们属于他，而不是属于世界。我再说一遍。</w:t>
      </w:r>
    </w:p>
    <w:p w14:paraId="1D3FD8FB" w14:textId="77777777" w:rsidR="000A7F65" w:rsidRPr="00F46D77" w:rsidRDefault="000A7F65">
      <w:pPr>
        <w:rPr>
          <w:sz w:val="26"/>
          <w:szCs w:val="26"/>
        </w:rPr>
      </w:pPr>
    </w:p>
    <w:p w14:paraId="3573E356" w14:textId="11174D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我们注意到，选举既是为了救赎，也是为了服务。不是你们选择了我，是我选择了你们。我指定你们去结果子，结出果实，让你们的果实长存，约翰福音 15:16。</w:t>
      </w:r>
    </w:p>
    <w:p w14:paraId="39E51F07" w14:textId="77777777" w:rsidR="000A7F65" w:rsidRPr="00F46D77" w:rsidRDefault="000A7F65">
      <w:pPr>
        <w:rPr>
          <w:sz w:val="26"/>
          <w:szCs w:val="26"/>
        </w:rPr>
      </w:pPr>
    </w:p>
    <w:p w14:paraId="25E41FA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阿民念派认为，选举是为了服务，而不是为了救赎，</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这是错误的选择</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。选举是为了两者，事实上，首先，选举是为了救赎。上帝是选举的创造者，这一事实可以通过考虑选举的时间得到证实，选举的时间早于创世。</w:t>
      </w:r>
    </w:p>
    <w:p w14:paraId="3B9EB716" w14:textId="77777777" w:rsidR="000A7F65" w:rsidRPr="00F46D77" w:rsidRDefault="000A7F65">
      <w:pPr>
        <w:rPr>
          <w:sz w:val="26"/>
          <w:szCs w:val="26"/>
        </w:rPr>
      </w:pPr>
    </w:p>
    <w:p w14:paraId="52E29F08" w14:textId="12EC91F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顺便说一句，没人能理解，好吧，上帝理解一切有关选举的事情，但我们却不理解，好吗？这是神圣的，天哪，这是上帝永恒的旨意。我们并不完全或完美地理解它。最令人困惑的可能是上帝为什么选择我们。</w:t>
      </w:r>
    </w:p>
    <w:p w14:paraId="5AFBE027" w14:textId="77777777" w:rsidR="000A7F65" w:rsidRPr="00F46D77" w:rsidRDefault="000A7F65">
      <w:pPr>
        <w:rPr>
          <w:sz w:val="26"/>
          <w:szCs w:val="26"/>
        </w:rPr>
      </w:pPr>
    </w:p>
    <w:p w14:paraId="0BD327B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我的答案是因为他的爱和他的意志，但我只能说，正如《哥林多前书》第 1 章所说，正如它所暗示的那样，仁慈的主在选择我们这些固执而顽固的人时，有着极大的仁慈感，也许还有幽默感。新约中有四段经文将选举置于选举之前或之后。我有没有提到我的书《选举与自由意志》？是的，这是一则毫不掩饰的广告，《选举与自由意志》，PNR 出版社。</w:t>
      </w:r>
    </w:p>
    <w:p w14:paraId="3EA842E5" w14:textId="77777777" w:rsidR="000A7F65" w:rsidRPr="00F46D77" w:rsidRDefault="000A7F65">
      <w:pPr>
        <w:rPr>
          <w:sz w:val="26"/>
          <w:szCs w:val="26"/>
        </w:rPr>
      </w:pPr>
    </w:p>
    <w:p w14:paraId="581B1EBC" w14:textId="4318956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我涵盖了旧约和新约中所有主要的选举文本。保罗两次教导说，上帝在创世之前就拣选了人们得到救赎。以弗所书 1:4，上帝在创立世界以前，在基督里拣选了我们，使我们在他面前因爱成为圣洁、无可指责。</w:t>
      </w:r>
    </w:p>
    <w:p w14:paraId="23770072" w14:textId="77777777" w:rsidR="000A7F65" w:rsidRPr="00F46D77" w:rsidRDefault="000A7F65">
      <w:pPr>
        <w:rPr>
          <w:sz w:val="26"/>
          <w:szCs w:val="26"/>
        </w:rPr>
      </w:pPr>
    </w:p>
    <w:p w14:paraId="2758C957" w14:textId="5C9762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基督教标准圣经，ESV，上帝在创世之前就拣选了我们，使我们在他面前成为圣洁、无可指责的人。提摩太后书 1:9，一段优美的经文，却经常被忽略，这不是一个好举动，我说忽略并不是在开神学玩笑。我指的不是谴责。</w:t>
      </w:r>
    </w:p>
    <w:p w14:paraId="1430E3BA" w14:textId="77777777" w:rsidR="000A7F65" w:rsidRPr="00F46D77" w:rsidRDefault="000A7F65">
      <w:pPr>
        <w:rPr>
          <w:sz w:val="26"/>
          <w:szCs w:val="26"/>
        </w:rPr>
      </w:pPr>
    </w:p>
    <w:p w14:paraId="329D173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哦，对不起，对不起。上帝拯救了我们，并召唤我们圣洁的召唤，不是根据我们的行为，而是根据他自己的目的和恩典，而这恩典是基督耶稣赐给我们的先决条件，确切地说是在永恒时代之前。上帝拯救了我们，并召唤我们圣洁的召唤，不是根据我们的行为，而是根据他自己的目的和恩典。</w:t>
      </w:r>
    </w:p>
    <w:p w14:paraId="4F912945" w14:textId="77777777" w:rsidR="000A7F65" w:rsidRPr="00F46D77" w:rsidRDefault="000A7F65">
      <w:pPr>
        <w:rPr>
          <w:sz w:val="26"/>
          <w:szCs w:val="26"/>
        </w:rPr>
      </w:pPr>
    </w:p>
    <w:p w14:paraId="0EE9190E" w14:textId="24AC30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这是保罗关于拣选最简洁的陈述。上帝预见到了我们身上的某些东西？不，他应该预见到了我们身上的罪孽。他应该预见到那些不值得被拯救的人。</w:t>
      </w:r>
    </w:p>
    <w:p w14:paraId="1F72F186" w14:textId="77777777" w:rsidR="000A7F65" w:rsidRPr="00F46D77" w:rsidRDefault="000A7F65">
      <w:pPr>
        <w:rPr>
          <w:sz w:val="26"/>
          <w:szCs w:val="26"/>
        </w:rPr>
      </w:pPr>
    </w:p>
    <w:p w14:paraId="17A86771" w14:textId="72108D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不，它存在</w:t>
      </w:r>
      <w:r xmlns:w="http://schemas.openxmlformats.org/wordprocessingml/2006/main" w:rsidR="0094401D" w:rsidRPr="0094401D">
        <w:rPr>
          <w:rFonts w:ascii="Calibri" w:eastAsia="Calibri" w:hAnsi="Calibri" w:cs="Calibri"/>
          <w:sz w:val="26"/>
          <w:szCs w:val="26"/>
        </w:rPr>
        <w:t xml:space="preserve">；基础存在于他身上。他身上具体有什么？他的目的和他的恩典。这并不能消除所有的神秘，但它存在，它将选举置于上帝自身性格的神秘之中，尤其是他的目的或意志、他的计划，以及他的恩典、他的爱、他的怜悯、他的同情。然而，那个目的和恩典是在时间开始之前由基督耶稣赐予我们的。</w:t>
      </w:r>
    </w:p>
    <w:p w14:paraId="329511A6" w14:textId="77777777" w:rsidR="000A7F65" w:rsidRPr="00F46D77" w:rsidRDefault="000A7F65">
      <w:pPr>
        <w:rPr>
          <w:sz w:val="26"/>
          <w:szCs w:val="26"/>
        </w:rPr>
      </w:pPr>
    </w:p>
    <w:p w14:paraId="1BD2DE9B" w14:textId="3A7177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保罗肯定上帝是选民，他在创世之前就拣选了他的子民。当保罗说我们在他眼中是圣洁无瑕的，这意味着成圣。正如我们稍后将在讲座中看到的那样，成圣是最初的。</w:t>
      </w:r>
    </w:p>
    <w:p w14:paraId="03B296DC" w14:textId="77777777" w:rsidR="000A7F65" w:rsidRPr="00F46D77" w:rsidRDefault="000A7F65">
      <w:pPr>
        <w:rPr>
          <w:sz w:val="26"/>
          <w:szCs w:val="26"/>
        </w:rPr>
      </w:pPr>
    </w:p>
    <w:p w14:paraId="75523263" w14:textId="7A5A7E3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上帝将我们分别出来，成为他的圣徒。这是渐进的、终生的，也是最终的、完美的。天哪，我喜欢这两件事的结合，因为它表明上帝从一开始就拯救我们，从我们成为圣徒开始，通过一生的圣化过程，直到完全完美的圣化这一确定的目标。</w:t>
      </w:r>
    </w:p>
    <w:p w14:paraId="6D63F034" w14:textId="77777777" w:rsidR="000A7F65" w:rsidRPr="00F46D77" w:rsidRDefault="000A7F65">
      <w:pPr>
        <w:rPr>
          <w:sz w:val="26"/>
          <w:szCs w:val="26"/>
        </w:rPr>
      </w:pPr>
    </w:p>
    <w:p w14:paraId="2E02FEF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这给那些苦苦挣扎的上帝子民回首往事带来了什么希望。牧师，你是说你告诉我，我之所以苦苦挣扎，是因为我有圣灵吗？是的，如果你没有圣灵，你就不会苦苦挣扎。你会毫无问题地享受你的罪恶。</w:t>
      </w:r>
    </w:p>
    <w:p w14:paraId="43FD12BE" w14:textId="77777777" w:rsidR="000A7F65" w:rsidRPr="00F46D77" w:rsidRDefault="000A7F65">
      <w:pPr>
        <w:rPr>
          <w:sz w:val="26"/>
          <w:szCs w:val="26"/>
        </w:rPr>
      </w:pPr>
    </w:p>
    <w:p w14:paraId="5EC4CCE7" w14:textId="27381D8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此外，当我们挣扎时，我们永远不应该忘记目标。上帝会让我们变得完美圣洁。我无法想象在我的生活中有任何罪恶的想法、言语或行为，哪怕只有一周。</w:t>
      </w:r>
    </w:p>
    <w:p w14:paraId="3EF59781" w14:textId="77777777" w:rsidR="000A7F65" w:rsidRPr="00F46D77" w:rsidRDefault="000A7F65">
      <w:pPr>
        <w:rPr>
          <w:sz w:val="26"/>
          <w:szCs w:val="26"/>
        </w:rPr>
      </w:pPr>
    </w:p>
    <w:p w14:paraId="6EC204AE" w14:textId="7011A5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你的想象不是你的准则。你的准则是上帝的话语。上帝说是这样，你在他眼中将是圣洁无瑕的。</w:t>
      </w:r>
    </w:p>
    <w:p w14:paraId="243A78BB" w14:textId="77777777" w:rsidR="000A7F65" w:rsidRPr="00F46D77" w:rsidRDefault="000A7F65">
      <w:pPr>
        <w:rPr>
          <w:sz w:val="26"/>
          <w:szCs w:val="26"/>
        </w:rPr>
      </w:pPr>
    </w:p>
    <w:p w14:paraId="7236589A" w14:textId="44FAD9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尽管人们意见不一，观点不一，但我理解这种神圣化，即使像第 5 节中的收养一样，也是最终的、末世的。将选举置于创造之前，会将人类的信仰或行为排除在外。使徒在罗马书 9:11 中对“选举之前”的类似使用，为以弗所书 1:4 提供了启示。这里的相似之处不是时间上的相似，因为在罗马书 9 中，“之前”是指以撒和雅各出生之前。</w:t>
      </w:r>
    </w:p>
    <w:p w14:paraId="29F1EE67" w14:textId="77777777" w:rsidR="000A7F65" w:rsidRPr="00F46D77" w:rsidRDefault="000A7F65">
      <w:pPr>
        <w:rPr>
          <w:sz w:val="26"/>
          <w:szCs w:val="26"/>
        </w:rPr>
      </w:pPr>
    </w:p>
    <w:p w14:paraId="4153B2F8" w14:textId="7EBF048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但是，如果你愿意的话，它表明了一种先在性，表明了保罗在时间参考中使用“先在”一词的重要性。虽然她的儿子，丽贝卡的儿子，还没有出生，也没有做过任何好事或坏事，但上帝的旨意，与提摩太后书 19 中的用词相同，上帝的旨意根据选举而存在，不是来自工作，而是来自呼唤者。丽贝卡被告知，年长的要服侍年幼的。</w:t>
      </w:r>
    </w:p>
    <w:p w14:paraId="4305ADDC" w14:textId="77777777" w:rsidR="000A7F65" w:rsidRPr="00F46D77" w:rsidRDefault="000A7F65">
      <w:pPr>
        <w:rPr>
          <w:sz w:val="26"/>
          <w:szCs w:val="26"/>
        </w:rPr>
      </w:pPr>
    </w:p>
    <w:p w14:paraId="4BEB9BA0" w14:textId="2EF2B94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正如经上所写，我爱雅各，却恨以扫。罗马书 9:11，很确定它说的是儿子出生前。好吧，它似乎没有使用“之前”这个词，但它有“之前”的概念。</w:t>
      </w:r>
    </w:p>
    <w:p w14:paraId="28BE26A3" w14:textId="77777777" w:rsidR="000A7F65" w:rsidRPr="00F46D77" w:rsidRDefault="000A7F65">
      <w:pPr>
        <w:rPr>
          <w:sz w:val="26"/>
          <w:szCs w:val="26"/>
        </w:rPr>
      </w:pPr>
    </w:p>
    <w:p w14:paraId="21DD0911" w14:textId="698B99B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虽然他们还没有出生，但上帝在他们出生前就这样做，这一观点表明，他对他们的意图与他们的行为无关，他预见了他们会做什么。ESV，丽贝卡怀了一个孩子，她的父亲以撒。你不能说，雅各和以扫之间的区别在于他们有不同的父亲。</w:t>
      </w:r>
    </w:p>
    <w:p w14:paraId="37B1A073" w14:textId="77777777" w:rsidR="000A7F65" w:rsidRPr="00F46D77" w:rsidRDefault="000A7F65">
      <w:pPr>
        <w:rPr>
          <w:sz w:val="26"/>
          <w:szCs w:val="26"/>
        </w:rPr>
      </w:pPr>
    </w:p>
    <w:p w14:paraId="34653C5C" w14:textId="740A260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不，他们有同一个父亲。他们的父子关系是相同的。虽然他们还没有出生，也没有做过任何好事或坏事，所以这不是神圣选择的依据。</w:t>
      </w:r>
    </w:p>
    <w:p w14:paraId="2AC9746F" w14:textId="77777777" w:rsidR="000A7F65" w:rsidRPr="00F46D77" w:rsidRDefault="000A7F65">
      <w:pPr>
        <w:rPr>
          <w:sz w:val="26"/>
          <w:szCs w:val="26"/>
        </w:rPr>
      </w:pPr>
    </w:p>
    <w:p w14:paraId="0D848617" w14:textId="0027235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为了让上帝的拣选目的得以延续，不是因为行为，而是因为呼唤者，上帝选择了一个人，没有选择另一个人。同样，好吧，让我详细阐述一下；保罗说上帝在他们出生前就选择了雅各而不是以扫，也就是说在他们做任何好事或坏事之前。上帝在他们出生前的选择排除了他们可能做的任何事，包括信仰。</w:t>
      </w:r>
    </w:p>
    <w:p w14:paraId="3018E9F0" w14:textId="77777777" w:rsidR="000A7F65" w:rsidRPr="00F46D77" w:rsidRDefault="000A7F65">
      <w:pPr>
        <w:rPr>
          <w:sz w:val="26"/>
          <w:szCs w:val="26"/>
        </w:rPr>
      </w:pPr>
    </w:p>
    <w:p w14:paraId="46D35DE6" w14:textId="681BFCB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上帝在他们出生前的选择确保了他的旨意（根据选举）能够得以实现。同样，上帝在创造之前的选举意味着选举的基础完全在上帝而不是我们身上。总之，罗马书 9:16 表明，救赎不取决于人的意志或努力，而是取决于施怜悯的上帝。</w:t>
      </w:r>
    </w:p>
    <w:p w14:paraId="35C625DC" w14:textId="77777777" w:rsidR="000A7F65" w:rsidRPr="00F46D77" w:rsidRDefault="000A7F65">
      <w:pPr>
        <w:rPr>
          <w:sz w:val="26"/>
          <w:szCs w:val="26"/>
        </w:rPr>
      </w:pPr>
    </w:p>
    <w:p w14:paraId="0DA73294" w14:textId="1D143FD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罗马书 9:11，非常重要的一节经文。从下一讲开始，我们将更详细地研究提摩太后书 1:9。这是罗伯特·彼得森博士关于救赎的教导。</w:t>
      </w:r>
    </w:p>
    <w:p w14:paraId="624C2072" w14:textId="77777777" w:rsidR="000A7F65" w:rsidRPr="00F46D77" w:rsidRDefault="000A7F65">
      <w:pPr>
        <w:rPr>
          <w:sz w:val="26"/>
          <w:szCs w:val="26"/>
        </w:rPr>
      </w:pPr>
    </w:p>
    <w:p w14:paraId="1D85969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这是第六节，选举，系统表述，第一节，作者。</w:t>
      </w:r>
    </w:p>
    <w:sectPr w:rsidR="000A7F65" w:rsidRPr="00F46D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29F" w14:textId="77777777" w:rsidR="004B7A0B" w:rsidRDefault="004B7A0B" w:rsidP="00F46D77">
      <w:r>
        <w:separator/>
      </w:r>
    </w:p>
  </w:endnote>
  <w:endnote w:type="continuationSeparator" w:id="0">
    <w:p w14:paraId="72280872" w14:textId="77777777" w:rsidR="004B7A0B" w:rsidRDefault="004B7A0B" w:rsidP="00F4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602B" w14:textId="77777777" w:rsidR="004B7A0B" w:rsidRDefault="004B7A0B" w:rsidP="00F46D77">
      <w:r>
        <w:separator/>
      </w:r>
    </w:p>
  </w:footnote>
  <w:footnote w:type="continuationSeparator" w:id="0">
    <w:p w14:paraId="187D3F9D" w14:textId="77777777" w:rsidR="004B7A0B" w:rsidRDefault="004B7A0B" w:rsidP="00F4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494737"/>
      <w:docPartObj>
        <w:docPartGallery w:val="Page Numbers (Top of Page)"/>
        <w:docPartUnique/>
      </w:docPartObj>
    </w:sdtPr>
    <w:sdtEndPr>
      <w:rPr>
        <w:noProof/>
      </w:rPr>
    </w:sdtEndPr>
    <w:sdtContent>
      <w:p w14:paraId="74C05FF2" w14:textId="0B72EED5" w:rsidR="00F46D77" w:rsidRDefault="00F46D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FF603" w14:textId="77777777" w:rsidR="00F46D77" w:rsidRDefault="00F4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532F0"/>
    <w:multiLevelType w:val="hybridMultilevel"/>
    <w:tmpl w:val="CDE0ADFE"/>
    <w:lvl w:ilvl="0" w:tplc="9F70201E">
      <w:start w:val="1"/>
      <w:numFmt w:val="bullet"/>
      <w:lvlText w:val="●"/>
      <w:lvlJc w:val="left"/>
      <w:pPr>
        <w:ind w:left="720" w:hanging="360"/>
      </w:pPr>
    </w:lvl>
    <w:lvl w:ilvl="1" w:tplc="A96E7A7C">
      <w:start w:val="1"/>
      <w:numFmt w:val="bullet"/>
      <w:lvlText w:val="○"/>
      <w:lvlJc w:val="left"/>
      <w:pPr>
        <w:ind w:left="1440" w:hanging="360"/>
      </w:pPr>
    </w:lvl>
    <w:lvl w:ilvl="2" w:tplc="8A126292">
      <w:start w:val="1"/>
      <w:numFmt w:val="bullet"/>
      <w:lvlText w:val="■"/>
      <w:lvlJc w:val="left"/>
      <w:pPr>
        <w:ind w:left="2160" w:hanging="360"/>
      </w:pPr>
    </w:lvl>
    <w:lvl w:ilvl="3" w:tplc="D25CBF86">
      <w:start w:val="1"/>
      <w:numFmt w:val="bullet"/>
      <w:lvlText w:val="●"/>
      <w:lvlJc w:val="left"/>
      <w:pPr>
        <w:ind w:left="2880" w:hanging="360"/>
      </w:pPr>
    </w:lvl>
    <w:lvl w:ilvl="4" w:tplc="1948294E">
      <w:start w:val="1"/>
      <w:numFmt w:val="bullet"/>
      <w:lvlText w:val="○"/>
      <w:lvlJc w:val="left"/>
      <w:pPr>
        <w:ind w:left="3600" w:hanging="360"/>
      </w:pPr>
    </w:lvl>
    <w:lvl w:ilvl="5" w:tplc="F8CA2834">
      <w:start w:val="1"/>
      <w:numFmt w:val="bullet"/>
      <w:lvlText w:val="■"/>
      <w:lvlJc w:val="left"/>
      <w:pPr>
        <w:ind w:left="4320" w:hanging="360"/>
      </w:pPr>
    </w:lvl>
    <w:lvl w:ilvl="6" w:tplc="C1B848EC">
      <w:start w:val="1"/>
      <w:numFmt w:val="bullet"/>
      <w:lvlText w:val="●"/>
      <w:lvlJc w:val="left"/>
      <w:pPr>
        <w:ind w:left="5040" w:hanging="360"/>
      </w:pPr>
    </w:lvl>
    <w:lvl w:ilvl="7" w:tplc="DD2698C2">
      <w:start w:val="1"/>
      <w:numFmt w:val="bullet"/>
      <w:lvlText w:val="●"/>
      <w:lvlJc w:val="left"/>
      <w:pPr>
        <w:ind w:left="5760" w:hanging="360"/>
      </w:pPr>
    </w:lvl>
    <w:lvl w:ilvl="8" w:tplc="C44898AE">
      <w:start w:val="1"/>
      <w:numFmt w:val="bullet"/>
      <w:lvlText w:val="●"/>
      <w:lvlJc w:val="left"/>
      <w:pPr>
        <w:ind w:left="6480" w:hanging="360"/>
      </w:pPr>
    </w:lvl>
  </w:abstractNum>
  <w:num w:numId="1" w16cid:durableId="163516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65"/>
    <w:rsid w:val="000A7F65"/>
    <w:rsid w:val="004B7A0B"/>
    <w:rsid w:val="008967C7"/>
    <w:rsid w:val="0094401D"/>
    <w:rsid w:val="00954531"/>
    <w:rsid w:val="00F46D77"/>
    <w:rsid w:val="00F6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83B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D77"/>
    <w:pPr>
      <w:tabs>
        <w:tab w:val="center" w:pos="4680"/>
        <w:tab w:val="right" w:pos="9360"/>
      </w:tabs>
    </w:pPr>
  </w:style>
  <w:style w:type="character" w:customStyle="1" w:styleId="HeaderChar">
    <w:name w:val="Header Char"/>
    <w:basedOn w:val="DefaultParagraphFont"/>
    <w:link w:val="Header"/>
    <w:uiPriority w:val="99"/>
    <w:rsid w:val="00F46D77"/>
  </w:style>
  <w:style w:type="paragraph" w:styleId="Footer">
    <w:name w:val="footer"/>
    <w:basedOn w:val="Normal"/>
    <w:link w:val="FooterChar"/>
    <w:uiPriority w:val="99"/>
    <w:unhideWhenUsed/>
    <w:rsid w:val="00F46D77"/>
    <w:pPr>
      <w:tabs>
        <w:tab w:val="center" w:pos="4680"/>
        <w:tab w:val="right" w:pos="9360"/>
      </w:tabs>
    </w:pPr>
  </w:style>
  <w:style w:type="character" w:customStyle="1" w:styleId="FooterChar">
    <w:name w:val="Footer Char"/>
    <w:basedOn w:val="DefaultParagraphFont"/>
    <w:link w:val="Footer"/>
    <w:uiPriority w:val="99"/>
    <w:rsid w:val="00F4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5862</Words>
  <Characters>26911</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Peterson Salvation Session06</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Session06</dc:title>
  <dc:creator>TurboScribe.ai</dc:creator>
  <cp:lastModifiedBy>Ted Hildebrandt</cp:lastModifiedBy>
  <cp:revision>2</cp:revision>
  <dcterms:created xsi:type="dcterms:W3CDTF">2024-10-29T11:41:00Z</dcterms:created>
  <dcterms:modified xsi:type="dcterms:W3CDTF">2024-10-29T11:41:00Z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133779f6a9f7e1bf5def8084c5b36e089b62f2e786e122d962759f7108a23012</vt:lpwstr>
  </property>
</Properties>
</file>