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23 节，《基督里的新社区》，《以弗所书》2:11-22</w:t>
      </w:r>
    </w:p>
    <w:p w14:paraId="60711EA4" w14:textId="24FC78AD" w:rsidR="00DE0A18" w:rsidRPr="00DE0A18" w:rsidRDefault="00DE0A18" w:rsidP="00DE0A18">
      <w:pPr xmlns:w="http://schemas.openxmlformats.org/wordprocessingml/2006/main">
        <w:jc w:val="center"/>
        <w:rPr>
          <w:rFonts w:ascii="Calibri" w:eastAsia="Calibri" w:hAnsi="Calibri" w:cs="Calibri"/>
          <w:sz w:val="26"/>
          <w:szCs w:val="26"/>
        </w:rPr>
      </w:pPr>
      <w:r xmlns:w="http://schemas.openxmlformats.org/wordprocessingml/2006/main" w:rsidRPr="00DE0A18">
        <w:rPr>
          <w:rFonts w:ascii="AA Times New Roman" w:eastAsia="Calibri" w:hAnsi="AA Times New Roman" w:cs="AA Times New Roman"/>
          <w:sz w:val="26"/>
          <w:szCs w:val="26"/>
        </w:rPr>
        <w:t xml:space="preserve">© 2024 丹·达科和特德·希尔德布兰特</w:t>
      </w:r>
    </w:p>
    <w:p w14:paraId="18C49AC8" w14:textId="77777777" w:rsidR="00DE0A18" w:rsidRPr="00DE0A18" w:rsidRDefault="00DE0A18">
      <w:pPr>
        <w:rPr>
          <w:sz w:val="26"/>
          <w:szCs w:val="26"/>
        </w:rPr>
      </w:pPr>
    </w:p>
    <w:p w14:paraId="3145DAAA" w14:textId="7903A4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这是丹·达科博士关于监狱书信的系列讲座。这是第 23 节，基督里的新社区，以弗所书 2:11-22。</w:t>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00DE0A18">
        <w:rPr>
          <w:rFonts w:ascii="Calibri" w:eastAsia="Calibri" w:hAnsi="Calibri" w:cs="Calibri"/>
          <w:sz w:val="26"/>
          <w:szCs w:val="26"/>
        </w:rPr>
        <w:br xmlns:w="http://schemas.openxmlformats.org/wordprocessingml/2006/main"/>
      </w:r>
      <w:r xmlns:w="http://schemas.openxmlformats.org/wordprocessingml/2006/main" w:rsidRPr="00DE0A18">
        <w:rPr>
          <w:rFonts w:ascii="Calibri" w:eastAsia="Calibri" w:hAnsi="Calibri" w:cs="Calibri"/>
          <w:sz w:val="26"/>
          <w:szCs w:val="26"/>
        </w:rPr>
        <w:t xml:space="preserve">欢迎回来参加我们关于监狱书信的圣经研究系列讲座。</w:t>
      </w:r>
    </w:p>
    <w:p w14:paraId="5FE2884B" w14:textId="77777777" w:rsidR="00BF222D" w:rsidRPr="00DE0A18" w:rsidRDefault="00BF222D">
      <w:pPr>
        <w:rPr>
          <w:sz w:val="26"/>
          <w:szCs w:val="26"/>
        </w:rPr>
      </w:pPr>
    </w:p>
    <w:p w14:paraId="10938B9A" w14:textId="781914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我们一直在研究《以弗所书》，到目前为止，我们已经讲到了《以弗所书》第二章第 10 节。在上一讲中，我们讨论了因恩典而得救，而在这一讲中，我们将讨论我所说的基督里的新社区。在讨论因恩典而得救时，我提醒大家我们都有共同点，这就是保罗的观点。</w:t>
      </w:r>
    </w:p>
    <w:p w14:paraId="075F4B12" w14:textId="77777777" w:rsidR="00BF222D" w:rsidRPr="00DE0A18" w:rsidRDefault="00BF222D">
      <w:pPr>
        <w:rPr>
          <w:sz w:val="26"/>
          <w:szCs w:val="26"/>
        </w:rPr>
      </w:pPr>
    </w:p>
    <w:p w14:paraId="6DCFA6E3" w14:textId="428BD5C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保罗的意思是，在我们被上帝的恩典拯救之前，我们都活在罪中。事实上，他用了一种非常非常严肃的语言。我们都死在自己的罪孽和过犯中，在第三节中，他说我们生来就是可怒之子。</w:t>
      </w:r>
    </w:p>
    <w:p w14:paraId="524238E4" w14:textId="77777777" w:rsidR="00BF222D" w:rsidRPr="00DE0A18" w:rsidRDefault="00BF222D">
      <w:pPr>
        <w:rPr>
          <w:sz w:val="26"/>
          <w:szCs w:val="26"/>
        </w:rPr>
      </w:pPr>
    </w:p>
    <w:p w14:paraId="518D685B" w14:textId="75A22F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他把基督教之前的我们称为不顺服之子的生活，不顺服是一群人的生活特征。当上帝审视我们当时的状态时，我们所有人，无论我们的经济状况、身高和 BMI 如何，都属于这一类。上帝本应来惩罚我们，但他却选择了一条不同的道路。</w:t>
      </w:r>
    </w:p>
    <w:p w14:paraId="38E9499E" w14:textId="77777777" w:rsidR="00BF222D" w:rsidRPr="00DE0A18" w:rsidRDefault="00BF222D">
      <w:pPr>
        <w:rPr>
          <w:sz w:val="26"/>
          <w:szCs w:val="26"/>
        </w:rPr>
      </w:pPr>
    </w:p>
    <w:p w14:paraId="68BA1514" w14:textId="2A44B31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他展现了他最真实的性格，表现出了仁慈和爱。保罗会在中间加上那句括号，好像是为了逗他们。因为你们得救是本乎恩，然后，在第八节，他进来说道，现在让我们来谈谈。你们得救是本乎恩，也因着信。</w:t>
      </w:r>
    </w:p>
    <w:p w14:paraId="45C78292" w14:textId="77777777" w:rsidR="00BF222D" w:rsidRPr="00DE0A18" w:rsidRDefault="00BF222D">
      <w:pPr>
        <w:rPr>
          <w:sz w:val="26"/>
          <w:szCs w:val="26"/>
        </w:rPr>
      </w:pPr>
    </w:p>
    <w:p w14:paraId="11E900DF" w14:textId="0A6841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保罗提醒我们，我们曾经处在一个不太好的地方，上帝向我们伸出了援手，把我们带到了一个他让我们过上充实生活的地方。在第 2 章第 11 至 22 节中，我们将研究保罗如何挑战教会让他们的救赎影响他们对社区或关系的理解。在这次讨论中，我将尝试向您介绍我在研究工作中所做的一些事情的好处，这就是社会科学以及我们从社会科学中学到的东西如何影响我们阅读文本的方式。</w:t>
      </w:r>
    </w:p>
    <w:p w14:paraId="32D318B8" w14:textId="77777777" w:rsidR="00BF222D" w:rsidRPr="00DE0A18" w:rsidRDefault="00BF222D">
      <w:pPr>
        <w:rPr>
          <w:sz w:val="26"/>
          <w:szCs w:val="26"/>
        </w:rPr>
      </w:pPr>
    </w:p>
    <w:p w14:paraId="67681D0A" w14:textId="51C833C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我们正在讨论的这个特定文本中，有一个主要问题实际上在文本中表达出来，我将在这里传达的部分内容将帮助您真正理解这里发生的事情。为了能够谈论一个社区，我们必须了解它是如何运作的。我给你举个例子。</w:t>
      </w:r>
    </w:p>
    <w:p w14:paraId="202EEC71" w14:textId="77777777" w:rsidR="00BF222D" w:rsidRPr="00DE0A18" w:rsidRDefault="00BF222D">
      <w:pPr>
        <w:rPr>
          <w:sz w:val="26"/>
          <w:szCs w:val="26"/>
        </w:rPr>
      </w:pPr>
    </w:p>
    <w:p w14:paraId="43315C6E" w14:textId="42262E5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我们作为个体的身份总是</w:t>
      </w:r>
      <w:r xmlns:w="http://schemas.openxmlformats.org/wordprocessingml/2006/main" w:rsidR="0096475B">
        <w:rPr>
          <w:rFonts w:ascii="Calibri" w:eastAsia="Calibri" w:hAnsi="Calibri" w:cs="Calibri"/>
          <w:sz w:val="26"/>
          <w:szCs w:val="26"/>
        </w:rPr>
        <w:t xml:space="preserve">对我们融入社区的方式有很大影响。在社会科学研究中，我们观察到的一件事是，有三个领域决定了我们如何构建自我。一个是认知。</w:t>
      </w:r>
    </w:p>
    <w:p w14:paraId="57B3B656" w14:textId="77777777" w:rsidR="00BF222D" w:rsidRPr="00DE0A18" w:rsidRDefault="00BF222D">
      <w:pPr>
        <w:rPr>
          <w:sz w:val="26"/>
          <w:szCs w:val="26"/>
        </w:rPr>
      </w:pPr>
    </w:p>
    <w:p w14:paraId="2466DAEF" w14:textId="664FD94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我们思考自己是谁的方式，以及塑造我们自我认知的事物。如果你的父亲告诉你你很棒，你很帅，你很漂亮，你很棒，你相信这些，它就会塑造你的自我意识。这就是认知部分。</w:t>
      </w:r>
    </w:p>
    <w:p w14:paraId="18E9C690" w14:textId="77777777" w:rsidR="00BF222D" w:rsidRPr="00DE0A18" w:rsidRDefault="00BF222D">
      <w:pPr>
        <w:rPr>
          <w:sz w:val="26"/>
          <w:szCs w:val="26"/>
        </w:rPr>
      </w:pPr>
    </w:p>
    <w:p w14:paraId="5B733D9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另一部分就是我们所说的情感维度。情感维度是归属感。这一部分让我们觉得自己属于某个特定的群体。</w:t>
      </w:r>
    </w:p>
    <w:p w14:paraId="6F0E4A9A" w14:textId="77777777" w:rsidR="00BF222D" w:rsidRPr="00DE0A18" w:rsidRDefault="00BF222D">
      <w:pPr>
        <w:rPr>
          <w:sz w:val="26"/>
          <w:szCs w:val="26"/>
        </w:rPr>
      </w:pPr>
    </w:p>
    <w:p w14:paraId="1250EF1C" w14:textId="4AE60A54"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因此，随着我们长大，如果我们在一个非常强大的家庭中长大，我们就会开始意识到，我们感受到爱，感受到关心，当我们身边的</w:t>
      </w:r>
      <w:proofErr xmlns:w="http://schemas.openxmlformats.org/wordprocessingml/2006/main" w:type="gramStart"/>
      <w:r xmlns:w="http://schemas.openxmlformats.org/wordprocessingml/2006/main" w:rsidR="00000000" w:rsidRPr="00DE0A18">
        <w:rPr>
          <w:rFonts w:ascii="Calibri" w:eastAsia="Calibri" w:hAnsi="Calibri" w:cs="Calibri"/>
          <w:sz w:val="26"/>
          <w:szCs w:val="26"/>
        </w:rPr>
        <w:t xml:space="preserve">人</w:t>
      </w:r>
      <w:proofErr xmlns:w="http://schemas.openxmlformats.org/wordprocessingml/2006/main" w:type="gramEnd"/>
      <w:r xmlns:w="http://schemas.openxmlformats.org/wordprocessingml/2006/main" w:rsidR="00000000" w:rsidRPr="00DE0A18">
        <w:rPr>
          <w:rFonts w:ascii="Calibri" w:eastAsia="Calibri" w:hAnsi="Calibri" w:cs="Calibri"/>
          <w:sz w:val="26"/>
          <w:szCs w:val="26"/>
        </w:rPr>
        <w:t xml:space="preserve">让我们感受到爱，我们想到的一件事就是我们和其他人不一样。我们还用归属感构建我们的身份。第三部分是我们所说的评价维度。</w:t>
      </w:r>
    </w:p>
    <w:p w14:paraId="45F1ADB5" w14:textId="77777777" w:rsidR="00BF222D" w:rsidRPr="00DE0A18" w:rsidRDefault="00BF222D">
      <w:pPr>
        <w:rPr>
          <w:sz w:val="26"/>
          <w:szCs w:val="26"/>
        </w:rPr>
      </w:pPr>
    </w:p>
    <w:p w14:paraId="63A1DCDB" w14:textId="7D0400A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我们开始区分我们和他人。是什么造就了我们，又是什么让他们成为</w:t>
      </w:r>
      <w:proofErr xmlns:w="http://schemas.openxmlformats.org/wordprocessingml/2006/main" w:type="spellStart"/>
      <w:r xmlns:w="http://schemas.openxmlformats.org/wordprocessingml/2006/main" w:rsidR="0096475B">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0096475B">
        <w:rPr>
          <w:rFonts w:ascii="Calibri" w:eastAsia="Calibri" w:hAnsi="Calibri" w:cs="Calibri"/>
          <w:sz w:val="26"/>
          <w:szCs w:val="26"/>
        </w:rPr>
        <w:t xml:space="preserve">？在这样做的过程中，我们不一定表现出明显的偏见，但我们构建自我认同的方式本质上使我们进入了排除的过程，以评估我们和他们之间的区别。</w:t>
      </w:r>
    </w:p>
    <w:p w14:paraId="53A2B12C" w14:textId="77777777" w:rsidR="00BF222D" w:rsidRPr="00DE0A18" w:rsidRDefault="00BF222D">
      <w:pPr>
        <w:rPr>
          <w:sz w:val="26"/>
          <w:szCs w:val="26"/>
        </w:rPr>
      </w:pPr>
    </w:p>
    <w:p w14:paraId="2373C93E" w14:textId="19F5FF2F"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此，如果一个人在成长过程中没有父亲或父母强调他们爱他们、关心他们，那么他可能会觉得自己不属于这个群体。如果一个人在成长过程中没有强烈的家庭意识，那么他可能总是很难融入这个群体，因为他不知道是什么让他</w:t>
      </w:r>
      <w:proofErr xmlns:w="http://schemas.openxmlformats.org/wordprocessingml/2006/main" w:type="spellStart"/>
      <w:r xmlns:w="http://schemas.openxmlformats.org/wordprocessingml/2006/main" w:rsidR="00000000" w:rsidRPr="00DE0A18">
        <w:rPr>
          <w:rFonts w:ascii="Calibri" w:eastAsia="Calibri" w:hAnsi="Calibri" w:cs="Calibri"/>
          <w:sz w:val="26"/>
          <w:szCs w:val="26"/>
        </w:rPr>
        <w:t xml:space="preserve">与众不同</w:t>
      </w:r>
      <w:proofErr xmlns:w="http://schemas.openxmlformats.org/wordprocessingml/2006/main" w:type="spellEnd"/>
      <w:r xmlns:w="http://schemas.openxmlformats.org/wordprocessingml/2006/main" w:rsidR="00000000" w:rsidRPr="00DE0A18">
        <w:rPr>
          <w:rFonts w:ascii="Calibri" w:eastAsia="Calibri" w:hAnsi="Calibri" w:cs="Calibri"/>
          <w:sz w:val="26"/>
          <w:szCs w:val="26"/>
        </w:rPr>
        <w:t xml:space="preserve">。在以弗所书 2 章中，我们将看到这些事情是如何影响个人社会身份对他们归属群体的方式的。</w:t>
      </w:r>
    </w:p>
    <w:p w14:paraId="2BFC0459" w14:textId="77777777" w:rsidR="00BF222D" w:rsidRPr="00DE0A18" w:rsidRDefault="00BF222D">
      <w:pPr>
        <w:rPr>
          <w:sz w:val="26"/>
          <w:szCs w:val="26"/>
        </w:rPr>
      </w:pPr>
    </w:p>
    <w:p w14:paraId="7E3FA657" w14:textId="23AC26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以弗所教会和附近地区的情况如何？那里有犹太人和外邦人。外邦人可能由罗马人和希腊人组成；我们知道，例如，来自亚历山大的亚波罗在以弗所，所以以弗所教会里可能有一些北非人。所以，一个由所有这些多民族、多种族背景的人组成的教会都有各自的社会身份，他们可能会制造麻烦，也可能加强社区。</w:t>
      </w:r>
    </w:p>
    <w:p w14:paraId="6ADD59E7" w14:textId="77777777" w:rsidR="00BF222D" w:rsidRPr="00DE0A18" w:rsidRDefault="00BF222D">
      <w:pPr>
        <w:rPr>
          <w:sz w:val="26"/>
          <w:szCs w:val="26"/>
        </w:rPr>
      </w:pPr>
    </w:p>
    <w:p w14:paraId="48CEEE53" w14:textId="05F0060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我在美国一所大学任教，我们目前正在录制这些讲座。这是一所值得就读的好学校，也是一所适合送儿子或女儿去的好学校。我想确保你们知道这一点。</w:t>
      </w:r>
    </w:p>
    <w:p w14:paraId="4599C649" w14:textId="77777777" w:rsidR="00BF222D" w:rsidRPr="00DE0A18" w:rsidRDefault="00BF222D">
      <w:pPr>
        <w:rPr>
          <w:sz w:val="26"/>
          <w:szCs w:val="26"/>
        </w:rPr>
      </w:pPr>
    </w:p>
    <w:p w14:paraId="3758BA15" w14:textId="25A61C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这所学校叫戈登学院。在戈登学院，我们有少数学生来自非洲或亚洲。你看，身份认同的构建是按照某种</w:t>
      </w:r>
      <w:r xmlns:w="http://schemas.openxmlformats.org/wordprocessingml/2006/main" w:rsidR="0096475B">
        <w:rPr>
          <w:rFonts w:ascii="Calibri" w:eastAsia="Calibri" w:hAnsi="Calibri" w:cs="Calibri"/>
          <w:sz w:val="26"/>
          <w:szCs w:val="26"/>
        </w:rPr>
        <w:lastRenderedPageBreak xmlns:w="http://schemas.openxmlformats.org/wordprocessingml/2006/main"/>
      </w:r>
      <w:r xmlns:w="http://schemas.openxmlformats.org/wordprocessingml/2006/main" w:rsidR="0096475B">
        <w:rPr>
          <w:rFonts w:ascii="Calibri" w:eastAsia="Calibri" w:hAnsi="Calibri" w:cs="Calibri"/>
          <w:sz w:val="26"/>
          <w:szCs w:val="26"/>
        </w:rPr>
        <w:t xml:space="preserve">方式形成的，我们所做的一件事就是试图帮助他们</w:t>
      </w:r>
      <w:r xmlns:w="http://schemas.openxmlformats.org/wordprocessingml/2006/main" w:rsidRPr="00DE0A18">
        <w:rPr>
          <w:rFonts w:ascii="Calibri" w:eastAsia="Calibri" w:hAnsi="Calibri" w:cs="Calibri"/>
          <w:sz w:val="26"/>
          <w:szCs w:val="26"/>
        </w:rPr>
        <w:t xml:space="preserve">理解我们所说的高级身份认同。</w:t>
      </w:r>
    </w:p>
    <w:p w14:paraId="61E7901E" w14:textId="77777777" w:rsidR="00BF222D" w:rsidRPr="00DE0A18" w:rsidRDefault="00BF222D">
      <w:pPr>
        <w:rPr>
          <w:sz w:val="26"/>
          <w:szCs w:val="26"/>
        </w:rPr>
      </w:pPr>
    </w:p>
    <w:p w14:paraId="0B90BC99" w14:textId="620ECDD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他们实际上带来了自己的社会身份，并对一个更大的社区——戈登社区——产生了强烈的归属感。保罗在这节经文中就是这么做的。但在我们讲到这一点之前，你知道我想让你先思考一下。</w:t>
      </w:r>
    </w:p>
    <w:p w14:paraId="4A9FEA0F" w14:textId="77777777" w:rsidR="00BF222D" w:rsidRPr="00DE0A18" w:rsidRDefault="00BF222D">
      <w:pPr>
        <w:rPr>
          <w:sz w:val="26"/>
          <w:szCs w:val="26"/>
        </w:rPr>
      </w:pPr>
    </w:p>
    <w:p w14:paraId="73E32F4B" w14:textId="639E961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那么，让我提出一些问题，让你思考。好的。让我们思考一下身份和归属感。</w:t>
      </w:r>
    </w:p>
    <w:p w14:paraId="6D9A3506" w14:textId="77777777" w:rsidR="00BF222D" w:rsidRPr="00DE0A18" w:rsidRDefault="00BF222D">
      <w:pPr>
        <w:rPr>
          <w:sz w:val="26"/>
          <w:szCs w:val="26"/>
        </w:rPr>
      </w:pPr>
    </w:p>
    <w:p w14:paraId="4FF10CDB" w14:textId="353E7C9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您认为这些方面如何影响您的身份认同感和归属感？人们如何与您交谈，他们对您的态度，您对外表、种族、身体标记、指数、身高或您穿衣的方式的看法。例如，您在教堂中寻找什么来表明教堂中存在真正的爱和团结？思考第一个问题。我是一个来自非洲的黑人，住在美国。</w:t>
      </w:r>
    </w:p>
    <w:p w14:paraId="6D871A21" w14:textId="77777777" w:rsidR="00BF222D" w:rsidRPr="00DE0A18" w:rsidRDefault="00BF222D">
      <w:pPr>
        <w:rPr>
          <w:sz w:val="26"/>
          <w:szCs w:val="26"/>
        </w:rPr>
      </w:pPr>
    </w:p>
    <w:p w14:paraId="73024564" w14:textId="5EFCC03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如果我来到你的地区，穿着宽松的裤子，戴着闪亮的链子，我的裤子几乎要散架了，我需要系紧腰带才能保持它不掉下来。你不觉得这会影响你对我的理解或看法以及你与我的关系吗？我喜欢告诉那些男人要鼓起勇气，要像个男人一样。但问题是，如果我这样做，就会影响你对我的看法。</w:t>
      </w:r>
    </w:p>
    <w:p w14:paraId="392D12A0" w14:textId="77777777" w:rsidR="00BF222D" w:rsidRPr="00DE0A18" w:rsidRDefault="00BF222D">
      <w:pPr>
        <w:rPr>
          <w:sz w:val="26"/>
          <w:szCs w:val="26"/>
        </w:rPr>
      </w:pPr>
    </w:p>
    <w:p w14:paraId="1130635D" w14:textId="65A4ADE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你去教堂时，是什么让你觉得你属于那里？你寻找什么让你觉得你属于那里？我一直在密切观察马萨诸塞州的一座教堂。三年前，我意识到这座教堂的少数族裔人数非常非常少，虽然教堂很大。然后两位牧师加入了进来，一个是西班牙人，一个是黑人。</w:t>
      </w:r>
    </w:p>
    <w:p w14:paraId="08609518" w14:textId="77777777" w:rsidR="00BF222D" w:rsidRPr="00DE0A18" w:rsidRDefault="00BF222D">
      <w:pPr>
        <w:rPr>
          <w:sz w:val="26"/>
          <w:szCs w:val="26"/>
        </w:rPr>
      </w:pPr>
    </w:p>
    <w:p w14:paraId="7C4476EF" w14:textId="5EA5F43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突然间，我意识到在所有礼拜仪式中，黑人和西班牙人的数量都在增加。我希望人们能够看到基督并感受到归属感。但现实是，他们寻求的是我之前提到过的东西。</w:t>
      </w:r>
    </w:p>
    <w:p w14:paraId="69939805" w14:textId="77777777" w:rsidR="00BF222D" w:rsidRPr="00DE0A18" w:rsidRDefault="00BF222D">
      <w:pPr>
        <w:rPr>
          <w:sz w:val="26"/>
          <w:szCs w:val="26"/>
        </w:rPr>
      </w:pPr>
    </w:p>
    <w:p w14:paraId="5E3BF8EB" w14:textId="2C70210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他们寻找具有某些特质的人，这些特质让他们以某种方式看待自己。他们寻找那些他们会说“哦，他们长得像我，所以我觉得自己属于这里”的人。然后他们开始在我们和他们之间建立自己。</w:t>
      </w:r>
    </w:p>
    <w:p w14:paraId="3DC927F0" w14:textId="77777777" w:rsidR="00BF222D" w:rsidRPr="00DE0A18" w:rsidRDefault="00BF222D">
      <w:pPr>
        <w:rPr>
          <w:sz w:val="26"/>
          <w:szCs w:val="26"/>
        </w:rPr>
      </w:pPr>
    </w:p>
    <w:p w14:paraId="690DF07C" w14:textId="3C41DA2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好像你认为我说的是现代的事情。让我们根据这一点来思考以弗所书第 2 章第 11 至 22 节。在回忆我们将在这封信中读到的分歧时，请记住我所说的民族-种族关系的四个指标。</w:t>
      </w:r>
    </w:p>
    <w:p w14:paraId="56CFBE21" w14:textId="77777777" w:rsidR="00BF222D" w:rsidRPr="00DE0A18" w:rsidRDefault="00BF222D">
      <w:pPr>
        <w:rPr>
          <w:sz w:val="26"/>
          <w:szCs w:val="26"/>
        </w:rPr>
      </w:pPr>
    </w:p>
    <w:p w14:paraId="7ABDE634" w14:textId="291DB7AC"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w:t>
      </w:r>
      <w:r xmlns:w="http://schemas.openxmlformats.org/wordprocessingml/2006/main" w:rsidR="00000000" w:rsidRPr="00DE0A18">
        <w:rPr>
          <w:rFonts w:ascii="Calibri" w:eastAsia="Calibri" w:hAnsi="Calibri" w:cs="Calibri"/>
          <w:sz w:val="26"/>
          <w:szCs w:val="26"/>
        </w:rPr>
        <w:t xml:space="preserve">我们看看测试，回顾一下外邦人的排斥。在四个指标中，看看这些孩子。我想提醒你们的一件事是，在民族-种族关系中，换句话说，在以弗所的教堂里，有犹太人，有外邦人，有罗马人，也许还有希腊人和非洲人，你必须知道，必然存在民族-社会刻板印象。</w:t>
      </w:r>
    </w:p>
    <w:p w14:paraId="62356082" w14:textId="77777777" w:rsidR="00BF222D" w:rsidRPr="00DE0A18" w:rsidRDefault="00BF222D">
      <w:pPr>
        <w:rPr>
          <w:sz w:val="26"/>
          <w:szCs w:val="26"/>
        </w:rPr>
      </w:pPr>
    </w:p>
    <w:p w14:paraId="34C452BD" w14:textId="7E91F1D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以弗所教会，也发生过类似的事情，保罗会谈到这一点。他们是基督徒，哦，是的，尽管他们可以声称圣灵在他们身上工作，但我们不要有这样的问题。西班牙人说，我们是西班牙人。我们要参加这次特别的会议。</w:t>
      </w:r>
    </w:p>
    <w:p w14:paraId="6AA6EBA2" w14:textId="77777777" w:rsidR="00BF222D" w:rsidRPr="00DE0A18" w:rsidRDefault="00BF222D">
      <w:pPr>
        <w:rPr>
          <w:sz w:val="26"/>
          <w:szCs w:val="26"/>
        </w:rPr>
      </w:pPr>
    </w:p>
    <w:p w14:paraId="20AA90ED" w14:textId="3B58048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我们是黑人，我们要参加这个活动。你为什么不邀请其他人呢？社会身份的构建正在展开。还有我们所说的，或者我也称之为言语构建或标签。</w:t>
      </w:r>
    </w:p>
    <w:p w14:paraId="4A869D3A" w14:textId="77777777" w:rsidR="00BF222D" w:rsidRPr="00DE0A18" w:rsidRDefault="00BF222D">
      <w:pPr>
        <w:rPr>
          <w:sz w:val="26"/>
          <w:szCs w:val="26"/>
        </w:rPr>
      </w:pPr>
    </w:p>
    <w:p w14:paraId="294A9EB3" w14:textId="49AE058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我们试图定义或评估我们与他人的区别时，我们会给他们贴上标签。我们称他们为黑人，称他们为西班牙人，称他们为非法移民，称他们为白人，我们用各种名字称呼他们，当我在欧洲时，我们称他们为吉普赛人，我们用各种名字称呼他们，开始对他们进行刻板印象。因此，我们构建了一种语言，我们用它来划分我们和他们之间的界限。</w:t>
      </w:r>
    </w:p>
    <w:p w14:paraId="2EB710B2" w14:textId="77777777" w:rsidR="00BF222D" w:rsidRPr="00DE0A18" w:rsidRDefault="00BF222D">
      <w:pPr>
        <w:rPr>
          <w:sz w:val="26"/>
          <w:szCs w:val="26"/>
        </w:rPr>
      </w:pPr>
    </w:p>
    <w:p w14:paraId="4008441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这个测试中，我们会发现，保罗会说，有些人称其他人为未受割礼的人。他们称他们为，是的，当他们见面时，他们称他们为那些未受割礼的人。你只需要知道，如果你忘记了这些讲座的早些时候，我提请你注意整个割礼问题。</w:t>
      </w:r>
    </w:p>
    <w:p w14:paraId="1828445A" w14:textId="77777777" w:rsidR="00BF222D" w:rsidRPr="00DE0A18" w:rsidRDefault="00BF222D">
      <w:pPr>
        <w:rPr>
          <w:sz w:val="26"/>
          <w:szCs w:val="26"/>
        </w:rPr>
      </w:pPr>
    </w:p>
    <w:p w14:paraId="5BD2F40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在以弗所这样的外邦城市生活并不是一件很酷的事情。也许你想去公共浴室，而且你是个男人。如果你受过割礼，那可不是什么好消息。</w:t>
      </w:r>
    </w:p>
    <w:p w14:paraId="46E9A23D" w14:textId="77777777" w:rsidR="00BF222D" w:rsidRPr="00DE0A18" w:rsidRDefault="00BF222D">
      <w:pPr>
        <w:rPr>
          <w:sz w:val="26"/>
          <w:szCs w:val="26"/>
        </w:rPr>
      </w:pPr>
    </w:p>
    <w:p w14:paraId="0C01E0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 21 世纪，你会说，这有什么问题？哦，这是一件大事。在 21 世纪，如果你在美国，你可能会嘲笑那些没有接受割礼的人。如果你在东欧，你可能会惊讶地发现这是一种混合。</w:t>
      </w:r>
    </w:p>
    <w:p w14:paraId="3F047B72" w14:textId="77777777" w:rsidR="00BF222D" w:rsidRPr="00DE0A18" w:rsidRDefault="00BF222D">
      <w:pPr>
        <w:rPr>
          <w:sz w:val="26"/>
          <w:szCs w:val="26"/>
        </w:rPr>
      </w:pPr>
    </w:p>
    <w:p w14:paraId="2A00A4D9" w14:textId="5DB293D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或者，在欧洲的某些地区，割礼是混血儿，所以没什么大不了的。但在古代世界，割礼不是一件好事。但我发现《以弗所书》中有一件很有趣的事情。</w:t>
      </w:r>
    </w:p>
    <w:p w14:paraId="75C0E9E7" w14:textId="77777777" w:rsidR="00BF222D" w:rsidRPr="00DE0A18" w:rsidRDefault="00BF222D">
      <w:pPr>
        <w:rPr>
          <w:sz w:val="26"/>
          <w:szCs w:val="26"/>
        </w:rPr>
      </w:pPr>
    </w:p>
    <w:p w14:paraId="04DA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以弗所教会中的少数派实际上是教会的一部分，他们实际上是对多数派进行定型的人。为什么？耶稣是犹太人。他是我们的人。</w:t>
      </w:r>
    </w:p>
    <w:p w14:paraId="41A1ACCA" w14:textId="77777777" w:rsidR="00BF222D" w:rsidRPr="00DE0A18" w:rsidRDefault="00BF222D">
      <w:pPr>
        <w:rPr>
          <w:sz w:val="26"/>
          <w:szCs w:val="26"/>
        </w:rPr>
      </w:pPr>
    </w:p>
    <w:p w14:paraId="726E911B" w14:textId="0CA7C3F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你们想成为我们中的一员，但你们却没有受过割礼。想象一下，少数派试图</w:t>
      </w:r>
      <w:r xmlns:w="http://schemas.openxmlformats.org/wordprocessingml/2006/main" w:rsidR="0096475B">
        <w:rPr>
          <w:rFonts w:ascii="Calibri" w:eastAsia="Calibri" w:hAnsi="Calibri" w:cs="Calibri"/>
          <w:sz w:val="26"/>
          <w:szCs w:val="26"/>
        </w:rPr>
        <w:t xml:space="preserve">在教堂里给多数派贴上刻板印象和标签。但这确实发生了。</w:t>
      </w:r>
    </w:p>
    <w:p w14:paraId="16C19CD7" w14:textId="77777777" w:rsidR="00BF222D" w:rsidRPr="00DE0A18" w:rsidRDefault="00BF222D">
      <w:pPr>
        <w:rPr>
          <w:sz w:val="26"/>
          <w:szCs w:val="26"/>
        </w:rPr>
      </w:pPr>
    </w:p>
    <w:p w14:paraId="1CAAAA77" w14:textId="469961E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在社会身份方面，人们经常做出的另一个区分就是我所说的宗教地位或宗教界限。我们喜欢说，哦，他们是穆斯林，我们是基督徒。哦，他们是浸信会教徒，我们是五旬节派教徒。</w:t>
      </w:r>
    </w:p>
    <w:p w14:paraId="5A5A6036" w14:textId="77777777" w:rsidR="00BF222D" w:rsidRPr="00DE0A18" w:rsidRDefault="00BF222D">
      <w:pPr>
        <w:rPr>
          <w:sz w:val="26"/>
          <w:szCs w:val="26"/>
        </w:rPr>
      </w:pPr>
    </w:p>
    <w:p w14:paraId="5829CE4F" w14:textId="499B1B6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哦，他们是浸信会和卫理公会。他们是天主教徒，我们是长老会。不过，现在我发现一件有趣的事，在欧洲、美国和一些地方，由于经济上破产，现在你会发现长老会和卫理公会在同一栋建筑里聚会。</w:t>
      </w:r>
    </w:p>
    <w:p w14:paraId="56DC8C9B" w14:textId="77777777" w:rsidR="00BF222D" w:rsidRPr="00DE0A18" w:rsidRDefault="00BF222D">
      <w:pPr>
        <w:rPr>
          <w:sz w:val="26"/>
          <w:szCs w:val="26"/>
        </w:rPr>
      </w:pPr>
    </w:p>
    <w:p w14:paraId="660B035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哦，几年前他们会打架。那很好。他们只是想出办法了。</w:t>
      </w:r>
    </w:p>
    <w:p w14:paraId="4F8B925E" w14:textId="77777777" w:rsidR="00BF222D" w:rsidRPr="00DE0A18" w:rsidRDefault="00BF222D">
      <w:pPr>
        <w:rPr>
          <w:sz w:val="26"/>
          <w:szCs w:val="26"/>
        </w:rPr>
      </w:pPr>
    </w:p>
    <w:p w14:paraId="387B0CB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他们只是明白基督才是最重要的。社会身份问题浮现出来。你要意识到这一点。</w:t>
      </w:r>
    </w:p>
    <w:p w14:paraId="63A3D040" w14:textId="77777777" w:rsidR="00BF222D" w:rsidRPr="00DE0A18" w:rsidRDefault="00BF222D">
      <w:pPr>
        <w:rPr>
          <w:sz w:val="26"/>
          <w:szCs w:val="26"/>
        </w:rPr>
      </w:pPr>
    </w:p>
    <w:p w14:paraId="1E79063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有时，刻板印象是基于公民身份的。当我们在这方面的刻板印象深入时，不管你信不信，我们甚至不想了解更多信息，就对他人产生了刻板印象。我们只需要听到这个人叫施密特。</w:t>
      </w:r>
    </w:p>
    <w:p w14:paraId="23EF183C" w14:textId="77777777" w:rsidR="00BF222D" w:rsidRPr="00DE0A18" w:rsidRDefault="00BF222D">
      <w:pPr>
        <w:rPr>
          <w:sz w:val="26"/>
          <w:szCs w:val="26"/>
        </w:rPr>
      </w:pPr>
    </w:p>
    <w:p w14:paraId="2681838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我们说，那是德国人。我们想知道某人叫史密斯。我们说，哦，那是美国人。</w:t>
      </w:r>
    </w:p>
    <w:p w14:paraId="519E86D6" w14:textId="77777777" w:rsidR="00BF222D" w:rsidRPr="00DE0A18" w:rsidRDefault="00BF222D">
      <w:pPr>
        <w:rPr>
          <w:sz w:val="26"/>
          <w:szCs w:val="26"/>
        </w:rPr>
      </w:pPr>
    </w:p>
    <w:p w14:paraId="49A7A89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我们想听到有人叫范德萨。我们会说，哦，那家伙来自荷属尼德兰。这个人，哦，不，来自荷兰。</w:t>
      </w:r>
    </w:p>
    <w:p w14:paraId="3FFAA0F0" w14:textId="77777777" w:rsidR="00BF222D" w:rsidRPr="00DE0A18" w:rsidRDefault="00BF222D">
      <w:pPr>
        <w:rPr>
          <w:sz w:val="26"/>
          <w:szCs w:val="26"/>
        </w:rPr>
      </w:pPr>
    </w:p>
    <w:p w14:paraId="0CFCDE00" w14:textId="5DECE60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你应该小心。或者你可能会得到一个名字，然后你说这个人是斯堪的纳维亚人。哦，他们是自由派的社会人士。</w:t>
      </w:r>
    </w:p>
    <w:p w14:paraId="5BDD4C10" w14:textId="77777777" w:rsidR="00BF222D" w:rsidRPr="00DE0A18" w:rsidRDefault="00BF222D">
      <w:pPr>
        <w:rPr>
          <w:sz w:val="26"/>
          <w:szCs w:val="26"/>
        </w:rPr>
      </w:pPr>
    </w:p>
    <w:p w14:paraId="53BBE62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刻板印象。这在教堂里是如此真实。我会向你展示这在我们的文本中是如此真实。</w:t>
      </w:r>
    </w:p>
    <w:p w14:paraId="6A78D53B" w14:textId="77777777" w:rsidR="00BF222D" w:rsidRPr="00DE0A18" w:rsidRDefault="00BF222D">
      <w:pPr>
        <w:rPr>
          <w:sz w:val="26"/>
          <w:szCs w:val="26"/>
        </w:rPr>
      </w:pPr>
    </w:p>
    <w:p w14:paraId="389936B0" w14:textId="1F4D98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现在你已经知道了我给出的这些</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指标</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，让我们通读一下文本，看看民族性别刻板印象是如何产生的。犹太人是如何对非犹太人进行刻板印象的。看看动词结构。</w:t>
      </w:r>
    </w:p>
    <w:p w14:paraId="68D3DA3F" w14:textId="77777777" w:rsidR="00BF222D" w:rsidRPr="00DE0A18" w:rsidRDefault="00BF222D">
      <w:pPr>
        <w:rPr>
          <w:sz w:val="26"/>
          <w:szCs w:val="26"/>
        </w:rPr>
      </w:pPr>
    </w:p>
    <w:p w14:paraId="22689AB3" w14:textId="0187923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保罗说他们呼唤。看，注意这一点。看看宗教刻板印象。</w:t>
      </w:r>
    </w:p>
    <w:p w14:paraId="22038984" w14:textId="77777777" w:rsidR="00BF222D" w:rsidRPr="00DE0A18" w:rsidRDefault="00BF222D">
      <w:pPr>
        <w:rPr>
          <w:sz w:val="26"/>
          <w:szCs w:val="26"/>
        </w:rPr>
      </w:pPr>
    </w:p>
    <w:p w14:paraId="7CBF41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他们会说他们远离基督，没有上帝。他们不是公民。他们不属于以色列公民。</w:t>
      </w:r>
    </w:p>
    <w:p w14:paraId="50344C57" w14:textId="77777777" w:rsidR="00BF222D" w:rsidRPr="00DE0A18" w:rsidRDefault="00BF222D">
      <w:pPr>
        <w:rPr>
          <w:sz w:val="26"/>
          <w:szCs w:val="26"/>
        </w:rPr>
      </w:pPr>
    </w:p>
    <w:p w14:paraId="01617C2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如果你认为我们今天在教堂面临的一些</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是新问题，欢迎来到一个叫做教堂的奇妙团体。我们是被恩典拯救的罪人。重要的是我们要记住上帝把我们从哪里带走，这样在我们构建身份和归属感时，我们才能高度理解和领悟上帝在教堂里所做的一切。</w:t>
      </w:r>
    </w:p>
    <w:p w14:paraId="13E48FC7" w14:textId="77777777" w:rsidR="00BF222D" w:rsidRPr="00DE0A18" w:rsidRDefault="00BF222D">
      <w:pPr>
        <w:rPr>
          <w:sz w:val="26"/>
          <w:szCs w:val="26"/>
        </w:rPr>
      </w:pPr>
    </w:p>
    <w:p w14:paraId="426C9432" w14:textId="76C87BB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我们来读以弗所书 2 章 11 至 22 节。所以你们应当记念，你们从前按肉体是外邦人，是称为没受割礼的，这原是那些凭人手在肉体上所谓受割礼之人所起的。那时你们是虔诚的，如今却是与基督无份的，在以色列国民和以色列国民以外，在所应许之约上是局外人，并且活在世上没有指望，没有神。</w:t>
      </w:r>
    </w:p>
    <w:p w14:paraId="5A7E0B68" w14:textId="77777777" w:rsidR="00BF222D" w:rsidRPr="00DE0A18" w:rsidRDefault="00BF222D">
      <w:pPr>
        <w:rPr>
          <w:sz w:val="26"/>
          <w:szCs w:val="26"/>
        </w:rPr>
      </w:pPr>
    </w:p>
    <w:p w14:paraId="308870A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但是，第 13 节说，你们从前远离神的人，如今却在基督耶稣里，靠着他的血已经得亲近了。因他自己就是我们的和睦，将两下合而为一，用自己的身体拆毁了中间隔断的墙，并且废掉那记在律法上的规条，为要将两下藉着自己造成一个新人，如此便成就了和睦。既在十字架上灭了仇敌，便藉这十字架使两下归为一体，与神和好了。并且来传平安的福音给你们远处的人，也给那近处的人。</w:t>
      </w:r>
    </w:p>
    <w:p w14:paraId="7D5637F0" w14:textId="77777777" w:rsidR="00BF222D" w:rsidRPr="00DE0A18" w:rsidRDefault="00BF222D">
      <w:pPr>
        <w:rPr>
          <w:sz w:val="26"/>
          <w:szCs w:val="26"/>
        </w:rPr>
      </w:pPr>
    </w:p>
    <w:p w14:paraId="6FACF5C2"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注意第 18 节以后的内容。因为我们两下藉着祂被同一个灵所感动，得以进到父面前。这样，你们不再是外人或客旅，是与圣徒同国，是神家里的人了。并且被建造在使徒和先知的根基上，有基督自己为房角石，各房靠祂联络得合式，渐渐成为主的圣殿。</w:t>
      </w:r>
    </w:p>
    <w:p w14:paraId="595D122E" w14:textId="77777777" w:rsidR="00BF222D" w:rsidRPr="00DE0A18" w:rsidRDefault="00BF222D">
      <w:pPr>
        <w:rPr>
          <w:sz w:val="26"/>
          <w:szCs w:val="26"/>
        </w:rPr>
      </w:pPr>
    </w:p>
    <w:p w14:paraId="628F4E8B" w14:textId="3FDAD1DA"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你们也在他里面同被建造，成为神藉着圣灵居住的所在。面对这些刻板印象，保罗现在开始向教会说，让我们开始正视这个问题。在你们成为基督徒之前，你们都需要靠恩典得救。</w:t>
      </w:r>
    </w:p>
    <w:p w14:paraId="2EC5108D" w14:textId="77777777" w:rsidR="00BF222D" w:rsidRPr="00DE0A18" w:rsidRDefault="00BF222D">
      <w:pPr>
        <w:rPr>
          <w:sz w:val="26"/>
          <w:szCs w:val="26"/>
        </w:rPr>
      </w:pPr>
    </w:p>
    <w:p w14:paraId="5918B3D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上帝给了你一次机会，让你融入一个新的群体。也许这就是我需要澄清的地方。在《罗马书》中，保罗认为外邦人被添加到犹太人中。</w:t>
      </w:r>
    </w:p>
    <w:p w14:paraId="23B7DE94" w14:textId="77777777" w:rsidR="00BF222D" w:rsidRPr="00DE0A18" w:rsidRDefault="00BF222D">
      <w:pPr>
        <w:rPr>
          <w:sz w:val="26"/>
          <w:szCs w:val="26"/>
        </w:rPr>
      </w:pPr>
    </w:p>
    <w:p w14:paraId="5FE29254" w14:textId="53EEFA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当时的背景是，这所教堂主要由外邦人组成。外邦人更有可能恐吓犹太人。对于犹太人来说，这所教堂的环境并不十分友好。</w:t>
      </w:r>
    </w:p>
    <w:p w14:paraId="1214940F" w14:textId="77777777" w:rsidR="00BF222D" w:rsidRPr="00DE0A18" w:rsidRDefault="00BF222D">
      <w:pPr>
        <w:rPr>
          <w:sz w:val="26"/>
          <w:szCs w:val="26"/>
        </w:rPr>
      </w:pPr>
    </w:p>
    <w:p w14:paraId="3A80BA5F" w14:textId="35CA962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因此，保罗需要提醒罗马教会，犹太人在神的救赎计划中确实占有重要地位。因此，他使用了“征召”这个词。外邦人已被征召进入神的信仰之家。</w:t>
      </w:r>
    </w:p>
    <w:p w14:paraId="777AADD1" w14:textId="77777777" w:rsidR="00BF222D" w:rsidRPr="00DE0A18" w:rsidRDefault="00BF222D">
      <w:pPr>
        <w:rPr>
          <w:sz w:val="26"/>
          <w:szCs w:val="26"/>
        </w:rPr>
      </w:pPr>
    </w:p>
    <w:p w14:paraId="386B2CE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效率低下。少数群体犹太人对外邦人抱有成见。他们就是那些辱骂外邦人的人。</w:t>
      </w:r>
    </w:p>
    <w:p w14:paraId="02A75FA3" w14:textId="77777777" w:rsidR="00BF222D" w:rsidRPr="00DE0A18" w:rsidRDefault="00BF222D">
      <w:pPr>
        <w:rPr>
          <w:sz w:val="26"/>
          <w:szCs w:val="26"/>
        </w:rPr>
      </w:pPr>
    </w:p>
    <w:p w14:paraId="6A0C9407" w14:textId="5050251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保罗在这里要说明的是，他们都与基督具有同等的地位。添加的语言不会体现在效率上。效率低下，就好像保罗正在构建第三种族，犹太人和外邦人成为上帝家庭中的一体，拥有所有资格和特权。</w:t>
      </w:r>
    </w:p>
    <w:p w14:paraId="7F97CA00" w14:textId="77777777" w:rsidR="00BF222D" w:rsidRPr="00DE0A18" w:rsidRDefault="00BF222D">
      <w:pPr>
        <w:rPr>
          <w:sz w:val="26"/>
          <w:szCs w:val="26"/>
        </w:rPr>
      </w:pPr>
    </w:p>
    <w:p w14:paraId="7D2D63B3" w14:textId="131BB56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这就是保罗试图让犹太人稍微安静下来的方式。在罗马书中，他需要让外邦人平静下来，他需要提醒他们基督身体里的团结、基督身体里的团结是至关重要的。它跨越了所有这些民族和种族界限。</w:t>
      </w:r>
    </w:p>
    <w:p w14:paraId="5156B40D" w14:textId="77777777" w:rsidR="00BF222D" w:rsidRPr="00DE0A18" w:rsidRDefault="00BF222D">
      <w:pPr>
        <w:rPr>
          <w:sz w:val="26"/>
          <w:szCs w:val="26"/>
        </w:rPr>
      </w:pPr>
    </w:p>
    <w:p w14:paraId="06463177" w14:textId="3D916F8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那么，话虽如此，让我们来看以弗所书 2 章 11-12 节。保罗说，你们按肉体是外邦人。按照犹太人的标准，你们是不洁净的。</w:t>
      </w:r>
    </w:p>
    <w:p w14:paraId="4DE4546F" w14:textId="77777777" w:rsidR="00BF222D" w:rsidRPr="00DE0A18" w:rsidRDefault="00BF222D">
      <w:pPr>
        <w:rPr>
          <w:sz w:val="26"/>
          <w:szCs w:val="26"/>
        </w:rPr>
      </w:pPr>
    </w:p>
    <w:p w14:paraId="4B87F4A0" w14:textId="3DA2B12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保罗把这些写成事实陈述。换句话说，保罗不是在说，你看，他们这样称呼你们；他们把你们定型，而你们不是。他说，你看，伙计们，你们知道的。</w:t>
      </w:r>
    </w:p>
    <w:p w14:paraId="39C070D9" w14:textId="77777777" w:rsidR="00BF222D" w:rsidRPr="00DE0A18" w:rsidRDefault="00BF222D">
      <w:pPr>
        <w:rPr>
          <w:sz w:val="26"/>
          <w:szCs w:val="26"/>
        </w:rPr>
      </w:pPr>
    </w:p>
    <w:p w14:paraId="26B5FCB1" w14:textId="66ADE60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你知道，从肉体上来说，你是外邦人。至少，我们是这么认为的。这对你来说不是秘密，这就是你的身份。</w:t>
      </w:r>
    </w:p>
    <w:p w14:paraId="2EABCD32" w14:textId="77777777" w:rsidR="00BF222D" w:rsidRPr="00DE0A18" w:rsidRDefault="00BF222D">
      <w:pPr>
        <w:rPr>
          <w:sz w:val="26"/>
          <w:szCs w:val="26"/>
        </w:rPr>
      </w:pPr>
    </w:p>
    <w:p w14:paraId="0FEBC82A" w14:textId="71AAFE0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你被贴上了标签。你被称为未受割礼的人。你需要知道，我们有明显而深刻的问题。</w:t>
      </w:r>
    </w:p>
    <w:p w14:paraId="636AB44B" w14:textId="77777777" w:rsidR="00BF222D" w:rsidRPr="00DE0A18" w:rsidRDefault="00BF222D">
      <w:pPr>
        <w:rPr>
          <w:sz w:val="26"/>
          <w:szCs w:val="26"/>
        </w:rPr>
      </w:pPr>
    </w:p>
    <w:p w14:paraId="0F93949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整个犹太社区都对你们有着明显而深刻的不满。你们是未受割礼的人。你们是盟约的标志。</w:t>
      </w:r>
    </w:p>
    <w:p w14:paraId="2BB720B2" w14:textId="77777777" w:rsidR="00BF222D" w:rsidRPr="00DE0A18" w:rsidRDefault="00BF222D">
      <w:pPr>
        <w:rPr>
          <w:sz w:val="26"/>
          <w:szCs w:val="26"/>
        </w:rPr>
      </w:pPr>
    </w:p>
    <w:p w14:paraId="2B6E11F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你的宗教立场充满了绝望和无神论。保罗说，你对基督没有希望。你没有上帝。</w:t>
      </w:r>
    </w:p>
    <w:p w14:paraId="38B457F9" w14:textId="77777777" w:rsidR="00BF222D" w:rsidRPr="00DE0A18" w:rsidRDefault="00BF222D">
      <w:pPr>
        <w:rPr>
          <w:sz w:val="26"/>
          <w:szCs w:val="26"/>
        </w:rPr>
      </w:pPr>
    </w:p>
    <w:p w14:paraId="799FAF1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哇。保罗想要粉碎外邦人的任何骄傲。但他也想指出，他绝不会给予犹太人在教会中更高的特权。</w:t>
      </w:r>
    </w:p>
    <w:p w14:paraId="7E0DEC8F" w14:textId="77777777" w:rsidR="00BF222D" w:rsidRPr="00DE0A18" w:rsidRDefault="00BF222D">
      <w:pPr>
        <w:rPr>
          <w:sz w:val="26"/>
          <w:szCs w:val="26"/>
        </w:rPr>
      </w:pPr>
    </w:p>
    <w:p w14:paraId="7739220E" w14:textId="2DCB8B7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外邦人来自异教背景。以及随之而来的所有垃圾。所有宗教活动、所有异教仪式以及他们通常会沉迷于的所有异教活动。</w:t>
      </w:r>
    </w:p>
    <w:p w14:paraId="65DC79E1" w14:textId="77777777" w:rsidR="00BF222D" w:rsidRPr="00DE0A18" w:rsidRDefault="00BF222D">
      <w:pPr>
        <w:rPr>
          <w:sz w:val="26"/>
          <w:szCs w:val="26"/>
        </w:rPr>
      </w:pPr>
    </w:p>
    <w:p w14:paraId="563CA43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保罗想让他们知道这一点。当他说他们没有神时，他们没有真正的神。这并不意味着他们没有任何神可以崇拜。</w:t>
      </w:r>
    </w:p>
    <w:p w14:paraId="6F75FA39" w14:textId="77777777" w:rsidR="00BF222D" w:rsidRPr="00DE0A18" w:rsidRDefault="00BF222D">
      <w:pPr>
        <w:rPr>
          <w:sz w:val="26"/>
          <w:szCs w:val="26"/>
        </w:rPr>
      </w:pPr>
    </w:p>
    <w:p w14:paraId="1C0D47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他们有阿尔忒弥斯。他们有德墨忒尔。他们有位于以弗所的宙斯神庙。</w:t>
      </w:r>
    </w:p>
    <w:p w14:paraId="44878CDC" w14:textId="77777777" w:rsidR="00BF222D" w:rsidRPr="00DE0A18" w:rsidRDefault="00BF222D">
      <w:pPr>
        <w:rPr>
          <w:sz w:val="26"/>
          <w:szCs w:val="26"/>
        </w:rPr>
      </w:pPr>
    </w:p>
    <w:p w14:paraId="1F33BF8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仅在以弗所就有 50 座异教神殿。在以弗所以外，我们不知道会有多少。在人们的家里，我们不知道他们会崇拜什么神。</w:t>
      </w:r>
    </w:p>
    <w:p w14:paraId="1F4724DD" w14:textId="77777777" w:rsidR="00BF222D" w:rsidRPr="00DE0A18" w:rsidRDefault="00BF222D">
      <w:pPr>
        <w:rPr>
          <w:sz w:val="26"/>
          <w:szCs w:val="26"/>
        </w:rPr>
      </w:pPr>
    </w:p>
    <w:p w14:paraId="075DFA12" w14:textId="6AE8A0D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他们信奉假神。按照犹太人的标准，他们没有真正的神。因此，他们就是保罗在希腊语中所说的“无神论者”。</w:t>
      </w:r>
    </w:p>
    <w:p w14:paraId="3B4F3877" w14:textId="77777777" w:rsidR="00BF222D" w:rsidRPr="00DE0A18" w:rsidRDefault="00BF222D">
      <w:pPr>
        <w:rPr>
          <w:sz w:val="26"/>
          <w:szCs w:val="26"/>
        </w:rPr>
      </w:pPr>
    </w:p>
    <w:p w14:paraId="6936025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没有上帝。这个词就是我们无神论概念的来源。保罗继续澄清说，他们应该记住，虽然他们被标记为绝望和无神论，但他们远离了基督。</w:t>
      </w:r>
    </w:p>
    <w:p w14:paraId="5804F75B" w14:textId="77777777" w:rsidR="00BF222D" w:rsidRPr="00DE0A18" w:rsidRDefault="00BF222D">
      <w:pPr>
        <w:rPr>
          <w:sz w:val="26"/>
          <w:szCs w:val="26"/>
        </w:rPr>
      </w:pPr>
    </w:p>
    <w:p w14:paraId="519254E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他们被排除在以色列公民身份之外。就他们的移民身份而言，他们是应许之约的外人和外国人。他们是外人。</w:t>
      </w:r>
    </w:p>
    <w:p w14:paraId="75CFB22D" w14:textId="77777777" w:rsidR="00BF222D" w:rsidRPr="00DE0A18" w:rsidRDefault="00BF222D">
      <w:pPr>
        <w:rPr>
          <w:sz w:val="26"/>
          <w:szCs w:val="26"/>
        </w:rPr>
      </w:pPr>
    </w:p>
    <w:p w14:paraId="3BF35226" w14:textId="7D95CDB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事实上，有些译者会使用“外人”这个词。保罗在这里用来指陌生人和外邦人的两个词实际上含有这样的意思：一个词是指在城镇里有临时住所的人，另一个词是指在某人家里暂时停留的人。换句话说，他们没有永久的家。</w:t>
      </w:r>
    </w:p>
    <w:p w14:paraId="00A34191" w14:textId="77777777" w:rsidR="00BF222D" w:rsidRPr="00DE0A18" w:rsidRDefault="00BF222D">
      <w:pPr>
        <w:rPr>
          <w:sz w:val="26"/>
          <w:szCs w:val="26"/>
        </w:rPr>
      </w:pPr>
    </w:p>
    <w:p w14:paraId="12170F47" w14:textId="3C0F7E3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他们的身份认同感和社会认同感，以及他们在当地的社会稳定性都不好。保罗说，他们需要知道，作为外邦人，他们是谁。他们需要记住这一点。</w:t>
      </w:r>
    </w:p>
    <w:p w14:paraId="19B1C1BB" w14:textId="77777777" w:rsidR="00BF222D" w:rsidRPr="00DE0A18" w:rsidRDefault="00BF222D">
      <w:pPr>
        <w:rPr>
          <w:sz w:val="26"/>
          <w:szCs w:val="26"/>
        </w:rPr>
      </w:pPr>
    </w:p>
    <w:p w14:paraId="5361E4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因为如果他们不记得这一点，他们就会来到教堂玩弄各种政治把戏。但是为了在教堂里实现团结，他们需要记住上帝从哪里带他们来，上帝创造了他们。他们已经绝望了。</w:t>
      </w:r>
    </w:p>
    <w:p w14:paraId="6D9A62A9" w14:textId="77777777" w:rsidR="00BF222D" w:rsidRPr="00DE0A18" w:rsidRDefault="00BF222D">
      <w:pPr>
        <w:rPr>
          <w:sz w:val="26"/>
          <w:szCs w:val="26"/>
        </w:rPr>
      </w:pPr>
    </w:p>
    <w:p w14:paraId="56C7DE1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然后上帝介入了，第 13 节。介入发生了，但现在是在基督耶稣里。你们从前远离神，如今靠着基督的血已经得亲近了。</w:t>
      </w:r>
    </w:p>
    <w:p w14:paraId="4C9FD306" w14:textId="77777777" w:rsidR="00BF222D" w:rsidRPr="00DE0A18" w:rsidRDefault="00BF222D">
      <w:pPr>
        <w:rPr>
          <w:sz w:val="26"/>
          <w:szCs w:val="26"/>
        </w:rPr>
      </w:pPr>
    </w:p>
    <w:p w14:paraId="2A6F6FA3" w14:textId="274793F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上帝以基督之血以非常非常昂贵的方式进行了干预。哇。让我在这里向你指出其中的一些事情。</w:t>
      </w:r>
    </w:p>
    <w:p w14:paraId="101A8D9E" w14:textId="77777777" w:rsidR="00BF222D" w:rsidRPr="00DE0A18" w:rsidRDefault="00BF222D">
      <w:pPr>
        <w:rPr>
          <w:sz w:val="26"/>
          <w:szCs w:val="26"/>
        </w:rPr>
      </w:pPr>
    </w:p>
    <w:p w14:paraId="65B7B239" w14:textId="6FCE4D38" w:rsidR="00BF222D" w:rsidRPr="00DE0A18" w:rsidRDefault="00964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13 节。彻底的改变已经生效，但是是现在。但是是现在。</w:t>
      </w:r>
    </w:p>
    <w:p w14:paraId="533D2E04" w14:textId="77777777" w:rsidR="00BF222D" w:rsidRPr="00DE0A18" w:rsidRDefault="00BF222D">
      <w:pPr>
        <w:rPr>
          <w:sz w:val="26"/>
          <w:szCs w:val="26"/>
        </w:rPr>
      </w:pPr>
    </w:p>
    <w:p w14:paraId="6D1B2C36"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但现在在基督的新框架中，在基督是主的领域中。距离已经消除。绝望</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已经</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消失。</w:t>
      </w:r>
    </w:p>
    <w:p w14:paraId="467C0EE0" w14:textId="77777777" w:rsidR="00BF222D" w:rsidRPr="00DE0A18" w:rsidRDefault="00BF222D">
      <w:pPr>
        <w:rPr>
          <w:sz w:val="26"/>
          <w:szCs w:val="26"/>
        </w:rPr>
      </w:pPr>
    </w:p>
    <w:p w14:paraId="2053799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这是基督的血成就的。代价高昂。上帝付出了巨大的代价。</w:t>
      </w:r>
    </w:p>
    <w:p w14:paraId="3D6BB9D8" w14:textId="77777777" w:rsidR="00BF222D" w:rsidRPr="00DE0A18" w:rsidRDefault="00BF222D">
      <w:pPr>
        <w:rPr>
          <w:sz w:val="26"/>
          <w:szCs w:val="26"/>
        </w:rPr>
      </w:pPr>
    </w:p>
    <w:p w14:paraId="68C56B35" w14:textId="63B7499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因此，作为一个共同努力的社区，让这个新社区的成员开始关注基督真的变得非常重要。当他继续尝试解释</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基督所做的事时，他现在要以一种不会让犹太人非常非常高兴的方式来处理一个问题，但他们需要明白，这对他们来说很重要。第 14 节至第 18 节。</w:t>
      </w:r>
    </w:p>
    <w:p w14:paraId="78AEC4FD" w14:textId="77777777" w:rsidR="00BF222D" w:rsidRPr="00DE0A18" w:rsidRDefault="00BF222D">
      <w:pPr>
        <w:rPr>
          <w:sz w:val="26"/>
          <w:szCs w:val="26"/>
        </w:rPr>
      </w:pPr>
    </w:p>
    <w:p w14:paraId="63C81DF6" w14:textId="3785D1AB"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因为基督就是我们的和平。他使两下合而为一，并在自己的肉体上拆毁了敌对的隔墙，废除了规条中表达的诫命，以便他可以在自己身上创造一个新人来代替两下。因此，他创造了和平。</w:t>
      </w:r>
    </w:p>
    <w:p w14:paraId="0F32508B" w14:textId="77777777" w:rsidR="00BF222D" w:rsidRPr="00DE0A18" w:rsidRDefault="00BF222D">
      <w:pPr>
        <w:rPr>
          <w:sz w:val="26"/>
          <w:szCs w:val="26"/>
        </w:rPr>
      </w:pPr>
    </w:p>
    <w:p w14:paraId="1848A6B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既灭了冤仇，便藉这十字架使我们两下归为一体，与神和好了。并且他来传和平的福音给你们远处的人，也给那近处的人。因为我们两下藉着他被一个圣灵所感，得以进到父面前。</w:t>
      </w:r>
    </w:p>
    <w:p w14:paraId="363143A7" w14:textId="77777777" w:rsidR="00BF222D" w:rsidRPr="00DE0A18" w:rsidRDefault="00BF222D">
      <w:pPr>
        <w:rPr>
          <w:sz w:val="26"/>
          <w:szCs w:val="26"/>
        </w:rPr>
      </w:pPr>
    </w:p>
    <w:p w14:paraId="1AFD30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请注意，在这篇文章中，他多次使用了“我们俩”这个词。我们已成为一体。我们拥有一个入口，试图强调刚刚发生的事情。</w:t>
      </w:r>
    </w:p>
    <w:p w14:paraId="7E477368" w14:textId="77777777" w:rsidR="00BF222D" w:rsidRPr="00DE0A18" w:rsidRDefault="00BF222D">
      <w:pPr>
        <w:rPr>
          <w:sz w:val="26"/>
          <w:szCs w:val="26"/>
        </w:rPr>
      </w:pPr>
    </w:p>
    <w:p w14:paraId="16234BAE" w14:textId="0206AB7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在基督耶稣里，犹太人和外邦人之间的鸿沟已经瓦解。基督里的上帝已经打破了敌意之墙。无论什么样的心理框架和心态让我们觉得自己比别人特别。</w:t>
      </w:r>
    </w:p>
    <w:p w14:paraId="631AFF17" w14:textId="77777777" w:rsidR="00BF222D" w:rsidRPr="00DE0A18" w:rsidRDefault="00BF222D">
      <w:pPr>
        <w:rPr>
          <w:sz w:val="26"/>
          <w:szCs w:val="26"/>
        </w:rPr>
      </w:pPr>
    </w:p>
    <w:p w14:paraId="1DB90DFE" w14:textId="5890C55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在基督里，神打破了这一切。在感情和情感方面，那些让我们在归属感上感到我们不属于他们、是他们而不是我们的东西已经被打破了，因为我们都在基督里。</w:t>
      </w:r>
    </w:p>
    <w:p w14:paraId="5F5A8DAE" w14:textId="77777777" w:rsidR="00BF222D" w:rsidRPr="00DE0A18" w:rsidRDefault="00BF222D">
      <w:pPr>
        <w:rPr>
          <w:sz w:val="26"/>
          <w:szCs w:val="26"/>
        </w:rPr>
      </w:pPr>
    </w:p>
    <w:p w14:paraId="2FFA4632" w14:textId="5BB1026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评价意义会让我们把自己建构为我们是犹太人，他们是外邦人；一切都已被打破。现在，我们真正的身份是我们在基督里合而为一。当我们读到第 19 节时，他甚至引入了一个新概念，即那些没有与所有犹太人一样拥有以色列公民身份的人现在已成为上帝家庭的成员。</w:t>
      </w:r>
    </w:p>
    <w:p w14:paraId="2F63BAEA" w14:textId="77777777" w:rsidR="00BF222D" w:rsidRPr="00DE0A18" w:rsidRDefault="00BF222D">
      <w:pPr>
        <w:rPr>
          <w:sz w:val="26"/>
          <w:szCs w:val="26"/>
        </w:rPr>
      </w:pPr>
    </w:p>
    <w:p w14:paraId="2006792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哇，哇。如果你是犹太人，保罗会粉碎你心中让你与众不同的很多东西。</w:t>
      </w:r>
    </w:p>
    <w:p w14:paraId="336388D8" w14:textId="77777777" w:rsidR="00BF222D" w:rsidRPr="00DE0A18" w:rsidRDefault="00BF222D">
      <w:pPr>
        <w:rPr>
          <w:sz w:val="26"/>
          <w:szCs w:val="26"/>
        </w:rPr>
      </w:pPr>
    </w:p>
    <w:p w14:paraId="0C85839D"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但要明白这里发生了什么。这是在基督里。他是我们的和平。</w:t>
      </w:r>
    </w:p>
    <w:p w14:paraId="7916D9E6" w14:textId="77777777" w:rsidR="00BF222D" w:rsidRPr="00DE0A18" w:rsidRDefault="00BF222D">
      <w:pPr>
        <w:rPr>
          <w:sz w:val="26"/>
          <w:szCs w:val="26"/>
        </w:rPr>
      </w:pPr>
    </w:p>
    <w:p w14:paraId="7CB251C6" w14:textId="361AEA9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他来宣告和平。我之前在讲座中提到过，这是我在天主教学校上学时学过的一首赞美诗。和平，完美的和平。</w:t>
      </w:r>
    </w:p>
    <w:p w14:paraId="5FF817A2" w14:textId="77777777" w:rsidR="00BF222D" w:rsidRPr="00DE0A18" w:rsidRDefault="00BF222D">
      <w:pPr>
        <w:rPr>
          <w:sz w:val="26"/>
          <w:szCs w:val="26"/>
        </w:rPr>
      </w:pPr>
    </w:p>
    <w:p w14:paraId="4BAF81A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在这个充满罪恶的黑暗世界，耶稣的血低声诉说着和平。内心的平静。战后不久，我有幸在克罗地亚、波斯尼亚和黑塞哥维那服役。</w:t>
      </w:r>
    </w:p>
    <w:p w14:paraId="270EFCA1" w14:textId="77777777" w:rsidR="00BF222D" w:rsidRPr="00DE0A18" w:rsidRDefault="00BF222D">
      <w:pPr>
        <w:rPr>
          <w:sz w:val="26"/>
          <w:szCs w:val="26"/>
        </w:rPr>
      </w:pPr>
    </w:p>
    <w:p w14:paraId="04FE6F1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当时有联合国工作人员，所以那里有一些黑人和不同种族的人。当联合国工作人员离开时，我应该强调的是，我有幸与信仰基督耶稣的同事一起工作。大多数情况下，</w:t>
      </w: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也许我应该说在几乎所有情况下，我是他们面前和身边唯一的黑人。</w:t>
      </w:r>
    </w:p>
    <w:p w14:paraId="2FF8FE48" w14:textId="77777777" w:rsidR="00BF222D" w:rsidRPr="00DE0A18" w:rsidRDefault="00BF222D">
      <w:pPr>
        <w:rPr>
          <w:sz w:val="26"/>
          <w:szCs w:val="26"/>
        </w:rPr>
      </w:pPr>
    </w:p>
    <w:p w14:paraId="7E3FCEB8" w14:textId="4CC3FEF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决定战后在一个名为 Beli </w:t>
      </w:r>
      <w:r xmlns:w="http://schemas.openxmlformats.org/wordprocessingml/2006/main" w:rsidRPr="00DE0A18">
        <w:rPr>
          <w:rFonts w:ascii="Calibri" w:eastAsia="Calibri" w:hAnsi="Calibri" w:cs="Calibri"/>
          <w:sz w:val="26"/>
          <w:szCs w:val="26"/>
        </w:rPr>
        <w:t xml:space="preserve">Manastir 的</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村庄或小镇建立基督教堂。但在这个小镇，50% 是塞尔维亚人，50% 是克罗地亚人。我的朋友们信任我。</w:t>
      </w:r>
      <w:proofErr xmlns:w="http://schemas.openxmlformats.org/wordprocessingml/2006/main" w:type="spellStart"/>
    </w:p>
    <w:p w14:paraId="70EA5C61" w14:textId="77777777" w:rsidR="00BF222D" w:rsidRPr="00DE0A18" w:rsidRDefault="00BF222D">
      <w:pPr>
        <w:rPr>
          <w:sz w:val="26"/>
          <w:szCs w:val="26"/>
        </w:rPr>
      </w:pPr>
    </w:p>
    <w:p w14:paraId="69E6F909" w14:textId="52B101C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他们告诉我，他们将派一位兄弟、另一个教会的长老 Zvonko 来领导团队，但他是克罗地亚人。但很明显，在他们的语言中，我是苏里南人，我是黑人。塞尔维亚人会知道我不是塞尔维亚人。</w:t>
      </w:r>
    </w:p>
    <w:p w14:paraId="5CECBB97" w14:textId="77777777" w:rsidR="00BF222D" w:rsidRPr="00DE0A18" w:rsidRDefault="00BF222D">
      <w:pPr>
        <w:rPr>
          <w:sz w:val="26"/>
          <w:szCs w:val="26"/>
        </w:rPr>
      </w:pPr>
    </w:p>
    <w:p w14:paraId="00E56A39" w14:textId="139627F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克罗地亚人会知道我不是克罗地亚人。我还有机会帮助建立这座战前就已开始运营的教堂。在这座教堂里布道和服务让我学到了大学里无法教给我的课程。</w:t>
      </w:r>
    </w:p>
    <w:p w14:paraId="7C28C26D" w14:textId="77777777" w:rsidR="00BF222D" w:rsidRPr="00DE0A18" w:rsidRDefault="00BF222D">
      <w:pPr>
        <w:rPr>
          <w:sz w:val="26"/>
          <w:szCs w:val="26"/>
        </w:rPr>
      </w:pPr>
    </w:p>
    <w:p w14:paraId="42B7D8DE" w14:textId="583542AE"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我看到基督教兄弟姐妹们拥抱我，但几乎 100% 的时间里，我想他们忘记了我来自不同的种族。有时孩子们会来找我说，达科，我的姓氏和这个地方的名字一样，拼写也一样。他们来找我说，达科，我们可以摸摸你的头发吗？我会坐下来让他们摸摸我的头发。</w:t>
      </w:r>
    </w:p>
    <w:p w14:paraId="2207990A" w14:textId="77777777" w:rsidR="00BF222D" w:rsidRPr="00DE0A18" w:rsidRDefault="00BF222D">
      <w:pPr>
        <w:rPr>
          <w:sz w:val="26"/>
          <w:szCs w:val="26"/>
        </w:rPr>
      </w:pPr>
    </w:p>
    <w:p w14:paraId="1886C6B0" w14:textId="73742B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顺便说一句，那时我的头发比现在多。我已经失去了大部分头发，如果不是全部的话。我在东莫斯塔与我的克罗地亚兄弟和波斯尼亚兄弟一起服务，那里主要是穆斯林，更倾向于塞尔维亚人，我的翻译是克罗地亚人。那里的兄弟姐妹们鼓励我给我的翻译起一个不同的名字，因为如果人们知道一个克罗地亚人在为教堂里的那个黑人做翻译，他的生命可能会受到威胁。</w:t>
      </w:r>
    </w:p>
    <w:p w14:paraId="05810E4E" w14:textId="77777777" w:rsidR="00BF222D" w:rsidRPr="00DE0A18" w:rsidRDefault="00BF222D">
      <w:pPr>
        <w:rPr>
          <w:sz w:val="26"/>
          <w:szCs w:val="26"/>
        </w:rPr>
      </w:pPr>
    </w:p>
    <w:p w14:paraId="430E7AF0" w14:textId="36BF8C6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我很幸运。我亲眼目睹了《以弗所书》中发生的事情。我是一个黑人，但多年来，我有时会忘记自己是黑人，因为我身边的每个人都是白人，我甚至没有人可以比较肤色是否相同。</w:t>
      </w:r>
    </w:p>
    <w:p w14:paraId="1D8F104C" w14:textId="77777777" w:rsidR="00BF222D" w:rsidRPr="00DE0A18" w:rsidRDefault="00BF222D">
      <w:pPr>
        <w:rPr>
          <w:sz w:val="26"/>
          <w:szCs w:val="26"/>
        </w:rPr>
      </w:pPr>
    </w:p>
    <w:p w14:paraId="1470F58D" w14:textId="4579A8D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保罗正在打破所有种族界限，因为对他来说，就像对我在前南斯拉夫的同事一样，我们是基督里的兄弟，事实上，牧师们经常互相称呼兄弟。哇！基督是我们的和平。他来是为了在一个脆弱的时代宣扬和平，比如 90 年代中期的前南斯拉夫。</w:t>
      </w:r>
    </w:p>
    <w:p w14:paraId="4C88CFB4" w14:textId="77777777" w:rsidR="00BF222D" w:rsidRPr="00DE0A18" w:rsidRDefault="00BF222D">
      <w:pPr>
        <w:rPr>
          <w:sz w:val="26"/>
          <w:szCs w:val="26"/>
        </w:rPr>
      </w:pPr>
    </w:p>
    <w:p w14:paraId="3795100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克罗地亚人、波斯尼亚人、塞尔维亚人都是基督徒，我们一起努力，他们拥抱着口音奇怪的非洲人，当我讲道时，他们不得不翻译，这让他们中的一些人很难翻译。但你看，这就是我在一开始试图告诉你的关于社会身份、理解基督是我们的和平。对于这个地区来说，这是真实的。</w:t>
      </w:r>
    </w:p>
    <w:p w14:paraId="6C956629" w14:textId="77777777" w:rsidR="00BF222D" w:rsidRPr="00DE0A18" w:rsidRDefault="00BF222D">
      <w:pPr>
        <w:rPr>
          <w:sz w:val="26"/>
          <w:szCs w:val="26"/>
        </w:rPr>
      </w:pPr>
    </w:p>
    <w:p w14:paraId="3A7D2FE0" w14:textId="4B614F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记得有一天，在修道院里，做完礼拜后，一个女人来找我，讲了“请宽恕我们的过错，正如我们宽恕自己的过错或那些冒犯我们的人”的演讲。那个女人走到我面前，说：“兄弟，把我拉到一边，用你的语言问我这个问题。你知道，你如何宽恕杀死你儿子的人，而这个人就住在离你几个街区的地方？”我停顿了一下，说：“我不知道。”</w:t>
      </w:r>
    </w:p>
    <w:p w14:paraId="6FA27D50" w14:textId="77777777" w:rsidR="00BF222D" w:rsidRPr="00DE0A18" w:rsidRDefault="00BF222D">
      <w:pPr>
        <w:rPr>
          <w:sz w:val="26"/>
          <w:szCs w:val="26"/>
        </w:rPr>
      </w:pPr>
    </w:p>
    <w:p w14:paraId="47AE5734" w14:textId="1EFAA05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我不知道怎么做，但我知道为什么。因为宽恕对她有好处，因为基督呼吁我们宽恕，在基督里，我们可以内心平静地生活。</w:t>
      </w:r>
    </w:p>
    <w:p w14:paraId="06544A86" w14:textId="77777777" w:rsidR="00BF222D" w:rsidRPr="00DE0A18" w:rsidRDefault="00BF222D">
      <w:pPr>
        <w:rPr>
          <w:sz w:val="26"/>
          <w:szCs w:val="26"/>
        </w:rPr>
      </w:pPr>
    </w:p>
    <w:p w14:paraId="6ABBA7F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不认为我完全满足了这位女士，但她提醒我，我们基督徒所知道的和平与世人所知道的和平不同。基督是我们的和平，他来宣扬和平。基督，我们的和平，他使外邦人和犹太人合而为一，他通过摧毁隔阂的墙、摧毁怨恨、摧毁争论的根源来做到这一点。</w:t>
      </w:r>
    </w:p>
    <w:p w14:paraId="3C2835F4" w14:textId="77777777" w:rsidR="00BF222D" w:rsidRPr="00DE0A18" w:rsidRDefault="00BF222D">
      <w:pPr>
        <w:rPr>
          <w:sz w:val="26"/>
          <w:szCs w:val="26"/>
        </w:rPr>
      </w:pPr>
    </w:p>
    <w:p w14:paraId="6DAAAF73" w14:textId="08151D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他通过废除法律和消除路上的所有障碍来做到这一点，这些障碍会剥夺人们体验和平之王所提供的和平的机会。基督就是我们的和平。目标是什么？你知道，我喜欢生动地说明事情。</w:t>
      </w:r>
    </w:p>
    <w:p w14:paraId="4819B880" w14:textId="77777777" w:rsidR="00BF222D" w:rsidRPr="00DE0A18" w:rsidRDefault="00BF222D">
      <w:pPr>
        <w:rPr>
          <w:sz w:val="26"/>
          <w:szCs w:val="26"/>
        </w:rPr>
      </w:pPr>
    </w:p>
    <w:p w14:paraId="1DC7EBBB" w14:textId="36F50A4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我喜欢把基督的十字架放在中间，当你看到我放在这张</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图中间的基督十字架</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时，我希望你记住这一点。我并没有把基督放在中间，而是在新教十字架的概念中达成了和解。你知道，在新教神学中，我们放置一个没有尸体的十字架，因为我们想谈论十字架象征着我们的罪孽被带走的地方，但我们不想把尸体放在上面，因为我们想庆祝复活。</w:t>
      </w:r>
    </w:p>
    <w:p w14:paraId="19AB279F" w14:textId="77777777" w:rsidR="00BF222D" w:rsidRPr="00DE0A18" w:rsidRDefault="00BF222D">
      <w:pPr>
        <w:rPr>
          <w:sz w:val="26"/>
          <w:szCs w:val="26"/>
        </w:rPr>
      </w:pPr>
    </w:p>
    <w:p w14:paraId="561BCB90" w14:textId="09E5E8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然而，我们需要小心，以免我们过于</w:t>
      </w:r>
      <w:proofErr xmlns:w="http://schemas.openxmlformats.org/wordprocessingml/2006/main" w:type="spellStart"/>
      <w:r xmlns:w="http://schemas.openxmlformats.org/wordprocessingml/2006/main" w:rsidRPr="00DE0A18">
        <w:rPr>
          <w:rFonts w:ascii="Calibri" w:eastAsia="Calibri" w:hAnsi="Calibri" w:cs="Calibri"/>
          <w:sz w:val="26"/>
          <w:szCs w:val="26"/>
        </w:rPr>
        <w:t xml:space="preserve">自负</w:t>
      </w:r>
      <w:proofErr xmlns:w="http://schemas.openxmlformats.org/wordprocessingml/2006/main" w:type="spellEnd"/>
      <w:r xmlns:w="http://schemas.openxmlformats.org/wordprocessingml/2006/main" w:rsidRPr="00DE0A18">
        <w:rPr>
          <w:rFonts w:ascii="Calibri" w:eastAsia="Calibri" w:hAnsi="Calibri" w:cs="Calibri"/>
          <w:sz w:val="26"/>
          <w:szCs w:val="26"/>
        </w:rPr>
        <w:t xml:space="preserve">。天主教神学强调苦难和基督的苦难，我希望他们也更强调复活，但他们喜欢把耶稣的身体放在十字架上。当我说明基督如何创造和平时，我要确保我没有向你展示十字架，而只展示十字架上的人，耶稣基督。</w:t>
      </w:r>
    </w:p>
    <w:p w14:paraId="035D3420" w14:textId="77777777" w:rsidR="00BF222D" w:rsidRPr="00DE0A18" w:rsidRDefault="00BF222D">
      <w:pPr>
        <w:rPr>
          <w:sz w:val="26"/>
          <w:szCs w:val="26"/>
        </w:rPr>
      </w:pPr>
    </w:p>
    <w:p w14:paraId="29A556D0" w14:textId="64D1BCC6"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以弗所书说，这是用他的血。他用他的肉体做到了这一点。这是痛苦的。</w:t>
      </w:r>
    </w:p>
    <w:p w14:paraId="47004354" w14:textId="77777777" w:rsidR="00BF222D" w:rsidRPr="00DE0A18" w:rsidRDefault="00BF222D">
      <w:pPr>
        <w:rPr>
          <w:sz w:val="26"/>
          <w:szCs w:val="26"/>
        </w:rPr>
      </w:pPr>
    </w:p>
    <w:p w14:paraId="7023B83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付出了代价。上帝唯一的独生子为实现和平而牺牲。哇。</w:t>
      </w:r>
    </w:p>
    <w:p w14:paraId="255F19DB" w14:textId="77777777" w:rsidR="00BF222D" w:rsidRPr="00DE0A18" w:rsidRDefault="00BF222D">
      <w:pPr>
        <w:rPr>
          <w:sz w:val="26"/>
          <w:szCs w:val="26"/>
        </w:rPr>
      </w:pPr>
    </w:p>
    <w:p w14:paraId="4C6FB469" w14:textId="5632920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基督是我们的和平。他创造了一个由犹太人和外邦人组成的社区，他使犹太人和外邦人都与上帝和解。这段经文的有趣之处之一是，当我们谈论和解时，我们谈论和解的方式就好像保罗在教导人类如何相互和解，犹太人和外邦人如何坐在一起谈判。</w:t>
      </w:r>
    </w:p>
    <w:p w14:paraId="7468EF6A" w14:textId="77777777" w:rsidR="00BF222D" w:rsidRPr="00DE0A18" w:rsidRDefault="00BF222D">
      <w:pPr>
        <w:rPr>
          <w:sz w:val="26"/>
          <w:szCs w:val="26"/>
        </w:rPr>
      </w:pPr>
    </w:p>
    <w:p w14:paraId="78B5BC73"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不。对保罗来说，在《以弗所书》中，和解并没有发生，他也没有用和解这个词来形容犹太人和外邦人。在我们里面，在他的肉体里，他使犹太人和外邦人都与上帝和好了。</w:t>
      </w:r>
    </w:p>
    <w:p w14:paraId="6F0B8D39" w14:textId="77777777" w:rsidR="00BF222D" w:rsidRPr="00DE0A18" w:rsidRDefault="00BF222D">
      <w:pPr>
        <w:rPr>
          <w:sz w:val="26"/>
          <w:szCs w:val="26"/>
        </w:rPr>
      </w:pPr>
    </w:p>
    <w:p w14:paraId="2935B0E1" w14:textId="395D27C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里的要点是什么？要点是这样的。如果我们都与上帝建立了真正的关系，如果我们对上帝的认知坚定而坚定，我们都属于天上的一位父亲，如果我们都明白我们最真实的身份是我们都是按照上帝的形象和样式造出来的，如果我们所有破坏我们与上帝关系的罪恶和偏见都被消除，这些罪恶和偏见使我们的视野能够以上帝的方式理解和看待事物。我们就会知道，我们会开始意识到犹太人或外邦人是弟兄、姐妹，是主耶稣基督的信徒。</w:t>
      </w:r>
    </w:p>
    <w:p w14:paraId="0BCF743E" w14:textId="77777777" w:rsidR="00BF222D" w:rsidRPr="00DE0A18" w:rsidRDefault="00BF222D">
      <w:pPr>
        <w:rPr>
          <w:sz w:val="26"/>
          <w:szCs w:val="26"/>
        </w:rPr>
      </w:pPr>
    </w:p>
    <w:p w14:paraId="30AB3375" w14:textId="2E6CA63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换句话说，如果我们都与上帝保持良好的关系，信仰团体内的社会摩擦就不会存在。因此，他在肉体中使我们与上帝和解。这就是我们需要和解来理顺事情的地方。</w:t>
      </w:r>
    </w:p>
    <w:p w14:paraId="32E1ED8A" w14:textId="77777777" w:rsidR="00BF222D" w:rsidRPr="00DE0A18" w:rsidRDefault="00BF222D">
      <w:pPr>
        <w:rPr>
          <w:sz w:val="26"/>
          <w:szCs w:val="26"/>
        </w:rPr>
      </w:pPr>
    </w:p>
    <w:p w14:paraId="20629F6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只要这种和解能够顺利进行，我们就能与弟兄姐妹轻松相处。再看第 14 节。因他自己是我们的和平，他使我们两下合而为一，并且在他的肉体上拆毁了敌对的隔墙，废除了规条中表达的诫命律法，为要将两下在他自己里面创造一个新人。</w:t>
      </w:r>
    </w:p>
    <w:p w14:paraId="0289E4D9" w14:textId="77777777" w:rsidR="00BF222D" w:rsidRPr="00DE0A18" w:rsidRDefault="00BF222D">
      <w:pPr>
        <w:rPr>
          <w:sz w:val="26"/>
          <w:szCs w:val="26"/>
        </w:rPr>
      </w:pPr>
    </w:p>
    <w:p w14:paraId="7F1D15AC" w14:textId="65706325" w:rsidR="00BF222D" w:rsidRPr="00DE0A18" w:rsidRDefault="0096475B">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因此，缔造和平可能使我们两人通过十字架与上帝和好，从而消除敌意。您会注意到他多次谈到打破和消除敌意。是的，保罗想确保我们不会忽视上帝在他的子民中所做的一切。</w:t>
      </w:r>
    </w:p>
    <w:p w14:paraId="19D55436" w14:textId="77777777" w:rsidR="00BF222D" w:rsidRPr="00DE0A18" w:rsidRDefault="00BF222D">
      <w:pPr>
        <w:rPr>
          <w:sz w:val="26"/>
          <w:szCs w:val="26"/>
        </w:rPr>
      </w:pPr>
    </w:p>
    <w:p w14:paraId="280C553D" w14:textId="3E1B6A44"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如果我们忘记了我们从哪里得救，那么我们就会让我们的民族身份和种族身份妨碍我们最真实的高级身份，即神国的公民和神家庭的成员。保罗说我们是一体的。他打破了这一切。</w:t>
      </w:r>
    </w:p>
    <w:p w14:paraId="7C2ED2C8" w14:textId="77777777" w:rsidR="00BF222D" w:rsidRPr="00DE0A18" w:rsidRDefault="00BF222D">
      <w:pPr>
        <w:rPr>
          <w:sz w:val="26"/>
          <w:szCs w:val="26"/>
        </w:rPr>
      </w:pPr>
    </w:p>
    <w:p w14:paraId="2B5949C1"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你知道，保罗在以弗所书第 2 章中所说的救赎既有水平维度，也有垂直维度。他使我们与上帝和好，使我们能够和平相处。基督是这种和平的创造者。</w:t>
      </w:r>
    </w:p>
    <w:p w14:paraId="1B6F37C6" w14:textId="77777777" w:rsidR="00BF222D" w:rsidRPr="00DE0A18" w:rsidRDefault="00BF222D">
      <w:pPr>
        <w:rPr>
          <w:sz w:val="26"/>
          <w:szCs w:val="26"/>
        </w:rPr>
      </w:pPr>
    </w:p>
    <w:p w14:paraId="14BB656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第 17 节，他宣告和平。第 14a 节，他自己就是我们的和平。第 15 节，他缔造和平。</w:t>
      </w:r>
    </w:p>
    <w:p w14:paraId="742EA670" w14:textId="77777777" w:rsidR="00BF222D" w:rsidRPr="00DE0A18" w:rsidRDefault="00BF222D">
      <w:pPr>
        <w:rPr>
          <w:sz w:val="26"/>
          <w:szCs w:val="26"/>
        </w:rPr>
      </w:pPr>
    </w:p>
    <w:p w14:paraId="3CB41E75" w14:textId="120E751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他带来了一种幸福感。这种幸福感不仅是</w:t>
      </w:r>
      <w:proofErr xmlns:w="http://schemas.openxmlformats.org/wordprocessingml/2006/main" w:type="gramStart"/>
      <w:r xmlns:w="http://schemas.openxmlformats.org/wordprocessingml/2006/main" w:rsidRPr="00DE0A18">
        <w:rPr>
          <w:rFonts w:ascii="Calibri" w:eastAsia="Calibri" w:hAnsi="Calibri" w:cs="Calibri"/>
          <w:sz w:val="26"/>
          <w:szCs w:val="26"/>
        </w:rPr>
        <w:t xml:space="preserve">社交上的，</w:t>
      </w:r>
      <w:proofErr xmlns:w="http://schemas.openxmlformats.org/wordprocessingml/2006/main" w:type="gramEnd"/>
      <w:r xmlns:w="http://schemas.openxmlformats.org/wordprocessingml/2006/main" w:rsidRPr="00DE0A18">
        <w:rPr>
          <w:rFonts w:ascii="Calibri" w:eastAsia="Calibri" w:hAnsi="Calibri" w:cs="Calibri"/>
          <w:sz w:val="26"/>
          <w:szCs w:val="26"/>
        </w:rPr>
        <w:t xml:space="preserve">也是发自内心的。这种平和感包括对这个家庭的归属感。</w:t>
      </w:r>
    </w:p>
    <w:p w14:paraId="65014D70" w14:textId="77777777" w:rsidR="00BF222D" w:rsidRPr="00DE0A18" w:rsidRDefault="00BF222D">
      <w:pPr>
        <w:rPr>
          <w:sz w:val="26"/>
          <w:szCs w:val="26"/>
        </w:rPr>
      </w:pPr>
    </w:p>
    <w:p w14:paraId="7E04A0D8" w14:textId="254FBCC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基督宣告和平。让我们来解释一下。保罗说基督宣告和平，</w:t>
      </w:r>
      <w:r xmlns:w="http://schemas.openxmlformats.org/wordprocessingml/2006/main" w:rsidR="0096475B">
        <w:rPr>
          <w:rFonts w:ascii="Calibri" w:eastAsia="Calibri" w:hAnsi="Calibri" w:cs="Calibri"/>
          <w:sz w:val="26"/>
          <w:szCs w:val="26"/>
        </w:rPr>
        <w:t xml:space="preserve">实际上是在说他宣告和平。</w:t>
      </w:r>
    </w:p>
    <w:p w14:paraId="129B7289" w14:textId="77777777" w:rsidR="00BF222D" w:rsidRPr="00DE0A18" w:rsidRDefault="00BF222D">
      <w:pPr>
        <w:rPr>
          <w:sz w:val="26"/>
          <w:szCs w:val="26"/>
        </w:rPr>
      </w:pPr>
    </w:p>
    <w:p w14:paraId="7085B32E"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无论是远方的还是近处的，无论是亲近的还是远方的。上帝没有遗漏任何人。</w:t>
      </w:r>
    </w:p>
    <w:p w14:paraId="5437DB81" w14:textId="77777777" w:rsidR="00BF222D" w:rsidRPr="00DE0A18" w:rsidRDefault="00BF222D">
      <w:pPr>
        <w:rPr>
          <w:sz w:val="26"/>
          <w:szCs w:val="26"/>
        </w:rPr>
      </w:pPr>
    </w:p>
    <w:p w14:paraId="7DECBE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犹太人与上帝很亲近，外邦人则离得很远。但上帝却赋予了他们同样的财富。</w:t>
      </w:r>
    </w:p>
    <w:p w14:paraId="7E41F38B" w14:textId="77777777" w:rsidR="00BF222D" w:rsidRPr="00DE0A18" w:rsidRDefault="00BF222D">
      <w:pPr>
        <w:rPr>
          <w:sz w:val="26"/>
          <w:szCs w:val="26"/>
        </w:rPr>
      </w:pPr>
    </w:p>
    <w:p w14:paraId="43290AE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他在耶稣身上做到了这一点。通过耶稣，他将这两种资产以一种精神赋予了天父。他赋予他们这种勇气，一种以精神向上帝伸出援手的能力。</w:t>
      </w:r>
    </w:p>
    <w:p w14:paraId="189490BF" w14:textId="77777777" w:rsidR="00BF222D" w:rsidRPr="00DE0A18" w:rsidRDefault="00BF222D">
      <w:pPr>
        <w:rPr>
          <w:sz w:val="26"/>
          <w:szCs w:val="26"/>
        </w:rPr>
      </w:pPr>
    </w:p>
    <w:p w14:paraId="1681ABC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比喻是这样的。如果有人有一分钟认为其他人离上帝如此遥远，无法从中受益或轻易接近上帝，保罗说，因为基督所做的，现在两人都可以在同一个精神中接近上帝。我想起了当时，我想那是 2002 年在加纳，我当时正在与摄政大学校长会面。</w:t>
      </w:r>
    </w:p>
    <w:p w14:paraId="07A7DA92" w14:textId="77777777" w:rsidR="00BF222D" w:rsidRPr="00DE0A18" w:rsidRDefault="00BF222D">
      <w:pPr>
        <w:rPr>
          <w:sz w:val="26"/>
          <w:szCs w:val="26"/>
        </w:rPr>
      </w:pPr>
    </w:p>
    <w:p w14:paraId="4D78CE62" w14:textId="171C2F5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当时我女儿大约两岁半，是我的第一个女儿。接待员告诉我，我女儿来到门口说，妈妈说爸爸来了。她说，是的，爸爸来了。</w:t>
      </w:r>
    </w:p>
    <w:p w14:paraId="2E925A0C" w14:textId="77777777" w:rsidR="00BF222D" w:rsidRPr="00DE0A18" w:rsidRDefault="00BF222D">
      <w:pPr>
        <w:rPr>
          <w:sz w:val="26"/>
          <w:szCs w:val="26"/>
        </w:rPr>
      </w:pPr>
    </w:p>
    <w:p w14:paraId="3F954D09" w14:textId="75C4DCA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接待员知道礼仪，也知道怎样才能见到总统。这位总统需要经过两个人才能进入他的办公室。这位女士告诉我，我女儿不会接受拒绝。</w:t>
      </w:r>
    </w:p>
    <w:p w14:paraId="5DB92178" w14:textId="77777777" w:rsidR="00BF222D" w:rsidRPr="00DE0A18" w:rsidRDefault="00BF222D">
      <w:pPr>
        <w:rPr>
          <w:sz w:val="26"/>
          <w:szCs w:val="26"/>
        </w:rPr>
      </w:pPr>
    </w:p>
    <w:p w14:paraId="2245D236" w14:textId="38D3F6A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她说我想见我爸爸。是的，这是真的，我女儿是爸爸的女儿。她找到了第二夫人，然后第二夫人就可以给总统办公室打电话，说有人想见你，然后总统会说，让一个人进来，我订婚了之类的。</w:t>
      </w:r>
    </w:p>
    <w:p w14:paraId="6B9E1E62" w14:textId="77777777" w:rsidR="00BF222D" w:rsidRPr="00DE0A18" w:rsidRDefault="00BF222D">
      <w:pPr>
        <w:rPr>
          <w:sz w:val="26"/>
          <w:szCs w:val="26"/>
        </w:rPr>
      </w:pPr>
    </w:p>
    <w:p w14:paraId="2C007B5B" w14:textId="0CB7C792"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当她来到第二位女士那里时，那位女士告诉我，你女儿会问我爸爸在哪里，而不是问我是否能见到我爸爸。她说，你知道，你爸爸在开会，你可以坐在这里。她想和她一起玩。</w:t>
      </w:r>
    </w:p>
    <w:p w14:paraId="29891F50" w14:textId="77777777" w:rsidR="00BF222D" w:rsidRPr="00DE0A18" w:rsidRDefault="00BF222D">
      <w:pPr>
        <w:rPr>
          <w:sz w:val="26"/>
          <w:szCs w:val="26"/>
        </w:rPr>
      </w:pPr>
    </w:p>
    <w:p w14:paraId="0C82FDF5"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她不会接受的。如果她不让她见她爸爸，她就会发脾气。然后她听到了我的声音。</w:t>
      </w:r>
    </w:p>
    <w:p w14:paraId="185554D5" w14:textId="77777777" w:rsidR="00BF222D" w:rsidRPr="00DE0A18" w:rsidRDefault="00BF222D">
      <w:pPr>
        <w:rPr>
          <w:sz w:val="26"/>
          <w:szCs w:val="26"/>
        </w:rPr>
      </w:pPr>
    </w:p>
    <w:p w14:paraId="1CA425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就这样，我和她结束了对话。她打开门，径直冲进一个重要会议的中间，坐在我的腿上。这让我有点尴尬。</w:t>
      </w:r>
    </w:p>
    <w:p w14:paraId="602D597A" w14:textId="77777777" w:rsidR="00BF222D" w:rsidRPr="00DE0A18" w:rsidRDefault="00BF222D">
      <w:pPr>
        <w:rPr>
          <w:sz w:val="26"/>
          <w:szCs w:val="26"/>
        </w:rPr>
      </w:pPr>
    </w:p>
    <w:p w14:paraId="46CE98A7" w14:textId="0D650A1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但你知道这让我想起了什么吗？这个女孩相信她可以不受限制地与父亲见面，</w:t>
      </w:r>
      <w:r xmlns:w="http://schemas.openxmlformats.org/wordprocessingml/2006/main" w:rsidR="0096475B">
        <w:rPr>
          <w:rFonts w:ascii="Calibri" w:eastAsia="Calibri" w:hAnsi="Calibri" w:cs="Calibri"/>
          <w:sz w:val="26"/>
          <w:szCs w:val="26"/>
        </w:rPr>
        <w:t xml:space="preserve">没有接待员或秘书可以阻止她与父亲见面。对于我们这些相信耶稣基督的人来说，我们可能是犹太人；我们可能是外邦人，但在基督里，他打破了敌对的隔阂之墙，让我们所有人都能以同一种精神与天父见面。没有什么能阻碍我们；没有什么能阻止我们呼唤他、向他伸出援手、带着所有的脆弱、透明，有时甚至是天真的态度来到他面前。</w:t>
      </w:r>
    </w:p>
    <w:p w14:paraId="7EC317C1" w14:textId="77777777" w:rsidR="00BF222D" w:rsidRPr="00DE0A18" w:rsidRDefault="00BF222D">
      <w:pPr>
        <w:rPr>
          <w:sz w:val="26"/>
          <w:szCs w:val="26"/>
        </w:rPr>
      </w:pPr>
    </w:p>
    <w:p w14:paraId="1D734632" w14:textId="7960FA18"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他让我们在同一个精神中接近天父。你知道，我喜欢父亲的概念。如果你能理解这一点，你就能理解这里的关系维度；如果我们都与父亲联系在一起，那么我们就能理解我稍后要谈论的家庭动态。</w:t>
      </w:r>
    </w:p>
    <w:p w14:paraId="6A58A209" w14:textId="77777777" w:rsidR="00BF222D" w:rsidRPr="00DE0A18" w:rsidRDefault="00BF222D">
      <w:pPr>
        <w:rPr>
          <w:sz w:val="26"/>
          <w:szCs w:val="26"/>
        </w:rPr>
      </w:pPr>
    </w:p>
    <w:p w14:paraId="654D241C"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这种新身份的本质将是这样的。这个新社区是一个不再有外来人、不再有陌生人的社区。这个社区打破了这一类别。</w:t>
      </w:r>
    </w:p>
    <w:p w14:paraId="5B6F3524" w14:textId="77777777" w:rsidR="00BF222D" w:rsidRPr="00DE0A18" w:rsidRDefault="00BF222D">
      <w:pPr>
        <w:rPr>
          <w:sz w:val="26"/>
          <w:szCs w:val="26"/>
        </w:rPr>
      </w:pPr>
    </w:p>
    <w:p w14:paraId="5456804A"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这里有兄弟姐妹。在这个新社区里，公民身份问题不再是问题。为什么？因为他们不是犹太人、罗马人、外邦人，不是，我们在基督里都是一体的。</w:t>
      </w:r>
    </w:p>
    <w:p w14:paraId="15848B66" w14:textId="77777777" w:rsidR="00BF222D" w:rsidRPr="00DE0A18" w:rsidRDefault="00BF222D">
      <w:pPr>
        <w:rPr>
          <w:sz w:val="26"/>
          <w:szCs w:val="26"/>
        </w:rPr>
      </w:pPr>
    </w:p>
    <w:p w14:paraId="18E48CD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保罗会争辩说，我们现在是同胞了。如果你认为我们是同胞，我们可以分开生活，但无论如何我们都可以生活在同一个国家，保罗会继续争辩说。实际上，在这个新的社区里，我们都是上帝家庭的成员。</w:t>
      </w:r>
    </w:p>
    <w:p w14:paraId="12FBE435" w14:textId="77777777" w:rsidR="00BF222D" w:rsidRPr="00DE0A18" w:rsidRDefault="00BF222D">
      <w:pPr>
        <w:rPr>
          <w:sz w:val="26"/>
          <w:szCs w:val="26"/>
        </w:rPr>
      </w:pPr>
    </w:p>
    <w:p w14:paraId="646E7F65" w14:textId="071FCA1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都是同一个家庭的成员，上帝是父亲，我们在一个精神世界里可以接近他。哇！我们需要理解，我希望你们理解这一点，精神是早期基督教中一个非常非常重要的概念。理解早期教会会说，如果上帝的精神在这些外邦人身上发挥作用，那么什么会阻碍我们称他们为我们中的一员呢？因为我们所经历的就是他们所经历的。</w:t>
      </w:r>
    </w:p>
    <w:p w14:paraId="7E1A4418" w14:textId="77777777" w:rsidR="00BF222D" w:rsidRPr="00DE0A18" w:rsidRDefault="00BF222D">
      <w:pPr>
        <w:rPr>
          <w:sz w:val="26"/>
          <w:szCs w:val="26"/>
        </w:rPr>
      </w:pPr>
    </w:p>
    <w:p w14:paraId="50B336F7" w14:textId="21DCF5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保罗说，你知道吗？这些都是你的兄弟姐妹。一起努力。你的身份，你的真实身份，是上帝家庭的一员。</w:t>
      </w:r>
    </w:p>
    <w:p w14:paraId="06509174" w14:textId="77777777" w:rsidR="00BF222D" w:rsidRPr="00DE0A18" w:rsidRDefault="00BF222D">
      <w:pPr>
        <w:rPr>
          <w:sz w:val="26"/>
          <w:szCs w:val="26"/>
        </w:rPr>
      </w:pPr>
    </w:p>
    <w:p w14:paraId="5BE8BBF2" w14:textId="3552091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圣徒是谁？正如保罗在第19节中提到的，让我读一下经文。这样，你们不再是外人和客旅，是与圣徒同国，是神家里的人了。有时，圣徒这个词</w:t>
      </w:r>
      <w:proofErr xmlns:w="http://schemas.openxmlformats.org/wordprocessingml/2006/main" w:type="gramStart"/>
      <w:r xmlns:w="http://schemas.openxmlformats.org/wordprocessingml/2006/main" w:rsidR="004E37BC">
        <w:rPr>
          <w:rFonts w:ascii="Calibri" w:eastAsia="Calibri" w:hAnsi="Calibri" w:cs="Calibri"/>
          <w:sz w:val="26"/>
          <w:szCs w:val="26"/>
        </w:rPr>
        <w:t xml:space="preserve">会</w:t>
      </w:r>
      <w:proofErr xmlns:w="http://schemas.openxmlformats.org/wordprocessingml/2006/main" w:type="gramEnd"/>
      <w:r xmlns:w="http://schemas.openxmlformats.org/wordprocessingml/2006/main" w:rsidR="004E37BC">
        <w:rPr>
          <w:rFonts w:ascii="Calibri" w:eastAsia="Calibri" w:hAnsi="Calibri" w:cs="Calibri"/>
          <w:sz w:val="26"/>
          <w:szCs w:val="26"/>
        </w:rPr>
        <w:t xml:space="preserve">引发一些人们猜测的问题。</w:t>
      </w:r>
    </w:p>
    <w:p w14:paraId="0A7F2495" w14:textId="77777777" w:rsidR="00BF222D" w:rsidRPr="00DE0A18" w:rsidRDefault="00BF222D">
      <w:pPr>
        <w:rPr>
          <w:sz w:val="26"/>
          <w:szCs w:val="26"/>
        </w:rPr>
      </w:pPr>
    </w:p>
    <w:p w14:paraId="4AAB30A9" w14:textId="4E542563" w:rsidR="00BF222D" w:rsidRPr="00DE0A18" w:rsidRDefault="004E37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圣徒是以色列人还是犹太人？圣徒是指犹太基督徒吗？圣徒是指第一批基督徒吗？圣徒是指所有信徒吗？有些人甚至会</w:t>
      </w:r>
      <w:r xmlns:w="http://schemas.openxmlformats.org/wordprocessingml/2006/main" w:rsidR="00000000" w:rsidRPr="00DE0A18">
        <w:rPr>
          <w:rFonts w:ascii="Calibri" w:eastAsia="Calibri" w:hAnsi="Calibri" w:cs="Calibri"/>
          <w:sz w:val="26"/>
          <w:szCs w:val="26"/>
        </w:rPr>
        <w:lastRenderedPageBreak xmlns:w="http://schemas.openxmlformats.org/wordprocessingml/2006/main"/>
      </w:r>
      <w:r xmlns:w="http://schemas.openxmlformats.org/wordprocessingml/2006/main" w:rsidR="00000000" w:rsidRPr="00DE0A18">
        <w:rPr>
          <w:rFonts w:ascii="Calibri" w:eastAsia="Calibri" w:hAnsi="Calibri" w:cs="Calibri"/>
          <w:sz w:val="26"/>
          <w:szCs w:val="26"/>
        </w:rPr>
        <w:t xml:space="preserve">猜测它是否是指天使。其实，圣徒这个词很简单。对保罗来说，他们是被分别出来为神所用。</w:t>
      </w:r>
    </w:p>
    <w:p w14:paraId="247696A4" w14:textId="77777777" w:rsidR="00BF222D" w:rsidRPr="00DE0A18" w:rsidRDefault="00BF222D">
      <w:pPr>
        <w:rPr>
          <w:sz w:val="26"/>
          <w:szCs w:val="26"/>
        </w:rPr>
      </w:pPr>
    </w:p>
    <w:p w14:paraId="747DE3D9" w14:textId="60722E23"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所以那些认识神、认识基督的人就是圣徒。但你要知道，这种猜测是存在的。我读过这个遗书，圣徒指的是神家里的成员。</w:t>
      </w:r>
    </w:p>
    <w:p w14:paraId="1C9AE69B" w14:textId="77777777" w:rsidR="00BF222D" w:rsidRPr="00DE0A18" w:rsidRDefault="00BF222D">
      <w:pPr>
        <w:rPr>
          <w:sz w:val="26"/>
          <w:szCs w:val="26"/>
        </w:rPr>
      </w:pPr>
    </w:p>
    <w:p w14:paraId="7D8D9C00"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信主耶稣基督的人。犹太人、外邦人、白人、黄种人、黑人、红种人、短发人、无发人、无论身高多少，只要信主耶稣基督，就是圣徒。在这个框架中，保罗将阐明神的家实际上应该是什么样子。</w:t>
      </w:r>
    </w:p>
    <w:p w14:paraId="3CA6A815" w14:textId="77777777" w:rsidR="00BF222D" w:rsidRPr="00DE0A18" w:rsidRDefault="00BF222D">
      <w:pPr>
        <w:rPr>
          <w:sz w:val="26"/>
          <w:szCs w:val="26"/>
        </w:rPr>
      </w:pPr>
    </w:p>
    <w:p w14:paraId="608AFFAC" w14:textId="233F1A2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这是现在建筑术语中的家庭，建立在使徒和先知的基础上。基督本身就是基石。基石一词也可以翻译为顶石。</w:t>
      </w:r>
    </w:p>
    <w:p w14:paraId="4F7F65B7" w14:textId="77777777" w:rsidR="00BF222D" w:rsidRPr="00DE0A18" w:rsidRDefault="00BF222D">
      <w:pPr>
        <w:rPr>
          <w:sz w:val="26"/>
          <w:szCs w:val="26"/>
        </w:rPr>
      </w:pPr>
    </w:p>
    <w:p w14:paraId="656DFD76" w14:textId="5AA2842D"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顶石成为将建筑物连在一起的顶石，或者基石成为将其牢固固定的最坚固的支柱。现在，越来越多的学者倾向于基石。但你要明白，基督是巩固这个家庭稳定的人。</w:t>
      </w:r>
    </w:p>
    <w:p w14:paraId="47A18BDB" w14:textId="77777777" w:rsidR="00BF222D" w:rsidRPr="00DE0A18" w:rsidRDefault="00BF222D">
      <w:pPr>
        <w:rPr>
          <w:sz w:val="26"/>
          <w:szCs w:val="26"/>
        </w:rPr>
      </w:pPr>
    </w:p>
    <w:p w14:paraId="1B7F314B"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在基督里，建筑正在拼凑起来。它正在成长。我一会儿就读给你们听。</w:t>
      </w:r>
    </w:p>
    <w:p w14:paraId="7992D0D3" w14:textId="77777777" w:rsidR="00BF222D" w:rsidRPr="00DE0A18" w:rsidRDefault="00BF222D">
      <w:pPr>
        <w:rPr>
          <w:sz w:val="26"/>
          <w:szCs w:val="26"/>
        </w:rPr>
      </w:pPr>
    </w:p>
    <w:p w14:paraId="106232E7"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它正在成长为一座圣殿。它正在成长为一座圣殿，神将借着圣灵居住在其中。神将居住在其中，并将这里作为自己的家。</w:t>
      </w:r>
    </w:p>
    <w:p w14:paraId="22479253" w14:textId="77777777" w:rsidR="00BF222D" w:rsidRPr="00DE0A18" w:rsidRDefault="00BF222D">
      <w:pPr>
        <w:rPr>
          <w:sz w:val="26"/>
          <w:szCs w:val="26"/>
        </w:rPr>
      </w:pPr>
    </w:p>
    <w:p w14:paraId="2EC53BCA" w14:textId="0DA97045"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在结束本次课程之前，让我读一下第 19 至 22 节。这样，你们不再是外人和客旅，而是与圣徒同国，是神家里的人了。并且被建造在使徒和先知的根基上。基督耶稣自己就是房角石。</w:t>
      </w:r>
    </w:p>
    <w:p w14:paraId="5F9392B7" w14:textId="77777777" w:rsidR="00BF222D" w:rsidRPr="00DE0A18" w:rsidRDefault="00BF222D">
      <w:pPr>
        <w:rPr>
          <w:sz w:val="26"/>
          <w:szCs w:val="26"/>
        </w:rPr>
      </w:pPr>
    </w:p>
    <w:p w14:paraId="3B706A9F" w14:textId="35118DE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靠着他，整个建筑被建造在一起，逐渐成为主的圣殿。在他里面，正在进行的项目也被建造在一起，成为圣灵居住的所在。换句话说，作为上帝的教会，要打破种族分歧的壁垒，理解基督耶稣的中心地位，并作为上帝家庭的公民一起工作。</w:t>
      </w:r>
    </w:p>
    <w:p w14:paraId="62B71E11" w14:textId="77777777" w:rsidR="00BF222D" w:rsidRPr="00DE0A18" w:rsidRDefault="00BF222D">
      <w:pPr>
        <w:rPr>
          <w:sz w:val="26"/>
          <w:szCs w:val="26"/>
        </w:rPr>
      </w:pPr>
    </w:p>
    <w:p w14:paraId="260956E2" w14:textId="4B736369"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他们正在建造和建造一座房子，上帝本人将在其中得到安慰，靠着他的灵安息。脑海中浮现的景象是所罗门奉献的圣殿。整个地方烟雾弥漫，上帝的荣耀无处不在。</w:t>
      </w:r>
    </w:p>
    <w:p w14:paraId="4F56D45F" w14:textId="77777777" w:rsidR="00BF222D" w:rsidRPr="00DE0A18" w:rsidRDefault="00BF222D">
      <w:pPr>
        <w:rPr>
          <w:sz w:val="26"/>
          <w:szCs w:val="26"/>
        </w:rPr>
      </w:pPr>
    </w:p>
    <w:p w14:paraId="511E2A29" w14:textId="1AFE4280"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lastRenderedPageBreak xmlns:w="http://schemas.openxmlformats.org/wordprocessingml/2006/main"/>
      </w:r>
      <w:r xmlns:w="http://schemas.openxmlformats.org/wordprocessingml/2006/main" w:rsidRPr="00DE0A18">
        <w:rPr>
          <w:rFonts w:ascii="Calibri" w:eastAsia="Calibri" w:hAnsi="Calibri" w:cs="Calibri"/>
          <w:sz w:val="26"/>
          <w:szCs w:val="26"/>
        </w:rPr>
        <w:t xml:space="preserve">当教会团结一致时，伟大的事情就会发生。</w:t>
      </w:r>
      <w:r xmlns:w="http://schemas.openxmlformats.org/wordprocessingml/2006/main" w:rsidR="004E37BC">
        <w:rPr>
          <w:rFonts w:ascii="Calibri" w:eastAsia="Calibri" w:hAnsi="Calibri" w:cs="Calibri"/>
          <w:sz w:val="26"/>
          <w:szCs w:val="26"/>
        </w:rPr>
        <w:t xml:space="preserve">保罗将继续告诉我们团结会带来什么。当这种团结感在教会中盛行时，甚至会对执政的和掌权的势力造成损害。</w:t>
      </w:r>
    </w:p>
    <w:p w14:paraId="0D444515" w14:textId="77777777" w:rsidR="00BF222D" w:rsidRPr="00DE0A18" w:rsidRDefault="00BF222D">
      <w:pPr>
        <w:rPr>
          <w:sz w:val="26"/>
          <w:szCs w:val="26"/>
        </w:rPr>
      </w:pPr>
    </w:p>
    <w:p w14:paraId="0F1AF679" w14:textId="3E8232FC"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希望在研究这个测试时，你们可能意识到，正如我之前所说的，要为这次谈话带来一些社会学层面的东西，并阐明我们如何对待这个测试，需要付出很大努力。我希望你们明白，在基督里，我们都是一体的。如果你在尼日利亚，在基督里，伊博人和约鲁巴人之间没有区别。</w:t>
      </w:r>
    </w:p>
    <w:p w14:paraId="186E2A25" w14:textId="77777777" w:rsidR="00BF222D" w:rsidRPr="00DE0A18" w:rsidRDefault="00BF222D">
      <w:pPr>
        <w:rPr>
          <w:sz w:val="26"/>
          <w:szCs w:val="26"/>
        </w:rPr>
      </w:pPr>
    </w:p>
    <w:p w14:paraId="55538B08"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各个部落之间没有区别。如果你在加纳，阿坎人和埃维人之间没有区别。我们在基督里都是一体的。</w:t>
      </w:r>
    </w:p>
    <w:p w14:paraId="01099797" w14:textId="77777777" w:rsidR="00BF222D" w:rsidRPr="00DE0A18" w:rsidRDefault="00BF222D">
      <w:pPr>
        <w:rPr>
          <w:sz w:val="26"/>
          <w:szCs w:val="26"/>
        </w:rPr>
      </w:pPr>
    </w:p>
    <w:p w14:paraId="68091B9F"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当我们谈论西方世界时，我们不要总是用黑白来谈论这个话题。我们知道，在西班牙世界，我们根据肤色、肤色较白和肤色较黑进行歧视。在基督里，这些区别并不存在。</w:t>
      </w:r>
    </w:p>
    <w:p w14:paraId="4075A391" w14:textId="77777777" w:rsidR="00BF222D" w:rsidRPr="00DE0A18" w:rsidRDefault="00BF222D">
      <w:pPr>
        <w:rPr>
          <w:sz w:val="26"/>
          <w:szCs w:val="26"/>
        </w:rPr>
      </w:pPr>
    </w:p>
    <w:p w14:paraId="7C10B9D4"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我们都是按照上帝的形象和样式造的。我们都被困在罪孽和过犯中，死在罪孽和过犯中。他拯救我们，让我们成为他的家人。</w:t>
      </w:r>
    </w:p>
    <w:p w14:paraId="28B5F726" w14:textId="77777777" w:rsidR="00BF222D" w:rsidRPr="00DE0A18" w:rsidRDefault="00BF222D">
      <w:pPr>
        <w:rPr>
          <w:sz w:val="26"/>
          <w:szCs w:val="26"/>
        </w:rPr>
      </w:pPr>
    </w:p>
    <w:p w14:paraId="67D72D77" w14:textId="28C9B251"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当我们坚持基督赐予我们的和平，意识到它的代价是昂贵的，我们就会把它留给上帝之家的兄弟姐妹。感谢您继续与我们讨论。我希望随着我们继续学习这个圣经学习系列，有些事情会变得更加清晰，或者至少您会有一个起点，可以从中更多地了解这个主题。</w:t>
      </w:r>
    </w:p>
    <w:p w14:paraId="44F82511" w14:textId="77777777" w:rsidR="00BF222D" w:rsidRPr="00DE0A18" w:rsidRDefault="00BF222D">
      <w:pPr>
        <w:rPr>
          <w:sz w:val="26"/>
          <w:szCs w:val="26"/>
        </w:rPr>
      </w:pPr>
    </w:p>
    <w:p w14:paraId="7EB2DA29" w14:textId="77777777" w:rsidR="00BF222D" w:rsidRPr="00DE0A18" w:rsidRDefault="00000000">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上帝保佑你。我期待着继续与你合作。谢谢。</w:t>
      </w:r>
    </w:p>
    <w:p w14:paraId="2E6840B2" w14:textId="77777777" w:rsidR="00BF222D" w:rsidRPr="00DE0A18" w:rsidRDefault="00BF222D">
      <w:pPr>
        <w:rPr>
          <w:sz w:val="26"/>
          <w:szCs w:val="26"/>
        </w:rPr>
      </w:pPr>
    </w:p>
    <w:p w14:paraId="7086B26B" w14:textId="16838958" w:rsidR="00BF222D" w:rsidRPr="00DE0A18" w:rsidRDefault="009F17A4" w:rsidP="009F17A4">
      <w:pPr xmlns:w="http://schemas.openxmlformats.org/wordprocessingml/2006/main">
        <w:rPr>
          <w:sz w:val="26"/>
          <w:szCs w:val="26"/>
        </w:rPr>
      </w:pPr>
      <w:r xmlns:w="http://schemas.openxmlformats.org/wordprocessingml/2006/main" w:rsidRPr="00DE0A18">
        <w:rPr>
          <w:rFonts w:ascii="Calibri" w:eastAsia="Calibri" w:hAnsi="Calibri" w:cs="Calibri"/>
          <w:sz w:val="26"/>
          <w:szCs w:val="26"/>
        </w:rPr>
        <w:t xml:space="preserve">这是丹·达科博士关于监狱书信的系列讲座。这是第 23 节，基督里的新社区，以弗所书 2:11-22。</w:t>
      </w:r>
      <w:r xmlns:w="http://schemas.openxmlformats.org/wordprocessingml/2006/main">
        <w:rPr>
          <w:rFonts w:ascii="Calibri" w:eastAsia="Calibri" w:hAnsi="Calibri" w:cs="Calibri"/>
          <w:sz w:val="26"/>
          <w:szCs w:val="26"/>
        </w:rPr>
        <w:br xmlns:w="http://schemas.openxmlformats.org/wordprocessingml/2006/main"/>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