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D3CB" w14:textId="696C3681" w:rsidR="00D9557B" w:rsidRDefault="00C92762" w:rsidP="00C927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丹尼尔·达科博士，《监狱书信》，第 16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《呼吁团结》，《腓立比书》第 4 章</w:t>
      </w:r>
    </w:p>
    <w:p w14:paraId="0B006415" w14:textId="69BAEFBE" w:rsidR="00C92762" w:rsidRPr="00C92762" w:rsidRDefault="00C92762" w:rsidP="00C92762">
      <w:pPr xmlns:w="http://schemas.openxmlformats.org/wordprocessingml/2006/main">
        <w:jc w:val="center"/>
        <w:rPr>
          <w:sz w:val="26"/>
          <w:szCs w:val="26"/>
        </w:rPr>
      </w:pPr>
      <w:r xmlns:w="http://schemas.openxmlformats.org/wordprocessingml/2006/main" w:rsidRPr="00C92762">
        <w:rPr>
          <w:rFonts w:ascii="AA Times New Roman" w:hAnsi="AA Times New Roman" w:cs="AA Times New Roman"/>
          <w:sz w:val="26"/>
          <w:szCs w:val="26"/>
        </w:rPr>
        <w:t xml:space="preserve">© 2024 丹·达科和特德·希尔德布兰特</w:t>
      </w:r>
    </w:p>
    <w:p w14:paraId="6A1CF6C6" w14:textId="710F7491" w:rsidR="00D9557B"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这是丹·达科博士关于监狱书信的系列讲座。这是第 16 节，呼吁团结，腓立比书第 4 章。</w:t>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Pr="00C92762">
        <w:rPr>
          <w:rFonts w:ascii="Calibri" w:eastAsia="Calibri" w:hAnsi="Calibri" w:cs="Calibri"/>
          <w:sz w:val="26"/>
          <w:szCs w:val="26"/>
        </w:rPr>
        <w:br xmlns:w="http://schemas.openxmlformats.org/wordprocessingml/2006/main"/>
      </w:r>
      <w:r xmlns:w="http://schemas.openxmlformats.org/wordprocessingml/2006/main" w:rsidR="00000000" w:rsidRPr="00C92762">
        <w:rPr>
          <w:rFonts w:ascii="Calibri" w:eastAsia="Calibri" w:hAnsi="Calibri" w:cs="Calibri"/>
          <w:sz w:val="26"/>
          <w:szCs w:val="26"/>
        </w:rPr>
        <w:t xml:space="preserve">欢迎回来参加我们关于监狱书信的圣经研究系列讲座。</w:t>
      </w:r>
    </w:p>
    <w:p w14:paraId="7433F6A6" w14:textId="77777777" w:rsidR="00D9557B" w:rsidRPr="00C92762" w:rsidRDefault="00D9557B">
      <w:pPr>
        <w:rPr>
          <w:sz w:val="26"/>
          <w:szCs w:val="26"/>
        </w:rPr>
      </w:pPr>
    </w:p>
    <w:p w14:paraId="088A2DA7" w14:textId="1F5ABB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在你们最近学习的课程中，我们一直在学习《腓立比书》。今天，我必须说，当我们学习完《腓立比书》时，我们想起了保罗写给前罗马殖民地教堂的这封信的丰富内涵。到目前为止，我已经向你们提到了很多背景，但如果保罗还活着，</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也许</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他会很高兴让我在提交他的结论之前，帮助你们回忆一下他在这封信中说的一些话。</w:t>
      </w:r>
    </w:p>
    <w:p w14:paraId="38061026" w14:textId="77777777" w:rsidR="00D9557B" w:rsidRPr="00C92762" w:rsidRDefault="00D9557B">
      <w:pPr>
        <w:rPr>
          <w:sz w:val="26"/>
          <w:szCs w:val="26"/>
        </w:rPr>
      </w:pPr>
    </w:p>
    <w:p w14:paraId="5BA64949" w14:textId="79F4DA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为什么？因为这封信是写来让人从头到尾一口气读完的，到目前为止，我已经花了几个小时试图解开他想读的内容，大概 15 到 20 分钟左右。那么，让我们来看看这封信开头的一些关键要素。在早期的讲座中，我提醒过你，保罗是在监狱里写的，也许是在罗马监狱里。</w:t>
      </w:r>
    </w:p>
    <w:p w14:paraId="15565A4D" w14:textId="77777777" w:rsidR="00D9557B" w:rsidRPr="00C92762" w:rsidRDefault="00D9557B">
      <w:pPr>
        <w:rPr>
          <w:sz w:val="26"/>
          <w:szCs w:val="26"/>
        </w:rPr>
      </w:pPr>
    </w:p>
    <w:p w14:paraId="2CD2FB3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被关进监狱是因为他试图传播福音，并因传教工作而遇到了严重的问题。换句话说，那些监禁他的人的目的是要削弱或阻止他所相信的上帝召唤他去完成的使命，即传播耶稣基督的福音。保罗在第一章中非常高兴和兴奋地提到，尽管身处监狱，但监禁并没有阻止福音的传播。</w:t>
      </w:r>
    </w:p>
    <w:p w14:paraId="34FC2C25" w14:textId="77777777" w:rsidR="00D9557B" w:rsidRPr="00C92762" w:rsidRDefault="00D9557B">
      <w:pPr>
        <w:rPr>
          <w:sz w:val="26"/>
          <w:szCs w:val="26"/>
        </w:rPr>
      </w:pPr>
    </w:p>
    <w:p w14:paraId="49366600" w14:textId="0B6624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仿佛腓立比教会对他的经历感到沮丧，他继续提请大家注意，他的监禁实际上促进了福音的传播，事实上，看守他的禁卫军也听到了福音，他周围的许多人现在都知道他为什么被关在监狱里。换句话说，如果他们认为要把他关在监狱里或关上门，以阻止福音传播，监禁并不能阻止它。除此之外，监禁还为福音的传播创造了机会。</w:t>
      </w:r>
    </w:p>
    <w:p w14:paraId="46F3F0AE" w14:textId="77777777" w:rsidR="00D9557B" w:rsidRPr="00C92762" w:rsidRDefault="00D9557B">
      <w:pPr>
        <w:rPr>
          <w:sz w:val="26"/>
          <w:szCs w:val="26"/>
        </w:rPr>
      </w:pPr>
    </w:p>
    <w:p w14:paraId="1765258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正是在这一点上，他鼓励腓立比教会坚定不移地专注于基督要求他们做的事情。他挑战他们培养一种与认识耶稣基督的人相称的心态。正是在态度和心态的背景下，他呼吁教会团结，并要求教会培养反映或体现在基督耶稣身上的心态。</w:t>
      </w:r>
    </w:p>
    <w:p w14:paraId="1E5D1EC8" w14:textId="77777777" w:rsidR="00D9557B" w:rsidRPr="00C92762" w:rsidRDefault="00D9557B">
      <w:pPr>
        <w:rPr>
          <w:sz w:val="26"/>
          <w:szCs w:val="26"/>
        </w:rPr>
      </w:pPr>
    </w:p>
    <w:p w14:paraId="7572B2B9" w14:textId="39E5E84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保罗继续为我们献上我们称之为基督赞美诗的那首优美的歌曲，并展示了基督如何通过服从和谦卑完成他的工作。保罗继续要求教会承担责任。他要求他们尽一切努力保持团结，并树立榜样，让人们保持这种服从和谦卑，并培养这种心态和坚定性，我应该说，能够追随上帝的召唤。</w:t>
      </w:r>
    </w:p>
    <w:p w14:paraId="4C3F5BC4" w14:textId="77777777" w:rsidR="00D9557B" w:rsidRPr="00C92762" w:rsidRDefault="00D9557B">
      <w:pPr>
        <w:rPr>
          <w:sz w:val="26"/>
          <w:szCs w:val="26"/>
        </w:rPr>
      </w:pPr>
    </w:p>
    <w:p w14:paraId="35B05215" w14:textId="6A16793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他提到了他的亲密同事，他称其为儿子提摩太。他提到了以巴弗提。他接着对可能前来制造骚乱的犹太教徒发出了严厉警告。</w:t>
      </w:r>
    </w:p>
    <w:p w14:paraId="4849CE57" w14:textId="77777777" w:rsidR="00D9557B" w:rsidRPr="00C92762" w:rsidRDefault="00D9557B">
      <w:pPr>
        <w:rPr>
          <w:sz w:val="26"/>
          <w:szCs w:val="26"/>
        </w:rPr>
      </w:pPr>
    </w:p>
    <w:p w14:paraId="527DA9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然后根据这句话，你知道，这些犹太教徒，如果他们来，通常他们来是为了夸耀肉体的事情。如果有人能做到这一点，还有谁能比他做得更好？他有一切权利和特权来夸耀。他选择不这样做。</w:t>
      </w:r>
    </w:p>
    <w:p w14:paraId="39EA36FD" w14:textId="77777777" w:rsidR="00D9557B" w:rsidRPr="00C92762" w:rsidRDefault="00D9557B">
      <w:pPr>
        <w:rPr>
          <w:sz w:val="26"/>
          <w:szCs w:val="26"/>
        </w:rPr>
      </w:pPr>
    </w:p>
    <w:p w14:paraId="694C481F" w14:textId="091B784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保罗鼓励教会继续保持这种团结和专注的精神。在上一讲中，我提到你可以阅读第 4 章第 1 节，其中保罗要求教会坚定不移，这是第 3 章的一部分，或者与第 3 章的结尾一致。如果你这样读，那么它的结尾将与我们上一讲的结尾一样。但如果你把它看作新篇章的开始，它将是这样读的。</w:t>
      </w:r>
    </w:p>
    <w:p w14:paraId="2E77C0A7" w14:textId="77777777" w:rsidR="00D9557B" w:rsidRPr="00C92762" w:rsidRDefault="00D9557B">
      <w:pPr>
        <w:rPr>
          <w:sz w:val="26"/>
          <w:szCs w:val="26"/>
        </w:rPr>
      </w:pPr>
    </w:p>
    <w:p w14:paraId="43269604" w14:textId="722EF6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您将看到第一章、第四章和第一节实际上说，由于过去发生的事情，我敦促您效仿这一点。我将以坚定立场的强调或劝告来结束这一陈述。只要你这样做，我的快乐就会完全满足。</w:t>
      </w:r>
    </w:p>
    <w:p w14:paraId="3A55FF01" w14:textId="77777777" w:rsidR="00D9557B" w:rsidRPr="00C92762" w:rsidRDefault="00D9557B">
      <w:pPr>
        <w:rPr>
          <w:sz w:val="26"/>
          <w:szCs w:val="26"/>
        </w:rPr>
      </w:pPr>
    </w:p>
    <w:p w14:paraId="1024A441" w14:textId="34958D8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因此，他现在可以得出结论，只要他们站稳，一切都会好起来。从第 1 节继续读到第 4 章末尾，我们可以继续说，是的，如果他们像保罗劝告他们的那样坚定地坚持下去，那么他们就会摆脱这种团结混乱的感觉，追随基督在前几章中提出的道路。因此，当他说“我所亲爱、所想念的弟兄们，你们就是我的喜乐、我的冠冕。我亲爱的弟兄们，你们应当靠主站立得稳”时，保罗可能正在发表一份声明，这份声明正在构建、连接过去，并引领我们进入即将到来的未来。</w:t>
      </w:r>
    </w:p>
    <w:p w14:paraId="68BE11C0" w14:textId="77777777" w:rsidR="00D9557B" w:rsidRPr="00C92762" w:rsidRDefault="00D9557B">
      <w:pPr>
        <w:rPr>
          <w:sz w:val="26"/>
          <w:szCs w:val="26"/>
        </w:rPr>
      </w:pPr>
    </w:p>
    <w:p w14:paraId="5EBBDF2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听从核心劝告，坚定立场。坚定立场。面对或面对假教师的潜在威胁，坚定立场。</w:t>
      </w:r>
    </w:p>
    <w:p w14:paraId="686D6E74" w14:textId="77777777" w:rsidR="00D9557B" w:rsidRPr="00C92762" w:rsidRDefault="00D9557B">
      <w:pPr>
        <w:rPr>
          <w:sz w:val="26"/>
          <w:szCs w:val="26"/>
        </w:rPr>
      </w:pPr>
    </w:p>
    <w:p w14:paraId="49333F51" w14:textId="4D996AB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怀着对腓立比罗马殖民地的珍视，坚定立场。至于教会的团结，以及培养实现这一目标所需的心态、服从和谦卑，坚定立场。如果你以这种方式阅读这节经文，那么你就会明白保罗在这里要给出的一般性劝告，从现在开始</w:t>
      </w: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挑战教会摆脱一些具体问题，并以积极的态度解决或追求他们的个人挑战。</w:t>
      </w:r>
    </w:p>
    <w:p w14:paraId="4E10E4D6" w14:textId="77777777" w:rsidR="00D9557B" w:rsidRPr="00C92762" w:rsidRDefault="00D9557B">
      <w:pPr>
        <w:rPr>
          <w:sz w:val="26"/>
          <w:szCs w:val="26"/>
        </w:rPr>
      </w:pPr>
    </w:p>
    <w:p w14:paraId="7927BA7C" w14:textId="22C6B6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保罗，如果你还记得的话，我在上一讲中向你展示了，在这个一般性的劝诫中，他强调了关系、感恩之情，以及教会可以被称为他的喜乐和冠冕，而这一切都是在主里。到目前为止，你可能已经厌倦了一遍又一遍地听我提到保罗谈论在基督里、基督耶稣里、为基督、真正的基督。他最喜欢的表达方式之一也是在主里，在基督为主的场所或领域里，在基督的统治领域里，他用他所有的权力统治着，在他的统治下，他为教会提供坚定所需的资源。</w:t>
      </w:r>
    </w:p>
    <w:p w14:paraId="042A1199" w14:textId="77777777" w:rsidR="00D9557B" w:rsidRPr="00C92762" w:rsidRDefault="00D9557B">
      <w:pPr>
        <w:rPr>
          <w:sz w:val="26"/>
          <w:szCs w:val="26"/>
        </w:rPr>
      </w:pPr>
    </w:p>
    <w:p w14:paraId="5CF1D972" w14:textId="423B39F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好吧，正是在这一点上，他将特别呼吁团结，因为他之前已经提到过教会需要团结。我从第二节和第三节读到；我在那里恳求你，我恳求循都基在主里同心。是的，我也请求你，真正的同伴，帮助这个女人，她与我并肩在福音上劳作，还有革利免和我的其他同工，他们的名字都在生命册上。</w:t>
      </w:r>
    </w:p>
    <w:p w14:paraId="452FD377" w14:textId="77777777" w:rsidR="00D9557B" w:rsidRPr="00C92762" w:rsidRDefault="00D9557B">
      <w:pPr>
        <w:rPr>
          <w:sz w:val="26"/>
          <w:szCs w:val="26"/>
        </w:rPr>
      </w:pPr>
    </w:p>
    <w:p w14:paraId="56D04908" w14:textId="6B67D0F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显然，教会里有两个女人关系不好。令人惊讶的是，令人惊讶的是。如果你曾参与过某种教会领导工作，你会说，这就是腓立比书如此真实的原因。</w:t>
      </w:r>
    </w:p>
    <w:p w14:paraId="0F8E98B8" w14:textId="77777777" w:rsidR="00D9557B" w:rsidRPr="00C92762" w:rsidRDefault="00D9557B">
      <w:pPr>
        <w:rPr>
          <w:sz w:val="26"/>
          <w:szCs w:val="26"/>
        </w:rPr>
      </w:pPr>
    </w:p>
    <w:p w14:paraId="6C857207" w14:textId="5800975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嗯，男性领袖喜欢争吵和诽谤。你去参加教会理事会会议，感觉好像有一项决定无法做出。女性领袖在会议上实际上可以显得冷静和镇定。</w:t>
      </w:r>
    </w:p>
    <w:p w14:paraId="567476AB" w14:textId="77777777" w:rsidR="00D9557B" w:rsidRPr="00C92762" w:rsidRDefault="00D9557B">
      <w:pPr>
        <w:rPr>
          <w:sz w:val="26"/>
          <w:szCs w:val="26"/>
        </w:rPr>
      </w:pPr>
    </w:p>
    <w:p w14:paraId="4CF96F56" w14:textId="27168D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他们主持会议，有时，他们会在背后说各种难听的话。这就是所谓的教会和教会领导。显然，在腓立比就是这样的。</w:t>
      </w:r>
    </w:p>
    <w:p w14:paraId="183121B1" w14:textId="77777777" w:rsidR="00D9557B" w:rsidRPr="00C92762" w:rsidRDefault="00D9557B">
      <w:pPr>
        <w:rPr>
          <w:sz w:val="26"/>
          <w:szCs w:val="26"/>
        </w:rPr>
      </w:pPr>
    </w:p>
    <w:p w14:paraId="2FE648E9" w14:textId="6AB493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值得一提的是两个女人，犹大和循都基，她们的关系并不好。可以说，她们之间一直争执不休。她们对彼此都不满意，而且影响到了教会。</w:t>
      </w:r>
    </w:p>
    <w:p w14:paraId="3087E2AB" w14:textId="77777777" w:rsidR="00D9557B" w:rsidRPr="00C92762" w:rsidRDefault="00D9557B">
      <w:pPr>
        <w:rPr>
          <w:sz w:val="26"/>
          <w:szCs w:val="26"/>
        </w:rPr>
      </w:pPr>
    </w:p>
    <w:p w14:paraId="680F93A9" w14:textId="0BEB72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因此，保罗呼吁教会团结一致。他呼吁犹大和循都基采取负责任的行动。为什么单单挑出这些妇女？我们稍后会讨论这个问题。</w:t>
      </w:r>
    </w:p>
    <w:p w14:paraId="38A0968F" w14:textId="77777777" w:rsidR="00D9557B" w:rsidRPr="00C92762" w:rsidRDefault="00D9557B">
      <w:pPr>
        <w:rPr>
          <w:sz w:val="26"/>
          <w:szCs w:val="26"/>
        </w:rPr>
      </w:pPr>
    </w:p>
    <w:p w14:paraId="03BCAF77" w14:textId="062CB4F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但如果他们不负责任地行事，后果很可能是巨大的，实际上会影响整个教会。保罗会恳求他们培养一种合适的心态，一种适合基督徒的心态。我之前提到过，保罗所说的 phronesis 或心态对于行为和人们如何行事非常重要。</w:t>
      </w:r>
    </w:p>
    <w:p w14:paraId="78A40E97" w14:textId="77777777" w:rsidR="00D9557B" w:rsidRPr="00C92762" w:rsidRDefault="00D9557B">
      <w:pPr>
        <w:rPr>
          <w:sz w:val="26"/>
          <w:szCs w:val="26"/>
        </w:rPr>
      </w:pPr>
    </w:p>
    <w:p w14:paraId="48D0B70F" w14:textId="7DED602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他们的思维方式决定了他们待人处事的方式。保罗率先呼吁他们不仅要负责任地行事，而且要培养适当的心态。为什么？通常，当人们在教堂里争吵时，这都与个人目的有关。</w:t>
      </w:r>
    </w:p>
    <w:p w14:paraId="0A0B8C33" w14:textId="77777777" w:rsidR="00D9557B" w:rsidRPr="00C92762" w:rsidRDefault="00D9557B">
      <w:pPr>
        <w:rPr>
          <w:sz w:val="26"/>
          <w:szCs w:val="26"/>
        </w:rPr>
      </w:pPr>
    </w:p>
    <w:p w14:paraId="780E3A85" w14:textId="414686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是与自我、肉体或个人利益有关的事情。你可能还记得在《腓立比书》系列讲座的早些时候，我曾向你提到过保罗如何挑战教会培养一种属天的心态，以便以此塑造他们现在的生活方式。如果这些女性真的陷入或陷入了某种自我野心或自我议程，而这可能会给当地教会带来一些问题，保罗说，我恳求你以清晰而坚定的态度培养正确的心态。</w:t>
      </w:r>
    </w:p>
    <w:p w14:paraId="54E7F0C8" w14:textId="77777777" w:rsidR="00D9557B" w:rsidRPr="00C92762" w:rsidRDefault="00D9557B">
      <w:pPr>
        <w:rPr>
          <w:sz w:val="26"/>
          <w:szCs w:val="26"/>
        </w:rPr>
      </w:pPr>
    </w:p>
    <w:p w14:paraId="610D1B38" w14:textId="410008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他们应该这样做，不只是为了这样做。他们应该在主里这样做。他们应该在耶稣是主的领域里这样做，在他们都承认基督的主权并顺服基督的主权的领域里这样做。</w:t>
      </w:r>
    </w:p>
    <w:p w14:paraId="4EDA2921" w14:textId="77777777" w:rsidR="00D9557B" w:rsidRPr="00C92762" w:rsidRDefault="00D9557B">
      <w:pPr>
        <w:rPr>
          <w:sz w:val="26"/>
          <w:szCs w:val="26"/>
        </w:rPr>
      </w:pPr>
    </w:p>
    <w:p w14:paraId="2268C582" w14:textId="079C08D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换句话说，为了顺服基督，他们应该放弃自己的一切意愿、欲望和野心，培养与呼求主名的人相称的心态。培养在主里的正确心态。哇。</w:t>
      </w:r>
    </w:p>
    <w:p w14:paraId="286DE2FF" w14:textId="77777777" w:rsidR="00D9557B" w:rsidRPr="00C92762" w:rsidRDefault="00D9557B">
      <w:pPr>
        <w:rPr>
          <w:sz w:val="26"/>
          <w:szCs w:val="26"/>
        </w:rPr>
      </w:pPr>
    </w:p>
    <w:p w14:paraId="1AAA1127" w14:textId="7E7EDCB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好像这些妇女无法自救，保罗就呼吁一个同负一轭的人来帮助这些妇女。这很有意思。他希望他的同负一轭的人帮助这两个妇女。</w:t>
      </w:r>
    </w:p>
    <w:p w14:paraId="0960C7B5" w14:textId="77777777" w:rsidR="00D9557B" w:rsidRPr="00C92762" w:rsidRDefault="00D9557B">
      <w:pPr>
        <w:rPr>
          <w:sz w:val="26"/>
          <w:szCs w:val="26"/>
        </w:rPr>
      </w:pPr>
    </w:p>
    <w:p w14:paraId="60DA299E" w14:textId="19B4673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我会解开其中的一些谜团。但让我们先花一分钟看看这些女人是谁：犹大和循都基。我们在新约或圣经其他地方找不到关于这两个女人的更多信息。</w:t>
      </w:r>
    </w:p>
    <w:p w14:paraId="2C7B7B73" w14:textId="77777777" w:rsidR="00D9557B" w:rsidRPr="00C92762" w:rsidRDefault="00D9557B">
      <w:pPr>
        <w:rPr>
          <w:sz w:val="26"/>
          <w:szCs w:val="26"/>
        </w:rPr>
      </w:pPr>
    </w:p>
    <w:p w14:paraId="183BB795" w14:textId="4BB60FE1" w:rsidR="00D9557B" w:rsidRPr="00C92762" w:rsidRDefault="0072608A">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所以，这是我们真正了解他们的唯一地方。似乎很清楚的是，他们在这次讨论中被单独挑出来，并被赋予了一定程度的突出地位，这表明如果他们不解决问题，他们就有可能建立或伤害教会。处理教会冲突和问题的自然方式会告诉我们，通常这样的争论不仅是个人的，而且通常是以小团体的形式出现的，强势人物有追随者，因此他们相互促进和影响，从而造成更多问题。</w:t>
      </w:r>
    </w:p>
    <w:p w14:paraId="45FE8993" w14:textId="77777777" w:rsidR="00D9557B" w:rsidRPr="00C92762" w:rsidRDefault="00D9557B">
      <w:pPr>
        <w:rPr>
          <w:sz w:val="26"/>
          <w:szCs w:val="26"/>
        </w:rPr>
      </w:pPr>
    </w:p>
    <w:p w14:paraId="50F099F4" w14:textId="12E95BE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此，根据各种迹象，我们或许可以很好地猜测，这些杰出的女性实际上是教会中某些争议问题的捍卫者。一些学者认为其中一位就是吕底亚。在《腓立比书》的介绍中，我提醒过大家，当保罗去腓立比传道时，信主的关键人物之一就是吕底亚。</w:t>
      </w:r>
    </w:p>
    <w:p w14:paraId="394EFF68" w14:textId="77777777" w:rsidR="00D9557B" w:rsidRPr="00C92762" w:rsidRDefault="00D9557B">
      <w:pPr>
        <w:rPr>
          <w:sz w:val="26"/>
          <w:szCs w:val="26"/>
        </w:rPr>
      </w:pPr>
    </w:p>
    <w:p w14:paraId="26A9037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我还请您注意路加在《使徒行传》中的记述，保罗来到城里时，有很多妇女愿意听他讲道。所以</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有人</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说，也许这些妇女中有一个就是吕底亚。图宾根学派由于其极端自由和高度推测性的结论而在许多方面遭到质疑，他们还认为，这些实际上是犹太基督徒和非犹太人基督徒的寓言代表。</w:t>
      </w:r>
    </w:p>
    <w:p w14:paraId="3CF7898F" w14:textId="77777777" w:rsidR="00D9557B" w:rsidRPr="00C92762" w:rsidRDefault="00D9557B">
      <w:pPr>
        <w:rPr>
          <w:sz w:val="26"/>
          <w:szCs w:val="26"/>
        </w:rPr>
      </w:pPr>
    </w:p>
    <w:p w14:paraId="7F6500CC" w14:textId="197190B2" w:rsidR="00D9557B" w:rsidRPr="00C92762" w:rsidRDefault="0072357B">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因此，如果犹大是代表犹太基督徒的特定象征，那么循都基就是代表外邦基督徒。要真正得出这个结论，这是一个非常非常大的举动。那么，这两个女人是谁？答案。</w:t>
      </w:r>
    </w:p>
    <w:p w14:paraId="60DC87BF" w14:textId="77777777" w:rsidR="00D9557B" w:rsidRPr="00C92762" w:rsidRDefault="00D9557B">
      <w:pPr>
        <w:rPr>
          <w:sz w:val="26"/>
          <w:szCs w:val="26"/>
        </w:rPr>
      </w:pPr>
    </w:p>
    <w:p w14:paraId="07508B1F"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我们不知道。哦，我的学生讨厌这样。你怎么能拥有博士学位却说你不知道呢？哦，是的，我们不知道。</w:t>
      </w:r>
    </w:p>
    <w:p w14:paraId="37F5EAD8" w14:textId="77777777" w:rsidR="00D9557B" w:rsidRPr="00C92762" w:rsidRDefault="00D9557B">
      <w:pPr>
        <w:rPr>
          <w:sz w:val="26"/>
          <w:szCs w:val="26"/>
        </w:rPr>
      </w:pPr>
    </w:p>
    <w:p w14:paraId="703F3E5A" w14:textId="480AE57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除了《腓立比书》中关于这些妇女的记载外，我们没有其他证据。我们可以推断她们是领袖。我们可以推断她们在教会中地位显赫。</w:t>
      </w:r>
    </w:p>
    <w:p w14:paraId="4547F363" w14:textId="77777777" w:rsidR="00D9557B" w:rsidRPr="00C92762" w:rsidRDefault="00D9557B">
      <w:pPr>
        <w:rPr>
          <w:sz w:val="26"/>
          <w:szCs w:val="26"/>
        </w:rPr>
      </w:pPr>
    </w:p>
    <w:p w14:paraId="7450FDF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我们可以推断出很多关于他们角色的事情。显然，他们是杰出的人物。这都是猜测。</w:t>
      </w:r>
    </w:p>
    <w:p w14:paraId="622D0217" w14:textId="77777777" w:rsidR="00D9557B" w:rsidRPr="00C92762" w:rsidRDefault="00D9557B">
      <w:pPr>
        <w:rPr>
          <w:sz w:val="26"/>
          <w:szCs w:val="26"/>
        </w:rPr>
      </w:pPr>
    </w:p>
    <w:p w14:paraId="73B62044"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是我们能做到的最接近的。然而，保罗的观点是，如果她们要在教会中站稳，在主里站稳，那么这些妇女就必须在主里培养正确的心态。如果她们在主里培养正确的心态，她们将有助于实现他所渴望和希望在教会中看到的团结。</w:t>
      </w:r>
    </w:p>
    <w:p w14:paraId="2D00D0D5" w14:textId="77777777" w:rsidR="00D9557B" w:rsidRPr="00C92762" w:rsidRDefault="00D9557B">
      <w:pPr>
        <w:rPr>
          <w:sz w:val="26"/>
          <w:szCs w:val="26"/>
        </w:rPr>
      </w:pPr>
    </w:p>
    <w:p w14:paraId="1358463C" w14:textId="72A702F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但你可能会问，你的同伴是谁？保罗谈到一个应该帮助这个女人的同伴。谁是同伴？嗯，看来同伴是保罗和腓立比教会都认识的人。看来这个特定的同伴甚至不需要提到名字，因为人们都认识他。</w:t>
      </w:r>
    </w:p>
    <w:p w14:paraId="3C8B30E2" w14:textId="77777777" w:rsidR="00D9557B" w:rsidRPr="00C92762" w:rsidRDefault="00D9557B">
      <w:pPr>
        <w:rPr>
          <w:sz w:val="26"/>
          <w:szCs w:val="26"/>
        </w:rPr>
      </w:pPr>
    </w:p>
    <w:p w14:paraId="42DF13B6" w14:textId="1E8BCE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也许有时人们会称他为，哦，小保罗，保罗的伙伴。所以也许这个绰号是存在的，这个人是人们知道的，你看到他，你看到保罗。他是谁？我们可以说，首先，这个人是一个知名人物。</w:t>
      </w:r>
    </w:p>
    <w:p w14:paraId="0303FD25" w14:textId="77777777" w:rsidR="00D9557B" w:rsidRPr="00C92762" w:rsidRDefault="00D9557B">
      <w:pPr>
        <w:rPr>
          <w:sz w:val="26"/>
          <w:szCs w:val="26"/>
        </w:rPr>
      </w:pPr>
    </w:p>
    <w:p w14:paraId="4B13279E" w14:textId="037DF6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而这个人在会众中很受尊敬，因此被要求帮助这个遇到麻烦的女人。他可能是以巴弗提，可能是路加，可能是任何人，但我们不知道这个人的名字。但我们只能推测确实有这个人，这个人是所有相关方都知道的。</w:t>
      </w:r>
    </w:p>
    <w:p w14:paraId="38E3B490" w14:textId="77777777" w:rsidR="00D9557B" w:rsidRPr="00C92762" w:rsidRDefault="00D9557B">
      <w:pPr>
        <w:rPr>
          <w:sz w:val="26"/>
          <w:szCs w:val="26"/>
        </w:rPr>
      </w:pPr>
    </w:p>
    <w:p w14:paraId="1292D2D4" w14:textId="497C6E2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有些学者认为，</w:t>
      </w:r>
      <w:r xmlns:w="http://schemas.openxmlformats.org/wordprocessingml/2006/main" w:rsidR="0072357B">
        <w:rPr>
          <w:rFonts w:ascii="Calibri" w:eastAsia="Calibri" w:hAnsi="Calibri" w:cs="Calibri"/>
          <w:sz w:val="26"/>
          <w:szCs w:val="26"/>
        </w:rPr>
        <w:t xml:space="preserve">这个负轭的人肯定是提摩太。保罗多次提到他。嗯，这是有可能的，但这只是猜测。</w:t>
      </w:r>
    </w:p>
    <w:p w14:paraId="25AED2AE" w14:textId="77777777" w:rsidR="00D9557B" w:rsidRPr="00C92762" w:rsidRDefault="00D9557B">
      <w:pPr>
        <w:rPr>
          <w:sz w:val="26"/>
          <w:szCs w:val="26"/>
        </w:rPr>
      </w:pPr>
    </w:p>
    <w:p w14:paraId="3ED51183" w14:textId="70E8A1B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有人说是以巴弗提，有人说是西拉。保罗在腓立比遇到麻烦时，西拉和保罗一起被关在监狱里。所以，可能是西拉。</w:t>
      </w:r>
    </w:p>
    <w:p w14:paraId="0F0DA031" w14:textId="77777777" w:rsidR="00D9557B" w:rsidRPr="00C92762" w:rsidRDefault="00D9557B">
      <w:pPr>
        <w:rPr>
          <w:sz w:val="26"/>
          <w:szCs w:val="26"/>
        </w:rPr>
      </w:pPr>
    </w:p>
    <w:p w14:paraId="18C723DD" w14:textId="293D77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有人说，哦，那可能是路加，就是保罗写给歌罗西人的书信中提到的那位医生。好吧，这是有可能的，但是当我们思考这个问题时，我们仍然处于猜测的阶段。早期教父之一，亚历山大的克莱门特，实际上说，他认为我们应该从保罗的妻子的角度来思考这个负轭的人。</w:t>
      </w:r>
    </w:p>
    <w:p w14:paraId="2AB78145" w14:textId="77777777" w:rsidR="00D9557B" w:rsidRPr="00C92762" w:rsidRDefault="00D9557B">
      <w:pPr>
        <w:rPr>
          <w:sz w:val="26"/>
          <w:szCs w:val="26"/>
        </w:rPr>
      </w:pPr>
    </w:p>
    <w:p w14:paraId="5CE6FF71" w14:textId="6FB187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而这个与保罗同负一轭的家伙，也就是保罗的妻子，很可能就是吕底亚。这很有意思。这会让你感到困惑，因为我们一直在思考这个问题，我们一直在努力研究和查明保罗是否结婚了，而所有迹象都表明，保罗没有结婚。</w:t>
      </w:r>
    </w:p>
    <w:p w14:paraId="24E287EA" w14:textId="77777777" w:rsidR="00D9557B" w:rsidRPr="00C92762" w:rsidRDefault="00D9557B">
      <w:pPr>
        <w:rPr>
          <w:sz w:val="26"/>
          <w:szCs w:val="26"/>
        </w:rPr>
      </w:pPr>
    </w:p>
    <w:p w14:paraId="2184EB22" w14:textId="4462599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克莱门特说，这个轭人，我的意思是，轭人，我的意思是，一个如此紧密相连的人，几乎是一个灵魂，一个身体，那就是保罗的妻子。他认为我们应该考虑莉迪亚。哦，那么保罗很聪明。</w:t>
      </w:r>
    </w:p>
    <w:p w14:paraId="033D4A00" w14:textId="77777777" w:rsidR="00D9557B" w:rsidRPr="00C92762" w:rsidRDefault="00D9557B">
      <w:pPr>
        <w:rPr>
          <w:sz w:val="26"/>
          <w:szCs w:val="26"/>
        </w:rPr>
      </w:pPr>
    </w:p>
    <w:p w14:paraId="614CA2E3" w14:textId="6162C4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他对我们隐瞒了这一点。不，我只想提醒你一些有关亚历山大的克莱门特的事情。在早期的圣经解释中，我们有两位对亚历山大和埃及有重大影响的关键教父，奥利金和亚历山大的克莱门特。</w:t>
      </w:r>
    </w:p>
    <w:p w14:paraId="5411C3D8" w14:textId="77777777" w:rsidR="00D9557B" w:rsidRPr="00C92762" w:rsidRDefault="00D9557B">
      <w:pPr>
        <w:rPr>
          <w:sz w:val="26"/>
          <w:szCs w:val="26"/>
        </w:rPr>
      </w:pPr>
    </w:p>
    <w:p w14:paraId="48931D18" w14:textId="680FAAD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在公元 2 世纪末和 3 世纪末，一直到 4 世纪初，这些人影响了神学推理，影响了圣经的解释，并对基督教产生了重大影响。在我们认真对待克莱门特之前，他们解释圣经的方法之一值得注意。克莱门特以所谓的寓言式圣经解释而闻名。</w:t>
      </w:r>
    </w:p>
    <w:p w14:paraId="4ED00393" w14:textId="77777777" w:rsidR="00D9557B" w:rsidRPr="00C92762" w:rsidRDefault="00D9557B">
      <w:pPr>
        <w:rPr>
          <w:sz w:val="26"/>
          <w:szCs w:val="26"/>
        </w:rPr>
      </w:pPr>
    </w:p>
    <w:p w14:paraId="1D2600C9" w14:textId="485B4B9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他和他的同事奥利金实际上被认为是对圣经的寓言式解释。如果你读到他们对一些寓言的解释，你可能会笑得前仰后合，或者你可能会抓耳挠腮，直到头发都掉光。因为他们能够发现和看到的东西是非凡的。</w:t>
      </w:r>
    </w:p>
    <w:p w14:paraId="55F8E573" w14:textId="77777777" w:rsidR="00D9557B" w:rsidRPr="00C92762" w:rsidRDefault="00D9557B">
      <w:pPr>
        <w:rPr>
          <w:sz w:val="26"/>
          <w:szCs w:val="26"/>
        </w:rPr>
      </w:pPr>
    </w:p>
    <w:p w14:paraId="48876317" w14:textId="6A98AA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在他们看来，只要他们用这些文本来鼓励人们过基督徒的生活，这些想法就很有意思，人们应该接受它们。有趣的是，即使他们使用这种方法，他们的结论仍然影响着基督教思想，而且我们经常引用这些结论，甚至没有重新审视他们的解释方法。克莱门特是一个寓言家，我建议我们不要太认真地对待他在这里提出的吕底亚是保罗的妻子的说法，而应该帮助友阿爹和循都基的同负一轭的人实际上是保罗的妻子吕底亚。</w:t>
      </w:r>
    </w:p>
    <w:p w14:paraId="0CF13BEE" w14:textId="77777777" w:rsidR="00D9557B" w:rsidRPr="00C92762" w:rsidRDefault="00D9557B">
      <w:pPr>
        <w:rPr>
          <w:sz w:val="26"/>
          <w:szCs w:val="26"/>
        </w:rPr>
      </w:pPr>
    </w:p>
    <w:p w14:paraId="1D94D362" w14:textId="5086BC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有点太夸张了。约翰·克里索斯托姆是安提阿教父之一，他愿意真正阅读圣经，并根据上下文清晰地、逐字逐句地解释圣经，他被誉为当时最优秀的传教士和圣经阐释者之一。他建议，同负一轭的人必须是这些女人之一的丈夫或兄弟。</w:t>
      </w:r>
    </w:p>
    <w:p w14:paraId="717E19BC" w14:textId="77777777" w:rsidR="00D9557B" w:rsidRPr="00C92762" w:rsidRDefault="00D9557B">
      <w:pPr>
        <w:rPr>
          <w:sz w:val="26"/>
          <w:szCs w:val="26"/>
        </w:rPr>
      </w:pPr>
    </w:p>
    <w:p w14:paraId="0DAE37E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对于金口圣约翰来说，这是一个建议，值得我们思考。好吧，我们就这么认为吧。这只是一个建议。</w:t>
      </w:r>
    </w:p>
    <w:p w14:paraId="6FA3ADCC" w14:textId="77777777" w:rsidR="00D9557B" w:rsidRPr="00C92762" w:rsidRDefault="00D9557B">
      <w:pPr>
        <w:rPr>
          <w:sz w:val="26"/>
          <w:szCs w:val="26"/>
        </w:rPr>
      </w:pPr>
    </w:p>
    <w:p w14:paraId="754F683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因为克里索斯托姆不知道。我告诉你这一切，这样如果你接受任何评论说这绝对是保罗的妻子，你就知道它来自哪里了。这是其中一名妇女的丈夫。</w:t>
      </w:r>
    </w:p>
    <w:p w14:paraId="025ED331" w14:textId="77777777" w:rsidR="00D9557B" w:rsidRPr="00C92762" w:rsidRDefault="00D9557B">
      <w:pPr>
        <w:rPr>
          <w:sz w:val="26"/>
          <w:szCs w:val="26"/>
        </w:rPr>
      </w:pPr>
    </w:p>
    <w:p w14:paraId="0AD8A8FD" w14:textId="63D1683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你知道这是从哪里来的。我甚至可以建议你，如果真的采纳了克里索斯托姆的建议，那么在解决冲突时就可能存在偏见，不是吗？如果这个人是他们中的一员，是他们中一个人的丈夫或兄弟，另一个人会相信他们在处理问题时会得到公平对待吗？这是值得思考的问题。我给你的希腊词是</w:t>
      </w:r>
      <w:proofErr xmlns:w="http://schemas.openxmlformats.org/wordprocessingml/2006/main" w:type="spellStart"/>
      <w:r xmlns:w="http://schemas.openxmlformats.org/wordprocessingml/2006/main" w:rsidR="0072357B">
        <w:rPr>
          <w:rFonts w:ascii="Calibri" w:eastAsia="Calibri" w:hAnsi="Calibri" w:cs="Calibri"/>
          <w:sz w:val="26"/>
          <w:szCs w:val="26"/>
        </w:rPr>
        <w:t xml:space="preserve">suzugos </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，翻译为同轭者，在现代学术界已被理解，并被广泛认为是一个专有名词。</w:t>
      </w:r>
    </w:p>
    <w:p w14:paraId="34D7AF81" w14:textId="77777777" w:rsidR="00D9557B" w:rsidRPr="00C92762" w:rsidRDefault="00D9557B">
      <w:pPr>
        <w:rPr>
          <w:sz w:val="26"/>
          <w:szCs w:val="26"/>
        </w:rPr>
      </w:pPr>
    </w:p>
    <w:p w14:paraId="5174BE2C" w14:textId="4FB5C4D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所以这意味着它一定是某人的名字。如果是某人的名字，那么这就是 yoke-fellow。它不是 yoke fellow，而是某人的名字。</w:t>
      </w:r>
    </w:p>
    <w:p w14:paraId="06B0722C" w14:textId="77777777" w:rsidR="00D9557B" w:rsidRPr="00C92762" w:rsidRDefault="00D9557B">
      <w:pPr>
        <w:rPr>
          <w:sz w:val="26"/>
          <w:szCs w:val="26"/>
        </w:rPr>
      </w:pPr>
    </w:p>
    <w:p w14:paraId="3A18A50D" w14:textId="08BF3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唯一一个让这个问题继续存在的问题是，我们没有任何证据表明任何文本、羊皮纸或残片中出现过这个名字。</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轭伙伴成了这里的问题。但保罗在这里的重点不是我们花费数小时、数分钟和数页来试图弄清楚轭伙伴是谁。</w:t>
      </w:r>
    </w:p>
    <w:p w14:paraId="5E80BDDC" w14:textId="77777777" w:rsidR="00D9557B" w:rsidRPr="00C92762" w:rsidRDefault="00D9557B">
      <w:pPr>
        <w:rPr>
          <w:sz w:val="26"/>
          <w:szCs w:val="26"/>
        </w:rPr>
      </w:pPr>
    </w:p>
    <w:p w14:paraId="0C008E78" w14:textId="38975A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保罗说，这些女性需要对自己负责，培养正确的心态，她们需要帮助。他呼吁一个值得信赖的人来帮助她们。这是这里的关键点。</w:t>
      </w:r>
    </w:p>
    <w:p w14:paraId="0C665A81" w14:textId="77777777" w:rsidR="00D9557B" w:rsidRPr="00C92762" w:rsidRDefault="00D9557B">
      <w:pPr>
        <w:rPr>
          <w:sz w:val="26"/>
          <w:szCs w:val="26"/>
        </w:rPr>
      </w:pPr>
    </w:p>
    <w:p w14:paraId="4DAAB039" w14:textId="03468CF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正是在这个框架下，保罗说要站稳之后，他将继续发出这个指示。喜乐吧。在主里常常喜乐。</w:t>
      </w:r>
    </w:p>
    <w:p w14:paraId="28375EBD" w14:textId="77777777" w:rsidR="00D9557B" w:rsidRPr="00C92762" w:rsidRDefault="00D9557B">
      <w:pPr>
        <w:rPr>
          <w:sz w:val="26"/>
          <w:szCs w:val="26"/>
        </w:rPr>
      </w:pPr>
    </w:p>
    <w:p w14:paraId="6F3A3E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我再说，要欢喜。要让每个人都知道你的通情达理。主就在眼前。</w:t>
      </w:r>
    </w:p>
    <w:p w14:paraId="288D8BED" w14:textId="77777777" w:rsidR="00D9557B" w:rsidRPr="00C92762" w:rsidRDefault="00D9557B">
      <w:pPr>
        <w:rPr>
          <w:sz w:val="26"/>
          <w:szCs w:val="26"/>
        </w:rPr>
      </w:pPr>
    </w:p>
    <w:p w14:paraId="593DDDFC" w14:textId="425A634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应当一无挂虑，只要凡事藉着祷告、祈求和感谢，将你们所要的告诉神。神所赐出人意外的平安，必在基督耶稣里保守你们的心怀意念。哇。</w:t>
      </w:r>
    </w:p>
    <w:p w14:paraId="3579F30D" w14:textId="77777777" w:rsidR="00D9557B" w:rsidRPr="00C92762" w:rsidRDefault="00D9557B">
      <w:pPr>
        <w:rPr>
          <w:sz w:val="26"/>
          <w:szCs w:val="26"/>
        </w:rPr>
      </w:pPr>
    </w:p>
    <w:p w14:paraId="226DFFC8" w14:textId="3855269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因此</w:t>
      </w:r>
      <w:r xmlns:w="http://schemas.openxmlformats.org/wordprocessingml/2006/main" w:rsidR="0072357B">
        <w:rPr>
          <w:rFonts w:ascii="Calibri" w:eastAsia="Calibri" w:hAnsi="Calibri" w:cs="Calibri"/>
          <w:sz w:val="26"/>
          <w:szCs w:val="26"/>
        </w:rPr>
        <w:t xml:space="preserve">，在挑战这位女士带来和平等之后，为了以防万一出现某种程度的焦虑或问题，我希望你能注意一些关键的事情。他打电话来，他真的说要高兴。想象一下。</w:t>
      </w:r>
    </w:p>
    <w:p w14:paraId="70FA6F20" w14:textId="77777777" w:rsidR="00D9557B" w:rsidRPr="00C92762" w:rsidRDefault="00D9557B">
      <w:pPr>
        <w:rPr>
          <w:sz w:val="26"/>
          <w:szCs w:val="26"/>
        </w:rPr>
      </w:pPr>
    </w:p>
    <w:p w14:paraId="528605CD" w14:textId="54E594E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哦，那些女人解决问题了吗？顺便说一句，嘿，伙计们，冷静下来。在主里欢喜吧。</w:t>
      </w:r>
    </w:p>
    <w:p w14:paraId="7A9967F4" w14:textId="77777777" w:rsidR="00D9557B" w:rsidRPr="00C92762" w:rsidRDefault="00D9557B">
      <w:pPr>
        <w:rPr>
          <w:sz w:val="26"/>
          <w:szCs w:val="26"/>
        </w:rPr>
      </w:pPr>
    </w:p>
    <w:p w14:paraId="6A35FDB7" w14:textId="03B33CD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你知道，即使身处看似混乱的境地，也不要惊慌，不要让世界看起来好像要崩溃了。要喜乐，但不要只是喜乐。要在主里喜乐。当你在主耶稣基督的掌管下找到自己的位置时，要喜乐。</w:t>
      </w:r>
    </w:p>
    <w:p w14:paraId="34533BE9" w14:textId="77777777" w:rsidR="00D9557B" w:rsidRPr="00C92762" w:rsidRDefault="00D9557B">
      <w:pPr>
        <w:rPr>
          <w:sz w:val="26"/>
          <w:szCs w:val="26"/>
        </w:rPr>
      </w:pPr>
    </w:p>
    <w:p w14:paraId="782E18B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如果你不明白，我再说一遍，你应该高兴。哇。当我们思考这段经文时，让我指出几点。</w:t>
      </w:r>
    </w:p>
    <w:p w14:paraId="1B77BBE4" w14:textId="77777777" w:rsidR="00D9557B" w:rsidRPr="00C92762" w:rsidRDefault="00D9557B">
      <w:pPr>
        <w:rPr>
          <w:sz w:val="26"/>
          <w:szCs w:val="26"/>
        </w:rPr>
      </w:pPr>
    </w:p>
    <w:p w14:paraId="5B6FDA57" w14:textId="4AAC11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我想，我们可能太激动了，花太多时间讨论这个问题。保罗在重申这一普遍的劝告时，呼吁上帝的子民在主里找到永不消逝的喜乐。再说一遍，在主里。</w:t>
      </w:r>
    </w:p>
    <w:p w14:paraId="6D182481" w14:textId="77777777" w:rsidR="00D9557B" w:rsidRPr="00C92762" w:rsidRDefault="00D9557B">
      <w:pPr>
        <w:rPr>
          <w:sz w:val="26"/>
          <w:szCs w:val="26"/>
        </w:rPr>
      </w:pPr>
    </w:p>
    <w:p w14:paraId="523D4E17" w14:textId="51235F1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当您与我们一起学习关于监狱书信的圣经研究讲座系列时，请花点时间阅读所有这些书籍。在基督里、在主里、在基督耶稣里寻找这些话语，并理解这对保罗来说有多重要。在主里，欢喜快乐，让你的温柔成为现实。哦，是的，那些女人可能没有那么温柔。</w:t>
      </w:r>
    </w:p>
    <w:p w14:paraId="14E9B17C" w14:textId="77777777" w:rsidR="00D9557B" w:rsidRPr="00C92762" w:rsidRDefault="00D9557B">
      <w:pPr>
        <w:rPr>
          <w:sz w:val="26"/>
          <w:szCs w:val="26"/>
        </w:rPr>
      </w:pPr>
    </w:p>
    <w:p w14:paraId="644A8F74" w14:textId="7AB7C9E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他们喜欢争吵。顺便说一句，这里的温柔与去纽约第五大道买最昂贵的裙子、穿上它、戴上</w:t>
      </w:r>
      <w:proofErr xmlns:w="http://schemas.openxmlformats.org/wordprocessingml/2006/main" w:type="gramStart"/>
      <w:r xmlns:w="http://schemas.openxmlformats.org/wordprocessingml/2006/main" w:rsidR="0072357B">
        <w:rPr>
          <w:rFonts w:ascii="Calibri" w:eastAsia="Calibri" w:hAnsi="Calibri" w:cs="Calibri"/>
          <w:sz w:val="26"/>
          <w:szCs w:val="26"/>
        </w:rPr>
        <w:t xml:space="preserve">最耀眼的</w:t>
      </w:r>
      <w:proofErr xmlns:w="http://schemas.openxmlformats.org/wordprocessingml/2006/main" w:type="gramEnd"/>
      <w:r xmlns:w="http://schemas.openxmlformats.org/wordprocessingml/2006/main" w:rsidR="0072357B">
        <w:rPr>
          <w:rFonts w:ascii="Calibri" w:eastAsia="Calibri" w:hAnsi="Calibri" w:cs="Calibri"/>
          <w:sz w:val="26"/>
          <w:szCs w:val="26"/>
        </w:rPr>
        <w:t xml:space="preserve">手表和项链并炫耀无关。好吧，这与这里的服装无关。</w:t>
      </w:r>
    </w:p>
    <w:p w14:paraId="1B6E31D4" w14:textId="77777777" w:rsidR="00D9557B" w:rsidRPr="00C92762" w:rsidRDefault="00D9557B">
      <w:pPr>
        <w:rPr>
          <w:sz w:val="26"/>
          <w:szCs w:val="26"/>
        </w:rPr>
      </w:pPr>
    </w:p>
    <w:p w14:paraId="6D7A5FF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从这个意义上讲，温柔与态度和行为息息相关。让你的温柔、让你的社会观反映出那些生活在基督的统治下的人。顺便说一句，这不是私人的事。</w:t>
      </w:r>
    </w:p>
    <w:p w14:paraId="0ABF76CC" w14:textId="77777777" w:rsidR="00D9557B" w:rsidRPr="00C92762" w:rsidRDefault="00D9557B">
      <w:pPr>
        <w:rPr>
          <w:sz w:val="26"/>
          <w:szCs w:val="26"/>
        </w:rPr>
      </w:pPr>
    </w:p>
    <w:p w14:paraId="6E3D2648" w14:textId="705ACEF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让你的温柔为众人所知。让人们看到你的生活方式，并开始意识到你身上的温柔精神，反映在温柔的举止和与他人的温柔交往中。保罗提供了一种激励或动机。</w:t>
      </w:r>
    </w:p>
    <w:p w14:paraId="3AF27E82" w14:textId="77777777" w:rsidR="00D9557B" w:rsidRPr="00C92762" w:rsidRDefault="00D9557B">
      <w:pPr>
        <w:rPr>
          <w:sz w:val="26"/>
          <w:szCs w:val="26"/>
        </w:rPr>
      </w:pPr>
    </w:p>
    <w:p w14:paraId="03EC1FD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你应该让所有人知道你的温柔，因为主已经</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。这可能具有末世论的含义，即主的到来已经临近，或者你处于主真实存在的空间中。让这成为你的生活方式，因为主已经</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近了</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w:t>
      </w:r>
    </w:p>
    <w:p w14:paraId="148F2493" w14:textId="77777777" w:rsidR="00D9557B" w:rsidRPr="00C92762" w:rsidRDefault="00D9557B">
      <w:pPr>
        <w:rPr>
          <w:sz w:val="26"/>
          <w:szCs w:val="26"/>
        </w:rPr>
      </w:pPr>
    </w:p>
    <w:p w14:paraId="527AD339" w14:textId="73DD2D70" w:rsidR="00D9557B" w:rsidRPr="00C92762" w:rsidRDefault="007235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无论是末世论，还是主在此地的直接特殊含义，主都在注视着你的行为。保罗的意思是，</w:t>
      </w:r>
      <w:r xmlns:w="http://schemas.openxmlformats.org/wordprocessingml/2006/main" w:rsidR="00000000" w:rsidRPr="00C92762">
        <w:rPr>
          <w:rFonts w:ascii="Calibri" w:eastAsia="Calibri" w:hAnsi="Calibri" w:cs="Calibri"/>
          <w:sz w:val="26"/>
          <w:szCs w:val="26"/>
        </w:rPr>
        <w:lastRenderedPageBreak xmlns:w="http://schemas.openxmlformats.org/wordprocessingml/2006/main"/>
      </w:r>
      <w:r xmlns:w="http://schemas.openxmlformats.org/wordprocessingml/2006/main" w:rsidR="00000000" w:rsidRPr="00C92762">
        <w:rPr>
          <w:rFonts w:ascii="Calibri" w:eastAsia="Calibri" w:hAnsi="Calibri" w:cs="Calibri"/>
          <w:sz w:val="26"/>
          <w:szCs w:val="26"/>
        </w:rPr>
        <w:t xml:space="preserve">上帝的子民，让你们的温柔为人所知。也许你开始认真思考保罗是多么拒绝将基督教视为私事。</w:t>
      </w:r>
    </w:p>
    <w:p w14:paraId="4D0617E9" w14:textId="77777777" w:rsidR="00D9557B" w:rsidRPr="00C92762" w:rsidRDefault="00D9557B">
      <w:pPr>
        <w:rPr>
          <w:sz w:val="26"/>
          <w:szCs w:val="26"/>
        </w:rPr>
      </w:pPr>
    </w:p>
    <w:p w14:paraId="7DD01630" w14:textId="637387D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不，对保罗来说，我们在这个扭曲和扭曲的世界中的生活应该反映并向他们明确表明，那些认识主的人拥有更高的道德地位。他们的态度、行为和相互交往必须是令人向往的。这就是为什么在这封信的前面，他提到他们应该像世界上的光芒一样闪耀。</w:t>
      </w:r>
    </w:p>
    <w:p w14:paraId="32F039C2" w14:textId="77777777" w:rsidR="00D9557B" w:rsidRPr="00C92762" w:rsidRDefault="00D9557B">
      <w:pPr>
        <w:rPr>
          <w:sz w:val="26"/>
          <w:szCs w:val="26"/>
        </w:rPr>
      </w:pPr>
    </w:p>
    <w:p w14:paraId="44E486F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然后保罗继续谈论焦虑。哦，焦虑是当今的一个大问题。但保罗会说，现在当你向所有人展示你的温柔时，要借助主的存在来克服你的焦虑。</w:t>
      </w:r>
    </w:p>
    <w:p w14:paraId="0E199FA0" w14:textId="77777777" w:rsidR="00D9557B" w:rsidRPr="00C92762" w:rsidRDefault="00D9557B">
      <w:pPr>
        <w:rPr>
          <w:sz w:val="26"/>
          <w:szCs w:val="26"/>
        </w:rPr>
      </w:pPr>
    </w:p>
    <w:p w14:paraId="080D68F6" w14:textId="51F5C28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属灵的操练。让我花一分钟读完第 4 节至第 7 节。你们要靠主常常喜乐。我再说一遍，要喜乐。</w:t>
      </w:r>
    </w:p>
    <w:p w14:paraId="058062D0" w14:textId="77777777" w:rsidR="00D9557B" w:rsidRPr="00C92762" w:rsidRDefault="00D9557B">
      <w:pPr>
        <w:rPr>
          <w:sz w:val="26"/>
          <w:szCs w:val="26"/>
        </w:rPr>
      </w:pPr>
    </w:p>
    <w:p w14:paraId="295B76F1" w14:textId="518FD6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让众人知道你们的通情达理。主已经近了——第 6 节。应当一无挂虑，只要凡事藉着祷告、祈求和感谢，将你们所要的告诉神。</w:t>
      </w:r>
    </w:p>
    <w:p w14:paraId="34EEC9ED" w14:textId="77777777" w:rsidR="00D9557B" w:rsidRPr="00C92762" w:rsidRDefault="00D9557B">
      <w:pPr>
        <w:rPr>
          <w:sz w:val="26"/>
          <w:szCs w:val="26"/>
        </w:rPr>
      </w:pPr>
    </w:p>
    <w:p w14:paraId="47C562C9"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上帝所赐的平安，超越一切理解，必在基督耶稣里保守你们的心怀意念。哇。焦虑。</w:t>
      </w:r>
    </w:p>
    <w:p w14:paraId="7A6BA31D" w14:textId="77777777" w:rsidR="00D9557B" w:rsidRPr="00C92762" w:rsidRDefault="00D9557B">
      <w:pPr>
        <w:rPr>
          <w:sz w:val="26"/>
          <w:szCs w:val="26"/>
        </w:rPr>
      </w:pPr>
    </w:p>
    <w:p w14:paraId="0E5D9789" w14:textId="6D1AAD9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不要为任何事情忧虑。当你发现自己与上帝站在一起时，不要为任何事情忧虑。这并不是说，作为一名基督徒，你永远不会感到事情不受你控制。</w:t>
      </w:r>
    </w:p>
    <w:p w14:paraId="378B09F5" w14:textId="77777777" w:rsidR="00D9557B" w:rsidRPr="00C92762" w:rsidRDefault="00D9557B">
      <w:pPr>
        <w:rPr>
          <w:sz w:val="26"/>
          <w:szCs w:val="26"/>
        </w:rPr>
      </w:pPr>
    </w:p>
    <w:p w14:paraId="6C09D5C4" w14:textId="6B0A155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是的，你会有这种感觉。你可能会感到焦虑。但保罗说，不要为任何事情忧虑。</w:t>
      </w:r>
    </w:p>
    <w:p w14:paraId="505AB145" w14:textId="77777777" w:rsidR="00D9557B" w:rsidRPr="00C92762" w:rsidRDefault="00D9557B">
      <w:pPr>
        <w:rPr>
          <w:sz w:val="26"/>
          <w:szCs w:val="26"/>
        </w:rPr>
      </w:pPr>
    </w:p>
    <w:p w14:paraId="424F81A7" w14:textId="3298565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不要让自己陷入焦虑。玛丽，焦虑这个词也可以翻译为担忧。不要成为一个永远的战士，让自己陷入担心一切的状态，一切似乎都会被摧毁；一切都会毁灭。</w:t>
      </w:r>
    </w:p>
    <w:p w14:paraId="7F2DB87C" w14:textId="77777777" w:rsidR="00D9557B" w:rsidRPr="00C92762" w:rsidRDefault="00D9557B">
      <w:pPr>
        <w:rPr>
          <w:sz w:val="26"/>
          <w:szCs w:val="26"/>
        </w:rPr>
      </w:pPr>
    </w:p>
    <w:p w14:paraId="180B5E9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你周围的一切都似乎在摇晃，让你陷入恐惧和担忧之中，担心会发生什么。不要为任何事情担心。请注意这个词，不要为任何事情担心，零。</w:t>
      </w:r>
    </w:p>
    <w:p w14:paraId="07379B59" w14:textId="77777777" w:rsidR="00D9557B" w:rsidRPr="00C92762" w:rsidRDefault="00D9557B">
      <w:pPr>
        <w:rPr>
          <w:sz w:val="26"/>
          <w:szCs w:val="26"/>
        </w:rPr>
      </w:pPr>
    </w:p>
    <w:p w14:paraId="7B4F616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但在一切事情中，你都应该这样做。向上帝表达你的请求。找到一个慰藉，一个与上帝同在的地方，与上帝交谈。</w:t>
      </w:r>
    </w:p>
    <w:p w14:paraId="2F596000" w14:textId="77777777" w:rsidR="00D9557B" w:rsidRPr="00C92762" w:rsidRDefault="00D9557B">
      <w:pPr>
        <w:rPr>
          <w:sz w:val="26"/>
          <w:szCs w:val="26"/>
        </w:rPr>
      </w:pPr>
    </w:p>
    <w:p w14:paraId="12C4ABE8"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在所有事情上，都要将自己置于上帝的面前。当你觉得事情超出了你的控制范围时，就向上帝祈祷。告诉他你感觉失控了。</w:t>
      </w:r>
    </w:p>
    <w:p w14:paraId="1E0396D6" w14:textId="77777777" w:rsidR="00D9557B" w:rsidRPr="00C92762" w:rsidRDefault="00D9557B">
      <w:pPr>
        <w:rPr>
          <w:sz w:val="26"/>
          <w:szCs w:val="26"/>
        </w:rPr>
      </w:pPr>
    </w:p>
    <w:p w14:paraId="0ABE420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向上帝祈祷。向上帝提出你的请求和恳求。保罗说，不是带着感恩，而是带着感恩的心，带着感激的心，而不是带着忘恩负义或自以为是的心。</w:t>
      </w:r>
    </w:p>
    <w:p w14:paraId="3FF78F16" w14:textId="77777777" w:rsidR="00D9557B" w:rsidRPr="00C92762" w:rsidRDefault="00D9557B">
      <w:pPr>
        <w:rPr>
          <w:sz w:val="26"/>
          <w:szCs w:val="26"/>
        </w:rPr>
      </w:pPr>
    </w:p>
    <w:p w14:paraId="17390D98" w14:textId="1EEE0FD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有时不得不发现自己在祷告中来到上帝面前，急于告诉上帝我的需要，好像我有权得到上帝应该对我做的某些事情。保罗说，停下来，停下来，停下来。让你的请求、你的祷告和你的恳求在你心中带着感恩和感激之情向上帝说出。</w:t>
      </w:r>
    </w:p>
    <w:p w14:paraId="02CB4874" w14:textId="77777777" w:rsidR="00D9557B" w:rsidRPr="00C92762" w:rsidRDefault="00D9557B">
      <w:pPr>
        <w:rPr>
          <w:sz w:val="26"/>
          <w:szCs w:val="26"/>
        </w:rPr>
      </w:pPr>
    </w:p>
    <w:p w14:paraId="4BA74183" w14:textId="23BB2AF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意识到如果没有上帝站在你这边，事情可能会更糟。让这种态度决定你如何提出请求。我经常听到人们说我对上帝生气，因为我希望他做 XYZ，但他没有做。</w:t>
      </w:r>
    </w:p>
    <w:p w14:paraId="6A892158" w14:textId="77777777" w:rsidR="00D9557B" w:rsidRPr="00C92762" w:rsidRDefault="00D9557B">
      <w:pPr>
        <w:rPr>
          <w:sz w:val="26"/>
          <w:szCs w:val="26"/>
        </w:rPr>
      </w:pPr>
    </w:p>
    <w:p w14:paraId="29D12D3F" w14:textId="241A529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作为凡人，我们常常会有这种感觉。但在保罗的教导中，他似乎在向我们传达的是，我们必须小心这种态度。如果我们带着感恩的态度来到上帝面前，把我们的请求摆在他面前，我们真的会发现自己处于一个可以聚集某种程度的胆量或缺乏勇气甚至告诉上帝的地方吗？你知道吗？你可以大到什么程度？我对你生气，我可以和你吵架。</w:t>
      </w:r>
    </w:p>
    <w:p w14:paraId="58C1A287" w14:textId="77777777" w:rsidR="00D9557B" w:rsidRPr="00C92762" w:rsidRDefault="00D9557B">
      <w:pPr>
        <w:rPr>
          <w:sz w:val="26"/>
          <w:szCs w:val="26"/>
        </w:rPr>
      </w:pPr>
    </w:p>
    <w:p w14:paraId="1784EA50"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猜猜谁会吃亏？但怀着一颗感恩的心，我们可能会谦卑地前来。想象一下，当你走近某人，寻求帮助时，在你的思想中，在你的内心，你实际上被深深的感激之情所淹没，感激那个人对你所做的一切。你接下来会向那个人提出什么要求？保罗说，不要为任何事忧虑，但在每件事上，在祈祷和恳求中，怀着感恩之心接近上帝。</w:t>
      </w:r>
    </w:p>
    <w:p w14:paraId="611DCDA9" w14:textId="77777777" w:rsidR="00D9557B" w:rsidRPr="00C92762" w:rsidRDefault="00D9557B">
      <w:pPr>
        <w:rPr>
          <w:sz w:val="26"/>
          <w:szCs w:val="26"/>
        </w:rPr>
      </w:pPr>
    </w:p>
    <w:p w14:paraId="4F67BAFD" w14:textId="4ED875B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如果你这样做，结果将会是这样的。结果就是，上帝的平安、艾琳、沙洛姆和上帝独有的幸福都将属于你。上帝的平安如此伟大，超越了人类的理解。</w:t>
      </w:r>
    </w:p>
    <w:p w14:paraId="597D59A5" w14:textId="77777777" w:rsidR="00D9557B" w:rsidRPr="00C92762" w:rsidRDefault="00D9557B">
      <w:pPr>
        <w:rPr>
          <w:sz w:val="26"/>
          <w:szCs w:val="26"/>
        </w:rPr>
      </w:pPr>
    </w:p>
    <w:p w14:paraId="38E4F1B3" w14:textId="584C420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这是一种在看似不可能的事情中也能存在的平安。这是一种上帝在人们本应感到如此无助和绝望的情况下给予的平安。正是这种平安感可以让临终者成为最坚强的人，鼓励那些在临终时探望他们的人。</w:t>
      </w:r>
    </w:p>
    <w:p w14:paraId="421922F0" w14:textId="77777777" w:rsidR="00D9557B" w:rsidRPr="00C92762" w:rsidRDefault="00D9557B">
      <w:pPr>
        <w:rPr>
          <w:sz w:val="26"/>
          <w:szCs w:val="26"/>
        </w:rPr>
      </w:pPr>
    </w:p>
    <w:p w14:paraId="595E32E5" w14:textId="334C79A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上帝所赐的平安超越了一切，震撼了人类的心灵。让我试着用美式翻译来表达。上帝所赐的平安震撼了人类的心灵。</w:t>
      </w:r>
    </w:p>
    <w:p w14:paraId="0DD34FA4" w14:textId="77777777" w:rsidR="00D9557B" w:rsidRPr="00C92762" w:rsidRDefault="00D9557B">
      <w:pPr>
        <w:rPr>
          <w:sz w:val="26"/>
          <w:szCs w:val="26"/>
        </w:rPr>
      </w:pPr>
    </w:p>
    <w:p w14:paraId="7EA2EEE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让上帝的和平成为结果。事实上，这是一个承诺。那将是结果。</w:t>
      </w:r>
    </w:p>
    <w:p w14:paraId="4BB37007" w14:textId="77777777" w:rsidR="00D9557B" w:rsidRPr="00C92762" w:rsidRDefault="00D9557B">
      <w:pPr>
        <w:rPr>
          <w:sz w:val="26"/>
          <w:szCs w:val="26"/>
        </w:rPr>
      </w:pPr>
    </w:p>
    <w:p w14:paraId="3DDD963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如果你在祷告和祈求中带着感恩来到上帝面前，上帝赐予的平安将超越一切理解。看看下一个词。好吧，上帝。</w:t>
      </w:r>
    </w:p>
    <w:p w14:paraId="78D93F87" w14:textId="77777777" w:rsidR="00D9557B" w:rsidRPr="00C92762" w:rsidRDefault="00D9557B">
      <w:pPr>
        <w:rPr>
          <w:sz w:val="26"/>
          <w:szCs w:val="26"/>
        </w:rPr>
      </w:pPr>
    </w:p>
    <w:p w14:paraId="4167260A"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那里的表达方式有点像监狱军事之类的东西。祝福上帝岗位。想象一下上帝的平安在你的心和你的思想周围筑起一道墙，然后说，担心、焦虑、烦恼。</w:t>
      </w:r>
    </w:p>
    <w:p w14:paraId="2D2B1B2F" w14:textId="77777777" w:rsidR="00D9557B" w:rsidRPr="00C92762" w:rsidRDefault="00D9557B">
      <w:pPr>
        <w:rPr>
          <w:sz w:val="26"/>
          <w:szCs w:val="26"/>
        </w:rPr>
      </w:pPr>
    </w:p>
    <w:p w14:paraId="69BEB3D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你无法渗透。你无法吞噬这个人的心灵和思想。想象一下上帝的平安笼罩着你，笼罩着你的心，你自己吞噬着你。</w:t>
      </w:r>
    </w:p>
    <w:p w14:paraId="540609CF" w14:textId="77777777" w:rsidR="00D9557B" w:rsidRPr="00C92762" w:rsidRDefault="00D9557B">
      <w:pPr>
        <w:rPr>
          <w:sz w:val="26"/>
          <w:szCs w:val="26"/>
        </w:rPr>
      </w:pPr>
    </w:p>
    <w:p w14:paraId="06B327B7" w14:textId="1DEBF270"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即使在最困难的时刻。正如我早些时候在演讲中所说，这让我想起了诗篇 23 篇第 4 节。即使我走过死亡阴影的山谷。我也不会害怕邪恶。</w:t>
      </w:r>
    </w:p>
    <w:p w14:paraId="22073EF8" w14:textId="77777777" w:rsidR="00D9557B" w:rsidRPr="00C92762" w:rsidRDefault="00D9557B">
      <w:pPr>
        <w:rPr>
          <w:sz w:val="26"/>
          <w:szCs w:val="26"/>
        </w:rPr>
      </w:pPr>
    </w:p>
    <w:p w14:paraId="0B077F5F" w14:textId="0AF4721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因为你们与我同在，对我来说，这就是上帝的和平所能做的，因为那种和平将守护或保佑你们的心灵。</w:t>
      </w:r>
    </w:p>
    <w:p w14:paraId="39AE19BB" w14:textId="77777777" w:rsidR="00D9557B" w:rsidRPr="00C92762" w:rsidRDefault="00D9557B">
      <w:pPr>
        <w:rPr>
          <w:sz w:val="26"/>
          <w:szCs w:val="26"/>
        </w:rPr>
      </w:pPr>
    </w:p>
    <w:p w14:paraId="671DF9F1" w14:textId="24DBF35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在基督耶稣里。你的心。在古希腊语中，理解是你情感的根源。</w:t>
      </w:r>
    </w:p>
    <w:p w14:paraId="040A78AF" w14:textId="77777777" w:rsidR="00D9557B" w:rsidRPr="00C92762" w:rsidRDefault="00D9557B">
      <w:pPr>
        <w:rPr>
          <w:sz w:val="26"/>
          <w:szCs w:val="26"/>
        </w:rPr>
      </w:pPr>
    </w:p>
    <w:p w14:paraId="20C474CB" w14:textId="4951CEC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生活的中心。你的头脑是推理的中心。你的道德选择的中心。</w:t>
      </w:r>
    </w:p>
    <w:p w14:paraId="2BC15176" w14:textId="77777777" w:rsidR="00D9557B" w:rsidRPr="00C92762" w:rsidRDefault="00D9557B">
      <w:pPr>
        <w:rPr>
          <w:sz w:val="26"/>
          <w:szCs w:val="26"/>
        </w:rPr>
      </w:pPr>
    </w:p>
    <w:p w14:paraId="325EDACF" w14:textId="2927E57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他会守护它；他会保护它不被侵扰或污染。所有压力都可能引起焦虑。哇。</w:t>
      </w:r>
    </w:p>
    <w:p w14:paraId="7BFD00DA" w14:textId="77777777" w:rsidR="00D9557B" w:rsidRPr="00C92762" w:rsidRDefault="00D9557B">
      <w:pPr>
        <w:rPr>
          <w:sz w:val="26"/>
          <w:szCs w:val="26"/>
        </w:rPr>
      </w:pPr>
    </w:p>
    <w:p w14:paraId="34169A3D" w14:textId="2A77888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我们有多少次想到这一点？因为有了这个军事形象，当我想到我的心和我的思想时，我会感到很警惕。这样困难、恐惧、害怕和不安全感就不会吞噬我。</w:t>
      </w:r>
    </w:p>
    <w:p w14:paraId="6227F77E" w14:textId="77777777" w:rsidR="00D9557B" w:rsidRPr="00C92762" w:rsidRDefault="00D9557B">
      <w:pPr>
        <w:rPr>
          <w:sz w:val="26"/>
          <w:szCs w:val="26"/>
        </w:rPr>
      </w:pPr>
    </w:p>
    <w:p w14:paraId="324E74BE" w14:textId="138E35E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当最轻微的焦虑感开始蔓延时，我甚至可以找到来到上帝面前的动力。保罗说，在腓立比的教会里，当你们保持这种团结，并让所有人都知道你们的要求温柔时，就不要为任何事情担心。</w:t>
      </w:r>
    </w:p>
    <w:p w14:paraId="06E159F2" w14:textId="77777777" w:rsidR="00D9557B" w:rsidRPr="00C92762" w:rsidRDefault="00D9557B">
      <w:pPr>
        <w:rPr>
          <w:sz w:val="26"/>
          <w:szCs w:val="26"/>
        </w:rPr>
      </w:pPr>
    </w:p>
    <w:p w14:paraId="0E443FE1" w14:textId="7E062FC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但无论发生什么事，只要怀着感恩之心来到上帝面前，就会得到这样的结果。上帝的平安会保守你的心和意念。有位作家这样写道。</w:t>
      </w:r>
    </w:p>
    <w:p w14:paraId="6B535F98" w14:textId="77777777" w:rsidR="00D9557B" w:rsidRPr="00C92762" w:rsidRDefault="00D9557B">
      <w:pPr>
        <w:rPr>
          <w:sz w:val="26"/>
          <w:szCs w:val="26"/>
        </w:rPr>
      </w:pPr>
    </w:p>
    <w:p w14:paraId="788747A5" w14:textId="43D5CBF5"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不为任何事忧虑的方法是为每件事祈祷。哇。在您开始这一系列讲座之前，我可以问一下吗？</w:t>
      </w:r>
    </w:p>
    <w:p w14:paraId="78D487D7" w14:textId="77777777" w:rsidR="00D9557B" w:rsidRPr="00C92762" w:rsidRDefault="00D9557B">
      <w:pPr>
        <w:rPr>
          <w:sz w:val="26"/>
          <w:szCs w:val="26"/>
        </w:rPr>
      </w:pPr>
    </w:p>
    <w:p w14:paraId="0C6C2989" w14:textId="589930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lastRenderedPageBreak xmlns:w="http://schemas.openxmlformats.org/wordprocessingml/2006/main"/>
      </w:r>
      <w:r xmlns:w="http://schemas.openxmlformats.org/wordprocessingml/2006/main" w:rsidRPr="00C92762">
        <w:rPr>
          <w:rFonts w:ascii="Calibri" w:eastAsia="Calibri" w:hAnsi="Calibri" w:cs="Calibri"/>
          <w:sz w:val="26"/>
          <w:szCs w:val="26"/>
        </w:rPr>
        <w:t xml:space="preserve">你有没有想过保罗和他的祈祷生活？也许我们可以从个人角度来谈谈。你真的以如此个人的方式思考过基督教吗？在那里，祈祷、感恩、品格、与兄弟姐妹和平共处、团结一致是你生活的一部分，以至于当你觉得自己陷入一种意想不到的恐惧和担忧时，你可以来到上帝面前，找到那种平静。是的，艾琳可能是对的。</w:t>
      </w:r>
    </w:p>
    <w:p w14:paraId="2C822BF0" w14:textId="77777777" w:rsidR="00D9557B" w:rsidRPr="00C92762" w:rsidRDefault="00D9557B">
      <w:pPr>
        <w:rPr>
          <w:sz w:val="26"/>
          <w:szCs w:val="26"/>
        </w:rPr>
      </w:pPr>
    </w:p>
    <w:p w14:paraId="18DC4E6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不为任何事忧虑的方法是凡事祷告。保罗接着写道。最后，弟兄们，凡是真实的、可敬的、公正的、纯洁的、可爱的、值得称赞的，如果有什么美德，如果有什么值得称赞的，你们都要想想我们。</w:t>
      </w:r>
    </w:p>
    <w:p w14:paraId="56B7E848" w14:textId="77777777" w:rsidR="00D9557B" w:rsidRPr="00C92762" w:rsidRDefault="00D9557B">
      <w:pPr>
        <w:rPr>
          <w:sz w:val="26"/>
          <w:szCs w:val="26"/>
        </w:rPr>
      </w:pPr>
    </w:p>
    <w:p w14:paraId="6856F47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让这些事情占据你的思想。想想这些光荣的、值得称赞的美德。让它们占据你的思想。</w:t>
      </w:r>
    </w:p>
    <w:p w14:paraId="6AED38B1" w14:textId="77777777" w:rsidR="00D9557B" w:rsidRPr="00C92762" w:rsidRDefault="00D9557B">
      <w:pPr>
        <w:rPr>
          <w:sz w:val="26"/>
          <w:szCs w:val="26"/>
        </w:rPr>
      </w:pPr>
    </w:p>
    <w:p w14:paraId="29A4D8BC" w14:textId="263BC51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让它们吞噬你在我身上学到的、得到的、听到的和看到的。实践这些事，平安之神就会与你同在。我受到了诱惑。</w:t>
      </w:r>
    </w:p>
    <w:p w14:paraId="341B76A5" w14:textId="77777777" w:rsidR="00D9557B" w:rsidRPr="00C92762" w:rsidRDefault="00D9557B">
      <w:pPr>
        <w:rPr>
          <w:sz w:val="26"/>
          <w:szCs w:val="26"/>
        </w:rPr>
      </w:pPr>
    </w:p>
    <w:p w14:paraId="1CA36352" w14:textId="7EBAD00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我很想花很多时间谈论这些事情。但请允许我花三到两分钟的时间在这里做点什么。当你看到他说的话时，你应该想想那些在荣辱文化中真正值得注意、值得称赞、值得赞扬和优秀的事情。</w:t>
      </w:r>
    </w:p>
    <w:p w14:paraId="4326104A" w14:textId="77777777" w:rsidR="00D9557B" w:rsidRPr="00C92762" w:rsidRDefault="00D9557B">
      <w:pPr>
        <w:rPr>
          <w:sz w:val="26"/>
          <w:szCs w:val="26"/>
        </w:rPr>
      </w:pPr>
    </w:p>
    <w:p w14:paraId="264BB602" w14:textId="470E0C8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这些都是高尚的美德、高尚的品质，社会会看到并说，是的，这些都是值得称赞的东西。保罗说，不要在这里或那里说出具体的事情，让这些事情和对这些事情的追求占据你的思想：精神活动、认知活动。</w:t>
      </w:r>
    </w:p>
    <w:p w14:paraId="41923D5F" w14:textId="77777777" w:rsidR="00D9557B" w:rsidRPr="00C92762" w:rsidRDefault="00D9557B">
      <w:pPr>
        <w:rPr>
          <w:sz w:val="26"/>
          <w:szCs w:val="26"/>
        </w:rPr>
      </w:pPr>
    </w:p>
    <w:p w14:paraId="22494CC4" w14:textId="683798E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基督教并不全是这样的。我去教堂，我们鼓掌跳舞。我离开教堂时感觉很好。我打了疫苗。我要回家了，下周疫苗就打完了。</w:t>
      </w:r>
    </w:p>
    <w:p w14:paraId="7112BA37" w14:textId="77777777" w:rsidR="00D9557B" w:rsidRPr="00C92762" w:rsidRDefault="00D9557B">
      <w:pPr>
        <w:rPr>
          <w:sz w:val="26"/>
          <w:szCs w:val="26"/>
        </w:rPr>
      </w:pPr>
    </w:p>
    <w:p w14:paraId="767EC6F7" w14:textId="32B2F47C" w:rsidR="00D9557B" w:rsidRPr="00C92762" w:rsidRDefault="00C60D0D">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所以，我要回去。我要去赞美上帝、跳舞。我要去听一篇精彩的布道。</w:t>
      </w:r>
    </w:p>
    <w:p w14:paraId="78A3DCA6" w14:textId="77777777" w:rsidR="00D9557B" w:rsidRPr="00C92762" w:rsidRDefault="00D9557B">
      <w:pPr>
        <w:rPr>
          <w:sz w:val="26"/>
          <w:szCs w:val="26"/>
        </w:rPr>
      </w:pPr>
    </w:p>
    <w:p w14:paraId="4154D44D" w14:textId="7A50C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吃饱了再回来。再过一周就用完了，我再回去打一针。不。</w:t>
      </w:r>
    </w:p>
    <w:p w14:paraId="6E615B85" w14:textId="77777777" w:rsidR="00D9557B" w:rsidRPr="00C92762" w:rsidRDefault="00D9557B">
      <w:pPr>
        <w:rPr>
          <w:sz w:val="26"/>
          <w:szCs w:val="26"/>
        </w:rPr>
      </w:pPr>
    </w:p>
    <w:p w14:paraId="2800FD72" w14:textId="4B7833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保罗说，腓立比基督徒的思维方式很重要。他们的思想必须充满光荣的事情。这些事情会给上帝带来荣耀。</w:t>
      </w:r>
    </w:p>
    <w:p w14:paraId="4907C944" w14:textId="77777777" w:rsidR="00D9557B" w:rsidRPr="00C92762" w:rsidRDefault="00D9557B">
      <w:pPr>
        <w:rPr>
          <w:sz w:val="26"/>
          <w:szCs w:val="26"/>
        </w:rPr>
      </w:pPr>
    </w:p>
    <w:p w14:paraId="4AC12126" w14:textId="64EB8E1C"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然后，看看在第 9 节中，在挑战他们思考正确的事情之后，他还谈到了什么。学习、思考、接受。你学到了什么。你得到了什么。</w:t>
      </w:r>
    </w:p>
    <w:p w14:paraId="6E219AC6" w14:textId="77777777" w:rsidR="00D9557B" w:rsidRPr="00C92762" w:rsidRDefault="00D9557B">
      <w:pPr>
        <w:rPr>
          <w:sz w:val="26"/>
          <w:szCs w:val="26"/>
        </w:rPr>
      </w:pPr>
    </w:p>
    <w:p w14:paraId="1A3B94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你所听到的。你在保罗身上所看到的。把它们实践出来。</w:t>
      </w:r>
    </w:p>
    <w:p w14:paraId="7AB5C0F6" w14:textId="77777777" w:rsidR="00D9557B" w:rsidRPr="00C92762" w:rsidRDefault="00D9557B">
      <w:pPr>
        <w:rPr>
          <w:sz w:val="26"/>
          <w:szCs w:val="26"/>
        </w:rPr>
      </w:pPr>
    </w:p>
    <w:p w14:paraId="29B89F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哦，这不是理论问题。这不是我能引用多少圣经经文的问题。而是实践它们。</w:t>
      </w:r>
    </w:p>
    <w:p w14:paraId="2ADAD7DA" w14:textId="77777777" w:rsidR="00D9557B" w:rsidRPr="00C92762" w:rsidRDefault="00D9557B">
      <w:pPr>
        <w:rPr>
          <w:sz w:val="26"/>
          <w:szCs w:val="26"/>
        </w:rPr>
      </w:pPr>
    </w:p>
    <w:p w14:paraId="2897A0D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哇。我喜欢这个。但要尽快注意这一点。</w:t>
      </w:r>
    </w:p>
    <w:p w14:paraId="5C02E984" w14:textId="77777777" w:rsidR="00D9557B" w:rsidRPr="00C92762" w:rsidRDefault="00D9557B">
      <w:pPr>
        <w:rPr>
          <w:sz w:val="26"/>
          <w:szCs w:val="26"/>
        </w:rPr>
      </w:pPr>
    </w:p>
    <w:p w14:paraId="76C565BC" w14:textId="204335E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少拿点；我花了太多时间试图避免它。保罗呼吁道德优越性，他呼吁共同的虚构亲属关系。他说得很清楚。</w:t>
      </w:r>
    </w:p>
    <w:p w14:paraId="0DDCD602" w14:textId="77777777" w:rsidR="00D9557B" w:rsidRPr="00C92762" w:rsidRDefault="00D9557B">
      <w:pPr>
        <w:rPr>
          <w:sz w:val="26"/>
          <w:szCs w:val="26"/>
        </w:rPr>
      </w:pPr>
    </w:p>
    <w:p w14:paraId="6C0AD62D"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思想不能是空的。思想不能被各种污秽所填满。事实上，他说，当你通过祷告来到上帝面前时，你的思想和心灵将受到保护。</w:t>
      </w:r>
    </w:p>
    <w:p w14:paraId="76C7792D" w14:textId="77777777" w:rsidR="00D9557B" w:rsidRPr="00C92762" w:rsidRDefault="00D9557B">
      <w:pPr>
        <w:rPr>
          <w:sz w:val="26"/>
          <w:szCs w:val="26"/>
        </w:rPr>
      </w:pPr>
    </w:p>
    <w:p w14:paraId="5D80A4DD" w14:textId="7392390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让心灵思考这些事情。你对此有何看法？什么让你觉得光荣？</w:t>
      </w:r>
    </w:p>
    <w:p w14:paraId="2B419352" w14:textId="77777777" w:rsidR="00D9557B" w:rsidRPr="00C92762" w:rsidRDefault="00D9557B">
      <w:pPr>
        <w:rPr>
          <w:sz w:val="26"/>
          <w:szCs w:val="26"/>
        </w:rPr>
      </w:pPr>
    </w:p>
    <w:p w14:paraId="0DBD6CE3" w14:textId="1FEDE27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再加上你们在保罗身上所听见的、所领受的、所学习的、所看见的，并把它们付诸实践——另一个应许。第 9 节下半节给了另一个应许。</w:t>
      </w:r>
    </w:p>
    <w:p w14:paraId="3706E781" w14:textId="77777777" w:rsidR="00D9557B" w:rsidRPr="00C92762" w:rsidRDefault="00D9557B">
      <w:pPr>
        <w:rPr>
          <w:sz w:val="26"/>
          <w:szCs w:val="26"/>
        </w:rPr>
      </w:pPr>
    </w:p>
    <w:p w14:paraId="1EEC0BB1"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当你这样做的时候，猜猜发生了什么？和平之神将与你同在。哇。和平之神将与你同在。</w:t>
      </w:r>
    </w:p>
    <w:p w14:paraId="6089583F" w14:textId="77777777" w:rsidR="00D9557B" w:rsidRPr="00C92762" w:rsidRDefault="00D9557B">
      <w:pPr>
        <w:rPr>
          <w:sz w:val="26"/>
          <w:szCs w:val="26"/>
        </w:rPr>
      </w:pPr>
    </w:p>
    <w:p w14:paraId="100B45A7"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这就像是祷告的结尾。平安，平安，平安，平安。平安之神将与你同在。</w:t>
      </w:r>
    </w:p>
    <w:p w14:paraId="1B7BC633" w14:textId="77777777" w:rsidR="00D9557B" w:rsidRPr="00C92762" w:rsidRDefault="00D9557B">
      <w:pPr>
        <w:rPr>
          <w:sz w:val="26"/>
          <w:szCs w:val="26"/>
        </w:rPr>
      </w:pPr>
    </w:p>
    <w:p w14:paraId="766F64A5" w14:textId="06F88D8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说完这些，保罗准备结束这封信。他将献上感恩和最后的问候。有些学者认为，从第 10 节到第 20 节的感恩是延迟的感恩。</w:t>
      </w:r>
    </w:p>
    <w:p w14:paraId="2A751124" w14:textId="77777777" w:rsidR="00D9557B" w:rsidRPr="00C92762" w:rsidRDefault="00D9557B">
      <w:pPr>
        <w:rPr>
          <w:sz w:val="26"/>
          <w:szCs w:val="26"/>
        </w:rPr>
      </w:pPr>
    </w:p>
    <w:p w14:paraId="681F6E03" w14:textId="7FB0EFB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根据他们的观点，如果你遵循保罗写信的模式，像这样的感恩会来得更早。因为保罗在结束感恩节，所以一些学者说那段文字不属于这里。这可能是后来写的另一封信。</w:t>
      </w:r>
    </w:p>
    <w:p w14:paraId="18CC646D" w14:textId="77777777" w:rsidR="00D9557B" w:rsidRPr="00C92762" w:rsidRDefault="00D9557B">
      <w:pPr>
        <w:rPr>
          <w:sz w:val="26"/>
          <w:szCs w:val="26"/>
        </w:rPr>
      </w:pPr>
    </w:p>
    <w:p w14:paraId="74355C5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我在讨论《腓立比书》时向你们解释过，我们没有太多证据或支持来证明确实有这样的信件流传。</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我们将这封信视为一封。让我们简单回顾一下那封感恩信。</w:t>
      </w:r>
    </w:p>
    <w:p w14:paraId="3E23B4DE" w14:textId="77777777" w:rsidR="00D9557B" w:rsidRPr="00C92762" w:rsidRDefault="00D9557B">
      <w:pPr>
        <w:rPr>
          <w:sz w:val="26"/>
          <w:szCs w:val="26"/>
        </w:rPr>
      </w:pPr>
    </w:p>
    <w:p w14:paraId="7ADE84E2" w14:textId="0D460D38"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这次感恩节被贴上了“不求回报的感谢”的标签。一种含蓄的、隐晦的感激。你可能会问为什么。因为这是一种感谢，但看起来却不像是一种感谢。</w:t>
      </w:r>
    </w:p>
    <w:p w14:paraId="459CC2F2" w14:textId="77777777" w:rsidR="00D9557B" w:rsidRPr="00C92762" w:rsidRDefault="00D9557B">
      <w:pPr>
        <w:rPr>
          <w:sz w:val="26"/>
          <w:szCs w:val="26"/>
        </w:rPr>
      </w:pPr>
    </w:p>
    <w:p w14:paraId="29EF86AC" w14:textId="2650B94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因为经文是这么写的，我因主大大喜乐，现在，你终于为我恢复了你的同意。你确实关心我，但你没有机会。</w:t>
      </w:r>
    </w:p>
    <w:p w14:paraId="650E3645" w14:textId="77777777" w:rsidR="00D9557B" w:rsidRPr="00C92762" w:rsidRDefault="00D9557B">
      <w:pPr>
        <w:rPr>
          <w:sz w:val="26"/>
          <w:szCs w:val="26"/>
        </w:rPr>
      </w:pPr>
    </w:p>
    <w:p w14:paraId="6D44E156"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但我所说的是处于贫困之中，因为我学会了无论在什么情况下都知足。我知道如何处于贫困之中，也知道如何处于富裕之中。在任何情况下，我都学会了面对富裕和饥饿、富裕和贫困的秘诀。</w:t>
      </w:r>
    </w:p>
    <w:p w14:paraId="06858C25" w14:textId="77777777" w:rsidR="00D9557B" w:rsidRPr="00C92762" w:rsidRDefault="00D9557B">
      <w:pPr>
        <w:rPr>
          <w:sz w:val="26"/>
          <w:szCs w:val="26"/>
        </w:rPr>
      </w:pPr>
    </w:p>
    <w:p w14:paraId="4C5E0A2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我靠着那加给我力量的，凡事都能做。这就是你对别人说谢谢的方式吗？我们继续吧。不过，你愿意分担我的烦恼，真是太好了。</w:t>
      </w:r>
    </w:p>
    <w:p w14:paraId="4EB79803" w14:textId="77777777" w:rsidR="00D9557B" w:rsidRPr="00C92762" w:rsidRDefault="00D9557B">
      <w:pPr>
        <w:rPr>
          <w:sz w:val="26"/>
          <w:szCs w:val="26"/>
        </w:rPr>
      </w:pPr>
    </w:p>
    <w:p w14:paraId="744F86E0" w14:textId="5052922D"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腓立比人哪，你们也知道，我初传福音，离开马其顿的时候，除了你们以外，并没有别的教会与我同甘共苦。就是在帖撒罗尼迦，你们也一再地差人供给我的需用。我并不求你们所得的礼物，只求你们所得的果子，好叫你们的功劳加增。</w:t>
      </w:r>
    </w:p>
    <w:p w14:paraId="29F62CC6" w14:textId="77777777" w:rsidR="00D9557B" w:rsidRPr="00C92762" w:rsidRDefault="00D9557B">
      <w:pPr>
        <w:rPr>
          <w:sz w:val="26"/>
          <w:szCs w:val="26"/>
        </w:rPr>
      </w:pPr>
    </w:p>
    <w:p w14:paraId="642062E5"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我已收到全部付款，甚至更多。我得到了充足的供给。哇！这就是你们说谢谢的方式吗？我从以巴弗提那里收到了你所送的礼物，这是芬芳的供品，是上帝所接受和喜悦的祭品。</w:t>
      </w:r>
    </w:p>
    <w:p w14:paraId="497EE985" w14:textId="77777777" w:rsidR="00D9557B" w:rsidRPr="00C92762" w:rsidRDefault="00D9557B">
      <w:pPr>
        <w:rPr>
          <w:sz w:val="26"/>
          <w:szCs w:val="26"/>
        </w:rPr>
      </w:pPr>
    </w:p>
    <w:p w14:paraId="24D17699" w14:textId="266A1FC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我的上帝必照着他在基督耶稣里的荣耀丰富，使你们一切所需用的都充足。愿荣耀归于我们的上帝和父，直到永永远远。所以，你看到这里发生了各种各样的事情。</w:t>
      </w:r>
    </w:p>
    <w:p w14:paraId="12BF98E9" w14:textId="77777777" w:rsidR="00D9557B" w:rsidRPr="00C92762" w:rsidRDefault="00D9557B">
      <w:pPr>
        <w:rPr>
          <w:sz w:val="26"/>
          <w:szCs w:val="26"/>
        </w:rPr>
      </w:pPr>
    </w:p>
    <w:p w14:paraId="5B59E781" w14:textId="41B221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这就是为什么学者们不确定保罗在这里发生了什么。所以，请注意这一点。评论家对这个特定的测试以及有时听起来保罗在说谢谢有不同的看法。</w:t>
      </w:r>
    </w:p>
    <w:p w14:paraId="231316EF" w14:textId="77777777" w:rsidR="00D9557B" w:rsidRPr="00C92762" w:rsidRDefault="00D9557B">
      <w:pPr>
        <w:rPr>
          <w:sz w:val="26"/>
          <w:szCs w:val="26"/>
        </w:rPr>
      </w:pPr>
    </w:p>
    <w:p w14:paraId="2E6384D9" w14:textId="6DF431E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有时听起来他好像在说“我本来就不需要你的帮助”。因此，一些评论家说，保罗实际上表达了他对教会的关心和照顾的感激之情。</w:t>
      </w:r>
    </w:p>
    <w:p w14:paraId="3AEC5140" w14:textId="77777777" w:rsidR="00D9557B" w:rsidRPr="00C92762" w:rsidRDefault="00D9557B">
      <w:pPr>
        <w:rPr>
          <w:sz w:val="26"/>
          <w:szCs w:val="26"/>
        </w:rPr>
      </w:pPr>
    </w:p>
    <w:p w14:paraId="16F5C49E" w14:textId="06BBA87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有人说他可能没有想到这些礼物。但是教会忽略了他希望独立传教的请求，并送给他一些礼物。</w:t>
      </w:r>
      <w:proofErr xmlns:w="http://schemas.openxmlformats.org/wordprocessingml/2006/main" w:type="gramStart"/>
      <w:r xmlns:w="http://schemas.openxmlformats.org/wordprocessingml/2006/main" w:rsidRPr="00C9276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2762">
        <w:rPr>
          <w:rFonts w:ascii="Calibri" w:eastAsia="Calibri" w:hAnsi="Calibri" w:cs="Calibri"/>
          <w:sz w:val="26"/>
          <w:szCs w:val="26"/>
        </w:rPr>
        <w:t xml:space="preserve">他收到了礼物，但他对此并不高兴。</w:t>
      </w:r>
    </w:p>
    <w:p w14:paraId="6D8495FF" w14:textId="77777777" w:rsidR="00D9557B" w:rsidRPr="00C92762" w:rsidRDefault="00D9557B">
      <w:pPr>
        <w:rPr>
          <w:sz w:val="26"/>
          <w:szCs w:val="26"/>
        </w:rPr>
      </w:pPr>
    </w:p>
    <w:p w14:paraId="127B451C" w14:textId="4BE297C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有人说，在古代文化中，如果你是真正的朋友，当别人做好事时，你不必说太多的谢谢</w:t>
      </w:r>
      <w:proofErr xmlns:w="http://schemas.openxmlformats.org/wordprocessingml/2006/main" w:type="spellStart"/>
      <w:r xmlns:w="http://schemas.openxmlformats.org/wordprocessingml/2006/main" w:rsidRPr="00C9276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92762">
        <w:rPr>
          <w:rFonts w:ascii="Calibri" w:eastAsia="Calibri" w:hAnsi="Calibri" w:cs="Calibri"/>
          <w:sz w:val="26"/>
          <w:szCs w:val="26"/>
        </w:rPr>
        <w:t xml:space="preserve">所以，保罗试图保持沉默。我不知道该怎么说，但这种观点很不靠谱。有人说保罗的目的是将他们的注意力转移到福音的传播上。</w:t>
      </w:r>
    </w:p>
    <w:p w14:paraId="1E170530" w14:textId="77777777" w:rsidR="00D9557B" w:rsidRPr="00C92762" w:rsidRDefault="00D9557B">
      <w:pPr>
        <w:rPr>
          <w:sz w:val="26"/>
          <w:szCs w:val="26"/>
        </w:rPr>
      </w:pPr>
    </w:p>
    <w:p w14:paraId="742EB6E2" w14:textId="5F6C07EE"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有人说，保罗试图在感激与认知之间取得平衡，</w:t>
      </w:r>
      <w:r xmlns:w="http://schemas.openxmlformats.org/wordprocessingml/2006/main" w:rsidR="00000000" w:rsidRPr="00C92762">
        <w:rPr>
          <w:rFonts w:ascii="Calibri" w:eastAsia="Calibri" w:hAnsi="Calibri" w:cs="Calibri"/>
          <w:sz w:val="26"/>
          <w:szCs w:val="26"/>
        </w:rPr>
        <w:t xml:space="preserve">他的使命既不依赖也不受他们的礼物所驱动。我倾向于这种观点。我的同事弗兰克这样说道。</w:t>
      </w:r>
    </w:p>
    <w:p w14:paraId="3F2B0200" w14:textId="77777777" w:rsidR="00D9557B" w:rsidRPr="00C92762" w:rsidRDefault="00D9557B">
      <w:pPr>
        <w:rPr>
          <w:sz w:val="26"/>
          <w:szCs w:val="26"/>
        </w:rPr>
      </w:pPr>
    </w:p>
    <w:p w14:paraId="6FF88440" w14:textId="3D1C874F"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这次会谈主要是对腓立比人通过信使以巴弗提送给他的金钱礼物表示感谢。感谢信出现在三处。在第 10 节中，保罗说他因腓立比人对他表示同意而感到非常高兴。</w:t>
      </w:r>
    </w:p>
    <w:p w14:paraId="2BF68BAE" w14:textId="77777777" w:rsidR="00D9557B" w:rsidRPr="00C92762" w:rsidRDefault="00D9557B">
      <w:pPr>
        <w:rPr>
          <w:sz w:val="26"/>
          <w:szCs w:val="26"/>
        </w:rPr>
      </w:pPr>
    </w:p>
    <w:p w14:paraId="2C595293" w14:textId="6465D9CA"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在第 14 节中，他告诉他们，他们在他受苦时帮助他是件好事。在第 18 节中，他用经济和宗教的隐喻来描述他们送给他的礼物的巨大价值。保罗实际上是这么说的。</w:t>
      </w:r>
    </w:p>
    <w:p w14:paraId="79C1AC5D" w14:textId="77777777" w:rsidR="00D9557B" w:rsidRPr="00C92762" w:rsidRDefault="00D9557B">
      <w:pPr>
        <w:rPr>
          <w:sz w:val="26"/>
          <w:szCs w:val="26"/>
        </w:rPr>
      </w:pPr>
    </w:p>
    <w:p w14:paraId="15FE5942" w14:textId="11D19F3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他因主对他们的关心和照顾而喜乐。他感谢他们的礼物和合作。他们的礼物满足了他的需要。</w:t>
      </w:r>
    </w:p>
    <w:p w14:paraId="59B2FAFD" w14:textId="77777777" w:rsidR="00D9557B" w:rsidRPr="00C92762" w:rsidRDefault="00D9557B">
      <w:pPr>
        <w:rPr>
          <w:sz w:val="26"/>
          <w:szCs w:val="26"/>
        </w:rPr>
      </w:pPr>
    </w:p>
    <w:p w14:paraId="425396B9" w14:textId="152D4432"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他已经学会了如何在富足和匮乏中生活。但他也想表明，事实上，他能靠着基督做所有的事情。基督给了他力量。</w:t>
      </w:r>
    </w:p>
    <w:p w14:paraId="1BCA16BE" w14:textId="77777777" w:rsidR="00D9557B" w:rsidRPr="00C92762" w:rsidRDefault="00D9557B">
      <w:pPr>
        <w:rPr>
          <w:sz w:val="26"/>
          <w:szCs w:val="26"/>
        </w:rPr>
      </w:pPr>
    </w:p>
    <w:p w14:paraId="32D74134" w14:textId="6C81F269"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对于保罗来说，他已经学会了无论身处何种境遇都要知足。正如你记得的，提摩太前书 6:6，敬虔和知足便是大利。知足 保罗说他实际上并不需要他们的礼物来寻求真正的生存。</w:t>
      </w:r>
    </w:p>
    <w:p w14:paraId="06ED3AFD" w14:textId="77777777" w:rsidR="00D9557B" w:rsidRPr="00C92762" w:rsidRDefault="00D9557B">
      <w:pPr>
        <w:rPr>
          <w:sz w:val="26"/>
          <w:szCs w:val="26"/>
        </w:rPr>
      </w:pPr>
    </w:p>
    <w:p w14:paraId="55FCC03E"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他甚至没有寻求礼物。但他祈祷上帝能给他们丰盛的礼物。我喜欢这个祈祷。</w:t>
      </w:r>
    </w:p>
    <w:p w14:paraId="5C67FD89" w14:textId="77777777" w:rsidR="00D9557B" w:rsidRPr="00C92762" w:rsidRDefault="00D9557B">
      <w:pPr>
        <w:rPr>
          <w:sz w:val="26"/>
          <w:szCs w:val="26"/>
        </w:rPr>
      </w:pPr>
    </w:p>
    <w:p w14:paraId="1C766A02"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我的神必照他荣耀的丰富，在基督耶稣里，使你们一切所需用的都充足。愿荣耀归于我们的父神，直到永永远远。阿们。</w:t>
      </w:r>
    </w:p>
    <w:p w14:paraId="05CD7E29" w14:textId="77777777" w:rsidR="00D9557B" w:rsidRPr="00C92762" w:rsidRDefault="00D9557B">
      <w:pPr>
        <w:rPr>
          <w:sz w:val="26"/>
          <w:szCs w:val="26"/>
        </w:rPr>
      </w:pPr>
    </w:p>
    <w:p w14:paraId="376D9D8C"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他的感恩之情是如此简单和礼貌。问候基督耶稣里的各位圣徒。与我在一起的弟兄们问候你们。</w:t>
      </w:r>
    </w:p>
    <w:p w14:paraId="0341D59C" w14:textId="77777777" w:rsidR="00D9557B" w:rsidRPr="00C92762" w:rsidRDefault="00D9557B">
      <w:pPr>
        <w:rPr>
          <w:sz w:val="26"/>
          <w:szCs w:val="26"/>
        </w:rPr>
      </w:pPr>
    </w:p>
    <w:p w14:paraId="0FAC7BAB" w14:textId="5B15365C"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众圣徒都问你们安，特别是凯撒家里的人。愿主耶稣基督的恩惠常与你们心灵同在。</w:t>
      </w:r>
    </w:p>
    <w:p w14:paraId="6711193A" w14:textId="77777777" w:rsidR="00D9557B" w:rsidRPr="00C92762" w:rsidRDefault="00D9557B">
      <w:pPr>
        <w:rPr>
          <w:sz w:val="26"/>
          <w:szCs w:val="26"/>
        </w:rPr>
      </w:pPr>
    </w:p>
    <w:p w14:paraId="1601A934" w14:textId="4C2E5B87" w:rsidR="00D9557B" w:rsidRPr="00C92762" w:rsidRDefault="00C6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在我们结束本次演讲时，请允许我用这幅图快速地提醒你们，我希望确保你们能记住它。在这封信中，出现了一些关键主题。友谊和伙伴关系的主题。</w:t>
      </w:r>
    </w:p>
    <w:p w14:paraId="58C4EF47" w14:textId="77777777" w:rsidR="00D9557B" w:rsidRPr="00C92762" w:rsidRDefault="00D9557B">
      <w:pPr>
        <w:rPr>
          <w:sz w:val="26"/>
          <w:szCs w:val="26"/>
        </w:rPr>
      </w:pPr>
    </w:p>
    <w:p w14:paraId="161C6A43"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面对苦难时喜乐和欢欣。与基督同行时谦卑和顺从。社区团结。</w:t>
      </w:r>
    </w:p>
    <w:p w14:paraId="5B253C4B" w14:textId="77777777" w:rsidR="00D9557B" w:rsidRPr="00C92762" w:rsidRDefault="00D9557B">
      <w:pPr>
        <w:rPr>
          <w:sz w:val="26"/>
          <w:szCs w:val="26"/>
        </w:rPr>
      </w:pPr>
    </w:p>
    <w:p w14:paraId="3E86ECAD" w14:textId="402530B3"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亲属关系是神家中的兄弟姐妹。还有基督徒的榜样。提摩太、以巴弗提、保罗，最重要的是基督。</w:t>
      </w:r>
    </w:p>
    <w:p w14:paraId="5932841C" w14:textId="77777777" w:rsidR="00D9557B" w:rsidRPr="00C92762" w:rsidRDefault="00D9557B">
      <w:pPr>
        <w:rPr>
          <w:sz w:val="26"/>
          <w:szCs w:val="26"/>
        </w:rPr>
      </w:pPr>
    </w:p>
    <w:p w14:paraId="02030928" w14:textId="37F95C74"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最后，保罗写给腓立比人的信表明，监禁和障碍无法阻止福音的传播。福音一直在继续。</w:t>
      </w:r>
    </w:p>
    <w:p w14:paraId="4982F4FC" w14:textId="77777777" w:rsidR="00D9557B" w:rsidRPr="00C92762" w:rsidRDefault="00D9557B">
      <w:pPr>
        <w:rPr>
          <w:sz w:val="26"/>
          <w:szCs w:val="26"/>
        </w:rPr>
      </w:pPr>
    </w:p>
    <w:p w14:paraId="3FFD3CE5" w14:textId="15D4D94E"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必须鼓励教会团结一致。由于他们倾向于团结一致，因此他们应该培养适合那些呼唤基督之名的人的心态。在他们培养这种心态时，重要的是要注意他们可以效仿的榜样。</w:t>
      </w:r>
    </w:p>
    <w:p w14:paraId="7115E366" w14:textId="77777777" w:rsidR="00D9557B" w:rsidRPr="00C92762" w:rsidRDefault="00D9557B">
      <w:pPr>
        <w:rPr>
          <w:sz w:val="26"/>
          <w:szCs w:val="26"/>
        </w:rPr>
      </w:pPr>
    </w:p>
    <w:p w14:paraId="6FC1A175" w14:textId="3EFA067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基督是第一个明确树立的榜样。提摩太、以巴弗提、保罗本人也是如此。当他们这样做时，他们实际上应该确保他们发展出强烈的团结意识。</w:t>
      </w:r>
    </w:p>
    <w:p w14:paraId="725C0ACC" w14:textId="77777777" w:rsidR="00D9557B" w:rsidRPr="00C92762" w:rsidRDefault="00D9557B">
      <w:pPr>
        <w:rPr>
          <w:sz w:val="26"/>
          <w:szCs w:val="26"/>
        </w:rPr>
      </w:pPr>
    </w:p>
    <w:p w14:paraId="501739B5" w14:textId="10227E1B"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至于那两个在教会里关系不好的人，犹大和循都基。他们应该负起个人责任，一起努力。一个同负一轭的人应该帮助他们。</w:t>
      </w:r>
    </w:p>
    <w:p w14:paraId="260DA980" w14:textId="77777777" w:rsidR="00D9557B" w:rsidRPr="00C92762" w:rsidRDefault="00D9557B">
      <w:pPr>
        <w:rPr>
          <w:sz w:val="26"/>
          <w:szCs w:val="26"/>
        </w:rPr>
      </w:pPr>
    </w:p>
    <w:p w14:paraId="752C57AF" w14:textId="1424B74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对于教会的其他人，他们的温柔应该为众人所知。以防万一，还有一定程度的焦虑。让教会在祷告中来到上帝面前。</w:t>
      </w:r>
    </w:p>
    <w:p w14:paraId="412CB9A7" w14:textId="77777777" w:rsidR="00D9557B" w:rsidRPr="00C92762" w:rsidRDefault="00D9557B">
      <w:pPr>
        <w:rPr>
          <w:sz w:val="26"/>
          <w:szCs w:val="26"/>
        </w:rPr>
      </w:pPr>
    </w:p>
    <w:p w14:paraId="6BDB16DA" w14:textId="473566F1"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心中充满感激之情。上帝赐予的平安将真正降临到他们的生活中。最后，我要说，愿上帝赐予的超越一切理解的平安也降临到你们身上。</w:t>
      </w:r>
    </w:p>
    <w:p w14:paraId="4F08AB92" w14:textId="77777777" w:rsidR="00D9557B" w:rsidRPr="00C92762" w:rsidRDefault="00D9557B">
      <w:pPr>
        <w:rPr>
          <w:sz w:val="26"/>
          <w:szCs w:val="26"/>
        </w:rPr>
      </w:pPr>
    </w:p>
    <w:p w14:paraId="1AAADBFB" w14:textId="77777777" w:rsidR="00D9557B" w:rsidRPr="00C92762" w:rsidRDefault="00000000">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感谢您学习《腓立比书》和我们为《监狱书信》所做的所有研究。感谢您与我们一起学习。我希望您和我一样成长和学习。</w:t>
      </w:r>
    </w:p>
    <w:p w14:paraId="27C5DACA" w14:textId="77777777" w:rsidR="00D9557B" w:rsidRPr="00C92762" w:rsidRDefault="00D9557B">
      <w:pPr>
        <w:rPr>
          <w:sz w:val="26"/>
          <w:szCs w:val="26"/>
        </w:rPr>
      </w:pPr>
    </w:p>
    <w:p w14:paraId="6C675078" w14:textId="77777777" w:rsidR="00D9557B" w:rsidRDefault="00000000">
      <w:pPr xmlns:w="http://schemas.openxmlformats.org/wordprocessingml/2006/main">
        <w:rPr>
          <w:rFonts w:ascii="Calibri" w:eastAsia="Calibri" w:hAnsi="Calibri" w:cs="Calibri"/>
          <w:sz w:val="26"/>
          <w:szCs w:val="26"/>
        </w:rPr>
      </w:pPr>
      <w:r xmlns:w="http://schemas.openxmlformats.org/wordprocessingml/2006/main" w:rsidRPr="00C92762">
        <w:rPr>
          <w:rFonts w:ascii="Calibri" w:eastAsia="Calibri" w:hAnsi="Calibri" w:cs="Calibri"/>
          <w:sz w:val="26"/>
          <w:szCs w:val="26"/>
        </w:rPr>
        <w:t xml:space="preserve">谢谢。</w:t>
      </w:r>
    </w:p>
    <w:p w14:paraId="521A534F" w14:textId="77777777" w:rsidR="00C92762" w:rsidRDefault="00C92762">
      <w:pPr>
        <w:rPr>
          <w:rFonts w:ascii="Calibri" w:eastAsia="Calibri" w:hAnsi="Calibri" w:cs="Calibri"/>
          <w:sz w:val="26"/>
          <w:szCs w:val="26"/>
        </w:rPr>
      </w:pPr>
    </w:p>
    <w:p w14:paraId="7028BAEE" w14:textId="0B23A132" w:rsidR="00C92762" w:rsidRPr="00C92762" w:rsidRDefault="00C92762">
      <w:pPr xmlns:w="http://schemas.openxmlformats.org/wordprocessingml/2006/main">
        <w:rPr>
          <w:sz w:val="26"/>
          <w:szCs w:val="26"/>
        </w:rPr>
      </w:pPr>
      <w:r xmlns:w="http://schemas.openxmlformats.org/wordprocessingml/2006/main" w:rsidRPr="00C92762">
        <w:rPr>
          <w:rFonts w:ascii="Calibri" w:eastAsia="Calibri" w:hAnsi="Calibri" w:cs="Calibri"/>
          <w:sz w:val="26"/>
          <w:szCs w:val="26"/>
        </w:rPr>
        <w:t xml:space="preserve">这是丹·达科博士关于监狱书信的系列讲座。这是第 16 节，呼吁团结，腓立比书第 4 章。</w:t>
      </w:r>
      <w:r xmlns:w="http://schemas.openxmlformats.org/wordprocessingml/2006/main" w:rsidRPr="00C92762">
        <w:rPr>
          <w:rFonts w:ascii="Calibri" w:eastAsia="Calibri" w:hAnsi="Calibri" w:cs="Calibri"/>
          <w:sz w:val="26"/>
          <w:szCs w:val="26"/>
        </w:rPr>
        <w:br xmlns:w="http://schemas.openxmlformats.org/wordprocessingml/2006/main"/>
      </w:r>
    </w:p>
    <w:sectPr w:rsidR="00C92762" w:rsidRPr="00C927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7D32" w14:textId="77777777" w:rsidR="00CE17B1" w:rsidRDefault="00CE17B1" w:rsidP="00C92762">
      <w:r>
        <w:separator/>
      </w:r>
    </w:p>
  </w:endnote>
  <w:endnote w:type="continuationSeparator" w:id="0">
    <w:p w14:paraId="7316DE07" w14:textId="77777777" w:rsidR="00CE17B1" w:rsidRDefault="00CE17B1" w:rsidP="00C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F89C" w14:textId="77777777" w:rsidR="00CE17B1" w:rsidRDefault="00CE17B1" w:rsidP="00C92762">
      <w:r>
        <w:separator/>
      </w:r>
    </w:p>
  </w:footnote>
  <w:footnote w:type="continuationSeparator" w:id="0">
    <w:p w14:paraId="72AAC811" w14:textId="77777777" w:rsidR="00CE17B1" w:rsidRDefault="00CE17B1" w:rsidP="00C9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80858"/>
      <w:docPartObj>
        <w:docPartGallery w:val="Page Numbers (Top of Page)"/>
        <w:docPartUnique/>
      </w:docPartObj>
    </w:sdtPr>
    <w:sdtEndPr>
      <w:rPr>
        <w:noProof/>
      </w:rPr>
    </w:sdtEndPr>
    <w:sdtContent>
      <w:p w14:paraId="526A3944" w14:textId="5E3DAB44" w:rsidR="00C92762" w:rsidRDefault="00C927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7BDBF3" w14:textId="77777777" w:rsidR="00C92762" w:rsidRDefault="00C9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2321F"/>
    <w:multiLevelType w:val="hybridMultilevel"/>
    <w:tmpl w:val="3B7EAC80"/>
    <w:lvl w:ilvl="0" w:tplc="471AFCAE">
      <w:start w:val="1"/>
      <w:numFmt w:val="bullet"/>
      <w:lvlText w:val="●"/>
      <w:lvlJc w:val="left"/>
      <w:pPr>
        <w:ind w:left="720" w:hanging="360"/>
      </w:pPr>
    </w:lvl>
    <w:lvl w:ilvl="1" w:tplc="4CB62FC8">
      <w:start w:val="1"/>
      <w:numFmt w:val="bullet"/>
      <w:lvlText w:val="○"/>
      <w:lvlJc w:val="left"/>
      <w:pPr>
        <w:ind w:left="1440" w:hanging="360"/>
      </w:pPr>
    </w:lvl>
    <w:lvl w:ilvl="2" w:tplc="8A601176">
      <w:start w:val="1"/>
      <w:numFmt w:val="bullet"/>
      <w:lvlText w:val="■"/>
      <w:lvlJc w:val="left"/>
      <w:pPr>
        <w:ind w:left="2160" w:hanging="360"/>
      </w:pPr>
    </w:lvl>
    <w:lvl w:ilvl="3" w:tplc="583A19CC">
      <w:start w:val="1"/>
      <w:numFmt w:val="bullet"/>
      <w:lvlText w:val="●"/>
      <w:lvlJc w:val="left"/>
      <w:pPr>
        <w:ind w:left="2880" w:hanging="360"/>
      </w:pPr>
    </w:lvl>
    <w:lvl w:ilvl="4" w:tplc="06E2468A">
      <w:start w:val="1"/>
      <w:numFmt w:val="bullet"/>
      <w:lvlText w:val="○"/>
      <w:lvlJc w:val="left"/>
      <w:pPr>
        <w:ind w:left="3600" w:hanging="360"/>
      </w:pPr>
    </w:lvl>
    <w:lvl w:ilvl="5" w:tplc="99ACE44E">
      <w:start w:val="1"/>
      <w:numFmt w:val="bullet"/>
      <w:lvlText w:val="■"/>
      <w:lvlJc w:val="left"/>
      <w:pPr>
        <w:ind w:left="4320" w:hanging="360"/>
      </w:pPr>
    </w:lvl>
    <w:lvl w:ilvl="6" w:tplc="4A565E1A">
      <w:start w:val="1"/>
      <w:numFmt w:val="bullet"/>
      <w:lvlText w:val="●"/>
      <w:lvlJc w:val="left"/>
      <w:pPr>
        <w:ind w:left="5040" w:hanging="360"/>
      </w:pPr>
    </w:lvl>
    <w:lvl w:ilvl="7" w:tplc="7410F348">
      <w:start w:val="1"/>
      <w:numFmt w:val="bullet"/>
      <w:lvlText w:val="●"/>
      <w:lvlJc w:val="left"/>
      <w:pPr>
        <w:ind w:left="5760" w:hanging="360"/>
      </w:pPr>
    </w:lvl>
    <w:lvl w:ilvl="8" w:tplc="AAB8E778">
      <w:start w:val="1"/>
      <w:numFmt w:val="bullet"/>
      <w:lvlText w:val="●"/>
      <w:lvlJc w:val="left"/>
      <w:pPr>
        <w:ind w:left="6480" w:hanging="360"/>
      </w:pPr>
    </w:lvl>
  </w:abstractNum>
  <w:num w:numId="1" w16cid:durableId="597935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7B"/>
    <w:rsid w:val="006A34A8"/>
    <w:rsid w:val="0072357B"/>
    <w:rsid w:val="0072608A"/>
    <w:rsid w:val="00C60D0D"/>
    <w:rsid w:val="00C92762"/>
    <w:rsid w:val="00CE17B1"/>
    <w:rsid w:val="00D9557B"/>
    <w:rsid w:val="00E17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637B0"/>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2762"/>
    <w:pPr>
      <w:tabs>
        <w:tab w:val="center" w:pos="4680"/>
        <w:tab w:val="right" w:pos="9360"/>
      </w:tabs>
    </w:pPr>
  </w:style>
  <w:style w:type="character" w:customStyle="1" w:styleId="HeaderChar">
    <w:name w:val="Header Char"/>
    <w:basedOn w:val="DefaultParagraphFont"/>
    <w:link w:val="Header"/>
    <w:uiPriority w:val="99"/>
    <w:rsid w:val="00C92762"/>
  </w:style>
  <w:style w:type="paragraph" w:styleId="Footer">
    <w:name w:val="footer"/>
    <w:basedOn w:val="Normal"/>
    <w:link w:val="FooterChar"/>
    <w:uiPriority w:val="99"/>
    <w:unhideWhenUsed/>
    <w:rsid w:val="00C92762"/>
    <w:pPr>
      <w:tabs>
        <w:tab w:val="center" w:pos="4680"/>
        <w:tab w:val="right" w:pos="9360"/>
      </w:tabs>
    </w:pPr>
  </w:style>
  <w:style w:type="character" w:customStyle="1" w:styleId="FooterChar">
    <w:name w:val="Footer Char"/>
    <w:basedOn w:val="DefaultParagraphFont"/>
    <w:link w:val="Footer"/>
    <w:uiPriority w:val="99"/>
    <w:rsid w:val="00C9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6947</Words>
  <Characters>31126</Characters>
  <Application>Microsoft Office Word</Application>
  <DocSecurity>0</DocSecurity>
  <Lines>707</Lines>
  <Paragraphs>193</Paragraphs>
  <ScaleCrop>false</ScaleCrop>
  <HeadingPairs>
    <vt:vector size="2" baseType="variant">
      <vt:variant>
        <vt:lpstr>Title</vt:lpstr>
      </vt:variant>
      <vt:variant>
        <vt:i4>1</vt:i4>
      </vt:variant>
    </vt:vector>
  </HeadingPairs>
  <TitlesOfParts>
    <vt:vector size="1" baseType="lpstr">
      <vt:lpstr>Darko PrisEp 16 CallForUnity Ph4</vt:lpstr>
    </vt:vector>
  </TitlesOfParts>
  <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16 CallForUnity Ph4</dc:title>
  <dc:creator>TurboScribe.ai</dc:creator>
  <cp:lastModifiedBy>Ted Hildebrandt</cp:lastModifiedBy>
  <cp:revision>2</cp:revision>
  <dcterms:created xsi:type="dcterms:W3CDTF">2024-09-16T17:54:00Z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86711f49cebe0ad6fa81683961ef111be2aaa1407aa55df16a7eae71480a67f5</vt:lpwstr>
  </property>
</Properties>
</file>