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Доктор Лесли Аллен,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Иезекииль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Лекция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Израиль</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Обновление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Иезекииль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Лесли Аллен и Тед Хильдебрандт</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доктор Лесли Аллен в своем учении по книге Иезекииля. Это 18-я сессия «Обновление Израиля». Иезекииля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Теперь, изучая книгу, мы подходим к главе 36, стихам с 16 по 38, и я думаю об этом как об обновлении Израиля. В стихе 16 мы читаем: « И было ко мне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Господне». И это, конечно, нормальная формула, которая у нас есть для получения нового откровения, и она вводит новую литературную единицу.</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этот отрывок с 16 по 38 лежит в основе позитивного учения книги. Взглянув на него, мы можем увидеть общую структуру. Сообщение начинается со стиха 17, а к стиху 21 следует личное сообщение, предназначенное только для ушей Иезекииля.</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Затем стихи с 22 по 38 представляют собой публичное послание, которое следует передать изгнанникам. Это публичное послание распадается на три отдельные части, каждая из которых представлена формулой цитаты: «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говорит Господь Бог». Этими частями являются стихи с 22 по 32, с 33 по 36, а также с 37 по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Личное послание Иезекиилю в стихах с 17 по 21 очень важно, поскольку в нем обозначены две проблемы, которые необходимо решить. И затем публичное послание в стихах с 22 по 38 покажет, как Бог собирается решить эти две проблемы. Первая проблема касается народа Божьего, а вторая проблема касается самого Бога.</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обе эти проблемы были осложняющими факторами, требующими решения, как и в случае с народом Божьим, возвращающимся в свою землю из изгнания. Первая проблема изложена в стихах с 17 по 19, а вторая — в стихах с 20 по 21. Давайте прочитаем их оба.</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Смертные, когда дом Израиля жил на своей земле, они оскверняли ее своими путями и делами. Их поведение, на мой взгляд, было подобно нечистоте женщины во время менструации. Итак, я излил на них свой гнев за кровь, которую они пролили на этой земле, и за идолов, которыми они осквернили ее.</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Я рассеял их по народам, и они рассеялись по странам. Я судил их в соответствии с их поведением и поступками. Но когда они приходили к народам, куда бы они ни приходили, они оскверняли святое имя Мое, тем, что о них говорилось: это народ Господень.</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И все же им пришлось уйти из его земли. Но я беспокоился о своем святом имени, которое дом Израиля осквернил среди народов, к которым они пришли. Бог разделяет обе эти проблемы с Иезекиилем в этом личном послании, и, как я уже сказал, это станет фоном для публичного послания в оставшейся части отрывка.</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Первая проблема — это то, о чем мы часто слышали в первой половине книги, — греховность людей. Это тема, о которой мы также много читаем у других ветхозаветных пророков и в эпической истории жизни Израиля на земле у Иисуса Навина через царей. Эта история была историей неудач, историей Израиля, не оправдавшего ожиданий Бога.</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А здесь эта греховность представлена метафорически как ритуальная нечистота, лишавшая людей возможности поклоняться Богу. Это был язык, который Иезекииль, священник, понимал очень хорошо, и его использование здесь напоминает нам, что Иезекииль получил образование священника, прежде чем стал пророком. Затем в конце стиха 17 дается культурный пример: женщина во время менструации считалась нечистой и исключала половой акт со своим партнером до тех пор, пока он не закончится.</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есть важнейший священнический текст, Левит 15, 19-31, в котором описывается ритуальное осквернение, вызванное менструацией. Это была часть нечистоты, которая могла произойти. Это сделало ее нечистой, а возможно, и ее сексуального партнера.</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есть метафора нечистоты. Беда была в том, что эта нечистота произойдет, если кто-нибудь из них пойдет в храм, и тогда храм осквернится. И это показано в книге Левит 15, стих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ты будешь хранить народ Израиля отдельно от его нечистоты, чтобы они не умерли в своей нечистоте, оскверняя Мою скинию среди них. Святилище могло быть осквернено, люди могли погибнуть, целый шлейф проблем. Но это было очень важно, так как этот результат греха привел к нечистоте.</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нечистота этой менструальной женщины используется как метафора вопиющей греховности народа Божьего и его неспособности жить в соответствии с Божьими стандартами для них. Итак, Божий суд принял форму изгнания из земли. В ветхозаветном мышлении земля имела очень важное значение.</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был термометр отношений между Богом и Израилем. Хорошие отношения означали хороший урожай и хорошую жизнь на земле в целом. Но плохие отношения между людьми и Богом означали голод и общий упадок земледельческого распорядка.</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Высшей мерой плохих отношений с Богом был полный разрыв с жизнью в земле, фактически изгнание из земли. Этот здоровый треугольник Бога,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народа и земли теперь был разрушен, поскольку люди находились </w:t>
      </w:r>
      <w:r xmlns:w="http://schemas.openxmlformats.org/wordprocessingml/2006/main" w:rsidR="00000000" w:rsidRPr="006C61BB">
        <w:rPr>
          <w:rFonts w:ascii="Calibri" w:eastAsia="Calibri" w:hAnsi="Calibri" w:cs="Calibri"/>
          <w:sz w:val="26"/>
          <w:szCs w:val="26"/>
        </w:rPr>
        <w:t xml:space="preserve">в изгнании из-за своей греховности. Потеря родины привела к изгнанию и расселению в другие страны.</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стих 19 заканчивается так же, как начался стих 17, и касается основной проблемы поведения и дел Израиля – очевидно, плохого поведения и плохих дел – что является причиной изгнания. Это была проблема Израиля, с которой Богу ранее приходилось иметь дело посредством изгнания. И посмотрим, это создаст проблему, когда вы подумаете о возвращении на землю.</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Откуда ты знаешь, что все это не повторится? Это та же самая последовательность. Это будет первая проблема. Тогда они были грешны.</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Разве это не будет правдой, когда они вернутся на землю? Те же люди, те же люди. Стихи с 20 по 21 представляют вторую проблему, теперь уже собственную проблему Бога, личную проблему Бога, которая возникла в результате решения первой посредством изгнания. На древнем Ближнем Востоке религия была по существу территориальной.</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Вы жили на земле и поклонялись Богу этой земли, который теперь был вашим Богом, вашим особым Богом. Неизраильтяне, когда смотрели на изгнанника, понимали, что это значит, или думали, что знают, что это значит. Потеря земли была признаком слабости Бога Израиля.</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это было знаком победоносной силы Мардука, главного национального бога вавилонян. Конечно, Ветхий Завет объяснял это по-другому, говоря, что Бог Израиля действовал провиденциально и использовал вавилонян как проводников своего суда. Но это было очень сложное богословское объяснение, которое не пришло бы в голову другим народам.</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В любом случае, репутация Яхве пострадала из-за изгнания людей с этой земли. И, как сказано в стихах 20 и 21, святое имя Бога было осквернено. Это народ Господа, но им пришлось уйти из Его земли.</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Значит, он не такой уж и Бог, не так ли? Не очень сильный, не так ли? Ему пришлось отказаться от земли, и к власти пришел другой Бог, более могущественный, чем он. Итак, с точки зрения культуры, интернациональной культуры того времени, Яхве проиграл. Итак, это вторая проблема здесь.</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имя Бога, или его репутация, считались общеизвестными. Имя было осквернено. Нечестиво значит относиться к чему-то как к обыденному, без уважения к особой святости, связанной с Богом Израиля.</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это вторая проблема — проблема, вызванная изгнанием. Изгнание было изящным решением первой проблемы, но оно породило еще одну проблему.</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Эта вторая проблема была вызвана изгнанием, и Богу предстоит решить ее удовлетворительным образом. Это не первый раз, когда тема осквернения имени Бога возникает в книге Иезекииля. В главе 20 это был фактор, который помешал Богу </w:t>
      </w:r>
      <w:r xmlns:w="http://schemas.openxmlformats.org/wordprocessingml/2006/main" w:rsidR="00000000" w:rsidRPr="006C61BB">
        <w:rPr>
          <w:rFonts w:ascii="Calibri" w:eastAsia="Calibri" w:hAnsi="Calibri" w:cs="Calibri"/>
          <w:sz w:val="26"/>
          <w:szCs w:val="26"/>
        </w:rPr>
        <w:t xml:space="preserve">действовать в суде, когда люди согрешили в Египте.</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Идолопоклонство Израиля в Египте требовало наказания его народа, но египтяне это бы неправильно поняли. И, ох, они страдают. Что ж, тогда их Бог не заботится о них, не так ли? И вот там была такая проблема.</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В пустыне, с первым поколением, Бог не наказал их так, как они того заслуживали, ради имени Своего, ради святого имени Своего. А также, что касается второго поколения, то в 20-й главе он, ради имени Божьего, не наказывал это второе поколение тут же, но была та перспектива будущего суда, которую Иезекииль интерпретировал как изгнание. . Итак, в главе 20 мы рассмотрели это осквернение имени Божьего как обычную проблему во время Исхода или в истории до Исхода и во времена пустыни, и вот оно.</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Эта нечистота и осквернение были очень важными моментами в ритуалах древнего Израиля. В книге Левит 10:10 говорится, что одной из обязанностей священников при обучении людей смыслу Торы было различать святое и обычное, а также нечистое и чистое. И, конечно, чистый и нечистый Израиль все испортил своей общей греховностью, что привело к изгнанию, но это святое и обычное, это святое и мирское, в результате для самого Бога произошла смесь -там, и святое имя Бога было осквернено.</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на фоне того, какими должны быть эти проблемы, выделяется осквернение святого имени Бога и нечистота Израиля как указание на их греховность. Итак, вторая проблема заключалась в искажении фактов в глазах нации. Итак, имя Яхве не считалось особо святым.</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Он был второстепенным Богом, которому поклонялась побежденная нация. Итак, Израиль увлек за собой своего Бога. В этом была проблема.</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Публичное послание, которое Иезекиилю сказано дать в следующем стихе 22, начинается с Божьего решения этой второй проблемы. Это была более важная проблема, на самом деле, проблема самого Бога, более важная, чем вторая проблема, поэтому она будет поставлена на второе место. Ответ заключался в том, что Бог собирался положить конец изгнанию Израиля и вернуть Свой народ на родину в ходе нового исхода, и что проявление силы докажет Его особую святость перед другими народами.</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это показано в стихах с 22 по 24. Поэтому скажи дому Израилеву: «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говорит Господь Бог: не ради вас, дом Израилев, Я собираюсь действовать, но ради святое имя Мое, которое ты осквернил среди народов,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к которым ты пришел. Я освятлю великое имя Моё, которое осквернено среди народов и которое вы осквернили среди них.</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узнают народы, что Я Господь, говорит Господь Бог, когда через тебя Я покажу перед их глазами святость Мою. Я возьму тебя из народов, соберу тебя из всех стран и приведу тебя в твою землю. И это должно было стать ответом на вторую проблему — великую демонстрацию силы. Бог достаточно силен, чтобы вернуть людей в землю обетованную.</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такая мысль. В предыдущей лекции мы упоминали в этой связи Псалом 126 и стих 2. И там говорилось, потом говорилось среди народов: великое сотворил для них Господь Господь. И вот, наконец, было такое признание: Бог вернул себе свою репутацию, и она больше не запятнана.</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ссылка закончилась, возвращение из ссылки. Это было восстановление, а не осквернение святого имени Божьего, а фактическое освящение имени Божьего. Итак, мотивация, как ясно сказано в стихе 22, если бы я был одним из изгнанников, мне бы не хотелось это слышать: мотивацией Божьего восстановления Израиля была только проблема Его нечестивого имени.</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У Израиля не было никаких неотъемлемых претензий; в ссыльных не было ничего, что убедило бы его действовать от их имени; они были гнилой компанией. И Бог поступил вполне справедливо, лишив их этой земли. Нет, на карту была поставлена его собственная честь. Вот почему изгнанию нужно было положить конец.</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Окончание изгнания было богословской необходимостью очистить его запятнанное имя. И, конечно, именно это гарантировало, если вдуматься, это обещание гарантирует скорое возвращение из ссылки. Итак, изгнанники могли быть уверены, что это произойдет, но ничего общего с тобой, ничего такого привлекательного в тебе, что я хотел бы вернуть.</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Но здесь решают мою проблему. Итак, это была чистая благодать, спасение, которое Бог собирался совершить для них. Интересный феномен заключается в том, что это касается не только Ветхого Завета, но и в Новом Завете, в очень важном месте, вопрос об имени и чести Бога снова поднимается.</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я думаю о 6-й главе и 9-м стихе Матфея, начале той молитвы, которую Господь Иисус дал Своим ученикам произнести. И почетное место в этой молитве было отдано прошению, да святится имя Твое. Другими словами, пусть ваше имя считается особенным и святым, а не оскверняется.</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Прошение отсылает к 36-й главе Иезекииля и 23-му стиху: «Я освятлю свое великое имя в этом чудесном событии возвращения моего народа из изгнания». И тогда народ узнает, что Я Господь. И далее, конечно, продолжается молитва Господня: Да приидет Царствие Твое, да будет воля Твоя на земле, как и на небе.</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вся первая часть молитвы Господней исходит из этой проблемы осквернения имени Божьего и противопоставляется этому новому свидетельству освящения имени Божьего. И, на мой взгляд, я думаю, что эта первая часть молитвы Господней является великим событием, сравнимым с возвращением Израиля из изгнания. Фактически, ко второму пришествию Христа, когда будет достигнуто полное спасение, Царство Божие полностью придет на землю, и Царство Божие будет полностью совершено.</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Тогда, и только тогда, воля Божия будет повсеместно чтиться так, как это должно быть. И эта надежда является основой миссии церкви в жизни. И Иисус велел своим последователям постоянно молиться о том, чтобы эта надежда осуществилась в начале этой молитвы.</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Стихи с 25 по 28 теперь могут привести к тому, что первая проблема была изложена в предыдущей части нашего раздела, в личных сообщениях с 17 по 19. И неявной причиной был огромный риск, на который пошел Бог, позволяя Своему народу вернуться на родину. .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Разве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Бог и Израиль не вернулись к той же проблеме, которая преследовала прежнюю оккупацию земли обетованной? Не было бы той греховности и нечистоты? Не повторится ли этот грубый грех снова и снова? Были ли гарантии, что подобное не повторится? Итак, это может быть та же самая проблема, та же самая проблема снова.</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Но у Бога есть ответ на потенциальное возрождение старой проблемы. Если вторая проблема нуждалась во внешнем ответе, в этой объективной демонстрации силы Божией через возвращение из изгнания, то первая проблема нуждалась во внутреннем ответе. И на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не один, а по сути внутренний ответ.</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Что-то нужно было сделать внутри страны в отношении народа Израиля. И поэтому, прежде всего, он хотел дать своему народу возможность начать все сначала, простив его, начисто вытерев все с чистого листа. И здесь в стихе 25: Я окроплю тебя чистой водой, и ты будешь чист от всей нечистоты твоей, и от всех идолов твоих очищу тебя.</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прежде всего должно было произойти прощение прошлых грехов. Вот о чем идет речь. Кропление чистой водой — метафорический аналог нечистоты как образа греха.</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Числа 19, стих 13 упоминают воду для очищения как лекарство от нечистоты. И здесь это используется как метафора, как вы помните, в Псалме 51 и стихе 7. Это тоже отражает метафорическое использование прощения. Омой меня, и я буду белее снега.</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Омывание Бога, оставляя прошлое в прошлом. Но нужно было нечто большее. Быть прощенным – это одно, а как насчет того, что будет потом? Не может ли произойти скатывание назад к тем же старым грехам и повторению истории? И поэтому должен был быть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еще один аспект этой интернализации Божьей работы в отношении народа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Божьего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Прежде всего, эти отношения, поэтому их нечистоплотность ушла в прошлое, и ты прощен, ты можешь начать все сначала. Но затем, двигаясь дальше, нужно было что-то еще. И это стихи 26 и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Сердце новое дам тебе, дух новый дам тебе, возьму из тела твоего сердце каменное и дам тебе сердце плотяное, вложу в тебя дух Мой и заставлю тебя следовать уставам Моим и быть внимательно соблюдать Мои постановления. Это было совершенно особенное обещание, и мы помним книгу Иезекииля, который не мог удержаться от того, чтобы поместить его обратно в 11 главу и вернуть во второе издание книги, которое относилось к ситуации после 587 года. 11:19 и 20 , Я дам им одно сердце и вложу в них новый дух; Я возьму из их плоти каменное сердце и дам им плотяное сердце, чтобы они следовали Моим законам, соблюдали Мои постановления и подчинялись им.</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Итак, книга Иезекииля, я должен сказать это дважды, это обещание, данное здесь, было настолько чудесным. Должна была возникнуть новая, постоянная чувствительность к воле Бога. Одного прощения было недостаточно.</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В этом сердце мягкой плоти должна была появиться новая чувствительность к воле Божией вместо каменной, жестокосердной по отношению к Богу, которую они проявляли до изгнания. И этот новый дух будет выражением собственного духа Бога, соответствующего Его воле. Поскольку в стихе 27 новый дух интерпретируется как Мой дух, Я вложу Свой дух в вас.</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поэтому должно было произойти разделение воли Божьей в отношении народа Божьего. И тогда не только старый треугольник Бога, людей и земли снова станет верным, но и идеал Ветхого Завета, двусторонняя формула: вы будете моим народом, а я буду вашим Богом. Это может быть реальностью.</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вот что сказано в конце 28-го стиха: возвращаясь в землю, вы будете Моим народом, а Я буду вашим Богом. Эти заветные отношения придут к совершенному осуществлению и станут совершенной реальностью. Мы только что говорили, что Новый Завет взял 23-й стих из Молитвы Господней.</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мы не удивимся, узнав, что здесь также хорошо используются стихи с 25 по 26. И действительно, именно в третьей главе Евангелия от Иоанна, в том интервью, которое Иисус дал Никодиму, мы снова возвращаемся к то, что говорилось здесь, в Иезекииля 30. Стих 5, очень, очень истинно говорю вам: никто не может войти в Царство Божие, не родившись от воды и духа.</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Именно это Иисус сказал Никодиму. Что ж, </w:t>
      </w:r>
      <w:r xmlns:w="http://schemas.openxmlformats.org/wordprocessingml/2006/main" w:rsidR="000A076D">
        <w:rPr>
          <w:rFonts w:ascii="Calibri" w:eastAsia="Calibri" w:hAnsi="Calibri" w:cs="Calibri"/>
          <w:sz w:val="26"/>
          <w:szCs w:val="26"/>
        </w:rPr>
        <w:t xml:space="preserve">упоминание о новом рождении знаменует собой начало вечной жизни, о которой дальше будет говорить Иоанн 3. Но затем, рождение от воды, начало новой жизни — это вода.</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возвращает нас к 25-му стиху 36-го стиха, Божьему очистительному делу прощения. Я окроплю тебя чистой водой, и ты будешь чист от всей нечистоты твоей. И вот мы здесь, эта основная работа по прощению. Это новое начало, которое обеспечивает Бог.</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Вторая часть — родиться от духа, быть оснащенным новым духом, Божьим духом, что соответствует тому, о чем говорит Иезекииль 36. Есть два аспекта этой новой жизни: начиная с прощения и затем дара духа, который позволяет исполнить волю Божью. И Иисус, возможно, вы помните в Иоанна 3, говорит, разве вы не узнаёте этого? Он говорит, ты в последнее время не читал Иезекииля 36? Вы должны знать эти вещи.</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вы должны осознать, что это осуществляется благодаря моему обучению и моей собственной работе. Стихи с 29 по 30 являются следующей частью этого сообщения. 29 Я избавлю тебя от всей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нечистоты твоей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и призову зерно, и сделаю его обильным, и не наложу на тебя голода.</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Я сделаю изобилием плоды дерева и произведения поля, чтобы они никогда больше не страдали от позора голода среди народов. Прежде всего, в 29-й главе дается краткое изложение двойного ответа в стихах с 25 по 28. Я спасу вас от всей вашей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нечистоты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как тем первоначальным прощением, о котором я говорил, так и тем постоянным предоставлением этого нового духа, фактически. «Мой дух», — говорит Бог.</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Но была еще одна вещь, с которой нужно было разобраться, потому что мы не остановились на том факте, что в стихе 18 греховность народа Божьего осквернила землю. Земля там была осквернена в стихе 18 из-за грехопадения Израиля. Итак, спасение Израиля необходимо было распространить на эту землю.</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Должно было произойти обновление земли, которая была осквернена и разрушена. Итак, спасение простирается на землю в новом плодородии. Фактически, не только голод уйдет в прошлое, но и уйдет психологическая потеря уважения, которая сопровождала представление Израиля о самом себе.</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Чтобы вы никогда больше не страдали от позора голода среди народов. Стихи 31 и 32 подводят нас к последней части этого общего послания, а в стихах 31 и 32 этот раздел заканчивается сложной нотой.</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Тогда вспомните злые дела ваши и недобрые дела ваши, и возненавидите себя за беззакония ваши и гнусные дела ваши. Не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ради тебя Я буду действовать, говорит Господь Бог, да будет это тебе известно. В тебе нет ничего хорошего, что привлекло бы меня и сказало бы, что я хочу забрать их из изгнания.</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Они хорошие люди, нет. Стыдитесь и ужасайтесь за пути ваши, дом Израилев. И мы возвращаемся к тому, что было темой книги Иезекииля.</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Никогда не приходилось забывать своего греховного прошлого и всегда сожалеть о нем. Никогда не забывать, но всегда сожалеть об этом. И это должно было быть здесь здорово.</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это было у нас в главе 6. У нас это было снова в главе 16. У нас это было еще раз в главе 20. И здесь это подчеркивается еще раз.</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сожаление может стать мощной мотивацией никогда больше не идти по этому неправильному пути. Посмотрите, чем это закончилось. И поэтому я не должен этого делать.</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предыдущей лекции мы говорили, что Павел всегда помнил, что он главный из грешников. Он никогда не позволял себе забывать об этом, что отражало огромную благодать Божию в его жизни.</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А затем 32-я глава начинается с напоминания о том, что было сказано ранее в стихе 22. Что у Израиля не было собственных достоинств, которые могли бы привлечь Бога и побудить Его дать им еще один шанс. Нет, все было наоборот.</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Их путями были только беззакония и отвратительные дела, упомянутые в стихе 31. Гнилость, которая могла бы заставить Бога отказаться от них, если бы не чистая благодать. Бесплатная и незаслуженная благодать.</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Но был еще один фактор — осквернение имени Божьего, который заставил Бога сделать это. Интересно, что в книге Исаии, стихах 43 и 25, есть своего рода параллельный отрывок.</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Что выявляет тот же самый мотив. Я тот, кто изглаживает твои преступления ради себя самого, и Я не вспомню твоих грехов. И так, ради себя.</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возвращает нас обратно к тому, что Иезекииль сказал об освящении оскверненного святого имени Божьего. Фактически, это была мотивация прощения в 43-й главе Исаии и 25-м стихе. А затем мы переходим к 33-й и 36-й главам.</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Тогда мы очень близки к концу. И это еще больше исследует трансформацию, которая произойдет на этой земле. Когда оно больше не будет осквернено и унижено согрешающими людьми.</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С 33 по 36. Так говорит Господь Бог в тот день, когда Я очищу тебя от всех беззаконий твоих этим двойным средством. Я сделаю города заселенными </w:t>
      </w:r>
      <w:r xmlns:w="http://schemas.openxmlformats.org/wordprocessingml/2006/main" w:rsidR="000A076D">
        <w:rPr>
          <w:rFonts w:ascii="Calibri" w:eastAsia="Calibri" w:hAnsi="Calibri" w:cs="Calibri"/>
          <w:sz w:val="26"/>
          <w:szCs w:val="26"/>
        </w:rPr>
        <w:t xml:space="preserve">и пустыни отстрою заново.</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Земля, которая была пуста, будет возделана, а не будет запустением, которое было в глазах всех проходящих мимо. Они скажут, что эта пустынная земля стала подобна Эдемскому саду. А пустынные и заброшенные разрушенные города теперь населены и укреплены.</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Тогда народы, оставшиеся вокруг вас, узнают, что Я, Господь, восстановил разрушенные места и заново засадил то, что было заброшено. Я, Господь, сказал, и Я сделаю это. И в следующем разделе снова думает о преобразовании, которое произойдет на земле, когда она больше не будет осквернена так, как прежде.</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есть намек на то, что эта трансформация поможет решить вторую проблему общего прохождения. Бесчестие имени Божьего – и будет признание Бога. Народы получат послание о том, что Яхве — великий преобразователь.</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И больше не будет проецироваться образ второстепенного, слабого Бога. С 37 по 38 продолжает тему трансформации. Но это также отвечает на отдельную пастырскую проблему, которая, очевидно, стояла у изгнанников.</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Если мы вспомним Англию после Первой мировой войны, мы увидим огромное горе из-за ужасных человеческих жертв. В той резне погибло так много молодых людей. И это, похоже, волновало умы изгнанников.</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Мы потеряли очень много людей. Для нас это большое беспокойство. В Иезекииля 12:16 было предсказано, что некоторые из них смогут спастись от меча, голода и мора.</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Так оно и было, но толпа их, казалось, была гораздо меньше, чем когда-либо. И это было связано с вавилонским походом на Иудею и Иерусалим. Теперь Бог заявляет, что открыт для молитв о том, чтобы число изгнанников увеличилось после их возвращения.</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Города на родине, которые сейчас разрушены, в конечном итоге объединятся с людьми. Я также позволю Дому Израиля попросить меня сделать это для них. Увеличивать свое население, как стадо.</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Как стадо для жертвоприношений. Как стадо в Иерусалиме во время назначенных ей праздников. И разрушенные города наполнятся толпами людей.</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Тогда они узнают, что Я — это они, Господь. Итак, Бог чувствителен к этой проблеме, которую чувствуют люди. Они потеряли очень много своего населения.</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Итак </w:t>
      </w:r>
      <w:r xmlns:w="http://schemas.openxmlformats.org/wordprocessingml/2006/main" w:rsidR="000A076D" w:rsidRPr="006C61BB">
        <w:rPr>
          <w:rFonts w:ascii="Calibri" w:eastAsia="Calibri" w:hAnsi="Calibri" w:cs="Calibri"/>
          <w:sz w:val="26"/>
          <w:szCs w:val="26"/>
        </w:rPr>
        <w:t xml:space="preserve">, используется метафора времен праздников в Иерусалиме до плена. И изгнанники могли вспомнить и вспомнить, каково было во время праздников. Большое количество стад овец было доступно для жертвоприношений паломникам.</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было воспоминание, которое было у священника-пророка Иезекииля, и оно, должно быть, было очень дорого для многих изгнанников. Это было частью нормальной жизни Иерусалима до изгнания.</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Что ж, здесь это метафора значительного роста населения Израиля. И вот, в конце, они узнают, что Я Господь. Наконец, когда жизнь снова поднимется из руин, изгнанники будут уверены в реальности своего великого Бога.</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В следующий раз мы обратимся к 37-й главе книги.</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Это доктор Лесли Аллен в своем учении по книге Иезекииля. Это 18-я сессия «Обновление Израиля». Иезекииля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