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Dra. Wendy L. Widder, Daniel, Sesión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La estructura del libro de Daniel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Wendy Widder y Ted Hildebrandt</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Esta es la Dra. Wendy Widder en su enseñanza sobre el libro de Daniel. Esta es la sesión 3, La estructura del libro de Daniel.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En esta conferencia queremos echar un vistazo a la estructura del libro de Daniel.</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antes de comenzar a estudiar Daniel primero, quiero mirar la macroestructura, la gran estructura del libro. Y en realidad hay al menos tres maneras diferentes en las que puedes llegar al libro de Daniel. Del primero ya hemos hablado, y es el género.</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tienes los capítulos del uno al seis, tienes los capítulos del siete al 12, y estas son historias narrativas, y esto es apocalíptico, profecía, por lo que son dos géneros distintos. La mitad del libro es uno, la otra mitad es el otro. Y ya hemos hablado un poco sobre esto, pero solo voy a revisar y agregar algunos detalles.</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estas historias narrativas se cuentan en tercera persona y son historias. Están destinados a ser entretenidos. Obviamente tienen más significado que eso, pero están destinados a ser entretenidos.</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 menudo se clasifican como historias judiciales o cuentos judiciales; es posible que vea algunos comentarios. Entonces, la historia de la corte es un género conocido en otra literatura antigua del Cercano Oriente que relata las historias de personas cautivas que viven en una tierra extranjera y, a menudo, sirven en la corte extranjera. Entonces, son sirvientes y cortesanos de un rey real en un país diferente.</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general, cuenta cómo estos pueblos cautivos, son los oprimidos, tienen malas vidas, pero enfrentan dificultades y, de hecho, se elevan por encima de los nativos, los pueblos indígenas de ese país. Entonces, en la Biblia tenemos un par de ejemplos de estos en una escala más pequeña. Entonces, José, en el libro del Génesis, es llevado cautivo a Egipto.</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Primero, está en una celda de prisión, o es un cautivo, vendido para trabajar en la casa de Potifar. Aterriza en prisión, pero luego termina sirviendo en la corte del faraón. Y hay una historia en Génesis 41 y 42 donde Faraón tiene un sueño, y su sueño lo perturba y no sabe lo que significa.</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sus expertos no pueden decírselo. Entonces, uno de ellos recuerda, oh espera un segundo, conozco a este tipo, conocí a este tipo en la cárcel, él puede contar sueños. Entonces, traen a José, este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cautivo extranjero, a la corte, y él puede resolver el problema que los propios cortesanos del rey no pudieron.</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esa es una historia judicial. Tienes el éxito de este cautivo extranjero en un tribunal. Otro ejemplo está en el libro de Ester.</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Ester, técnicamente no es una esclava, aunque probablemente no tenía muchas opciones dadas las circunstancias que la rodeaban, pero estaba en la corte de Jerjes o de Asuero. Y ella llega a la cima. Es un sabor diferente de la historia de la corte, pero es más o menos la misma idea.</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 el libro de Daniel, en los primeros seis capítulos, tenemos historia tras historia del rey Nabucodonosor teniendo este problema desconcertante, y sus propios expertos resultan completamente ineptos para ayudarlo. Y llega el cautivo extranjero, Daniel, y puede eclipsar a los expertos del rey, y es recompensado por ello. Entonces, las historias judiciales en realidad vienen en dos sabores diferentes.</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Tenemos un conflicto judicial y tenemos un litigio judicial. Entonces, un litigio judicial es similar a lo que encontramos en Daniel 2 y Daniel 4. Y en ambos capítulos, Nabucodonosor tiene un sueño inquietante, sus expertos no pueden contarlo, Daniel entra y salva el día. Entonces, es como si fuera una competencia entre el personal normal del rey y este cautivo extranjero.</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el cautivo extranjero sale victorioso. Es un héroe de estatus inferior llamado para resolver un problema difícil y lo logra. En un conflicto judicial, tienes a tu héroe, este cautivo extranjero, que se enfrenta a una amenaza, un peligro o incluso la muerte por alguna razón.</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 el libro de Daniel, esto está en Daniel 3 y Daniel 6. En Daniel 3, la historia de Sadrac, Mesac y Abednego, son arrojados al horno de fuego porque no se postraron ante la estatua del rey. ¿Y quién los delató? Bueno, fueron denunciados por los expertos del rey o por otros funcionarios del rey. Entonces, es un conflicto real entre los funcionarios del rey y el cautivo y, sin embargo, el cautivo sale victorioso.</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Daniel 6 es la historia de Daniel en el foso de los leones, una situación similar. Daniel está realmente engañado y atrapado por sus colegas y termina enfrentándose a la guarida de los leones a causa de ello. Pero al final, el cautivo es liberado y ascendido o lo que sea.</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este es un género conocido, y se refleja en estos capítulos de Daniel, aunque con un giro un poco diferente al de algunas de las historias del antiguo Cercano Oriente. ¿Cuál es el propósito de historias como esta? Bueno, tienen un par de propósitos. Primero que nada, entretener.</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Son buenas historias. Un poquito más tarde leeremos uno de ellos en voz alta porque sólo hay que escucharlo. Sólo tienes que escucharlo.</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Está destinado a ser escuchado. Y entonces, están escritos para entretener, y habrían sido entretenidos, no necesariamente para la corte real o la gente de esa nacionalidad, pero habrían sido entretenidos para aquellos que compartían la nacionalidad del héroe. Entonces, ven cómo están oprimidos, pero aún así, miran, llegan a la cima.</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para entretener y fomentar el orgullo étnico de un grupo étnico conquistado. En cierto modo, logran vivir indirectamente a través de su héroe y ven cómo su héroe triunfa. También podrían haberse utilizado para animar a las personas que sufrían adversidades a seguir los modelos de personas virtuosas.</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aquí está Daniel, aquí están Sadrac, Mesac y Benegal. Están enfrentando circunstancias realmente difíciles y, sin embargo, son fieles a su Dios. Por tanto, podrían haber servido de ejemplo, especialmente para los judíos, de cómo vivir en la diáspora o en el exilio.</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De hecho, no estoy seguro si es un libro; Seguramente es un artículo sobre estas historias como un estilo de vida para la diáspora. Está escrito por Lee Humphreys, si quieres buscarlo en Google, donde sostiene que estas historias judiciales en la Biblia tenían como objetivo establecer este modelo de cómo las personas podían vivir fielmente en el período de la diáspora. Quizás también estaban destinados a dar esperanza.</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Así que aquí, este pueblo cautivo está viendo estas historias, estás escuchando estas historias donde su propio pueblo está sirviendo en tribunales extranjeros, y en realidad están ayudando, como en el libro de Ester, ella está ayudando a su propio pueblo y ayudando a los extranjeros. Basta con mirar la influencia que tienen, que podría dar a las personas cautivas esta esperanza de que, ya saben, nuestras vidas cuentan aquí. Aunque no estemos en nuestra patria, todavía tenemos un propósito y tenemos un lugar, podemos contribuir.</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 la Biblia, específicamente, estas historias, como todo lo que se pretende hacer en la Biblia, nos revelan a Dios. Entonces, específicamente en el libro de Daniel, muestran que el Dios de Israel es superior a cualquiera de las historias de la Biblia; en realidad, se trata menos de los personajes de la Biblia, Daniel, Sadrac, Mesac, Abednego, Ester y José. Sí, están ahí, son importantes, pero no son el foco de esas historias.</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 enfoque de esas historias es mostrar cómo el Dios de Israel es Dios de las naciones, Dios de todos los dioses; él es superior y trabaja a través de sus sirvientes dondequiera que estén. Y creo que estas historias también en la Biblia ayudan a afirmar la soberanía de Dios. Entonces estaba José, que estaba atrapado en prisión, no había hecho nada malo.</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Aquí están Daniel y sus tres amigos en cautiverio babilónico. No habían hecho nada malo. Y, sin embargo, el libro afirma repetidamente que Dios tiene el control, e incluso tiene control sobre esos reyes extranjeros a los que estás sirviendo. Los tiene en la mano. Eso podría haber sido alentador para la gente.</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Así que miremos el género de la primera mitad del libro, el género de la segunda mitad del libro, esta profecía apocalíptica. </w:t>
      </w:r>
      <w:r xmlns:w="http://schemas.openxmlformats.org/wordprocessingml/2006/main" w:rsidR="00262225" w:rsidRPr="00F163C3">
        <w:rPr>
          <w:rFonts w:ascii="Calibri" w:eastAsia="Calibri" w:hAnsi="Calibri" w:cs="Calibri"/>
          <w:sz w:val="26"/>
          <w:szCs w:val="26"/>
        </w:rPr>
        <w:t xml:space="preserve">Entonces, son seis capítulos, pero son cuatro visiones; Daniel tiene cuatro visiones: capítulo siete, tiene una visión, capítulo ocho, capítulo nueve y luego los capítulos 10 al 12 son realmente una unidad. Entonces, tenemos cuatro visiones y revelaciones separadas que abarcan esos seis capítulos.</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Una de las características de estos capítulos es su gran simbolismo. Y cuando se trata de literatura apocalíptica, ese es probablemente uno de los aspectos más difíciles: el simbolismo. Entonces, tenemos animales con características mutantes, y tenemos criaturas extrañas que emergen del mar, y tenemos animales cargándose unos a otros y pisoteándolos, y no sabemos qué significa el simbolismo.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Si has leído el libro de Apocalipsis, algo similar está sucediendo. ¿Qué significa el simbolismo? Estos dos especialmente tienen mucho simbolismo. Estos dos son un poco diferentes.</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Se consideran apocalípticas, pero no son visiones simbólicas. Son más como epifanías. Creo que Ernest Lucas los llama revelación epifanía.</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Bueno. Lo que tienes en estos es que el ángel se le aparece a Daniel y le da un mensaje. No está viendo una visión de que algo esté sucediendo.</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Está escuchando un mensaje de un ángel, Gabriel, al menos aquí. Entonces, son un poco diferentes, pero todavía se consideran literatura apocalíptica. Como mencioné anteriormente, este género apocalíptico es muy conocido en el período del Segundo Templo.</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 estamos exactamente seguros de cuándo comenzó, pero seguramente florece y florece en ese período de tiempo. Probablemente surgió de la opresión y de la necesidad de que la gente viera esta intervención cataclísmica de Dios. Las cosas estaban tan mal en el mundo que sólo haciendo borrón y cuenta nueva se solucionará.</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Dios tiene que venir a hacer eso. Entonces me oirán referirme a estos capítulos como apocalípticos. Los llamaré profecía.</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Las llamaré profecía apocalíptica, sólo porque es un poco difícil entender lo que está sucediendo. Es apocalíptico pero no tan completo como lo que vemos en el Apocalipsis. Algunas personas lo llaman protoapocalíptico.</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Hay diferentes maneras en que puedes intentar describirlo. Es apocalíptico, sí. Profecía, sí.</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Crea tu propia etiqueta. Yo podría hacer eso. A los académicos les gusta idear nuevas etiquetas para las cosas.</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Esa es la segunda mitad del libro. </w:t>
      </w:r>
      <w:r xmlns:w="http://schemas.openxmlformats.org/wordprocessingml/2006/main" w:rsidR="00262225" w:rsidRPr="00F163C3">
        <w:rPr>
          <w:rFonts w:ascii="Calibri" w:eastAsia="Calibri" w:hAnsi="Calibri" w:cs="Calibri"/>
          <w:sz w:val="26"/>
          <w:szCs w:val="26"/>
        </w:rPr>
        <w:t xml:space="preserve">Entonces, puedes abordar el libro por género, y mucha gente lo hace. Simplemente lo divides por la mitad.</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Estudias las historias de la corte. Estudias los capítulos apocalípticos y lo que tienen en común. No sé.</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Quizás nada. Ésa es una manera de llegar al libro. No es mi forma favorita, pero es importante comprender los géneros y cómo afectan la interpretación.</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Una segunda forma de abordar el libro es a través de fórmulas de fechas o cronología. Supongo que fórmulas es la palabra correcta. El Libro de Daniel tiene una serie de fechas que nos ayudan a entenderlo.</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Tiene varias fechas concretas. Déjame publicarlos y luego hablaremos de ellos. Entonces este es el Libro de Daniel.</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Bueno, en realidad, esta es una línea de tiempo. Así que aquí es el año 605 a.C., y esta es la fecha a la que se hace referencia en Daniel 1.1. 605 a.C. es el tercer año del reinado de Joacim, rey de Judá. Nabucodonosor sitió Jerusalén y, finalmente, Daniel y sus amigos son llevados cautivos de este evento en el año 605.</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 próxima fecha aparece en el próximo capítulo, Daniel 2:1, y ese es el segundo año del reinado de Nabucodonosor, que vamos a poner alrededor del 604-603. La próxima fecha que obtenemos es en Daniel 7:1. Bueno, no es del todo cierto, pero es el siguiente que nos importa. 7:1 es el primer año de Belsasar, que es aproximadamente 553 Belsasar.</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Luego obtenemos una fecha en Daniel 8:1, que es el tercer año de Belsasar, lo que nos sitúa aproximadamente en el 551 a.C. Hasta aquí, cronológicamente, tenemos una referencia al primer año de Ciro. Esto en realidad está en Daniel 1.21, pero habla de Daniel sirviendo, o Daniel estando en la corte de Babilonia, una corte extranjera, hasta el primer año de Ciro, que sabemos que es 539 a.C.</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Déjame encuadrarlos para que puedas ver las fechas. En Daniel 6:28, que es el final de la historia del foso de los leones, también es el final de la sección narrativa, así que cuando llegamos al siguiente capítulo, estamos en la literatura apocalíptica, tenemos una declaración de que Daniel prosperó durante el reinado de Darío y Ciro. Estos son aproximadamente el mismo período de tiempo.</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Luego tenemos otro en 9:1, una referencia al primer año de Darío. En 10:1, tenemos una referencia al tercer año de Ciro. Todos estos son aproximadamente 539.</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Éste es 537, más o menos. Creo que, ah, y luego en 11:1, también tenemos otra referencia al primer año de Darío. Bien, ¿qué opinas de este lío? Bueno, creo que es útil mirar estas dos fechas en el capítulo uno.</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en 1:1, Daniel es llevado cautivo. Al final del capítulo uno, el narrador nos cuenta cuánto tiempo estuvo Daniel allí o cuánto tiempo al menos sirvió en la corte real. Entonces estas dos fechas en el capítulo uno nos dan más o menos el marco para el libro, o el servicio de Daniel, el marco cronológico, el marco del servicio de Daniel y el libro.</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Se extiende un poco más allá, pero hablando en términos generales, el capítulo uno nos lo explica. Luego, desde el comienzo del capítulo dos hasta el final del capítulo seis, que está justo aquí, tenemos realmente el marco para las historias de la corte. Entonces, la historia de la corte comienza en el capítulo dos con el sueño de Nabucodonosor de una estatua, el capítulo tres, el capítulo cuatro, el capítulo cinco y el capítulo seis.</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Todas esas son historias judiciales. Los capítulos siete y ocho son las visiones, el primer conjunto de visiones que tiene Daniel. Éstas son las visiones de las bestias.</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tiene visiones de cuatro bestias y dos bestias (esa es su primera serie de visiones) y luego tiene visiones aquí abajo también.</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 es el segundo conjunto de visiones. Y esta es la visión de las 70 semanas y de los reyes del norte y del sur. Entonces, lo que esto hace, creo, es simplemente ayudarte a tener una perspectiva en términos de la cronología de este libro.</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 interesante que las historias narrativas comiencen aquí. La narración termina aquí. Daniel en el foso de los leones, es rescatado del foso de los leones.</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entonces el libro da un paso atrás. Cuando pasas al capítulo siete, retrocedes en el tiempo; esto altera la cronología. Entonces, estas dos visiones se establecen durante el tiempo que ocurren estas historias judiciales.</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Pero realmente no lo sabes a menos que conscientemente te consideres, oh, Belsasar, bueno, él está aquí hace mucho tiempo. Ese es el primer conjunto de visiones. Estos segundos llegan justo cuando las historias de la corte están terminando y avanzan uno o dos años en el futuro.</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 una forma útil de entender cómo encajan los capítulos, solo en términos de cronología. Ésa es otra manera de acceder al libro. Una tercera forma, y la que creo que más nos ayuda en términos de interpretación del libro, es mediante el lenguaje y específicamente mediante una estructura que está formada por el lenguaje.</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hemos visto que puedes estructurarlo según el género, puedes estructurarlo según esta cronología y ahora vamos a estructurarlo según el idioma. Entonces recuerden que dije que Daniel tiene dos idiomas diferentes. Comienza en hebreo durante un capítulo completo y luego cuatro versículos, luego cambia al arameo y luego regresa al hebreo para los capítulos ocho al 12.</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el arameo es una lengua hermana o prima del hebreo. De hecho, comparten el mismo alfabeto y la misma escritura después del exilio. Ahora bien, hay un par de otros lugares en el Antiguo Testamento donde tenemos pequeños atisbos del arameo.</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 Génesis, en Jeremías, hay versículos aislados que contienen arameo. El libro de Esdras contiene cartas de correspondencia escritas entre funcionarios persas, la administración persa y judíos del país. Así que están en el lenguaje comercial, la lengua franca del momento.</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luego tenemos el libro de Daniel, que tiene esta anomalía, este uso del arameo de una manera extraña. El arameo es en realidad el idioma más longevo del mundo. Todavía hay grupos de personas, están disminuyendo, que hablan alguna variación del arameo.</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Sabemos de su comienzo al menos ya en el siglo IX a. C., pero cualquier idioma cambia. Entonces, hay variaciones y cambios, dialectos, en este idioma a lo largo del tiempo. Y el dialecto que se usa en el libro de Daniel generalmente se llama arameo imperial.</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Ése es el idioma dominante, la lengua franca del antiguo Cercano Oriente durante la época de Daniel. Permítanme tomar una pequeña nota al margen aquí. Algunas personas se preguntan, me acaban de oír decir que el arameo existe desde hace mucho tiempo y ha cambiado mucho.</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quizás tengas una pregunta, ¿el arameo en Daniel nos ayuda a fechar el libro de Daniel? ¿Podemos decir que es el arameo del siglo VI versus el arameo del siglo II? Esa pregunta se ha hecho mucho. No, realmente no ayuda. Es la respuesta más fácil y ese es el consenso general.</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 no ayuda. El arameo en Daniel es arameo imperial, y las fechas para eso son del 700 al 200. Así que buena suerte.</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antes de hablar sobre las posibles razones por las que Daniel podría tener estos seis capítulos en arameo, permítanme hablar un poco sobre los judíos que hablan arameo. Hay un par de grupos de personas que sabemos que habrían usado el arameo. Entonces, los judíos en el exilio probablemente mantuvieron vivo el hebreo tanto tiempo como pudieron, de manera muy similar a como una comunidad de inmigrantes en nuestro país podría tratar de mantener viva su lengua, especialmente la primera generación, y podrían hablar esa lengua en su hogar.</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Pero cuanto más nos alejamos de esa inmigración activa, más se diluye el lenguaje y eventualmente se pierde. Entonces, pensamos que es probable que los judíos en el exilio hablaran hebreo por un tiempo, pero aprendieron arameo. Probablemente tenían que llevarse bien, pero eventualmente se habrían perdido.</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¿Qué pasa con los judíos de Judea, aquellos que no fueron llevados al exilio? Probablemente mantuvieron vivo el hebreo tanto tiempo como pudieron, pero habrían tenido que haber usado el arameo para cualquier tipo de documento gubernamental o oficial. Y es interesante cuando llegas al libro de Ezra, y al de Ezra después del exilio, y Ezra era un escriba, y leía la Torá hebrea a la gente, pero tenía que ser interpretada, lo que podría significar que en realidad tenía que ser interpretada. traducido. Simplemente no estamos seguros de si las personas post-exiliadas todavía tenían el idioma lo suficientemente bien como para poder entender la Torá.</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tenemos estos dos lenguajes operando uno al lado del otro en diferentes comunidades, pero ¿por qué están uno al lado del otro en Daniel? Bueno, hay muchas teorías. Les daré algunas de las teorías y luego me centraré en la que creo que es más convincente. Hay una teoría de que estos capítulos del arameo... Bien, entonces tenemos los capítulos hebreos 1 al 2, versículo 4, luego el arameo son los capítulos 2 al 7, y luego de regreso al hebreo.</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en su mayor parte, estas son las historias. Estas son las historias de los judíos cautivos en cortes extranjeras, con la excepción del capítulo 7. Entonces, una teoría es que, bueno, estas historias involucran a reyes babilónicos e incluso persas, y por lo tanto pertenecen directamente a personas cuya primera lengua fue probablemente el arameo. . Entonces pusimos estas historias a disposición de los gentiles.</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Los pusimos a disposición de los babilonios y los persas. Tal vez, pero en realidad las historias son más sobre judíos. Si eres persa o babilónico, probablemente no te entusiasmarán mucho estas historias en las que los cautivos judíos sobresalen por tus poderes.</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 una teoría, pero creo que las historias que se escriben en parte para demostrar la inferioridad de los dioses nacionales probablemente no serán bien recibidas por esa cultura. Una segunda teoría es que el libro de Daniel fue escrito enteramente en arameo. Entonces, los capítulos 1 al 12 se escribieron todos en arameo, y luego, en algún momento después, los capítulos hebreos se tradujeron del arameo al hebreo para poder garantizar que el libro entrara en el canon.</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Bueno, está bien, digamos que tenía que estar en hebreo para estar en el canon. Está bien, si te lo concedo, pero ¿por qué elegir al azar los capítulos 2 al 7? Ese es el arameo. ¿Por qué no hacer el libro completo? No sé.</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 es una teoría muy sólida. Una tercera teoría es que el arameo es un recurso literario que otorga autenticidad a las historias ambientadas en un lugar de habla aramea. Y creo que este argumento surge del hecho de que cuando hace el cambio del hebreo al arameo, el texto dice que los caldeos respondieron al rey en arameo, y luego cambia al arameo.</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Ahora, algunas traducciones no incluirán eso en arameo porque dirán, bueno, eso fue solo una nota de un escriba, un recordatorio de que, oye, hola, el idioma ha cambiado aquí. Prestar atención. Eso podría funcionar como teoría, excepto ¿por qué permanece en arameo durante seis capítulos cuando tienes algo de diálogo </w:t>
      </w:r>
      <w:r xmlns:w="http://schemas.openxmlformats.org/wordprocessingml/2006/main" w:rsidR="00941F48">
        <w:rPr>
          <w:rFonts w:ascii="Calibri" w:eastAsia="Calibri" w:hAnsi="Calibri" w:cs="Calibri"/>
          <w:sz w:val="26"/>
          <w:szCs w:val="26"/>
        </w:rPr>
        <w:t xml:space="preserve">pero no un diálogo directo?</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tampoco creo que eso nos lleve finalmente a donde queremos ir. Creo que el arameo es un recurso literario, pero no aporta autenticidad. Creo que es un recurso literario que estos seis capítulos, estos capítulos arameos, en realidad funcionen como una especie de clave interpretativa o una forma de abordar el resto del libro.</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por el resto del libro me refiero del 8 al 12. Permítanme desarrollar esto y decirles por qué pienso eso. Bueno.</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Estos seis capítulos en realidad tienen una estructura bastante interesante. Está bien. Entonces, en el capítulo dos, tenemos. Estos son los capítulos arameos.</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Tenemos la historia de Nabucodonosor, quien sueña con una magnífica estatua metálica, que Daniel interpreta para él. Este sueño trata sobre cuatro reinos humanos que finalmente son destruidos y superados por un reino celestial, un quinto reino que perdurará para siempre. Entonces, se trata de cuatro reinos y un quinto reino eterno.</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Ese es el significado del sueño de la estatua. El capítulo tres es una historia de Sadrac, Mesac y Abednego, y se les tiende una trampa, o se les acusa, en realidad, por no inclinarse ante la estatua de Nabucodonosor, y son arrojados al horno de fuego. Es su sentencia de muerte, pero resulta que Dios los rescata y Nabucodonosor honra al dios de Sadrac, Mesac y Abednego.</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fueron liberados de la muerte, y la razón por la que enfrentaron la muerte fue por su fe. Bueno. El capítulo cuatro es otro sueño de Nabucodonosor, y éste, en este sueño, ve este magnífico árbol, que llena la tierra, alimenta todo lo que lo rodea y proporciona sombra.</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 este maravilloso árbol. Y de repente, se ordena que lo talen. Este vigilante, este ángel, dice: córtalo, esparce sus hojas, destrúyelo.</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Daniel interpreta este sueño, diciendo: Nabucodonosor, Dios te juzga por tu soberbia. Entonces, tenemos un rey humano orgulloso que está siendo juzgado por Dios por sobrepasar su autoridad, en realidad la autoridad que Dios le dio. Entonces, rey orgulloso, juzgado por Dios.</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cinco, tenemos un nuevo rey. Este es Belsasar, y Belsasar ve la escritura en la pared, y esta escritura no la puede entender, y sus expertos no pueden ayudarlo, y Daniel viene a interpretarla. Daniel dice: Belsasar, estás orgulloso.</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Dios te está juzgando por tu orgullo. Ésa es la conclusión. Era un rey orgulloso, juzgado por Dios por su orgullo.</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 capítulo seis es la historia de Daniel en el foso de los leones. Y la razón por la que está en el foso de los leones es porque fue fiel a su Dios. En realidad, se negó a practicar la idolatría.</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Se enfrentó a la muerte a causa de su fidelidad y fue liberado. Así fue librado de la muerte porque fue fiel. Capítulo siete, recuerda que este es nuestro turno.</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Así que ahora estamos en una situación apocalíptica. Daniel está teniendo visiones. Daniel tiene una visión de cuatro bestias mutantes surgiendo de este mar tumultuoso, y finalmente son destruidas y juzgadas, y de este sueño surge un quinto reino eterno.</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Muy bien, probablemente puedas ver las similitudes. Entonces, tenemos una especie de cuentas paralelas aquí. Vale, esto es ampliamente reconocido, ¿vale? Esta no es mi beca.</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Cualquier comentario le informará sobre esta organización. ¿Pero por qué? ¿Qué es esto? Esto es lo que a los estudiosos les gusta llamar quiasmo, o quiasmo dependiendo de cómo quieras decirlo. Merriam-Webster dice que puedes decir ambas cosas.</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quiasma o estructura quiástica proviene de la letra griega chi. X se pliega sobre sí mismo. Si hubiera sangrado esto, podría haber dicho, aquí está el capítulo dos, el capítulo dos allá o el capítulo siete, están más o menos al mismo nivel.</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 capítulo tres y el capítulo seis están al mismo nivel. Capítulo cuatro, capítulo cinco. Así es como vemos las cosas que tienen en común, ¿vale? Aquí es donde surge el quiasmo.</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Se pliega sobre sí mismo. Ahora bien, nadie de la literatura antigua dejó una especie de razón de por qué podrían haber usado esto. Pero puedes encontrar este tipo de estructura en todo el Antiguo Testamento.</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Algunas personas ven más que otras, pero en algunos lugares eso es bastante obvio. Éste es bastante obvio. Y no nos dijeron por qué podrían haber hecho esto.</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recuerden, nos queda adivinar una teoría de lo que está pasando aquí. Pero lo que los estudiosos tienden a pensar es que uno de los propósitos de una estructura quiástica es llamar la atención sobre lo que hay en el medio. ¿Cuál es el enfoque? ¿Cuál es el punto central? Bueno, ¿qué hay en el centro de este quiasma? Tienes reyes humanos orgullosos siendo juzgados por Dios por su orgullo.</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Ahora bien, uno de los mensajes primordiales del libro de Daniel es la realeza, específicamente la relación entre la realeza divina y la realeza humana, quién en última instancia tiene la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autoridad. Y cada una de las historias de Daniel nos enfoca o nos lleva por este camino del reino de Dios, que es el único reino eterno, y perdurará para siempre. Y no importa cómo se vean las cosas en el terreno, no importa cómo sean las circunstancias, Dios todavía tiene el control y está haciendo realidad su reino eterno.</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es un tema predominante del libro de Daniel. Es interesante que el corazón de esta historia son estos dos capítulos sobre reyes humanos orgullosos que sobrepasaron sus límites y fueron juzgados por Dios. Lo que también es interesante, si piensas en estos dos capítulos, es que los reyes respondieron de manera diferente al juicio y la corrección de Dios.</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Nabucodonosor es juzgado por su orgullo, pero hay una pequeña pista en el capítulo cuatro de que tal vez se arrepintió un poco, y finalmente, es juzgado. Pero al final del capítulo, está alabando al Dios de Daniel por lo grande que es y por su reino eterno. Entonces, Nabucodonosor sale del escenario en el libro de Daniel después de hacer esta asombrosa declaración sobre la grandeza de Dios y su reino.</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Este es Nabucodonosor, el rey más grande de su época, y está reconociendo su poder derivado de Dios. Es juzgado, pero su respuesta es la correcta. Belsasar, oh, me encanta el capítulo cinco; nos vamos a divertir en el capítulo cinco; Belsasar es juzgado por su orgullo.</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 realidad, ni siquiera se le ha dado la oportunidad de arrepentirse. El juicio le llega instantáneamente. Pero la narrativa te dice por qué.</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Belsasar era inenseñable. Tenía que seguir el ejemplo de su padre y, sin embargo, básicamente se burlaba del Dios de Israel. Entonces, Belsasar responde de manera totalmente inapropiada a la soberanía de Dios en su vida.</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este libro nos muestra la realeza humana, la relación de los reyes humanos y específicamente de los reyes humanos gentiles. Reyes gentiles. Estos no son reyes davídicos.</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Estos son los reyes de las otras naciones donde el pueblo de Dios termina viviendo y, francamente, donde el pueblo de Dios vive hoy, ¿verdad? Vivimos bajo reyes extranjeros, por así decirlo. Y este quiasma resalta la respuesta apropiada que los reyes humanos deberían tener ante Dios. Su poder se deriva de Dios.</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Se lo ha dado Dios, pero eso también conlleva responsabilidad. Bien, esta parte interna analiza a los orgullosos reyes humanos y su relación con Dios. Vayamos a los dos exteriores.</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Estos dos capítulos establecen todo el quiasma con esta visión cósmica del reino eterno de Dios. Estamos viendo cuatro reinos humanos en cada uno, pero cuatro es la totalidad. También se puede decir que esto es toda la historia de la humanidad.</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Y aquí tenemos este quinto eterno. El reino de Dios es cósmico. Dios no se limita a un trono individual.</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Él está sobre todos los reyes y reinos, y sólo su reino durará para siempre. Entonces, es una visión cósmica de la soberanía de Dios. Muy bien, aquí analizamos reyes individuales.</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Miramos esta vista cósmica aquí. ¿Qué pasa con estos dos capítulos? Bueno, el pueblo de Dios está estancado, para bien o para mal, viviendo bajo el gobierno de reyes extranjeros. Y algunos de esos reyes y gobiernos serán hostiles.</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 vida será muy difícil. Algunos de ellos serán favorables. Daniel se lleva muy bien con Darius.</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Cuando Darío, el rey, finalmente tiene que dar su sentencia de muerte, queda devastado. No quiere hacerlo porque le gusta Daniel. Incluso parece admirar al Dios de Daniel antes de arrojarlo al foso de los leones, pero tiene que hacerlo.</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Está sujeto a su ley. En el capítulo tres, Nabucodonosor es un lunático furioso. Él es... una segunda oportunidad, y luego simplemente lo arroja al fuego.</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tienes un gobierno humano hostil. Tienes... Sabes, no sería hostil. Me gustas.</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el pueblo de Dios vive bajo circunstancias diferentes en sus tierras extranjeras, pero puede ser fiel. Podrían enfrentarse a la muerte. El mensaje de estos capítulos no es que Dios los librará de la muerte.</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Lo hizo, pero no era necesario. Pero pueden ser fieles, independientemente del tipo de rey bajo el que vivan. Entonces, esta es toda esta estructura quiástica, estas historias, y junto con este capítulo apocalíptico, que establece estos grandes temas del libro, y algunos grandes temas, creo, que nos ayudan cuando llegamos a los capítulos 8 al 12.</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Entonces, en el capítulo uno, quizás te preguntes qué pasó con el capítulo uno. El capítulo uno es como un prólogo del libro. Presenta a los personajes principales, algunos temas principales y algunos de los conflictos que habrá.</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Hablaremos más sobre eso en nuestra próxima conferencia. Está en hebreo. Es una introducción prólogo al libro.</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 capítulo dos nos lanza a esta estructura quiástica de historias, apocalíptica, y luego, cuando lleguemos a los capítulos 8 al 12, permítanme decir una cosa más sobre estas historias. Estas historias y esta visión tienen lugar en Babilonia, en la tierra del exilio. Entonces, están estableciendo que su geografía es Babilonia.</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Bueno. En los capítulos 8 al 12, Daniel todavía está en Babilonia, pero ve visiones del futuro en la tierra, por lo que la geografía cambia.</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Estas historias están teniendo lugar en Babilonia. Estas visiones retratan la vida en Palestina y retratan una vida horrible. La vida es realmente dura en estas visiones.</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Ésta es literatura apocalíptica, la literatura de gente oprimida y sufriente, donde la vida es tan mala. La única esperanza es que Dios venga, haga borrón y cuenta nueva y empiece de nuevo. Están oprimidos.</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Están sufriendo. ¿Qué necesitan estas personas que sufren para superar el sufrimiento? Bueno, en parte creo que eso es lo que aborda este quiasmo. Estas personas que sufren necesitan ver la verdad fundamental de que el reino de Dios es eterno.</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Finalmente llenará la tierra. Todos los reinos humanos serán destruidos. Ese rey humano que te oprime ahora, no será para siempre.</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 reino de Dios triunfará. El pueblo de Dios puede ser fiel sin importar lo que enfrente, y Dios en última instancia juzgará a esos orgullosos reyes humanos que están haciendo su vida miserable. Entonces, creo que esta estructura quiástica está parcialmente en arameo porque está ambientada en Babilonia.</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 un idioma extraño para la gente. En cierto modo, el hebreo es su lengua materna. Está ambientada en Babilonia.</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 extranjero. No es como querían que fueran las cosas, pero de esta estructura quiástica obtenemos estas verdades fundamentales que los devuelven a la vida en la tierra. ¿Cuál es el consuelo que necesitan? Creo que surge de estas historias.</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Esa es mi opinión sobre el quiasmo. Puede que esté leyendo más sobre ello que otras personas. Me ayuda a entender el hebreo y el arameo.</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Tiene algún sentido para mí. Tiene una cualidad temática, no solo, bueno, son arameos, están pegados o no los tradujeron todos. No sé. Esto me ayuda a abordar el libro de manera integral y ver que tiene un propósito.</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Esto es intencional. Esta es una estructura intencional. Esto no fue una, oh, mezcolanza, y mira lo que pasó.</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Esto fue intencional. ¿Bien por qué? Puede que no tenga la respuesta, pero es una forma útil de pensar en el libro en su conjunto. Así que terminamos nuestro material introductorio, y cuando regresemos en nuestra próxima conferencia, veremos Daniel 1.</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Esta es la Dra. Wendy Widder </w:t>
      </w:r>
      <w:r xmlns:w="http://schemas.openxmlformats.org/wordprocessingml/2006/main">
        <w:rPr>
          <w:rFonts w:ascii="Calibri" w:eastAsia="Calibri" w:hAnsi="Calibri" w:cs="Calibri"/>
          <w:sz w:val="26"/>
          <w:szCs w:val="26"/>
        </w:rPr>
        <w:t xml:space="preserve">en su enseñanza sobre el libro de Daniel. Esta es la sesión 3, La estructura del libro de Daniel.</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