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Д-р Тед Хильдебрандт ВЗ История, литература и богословие, лекция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д-р Тед Хильдебрандт</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Это д-р Тед Хильдебрандт в своей 20-й лекции по курсу «История, литература и теология Ветхого Завета», завершающей книгу Иисуса Навина и пацифизм против теорий справедливой войны, а затем — Судей, с введением в Книгу Судей и судьи Эхуд, Девора, Варак и Гедеон.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Предварительный просмотр недели</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Класс, приступим. Давайте начнем со слова молитвы. У нас есть кое-что, прежде чем мы начнем, позвольте мне просто объявить, что происходит на этой неделе. У нас есть викторина в этот четверг по большей части I Kings. Мы сделали главы с 1 по 11 для экзамена, так что в основном остались главы с 12 по 22 или что-то еще. Закончите это, а затем главы Екклесиаста с 1 по 3 и 12, а затем есть статья Роя Цука. Итак, мы сделаем это в четверг. Затем во вторник мне пришлось поработать с заданиями. Кое-что из-за Дня Благодарения было украдено. Итак, в четверг у нас будет викторина, как обычно. Затем во вторник у нас будет скорректированный вариант для вторника. Если ты идешь домой рано, потому что улетаешь отсюда или потому что у тебя что-то происходит, во вторник ты должен пройти тест, когда вернешься. Люди продолжают говорить, хорошо, могу я взять это в понедельник? Ответ - нет. Это еще не сделано. Я придумываю это непосредственно перед тем, как прихожу на урок. Так что возьми его, когда вернешься из отпуска на День Благодарения.</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Вопрос: Итак, викторина в четверг будет на Королей с 1 по 22 или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Главы 12-22. Посмотрите на сайте. Сайт правильно понял. Так что следите за сайтом. Хорошо, давайте начнем со слова молитвы, а затем мы закончим сегодня Иисуса Навина и пройдемся по Судьям, мы постараемся двигаться сегодня довольно быстро, так что давайте начнем.</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Отец спасибо </w:t>
      </w:r>
      <w:r xmlns:w="http://schemas.openxmlformats.org/wordprocessingml/2006/main" w:rsidR="00027755" w:rsidRPr="00027755">
        <w:rPr>
          <w:rFonts w:ascii="Times New Roman" w:hAnsi="Times New Roman"/>
          <w:i/>
          <w:iCs/>
        </w:rPr>
        <w:t xml:space="preserve">тебе за этот день. Мы благодарим вас за вашу доброту к нам и за то, что позволили нам изучать ваше Слово в таком контексте, когда люди пытаются интегрировать ваше Слово и ваше присутствие в каждую дисциплину. Мы благодарим вас за этот урок, на котором мы можем сосредоточиться на вашем Слове, которое вы сказали Джошуа. Вы вели судей. Отец, ты вел нас также по тому пути, по которому мы прошли в жизни. И мы молим, чтобы вы могли быть с нами сейчас в этот час, когда мы исследуем ваше Слово. Во Имя Христа мы молимся. Аминь.</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Пацифизм</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Нам нужно закончить Джошуа, а мы были как раз в разгар войны, когда класс прервался на экзамен в </w:t>
      </w:r>
      <w:r xmlns:w="http://schemas.openxmlformats.org/wordprocessingml/2006/main" w:rsidR="0018521A" w:rsidRPr="00986588">
        <w:rPr>
          <w:rFonts w:ascii="Times New Roman" w:hAnsi="Times New Roman"/>
        </w:rPr>
        <w:t xml:space="preserve">последний урок. Так что я хочу как бы закончить наш разговор о войне. Мы говорили о людях несопротивления, которые не идут в бой как таковые, но они идут в качестве медиков и капелланов, пытаясь сделать что-то позитивное в военном контексте. Пацифизм, многие из этих пацифистов не хотят иметь ничего общего с войной, даже в том смысле, что помогают медикам. В основном они будут цитировать отрывки, подобные этому, где царство описывается с точки зрения перековки мечей на орала. Взятие оружия войны и использование его в сельскохозяйственных целях и изменение целей этих вещей. Это царство, которое приносит Бог, не война, а мир и гармония, и с землей, вспашка и обработка почвы и тому подобное.</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Царство Божие описано у Исайи как лев, лежащий с ягненком, или волк, лежащий с ягненком. И </w:t>
      </w:r>
      <w:r xmlns:w="http://schemas.openxmlformats.org/wordprocessingml/2006/main" w:rsidR="00027755">
        <w:rPr>
          <w:rFonts w:ascii="Times New Roman" w:hAnsi="Times New Roman"/>
          <w:i/>
          <w:iCs/>
        </w:rPr>
        <w:t xml:space="preserve">шалом </w:t>
      </w:r>
      <w:r xmlns:w="http://schemas.openxmlformats.org/wordprocessingml/2006/main" w:rsidR="001D7FE6" w:rsidRPr="00986588">
        <w:rPr>
          <w:rFonts w:ascii="Times New Roman" w:hAnsi="Times New Roman"/>
        </w:rPr>
        <w:t xml:space="preserve">, пацифисты действительно сосредоточатся на этом понятии </w:t>
      </w:r>
      <w:r xmlns:w="http://schemas.openxmlformats.org/wordprocessingml/2006/main" w:rsidR="00027755">
        <w:rPr>
          <w:rFonts w:ascii="Times New Roman" w:hAnsi="Times New Roman"/>
          <w:i/>
          <w:iCs/>
        </w:rPr>
        <w:t xml:space="preserve">шалом. </w:t>
      </w:r>
      <w:r xmlns:w="http://schemas.openxmlformats.org/wordprocessingml/2006/main" w:rsidR="001D7FE6" w:rsidRPr="00986588">
        <w:rPr>
          <w:rFonts w:ascii="Times New Roman" w:hAnsi="Times New Roman"/>
        </w:rPr>
        <w:t xml:space="preserve">Мир и гармония, и грядущее царство, когда однажды лев ляжет с ягненком. Это и есть Царство, и мы должны заниматься делами Царства. Но сейчас мы должны думать о мире и гармонии, а не о диссонансе и конфликте, которые есть в мире. Итак, они будут использовать эти отрывки, пророческие отрывки, чтобы сказать, что мы — часть Царства Божьего, и поэтому в этом отношении не должно быть войны.</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Эти люди тоже, многие из них не будут защищать себя. Иисус дал нам образец смерти за веру. Поэтому, если появляется солдат, ты умираешь за свою веру, и ты не сопротивляешься, и ты полностью не сопротивляешься, и ты попадаешь в тюрьму, ты страдаешь от последствий своего пацифизма. Другие люди могут применять к вам насилие, но вы никоим образом не отвечаете ему взаимностью. Так что это пацифистская позиция, в значительной степени пытающаяся следовать за Христом. Христос позволил римлянам распять себя, и он умер на римском кресте. Он мог бы сдуть их, мог бы защититься, просто моргнул бы и разнес их вдребезги, но он предпочел не делать этого, не защищаться насильственным способом. Так что мне, честно говоря, нравится то, что у нас в стране есть пацифисты. Итак, вы правильно сказали: «Я сам не пацифист». Но мне нравится тот факт, что здесь присутствуют пацифисты, и я думаю, что это что-то вроде соли или закваски. немного соли; нужно немного посолить мясо, чтобы оно было вкусным? Поэтому я думаю, что эти люди подобны закваске и соли в обществе. Они напоминают нам, что мир — это путь Христа и тому подобное, и что нам нужно серьезно подумать об этом.</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У меня проблема в том, что если все пацифисты, должен ли кто-то защищать этих людей? Нет, я серьезно. Я имею в виду, если бы все были пацифистами, что было бы с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Гитлером? Наверное, мы все говорили бы по-немецки. Итак, я просто думаю, что вы </w:t>
      </w:r>
      <w:r xmlns:w="http://schemas.openxmlformats.org/wordprocessingml/2006/main" w:rsidR="0018521A" w:rsidRPr="00986588">
        <w:rPr>
          <w:rFonts w:ascii="Times New Roman" w:hAnsi="Times New Roman"/>
        </w:rPr>
        <w:t xml:space="preserve">должны быть очень осторожны, пытаясь наложить это на всех, потому что в мире есть зло, и иногда злу можно противостоять пацифистскими средствами, а иногда кто-то должен что-то делать.</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Вопрос </w:t>
      </w:r>
      <w:r xmlns:w="http://schemas.openxmlformats.org/wordprocessingml/2006/main" w:rsidR="00F1237B" w:rsidRPr="00986588">
        <w:rPr>
          <w:rFonts w:ascii="Times New Roman" w:hAnsi="Times New Roman"/>
        </w:rPr>
        <w:t xml:space="preserve">: Если бы все были пацифистами, не включал бы в это число и Гитлер?</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Если все пацифисты, то Гитлер в том числе. Не было бы больше проблем. Проблема в том, что в мире есть зло. У вас есть такие люди, как Гитлер. Ребята, вы хотите стать Сталиным? Или Мао? Я имею в виду, что Мао убил 60 миллионов человек в Китае. Есть ли в мире зло? А когда в мире царит зло, иногда люди у власти, и они делают плохие вещи, и их нужно остановить. Кстати, у нас есть полицейские? Применяют ли полицейские силу, чтобы остановить плохие вещи? Что было бы, если бы у вас не было полицейских? Я не хочу даже думать об этом.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Теория справедливой войны</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Мне нравится эта теория справедливой войны. Это люди, которые говорят, что идти на войну за правое дело — это нормально. Тогда вы должны спросить, что является хорошей причиной? Я думаю, что большинство людей признали бы, когда Гитлер доминировал, прошел через Германию и убил 6 миллионов евреев, что этого парня нужно было остановить силой или любыми необходимыми средствами. Гитлера нужно было остановить. Таким образом, большинство людей признают, что это была хорошая причина. Тогда вы идете на войну. Что же тогда является хорошей причиной? Страна перестает продавать нам нефть. Имеем ли мы право их бомбить, потому что они больше не будут продавать нам нефть? Нет. Мы говорим, что это было бы несправедливой причиной, которая была бы просто материалистической причиной. Это совершенно неприемлемо. В Америке, конечно, это было бы проблемой. Указывает ли Джошуа на правильность некоторых войн? Джошуа пошел на войну? Когда Иисус Навин перешел реку Иордан, чтобы захватить Землю Обетованную, захватил ли он Землю Обетованную войной?</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Меня всегда бесят люди, которые говорят, что война — это не выход. Я смотрю и говорю, откуда ты это знаешь? Откуда ты это знаешь? Иногда война является ответом? Иногда война дает нам ответ? И ответ: да. Иисус Навин идет в Иерихон и забирает землю по повелению Бога. Война была частью решения. Так что вы не можете делать эти великие обобщения: война — это не ответ. Вы просто не можете сделать это заявление, потому что вы этого не знаете. Так что вам нужно подумать о некоторых из этих вещей, Джошуа пошел на войну.</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Мне нравится Экклезиаст. Вы, ребята, собираетесь читать Екклесиаст 3. Там сказано, что есть время для чего? Всему свое время и сезон. Есть ли время для мира? Есть время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для мира и есть время для какой войны. Есть время для любви и есть время для </w:t>
      </w:r>
      <w:r xmlns:w="http://schemas.openxmlformats.org/wordprocessingml/2006/main" w:rsidR="00194F1E">
        <w:rPr>
          <w:rFonts w:asciiTheme="majorBidi" w:hAnsiTheme="majorBidi" w:cstheme="majorBidi"/>
        </w:rPr>
        <w:t xml:space="preserve">, знаете что? Ненавидеть. И это упоминается, и вы говорите, что ненавидеть никогда не бывает нормально. Нет, на самом деле Новый Завет говорит нам ненавидеть зло.</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Теперь снова в нашей культуре мы просто любим всех. Но Библия говорит ненавидеть то, что зло. И поэтому мне нравится этот отрывок из Екклесиаста, потому что там есть мудрость. «Есть время для мира и время для войны». Если вы перепутаете эти два раза, у вас могут быть проблемы. Так что это интересный отрывок. Сам Бог изображает себя воином. Когда он вел их через Красное море, Бог изображал Себя воином, ведущим Израиль, и это прямо указано в 15-й главе Книги Исход. Поэтому Бог использует образ воина и изображает Себя таким образом.</w:t>
      </w:r>
    </w:p>
    <w:p w:rsidR="002A04B3" w:rsidRDefault="00986588" w:rsidP="005944C4">
      <w:pPr xmlns:w="http://schemas.openxmlformats.org/wordprocessingml/2006/main">
        <w:spacing w:line="360" w:lineRule="auto"/>
        <w:ind w:firstLine="720"/>
      </w:pPr>
      <w:r xmlns:w="http://schemas.openxmlformats.org/wordprocessingml/2006/main">
        <w:t xml:space="preserve">В 18-м псалме, также в большом псалме, Бог воин. Так там целая тема, что Бог воин. Кстати, во всех наших темах мы делаем акцент на том, что Бог есть король? Подчеркнуто, что Бог есть Царь. Подчеркивается суверенность Бога. Над чем я смеюсь, так это по иронии судьбы, что никто не упоминает тот факт, что Бога часто изображают воином, ведущим свой народ к победе — военной победе. Тем не менее, тема Бога-воина была преуменьшена, потому что мы снова любим всех, мир, гармонию и всю эту риторику. Он говорит, что в мире творится что-то плохое, и Бог иногда вмешивается.</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Какова точка зрения Иисуса. Теперь вы говорите: «Ну, Иисус подставил другую щеку. Иисус сказал о мире и согласии». Но как изображен Иисус в книге Откровения? В книге Откровение, глава 19, стих 15 и последующие, Иисус возвращается во второй раз, и когда Иисус возвращается во второй раз в книге Откровения, является ли это кротким и кротким Иисусом? Нет, меч выходит из его рта. Теперь я слышал, как один человек в нашей часовне сказал, и это было для меня совершенно абсурдно, он сказал: «Меч — это истина и справедливость. Меч, исходящий из уст Иисуса, — это истина и справедливость».</w:t>
      </w:r>
    </w:p>
    <w:p w:rsidR="002A04B3" w:rsidRDefault="002A04B3" w:rsidP="005944C4">
      <w:pPr xmlns:w="http://schemas.openxmlformats.org/wordprocessingml/2006/main">
        <w:spacing w:line="360" w:lineRule="auto"/>
        <w:ind w:firstLine="720"/>
      </w:pPr>
      <w:r xmlns:w="http://schemas.openxmlformats.org/wordprocessingml/2006/main">
        <w:t xml:space="preserve">Можешь ли ты заставить Библию говорить то, что ты хочешь? Это законно? Вы просто сидите сложа руки, когда кто-то вот так искажает Библию?</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Прежде всего это образ меча. Мы говорим правду и справедливость? Меч, о котором говорится в контексте, меч вышел из уст Его, чтобы поразить людей. Это битва Армагеддон, и меч убивал людей. Так сказать, правда и справедливость в том, что этот парень все это выдумывает. Я хочу сказать, что это не соответствует контексту меча. Иисус убивал людей в битве при Армагеддоне. Поэтому, когда он придет во второй раз, это не будет кротким и кротким Иисусом, который будет убит на кресте. Когда он возвращается во второй раз, он становится королем, </w:t>
      </w:r>
      <w:r xmlns:w="http://schemas.openxmlformats.org/wordprocessingml/2006/main" w:rsidRPr="00986588">
        <w:lastRenderedPageBreak xmlns:w="http://schemas.openxmlformats.org/wordprocessingml/2006/main"/>
      </w:r>
      <w:r xmlns:w="http://schemas.openxmlformats.org/wordprocessingml/2006/main" w:rsidRPr="00986588">
        <w:t xml:space="preserve">чтобы править и устанавливает свое правление, уничтожая своих врагов. Нравится вам это или нет, </w:t>
      </w:r>
      <w:r xmlns:w="http://schemas.openxmlformats.org/wordprocessingml/2006/main" w:rsidR="002A04B3">
        <w:t xml:space="preserve">это то, что описывается. Я говорю, будьте осторожны. Вы видели, как, когда Иисус впервые пришел, они хотели, чтобы правил царь? Когда Иисус пришел, они изначально хотели, чтобы царь сбросил римское иго? Они хотели этого, и Иисус пришел с миром. Я предполагаю, что когда Иисус придет во второй раз, мы будем хотеть, чтобы этот миловидный плюшевый мишка Агнец Божий был пацифистом, Иисус, но он придет, чтобы править, и он придет в силе. Поэтому будьте осторожны, чтобы не перепутать два ваших пришествия Христа. </w:t>
      </w:r>
      <w:r xmlns:w="http://schemas.openxmlformats.org/wordprocessingml/2006/main" w:rsidR="006326AD">
        <w:br xmlns:w="http://schemas.openxmlformats.org/wordprocessingml/2006/main"/>
      </w:r>
      <w:r xmlns:w="http://schemas.openxmlformats.org/wordprocessingml/2006/main" w:rsidR="006326AD">
        <w:rPr>
          <w:b/>
        </w:rPr>
        <w:t xml:space="preserve">Правила войны</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Как вести хорошую войну? Может ли кто-то участвовать в хорошем деле, но выполнять его плохо? Может у кого-то война хорошая, дело правильное, но делают не так? Видите ли, вы должны спросить, как ведется хорошая война? Кстати, поэтому у вас есть такие вещи, как Женевская конвенция? Когда вы захватываете кого-то, вы не можете просто пытать его и убить. Вы должны уважать их права, у них есть определенные права. Кстати, другие страны соблюдают это, но в чем проблема сейчас, мы боремся с другими странами или много раз мы боремся с этими группами типа Аль-Каиды/Исламского государства, которые являются ячейками. Соответствуют ли они Женевской конвенции? Нет. Головы людям отрубают? Талибы в Афганистане? Америка там строит школы, чтобы их дети могли ходить в школу? Что делает Талибан? Талибы говорят, что если ты женщина или девочка и пойдёшь в эту школу, мы отрежем тебе нос. Вы видели фотографии афганских девушек с отрубленным носом? Они действительно так делают? Вы говорите, что должны быть законы против этого. Скажи им это. Библия приводит различные причины для войны. Итак, я перечислил некоторые причины, по которым Израиль пошел на войну. Вот некоторые из причин, которые перечислены из Писания. </w:t>
      </w:r>
      <w:r xmlns:w="http://schemas.openxmlformats.org/wordprocessingml/2006/main" w:rsidR="006326AD">
        <w:br xmlns:w="http://schemas.openxmlformats.org/wordprocessingml/2006/main"/>
      </w:r>
      <w:r xmlns:w="http://schemas.openxmlformats.org/wordprocessingml/2006/main" w:rsidR="006326AD">
        <w:rPr>
          <w:b/>
        </w:rPr>
        <w:t xml:space="preserve">Причины войны</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Во-первых, они пошли захватывать землю. Бог сказал им перейти реку Иордан, чтобы взять землю обетованную. Они должны были сделать это по-военному, чтобы сжечь города. Итак, приобретение земли послужило поводом для начала войны за Израиль. Божественное повеление, Бог повелел им идти на войну, и Бог сказал им пойти и стереть с лица земли хананеев, которых беззаконие амореев воздвигло за 400 лет. Бог сказал, что пришло время судить эту культуру. Если кто-то придет сегодня и скажет: «Бог сказал мне идти на войну». Вопрос: Можно ли сказать, что человек вышел из себя? Бог не говорит так, как сейчас Он говорит через Свое Слово. Вы должны быть очень осторожны с тем, что «Бог сказал мне идти на битву» против кого-то.</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Моральное нарушение </w:t>
      </w:r>
      <w:r xmlns:w="http://schemas.openxmlformats.org/wordprocessingml/2006/main" w:rsidR="00F151F1">
        <w:t xml:space="preserve">: Что было моральным нарушением, когда они пошли на войну? Кто-нибудь помнит ту женщину, которую расчленили и отправили на 12 частей? Это было моральным нарушением. Люди были просто морально ошеломлены, эта женщина была изрублена, и поэтому они пошли войной на колено Вениамина. Они почти уничтожили племя Вениамина из-за этого морального нарушения. Изнасилование этой женщины и ее убийство, а затем этот парень разрезал ее на куски и тому подобное и выслал ее. Это было моральным нарушением.</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Оскорбление, Давид идет на войну за оскорбление здесь с аммонитянами, и это своего рода интересная вещь. Умирает царь аммонитян, и Давид говорит сыну: «Твой отец был хорошим человеком, и я хочу послать тебе сюда дань, и я хочу быть с тобой добрым, как я был с твоим отцом. Я хочу заключить с тобой союз, как заключил с твоим отцом. Ну, молодой парень вон там говорит: «Мой отец умер. Ты посылаешь сюда этих парней не потому, что хочешь поддержать меня, ты посылаешь их потому, что они шпионы. Они шпионят за землей. Так что он делает, он говорит хорошо. Итак, Давид отправляет туда всех своих старших старейшин. Входят его старейшины с королевскими мантиями, и вот молодой король говорит: «Хорошо, дайте этим парням сбрить половину бороды». Вы видите, что он пытается сделать, это унизить их бородой, «сбрить им половину бороды и отрезать их халаты до ягодиц». Так что в основном эти парни возвращаются домой в мантиях, которые закрывают только часть их тела, так что это полное оскорбление. Затем Давида оскорбляют, а затем он отправляет Иоава на войну против аммонитян, и именно тогда происходит история Давида и Вирсавии в результате этого оскорбления, этого морального оскорбления.</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Защита — это большое дело. Израиль часто подвергался нападениям со стороны репрессивных режимов, исходящих от моавитян, аммонитян и филистимлян, которые всегда бьют евреев. Поэтому, чтобы защитить себя, они воюют в обороне. Израильтянам было приказано платить налоги моавитянам, и приходит моавитский царь и говорит, что вы должны платить мне дань. Израиль говорит: «Мы не хотим платить дань».</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Кстати, это как в Америке, без представительства без налогов. Нам нужно восстание и американская революция от угнетения короля, было ли оно законным или незаконным. Я имею в виду большой вопрос, но это понятие быть угнетенным другим народом через налогообложение или другие вещи.</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Затем </w:t>
      </w:r>
      <w:r xmlns:w="http://schemas.openxmlformats.org/wordprocessingml/2006/main" w:rsidRPr="00986588">
        <w:t xml:space="preserve">, наконец, Израиль идет на войну, чтобы помочь другим, а иногда Израиль идет на войну, чтобы помочь другой группе отбиваться от угнетателей. Так что Израиль иногда помогает другим. Так что все это были причины для войны.</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Теперь </w:t>
      </w:r>
      <w:r xmlns:w="http://schemas.openxmlformats.org/wordprocessingml/2006/main" w:rsidR="00C56CD5" w:rsidRPr="00C56CD5">
        <w:t xml:space="preserve">каждый из них имеет свои плюсы и минусы. В каждом из них вам нужно много проницательности, чтобы знать, когда его применить, но это некоторые из причин, по которым была развязана война. </w:t>
      </w:r>
      <w:r xmlns:w="http://schemas.openxmlformats.org/wordprocessingml/2006/main">
        <w:br xmlns:w="http://schemas.openxmlformats.org/wordprocessingml/2006/main"/>
      </w:r>
      <w:r xmlns:w="http://schemas.openxmlformats.org/wordprocessingml/2006/main">
        <w:rPr>
          <w:b/>
        </w:rPr>
        <w:t xml:space="preserve">Превентивная война</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Теперь вот одна, новая для Америки, и она называется «Превентивная война». Я не уверен, как я к этому отношусь; часть меня действительно беспокоит. Другими словами, вы наносите удар первым, чтобы вас не ударили. То, о чем я сейчас говорю, давайте будем более четкими, чем следовало бы. Иран пытается разработать ядерное оружие. Израиль говорит: «Если Иран получит ядерное оружие, они собираются применить его против нас». Если бы они уже сказали, что попытаются стереть Израиль с лица земли, я имею в виду, что это явные заявления их лидеров. «Мы собираемся попытаться уничтожить Израиль». Следовательно, собирается ли Израиль пойти и уничтожить их до того, как они создадут ядерное оружие, или Израиль будет сидеть и говорить: «Ну, мы просто подождем, пока они не создадут ядерное оружие, и тогда мы ответим»? В чем проблема с этим? Они делают ядерную штуку, и возможно ли, что некому будет ответить, потому что все будут мертвы, или будет много людей мертво, и поэтому они не смогут ответить. Так ты делаешь первый удар? Это очень сложный вопрос. Это превентивная война, и я не уверен, что думаю об этом и прочем.</w:t>
      </w:r>
    </w:p>
    <w:p w:rsidR="00C56CD5" w:rsidRDefault="00C56CD5" w:rsidP="005944C4">
      <w:pPr xmlns:w="http://schemas.openxmlformats.org/wordprocessingml/2006/main">
        <w:spacing w:line="360" w:lineRule="auto"/>
        <w:ind w:firstLine="720"/>
      </w:pPr>
      <w:r xmlns:w="http://schemas.openxmlformats.org/wordprocessingml/2006/main">
        <w:t xml:space="preserve">Будущие проблемы, с которыми вы, ребята, столкнетесь, таковы: в старые времена у вас были страны, которые воевали с другими странами, верно? В чем проблема сейчас? Страна идет против страны? Нет. Это небольшие группы, выступающие против малых групп. Есть группы «Аль-Каиды», есть группы «Хамас» и есть группы «Хизбаллы». Эти группы приходят даже в Америку с ячейками в Америке, которые готовы быть призванными на всякие подлые дела. Итак, будущие проблемы, что вы будете делать, если у вас есть ядерное оружие в городах? Вдруг они заявляют, что у них есть ядерная бомба в Нью-Йорке, что вы собираетесь делать? Что, если у них есть ядерные бомбы в Нью-Йорке, Вашингтоне и Филадельфии? Что собираетесь делать? Бостон? Они выбирают эти четыре города. Чем ты планируешь заняться? Они взрывают один, а потом говорят: «У нас есть еще три. На колени Америка!» Чем ты планируешь заняться?</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Так что это основные вопросы, некоторые серьезные проблемы сейчас, потому что оружие стало намного мощнее, и теперь у некоторых из этих групп нет национальной идентичности. У вас просто вылупились люди, лица, которые не носят военную форму. Они не представляют страну, а просто продвигают свою дурацкую идеологию. Они чувствуют, что могут ходить и убивать людей. Итак, есть идеологические группы отдельных лиц этих стран, и как вы будете вести против них войну? Как вы ведете войну против людей, которые </w:t>
      </w:r>
      <w:r xmlns:w="http://schemas.openxmlformats.org/wordprocessingml/2006/main" w:rsidR="00997A12">
        <w:lastRenderedPageBreak xmlns:w="http://schemas.openxmlformats.org/wordprocessingml/2006/main"/>
      </w:r>
      <w:r xmlns:w="http://schemas.openxmlformats.org/wordprocessingml/2006/main" w:rsidR="00997A12">
        <w:t xml:space="preserve">не </w:t>
      </w:r>
      <w:r xmlns:w="http://schemas.openxmlformats.org/wordprocessingml/2006/main" w:rsidRPr="00C56CD5">
        <w:t xml:space="preserve">связаны со страной? Вам, ребята, придется это выяснить. Это твоему поколению предстоит понять. Такого еще никогда не было. Это новые вещи, и ставки становятся выше.</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Я просто скажу это прямо. Я предполагаю, что в своей жизни вы увидите вещи, которые затмят то, что я видел в своей жизни. Это будет выглядеть так, как будто это ничего. Это произойдет в вашей жизни, потому что вы можете делать все это сейчас, и все, что вам нужно, это один сумасшедший человек, делающий плохие вещи прямо сейчас. Плохие вещи раньше, если у парня есть пистолет, это одно? Когда вы начинаете работать с ядерным оружием, и вы работаете с биологическим оружием, когда вы начинаете работать со всеми остальными вещами, это может уничтожить целые популяции. Достаточно ли сумасшедшие люди, чтобы сделать это? Ну, когда вы видите, как два самолета летят в здание, достаточно ли сумасшедшие люди, чтобы сделать это? Верят ли они в свое убийство? Это довольно грустно, но, как говорит один из одноклассников моего сына: «Это не имеет значения, меня это не беспокоит, просто убедитесь, что я могу смотреть телевизор и со мной все в порядке». На самом деле это сказал кто-то из его класса, и этому парню было, вероятно, 19-20 лет. Это проблема? Время пробуждения. Будьте осторожны, вашему поколению предстоит принять важные решения. </w:t>
      </w:r>
      <w:r xmlns:w="http://schemas.openxmlformats.org/wordprocessingml/2006/main" w:rsidR="00997A12">
        <w:br xmlns:w="http://schemas.openxmlformats.org/wordprocessingml/2006/main"/>
      </w:r>
      <w:r xmlns:w="http://schemas.openxmlformats.org/wordprocessingml/2006/main" w:rsidR="00997A12">
        <w:rPr>
          <w:b/>
        </w:rPr>
        <w:t xml:space="preserve">Иисуса Навина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Вот как начинается книга Иисуса Навина, и мы хотим закончить на этой ноте. Это положительная нота, а затем вернуться. «Да не отходит эта Книга Закона от уст ваших; размышляй над ним день и ночь, чтобы быть внимательным и исполнять все, что в нем написано. Тогда вы будете процветать и преуспевать». Процветание и успех зависят от размышления над Словом Божьим, Законом Божьим и применения их в жизни. Итак, книга Иисуса Навина начинается таким образом, как бы связывая себя с Законом и говоря: размышляйте над Словом Божьим. Это важная вещь, и хорошо, что мы закончили с Джошуа. </w:t>
      </w:r>
      <w:r xmlns:w="http://schemas.openxmlformats.org/wordprocessingml/2006/main" w:rsidR="00997A12">
        <w:br xmlns:w="http://schemas.openxmlformats.org/wordprocessingml/2006/main"/>
      </w:r>
      <w:r xmlns:w="http://schemas.openxmlformats.org/wordprocessingml/2006/main" w:rsidR="00997A12">
        <w:rPr>
          <w:b/>
        </w:rPr>
        <w:t xml:space="preserve">Судьи: описание их ролей</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Теперь мы </w:t>
      </w:r>
      <w:r xmlns:w="http://schemas.openxmlformats.org/wordprocessingml/2006/main" w:rsidRPr="00C56CD5">
        <w:t xml:space="preserve">перейдем к судьям и начнем с них. Мы собираемся подобрать что-то вроде новой темы. Моисей был большим парнем в Ветхом Завете. Джошуа, его дублер, затем следует за Моисеем. Когда вы говорите, что Джошуа поднимается до уровня Моисея, их сравнивали по многим параметрам, но Джошуа немного ниже.</w:t>
      </w:r>
    </w:p>
    <w:p w:rsidR="001432ED" w:rsidRDefault="00997A12" w:rsidP="005944C4">
      <w:pPr xmlns:w="http://schemas.openxmlformats.org/wordprocessingml/2006/main">
        <w:spacing w:line="360" w:lineRule="auto"/>
        <w:ind w:firstLine="720"/>
      </w:pPr>
      <w:r xmlns:w="http://schemas.openxmlformats.org/wordprocessingml/2006/main">
        <w:t xml:space="preserve">Теперь период судей будет временем раздробленности и хаоса в Израиле. У нас есть все эти маленькие судьи, которые делают свое дело. Главной темой Книги Судей будет «каждый делал то, что было правильно в его глазах». Книга Судей будет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переходной книгой. Книга Судей — это </w:t>
      </w:r>
      <w:r xmlns:w="http://schemas.openxmlformats.org/wordprocessingml/2006/main" w:rsidR="001432ED" w:rsidRPr="00C56CD5">
        <w:t xml:space="preserve">переход; в Израиле не было царя. Итак, книга Судей движется от 200-летнего периода или около того, говоря, что будет движение к царю. Итак, кто на самом деле царь во времена Судей? Бог — король. Бог является царем в период Судей. Все эти судьи управляют Богом и идут к победе, и различными способами Бог поднимает этих судей. Но Бог в значительной степени является царем, и тогда Израиль перейдет к человеческому царю, как предсказал Моисей во Второзаконии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Теперь познакомьтесь с судьей. Моисей установил институты в книге Второзакония в главах с 16 по 18. Он установил институты Израиля, и одним из институтов было это судейство. Судья должен был делать две вещи: 1. Он должен был вершить правосудие. Он должен распространять справедливость на земле. Кому особенно нужна справедливость? Бедняку, сироте и вдове. Им нужна справедливость? Итак, судья должен был взять сироту и вдову и дать правосудие, чтобы все было справедливо, чтобы даже вдова и сирота могли получить правосудие. 2. И судья не должен был брать невесту. Деньги и правосудие должны были быть разделены. Судья не должен был брать взятки. Итак, Моисей устанавливает это.</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Однако, когда вы читали книгу Судей, кто-нибудь из Судей сидел и вел судебные дела? Нет. Итак, то, что описывает Моисей, как бы упускает из виду то, что делает Книга Судей. Что делает большинство судей? На самом деле, судьи больше что? - воинские избавители. Итак, в книге Судей Самсон не сидит без дела, занимаясь судебными делами, он бьет филистимлян. Итак, военные избавители ведут Израиль к войне. Глава Судей 2:16 описывает это, позвольте мне просто прочитать это: «И воздвиг Господь судей…» и что сделали судьи? «…кто спас их от рук этих рейдеров». Так что роль судьи была избавителем. Он был избавителем, своего рода «спасителем», чтобы спасти Израиль от рук этих угнетателей. Так что они действительно берут на себя эту роль военного избавителя, и вот еще один способ взглянуть на это как на племенного или регионального вождя. Важно это осознавать. Когда вы читаете книгу Судей, вы не можете просто перейти от одного судьи к другому. Они не обязательно расположены в хронологическом порядке и пересекаются. Они в регионах, они региональные вожди. Таким образом, Самсон может уйти одновременно с Иеффаем, Иеффай здесь, в Иордане, Самсон здесь, и поэтому они судят в разных регионах.</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Судьи могут пересекаться друг с другом, потому что все они находятся в разных регионах друг от друга. Это мелкие вожди или племенные вожди, и они правят 40 лет, 80 лет или правят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 лет и </w:t>
      </w:r>
      <w:r xmlns:w="http://schemas.openxmlformats.org/wordprocessingml/2006/main" w:rsidR="009E2301">
        <w:t xml:space="preserve">тому подобное. Они будут править как мелкий вождь. </w:t>
      </w:r>
      <w:r xmlns:w="http://schemas.openxmlformats.org/wordprocessingml/2006/main" w:rsidR="009E2301">
        <w:br xmlns:w="http://schemas.openxmlformats.org/wordprocessingml/2006/main"/>
      </w:r>
      <w:r xmlns:w="http://schemas.openxmlformats.org/wordprocessingml/2006/main" w:rsidR="009E2301">
        <w:rPr>
          <w:b/>
        </w:rPr>
        <w:t xml:space="preserve">Конфликт между Иисусом Навином и судьями</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Теперь в этом участвует каждое поколение. Между Иисусом Навином и книгой Судей существует интересный конфликт, и я хочу его затронуть. В конце Книги Иисуса Навина, Иисус Навин 21, если вы посмотрите на стих 43, интересно, как Иисус Навин размышлял над тем, что сказано в Иисусе Навине 21:43-45: «И отдал Господь Израилю всю землю, которую Он клялся отдать отцам их. ». Это утверждение верно? «Господь отдал Израилю всю землю, которую Он клялся дать отцам их, и они овладели ею и поселились там. Господь дал им покой со всех сторон, как клялся отцам их. Ни один из врагов их не устоял перед ними ...Господь предал им врагов их. Ни одно из всех добрых обетований Господа к дому Израилеву не осталось неисполненным, все исполнились». Это правда?</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Джошуа говорит, что мы захватили всю землю. Вопрос: Оставались ли филистимляне в земле после Иисуса Навина? Самсон сражается с филистимлянами. А город Иевус, город Иерусалим? Владели ли иевусеи городом Иерусалимом после Иисуса Навина? Да, они взяли его, но, видимо, иевусеи вернули его обратно. Кто потом на самом деле возьмет город Иерусалим? Дэвид берет. Это через сотни лет Давид берет город Иерусалим. У иевусеев это было. Так может ли Иисус Навин сказать, что он так захватил всю землю?</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Ну, на самом деле, если вы перейдете к книге Судей, Судьи представляют другое видение. Судей, глава 1.19, переверните три или четыре страницы Судей, 1.19. «Господь был с мужами Иудеи, они овладели горной местностью, но они не могли изгнать людей с равнин, потому что у них были железные колесницы». А в чем проблема с железными колесницами? Когда говорится «железные колесницы», что происходит? у вас в голове?Вы видите Бен-Гура и гладиаторов с этими железными колесницами, давящих людей на этих огромных огромных железных колесницах.Вы понимаете, что в Израиле сжигают свои колесницы.Вопрос: из чего были сделаны колесницы, если вы собираетесь сжечь колесницы? Они сделаны из дерева. Поэтому, когда говорится о железных колесницах, не думайте о Бен-Гуре с огромными колесницами. Вместо этого думайте о деревянных колесницах с железной арматурой в определенных местах. Так что у них будет железный щит спереди и усилены железом в определенных местах, но это не была массивная железная колесница, которую вы могли бы увидеть в фильме Бен-Гур. Так что это деревянные колесницы, усиленные железом. Кстати, колесницы будут хорошо работать на равнинах? хорошо работаете в горах? Нет, вы собираетесь удариться о камни, и вы собираетесь взорвать шину. В горах вы натыкаетесь на скалы, через которые вы упадете в колеснице. Поэтому они хорошо работают на равнинах. Израиль </w:t>
      </w:r>
      <w:r xmlns:w="http://schemas.openxmlformats.org/wordprocessingml/2006/main" w:rsidRPr="00E33630">
        <w:lastRenderedPageBreak xmlns:w="http://schemas.openxmlformats.org/wordprocessingml/2006/main"/>
      </w:r>
      <w:r xmlns:w="http://schemas.openxmlformats.org/wordprocessingml/2006/main" w:rsidRPr="00E33630">
        <w:t xml:space="preserve">не мог </w:t>
      </w:r>
      <w:r xmlns:w="http://schemas.openxmlformats.org/wordprocessingml/2006/main" w:rsidR="00124607">
        <w:t xml:space="preserve">победить колесницы. Итак, Джошуа говорит, что они взяли все это, Судьи говорят, подождите, мы не взяли равнины, потому что у них были железные колесницы. Так ты видишь в этом конфликт?</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Итак, вы хорошо говорите, кто из них прав? Здесь это продолжается, позвольте мне закончить это с Джошуа. Как может Иисус Навин говорить, что мы захватили всю землю, все обещания были выполнены? Вы должны читать вещи в их контексте. Иисус Навин в конце своей жизни размышляет, сделал ли Иисус Навин все, что повелел ему Господь? Благословил ли Бог Иисуса Навина сверх его воображения? Да, и Джошуа размышлял об этом конце своей жизни. Кстати, когда старик размышляет в конце своей жизни, он оглядывается назад и видит все хорошее, что сделал для него Господь. Значит ли это, что когда он говорит «все», это означает каждую мелочь? Нет, он просто говорит, что в основном Господь дал нам весь успех. Нам удалось захватить землю, и он делает эти глобальные заявления, но размышляет ли он о всей своей жизни. Это пожилой человек, размышляющий о своей жизни, он оглядывается назад и видит ее определенным образом. Можно ли так пожилому человеку? Думать о жизни и видеть ее в целом, а не во всех деталях? Да, это нормально. Итак, я хочу сказать, что Джошуа говорит: «Я покончил с собой. Я закончил то, к чему призвал меня Бог. Мы взяли всю землю, которую дал нам Бог. Все его обещания, все было исполнено.» Иисус Навин просто упивался Божьей благостью к нему.</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Что </w:t>
      </w:r>
      <w:r xmlns:w="http://schemas.openxmlformats.org/wordprocessingml/2006/main" w:rsidRPr="00E33630">
        <w:t xml:space="preserve">происходит после Джошуа, что-то меняется? Да, потому что в стране все еще есть эти маленькие очаги сопротивления, и тогда Книга Судей должна противостоять этим очагам сопротивления. Это просто другой взгляд на вещи. То, что я говорю. Будьте осторожны, беря отрывок из Писания и универсализируя и абсолютизируя его. Вы не хотите абсолютизировать или универсализировать многие утверждения в Джошуа. Он комментирует, и в какой-то грандиозной манере. Это нормально.</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Обусловленность завета Книга Судей, глава 2, стих 20, говорит следующее: «И сильно прогневался Господь на Израиля, потому что Израиль нарушил завет». Синайский завет, который Бог заключил с ним на Синае, завет с благословениями и проклятиями, а также все Десять заповедей и все заповеди, данные Богом: «Израиль нарушил то, что Я положил для их предков, и не послушал Меня». Бог говорит: «Поэтому Я больше не буду изгонять перед ними ни один из народов, которые оставил Иисус Навин после своей смерти. Я использую их, чтобы испытать Израиль». Другими словами, внутри Израиля все еще есть какие-то группы, Бог говорит: «Я больше не буду изгонять их. Поскольку они нарушили Мой завет, Я использую их, чтобы испытать Израиль, чтобы увидеть, будут ли они держаться пути Господа и ходить по нему, как шли их отцы». Итак, теперь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жители </w:t>
      </w:r>
      <w:r xmlns:w="http://schemas.openxmlformats.org/wordprocessingml/2006/main">
        <w:t xml:space="preserve">земли, которые остались, Бог использует их, чтобы испытать Израиль, чтобы увидеть, последуют ли они за ним или нет.</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Так </w:t>
      </w:r>
      <w:r xmlns:w="http://schemas.openxmlformats.org/wordprocessingml/2006/main" w:rsidR="00301AF6" w:rsidRPr="00E33630">
        <w:t xml:space="preserve">что теперь происходит то, что вы также получаете переход между поколениями. Должно ли каждое поколение знать Бога? Может ли быть проскальзывание в познании Бога между поколениями? Знает ли ваше поколение Бога так же, как мое поколение? Знает ли мое поколение Бога так же, как поколение моих родителей? Должно ли каждое поколение идти своим путем познания Бога? Есть ли проскальзывание между поколениями? Я вижу это между поколением моих родителей и моим поколением, и я думаю, что вижу это и в вашем поколении. </w:t>
      </w:r>
      <w:r xmlns:w="http://schemas.openxmlformats.org/wordprocessingml/2006/main" w:rsidR="00760E76">
        <w:br xmlns:w="http://schemas.openxmlformats.org/wordprocessingml/2006/main"/>
      </w:r>
      <w:r xmlns:w="http://schemas.openxmlformats.org/wordprocessingml/2006/main" w:rsidR="00760E76">
        <w:rPr>
          <w:b/>
        </w:rPr>
        <w:t xml:space="preserve">Собрались к своим отцам</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Судей, глава 2, стих 10, говорит: «После того весь род собрался к отцам своим». Что означает это «соберитесь к отцам вашим»? Позвольте мне просто описать это. В их культуре, когда хоронят человека, его обычно кладут на скамейку. Скамейка примерно такой длины, они в пещере. Они в пещере, обычно дыра примерно такого размера, так что приходится наклоняться, чтобы они скользили человека по скамейке, и он был завернут во всевозможные полотна и специи, как пицца. Они положили их туда, а потом он там. Что происходит через некоторое время, так это то, что человек плавится и разлагается, а кости остаются. По прошествии некоторого времени остаются одни кости, а потом они делают... извините за такое болезненное выражение, но речь идет о фразе "собирались к отцам своим". Затем они собирают кости человека, и под скамейкой есть отверстие под скамейкой, и что они делают, так это берут кости человека и помещают кости человека в отверстие под ним. Вот когда они «соберутся к отцам своим». Они в той яме, куда были посажены те, кто ходил до тебя, и они там были посажены. Теперь «вы собрались к отцам вашим». Я ничего не выдумываю, это правда. Затем они впускают следующего человека, а затем ждут и собирают их к своим отцам. Имеет ли это смысл? Они делают это не так, как мы. Мы помещаем кого-то вот так в землю и делаем это таким образом.</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На самом деле, их кости перепутались, когда они собрали их к отцу. Просто кости перепутались. Я видел некоторые из этих вещей, они все перепутаны. У них есть несколько гробниц коким, и у них есть 8 или 10 разных уголков, которые входят вот так. Так что есть место. Я имею в виду, что если нет места, они вырежут еще одну, но так что скамейки больше, чем одна. Таким образом, они могут управлять несколькими людьми. Извините, давайте от этого.</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Но другое, что Бог тогда говорит, так что они собрались к своим отцам. Позвольте мне вернуться к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этой главе 2, стиху 10: </w:t>
      </w:r>
      <w:r xmlns:w="http://schemas.openxmlformats.org/wordprocessingml/2006/main" w:rsidR="00BB1473">
        <w:t xml:space="preserve">«После того как все поколение собралось к отцам своим, выросло другое поколение, которое не знало ни Господа, ни того, что Он сделал для Израиля». Другими словами, они не помнили перехода через Красное море. Они этого не видели. Они не помнят захвата земли, они этого не видели. Так как это новое поколение растет, они никогда не видели, что Бог сделал для людей, и Бог указывает на это. Вплоть до главы 3 в стихе 1 говорится: «Это народы, которые оставил Господь, чтобы испытать всех израильтян, которые не испытали ни одной войны в Ханаане. Он сделал это только для того, чтобы научить военному делу потомков израильтян, не имевших ранее боевого опыта». Так что отчасти причина, по которой он оставляет их на земле, заключается в том, что каждое поколение должно научиться защищать себя на войне. Таким образом, он говорит, что отчасти причина, по которой их оставили там, заключается в том, чтобы они также научились вступать в бой, чтобы защитить себя. Поэтому он оставляет их в земле для этой цели. </w:t>
      </w:r>
      <w:r xmlns:w="http://schemas.openxmlformats.org/wordprocessingml/2006/main" w:rsidR="00BB1473">
        <w:br xmlns:w="http://schemas.openxmlformats.org/wordprocessingml/2006/main"/>
      </w:r>
      <w:r xmlns:w="http://schemas.openxmlformats.org/wordprocessingml/2006/main" w:rsidR="008E27CC">
        <w:rPr>
          <w:b/>
          <w:bCs/>
        </w:rPr>
        <w:t xml:space="preserve">Судейский цикл</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Одна из главных тем книги Судей — потребность в царе. Книга Судей — это период хаоса, и она указывает на необходимость царя, чтобы править Израилем. Итак, Судьи указывают на эту необходимость. С судьями хаос и нужна гармония во всей картине. Основная тема: «каждый делал то, что было правильным в его собственных глазах», и поэтому это хаос. Каждый занимается своим делом. Звучит знакомо, не правда ли. «Каждый поступает так, как считает правильным». Это цикл судей.</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Это литературный цикл, и мы собираемся пройти по этому циклу. В книге Судей будет этот литературный цикл. Все начнется так: люди будут служить Ваалам и Ашерам. Ашера была женщиной, Ваал был мужчиной, и это среди всех видов действительно порочных практик. На самом деле мы знаем много о поклонении Ваалу. Мы знаем, что это очень коррумпированное поклонение. Боги сражаются и убивают друг друга, они разрубают их пополам, и они участвуют и делают с половиной моря и с половиной земли. Так что с этими богами связано много действительно жестоких и грубых вещей, а также действительно аморальных практик. Люди действительно идут за Ваалами; Бог избавляет их, Иегова избавляет их, но они идут за Ваалами. Бог расстраивается, когда они это делают, и поэтому Бог продает их в руки аммонитян, а он продает их в руки других врагов.</w:t>
      </w:r>
    </w:p>
    <w:p w:rsidR="008375B3" w:rsidRDefault="00A148CF" w:rsidP="00277109">
      <w:pPr xmlns:w="http://schemas.openxmlformats.org/wordprocessingml/2006/main">
        <w:spacing w:line="360" w:lineRule="auto"/>
        <w:ind w:firstLine="720"/>
      </w:pPr>
      <w:r xmlns:w="http://schemas.openxmlformats.org/wordprocessingml/2006/main">
        <w:t xml:space="preserve">Тогда что происходит? Когда они будут проданы в руки моавитян, аммонитян и других народов, тогда взывай к Богу с покаянием. Они взывают к Иегове и каются. Люди раскаиваются; они взывают к Господу. Теперь то, что происходит после того, как они покаются, это когда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Бог смягчается, и Бог </w:t>
      </w:r>
      <w:r xmlns:w="http://schemas.openxmlformats.org/wordprocessingml/2006/main" w:rsidR="008375B3" w:rsidRPr="008D797E">
        <w:t xml:space="preserve">поднимает судью. Бог воздвигает судью, и это происходит, когда судья вмешивается после того, как люди покаются, и тогда судья воскресает. Что тогда происходит, судья побеждает, и судье дается отдых на х лет, двадцать, сорок лет или восемьдесят лет, есть отдых. Есть мир, есть гармония, пока Бог благословляет этого судью. Они победили своих врагов, и теперь у них мирное время. </w:t>
      </w:r>
      <w:r xmlns:w="http://schemas.openxmlformats.org/wordprocessingml/2006/main">
        <w:br xmlns:w="http://schemas.openxmlformats.org/wordprocessingml/2006/main"/>
      </w:r>
      <w:r xmlns:w="http://schemas.openxmlformats.org/wordprocessingml/2006/main">
        <w:rPr>
          <w:b/>
          <w:bCs/>
        </w:rPr>
        <w:t xml:space="preserve">Эхуд</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Теперь это цикл Судей. Прочитав «Судей», помните ли вы такой цикл в «Судьях»? Теперь мы собираемся сделать Эхуда для мини-цикла. Эхуд очень особенный парень. Эхуд будет нашим первым судьей, которого мы рассмотрим, и это будет мини-цикл. Здесь мы сможем увидеть весь цикл менее чем за главу. В главе 3 стихе 12 говорится. «Еще раз израильтяне сделали зло в глазах Господа, и за то, что они сделали это зло, Господь дал Еглону, царю Моавитскому, власть над Израилем».</w:t>
      </w:r>
    </w:p>
    <w:p w:rsidR="008375B3" w:rsidRDefault="00A148CF" w:rsidP="00277109">
      <w:pPr xmlns:w="http://schemas.openxmlformats.org/wordprocessingml/2006/main">
        <w:spacing w:line="360" w:lineRule="auto"/>
        <w:ind w:firstLine="720"/>
      </w:pPr>
      <w:r xmlns:w="http://schemas.openxmlformats.org/wordprocessingml/2006/main">
        <w:t xml:space="preserve">Итак, Израиль сделал зло в глазах Господа, каково было возмездие? Возмездием было то, что Бог продал их в руки Эглона, царя Моава. Что мы знаем об этом Эглоне, царе Моавитском? Мы знаем о нем одну вещь, он что? Да, Библия очень подробно описывает этого парня с избыточным весом, толстого. Теперь в Америке, когда вы думаете о избыточном весе или ожирении, вы думаете негативно. В этой культуре эти люди ценят жир. На самом деле, кто были люди с избыточным весом и ожирением, как это, были короли. Короли были большими парнями, потому что у них была вся еда. На самом деле жир используется как слово для обозначения силы. Так что в Ветхом Завете совсем по-другому, когда вы читаете о жире, жир означает успех и процветание. Вот что это значит: успех и процветание. Так что это очень отличается от того, как мы думаем об этом.</w:t>
      </w:r>
    </w:p>
    <w:p w:rsidR="00B1721C" w:rsidRDefault="008375B3" w:rsidP="00277109">
      <w:pPr xmlns:w="http://schemas.openxmlformats.org/wordprocessingml/2006/main">
        <w:spacing w:line="360" w:lineRule="auto"/>
        <w:ind w:firstLine="720"/>
      </w:pPr>
      <w:r xmlns:w="http://schemas.openxmlformats.org/wordprocessingml/2006/main">
        <w:t xml:space="preserve">Этот парень, в деталях, он из Моава. Тогда что происходит? Эхуд появляется на сцене в качестве судьи. Бог поднимает его, но что с Эхудом? Позвольте мне просто прочитать это. «Снова воззвали израильтяне к Господу, и Он дал им спасение, Аода, левшу». Он был вениамитянином, и его послали отдать дань. Что мы знаем об Эхуде? Мы знаем, что он левша; У Эхуда есть разница. Мы предполагаем, что большинство людей правши. Он левша. Когда вы подходите к кому-то и проверяете его на наличие оружия, есть ли определенные места, где люди носят оружие? До сегодняшнего дня, если вы проверяете людей на наличие оружия, где вы будете проверять? Сейчас большинство людей правши, так что, если они правши, где они носят свой меч? Вы не носите свой меч на правой ноге, потому что, если вы попытаетесь поднять его таким образом, вы нанесете себе удар. Ты надеваешь его на левую ногу и перетягиваешь поперек,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верно </w:t>
      </w:r>
      <w:r xmlns:w="http://schemas.openxmlformats.org/wordprocessingml/2006/main" w:rsidR="00A148CF">
        <w:t xml:space="preserve">? Итак, вы надеваете его на левую ногу и рисуете вот так. Итак, когда приходит Эхуд, где его проверяют? Смотрят на левую ногу, меча там нет; они знают, что парень чист. Вопрос: на правом боку у него полуторный кинжал?</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Позвольте мне просто прочитать, потому что я думаю, что это почти должно быть юмористическим. «Теперь Эхуд сделал обоюдоострый меч длиной около полутора футов». И кстати, это важно "длиной около полутора футов"? Это становится важным позже. Все эти мелкие детали связаны друг с другом. «Которую он привязал к правому бедру под одеждой и отдал дань Эглону, царю моавитскому, который был очень толстым человеком. После того, как Эхуд принес дань, он отправил их в путь, людей, которые ее несли. И у идолов близ Галгала сам обернулся и сказал». Итак, он возвращается туда, где они пересекают реку Иордан, а затем поворачивает назад, возвращается к Эглону и говорит: «Эглон, у меня есть секретное сообщение для тебя, о царь», и царь сказал: «Тихо», и все его слуги ушли». Так почему же царь оставил себя только с этим одним израильтянином? Вы бы сказали, что он хотел защитить себя, вопрос был в том, большой ли король? Он большой парень. Он не боится этого тощего маленького </w:t>
      </w:r>
      <w:r xmlns:w="http://schemas.openxmlformats.org/wordprocessingml/2006/main" w:rsidR="00277CF7" w:rsidRPr="004B49FA">
        <w:rPr>
          <w:sz w:val="26"/>
          <w:szCs w:val="26"/>
        </w:rPr>
        <w:t xml:space="preserve">израильтянина. Он его не боится. Он большой парень. Поэтому он говорит всем своим помощникам идти. Эхуд говорит: «У меня есть секретное сообщение». Он говорит: «У меня есть для вас послание от Бога». И когда царь поднялся со своего места, Эхуд протянул левую руку, вытащил меч из своего правого бедра и вонзил его в живот царя, и даже рукоятка вошла вслед за лезвием, выходящим из его спины. Эхуд не вытащил меча, жир сомкнулся на нем». Это слишком много информации. Вы видите, как все детали складываются, к сожалению?</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«И вышел Аод на крыльцо, и закрыл за собою двери горницы, и запер их. И после того, как он ушел, слуги нашли двери горницы запертыми и сказали: «Должно быть, он справляет нужду». Теперь, когда король на горшке, вы беспокоите короля? Нет. Итак, Эхуд запирает двери, а слуги подходят и говорят: «Ну, двери заперты, царь должен быть на горшке. Вы не тревожите короля, когда он в банке». И что теперь будет делать Эхуд?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Побег Эхуда</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 NLT у кого-нибудь есть NLT? NLT делает здесь интересный перевод. Кто-нибудь смотрел </w:t>
      </w:r>
      <w:r xmlns:w="http://schemas.openxmlformats.org/wordprocessingml/2006/main" w:rsidRPr="00946B6D">
        <w:rPr>
          <w:i/>
          <w:iCs/>
          <w:sz w:val="26"/>
          <w:szCs w:val="26"/>
        </w:rPr>
        <w:t xml:space="preserve">«Побег из Шоушенка» </w:t>
      </w:r>
      <w:r xmlns:w="http://schemas.openxmlformats.org/wordprocessingml/2006/main" w:rsidRPr="004B49FA">
        <w:rPr>
          <w:sz w:val="26"/>
          <w:szCs w:val="26"/>
        </w:rPr>
        <w:t xml:space="preserve">? В </w:t>
      </w:r>
      <w:r xmlns:w="http://schemas.openxmlformats.org/wordprocessingml/2006/main" w:rsidRPr="00946B6D">
        <w:rPr>
          <w:i/>
          <w:iCs/>
          <w:sz w:val="26"/>
          <w:szCs w:val="26"/>
        </w:rPr>
        <w:t xml:space="preserve">Шоушенке </w:t>
      </w:r>
      <w:r xmlns:w="http://schemas.openxmlformats.org/wordprocessingml/2006/main" w:rsidRPr="004B49FA">
        <w:rPr>
          <w:sz w:val="26"/>
          <w:szCs w:val="26"/>
        </w:rPr>
        <w:t xml:space="preserve">, как парень выбрался из тюрьмы? Ты помнишь? Он проходит сквозь стену, но потом ты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помнишь? Вы помните ту длинную сцену, когда он проходит через это, что это такое </w:t>
      </w:r>
      <w:r xmlns:w="http://schemas.openxmlformats.org/wordprocessingml/2006/main" w:rsidR="008B0A5D">
        <w:rPr>
          <w:sz w:val="26"/>
          <w:szCs w:val="26"/>
        </w:rPr>
        <w:t xml:space="preserve">? Труба и это та канализационная труба. Получается, что Эхуд сбежал через, как, скорее всего, правильно переводит NLT, «через уборную». В общем, у вас есть дыра. Он спускается через канализацию и выходит через уборную.</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Всякий раз, когда всплывает эта история, она всегда напоминает мне о том, что у меня четверо детей, и они выросли в каком-то загородном районе в Индиане. Мы поехали отдыхать в северную Миннесоту, и я говорю очень-очень далеко; рядом с границей Канады, в северной Миннесоте. Теперь мои дети никогда не видели эти вещи. Их называли «флигелями». Мои дети никогда не видели его, ну, две мои девочки никогда его не видели. Итак, мы вышли. Сейчас ночь. Подъезжаем к лагерю. Ставим лагерь, темно. Теперь моя дочь должна уйти, и моя жена тоже должна уйти. Так что у них была двойная дыра вдали от лагеря. Итак, теперь вы знаете девочек из шести, седьмого класса? Вы когда-нибудь видели их, когда они доходят до действительно неуклюжей стадии? Они бросают вещи, и они неуклюжи. Она проходила через эту неуклюжую стадию. Поэтому она достает фонарик. Моя жена, знаете ли, знает, что делать. Так что они выходят туда. Моя жена суетится с другой стороны, потому что моя жена знает, поскольку она выросла в северной Миннесоте, и поэтому она знает, что делать. Так что она прыгает с другой стороны. Она входит сюда.</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Моя дочь входит и спрашивает: «Это место безопасно?» Прежде всего, знаете, в чем дело? Здесь нет выключателя света. Здесь кромешная тьма. она светит в дырку. "Теперь там кто-то есть? Что там внизу? Я хочу узнать. Я не знаю, что там внизу?..." Ей любопытно. И она просто смотрит туда, одну секунду.Но она еще и очень неуклюжая, и она, и это чистая правда, она роняет фонарик в дырку. Вспыхивает свет фонарика, и это «святая корова». Итак, моя жена улетает оттуда, и моя жена была «священной коровой». Так что моя дочь говорит: «О, нет». Затем они возвращаются в лагерь. Теперь я отец, и они возвращаются со словами: "Ребекка, это наш фонарик. Это единственный фонарик, который у нас есть. Ребекка, нам нужно вернуться туда". Вы сказали: «Вы бы не стали этого делать». Да, конечно. Во всяком случае. Так что мы отвели ее туда. "Ты должен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спуститься и вернуть этот фонарик. Это единственный, который у нас </w:t>
      </w:r>
      <w:r xmlns:w="http://schemas.openxmlformats.org/wordprocessingml/2006/main" w:rsidR="00F80F6F">
        <w:rPr>
          <w:sz w:val="26"/>
          <w:szCs w:val="26"/>
        </w:rPr>
        <w:t xml:space="preserve">есть". Она была: «Папа, ты заставишь меня сделать это?» Она собиралась уйти, и я сказал: «Я просто пошутил с тобой». В любом случае, это было довольно забавно, так что вернитесь к Эхуду.</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Эхуд спускается по желобу. Он спускается по желобу через этот материал и выходит. И вот как он убегает. Об этом говорится в NLT. NLT использует это слово, и «он сбежал через уборную». Наверное, это правильный перевод. Другие переводы прикрывают это и просто говорят, что он сбежал. Они не говорят вам, что это, вероятно, был побег из </w:t>
      </w:r>
      <w:r xmlns:w="http://schemas.openxmlformats.org/wordprocessingml/2006/main" w:rsidRPr="00F80F6F">
        <w:rPr>
          <w:i/>
          <w:sz w:val="26"/>
          <w:szCs w:val="26"/>
        </w:rPr>
        <w:t xml:space="preserve">«Побега из Шоушенка» </w:t>
      </w:r>
      <w:r xmlns:w="http://schemas.openxmlformats.org/wordprocessingml/2006/main" w:rsidR="00946B6D">
        <w:rPr>
          <w:sz w:val="26"/>
          <w:szCs w:val="26"/>
        </w:rPr>
        <w:t xml:space="preserve">. Но это Эхуд.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Бог использует уникальность Аода</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Кстати, я упустил момент. Один из маленьких моментов, который я хотел поднять, заключается в следующем. Эхуд был левшой. У него было что-то другое. Что-то странное для обычного населения. Вопрос: «Использовал ли Бог свою странность для Своей славы; тот факт, что он был левшой?</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я просто хочу сказать, что когда я был моложе, я всегда хотел соответствовать другим людям. Полжизни я понимал, что я просто странный. Я просто не вписывался. Я никуда не вписывался. Я всегда был странным. Я имею в виду, что я мог бы сделать все это. Заниматься спортом все хотели, чтобы я был в их командах. Но я всегда знал, я просто не подходил по-настоящему. Я был странным. Так что большую часть жизни я пытался скрыть свою странность. Я тратил время и энергию, пытаясь заставить людей думать, что я нормальный. Потом я понял, мне было около двадцати пяти: «Сдавайся, чувак, ты просто странный. Просто признай это и будь в стороне». Но я смотрю на некоторых из вас и говорю: «Вы на одном поле». Я говорю, что тогда мы можем быть странными вместе. Но что я говорю; я пытаюсь сказать вот что. То, что вы считаете своей странностью, является вашим самым большим активом.</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Да, вообще-то, когда я ушла из колледжа Грейс. Я преподавал там 22 года. Я удивлялся, почему меня там никогда не увольняли. И один из моих друзей, который очень хорошо меня знал, сказал: «Тед». Я сказал: «Почему меня здесь никогда не уволили? Я имею в виду, что всех моих друзей уволили, а меня не уволили». И парень говорит: «Тед, ты был так далеко. Никто не знал, где ты. Поэтому они просто отпустили тебя, потому что это было просто…»</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Итак </w:t>
      </w:r>
      <w:r xmlns:w="http://schemas.openxmlformats.org/wordprocessingml/2006/main" w:rsidR="00277CF7" w:rsidRPr="004B49FA">
        <w:rPr>
          <w:sz w:val="26"/>
          <w:szCs w:val="26"/>
        </w:rPr>
        <w:t xml:space="preserve">, что я говорю. Я действительно серьезно говорю: вещь, которую вы считаете действительно странной в себе, готов поспорить на что угодно, что Бог использует. Бог использует странность и то самое, что вызывает чувство стыда, и вы пытаетесь скрыть это, Бог использует это больше всего. Вы думаете, что это самая разрушительная ошибка, но Бог превратит это во благо. «Ты имел в виду меня во зло. Бог хотел, чтобы это было хорошо». Бог так берет индивидуальность человека. Так что это уникально, и Бог использует это.</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Бог использовал Эхуда. Я имею в виду, что там были все эти израильтяне. Кого использовал Бог? Он использовал левшу и использовал эту особую уникальность для своей славы. Я говорю, будьте осторожны. Не пытайтесь скрыть и разрушить собственную странность. Позвольте себе быть странным. Позвольте себе и, как бы это сказать, насладиться этим. Именно этот момент отличается от того, что часто использует Бог.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карта</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Теперь </w:t>
      </w:r>
      <w:r xmlns:w="http://schemas.openxmlformats.org/wordprocessingml/2006/main" w:rsidR="00277CF7" w:rsidRPr="004B49FA">
        <w:rPr>
          <w:sz w:val="26"/>
          <w:szCs w:val="26"/>
        </w:rPr>
        <w:t xml:space="preserve">вот просто карта, пытающаяся выложить территорию. Оттуда поднялись моавитяне, и они пришли сюда, в Иерихон, и взяли Иерихон. Это действительно близко к Израилю? Вот Иерусалим, да. Итак, моавитяне были действительно агрессивны. Эхуд собирается отогнать их. На самом деле эти ребята оттуда, и именно там моавитский царь заключал там союз. Аод спускается в Гилгал в этом районе, пересекая реку Иордан, а затем оборачивается. Он возвращается, и тогда он получает короля. Так вот район, территория, где это происходит. Так что мы просто получаем представление о географии этого</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Вопрос: На предыдущем слайде у нас нет покаяния как части цикла.</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Да, люди взывают к Господу. Я забыл, где это упоминается именно здесь. Да, это стих 15; покаяние там. «И снова возопили израильтяне к Господу. Он дал им избавителя». Таким образом, это будет их покаяние, а затем Бог смилостивится, дав им избавителя. Хорошая точка зрения! Держите меня честным.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Дебора и Варак</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что случилось с Деборой? Девора в четвертой и пятой главах книги Судей. Об этой женщине сказано так: Книга Судей четвертая глава, четвертый стих, и это касается женщин в руководстве. Дебора — лидер; вот что там сказано: «В то время Израилем руководила Девора, пророчица,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жена Лапидофа». Итак, она пророчица; Она замужем за Лапидотом </w:t>
      </w:r>
      <w:r xmlns:w="http://schemas.openxmlformats.org/wordprocessingml/2006/main" w:rsidR="004F3DB5">
        <w:rPr>
          <w:sz w:val="26"/>
          <w:szCs w:val="26"/>
        </w:rPr>
        <w:t xml:space="preserve">. В то время она руководила Израилем и «устроила двор под пальмой Деворы, между Рамой и Вефилем, на горе Ефремовой». Израиль приходил к ней, чтобы решить судебные дела. Итак, она замужем, лидер, она говорит мужчинам, что делать, и она одобрена Богом. Кто сделал ее пророчицей? Делает ли человек себя пророком? Нет, Бог делает вас пророком. Что делает пророк? Пророк говорит: «Так говорит Господь». Пророк говорит от имени Бога. Что делает пророчица? Пророчица говорит от имени Бога, и это именно то, что сделала Девора. Она также была судьей. У нее действительно была своя пальма, и к ней приходили люди, и она принимала судебные решения. Она была судьей в Израиле, она руководила Израилем и была пророчицей.</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Как же тогда это согласуется с некоторыми другими утверждениями в Писании? Как вы объясните все это с этой женщиной во главе? Тогда у вас есть некоторые утверждения Павла в Новом Завете, которые говорят, в 1 Коринфянам 14:33, что женщины должны быть кем в церкви? Они должны молчать в церкви. Или вы перешли к Тимофею: «Я не позволяю женщине учить мужчину». Пол делает эти заявления о том, что «женщины нет, нет, они не должны занимать руководящие должности».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Эти отрывки напоминают о том, что когда-то я учился в маленьком библейском колледже в Бристоле, штат Теннесси, и по выходным я был как разъездной проповедник. Другими словами, я проповедовал в пяти разных церквях. Итак, я ходил в одну церковь на одну неделю, на следующую неделю, а потом ходил по округе. Одна из церквей, я бы сказал средний образовательный уровень, большинство ребят, наверное, никогда не заканчивали школу. Большинство мужчин в церкви никогда не заканчивали среднюю школу.</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В церкви была женщина, и у нее была степень магистра английской литературы. Церковь решила, что хочет изучать книгу Екклесиаста. Книга Екклесиаста проста или сложна? Екклесиаст, вы будете читать его в этот четверг, Екклесиаст — сложная книга, чтобы точно понять, что там происходит. Собственно, я как раз в этом году пришел к какому-то новому пониманию Екклесиаста. Кстати, кто-то заставил меня сказать: «Эй, Хильдебрандт, что ты думаешь об Экклезиасте?» потому что я получил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новый взгляд на то, что я думаю, что я действительно </w:t>
      </w:r>
      <w:r xmlns:w="http://schemas.openxmlformats.org/wordprocessingml/2006/main" w:rsidR="005732BF">
        <w:rPr>
          <w:sz w:val="26"/>
          <w:szCs w:val="26"/>
        </w:rPr>
        <w:t xml:space="preserve">разработал этот семестр.</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Но эти парни так и не закончили среднюю школу, у этой женщины была степень магистра английской литературы. Могла ли она преподавать книгу Екклесиаста? Наверное, лучше всех в церкви! Итак, я вошел и сказал: «Эй! Я прошел семинарию по подобным вещам, но я не понимаю книгу Екклесиаста. Я буду первым, кто признает это». Поэтому я подумал: «Я собираюсь послушать, что делает эта дама. Она английский лит. человек, она даст мне литературный способ понять Екклесиаста. Это может помочь мне».</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Так что я сидел в ее классе. Вы понимаете, что некоторые мужчины в ее церкви не ходили в ее класс, потому что она была женщиной? И они использовали эти утверждения: «Я терплю, что женщина не учит мужчину». Затем они использовали это заявление и прочее для поддержки своей позиции.</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вопрос: видите ли вы конфликт с некоторыми из этих подходов? Итак, как с этим работать? Я взял «ответы» в кавычки — я не говорю, что это «ответы», но это может помочь.</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Однажды я писал докторскую диссертацию, парень представлял докторскую диссертацию, и я был одним из читателей, которые должны были как бы одобрить диссертацию этого парня. Он привел аргумент, и это аргумент, который он привел. «Бог использует женщин, когда нет хороших мужчин, и что Бог использовал Дебору, потому что не было хороших мужчин». Поэтому я думаю, что это ответ на книгу Судей.</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Никто не собирается спорить со мной, но все в порядке. Так что мне придется поспорить с собой. Это одна из самых глупых вещей, которые я когда-либо слышал. Хорошо? Мне жаль. Отталкивает ли это мужчин и женщин? Скажем, нет хороших мужчин, поэтому Бог использует женщину. Таким образом, это фактически приводит к отчуждению обеих сторон. Были ли добрые люди во времена Деборы? Да там были. Использовал ли ее Бог, потому что не было хороших мужчин? Я так не думаю. Я покажу вам другие случаи, когда точно были хорошие мужчины и Бог все же использует женщину. Это жалкий аргумент.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Неужели </w:t>
      </w:r>
      <w:r xmlns:w="http://schemas.openxmlformats.org/wordprocessingml/2006/main" w:rsidR="00277CF7" w:rsidRPr="004B49FA">
        <w:rPr>
          <w:sz w:val="26"/>
          <w:szCs w:val="26"/>
        </w:rPr>
        <w:t xml:space="preserve">этот Бог кого-то использует? Если Бог использует кого-то, кто вы такой, чтобы говорить, что эта женщина второсортна? Использует ли Бог ее, чтобы вести Израиль? Так кто ты такой, чтобы противоречить Богу? Бог в значительной степени делает выбор. Поэтому, когда вы начинаете говорить: «Бог не должен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так использовать женщину», вы говорите: «Ну да </w:t>
      </w:r>
      <w:r xmlns:w="http://schemas.openxmlformats.org/wordprocessingml/2006/main">
        <w:rPr>
          <w:sz w:val="26"/>
          <w:szCs w:val="26"/>
        </w:rPr>
        <w:t xml:space="preserve">, он Бог, он делает то, что хочет». Так что этот аргумент, я думаю, отталкивает обе стороны. Это унизительно. Такой подход унизителен как для мужчин, так и для женщин. Я не могу это принять, и поэтому я дал парню кучу горя на его диссертацию.</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Затем он также выдвинул второй аргумент: Девора — исключение. Исключение подтверждает правило. Теперь «к сожалению». Когда я учился в колледже, я изучал математику. Нет, к сожалению, я любил математику. Когда я поступил в педагогический колледж, там не было учителей логики. В итоге я несколько лет преподавал логику. В логике, когда вы делаете утверждение «все», как вы противоречите утверждению «все»? Если кто-то скажет: «Все женщины такие; что все люди такие, все жители Массачусетса такие», как опровергнуть утверждение «все»? Сколько нужно привести контрпримеров? Один. Когда вы делаете заявление «все», вы действительно уязвимы? Потому что вы должны доказать, что все они такие. Все, что им нужно сделать, это найти один контрпример, и ваш аргумент готов.</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Кстати, когда вы пишете статьи, вы должны держаться подальше от «всех» утверждений? Вы понимаете? «Все» утверждения возлагают бремя доказывания на кого? На тебе. Вы очень уязвимы, когда используете выражение «все». Теперь, если бы я сказал: «Некоторые жители Массачусетса такие». Вопрос: как опровергнуть «некоторое» утверждение? Почти невозможно опровергнуть «некоторое» утверждение? Они должны показать все, и тогда на них ложится бремя доказательства, чтобы показать все, и часто вы не можете этого сделать. Итак, я хочу сказать, что когда вы пишете, будьте очень осторожны с использованием «всех» утверждений.</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Если все женщины должны быть такими, если всем женщинам не разрешается быть лидерами, всем женщинам следует молчать, всем женщинам не разрешается быть учителями, если у вас есть одно исключение, это исключение не доказывает правило, исключение показывает вам, что правило не работает. Нельзя сказать, что все женщины должны быть такими или все мужчины должны быть такими. Такое мышление просто не работает. Так что этот аргумент здесь, Дебора является исключением, она, конечно, является, но исключение показывает, что правило не работает. Женщины могут быть лидерами, и это не проблема.</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Теперь некоторые люди используют прогрессивное откровение, они говорят: «Павел — это тот, кого мы должны принять больше </w:t>
      </w:r>
      <w:r xmlns:w="http://schemas.openxmlformats.org/wordprocessingml/2006/main" w:rsidR="00CC61EC">
        <w:rPr>
          <w:sz w:val="26"/>
          <w:szCs w:val="26"/>
        </w:rPr>
        <w:t xml:space="preserve">всего остального». Но вы видите, что это делает? Он отдает предпочтение писаниям Павла. Должны ли мы ставить писания Павла выше других частей канона? Часть Ветхого Завета дана Богом, как и писания Павла. Я пошел в место, где говорили: «Вот римляне, а это галаты, и мы смотрим на всю Библию через призму римлян и галатов». В чем проблема с этим? Они все согнуты из-за того, что любят Послание к Римлянам и Галатам. Разве вы не должны толковать Библию через призму Бытия и через книгу Исход? И не следует ли вам подойти к этому так, через Ветхий Завет к Новому, вместо того, чтобы вертеться и интерпретировать все это таким образом? Итак, я хочу сказать, будьте осторожны, отдавая предпочтение одной части Писания над другой. Если это Божье слово, то все это Божье слово, вы начинаете отдавать предпочтение разделам. Я нахожу это оскорбительным на самом деле.</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А как насчет самого Павла. Проверь это. Павел сам говорит, и я думаю, что это важные стихи в этом гендерном конфликте, Павел, в Галатам 3:28. Это известный стих. Люди спорят об этом уже много лет, Павел говорит «нет ни Иудея, ни Еллина», что это значит? У вас есть еврейский народ и греческий народ. В Ветхом Завете были иудеи и греки, и разделение на обрезанных и необрезанных. «Во Христе нет ни иудея, ни грека», нет разницы еврей или грек. «Рабы или свободные» мы больше не просто рабы и свободные, мы братья и сестры во Христе. Нет ни раба, ни свободного. «Мужчина или женщина, все вы одно во Христе». Так что есть все те границы, которые были между евреями и язычниками, между рабами и свободными, между мужчиной и женщиной, те границы ушли. Мы все едины во Христе, и Павел говорит об этом в Галатам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Другой, который мне нравится, и позвольте мне просто выбросить это из головы, это Ефесянам 5:22. Там сказано: «Женщины, жены, повинуйтесь своим мужьям». И все Божьи мужчины использовали это, чтобы сказать: «Жены подчиняются своим мужьям». Но что говорит предыдущий стих? В Ефесянам 5:21 говорится: «Подчиняйтесь друг другу из благоговения перед Христом». Значит, должен ли я подчиняться своей жене? Да, «подчиняйтесь друг другу из благоговения перед Христом».</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Иисус Христос является прекрасным примером </w:t>
      </w:r>
      <w:r xmlns:w="http://schemas.openxmlformats.org/wordprocessingml/2006/main" w:rsidR="00FA5B78">
        <w:rPr>
          <w:sz w:val="26"/>
          <w:szCs w:val="26"/>
        </w:rPr>
        <w:t xml:space="preserve">. Является ли Иисус Христос великим лидером? Иисус Христос – великий лидер христианской церкви. Как Иисус выражает свое лидерство? Он приходит и говорит: «Привет, я большой лидер, все вы, ребята, кланяйтесь». Что делает Иисус? Он говорит снять с них сандалии, и что тогда делает Иисус? Он омывает ноги своим ученикам. Тот, кто является царем вселенной, становится слугой всех. Оставляет ли это нам образец лидерства? Это не так, я большой лидер. Нет, это я помыл им ноги.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Я помню историю об Эндрю Джексоне, который был президентом примерно в 1830 году, Эндрю Джексон. Почему он был таким великим лидером? Я не согласен со всем, что делал этот парень, но он был великим лидером. Он был в битве контекста. Он вел свои войска на войну, некоторые из его парней пострадали. Эндрю Джексон слез с лошади, он большой генерал, он едет верхом. Он слез с коня, сажает раненых на коня, пока идет. Вопрос: Умерли бы эти люди за него из-за того, что он делал такие вещи? Да, они знали, что он пожертвует собой ради них, и поэтому они пожертвуют собой ради него. Он шел, пока они ехали, и они сказали: «Вау, вот это лидер». Это то, что сделал Иисус.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Три смертных греха: деньги, секс и власть</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Это </w:t>
      </w:r>
      <w:r xmlns:w="http://schemas.openxmlformats.org/wordprocessingml/2006/main" w:rsidRPr="004B49FA">
        <w:rPr>
          <w:sz w:val="26"/>
          <w:szCs w:val="26"/>
        </w:rPr>
        <w:t xml:space="preserve">подводит меня к тому, чему я собираюсь научить вас сегодня о грехе. Есть три больших: деньги, секс и власть. Теперь деньги, вы, ребята, студенты колледжа Гордона, так что вам не нужно об этом беспокоиться, это не будет проблемой. Извините, но, если честно, больше всего меня пугает и должно пугать вас пятнадцать, Т. Пятнадцать Т, и вы, ребята, должны быть напуганы до смерти. Пятнадцать триллионов долга. Ты даже не знаешь, что это значит, я даже не знаю. Это большие деньги. Деньги, не беспокойтесь об этом, вам не придется беспокоиться о деньгах.</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Секс грязный. Если ты христианин, ты занимаешься сексом, тебя поймают, тебя поймают. Это не очень хорошо работает. Итак, секс — это грязно, давайте посмотрим правде в глаза. То, о чем вам нужно беспокоиться, и на самом деле, если вы собираетесь грешить, не беспокойтесь о деньгах, у вас их никогда не будет. Секс - это грязно, и тебя поймают. Если вы собираетесь грешить, творите силу. Власть чистая. Нет, серьезно, они тебя не поймают, и на самом деле ты делаешь все правильно, все думают, что ты большой сигнальный лидер, а ты настоящий мужчина. Так что если вы собираетесь делать это с силой,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то это чисто </w:t>
      </w:r>
      <w:r xmlns:w="http://schemas.openxmlformats.org/wordprocessingml/2006/main" w:rsidR="00FA5B78">
        <w:rPr>
          <w:sz w:val="26"/>
          <w:szCs w:val="26"/>
        </w:rPr>
        <w:t xml:space="preserve">. Вопрос: я был саркастичен? Да, я должен был пойти туда, но боюсь, он не будет двигать камеру. Итак, я говорю о деньгах, сексе и власти, самой коварной и коварной, власти. Вот что я пытаюсь сказать, власть — самая коварная, потому что она приходит к человеку. Власть делает что? Власть развращает, абсолютная власть развращает абсолютно. Будьте осторожны с силой, она очень тонкая, проникает в человека и высасывает мозг из его существа еще до того, как он успевает осознать это. Так что я говорю, будьте осторожны. Это чистый, который выглядит хорошо. Но с силой нужно быть осторожным.</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Вернемся к Деборе. Что сейчас происходит с Деборой? Мне кажется, что дело не в гендере, а в компетентности и даровании. Компетенция и дары — вот что важно. Олда будет для нас пророком в Ветхом Завете. Она пророчица. Теперь вы говорите, что Бог использовал пророчиц только тогда, когда не было хороших людей. Нет. Олда была пророчицей, когда имя парня, я думаю, его звали Иеремия, бегал вокруг. Он был довольно хорошим человеком. На самом деле Иеремия пишет самую большую книгу в Ветхом Завете. Он больше, чем Псалтирь, не так много глав, но он длиннее. Итак, Олда — пророчица, когда рядом Иеремия. Вокруг были хорошие люди, но Бог все равно использовал ее как пророчицу.</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Если вы заглянете в Новый Завет, кто-то скажет: «Ну, все эти пророчицы Ветхого Завета и тому подобное, Ветхий Завет весь в беспорядке. Что происходит, когда вы обращаетесь к Новому Завету? У вас есть пророчествующие дочери Филиппа. У него где-то пять или семь, я не помню, пять или семь этих пророчествующих дочерей. Они пророчествующие дочери Филиппа. Это в книге Деяний, это после Пятидесятницы, после сошествия Духа, во время периода церкви. Итак, в обоих завещаниях у вас есть лидеры-женщины.</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Итак, что вы делаете с утверждениями Пола и прочим? Что ж, когда я думаю, что вижу противоречие в Писании между подобными утверждениями, мы должны сказать, что в этом, вероятно, замешана культура. Обращается ли Павел к какой-то конкретной проблеме в Коринфе, которая заставляет его так говорить? Есть конкретные проблемы, которые решаются, вот о чем он говорит. Теперь я продолжу это на вашем уроке Нового Завета, когда вы будете читать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Коринфянам и Тимофею, мы </w:t>
      </w:r>
      <w:r xmlns:w="http://schemas.openxmlformats.org/wordprocessingml/2006/main" w:rsidR="002B207F">
        <w:rPr>
          <w:sz w:val="26"/>
          <w:szCs w:val="26"/>
        </w:rPr>
        <w:t xml:space="preserve">укажем на некоторые из этих решений, но я думаю, что это в значительной степени решено из-за культурных проблем, которые были проблемами в те дни.</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Теперь, где Дебора делает свое дело с Вараком. Барак — генерал. Они выходят и собираются сражаться на железных колесницах. Иавин, царь Асора, спускается со своими железными колесницами. Вопрос: Это будет отличное место для колесниц? Он плоский, колесницы здесь работают? Да. Колесницы работают здесь, в горах? Нет. Они работают здесь, на равнинах. Видите, эта равнина выглядит здесь как наконечник стрелы. Этот простой вид выглядит как наконечник стрелы, спускающийся вниз. Эта равнина прямо здесь называется равниной Мегиддо, или, как вы ее знаете, Армагеддоном. Это Армагеддон. Это Долина Армагеддона. Это самая большая долина во всем Израиле. Это отличное место для войны. Между прочим, Мегиддо находится именно здесь, поэтому его называют Армагеддоном. Мегиддо — это название места. Есть тел где они сражались, это тел и это где они сражались.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Женщины и война</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Кстати, по сюжету битвы, чей генерал собирался вывезти главнокомандующего? Это будет мужчина или женщина? Женщина собирается убить генерала, и Бог говорит: «Барак, раз ты такой слабак, женщина собирается убить этого мужчину». Так что же происходит? Сисара сходит с колесницы, въезжает в дом этой дамы и говорит: «Эй, Иаиль, у нас с вами союз». Итак, он говорит: «Чувак, я очень хочу пить, дай мне что-нибудь попить». Она говорит: «О, у меня ничего нет, у меня есть только это хорошее теплое молоко». Итак, он пьет теплое молоко, а потом что с ним происходит? Он смертельно устал, воевать очень тяжело. Он пьет теплое молоко и ложится спать. В чем она хороша — в женщине? Какой у нее навык? Сможет ли она сразиться с Сисарой врукопашную? Знаешь, я могу участвовать в этой битве, нет. Чем она занимается? Она умеет обращаться с колышками и молотками, потому что ставит палатки и снимает палатки? Она умеет пользоваться молотком и колышкой? Итак, она достает свой молоток и бац, бац, серебряный молоток Максвелла падает ему на голову. Бум, колышек вонзается ему в голову, и она цепляет парня и вытаскивает его, пока он спит.</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Вопрос: Как женщина сражается в бою – перехитрила ли она его? Она проницательна? Да, она проницательна и перехитрила его. Она достает его, когда он вот так слаб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 и убирает его. </w:t>
      </w:r>
      <w:r xmlns:w="http://schemas.openxmlformats.org/wordprocessingml/2006/main" w:rsidR="00CE53BE">
        <w:rPr>
          <w:sz w:val="26"/>
          <w:szCs w:val="26"/>
        </w:rPr>
        <w:t xml:space="preserve">Она выигрывает дни. Иаиль — великий победитель, а Бог одерживает здесь победу с Деборой и Вараком. Так что они успешны. Они победили Иавина, царя Асора.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Джабин I и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Кстати, кто-нибудь помнит книгу Иисуса Навина? Вероятно, нет, но в книге Иисуса Навина также упоминается, что Иисус Навин победил Иавина, царя Асора. Некоторые люди говорят, что в Библии есть ошибки. Дебора побеждает Джабина, но Джошуа уже убил Джабина. Скорее всего, Джабин был фамилией, как Джабин I, Джабин II, как у вас в Египте. Кто-нибудь когда-нибудь изучал Птолемеев в Египте? Давайте немного окунемся в историю Египта. Египетская история Птолемей I, Птолемей II, Птолемей III, Птолемей IV, у вас есть 24 Птолемея подряд. Итак, теперь вы знаете всю историю Египта. Я просто шучу, но Джабин, вероятно, был тем же самым, возможно, это было династическое имя. Джабин был королем и умер.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Гедеон против Мадиана</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Теперь Гедеон и Мадиан, что происходит здесь, в 6-й главе книги Судей. Гидеон будет... вы помните ту статью, которую читали? Книга Судей как бы продвигается вверх вместе с Гедеоном, а Гедеон вроде как вершина книги Судей. После Гедеона книга, похоже, рухнет, будет происходить еще много греховных вещей. Так что этот парень, Гидеон, вроде как поднимается вверх.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Гедеон в давильне</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Он молотит пшеницу в давильне. Нам нужно знать некоторую информацию о том, что такое пшеница в винном прессе. Прежде всего, как вы собираете пшеницу? Обычно пшеница находится в стеблях высотой около колена или чуть выше. Берешь серп и идешь руками, хватаешь кучу стеблей и рубишь серпом. Вы рубите стебли, рубите стебли, а потом все стебли ложатся. Затем вы берете эти стебли и кладете их на гумно. А гумно, от того столба к этому столбу, где я нахожусь, примерно в два раза больше, чем большинство из них. Они составляют примерно половину этого размера. Они часто бывают на вершинах гор. Они срезают вершины гор и делают там равнину. Затем они берут все стебли и кладут их туда вместе с пшеницей. Пшеница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в плевелах, а вы знаете, что плева — это шелуха вокруг пшеницы. Пшеница — это зерно.</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Вопрос в том, можем ли мы, люди, есть мякину? Поедание мякины похоже на поедание травы. Могут ли люди есть траву? Наша пищеварительная система так не переваривает целлюлозу. Так что мякину есть нельзя. Но мы едим пшеницу? Мы едим пшеницу (если мы не без глютена). Итак, вы должны отделить зерна от плевел.</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они встают на эту плоскую площадку, животные ходят по ней. Теперь, когда животные ходят по нему, твердая пшеница осыпается, и шелуха отделяется, и что тогда делать? Вы подбрасываете его в воздух, и вся легкая мякина сдувается ветром. Зачем тебе гумно на вершине горы? Там ветер. Так ветер сдувает мякину. Но когда это происходит, кстати, вы видите мякину, это почти как облака. Я видел это в Израиле, где делают мякину, и это похоже на облака. Его видно за десять миль.</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Так что же делают мадианитяне? Мадианитяне умны, разве мадианитяне разрешают евреям сажать свой урожай? Да, это так. Позволяют ли они им собирать урожай? Да, это так. Когда в дело вступают мадианитяне? Когда они молотят, мадианитяне говорят: «Хорошо, теперь у нас есть чистое зерно», а мадианитяне подходят и говорят: «Дай мне все это зерно, оно мое».</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Так что же делает Гидеон? Гидеон в винном прессе. Винный пресс, те, что я видел, примерно вот такие большие и круглые, это отверстия в земле, куда отжимается вино. Гидеон в этом винном прессе молотит и пытается очистить зерно от мякины. Итак, он подбрасывает его вверх и вниз, вверх и вниз, но теперь работает только сила тяжести, потому что в винном прессе нет ветра. Чувствует ли он себя могучим воином или прячется от мадианитян? Он прячется от мадианитян, и затем этот ангел подходит к нему, и Гедеон молотил пшеницу в винном точиле, чтобы уберечь ее от мадианитян. Ангел Господень явился Гедеону и сказал: «Господь с тобой, могучий воин». Чувствует ли Гедеон себя могучим воином или он ощущает себя цыпленком там внизу, который прячется, пытаясь не попасться мадианитянам.</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«Но господин, — ответил Гедеон, — если Господь с нами, почему все это происходит с нами?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Где все </w:t>
      </w:r>
      <w:r xmlns:w="http://schemas.openxmlformats.org/wordprocessingml/2006/main" w:rsidR="004D6BB2">
        <w:rPr>
          <w:sz w:val="26"/>
          <w:szCs w:val="26"/>
        </w:rPr>
        <w:t xml:space="preserve">его чудеса, о которых рассказывали нам отцы наши?» Гидеон уходит. Затем Бог зовет Гедеона и говорит: «Гедеон, ты мой человек, ты будешь вести Израиль». Итак, Бог призывает Гедеона. Господь сказал ему: «Иди с силой, которая у тебя есть, и спаси Израиль от руки Мадианитян. Разве я не посылаю тебя? «Господи, — говорит он, — как мне спасти Израиль? Мой род — слабейший из Израиля», — и он начинает оправдываться (ср. Моисей).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Гидеон и руно</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Кто-нибудь когда-нибудь слышал об истории с шерстью в последней части главы 6? Гидеон раскладывает руно. Люди используют эту руну для определения воли Бога. Вы кладете руно и молитесь Богу: «Боже, если это произойдет, тогда я знаю, что ты собираешься это сделать». Они называют это выкладыванием шерсти. Был ли этот отрывок о том, что Гедеон выбрасывает руно, чтобы Гедеон определил волю Бога? Знал ли уже Гедеон, какова была воля Бога? Да, Бог сказал Гедеону, что Он хотел, чтобы он сделал. Он знал, какова воля Божья. Выкладывание флиса было испытанием. Испытывал ли он Бога? Да. Другими словами, будьте осторожны, используя руно для определения воли Бога. В этом отрывке говорится, что он уже знал волю Божью. Это было только для того, чтобы испытать Бога.</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Как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же </w:t>
      </w:r>
      <w:r xmlns:w="http://schemas.openxmlformats.org/wordprocessingml/2006/main" w:rsidRPr="004B49FA">
        <w:rPr>
          <w:sz w:val="26"/>
          <w:szCs w:val="26"/>
        </w:rPr>
        <w:t xml:space="preserve">он испытывал Бога? Он сказал: «Боже, сделай шерсть мокрой, а землю сухой». Летом роса со Средиземного моря теплая, а земля ночью становится холодной. Так что в основном средиземноморская влага попадает на холодную землю. Когда это происходит, он осаждается росой. Но когда роса идет на шерсть, что происходит? Флис похож на губку. Остается ли губка естественно влажной, пока земля высыхает? Земля высыхает, вода уходит прямо в землю. Поэтому Гедеон говорит: увлажните шерсть и высушите землю. Это то, что обычно происходит. Да, так что Гидеон не слишком сообразителен, он говорит: «О, эй, это определенно то, что обычно происходит. О Боже, у меня есть еще одна попытка. На этот раз я хочу, чтобы ты сделал землю влажной, а шерсть сухой». Это действительно сложно. Так вот, с этим сложно, потому что роса сходит, роса покрывает все. Сделать шерсть, которая обычно держит воду сухой, а землю влажной, — это настоящее чудо. Это чудо, когда имеешь дело с Богом, но это просто невероятно.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Определение воли Бога и руна</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Итак, появляется этот отрывок о поиске воли Божьей </w:t>
      </w:r>
      <w:r xmlns:w="http://schemas.openxmlformats.org/wordprocessingml/2006/main" w:rsidR="008055C5">
        <w:rPr>
          <w:sz w:val="26"/>
          <w:szCs w:val="26"/>
        </w:rPr>
        <w:t xml:space="preserve">. Я просто хочу немного поговорить о поиске воли Бога. Дети приходят в колледж, на чем вы специализируетесь? Что вы хотите делать со своей жизнью? Моя дочь окончила Гордон-колледж, и после выпуска она понятия не имела, чем хочет заниматься в жизни. Это ужасно. Итак, что случилось? Серьезно, она была примерно через два года после выпуска, она рылась вокруг, она была специалистом по библеистике, она не знала, чем хочет заниматься. Примерно через два года она сказала: «Вы знаете, я думаю, что хочу быть практикующей медсестрой». Потом она вернулась, прошла всю эту химию и курсы и теперь она практикующая медсестра. Но я хочу сказать, что ей потребовались годы после окончания колледжа, чтобы понять это.</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Итак, определение воли Бога — это всего лишь некоторые абстрактные ориентиры, которыми я бы воспользовался сам. Прежде всего, вы спрашиваете, морально ли это. Вопрос: должен ли я пойти и воровать, должен ли я пойти и солгать, должен ли я пойти и обмануть, должен ли я пойти и убить кого-нибудь. Ответ: нет. Это аморально, это неправильно. Итак, другими словами, нравственно ли это, находится ли это в воле Божией. Он заявил, что ложь недопустима, обман недопустим. Так что мораль будет, так что я знаю, что мне не нужно спрашивать себя об этом.</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Вопрос, который я задаю себе довольно часто, заключается в том, что хорошо? Я старик, я смотрю на конец жизни. Я говорю, что самое лучшее, самое лучшее, что я могу сделать быстрее всего. Другими словами, что самое лучшее, что я могу сделать? Каждый день я встаю с этим вопросом: что самое хорошее я могу сделать в этот день? Итак, вы спрашиваете, что хорошего, что хорошего я могу сделать?</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Теперь следуйте своим увлечениям, у каждого из нас разные интересы, и вам нужно заниматься тем, что вам интересно, чем вы увлечены. Вы надеетесь, что это может слиться с тем, чем вы одарены? Чем вы одарены? В чем ваша странность, в чем ваш дар, ваше творчество, что вас действительно вдохновляет? Каковы ваши подарки? Следите за этими вещами.</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Затем </w:t>
      </w:r>
      <w:r xmlns:w="http://schemas.openxmlformats.org/wordprocessingml/2006/main" w:rsidRPr="004B49FA">
        <w:rPr>
          <w:sz w:val="26"/>
          <w:szCs w:val="26"/>
        </w:rPr>
        <w:t xml:space="preserve">вы также спрашиваете, к чему я чувствую Божий призыв, и в вашей жизни появляется ощущение Божьего призвания.</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Но иногда вы не можете понять эти вещи очень хорошо. Позвольте мне привести вам пример. Когда я учился в колледже, я прошел курс электротехники 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математики </w:t>
      </w:r>
      <w:r xmlns:w="http://schemas.openxmlformats.org/wordprocessingml/2006/main" w:rsidR="0054370C">
        <w:rPr>
          <w:sz w:val="26"/>
          <w:szCs w:val="26"/>
        </w:rPr>
        <w:t xml:space="preserve">. Это была моя степень бакалавра. Закончив в январе, я пошел в семинарию. Когда я пошел в семинарию, что я изучал? Абстрактная алгебра, комплексные переменные в семинарии? Нет, я изучал греческий и иврит. Когда я поступил в семинарию, я обнаружил, что люблю изучать Писание. После окончания семинарии я поступил в аспирантуру. Я с сожалением подумал: «Боже, я потратил впустую три года своей жизни. Три с половиной года своей жизни я убивал себя, идя в школу, посещая двадцать часов на инженерных курсах, работая по двадцать и тридцать, сорок часов в неделю. Я убил себя во время учебы в колледже». Я сказал: «Боже, я потратил впустую всю свою работу, которую вложил туда. Я полностью потратил его. А сейчас я занимаюсь Библией, какое отношение Библия имеет к электротехнике»?</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Внезапно лет через десять, через пятнадцать, где-то в конце 80-х, я взял в руки штуку под названием ПК. И я сказал: «Святая корова, это в десять раз проще, чем раньше, и посмотри, сколько всего мы можем сделать на этом ПК». Вот что случилось потом? Тогда я начал делать все это с компьютером. Вопрос: Могу ли я одновременно заниматься изучением Библии и компьютером? Кстати, вам это выгодно? Потому что, что происходит, у вас есть все эти материалы курса, у вас есть аудио, у вас есть текст и сколько вы платите 10 баксов за этот материал. Если вы купите учебник здесь, все здесь сэкономят от 50 до 75 баксов, потому что теперь вы делаете это онлайн. Можем ли мы действительно делать классные вещи онлайн? Да. Но я хочу сказать, что в моей жизни был период от десяти до пятнадцати лет, когда я сказал: «Я не могу понять, что делал Бог». Другими словами, я потратил впустую огромную часть своей жизни и не мог этого понять. Я хочу сказать, что вы можете думать, что не можете понять, что Бог сделал в вашей жизни, но если вы потратите на это время, десять, пятнадцать, двадцать лет спустя, вдруг лампочка загорится. и вы скажете: «Ой, вонь, вот что происходит, и я никогда не понимал связи».</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Я вижу, как происходит то, что Бог берет вещи, которые вы считаете самыми большими проблемами, и обращает их. Вы помните заявление Джозефа? «Ты хотел мне зла, но Бог хотел добра». Итак, вы видите эту искупительную работу Бога, когда Бог берет самое запутанное в нашей жизни и переворачивает его. Самая большая проблема, с которой мы сталкиваемся, заключается в том, что Бог использует впечатляющие способы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для Своей благости и Своего величия </w:t>
      </w:r>
      <w:r xmlns:w="http://schemas.openxmlformats.org/wordprocessingml/2006/main" w:rsidR="00AA4A0E">
        <w:rPr>
          <w:sz w:val="26"/>
          <w:szCs w:val="26"/>
        </w:rPr>
        <w:t xml:space="preserve">. Тогда мы знаем, что это делает Бог, а не мы. Бог искупительно коснулся нас таким образом, что сделал нас особенными.</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есть о чем подумать с этой открытой и закрытой дверью? Бог открывает двери, другие двери закрыты. Я думаю, одна из самых больших вещей для людей — это неудачи. Является ли неудача одним из ваших лучших друзей? Неудача очень, очень важна, чтобы знать, как справиться с неудачей. Неудача может стать одним из самых больших благословений в вашей жизни.</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Я всегда помню историю Майкла Джордана. Кто-нибудь помнит, кто такой Майкл Джордан? Этот парень играл в баскетбол в 90-х. Я никогда не смотрел профессиональный спорт, но смотрел Майкла Джордана. Я честно играл в колледже Хоутон. Как будто я никогда не видел никого, кто мог бы делать то, что он делал в каждой игре. Как он мог делать такие вещи? Это невозможно. Майкл Джордан был исключен из школьной баскетбольной команды. Я хочу сказать, как вы справляетесь с неудачей? Неудача действительно важна. Открытые и закрытые двери, как вы справляетесь с открытыми и закрытыми дверями?</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Наконец, позвольте мне вытащить кое-что из Генри Ноуэна. Он говорит о молитве. Он говорит, что когда вы молитесь, вы должны молиться с распростертыми руками. Если вы молитесь вот так [сжатый кулак]. Вы не должны так молиться. Вы разговариваете с Богом. Вы молитесь с распростертыми руками, и Бог вкладывает вещи в ваши руки. Это его благодать. Это его благодать. Итак, большая часть жизни молится с распростертыми руками. Вы не можете требовать. Вещи, которые, как вы думаете, сработают прекрасно и тому подобное. Вы держите вещи открытой рукой. Бог помещает, как говаривал Найлс Лог: «Бог вкладывает в ваши руки букеты благодати». Их нельзя хватать, он кладет их вам как подарки в руки. Итак, это связано с Гедеоном и волей Божьей.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Битва Гедеона и Мадиама</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наш следующий большой — это Гедеон и Мадиан. Дай мне прикончить Гидеона, и мы на этом закончим. Гидеон получает битву, и Гидеон выходит сражаться. Что происходит? Бог даст ему победу. Позвольте мне просто рассказать историю здесь, в главе 7, о битве Гедеона и Мадиама. Что здесь происходит? Гидеон выходит и набирает 32 000 парней. Вы хотите, чтобы большая армия или маленькая армия победила? Вам нужна самая большая армия. Бог смотрит на это и говорит: «Гедеон, у тебя слишком много парней». Он говорит: «Слишком много воинов, если вы выиграете битву, вы будете думать, что это потому, что вы выиграли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битву </w:t>
      </w:r>
      <w:r xmlns:w="http://schemas.openxmlformats.org/wordprocessingml/2006/main" w:rsidR="00273111">
        <w:rPr>
          <w:sz w:val="26"/>
          <w:szCs w:val="26"/>
        </w:rPr>
        <w:t xml:space="preserve">. Я хочу, чтобы вы знали, что я тот, кто выигрывает битву. Так что, кто боится, пусть идут домой». Боятся ли люди в условиях войны? Является ли военный контекст угрожающим?</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Я мог бы рассказать вам историю о Хэдли, одном из лучших друзей моего сына. Хэдли был бесстрашен, не знал страха. Он был в Ираке и не знал страха. Мой сын был одним из его самых близких друзей. Он отправляется в Афганистан. Ему прострелили шею. Он промахнулся мимо его главной артерии на миллиметр, и он был бы мертв. Хэдли взял отпуск на месяц или два, я забыл, что там. Они подлатали его. Он вернулся. Когда он вернулся в бой, знал ли он теперь страх? Да. После того, как ему прострелили шею, внезапно, когда вы снова выходите туда, это вы, и вам снова простреливают шею. Это не хорошо. Итак, я говорю о страхе и битве.</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Что сейчас произойдет? 22000 отпуск. У него осталось, я не знаю, 10 000 или что-то в этом роде. Так вот, Бог ведет его пить. Это жаркий климат. Всех парней, что с головой в воду сунулись, а лакают только что из воды, отпустили домой. Как большинство людей пьют, когда им действительно хочется пить? Вы ныряете в родник и попадаете в голову первым? Он сказал, что те, кто подносят его и кладут в рот, те, кого я хочу. Сколько их было? 300. Все остальные, тысячи идут домой. У Гидеона 300. Звучит как «300» спартанцев или что-то в этом роде.</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Теперь некоторые люди говорят, что Гидеону нужны хорошие люди. Это то, что пытался сделать Бог, получить несколько хороших людей? Ответ: Нет. Это прямо противоположно сути этой истории. Пытался ли Бог собрать несколько хороших людей, чтобы показать, что несколько хороших людей могут одержать победу? Нет, он пытался показать им, кто одержит победу? Он собирался одержать победу. Дело не в этих нескольких хороших мужчинах.</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Итак, что они делают, так это то, что они в основном ходят и окружают мадианитян, и у них есть эта лампа, полная оливкового масла, с фитилем, готовым гореть. У них есть трубы, и их окружают триста парней. Между прочим, мадианитяне представляют собой совокупность того, что они называют наемниками. Значит, к этим ребятам примешаны наемники. Гидеон окружает их. Они разбивают лампы вроде коктейля Молотова. Они разбивают коктейль Молотова. Все горит в огне. Они трубят в трубы, и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мадианитяне </w:t>
      </w:r>
      <w:r xmlns:w="http://schemas.openxmlformats.org/wordprocessingml/2006/main" w:rsidR="00273111">
        <w:rPr>
          <w:sz w:val="26"/>
          <w:szCs w:val="26"/>
        </w:rPr>
        <w:t xml:space="preserve">и наемники понимают, что они окружены, и начинают драться друг с другом. Затем армия распадается, и ребята убивают друг друга. Гидеон выигрывает битву с 300 парнями. Кто выиграл битву в тот день? Господь выиграл битву, и победа была за ним.</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Мы назовем это увольнением там. Я думаю, что часы отстают, и мы закончим это в следующий раз. Итак, до встречи в четверг. У нас викторина в четверг.</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Это доктор Тед Хильдебрандт в своей 20-й лекции по курсу истории, литературы и богословия Ветхого Завета, завершающей книгу Иисуса Навина и пацифизма против теорий справедливой войны. А затем к Судьям с введением в Книгу Судей и судей Эхуда, Девору, Варака и Гедеона.</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Перевод редактора </w:t>
      </w:r>
      <w:r xmlns:w="http://schemas.openxmlformats.org/wordprocessingml/2006/main" w:rsidR="00277CF7" w:rsidRPr="00FA3E4E">
        <w:rPr>
          <w:sz w:val="20"/>
          <w:szCs w:val="20"/>
        </w:rPr>
        <w:t xml:space="preserve">: Бри Янг, Эбигейл Нэш, Эбби Суонсон, Кэти Заблоки, Долапо Аньянву и</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Дженсин Чанг</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Грубая редакция Теда Хильдебрандта</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