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2D73A" w14:textId="684409BE" w:rsidR="00E31665" w:rsidRPr="005931B0" w:rsidRDefault="003042DA" w:rsidP="005931B0">
      <w:pPr xmlns:w="http://schemas.openxmlformats.org/wordprocessingml/2006/main">
        <w:jc w:val="center"/>
        <w:rPr>
          <w:rFonts w:ascii="Calibri" w:eastAsia="Calibri" w:hAnsi="Calibri" w:cs="Calibri"/>
          <w:b/>
          <w:bCs/>
          <w:sz w:val="32"/>
          <w:szCs w:val="32"/>
        </w:rPr>
      </w:pPr>
      <w:r xmlns:w="http://schemas.openxmlformats.org/wordprocessingml/2006/main" w:rsidRPr="005931B0">
        <w:rPr>
          <w:rFonts w:ascii="Calibri" w:eastAsia="Calibri" w:hAnsi="Calibri" w:cs="Calibri"/>
          <w:b/>
          <w:bCs/>
          <w:sz w:val="32"/>
          <w:szCs w:val="32"/>
        </w:rPr>
        <w:t xml:space="preserve">존 오스왈트 박사, 이사야, 세션 2, 이사야 2</w:t>
      </w:r>
    </w:p>
    <w:p w14:paraId="58D4E059" w14:textId="1CC40575" w:rsidR="003042DA" w:rsidRPr="005931B0" w:rsidRDefault="003042DA" w:rsidP="005931B0">
      <w:pPr xmlns:w="http://schemas.openxmlformats.org/wordprocessingml/2006/main">
        <w:jc w:val="center"/>
        <w:rPr>
          <w:sz w:val="32"/>
          <w:szCs w:val="32"/>
        </w:rPr>
      </w:pPr>
      <w:r xmlns:w="http://schemas.openxmlformats.org/wordprocessingml/2006/main" w:rsidRPr="005931B0">
        <w:rPr>
          <w:rFonts w:ascii="AA Times New Roman" w:eastAsia="Calibri" w:hAnsi="AA Times New Roman" w:cs="AA Times New Roman"/>
          <w:b/>
          <w:bCs/>
          <w:sz w:val="32"/>
          <w:szCs w:val="32"/>
        </w:rPr>
        <w:t xml:space="preserve">© </w:t>
      </w:r>
      <w:r xmlns:w="http://schemas.openxmlformats.org/wordprocessingml/2006/main" w:rsidRPr="005931B0">
        <w:rPr>
          <w:rFonts w:ascii="Calibri" w:eastAsia="Calibri" w:hAnsi="Calibri" w:cs="Calibri"/>
          <w:b/>
          <w:bCs/>
          <w:sz w:val="32"/>
          <w:szCs w:val="32"/>
        </w:rPr>
        <w:t xml:space="preserve">2024 존 오스왈트 &amp; 테드 힐데브란트</w:t>
      </w:r>
    </w:p>
    <w:p w14:paraId="1B87765C" w14:textId="77777777" w:rsidR="005931B0" w:rsidRDefault="005931B0">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 </w:t>
      </w:r>
    </w:p>
    <w:p w14:paraId="66D7BD36" w14:textId="71CB3399"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이것이 John Oswalt 박사와 이사야서에 대한 그의 가르침입니다. 이것은 두 번째 세션, 이사야서 2장과 3장입니다. 글쎄, 당신은 여기에 있고 나는 여기에 있고 지금은 7시이므로 이제 시작할 시간이라는 뜻인 것 같습니다.</w:t>
      </w:r>
    </w:p>
    <w:p w14:paraId="7D82A518" w14:textId="77777777" w:rsidR="00E31665" w:rsidRPr="003042DA" w:rsidRDefault="00E31665">
      <w:pPr>
        <w:rPr>
          <w:sz w:val="26"/>
          <w:szCs w:val="26"/>
        </w:rPr>
      </w:pPr>
    </w:p>
    <w:p w14:paraId="180479D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함께 기도합시다. 오 주님, 우리는 당신의 임재를 인식하기 위해 잠시 멈춥니다. 우리는 당신에게 와달라고 애원할 필요가 없다는 것을 알고 있습니다.</w:t>
      </w:r>
    </w:p>
    <w:p w14:paraId="7EC1F035" w14:textId="77777777" w:rsidR="00E31665" w:rsidRPr="003042DA" w:rsidRDefault="00E31665">
      <w:pPr>
        <w:rPr>
          <w:sz w:val="26"/>
          <w:szCs w:val="26"/>
        </w:rPr>
      </w:pPr>
    </w:p>
    <w:p w14:paraId="712924AD"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우리는 당신이 우리가 상상할 수 있는 것보다 당신의 말씀을 통해 당신 자신을 우리에게 더 많이 드러내기를 간절히 원하신다는 것을 알고 있습니다. 그러므로 우리에게 들을 수 있는 귀, 받을 수 있는 마음, 행할 의지를 주시기를 기도합니다. 주님, 단지 새로운 것을 듣고 싶어하는 귀가 가려운 사람들이 되지 않게 하시고, 주님과 동행하며 주님을 알고자 하는 결단을 주소서.</w:t>
      </w:r>
    </w:p>
    <w:p w14:paraId="5270F1C4" w14:textId="77777777" w:rsidR="00E31665" w:rsidRPr="003042DA" w:rsidRDefault="00E31665">
      <w:pPr>
        <w:rPr>
          <w:sz w:val="26"/>
          <w:szCs w:val="26"/>
        </w:rPr>
      </w:pPr>
    </w:p>
    <w:p w14:paraId="51F7BBDA" w14:textId="36D471FA"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주님, 우리가 이 시간을 당신의 말씀 안에서 함께 보낼 때 우리 각자가 당신의 손을 더욱 굳건히 잡고 우리의 발걸음을 당신의 발걸음에 더욱 가깝게 일치시킬 수 있도록 도와주소서. 당신의 이름으로 기도드립니다. 아멘. 음, 오늘 저녁에 당신을 만나서 정말 반가워요.</w:t>
      </w:r>
    </w:p>
    <w:p w14:paraId="27EE7742" w14:textId="77777777" w:rsidR="00E31665" w:rsidRPr="003042DA" w:rsidRDefault="00E31665">
      <w:pPr>
        <w:rPr>
          <w:sz w:val="26"/>
          <w:szCs w:val="26"/>
        </w:rPr>
      </w:pPr>
    </w:p>
    <w:p w14:paraId="0261E96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나는 Karen에게 이번 비가 오면 군중이 절반으로 줄어들 것이라고 말했습니다. 글쎄요, 그런 일은 일어나지 않았습니다. 당신은 내가 당신에게 존재했다고 인정한 것보다 훨씬 더 충실합니다.</w:t>
      </w:r>
    </w:p>
    <w:p w14:paraId="0143163E" w14:textId="77777777" w:rsidR="00E31665" w:rsidRPr="003042DA" w:rsidRDefault="00E31665">
      <w:pPr>
        <w:rPr>
          <w:sz w:val="26"/>
          <w:szCs w:val="26"/>
        </w:rPr>
      </w:pPr>
    </w:p>
    <w:p w14:paraId="05B9008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여기 있어주셔서 감사합니다. 와주셔서 감사합니다. 지금, 문 바로 바깥 테이블에는 다음 주 학습 안내서가 놓여 있었습니다.</w:t>
      </w:r>
    </w:p>
    <w:p w14:paraId="2554ECE9" w14:textId="77777777" w:rsidR="00E31665" w:rsidRPr="003042DA" w:rsidRDefault="00E31665">
      <w:pPr>
        <w:rPr>
          <w:sz w:val="26"/>
          <w:szCs w:val="26"/>
        </w:rPr>
      </w:pPr>
    </w:p>
    <w:p w14:paraId="4611791F" w14:textId="76D03E9D"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100개가 넘을 거라 예상했는데, 혹시 못 구하셨다면 저 좀 봐주실 수 있나요? 테이블 위에 더 있어요? 테이블 위에 더 많은 것이 있습니다. 그래서 그들은 다음 주에 당신을 위해 거기에 있습니다.</w:t>
      </w:r>
    </w:p>
    <w:p w14:paraId="27607B72" w14:textId="77777777" w:rsidR="00E31665" w:rsidRPr="003042DA" w:rsidRDefault="00E31665">
      <w:pPr>
        <w:rPr>
          <w:sz w:val="26"/>
          <w:szCs w:val="26"/>
        </w:rPr>
      </w:pPr>
    </w:p>
    <w:p w14:paraId="3B6C8E7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그리고 당신이 미리 일하면 나는 전혀 문제가 되지 않을 것입니다. 그것은 현명한 사람에게 하는 말입니다. 우리는 이사야서를 보고 있습니다.</w:t>
      </w:r>
    </w:p>
    <w:p w14:paraId="4EA17093" w14:textId="77777777" w:rsidR="00E31665" w:rsidRPr="003042DA" w:rsidRDefault="00E31665">
      <w:pPr>
        <w:rPr>
          <w:sz w:val="26"/>
          <w:szCs w:val="26"/>
        </w:rPr>
      </w:pPr>
    </w:p>
    <w:p w14:paraId="226883FB" w14:textId="5D50C901"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다시 말하지만, 지난 주에 추가 유인물이 있었는데, 그게 없어진 것 같아요. 그렇다면 이렇게 물어보겠습니다. 지난 주에도 유인물을 받지 못했고 오늘 밤에도 받지 못했다면 손을 들어주시겠습니까? 하나 둘 셋 넷.</w:t>
      </w:r>
    </w:p>
    <w:p w14:paraId="1E9C0017" w14:textId="77777777" w:rsidR="00E31665" w:rsidRPr="003042DA" w:rsidRDefault="00E31665">
      <w:pPr>
        <w:rPr>
          <w:sz w:val="26"/>
          <w:szCs w:val="26"/>
        </w:rPr>
      </w:pPr>
    </w:p>
    <w:p w14:paraId="61BC25E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지도는 거기에 있지만, 아, 거기에 있는지는 잘 모르겠습니다. 알았어, 알았어, 은폐된 것 같아. 그러니 아직 못 받으셨다면 손을 들어주세요. 그러면 저희 친구가 배달해 드릴 것입니다.</w:t>
      </w:r>
    </w:p>
    <w:p w14:paraId="0A070DED" w14:textId="77777777" w:rsidR="00E31665" w:rsidRPr="003042DA" w:rsidRDefault="00E31665">
      <w:pPr>
        <w:rPr>
          <w:sz w:val="26"/>
          <w:szCs w:val="26"/>
        </w:rPr>
      </w:pPr>
    </w:p>
    <w:p w14:paraId="4BADEC01" w14:textId="2DFEFFFA"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우리 여기 있어요? 좋아요. 괜찮은. 이제 다음 질문은 지난주에 누가 여기에 없었습니까? 좋아요, 꽤 많아요.</w:t>
      </w:r>
    </w:p>
    <w:p w14:paraId="6A43B0F6" w14:textId="77777777" w:rsidR="00E31665" w:rsidRPr="003042DA" w:rsidRDefault="00E31665">
      <w:pPr>
        <w:rPr>
          <w:sz w:val="26"/>
          <w:szCs w:val="26"/>
        </w:rPr>
      </w:pPr>
    </w:p>
    <w:p w14:paraId="41E8BBF6" w14:textId="286F45FC"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괜찮은. 그럼 소개 부분에서 잠시만 시간을 내어 보겠습니다. 이 책의 처음 다섯 장은 서문으로 이해됩니다.</w:t>
      </w:r>
    </w:p>
    <w:p w14:paraId="187FAA1B" w14:textId="77777777" w:rsidR="00E31665" w:rsidRPr="003042DA" w:rsidRDefault="00E31665">
      <w:pPr>
        <w:rPr>
          <w:sz w:val="26"/>
          <w:szCs w:val="26"/>
        </w:rPr>
      </w:pPr>
    </w:p>
    <w:p w14:paraId="74AD8A3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서론에서, 그리고 지금 이것은 필연적으로 모든 학문 세계보다 나의 이해가 더 많을 것입니다. 그러나 서론에 대한 나의 이해는 이사야가 문제를 제시하고 있다는 것입니다. 그는 무엇이 될 것인가와 무엇이 될 것인가에 대한 문제를 제시하고 있습니다. 그리고 우리는 특히 오늘 저녁 우리가 보고 있는 두 장에서 그것에 초점을 맞출 것입니다.</w:t>
      </w:r>
    </w:p>
    <w:p w14:paraId="409BAFCD" w14:textId="77777777" w:rsidR="00E31665" w:rsidRPr="003042DA" w:rsidRDefault="00E31665">
      <w:pPr>
        <w:rPr>
          <w:sz w:val="26"/>
          <w:szCs w:val="26"/>
        </w:rPr>
      </w:pPr>
    </w:p>
    <w:p w14:paraId="2FB42D4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문제는 현재 있는 것이 미래의 것이 될 수 있거나 되어야 하는 것이 어떻게 가능하다는 것입니다. 그리고 그것이 우리를 위해 제시된 문제입니다. 우리는 지난 주 1장의 소우주에서 이것을 보았습니다. 여기서 우리는 도시가 무엇인지에 대한 이러한 발표 사이에 진동이 있습니다. 의로운 도시가 매춘부가 되었습니다.</w:t>
      </w:r>
    </w:p>
    <w:p w14:paraId="2E38F207" w14:textId="77777777" w:rsidR="00E31665" w:rsidRPr="003042DA" w:rsidRDefault="00E31665">
      <w:pPr>
        <w:rPr>
          <w:sz w:val="26"/>
          <w:szCs w:val="26"/>
        </w:rPr>
      </w:pPr>
    </w:p>
    <w:p w14:paraId="59A9C11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그녀는 한때 정의로 가득 차있었습니다. 그 여자 안에는 정의가 거하였더니 이제는 살인자들이 되었도다. 그게 바로 그거야.</w:t>
      </w:r>
    </w:p>
    <w:p w14:paraId="6061ABA7" w14:textId="77777777" w:rsidR="00E31665" w:rsidRPr="003042DA" w:rsidRDefault="00E31665">
      <w:pPr>
        <w:rPr>
          <w:sz w:val="26"/>
          <w:szCs w:val="26"/>
        </w:rPr>
      </w:pPr>
    </w:p>
    <w:p w14:paraId="1E03222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그러나 그분께서는 '내가 너희 지도자들을 옛날과 같이, 너희 통치자들을 처음과 같이 회복시키겠다'고 말씀하실 수 있습니다. 그 후에는 네가 의의 성, 신실한 성이라 일컬음을 받으리라. 그러면 우리는 "응, 뭐?"라고 말하죠. 따라서 이 다섯 장은 우리가 현재 상황을 갖고 있지만 앞으로 어떻게 될지에 대한 몇 가지 예언을 가지고 있다는 문제를 제시하고 있습니다.</w:t>
      </w:r>
    </w:p>
    <w:p w14:paraId="7940F426" w14:textId="77777777" w:rsidR="00E31665" w:rsidRPr="003042DA" w:rsidRDefault="00E31665">
      <w:pPr>
        <w:rPr>
          <w:sz w:val="26"/>
          <w:szCs w:val="26"/>
        </w:rPr>
      </w:pPr>
    </w:p>
    <w:p w14:paraId="4BE33D6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그럼 이를 바탕으로 이제 2장과 3장을 살펴보겠습니다. 특히 구약성서에는 장 구분이 잘못된 위치에 있었던 것이 꽤 분명한 몇 가지 사례가 있습니다. 그 중 하나가 오늘 밤 여기에 있습니다.</w:t>
      </w:r>
    </w:p>
    <w:p w14:paraId="67B886E4" w14:textId="77777777" w:rsidR="00E31665" w:rsidRPr="003042DA" w:rsidRDefault="00E31665">
      <w:pPr>
        <w:rPr>
          <w:sz w:val="26"/>
          <w:szCs w:val="26"/>
        </w:rPr>
      </w:pPr>
    </w:p>
    <w:p w14:paraId="2D1BC22E" w14:textId="5DE1B73E"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3장 26절과 4장 1절 사이에 장 구분이 있어서는 안 됩니다. 그것은 4장, 1장, 4장, 2장 사이에 일어나야 합니다. 이제 정확히 어떻게 이런 일이 일어났는지 우리는 확실히 모릅니다.</w:t>
      </w:r>
    </w:p>
    <w:p w14:paraId="1CF52106" w14:textId="77777777" w:rsidR="00E31665" w:rsidRPr="003042DA" w:rsidRDefault="00E31665">
      <w:pPr>
        <w:rPr>
          <w:sz w:val="26"/>
          <w:szCs w:val="26"/>
        </w:rPr>
      </w:pPr>
    </w:p>
    <w:p w14:paraId="0300B382" w14:textId="373FA941"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장 구분은 스님이 당나귀를 타고 이곳저곳을 다니면서 넣었다고 합니다. 분명히 당나귀는 여기에 움푹 들어간 곳을 쳤습니다. 우리가 보게 될 이사야서의 또 다른 예는 이사야 53장이 실제로 52장, 13장으로 시작한다는 것입니다. 이 시의 세 구절이 이전 장에 들어 있어서는 안 되는 아주 고전적인 예입니다.</w:t>
      </w:r>
    </w:p>
    <w:p w14:paraId="4CF32AEA" w14:textId="77777777" w:rsidR="00E31665" w:rsidRPr="003042DA" w:rsidRDefault="00E31665">
      <w:pPr>
        <w:rPr>
          <w:sz w:val="26"/>
          <w:szCs w:val="26"/>
        </w:rPr>
      </w:pPr>
    </w:p>
    <w:p w14:paraId="27C21EB1" w14:textId="7F3B49C0" w:rsidR="00E31665" w:rsidRPr="003042DA" w:rsidRDefault="00A048C4">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자, 오늘 밤 2시 1분부터 4시 1분까지를 보고 있습니다. 이제 누가 먼저 일할까요? 2, 1 대 5와 2, 6, 4 대 1 사이의 관계는 무엇입니까? 무엇이 될 것이고 무엇이 될 것인가. 예, 아주 아주 강한 대조입니다. 이제 2장 1절에 보면 아모스의 아들 이사야가 유다와 예루살렘에 대하여 본 것이 이러하니라는 말씀이 다시 나옵니다.</w:t>
      </w:r>
    </w:p>
    <w:p w14:paraId="5D2021F3" w14:textId="77777777" w:rsidR="00E31665" w:rsidRPr="003042DA" w:rsidRDefault="00E31665">
      <w:pPr>
        <w:rPr>
          <w:sz w:val="26"/>
          <w:szCs w:val="26"/>
        </w:rPr>
      </w:pPr>
    </w:p>
    <w:p w14:paraId="34C3433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저자가 확인되는 두 번째 장소입니다. 첫 번째 것은 1장 1절에 있었습니다. 왜 그가 여기서 두 번째로 언급되고 책의 다른 곳에서는 나타나지 않을 것이라고 생각합니까? 이 두 장에서 구체적으로 언급되어 있습니다. 그리고 누구도 동의하지 않으니 틀릴까봐 걱정하지 마세요.</w:t>
      </w:r>
    </w:p>
    <w:p w14:paraId="41F669F3" w14:textId="77777777" w:rsidR="00E31665" w:rsidRPr="003042DA" w:rsidRDefault="00E31665">
      <w:pPr>
        <w:rPr>
          <w:sz w:val="26"/>
          <w:szCs w:val="26"/>
        </w:rPr>
      </w:pPr>
    </w:p>
    <w:p w14:paraId="254B685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이사야가 여기서 두 번째로 자신의 이름을 언급한 이유가 무엇이라고 생각합니까? 알았어, 알았어. 그는 자신의 신원을 밝히고 있습니다. 그는 여기서 보는 비전을 검증하고 있습니다.</w:t>
      </w:r>
    </w:p>
    <w:p w14:paraId="58EFB6DD" w14:textId="77777777" w:rsidR="00E31665" w:rsidRPr="003042DA" w:rsidRDefault="00E31665">
      <w:pPr>
        <w:rPr>
          <w:sz w:val="26"/>
          <w:szCs w:val="26"/>
        </w:rPr>
      </w:pPr>
    </w:p>
    <w:p w14:paraId="7F47188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나는 그것이 좋은 선택이라고 생각한다. 예. 내 생각엔 그 사람 이름 때문인 것 같아.</w:t>
      </w:r>
    </w:p>
    <w:p w14:paraId="65849728" w14:textId="77777777" w:rsidR="00E31665" w:rsidRPr="003042DA" w:rsidRDefault="00E31665">
      <w:pPr>
        <w:rPr>
          <w:sz w:val="26"/>
          <w:szCs w:val="26"/>
        </w:rPr>
      </w:pPr>
    </w:p>
    <w:p w14:paraId="2AA7C8A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그의 이름은 하나님이 구원하실 것이기 때문입니다. 여호와께서 구원하실 것이다. 그리고 그는 자신의 이름을 붙임으로써 그것을 강화하고 있습니다.</w:t>
      </w:r>
    </w:p>
    <w:p w14:paraId="01C97076" w14:textId="77777777" w:rsidR="00E31665" w:rsidRPr="003042DA" w:rsidRDefault="00E31665">
      <w:pPr>
        <w:rPr>
          <w:sz w:val="26"/>
          <w:szCs w:val="26"/>
        </w:rPr>
      </w:pPr>
    </w:p>
    <w:p w14:paraId="27EBFE6A"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그것도 좋은 가능성이라고 생각해요. 예. 좋습니다. 첫 번째 부분에서는 그가 왕을 섬겼던 역사적 배경을 확립하고 있습니다.</w:t>
      </w:r>
    </w:p>
    <w:p w14:paraId="238BEE0C" w14:textId="77777777" w:rsidR="00E31665" w:rsidRPr="003042DA" w:rsidRDefault="00E31665">
      <w:pPr>
        <w:rPr>
          <w:sz w:val="26"/>
          <w:szCs w:val="26"/>
        </w:rPr>
      </w:pPr>
    </w:p>
    <w:p w14:paraId="4A37FC0E" w14:textId="4BEB1CF5"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다른 생각은 없나요? 이제는 매우 흥미 롭습니다. 내가 당신에게 그렇게 하라고 요구한 것은 아니지만 사실 2절부터 4절까지는 미가서 4장 1절부터 4절에 있는 내용을 단어 그대로 반복한 것입니다. 같은. 그리고 어떤 사람들은 이사야가 확립하고 있다고 말할 것입니다. 나는 이것을 시작한 사람입니다.</w:t>
      </w:r>
    </w:p>
    <w:p w14:paraId="60CD79AE" w14:textId="77777777" w:rsidR="00E31665" w:rsidRPr="003042DA" w:rsidRDefault="00E31665">
      <w:pPr>
        <w:rPr>
          <w:sz w:val="26"/>
          <w:szCs w:val="26"/>
        </w:rPr>
      </w:pPr>
    </w:p>
    <w:p w14:paraId="45C1E4D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어쩌면 그럴 수도 있습니다. 어쩌면 그럴 수도 있습니다. 나는 이것이 국가에서 일종의 공통된 진술이었고 미가와 이사야 모두 영감을 받아 그것을 선택하고 사용했을 가능성도 있다고 생각합니다.</w:t>
      </w:r>
    </w:p>
    <w:p w14:paraId="3A74399C" w14:textId="77777777" w:rsidR="00E31665" w:rsidRPr="003042DA" w:rsidRDefault="00E31665">
      <w:pPr>
        <w:rPr>
          <w:sz w:val="26"/>
          <w:szCs w:val="26"/>
        </w:rPr>
      </w:pPr>
    </w:p>
    <w:p w14:paraId="17D2F00A" w14:textId="6E2935BA"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좋아요, 그럼 계속 진행하겠습니다. 배경에서 나는 고대 세계에서 산이 신들이 머무는 곳으로 여겨졌음을 지적한다. 그래서 2장 2절에 말씀하신 대로 마지막 날에 여호와의 성전의 산이 모든 산 중에 가장 높은 산으로 굳건히 세워지리라 하신 것입니다.</w:t>
      </w:r>
    </w:p>
    <w:p w14:paraId="124F655C" w14:textId="77777777" w:rsidR="00E31665" w:rsidRPr="003042DA" w:rsidRDefault="00E31665">
      <w:pPr>
        <w:rPr>
          <w:sz w:val="26"/>
          <w:szCs w:val="26"/>
        </w:rPr>
      </w:pPr>
    </w:p>
    <w:p w14:paraId="0AF036F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점은 무엇인가? 나는 여기서 여러 가지 말을 듣고 있습니다. 예. 하나님의 법은 최고입니다.</w:t>
      </w:r>
    </w:p>
    <w:p w14:paraId="3C797294" w14:textId="77777777" w:rsidR="00E31665" w:rsidRPr="003042DA" w:rsidRDefault="00E31665">
      <w:pPr>
        <w:rPr>
          <w:sz w:val="26"/>
          <w:szCs w:val="26"/>
        </w:rPr>
      </w:pPr>
    </w:p>
    <w:p w14:paraId="1A2D713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왜 예루살렘이 산 중에서 가장 높다고 말합니까? 그분은 하나님이십니다. 그분은 참 하나님이십니다. 다른 모든 신들은 언덕에 산다.</w:t>
      </w:r>
    </w:p>
    <w:p w14:paraId="5C5DB9A0" w14:textId="77777777" w:rsidR="00E31665" w:rsidRPr="003042DA" w:rsidRDefault="00E31665">
      <w:pPr>
        <w:rPr>
          <w:sz w:val="26"/>
          <w:szCs w:val="26"/>
        </w:rPr>
      </w:pPr>
    </w:p>
    <w:p w14:paraId="12A71D1F"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그러나 여호와께서는 가장 높은 산에 사십니다. 어떤 사람들은 말하길, 세상에, 마지막 날에 큰 지진이 일어나 예루살렘이 에베레스트 산보다 높이 솟아오를 것이라고 말합니다. 그것은 시를 문자 그대로 해석한 것입니다.</w:t>
      </w:r>
    </w:p>
    <w:p w14:paraId="3014FA9D" w14:textId="77777777" w:rsidR="00E31665" w:rsidRPr="003042DA" w:rsidRDefault="00E31665">
      <w:pPr>
        <w:rPr>
          <w:sz w:val="26"/>
          <w:szCs w:val="26"/>
        </w:rPr>
      </w:pPr>
    </w:p>
    <w:p w14:paraId="2FDF3666"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요점은 그분이 하나님이시며 다른 분이 없다는 것입니다. 그리고 그분이 숭배받는 곳은 실로 여러분이 상상할 수 있는 어떤 산보다도 가장 높은 곳입니다. 이제 여기서 야훼는 3절에서 야곱의 하나님으로 언급됩니다.</w:t>
      </w:r>
    </w:p>
    <w:p w14:paraId="2136A6F9" w14:textId="77777777" w:rsidR="00E31665" w:rsidRPr="003042DA" w:rsidRDefault="00E31665">
      <w:pPr>
        <w:rPr>
          <w:sz w:val="26"/>
          <w:szCs w:val="26"/>
        </w:rPr>
      </w:pPr>
    </w:p>
    <w:p w14:paraId="48B04F9C" w14:textId="0014B832"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다시 한 번 말씀드리지만, 이에 대한 반드시 정답은 없습니다. 그러나 아브라함의 하나님은 아니라는 점에 유의하십시오. 야곱의 하나님이십니다. 이사야가 왜 그렇게 했다고 생각합니까? </w:t>
      </w:r>
      <w:r xmlns:w="http://schemas.openxmlformats.org/wordprocessingml/2006/main" w:rsidR="00A048C4">
        <w:rPr>
          <w:rFonts w:ascii="Calibri" w:eastAsia="Calibri" w:hAnsi="Calibri" w:cs="Calibri"/>
          <w:sz w:val="26"/>
          <w:szCs w:val="26"/>
        </w:rPr>
        <w:t xml:space="preserve">좋습니다. 그분은 단지 유다의 하나님이 아닙니다.</w:t>
      </w:r>
    </w:p>
    <w:p w14:paraId="2EEAF382" w14:textId="77777777" w:rsidR="00E31665" w:rsidRPr="003042DA" w:rsidRDefault="00E31665">
      <w:pPr>
        <w:rPr>
          <w:sz w:val="26"/>
          <w:szCs w:val="26"/>
        </w:rPr>
      </w:pPr>
    </w:p>
    <w:p w14:paraId="068C81EB"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야곱에게는 12명의 아들이 있었는데 그 아들은 그 땅에 사는 모든 사람과 관련이 있었습니다. 유다 지파는 한 지파에 불과합니다. 11개가 더 있습니다.</w:t>
      </w:r>
    </w:p>
    <w:p w14:paraId="5760D6FB" w14:textId="77777777" w:rsidR="00E31665" w:rsidRPr="003042DA" w:rsidRDefault="00E31665">
      <w:pPr>
        <w:rPr>
          <w:sz w:val="26"/>
          <w:szCs w:val="26"/>
        </w:rPr>
      </w:pPr>
    </w:p>
    <w:p w14:paraId="3924476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네, 저는 그게 좋은 가능성이라고 생각해요. 예. 알았어, 알았어.</w:t>
      </w:r>
    </w:p>
    <w:p w14:paraId="3FD3392B" w14:textId="77777777" w:rsidR="00E31665" w:rsidRPr="003042DA" w:rsidRDefault="00E31665">
      <w:pPr>
        <w:rPr>
          <w:sz w:val="26"/>
          <w:szCs w:val="26"/>
        </w:rPr>
      </w:pPr>
    </w:p>
    <w:p w14:paraId="2544F3CD"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야곱은 어떠했고, 야곱은 무엇이 되었는가. 네, 그것도 좋은 가능성이라고 생각합니다. 다른 몇 가지가 더 있지만 이것이 핵심이라고 생각합니다.</w:t>
      </w:r>
    </w:p>
    <w:p w14:paraId="6149B665" w14:textId="77777777" w:rsidR="00E31665" w:rsidRPr="003042DA" w:rsidRDefault="00E31665">
      <w:pPr>
        <w:rPr>
          <w:sz w:val="26"/>
          <w:szCs w:val="26"/>
        </w:rPr>
      </w:pPr>
    </w:p>
    <w:p w14:paraId="63E7200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자, 사람들이 뭐라고 말하는지 보세요. 여호와의 산으로 올라가서 야곱의 하나님의 전에 이르자. 그는 무엇을 할 것인가? 어떤 목적으로 우리에게 가르쳐 주시겠습니까? 그분은 어떤 목적으로 우리에게 그분의 길을 가르치실 것입니까? 우리가 걸을 수 있도록.</w:t>
      </w:r>
    </w:p>
    <w:p w14:paraId="34C37BA3" w14:textId="77777777" w:rsidR="00E31665" w:rsidRPr="003042DA" w:rsidRDefault="00E31665">
      <w:pPr>
        <w:rPr>
          <w:sz w:val="26"/>
          <w:szCs w:val="26"/>
        </w:rPr>
      </w:pPr>
    </w:p>
    <w:p w14:paraId="4A6AFBA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지난 18개월 동안 저와 함께해 오신 분들은 여기서 요점을 이해하기 시작하셨기를 바랍니다. 구원은 지위가 아닙니다. 산책입니다.</w:t>
      </w:r>
    </w:p>
    <w:p w14:paraId="0545DF10" w14:textId="77777777" w:rsidR="00E31665" w:rsidRPr="003042DA" w:rsidRDefault="00E31665">
      <w:pPr>
        <w:rPr>
          <w:sz w:val="26"/>
          <w:szCs w:val="26"/>
        </w:rPr>
      </w:pPr>
    </w:p>
    <w:p w14:paraId="648B19AA"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바로 구약을 통해서입니다. 하나님은 우리를 그분과의 관계로 부르시어 우리가 한 지점에서 다른 지점으로, 계속해서 그분의 궁극적인 목표인 경건을 향해 나아가게 하십니다. 그와 비슷합니다.</w:t>
      </w:r>
    </w:p>
    <w:p w14:paraId="47647915" w14:textId="77777777" w:rsidR="00E31665" w:rsidRPr="003042DA" w:rsidRDefault="00E31665">
      <w:pPr>
        <w:rPr>
          <w:sz w:val="26"/>
          <w:szCs w:val="26"/>
        </w:rPr>
      </w:pPr>
    </w:p>
    <w:p w14:paraId="7485EACD" w14:textId="1353DBF9"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에베소서 1장. 창세 전에 그리스도 안에서 우리를 택하사 우리로 그와 같이 거룩하고 거룩하게 하려 하심이니라 그래서 세상 사람들은 우리에게 필요한 것이 무엇인지 안다고 말합니다. 이제 다시 그만두고 트럭 운전을 시작해야 할지 알아보겠습니다.</w:t>
      </w:r>
    </w:p>
    <w:p w14:paraId="508DA1F3" w14:textId="77777777" w:rsidR="00E31665" w:rsidRPr="003042DA" w:rsidRDefault="00E31665">
      <w:pPr>
        <w:rPr>
          <w:sz w:val="26"/>
          <w:szCs w:val="26"/>
        </w:rPr>
      </w:pPr>
    </w:p>
    <w:p w14:paraId="648ABB4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토라는 무엇을 의미합니까? 누구나? 지침. 지침. 우리가 법을 보는 것은 매우 쉽습니다.</w:t>
      </w:r>
    </w:p>
    <w:p w14:paraId="393F37A9" w14:textId="77777777" w:rsidR="00E31665" w:rsidRPr="003042DA" w:rsidRDefault="00E31665">
      <w:pPr>
        <w:rPr>
          <w:sz w:val="26"/>
          <w:szCs w:val="26"/>
        </w:rPr>
      </w:pPr>
    </w:p>
    <w:p w14:paraId="49470FF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법은 부정적인 것, 우리를 가두는 것, 우리의 자유를 제한하는 것입니다. 하지만 아닙니다. 토라는 하나님의 사용 설명서입니다. 그리고 세상 사람들은 '그렇습니다. 우리는 그것을 이해합니다'라고 말합니다.</w:t>
      </w:r>
    </w:p>
    <w:p w14:paraId="463C015F" w14:textId="77777777" w:rsidR="00E31665" w:rsidRPr="003042DA" w:rsidRDefault="00E31665">
      <w:pPr>
        <w:rPr>
          <w:sz w:val="26"/>
          <w:szCs w:val="26"/>
        </w:rPr>
      </w:pPr>
    </w:p>
    <w:p w14:paraId="070D6B6A"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자, 하나님의 지시를 배워 우리도 그분처럼 걷고 그분처럼 살 수 있도록 합시다. 창세기 17장. 우리는 이전에 이것을 살펴보았습니다.</w:t>
      </w:r>
    </w:p>
    <w:p w14:paraId="28DE6314" w14:textId="77777777" w:rsidR="00E31665" w:rsidRPr="003042DA" w:rsidRDefault="00E31665">
      <w:pPr>
        <w:rPr>
          <w:sz w:val="26"/>
          <w:szCs w:val="26"/>
        </w:rPr>
      </w:pPr>
    </w:p>
    <w:p w14:paraId="768BB82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다시 살펴보겠습니다. 아브라함에게 주신 하나님의 지시. 아브람이 99세가 되었을 때, 여호와께서 그에게 나타나셔서 말씀하셨다. “나는 전능한 하나님이다.</w:t>
      </w:r>
    </w:p>
    <w:p w14:paraId="692396DD" w14:textId="77777777" w:rsidR="00E31665" w:rsidRPr="003042DA" w:rsidRDefault="00E31665">
      <w:pPr>
        <w:rPr>
          <w:sz w:val="26"/>
          <w:szCs w:val="26"/>
        </w:rPr>
      </w:pPr>
    </w:p>
    <w:p w14:paraId="155F843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내 앞에서 신실하게 행하십시오. 킹제임스 왕께서 그것을 옳고 완벽하게 해 주셨습니다. 즉, 당신이 만들어진 모든 것이 되십시오. 완전해진다는 것은 오류가 없다는 것이 아니다.</w:t>
      </w:r>
    </w:p>
    <w:p w14:paraId="0C5FE2FD" w14:textId="77777777" w:rsidR="00E31665" w:rsidRPr="003042DA" w:rsidRDefault="00E31665">
      <w:pPr>
        <w:rPr>
          <w:sz w:val="26"/>
          <w:szCs w:val="26"/>
        </w:rPr>
      </w:pPr>
    </w:p>
    <w:p w14:paraId="5593AF7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온전하게 된다는 것은 흠이 없는 것이 아닙니다. Blameless는 여기서 나쁜 번역은 아니지만, 사물이 완전해지고, 완성되고, 원래 의도했던 자리로 옮겨질 때의 온전한 힘을 놓치고 있습니다. 오라 우리가 여호와의 산에 오르며 야곱의 하나님의 전에 이르자</w:t>
      </w:r>
    </w:p>
    <w:p w14:paraId="1DBE7059" w14:textId="77777777" w:rsidR="00E31665" w:rsidRPr="003042DA" w:rsidRDefault="00E31665">
      <w:pPr>
        <w:rPr>
          <w:sz w:val="26"/>
          <w:szCs w:val="26"/>
        </w:rPr>
      </w:pPr>
    </w:p>
    <w:p w14:paraId="2DE8C83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그분은 우리가 그분의 길을 걸을 수 있도록 그분의 길을 우리에게 가르치실 것입니다. 토라는 시온에서 나올 것이며 여호와의 말씀은 예루살렘에서 나올 것이다. 4절, 그가 민족들 사이에 심판하실 것이다.</w:t>
      </w:r>
    </w:p>
    <w:p w14:paraId="5654F30A" w14:textId="77777777" w:rsidR="00E31665" w:rsidRPr="003042DA" w:rsidRDefault="00E31665">
      <w:pPr>
        <w:rPr>
          <w:sz w:val="26"/>
          <w:szCs w:val="26"/>
        </w:rPr>
      </w:pPr>
    </w:p>
    <w:p w14:paraId="13FCAE69"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우리는 이전에 심판이라는 단어에 대해 이야기한 적이 있으며 여기서 무슨 일이 일어나고 있는지 상기시키기 위해 다시 한 번 그렇게 할 필요가 있습니다. 우리는 심판을 거의 전적으로 법적인 용어로 생각하지만 히브리어 개념은 그 이상입니다. 히브리어 단어는 SH(한 자음), P(두 번째 자음), 강조 T(세 번째 자음)입니다.</w:t>
      </w:r>
    </w:p>
    <w:p w14:paraId="5FBBBB93" w14:textId="77777777" w:rsidR="00E31665" w:rsidRPr="003042DA" w:rsidRDefault="00E31665">
      <w:pPr>
        <w:rPr>
          <w:sz w:val="26"/>
          <w:szCs w:val="26"/>
        </w:rPr>
      </w:pPr>
    </w:p>
    <w:p w14:paraId="4017D08B" w14:textId="63AA0126" w:rsidR="00E31665" w:rsidRPr="003042DA" w:rsidRDefault="00392E6A">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그래서 삼손처럼 판사도 운명을 보여주는 사람입니다. 그런데 삼손을 생각해 보십시오. 가루 가발을 쓰고 검은 가운을 입은 그가 상상할 수 있습니까? 아니요, 기회가 아닙니다.</w:t>
      </w:r>
    </w:p>
    <w:p w14:paraId="6CA82BAD" w14:textId="77777777" w:rsidR="00E31665" w:rsidRPr="003042DA" w:rsidRDefault="00E31665">
      <w:pPr>
        <w:rPr>
          <w:sz w:val="26"/>
          <w:szCs w:val="26"/>
        </w:rPr>
      </w:pPr>
    </w:p>
    <w:p w14:paraId="0AA07B1F" w14:textId="0E7B7E3D"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이 판사들은 누구입니까? 하나님의 질서를 회복하는 자들입니다. 이 세 자음의 실제 의미는 순서입니다. 그래서 이 세 자음으로 만들어진 명사인 미슈팟(Mishpat)은 흔히 심판으로 번역되는데, 그거 아시나요? 청사진을 번역할 수도 있습니다.</w:t>
      </w:r>
    </w:p>
    <w:p w14:paraId="499FFDB2" w14:textId="77777777" w:rsidR="00E31665" w:rsidRPr="003042DA" w:rsidRDefault="00E31665">
      <w:pPr>
        <w:rPr>
          <w:sz w:val="26"/>
          <w:szCs w:val="26"/>
        </w:rPr>
      </w:pPr>
    </w:p>
    <w:p w14:paraId="19D480AA" w14:textId="32A69073"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그리고 이는 관습으로 번역될 수도 있습니다. 건물을 짓는 순서입니다. 사람들이 관습을 통해 삶에 부여하는 질서이다.</w:t>
      </w:r>
    </w:p>
    <w:p w14:paraId="0858BBEC" w14:textId="77777777" w:rsidR="00E31665" w:rsidRPr="003042DA" w:rsidRDefault="00E31665">
      <w:pPr>
        <w:rPr>
          <w:sz w:val="26"/>
          <w:szCs w:val="26"/>
        </w:rPr>
      </w:pPr>
    </w:p>
    <w:p w14:paraId="4F2E0F1F"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그리고 하나님의 심판은 그분의 신성한 질서를 세상에 가져오는 것입니다. 그래서 시편 기자는 “오, 심판관이 오시니 감사하라”고 말합니다. 나는 보통 그렇게 생각하지 않습니다.</w:t>
      </w:r>
    </w:p>
    <w:p w14:paraId="3506EF8E" w14:textId="77777777" w:rsidR="00E31665" w:rsidRPr="003042DA" w:rsidRDefault="00E31665">
      <w:pPr>
        <w:rPr>
          <w:sz w:val="26"/>
          <w:szCs w:val="26"/>
        </w:rPr>
      </w:pPr>
    </w:p>
    <w:p w14:paraId="6620E58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그러나 그들은 그렇습니다. 그분이 오셔서 이 무질서한 세상을 처음에 계획된 질서로 되돌리실 것이라고 말합니다. 아, 판사님이 오십니다. 좋은 소식이군요.</w:t>
      </w:r>
    </w:p>
    <w:p w14:paraId="1711C502" w14:textId="77777777" w:rsidR="00E31665" w:rsidRPr="003042DA" w:rsidRDefault="00E31665">
      <w:pPr>
        <w:rPr>
          <w:sz w:val="26"/>
          <w:szCs w:val="26"/>
        </w:rPr>
      </w:pPr>
    </w:p>
    <w:p w14:paraId="1FBF9F37" w14:textId="183BDC1A"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그가 열방 사이에 판단하시며 많은 민족의 분쟁을 해결하시며 그들의 칼을 쳐서 보습을 만들고 그들의 창을 쳐서 낫을 만들 것이며 민족이 민족을 대적하여 칼을 들지 않을 것이며, 그들이 더 이상 전쟁을 위해 훈련하지 않을 것입니다. 하나님은 그의 신성한 질서인 미슈파트(Mishpat)를 세상에 다시 가져오실 것입니다.</w:t>
      </w:r>
    </w:p>
    <w:p w14:paraId="154BD162" w14:textId="77777777" w:rsidR="00E31665" w:rsidRPr="003042DA" w:rsidRDefault="00E31665">
      <w:pPr>
        <w:rPr>
          <w:sz w:val="26"/>
          <w:szCs w:val="26"/>
        </w:rPr>
      </w:pPr>
    </w:p>
    <w:p w14:paraId="18AC4C4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그리고 제가 말했듯이, 제가 최근에 예수님께서 천년왕국 이전에 재림하실 것이라고 믿는 이유 중 하나는 예수님께서 그의 세상을 원래 의도된 대로 천년 동안 통치하시는 것을 보고 싶기 때문이라고 생각합니다. 그러면 이사야는 그의 백성이 이로부터 어떤 결론을 이끌어 내기를 원합니까? 5절. 그렇습니다. 그러면 무엇을 합니까? 그렇습니다. 어느 날 이방인들이 우리에게 와서 우리에게 하나님의 토라를 가르쳐 우리가 </w:t>
      </w: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그분의 길로 행할 수 있게 해달라고 말한다면 우리는 어떻게 해야 합니까? 우리는 그분의 길을 따라 걸어야 합니다. 우리는 주님의 빛 가운데 행해야 합니다.</w:t>
      </w:r>
    </w:p>
    <w:p w14:paraId="24F64789" w14:textId="77777777" w:rsidR="00E31665" w:rsidRPr="003042DA" w:rsidRDefault="00E31665">
      <w:pPr>
        <w:rPr>
          <w:sz w:val="26"/>
          <w:szCs w:val="26"/>
        </w:rPr>
      </w:pPr>
    </w:p>
    <w:p w14:paraId="1723182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자, 이 밝은 것, 빛과 어둠은 특히 다음 5~6개의 장에서 다루어질 것인데, 정말 중요한 종류의 강조점입니다. 그리고 나서 우리는 책의 마지막 장에서 그것을 다시 보게 될 것입니다. 좋아요, 여기까지입니다.</w:t>
      </w:r>
    </w:p>
    <w:p w14:paraId="386271A7" w14:textId="77777777" w:rsidR="00E31665" w:rsidRPr="003042DA" w:rsidRDefault="00E31665">
      <w:pPr>
        <w:rPr>
          <w:sz w:val="26"/>
          <w:szCs w:val="26"/>
        </w:rPr>
      </w:pPr>
    </w:p>
    <w:p w14:paraId="33AED33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이제 6절을 보십시오. 여호와여 주께서 주의 백성을 버리셨사오며 그 자손은 누구입니까? 야곱. 우와. 그것은 작업을 하고 있을 때 시내의 철로를 건너는 것과 같습니다.</w:t>
      </w:r>
    </w:p>
    <w:p w14:paraId="54E9734A" w14:textId="77777777" w:rsidR="00E31665" w:rsidRPr="003042DA" w:rsidRDefault="00E31665">
      <w:pPr>
        <w:rPr>
          <w:sz w:val="26"/>
          <w:szCs w:val="26"/>
        </w:rPr>
      </w:pPr>
    </w:p>
    <w:p w14:paraId="1AF8D25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우리는 그곳의 메인 스트리트를 따라 순조롭게 다가오고 있습니다. 왱! 여기 뭔 일 있었 니? 이제 다시, 누군가 숙제를 했다면 2.6에서 4.1까지 이어지는 공통 주제는 무엇입니까? 교만의 죄. 정확히 맞췄어요, 멜. 이제 끝에서 끝까지 진행됩니다.</w:t>
      </w:r>
    </w:p>
    <w:p w14:paraId="56A977F8" w14:textId="77777777" w:rsidR="00E31665" w:rsidRPr="003042DA" w:rsidRDefault="00E31665">
      <w:pPr>
        <w:rPr>
          <w:sz w:val="26"/>
          <w:szCs w:val="26"/>
        </w:rPr>
      </w:pPr>
    </w:p>
    <w:p w14:paraId="3E6C3950" w14:textId="5EDB995F"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인간 승영. 그러므로 이방인들이 하나님의 도를 배우러 오는 사람들이 될 이 사람들은 자신을 높이는 일에 전적으로 열중하고 있습니다. 바로 창세기 11장으로 돌아가겠습니다.</w:t>
      </w:r>
    </w:p>
    <w:p w14:paraId="58DF9232" w14:textId="77777777" w:rsidR="00E31665" w:rsidRPr="003042DA" w:rsidRDefault="00E31665">
      <w:pPr>
        <w:rPr>
          <w:sz w:val="26"/>
          <w:szCs w:val="26"/>
        </w:rPr>
      </w:pPr>
    </w:p>
    <w:p w14:paraId="13F863BB"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이 세상은 외롭고 무서운 세상입니다. 당신과 나는 너무나 하찮고 중요하지 않은 것처럼 보입니다. 그래서 우리 자신을 높이는 데 절대적으로 집착하기가 매우 쉽습니다. 이것이 바로 자존감 운동의 놀라운 점입니다.</w:t>
      </w:r>
    </w:p>
    <w:p w14:paraId="3B16AF10" w14:textId="77777777" w:rsidR="00E31665" w:rsidRPr="003042DA" w:rsidRDefault="00E31665">
      <w:pPr>
        <w:rPr>
          <w:sz w:val="26"/>
          <w:szCs w:val="26"/>
        </w:rPr>
      </w:pPr>
    </w:p>
    <w:p w14:paraId="7046C024"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실제로 다른 사람들이 우리의 자존감을 키워줄 필요는 없습니다. 우리는 그 일을 꽤 잘합니다. 그리고 나는 존 로즈먼을 좋아합니다.</w:t>
      </w:r>
    </w:p>
    <w:p w14:paraId="65462248" w14:textId="77777777" w:rsidR="00E31665" w:rsidRPr="003042DA" w:rsidRDefault="00E31665">
      <w:pPr>
        <w:rPr>
          <w:sz w:val="26"/>
          <w:szCs w:val="26"/>
        </w:rPr>
      </w:pPr>
    </w:p>
    <w:p w14:paraId="4E9E121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나는 John Roseman이 내가 좋아한다고 말하는 것은 무엇이든 좋아하지만, 어쨌든 나는 특히 그가 "가장 높은 자존감을 가진 그룹이 범죄자라는 것을 인식할 때 우리는 이 자존감에 대해 다시 한 번 생각해야 한다"고 말하는 것을 좋아합니다. . 나는 일하기엔 너무 똑똑해요. 나는 당신들과는 다릅니다.</w:t>
      </w:r>
    </w:p>
    <w:p w14:paraId="21284EA7" w14:textId="77777777" w:rsidR="00E31665" w:rsidRPr="003042DA" w:rsidRDefault="00E31665">
      <w:pPr>
        <w:rPr>
          <w:sz w:val="26"/>
          <w:szCs w:val="26"/>
        </w:rPr>
      </w:pPr>
    </w:p>
    <w:p w14:paraId="225E17CA"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그러면 바로 여기 다음 절인 6절, 7절, 8절에 반복되는 단어가 있습니다. 당신은 그것을 얻었나요? 가득한. 그들은 무엇으로 가득 차 있습니까? 모든 것이 나쁘다.</w:t>
      </w:r>
    </w:p>
    <w:p w14:paraId="0EC35FED" w14:textId="77777777" w:rsidR="00E31665" w:rsidRPr="003042DA" w:rsidRDefault="00E31665">
      <w:pPr>
        <w:rPr>
          <w:sz w:val="26"/>
          <w:szCs w:val="26"/>
        </w:rPr>
      </w:pPr>
    </w:p>
    <w:p w14:paraId="7843BBC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미신. 그들은 무엇으로 가득 차 있습니까? 은과 금. 그들은 무엇으로 가득 차 있습니까? 말과 전차.</w:t>
      </w:r>
    </w:p>
    <w:p w14:paraId="59876901" w14:textId="77777777" w:rsidR="00E31665" w:rsidRPr="003042DA" w:rsidRDefault="00E31665">
      <w:pPr>
        <w:rPr>
          <w:sz w:val="26"/>
          <w:szCs w:val="26"/>
        </w:rPr>
      </w:pPr>
    </w:p>
    <w:p w14:paraId="3AD42FB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그게 뭐야? 군사 하드웨어. 역사상 이 시기에 상황이 변하고 있었지만 이때까지는 말과 가벼운 마차가 최고의 무기였습니다. 그들은 오늘날의 주요 전투 탱크와 동일할 것입니다.</w:t>
      </w:r>
    </w:p>
    <w:p w14:paraId="79367B74" w14:textId="77777777" w:rsidR="00E31665" w:rsidRPr="003042DA" w:rsidRDefault="00E31665">
      <w:pPr>
        <w:rPr>
          <w:sz w:val="26"/>
          <w:szCs w:val="26"/>
        </w:rPr>
      </w:pPr>
    </w:p>
    <w:p w14:paraId="3A2B0F65" w14:textId="3DF98650"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이제 이 시점에서 상황이 바뀌고 있었습니다. 그들은 말을 타는 방법을 발견하고 기병이 등장했지만 이는 </w:t>
      </w:r>
      <w:r xmlns:w="http://schemas.openxmlformats.org/wordprocessingml/2006/main" w:rsidR="00392E6A">
        <w:rPr>
          <w:rFonts w:ascii="Calibri" w:eastAsia="Calibri" w:hAnsi="Calibri" w:cs="Calibri"/>
          <w:sz w:val="26"/>
          <w:szCs w:val="26"/>
        </w:rPr>
        <w:t xml:space="preserve">여전히 군사 장비의 지표였습니다. 무엇으로 가득 차 있습니까? 아이돌.</w:t>
      </w:r>
    </w:p>
    <w:p w14:paraId="20FA7215" w14:textId="77777777" w:rsidR="00E31665" w:rsidRPr="003042DA" w:rsidRDefault="00E31665">
      <w:pPr>
        <w:rPr>
          <w:sz w:val="26"/>
          <w:szCs w:val="26"/>
        </w:rPr>
      </w:pPr>
    </w:p>
    <w:p w14:paraId="42F741A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네. 거기는. 마법, 돈, 군사 장비, 우상 숭배.</w:t>
      </w:r>
    </w:p>
    <w:p w14:paraId="229F96F1" w14:textId="77777777" w:rsidR="00E31665" w:rsidRPr="003042DA" w:rsidRDefault="00E31665">
      <w:pPr>
        <w:rPr>
          <w:sz w:val="26"/>
          <w:szCs w:val="26"/>
        </w:rPr>
      </w:pPr>
    </w:p>
    <w:p w14:paraId="5F6E5026"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꽉 찼는데 결과는 어떻습니까? 9절. 그들이 의도한 것과 정반대입니다. 그래서 사람들이 낮아지고 모든 사람이 낮아지게 되자 이사야는 하나님께 “저들을 용서하지 마소서”라고 말했습니다. 이제 이 생각을 계속하세요.</w:t>
      </w:r>
    </w:p>
    <w:p w14:paraId="2605AF47" w14:textId="77777777" w:rsidR="00E31665" w:rsidRPr="003042DA" w:rsidRDefault="00E31665">
      <w:pPr>
        <w:rPr>
          <w:sz w:val="26"/>
          <w:szCs w:val="26"/>
        </w:rPr>
      </w:pPr>
    </w:p>
    <w:p w14:paraId="4321F8BB"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나는 이 장을 계속하면서 그것에 대해 더 이야기하고 싶지만, 우리 자신을 높이려는 인간의 시도는 정반대의 결과를 낳습니다. 바위 속으로 들어가 땅속에 숨어 무엇으로부터? 여호와의 두려운 임재, 여호와를 경외함, 그의 위엄의 영광이로다. 교만한 자의 눈은 낮아지고 사람의 교만은 낮아질 것이다.</w:t>
      </w:r>
    </w:p>
    <w:p w14:paraId="094FF1C8" w14:textId="77777777" w:rsidR="00E31665" w:rsidRPr="003042DA" w:rsidRDefault="00E31665">
      <w:pPr>
        <w:rPr>
          <w:sz w:val="26"/>
          <w:szCs w:val="26"/>
        </w:rPr>
      </w:pPr>
    </w:p>
    <w:p w14:paraId="5AFB42F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왜? 주님만이 높임을 받으실 것입니다. 여기에 우리가 끊임없이 다뤄야 할 문제가 있습니다. 이것으로는 존재할 수 없습니다.</w:t>
      </w:r>
    </w:p>
    <w:p w14:paraId="74442E14" w14:textId="77777777" w:rsidR="00E31665" w:rsidRPr="003042DA" w:rsidRDefault="00E31665">
      <w:pPr>
        <w:rPr>
          <w:sz w:val="26"/>
          <w:szCs w:val="26"/>
        </w:rPr>
      </w:pPr>
    </w:p>
    <w:p w14:paraId="76A8B23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둘 중 하나이고, 하나님은 결국에는 기회가 없다고 말씀하십니다. 좋아, 계속 밀어붙여보자. 12절.</w:t>
      </w:r>
    </w:p>
    <w:p w14:paraId="40CAF3D4" w14:textId="77777777" w:rsidR="00E31665" w:rsidRPr="003042DA" w:rsidRDefault="00E31665">
      <w:pPr>
        <w:rPr>
          <w:sz w:val="26"/>
          <w:szCs w:val="26"/>
        </w:rPr>
      </w:pPr>
    </w:p>
    <w:p w14:paraId="44F8D6D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주님은 무엇을 반대하는 날을 갖고 계십니까? 자랑스럽고 고상한 모든 것, 그리고 이것이 시입니다. 여러분, 자랑스럽고 고상한 것에 대한 몇 가지 예가 있습니다. 13절의 첫 번째는 무엇입니까? 레바논의 백향목, 강대한 나무들. 우리는 지난 주에 이 책에서 나무가 하나님께서 사용하시는 반복되는 이미지라는 사실에 대해 이야기했습니다.</w:t>
      </w:r>
    </w:p>
    <w:p w14:paraId="1957EE19" w14:textId="77777777" w:rsidR="00E31665" w:rsidRPr="003042DA" w:rsidRDefault="00E31665">
      <w:pPr>
        <w:rPr>
          <w:sz w:val="26"/>
          <w:szCs w:val="26"/>
        </w:rPr>
      </w:pPr>
    </w:p>
    <w:p w14:paraId="5D55FAB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1장과 여기에서처럼 종종 오만함과 교만의 상징이 되기도 하지만, 풍요로움과 안정, 뿌리깊음의 상징이 될 수도 있습니다. 그러므로 그분이 그것을 어떤 방식으로 사용하시는지 보려면 눈을 뜨고 있어야 합니다. 그렇죠, 나무죠.</w:t>
      </w:r>
    </w:p>
    <w:p w14:paraId="467F2853" w14:textId="77777777" w:rsidR="00E31665" w:rsidRPr="003042DA" w:rsidRDefault="00E31665">
      <w:pPr>
        <w:rPr>
          <w:sz w:val="26"/>
          <w:szCs w:val="26"/>
        </w:rPr>
      </w:pPr>
    </w:p>
    <w:p w14:paraId="173AD1B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또 뭐야? 14절. 산들. 15절.</w:t>
      </w:r>
    </w:p>
    <w:p w14:paraId="468B4F76" w14:textId="77777777" w:rsidR="00E31665" w:rsidRPr="003042DA" w:rsidRDefault="00E31665">
      <w:pPr>
        <w:rPr>
          <w:sz w:val="26"/>
          <w:szCs w:val="26"/>
        </w:rPr>
      </w:pPr>
    </w:p>
    <w:p w14:paraId="69744BBD"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요새. 그리고 마침내 16년차에 배송됩니다. 키가 큰 배, 즉 19세기의 범선이라고 부르는 것을 본다면 숨이 막힐 듯한 뭔가가 있다는 것을 이해하게 될 것입니다. 지중해를 항해하는 배는 그만큼 고상하지는 않았지만 그래도 누군가에게는 나는 그 거대한 배들 중 하나를 보기 위해 육지에서 자랐습니다.</w:t>
      </w:r>
    </w:p>
    <w:p w14:paraId="2D8A84C0" w14:textId="77777777" w:rsidR="00E31665" w:rsidRPr="003042DA" w:rsidRDefault="00E31665">
      <w:pPr>
        <w:rPr>
          <w:sz w:val="26"/>
          <w:szCs w:val="26"/>
        </w:rPr>
      </w:pPr>
    </w:p>
    <w:p w14:paraId="36139397" w14:textId="7B36819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자, 여기에 높고, 들떠 있고, 자랑스러운 것들의 상징이 있습니다. 이제 17절의 후렴구가 다시 나옵니다. 무슨 일이 일어날까요? 예.</w:t>
      </w:r>
    </w:p>
    <w:p w14:paraId="2811D987" w14:textId="77777777" w:rsidR="00E31665" w:rsidRPr="003042DA" w:rsidRDefault="00E31665">
      <w:pPr>
        <w:rPr>
          <w:sz w:val="26"/>
          <w:szCs w:val="26"/>
        </w:rPr>
      </w:pPr>
    </w:p>
    <w:p w14:paraId="4FD2E96F" w14:textId="75167A9C"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신의 영광에 맞서 인간의 영광에는 기회가 없습니다. 이제 특히 19절부터 21절을 보십시오. 우상은 완전히 사라질 것입니다.</w:t>
      </w:r>
    </w:p>
    <w:p w14:paraId="6952158C" w14:textId="77777777" w:rsidR="00E31665" w:rsidRPr="003042DA" w:rsidRDefault="00E31665">
      <w:pPr>
        <w:rPr>
          <w:sz w:val="26"/>
          <w:szCs w:val="26"/>
        </w:rPr>
      </w:pPr>
    </w:p>
    <w:p w14:paraId="0D118DFB"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사람들이 바위굴과 땅굴로 도망치겠느냐? 무엇으로부터 그러느냐? 주님을 두려워합니다. 여호와의 두려운 임재와 그 위엄의 광채. 20절.</w:t>
      </w:r>
    </w:p>
    <w:p w14:paraId="75807BCB" w14:textId="77777777" w:rsidR="00E31665" w:rsidRPr="003042DA" w:rsidRDefault="00E31665">
      <w:pPr>
        <w:rPr>
          <w:sz w:val="26"/>
          <w:szCs w:val="26"/>
        </w:rPr>
      </w:pPr>
    </w:p>
    <w:p w14:paraId="5D1A21FD"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그 날에 사람들은 무엇을 하게 될까요? 그들이 은과 금으로 만든 우상을 무엇에게 버릴 것입니까? 두더지와 박쥐에게. 자, 그게 무슨 의미가 있나요? 그들은 부정하다. 두더지와 박쥐는 부정하다.</w:t>
      </w:r>
    </w:p>
    <w:p w14:paraId="4E96E1DE" w14:textId="77777777" w:rsidR="00E31665" w:rsidRPr="003042DA" w:rsidRDefault="00E31665">
      <w:pPr>
        <w:rPr>
          <w:sz w:val="26"/>
          <w:szCs w:val="26"/>
        </w:rPr>
      </w:pPr>
    </w:p>
    <w:p w14:paraId="0D63DE43" w14:textId="7A6A9D24"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따라서 당신은 당신의 우상이 깨끗한지 확인하고, 보이는 것과 보이지 않는 것 사이의 연결을 끊을 수 있는 악마적인 것이 부착되어 있지 않은지 확인하기 위해 정교하고 정교한 의식을 거쳤습니다. 이것이 바로 이교에서 이러한 정결 의식을 행하는 주된 이유입니다. 악마가 끊임없이 일을 엉망으로 만들기 때문에 당신은 악마를 그곳에서 꺼내고 싶어합니다.</w:t>
      </w:r>
    </w:p>
    <w:p w14:paraId="4B52774C" w14:textId="77777777" w:rsidR="00E31665" w:rsidRPr="003042DA" w:rsidRDefault="00E31665">
      <w:pPr>
        <w:rPr>
          <w:sz w:val="26"/>
          <w:szCs w:val="26"/>
        </w:rPr>
      </w:pPr>
    </w:p>
    <w:p w14:paraId="35B778F9"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세계관은 다시 말하지만, 반복이 교육의 핵심입니다. 당신은 그걸 이해했지, 그렇지? 응, 고마워요. 반복은 교육의 핵심입니다. 그렇습니다.</w:t>
      </w:r>
    </w:p>
    <w:p w14:paraId="5AA8C48B" w14:textId="77777777" w:rsidR="00E31665" w:rsidRPr="003042DA" w:rsidRDefault="00E31665">
      <w:pPr>
        <w:rPr>
          <w:sz w:val="26"/>
          <w:szCs w:val="26"/>
        </w:rPr>
      </w:pPr>
    </w:p>
    <w:p w14:paraId="1788EB6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이것이 우주이다. 우주 안에는 상호 침투하는 세 가지 영역이 있습니다. 2차원적이기 때문에 실제로 상호침투감을 느낄 수는 없습니다.</w:t>
      </w:r>
    </w:p>
    <w:p w14:paraId="7ABB9F43" w14:textId="77777777" w:rsidR="00E31665" w:rsidRPr="003042DA" w:rsidRDefault="00E31665">
      <w:pPr>
        <w:rPr>
          <w:sz w:val="26"/>
          <w:szCs w:val="26"/>
        </w:rPr>
      </w:pPr>
    </w:p>
    <w:p w14:paraId="0AD9CD2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하지만 여기에 인간이 있고, 여기에 자연이 있고, 여기에 신이 있습니다. 한 영역에서 일어나는 일은 자동으로 다른 두 영역에서도 일어납니다. 그러니까 비가 안 오네요.</w:t>
      </w:r>
    </w:p>
    <w:p w14:paraId="60A0BFF6" w14:textId="77777777" w:rsidR="00E31665" w:rsidRPr="003042DA" w:rsidRDefault="00E31665">
      <w:pPr>
        <w:rPr>
          <w:sz w:val="26"/>
          <w:szCs w:val="26"/>
        </w:rPr>
      </w:pPr>
    </w:p>
    <w:p w14:paraId="11F13C4D"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비가 필요해요. 나는 죽을 것이다. 크로거는 없습니다.</w:t>
      </w:r>
    </w:p>
    <w:p w14:paraId="6EA31A14" w14:textId="77777777" w:rsidR="00E31665" w:rsidRPr="003042DA" w:rsidRDefault="00E31665">
      <w:pPr>
        <w:rPr>
          <w:sz w:val="26"/>
          <w:szCs w:val="26"/>
        </w:rPr>
      </w:pPr>
    </w:p>
    <w:p w14:paraId="022C75B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올해 농작물에 비가 내리지 않으면 내년까지 농사를 지을 수 없을 것입니다. 비가 와야 해요. 그럼 왜 비가 안 오나요? 글쎄요, 분명히 하늘의 신과 땅의 어머니가 바깥에 있습니다.</w:t>
      </w:r>
    </w:p>
    <w:p w14:paraId="7EADB2E4" w14:textId="77777777" w:rsidR="00E31665" w:rsidRPr="003042DA" w:rsidRDefault="00E31665">
      <w:pPr>
        <w:rPr>
          <w:sz w:val="26"/>
          <w:szCs w:val="26"/>
        </w:rPr>
      </w:pPr>
    </w:p>
    <w:p w14:paraId="68B4CFD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자, 왜 그렇게 말하겠습니까? 왜냐하면 그들은 이 세상에 대한 자신의 경험을 바탕으로 신을 상상하고 있기 때문입니다. 성경이 놀라운 점은 바로 이것이다. 완전히 다른 방향으로 갑니다.</w:t>
      </w:r>
    </w:p>
    <w:p w14:paraId="7B972594" w14:textId="77777777" w:rsidR="00E31665" w:rsidRPr="003042DA" w:rsidRDefault="00E31665">
      <w:pPr>
        <w:rPr>
          <w:sz w:val="26"/>
          <w:szCs w:val="26"/>
        </w:rPr>
      </w:pPr>
    </w:p>
    <w:p w14:paraId="708985DD" w14:textId="23094A6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그러니까, 좋아요, 비가 내리지 않으면 천신과 땅의 어머니는 해야 할 일을 하지 않는 것입니다. 그들은 무엇을 하고 있는 걸까요? 그들은 함께 침대에 누워 있어야 합니다. 그렇다면 어떻게 침대에 눕힐 수 있나요? 나는 지역 여사님이 있는 길로 내려갑니다.</w:t>
      </w:r>
    </w:p>
    <w:p w14:paraId="66E16D16" w14:textId="77777777" w:rsidR="00E31665" w:rsidRPr="003042DA" w:rsidRDefault="00E31665">
      <w:pPr>
        <w:rPr>
          <w:sz w:val="26"/>
          <w:szCs w:val="26"/>
        </w:rPr>
      </w:pPr>
    </w:p>
    <w:p w14:paraId="7122E44B"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매춘은 성전 사업이었습니다. 아직도 인도에 있어요. 그래서 그녀와 나는 함께 잠자리에 들었습니다.</w:t>
      </w:r>
    </w:p>
    <w:p w14:paraId="629D0263" w14:textId="77777777" w:rsidR="00E31665" w:rsidRPr="003042DA" w:rsidRDefault="00E31665">
      <w:pPr>
        <w:rPr>
          <w:sz w:val="26"/>
          <w:szCs w:val="26"/>
        </w:rPr>
      </w:pPr>
    </w:p>
    <w:p w14:paraId="3C71749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그리고 링크가 제 위치에 있다면 악마는 링크를 깨는 것을 좋아합니다. 그러므로 우리는 우리가 하는 모든 일이 깨끗한지 확인해야 합니다. 그리고 우리가 그렇게 하면 우리는 </w:t>
      </w: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잠자리에 들고 그들도 잠자리에 듭니다. 잠시 생각해보면 다시는 빗속을 걷지 않을 것입니다.</w:t>
      </w:r>
    </w:p>
    <w:p w14:paraId="6792C2E2" w14:textId="77777777" w:rsidR="00E31665" w:rsidRPr="003042DA" w:rsidRDefault="00E31665">
      <w:pPr>
        <w:rPr>
          <w:sz w:val="26"/>
          <w:szCs w:val="26"/>
        </w:rPr>
      </w:pPr>
    </w:p>
    <w:p w14:paraId="044B45E0" w14:textId="367828EF"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그래서 그들은 위기 속에서 자신들의 우상이 깨끗한지 확인하기 위해 쏟은 모든 에너지를 박쥐와 두더지에게 던질 것입니다. 그들은 바위 틈으로, 무엇으로부터 튀어나온 바위로 도망할 것입니까? 여기에 다시 여호와의 두려움과 두려운 임재와 그의 위엄의 광채가 있습니다. 자, 여기서 무슨 일이 벌어지고 있는 걸까요? 우리가 인간을 만물의 기준으로 삼고, 우리의 형상대로 신을 만들 때 우리가 하는 일이 바로 그것이라면, 우리는 무엇을 한 것입니까? 우리는 이 세상을 무의미하게 만들었습니다.</w:t>
      </w:r>
    </w:p>
    <w:p w14:paraId="56C459D2" w14:textId="77777777" w:rsidR="00E31665" w:rsidRPr="003042DA" w:rsidRDefault="00E31665">
      <w:pPr>
        <w:rPr>
          <w:sz w:val="26"/>
          <w:szCs w:val="26"/>
        </w:rPr>
      </w:pPr>
    </w:p>
    <w:p w14:paraId="45B6B70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마지막 구절을 보세요. 콧구멍에 숨밖에 없는 단순한 인간을 더 이상 신뢰하지 마십시오. 왜 그들을 존경합니까? 이것이 유럽 철학에서 일어난 일입니다.</w:t>
      </w:r>
    </w:p>
    <w:p w14:paraId="0D97D33F" w14:textId="77777777" w:rsidR="00E31665" w:rsidRPr="003042DA" w:rsidRDefault="00E31665">
      <w:pPr>
        <w:rPr>
          <w:sz w:val="26"/>
          <w:szCs w:val="26"/>
        </w:rPr>
      </w:pPr>
    </w:p>
    <w:p w14:paraId="148FD39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지난 2세기 동안 우리는 수메르인들이 5000년 전에 결론을 내린 것처럼 인류가 만물의 척도라는 결론을 내렸습니다. 결과적으로 아무것도 의미가 없습니다. 콧구멍에 숨밖에 없는 단순한 인간을 더 이상 신뢰하지 마십시오.</w:t>
      </w:r>
    </w:p>
    <w:p w14:paraId="6CB5B23B" w14:textId="77777777" w:rsidR="00E31665" w:rsidRPr="003042DA" w:rsidRDefault="00E31665">
      <w:pPr>
        <w:rPr>
          <w:sz w:val="26"/>
          <w:szCs w:val="26"/>
        </w:rPr>
      </w:pPr>
    </w:p>
    <w:p w14:paraId="118361DF" w14:textId="3AC738A8"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무(無)에서 한 숨만 쉬면 그 이미지 위에 우주를 건설할 수 있다고요? 아닙니다. 여기 이 사람들이 있습니다. 세상을 이끌고 하나님의 계시된 지시를 이해하여 그분의 길을 걸을 수 있게 될 사람들은 인간의 위대함에 매혹됩니다. 그리고 하나님께서는 당신이 원했던 것과 정반대의 결과를 얻게 될 것이라고 말씀하셨습니다.</w:t>
      </w:r>
    </w:p>
    <w:p w14:paraId="784E52CB" w14:textId="77777777" w:rsidR="00E31665" w:rsidRPr="003042DA" w:rsidRDefault="00E31665">
      <w:pPr>
        <w:rPr>
          <w:sz w:val="26"/>
          <w:szCs w:val="26"/>
        </w:rPr>
      </w:pPr>
    </w:p>
    <w:p w14:paraId="6FCB2B1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당신은 인간의 무의미함을 얻게 될 것입니다. 그 철학은 실존주의라고 불리지만 이것이 바로 포스트모더니즘의 전부입니다. 아무 의미도 없습니다.</w:t>
      </w:r>
    </w:p>
    <w:p w14:paraId="6040AFDA" w14:textId="77777777" w:rsidR="00E31665" w:rsidRPr="003042DA" w:rsidRDefault="00E31665">
      <w:pPr>
        <w:rPr>
          <w:sz w:val="26"/>
          <w:szCs w:val="26"/>
        </w:rPr>
      </w:pPr>
    </w:p>
    <w:p w14:paraId="2CA7155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진실이 상대적이라는 것만이 아닙니다. 진실은 무의미한 개념이다. 그 말은 필요조차 없습니다.</w:t>
      </w:r>
    </w:p>
    <w:p w14:paraId="20EA6799" w14:textId="77777777" w:rsidR="00E31665" w:rsidRPr="003042DA" w:rsidRDefault="00E31665">
      <w:pPr>
        <w:rPr>
          <w:sz w:val="26"/>
          <w:szCs w:val="26"/>
        </w:rPr>
      </w:pPr>
    </w:p>
    <w:p w14:paraId="5B952CE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그러므로 당신이 하고 싶은 일은 무엇이든 괜찮습니다. 무의미함의 메스꺼움에 직면한 우리는 각자 자신만의 의미를 만들어야 합니다. 항상 의미가 없다는 것을 알고 있습니다.</w:t>
      </w:r>
    </w:p>
    <w:p w14:paraId="04E7747B" w14:textId="77777777" w:rsidR="00E31665" w:rsidRPr="003042DA" w:rsidRDefault="00E31665">
      <w:pPr>
        <w:rPr>
          <w:sz w:val="26"/>
          <w:szCs w:val="26"/>
        </w:rPr>
      </w:pPr>
    </w:p>
    <w:p w14:paraId="3E6C43C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그렇다면 내 삶의 의미는 무엇입니까? 나는 지난 38년간 내셔널 리그의 모든 투수의 평균 자책점을 말씀드릴 수 있습니다. 어떤 것이 가치가 있나요? 그러나 그것이 내 삶의 의미입니다. 괜찮은.</w:t>
      </w:r>
    </w:p>
    <w:p w14:paraId="5A7068B4" w14:textId="77777777" w:rsidR="00E31665" w:rsidRPr="003042DA" w:rsidRDefault="00E31665">
      <w:pPr>
        <w:rPr>
          <w:sz w:val="26"/>
          <w:szCs w:val="26"/>
        </w:rPr>
      </w:pPr>
    </w:p>
    <w:p w14:paraId="256DAB91" w14:textId="07D56B16"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이제 3장으로 넘어가겠습니다. 이 섹션에는 세 개의 연이 있습니다. 세 편의 시. 먼저 1절부터 5절까지, 그 다음에는 6절부터 8절, 그리고 9절부터 15절까지입니다.</w:t>
      </w:r>
    </w:p>
    <w:p w14:paraId="7B5B9BE9" w14:textId="77777777" w:rsidR="00E31665" w:rsidRPr="003042DA" w:rsidRDefault="00E31665">
      <w:pPr>
        <w:rPr>
          <w:sz w:val="26"/>
          <w:szCs w:val="26"/>
        </w:rPr>
      </w:pPr>
    </w:p>
    <w:p w14:paraId="0479295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그 모든 것을 관통하는 공통 주제는 무엇입니까? 지도. 이런, 멜이 오늘 밤에 금별을 받을 거예요. 지도.</w:t>
      </w:r>
    </w:p>
    <w:p w14:paraId="3734A808" w14:textId="77777777" w:rsidR="00E31665" w:rsidRPr="003042DA" w:rsidRDefault="00E31665">
      <w:pPr>
        <w:rPr>
          <w:sz w:val="26"/>
          <w:szCs w:val="26"/>
        </w:rPr>
      </w:pPr>
    </w:p>
    <w:p w14:paraId="7A1F0D2D"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그리고 어떤 종류의 리더십인가? 글쎄, 내 생각에 흥미로운 점은 존, 그것이 확실히 점점 더 약해지고 약해질 것이라는 것입니다. 존재하지 않는 것은 아니지만 점점 약해질 것입니다. 정확히.</w:t>
      </w:r>
    </w:p>
    <w:p w14:paraId="14496220" w14:textId="77777777" w:rsidR="00E31665" w:rsidRPr="003042DA" w:rsidRDefault="00E31665">
      <w:pPr>
        <w:rPr>
          <w:sz w:val="26"/>
          <w:szCs w:val="26"/>
        </w:rPr>
      </w:pPr>
    </w:p>
    <w:p w14:paraId="5E4612F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정확히. 이제 이것에 대해 물어보겠습니다. 올해는 선거가 있는 해입니다. 기억하시나요? 나는 여기서 당나귀나 코끼리를 데리고 가지 않을 것이다.</w:t>
      </w:r>
    </w:p>
    <w:p w14:paraId="415216B9" w14:textId="77777777" w:rsidR="00E31665" w:rsidRPr="003042DA" w:rsidRDefault="00E31665">
      <w:pPr>
        <w:rPr>
          <w:sz w:val="26"/>
          <w:szCs w:val="26"/>
        </w:rPr>
      </w:pPr>
    </w:p>
    <w:p w14:paraId="053E894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그러나 인간의 승영이 우리의 목표이고, 가장 암울한 시기에 우리의 삶이 사실상 무의미하다는 현실에 직면하게 된다면, 인간으로서, 정치적 동물로서 우리는 어떻게 그 문제를 해결하려고 노력할 것입니까? 인간의 이유? 그리고 인간 지도자들을 높임으로써 말입니다. 이것을 어떻게 말합니까? 그들은 모든 답을 가지고 있습니다. 정확히.</w:t>
      </w:r>
    </w:p>
    <w:p w14:paraId="4B24587B" w14:textId="77777777" w:rsidR="00E31665" w:rsidRPr="003042DA" w:rsidRDefault="00E31665">
      <w:pPr>
        <w:rPr>
          <w:sz w:val="26"/>
          <w:szCs w:val="26"/>
        </w:rPr>
      </w:pPr>
    </w:p>
    <w:p w14:paraId="4C6346AB"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정확히. 어떤 사람. 우리가 아무 생각 없이 따라갈 수 있는 사람.</w:t>
      </w:r>
    </w:p>
    <w:p w14:paraId="179ADBC0" w14:textId="77777777" w:rsidR="00E31665" w:rsidRPr="003042DA" w:rsidRDefault="00E31665">
      <w:pPr>
        <w:rPr>
          <w:sz w:val="26"/>
          <w:szCs w:val="26"/>
        </w:rPr>
      </w:pPr>
    </w:p>
    <w:p w14:paraId="2AED0F1F"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하지만 그분은 우리 문제를 해결해 주실 거예요. 우리가 인류를 높일 때 2장은 우리에게 무엇을 말하는가? 결과는 무엇입니까? 무의미함, 재난, 실패. 인간 지도자들이 우리의 근본적인 인간 문제를 해결해주기를 기대할 때, 우리는 그들이 실패했다고 비난합니다.</w:t>
      </w:r>
    </w:p>
    <w:p w14:paraId="6369DED8" w14:textId="77777777" w:rsidR="00E31665" w:rsidRPr="003042DA" w:rsidRDefault="00E31665">
      <w:pPr>
        <w:rPr>
          <w:sz w:val="26"/>
          <w:szCs w:val="26"/>
        </w:rPr>
      </w:pPr>
    </w:p>
    <w:p w14:paraId="6F96E25A"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그들은 할 수 없어. 어떤 인간, 세계 최고의 사람, 어떤 인간도 우리의 근본적인 인간 문제를 해결할 수 없습니다. 그래서 3장은 다시 한번 이것에 관한 것입니다.</w:t>
      </w:r>
    </w:p>
    <w:p w14:paraId="0A768764" w14:textId="77777777" w:rsidR="00E31665" w:rsidRPr="003042DA" w:rsidRDefault="00E31665">
      <w:pPr>
        <w:rPr>
          <w:sz w:val="26"/>
          <w:szCs w:val="26"/>
        </w:rPr>
      </w:pPr>
    </w:p>
    <w:p w14:paraId="0034C20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당신은 인간 지도자를 높이는데 무슨 일이 일어나는가? 당신은 실패한 인간 지도자를 얻습니다. 당신이 그들을 높일수록 그들은 더 멀리 떨어집니다. 그래서 1~5절입니다.</w:t>
      </w:r>
    </w:p>
    <w:p w14:paraId="03033619" w14:textId="77777777" w:rsidR="00E31665" w:rsidRPr="003042DA" w:rsidRDefault="00E31665">
      <w:pPr>
        <w:rPr>
          <w:sz w:val="26"/>
          <w:szCs w:val="26"/>
        </w:rPr>
      </w:pPr>
    </w:p>
    <w:p w14:paraId="2D3F041F" w14:textId="7DB1ADE4"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보라, 여호와 만군의 여호와께서 예루살렘과 유다에게서 공급과 지원과 양식과 물과 영웅과 전사와 재판관과 선지자와 점쟁이와 장로를 빼앗으시려니와 , 오십부장, 높은 사람, 조언자, 숙련된 장인, 영리하고 재주가 있는 사람. 그가 주장을 하려는 것 같나요? 오히려 3장의 끝 부분에서 얻게 될 요점과 비슷합니다. 이사야는 과잉 살육의 대가입니다. 나는 너희가 바라던 모든 인간 지도자들을 제거하고 너희를 높이고 너희 삶의 무의미함에서 너희를 구원할 것이다.</w:t>
      </w:r>
    </w:p>
    <w:p w14:paraId="658DF376" w14:textId="77777777" w:rsidR="00E31665" w:rsidRPr="003042DA" w:rsidRDefault="00E31665">
      <w:pPr>
        <w:rPr>
          <w:sz w:val="26"/>
          <w:szCs w:val="26"/>
        </w:rPr>
      </w:pPr>
    </w:p>
    <w:p w14:paraId="11C1EA7F"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나는 단순한 젊은이들을 그들의 관리로 삼을 것이다. 아이들이 그들을 다스리고, 사람들이 서로 억압하고, 사람이 사람을 대적하고, 이웃이 이웃을 대적하고, 젊은이가 노인을 대적하고, 아무도 존귀한 사람을 대적할 것입니다. 그리고 여기 이것은 이사야의 전형적인 모습입니다. 여기 두 구절로 이루어진 생생한 그림이 있습니다.</w:t>
      </w:r>
    </w:p>
    <w:p w14:paraId="574DC63A" w14:textId="77777777" w:rsidR="00E31665" w:rsidRPr="003042DA" w:rsidRDefault="00E31665">
      <w:pPr>
        <w:rPr>
          <w:sz w:val="26"/>
          <w:szCs w:val="26"/>
        </w:rPr>
      </w:pPr>
    </w:p>
    <w:p w14:paraId="5DBA92D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어떤 사람이 자기 아버지 집에 있는 자기 형제 중 하나를 붙잡고 말하기를, 당신은 겉옷을 가지고 있으니, 당신은 우리의 지도자가 될 것입니다. 이 폐허더미를 맡아보세요. 그 날에 그가 외칠 것이니 </w:t>
      </w: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나는 구제할 곳이 없도다 내 집에는 먹을 것도 없고 입을 것도 없노라 나를 백성의 지도자로 삼지 말라 하리니</w:t>
      </w:r>
    </w:p>
    <w:p w14:paraId="599FE792" w14:textId="77777777" w:rsidR="00E31665" w:rsidRPr="003042DA" w:rsidRDefault="00E31665">
      <w:pPr>
        <w:rPr>
          <w:sz w:val="26"/>
          <w:szCs w:val="26"/>
        </w:rPr>
      </w:pPr>
    </w:p>
    <w:p w14:paraId="66839EFC" w14:textId="6DB8029C"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당신이 인간 지도자를 높이면, 당신은 그들이 실패하도록 정죄하는 것입니다. 그래서 6절에서 요약문으로 8을 추가했습니다. 예루살렘은 비틀거리고 유다는 넘어지고 있습니다. 그들의 말과 행동은 여호와를 대적하며 그의 영광스러운 임재를 모독합니다.</w:t>
      </w:r>
    </w:p>
    <w:p w14:paraId="6277064E" w14:textId="77777777" w:rsidR="00E31665" w:rsidRPr="003042DA" w:rsidRDefault="00E31665">
      <w:pPr>
        <w:rPr>
          <w:sz w:val="26"/>
          <w:szCs w:val="26"/>
        </w:rPr>
      </w:pPr>
    </w:p>
    <w:p w14:paraId="0B39D999" w14:textId="47491A33"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누가복음 14장 11절을 보겠습니다. 무릇 자기를 높이는 자는 낮아지고 자기를 낮추는 자는 높아지리라 하신 유명한 구절입니다. 그것은 역설이라고 불립니다.</w:t>
      </w:r>
    </w:p>
    <w:p w14:paraId="455D6E57" w14:textId="77777777" w:rsidR="00E31665" w:rsidRPr="003042DA" w:rsidRDefault="00E31665">
      <w:pPr>
        <w:rPr>
          <w:sz w:val="26"/>
          <w:szCs w:val="26"/>
        </w:rPr>
      </w:pPr>
    </w:p>
    <w:p w14:paraId="2C5EDC7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박사 학위를 가진 두 사람이 아닙니다. 아 글쎄. 성경은 그런 것들로 가득 차 있습니다.</w:t>
      </w:r>
    </w:p>
    <w:p w14:paraId="4E3BB6EA" w14:textId="77777777" w:rsidR="00E31665" w:rsidRPr="003042DA" w:rsidRDefault="00E31665">
      <w:pPr>
        <w:rPr>
          <w:sz w:val="26"/>
          <w:szCs w:val="26"/>
        </w:rPr>
      </w:pPr>
    </w:p>
    <w:p w14:paraId="63E4FD02" w14:textId="64D6EDC8"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당신은 이기고 싶거나 지고 싶습니다. 당신은 살고 싶거나 죽기를 원합니다. 당신은 오르고 싶거나, 떨어지기를 원합니다.</w:t>
      </w:r>
    </w:p>
    <w:p w14:paraId="62CB12F0" w14:textId="77777777" w:rsidR="00E31665" w:rsidRPr="003042DA" w:rsidRDefault="00E31665">
      <w:pPr>
        <w:rPr>
          <w:sz w:val="26"/>
          <w:szCs w:val="26"/>
        </w:rPr>
      </w:pPr>
    </w:p>
    <w:p w14:paraId="23A2598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자신을 높이면 낮아지게 됩니다. 자신을 낮추면 높아지게 됩니다. 이제 우리는 연구를 통해 그 주제를 계속해서 다루겠지만 적어도 여기서는 풀어보도록 하겠습니다.</w:t>
      </w:r>
    </w:p>
    <w:p w14:paraId="26516FCE" w14:textId="77777777" w:rsidR="00E31665" w:rsidRPr="003042DA" w:rsidRDefault="00E31665">
      <w:pPr>
        <w:rPr>
          <w:sz w:val="26"/>
          <w:szCs w:val="26"/>
        </w:rPr>
      </w:pPr>
    </w:p>
    <w:p w14:paraId="1D3AEA8F" w14:textId="02650F5F"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자신을 낮추면 어떻게 승영을 얻게 됩니까? 거기에서 답을 얻은 사람이 있나요? 우리는 실제로 우리가 누구인지, 우리 자신에게는 자랑할 것이 많지 않다는 문제의 진실을 파헤칩니다. 하나님께서 들어오실 수 있도록 자신을 비우십시오. 우리가 하나님의 은혜로 천국의 왕자와 공주가 되었음을 깨달을 때, 와, 나는 십자가를 질 만한 가치가 있다고 말합니다.</w:t>
      </w:r>
    </w:p>
    <w:p w14:paraId="784536AE" w14:textId="77777777" w:rsidR="00E31665" w:rsidRPr="003042DA" w:rsidRDefault="00E31665">
      <w:pPr>
        <w:rPr>
          <w:sz w:val="26"/>
          <w:szCs w:val="26"/>
        </w:rPr>
      </w:pPr>
    </w:p>
    <w:p w14:paraId="124F9D09"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나는 뭔가 가치가 있어야합니다. 응. 응, 응.</w:t>
      </w:r>
    </w:p>
    <w:p w14:paraId="1348246F" w14:textId="77777777" w:rsidR="00E31665" w:rsidRPr="003042DA" w:rsidRDefault="00E31665">
      <w:pPr>
        <w:rPr>
          <w:sz w:val="26"/>
          <w:szCs w:val="26"/>
        </w:rPr>
      </w:pPr>
    </w:p>
    <w:p w14:paraId="51AA78B6"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그러나 원칙은 우리가 아니라 야훼만이 높임을 인식할 때, 그분이 이리로 올라오라고 말씀하실 수 있는 위치에 있다는 것입니다. 이리로 올라와서 내 옆에 있는 왕좌에 앉으라. 좋아, 계속하자.</w:t>
      </w:r>
    </w:p>
    <w:p w14:paraId="13E5B569" w14:textId="77777777" w:rsidR="00E31665" w:rsidRPr="003042DA" w:rsidRDefault="00E31665">
      <w:pPr>
        <w:rPr>
          <w:sz w:val="26"/>
          <w:szCs w:val="26"/>
        </w:rPr>
      </w:pPr>
    </w:p>
    <w:p w14:paraId="6E6D481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9절. 그들의 얼굴 표정. 2장의 내용을 기억하세요.</w:t>
      </w:r>
    </w:p>
    <w:p w14:paraId="7172CCF4" w14:textId="77777777" w:rsidR="00E31665" w:rsidRPr="003042DA" w:rsidRDefault="00E31665">
      <w:pPr>
        <w:rPr>
          <w:sz w:val="26"/>
          <w:szCs w:val="26"/>
        </w:rPr>
      </w:pPr>
    </w:p>
    <w:p w14:paraId="5C2D949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그들의 오만한 눈은 낮아질 것입니다. 그들의 얼굴 표정은 그들에 대해 증언합니다. 그들은 소돔처럼 그들의 죄를 과시합니다.</w:t>
      </w:r>
    </w:p>
    <w:p w14:paraId="5BA9561E" w14:textId="77777777" w:rsidR="00E31665" w:rsidRPr="003042DA" w:rsidRDefault="00E31665">
      <w:pPr>
        <w:rPr>
          <w:sz w:val="26"/>
          <w:szCs w:val="26"/>
        </w:rPr>
      </w:pPr>
    </w:p>
    <w:p w14:paraId="0A5995C4"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우리는 어젯밤 텔레비전에서 영국의 한 교회가 게이 바로 바뀌었다는 미스터리를 보았습니다. 그리고 모르겠어요. 저자들은 단지 충실했을 뿐이라고 생각합니다. 하지만 술집에 있는 사람들은 그들의 상태와 권리를 과시하고 있었습니다. 그리고 당시 저는 이사야가 바로 그런 말을 하고 있다고 생각했습니다.</w:t>
      </w:r>
    </w:p>
    <w:p w14:paraId="29D34404" w14:textId="77777777" w:rsidR="00E31665" w:rsidRPr="003042DA" w:rsidRDefault="00E31665">
      <w:pPr>
        <w:rPr>
          <w:sz w:val="26"/>
          <w:szCs w:val="26"/>
        </w:rPr>
      </w:pPr>
    </w:p>
    <w:p w14:paraId="28E50FB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그들에게 화가 있도다. 이제 다음 주에 이 내용을 뒤에서 다루었지만 지금은 계속하겠습니다. 히브리어 단어는 오이(oy)입니다.</w:t>
      </w:r>
    </w:p>
    <w:p w14:paraId="7697C2A7" w14:textId="77777777" w:rsidR="00E31665" w:rsidRPr="003042DA" w:rsidRDefault="00E31665">
      <w:pPr>
        <w:rPr>
          <w:sz w:val="26"/>
          <w:szCs w:val="26"/>
        </w:rPr>
      </w:pPr>
    </w:p>
    <w:p w14:paraId="37137A34"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oy vey에서와 같이. 그것은 히브리어 단어입니다. 화가 나다.</w:t>
      </w:r>
    </w:p>
    <w:p w14:paraId="0143E859" w14:textId="77777777" w:rsidR="00E31665" w:rsidRPr="003042DA" w:rsidRDefault="00E31665">
      <w:pPr>
        <w:rPr>
          <w:sz w:val="26"/>
          <w:szCs w:val="26"/>
        </w:rPr>
      </w:pPr>
    </w:p>
    <w:p w14:paraId="25354E7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아, 나야말로 화가 나. 현대 영어에 상응하는 것이 없습니다. 불행하게도, 아마도 갖지 말아야 할 착색이 있게 되었습니다.</w:t>
      </w:r>
    </w:p>
    <w:p w14:paraId="090EE9B2" w14:textId="77777777" w:rsidR="00E31665" w:rsidRPr="003042DA" w:rsidRDefault="00E31665">
      <w:pPr>
        <w:rPr>
          <w:sz w:val="26"/>
          <w:szCs w:val="26"/>
        </w:rPr>
      </w:pPr>
    </w:p>
    <w:p w14:paraId="1C2809D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영어에 상응하는 가장 좋은 표현은 고대어인 alas입니다. 안타깝고 안타까운 말씀입니다. 장례식에서 사용하는 단어입니다.</w:t>
      </w:r>
    </w:p>
    <w:p w14:paraId="470DAFAB" w14:textId="77777777" w:rsidR="00E31665" w:rsidRPr="003042DA" w:rsidRDefault="00E31665">
      <w:pPr>
        <w:rPr>
          <w:sz w:val="26"/>
          <w:szCs w:val="26"/>
        </w:rPr>
      </w:pPr>
    </w:p>
    <w:p w14:paraId="7319044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그러므로 이것은 이사야가 그들에게 화가 있다고 말하는 것이 아닙니다. 그들은 그들에게 오는 것을 얻게 될 것입니다. 그는 "아, 안됐구나"라고 말하고 있습니다.</w:t>
      </w:r>
    </w:p>
    <w:p w14:paraId="21C709F1" w14:textId="77777777" w:rsidR="00E31665" w:rsidRPr="003042DA" w:rsidRDefault="00E31665">
      <w:pPr>
        <w:rPr>
          <w:sz w:val="26"/>
          <w:szCs w:val="26"/>
        </w:rPr>
      </w:pPr>
    </w:p>
    <w:p w14:paraId="6BD521B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그들은 스스로 재앙을 가져왔습니다. 구약의 선지자들은 정기적으로 재앙을 선포할 때 눈물을 흘리며 선포했습니다. 그리고 내가 설교자로서 심판을 설교하는 것을 좋아한다면 무릎을 꿇어야 합니다.</w:t>
      </w:r>
    </w:p>
    <w:p w14:paraId="6A7B480A" w14:textId="77777777" w:rsidR="00E31665" w:rsidRPr="003042DA" w:rsidRDefault="00E31665">
      <w:pPr>
        <w:rPr>
          <w:sz w:val="26"/>
          <w:szCs w:val="26"/>
        </w:rPr>
      </w:pPr>
    </w:p>
    <w:p w14:paraId="16878A7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의인에게 말하라 그들이 잘 되리니 그들이 그 행위의 열매를 즐기리라. 이 두 구절은 정말 잘 어울립니다. 그리고 그들은 우리에게 뿌린 대로 거둔다는 아주 기이한 사실을 알려줍니다.</w:t>
      </w:r>
    </w:p>
    <w:p w14:paraId="68D7C11C" w14:textId="77777777" w:rsidR="00E31665" w:rsidRPr="003042DA" w:rsidRDefault="00E31665">
      <w:pPr>
        <w:rPr>
          <w:sz w:val="26"/>
          <w:szCs w:val="26"/>
        </w:rPr>
      </w:pPr>
    </w:p>
    <w:p w14:paraId="38182CC2" w14:textId="22B8EBE3"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정말 놀랍지 않나요? 누가 그런 생각을 했을까요? 내 말은, 내가 밀을 심으면 살구를 얻을 것이라고 기대한다는 것입니다. 하지만 일반적으로 그런 일은 일어나지 않습니다. 이제 제가 여기서 말하고 있는 것은 제가 우리 교수 수련회에서 제 좋은 친구인 스티브 하퍼(Steve Harper)와 이에 대해 이야기하고 있었다는 것입니다.</w:t>
      </w:r>
    </w:p>
    <w:p w14:paraId="1279E34C" w14:textId="77777777" w:rsidR="00E31665" w:rsidRPr="003042DA" w:rsidRDefault="00E31665">
      <w:pPr>
        <w:rPr>
          <w:sz w:val="26"/>
          <w:szCs w:val="26"/>
        </w:rPr>
      </w:pPr>
    </w:p>
    <w:p w14:paraId="6911A5C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현대 서구인들은 우리가 삶의 조건을 다시 쓸 수 있다고 정말로 믿습니다. 모든 것이 손에 잡힐 것입니다. 성경은 그렇지 않다고 말합니다.</w:t>
      </w:r>
    </w:p>
    <w:p w14:paraId="65110ACC" w14:textId="77777777" w:rsidR="00E31665" w:rsidRPr="003042DA" w:rsidRDefault="00E31665">
      <w:pPr>
        <w:rPr>
          <w:sz w:val="26"/>
          <w:szCs w:val="26"/>
        </w:rPr>
      </w:pPr>
    </w:p>
    <w:p w14:paraId="59D80F9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불성실을 거두고, 실례하고, 불성실을 심으면 그대로 거두리라. 신실함을 거두라, 왜? 당신이 그것을 뿌렸기 때문이죠. 다시 11절에 보면, 악인에게는 재앙이 그들에게 임하느니라.</w:t>
      </w:r>
    </w:p>
    <w:p w14:paraId="50DB321A" w14:textId="77777777" w:rsidR="00E31665" w:rsidRPr="003042DA" w:rsidRDefault="00E31665">
      <w:pPr>
        <w:rPr>
          <w:sz w:val="26"/>
          <w:szCs w:val="26"/>
        </w:rPr>
      </w:pPr>
    </w:p>
    <w:p w14:paraId="041E0144"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그들은 자기 손으로 행한 대로 갚을 것입니다. 그래서 이 세 구절, 9, 10, 11절은 매우 가슴 아픈 구절입니다. 아니, 우리는 삶의 조건을 결정하지 않습니다.</w:t>
      </w:r>
    </w:p>
    <w:p w14:paraId="0E233DCF" w14:textId="77777777" w:rsidR="00E31665" w:rsidRPr="003042DA" w:rsidRDefault="00E31665">
      <w:pPr>
        <w:rPr>
          <w:sz w:val="26"/>
          <w:szCs w:val="26"/>
        </w:rPr>
      </w:pPr>
    </w:p>
    <w:p w14:paraId="7906F93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창조주가 조건을 정했습니다. 그리고 우리의 유일한 선택은 그 안에 살 것인지, 아니면 그 위에 부서질 것인지 하는 것입니다. 이제 우리는 돌아왔습니다.</w:t>
      </w:r>
    </w:p>
    <w:p w14:paraId="1B9312EA" w14:textId="77777777" w:rsidR="00E31665" w:rsidRPr="003042DA" w:rsidRDefault="00E31665">
      <w:pPr>
        <w:rPr>
          <w:sz w:val="26"/>
          <w:szCs w:val="26"/>
        </w:rPr>
      </w:pPr>
    </w:p>
    <w:p w14:paraId="7449585F"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젊은이들이 내 백성을 억압합니다. 여성이 그들을 지배합니다. 내 백성아, 너희 안내자들이 너희를 잘못된 길로 인도한다.</w:t>
      </w:r>
    </w:p>
    <w:p w14:paraId="3CD02BA6" w14:textId="77777777" w:rsidR="00E31665" w:rsidRPr="003042DA" w:rsidRDefault="00E31665">
      <w:pPr>
        <w:rPr>
          <w:sz w:val="26"/>
          <w:szCs w:val="26"/>
        </w:rPr>
      </w:pPr>
    </w:p>
    <w:p w14:paraId="192751F4"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그들은 당신을 길에서 멀어지게 합니다. 여기 다시 깨진 리더십이 있습니다. 14절, 여호와께서 자기 백성의 장로들과 지도자들을 심판하시느니라.</w:t>
      </w:r>
    </w:p>
    <w:p w14:paraId="147FBE88" w14:textId="77777777" w:rsidR="00E31665" w:rsidRPr="003042DA" w:rsidRDefault="00E31665">
      <w:pPr>
        <w:rPr>
          <w:sz w:val="26"/>
          <w:szCs w:val="26"/>
        </w:rPr>
      </w:pPr>
    </w:p>
    <w:p w14:paraId="03BD266D" w14:textId="0B10CA0D"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내 포도원을 망친 것은 바로 당신입니다. 가난한 자에게서 탈취한 것이 너희 집에 있느니라 만군의 여호와이신 여호와의 말씀이니라 너희가 내 백성을 짓밟고 가난한 자의 얼굴을 치는 것이 무슨 뜻이냐 </w:t>
      </w:r>
      <w:r xmlns:w="http://schemas.openxmlformats.org/wordprocessingml/2006/main" w:rsidR="00392E6A">
        <w:rPr>
          <w:rFonts w:ascii="Calibri" w:eastAsia="Calibri" w:hAnsi="Calibri" w:cs="Calibri"/>
          <w:sz w:val="26"/>
          <w:szCs w:val="26"/>
        </w:rPr>
        <w:t xml:space="preserve">?</w:t>
      </w:r>
    </w:p>
    <w:p w14:paraId="0A77CDDC" w14:textId="77777777" w:rsidR="00E31665" w:rsidRPr="003042DA" w:rsidRDefault="00E31665">
      <w:pPr>
        <w:rPr>
          <w:sz w:val="26"/>
          <w:szCs w:val="26"/>
        </w:rPr>
      </w:pPr>
    </w:p>
    <w:p w14:paraId="3121357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이제 묻겠습니다. 인간 지도자를 높이지 말아야 한다면 어떻게 해야 합니까? 이사야는 여기서는 실제로 그것에 대해 다루지 않습니다. 그러나 우리는 그것에 대해 생각해 볼 필요가 있습니다. 인간 지도자에 대한 적절한 태도는 무엇입니까? 좋아요, 우리는 그들을 존중해야 합니다. 바울은 데살로니가전서에서 이에 대해 말하고 있습니다.</w:t>
      </w:r>
    </w:p>
    <w:p w14:paraId="620D913D" w14:textId="77777777" w:rsidR="00E31665" w:rsidRPr="003042DA" w:rsidRDefault="00E31665">
      <w:pPr>
        <w:rPr>
          <w:sz w:val="26"/>
          <w:szCs w:val="26"/>
        </w:rPr>
      </w:pPr>
    </w:p>
    <w:p w14:paraId="3D89BE0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우리는 그들을 위해 기도해야 합니다. 또 뭐야? 그렇습니다. 우리에게는 지도자가 필요합니다. 그리고 우리는 그것을 알아야 합니다.</w:t>
      </w:r>
    </w:p>
    <w:p w14:paraId="684C0FD2" w14:textId="77777777" w:rsidR="00E31665" w:rsidRPr="003042DA" w:rsidRDefault="00E31665">
      <w:pPr>
        <w:rPr>
          <w:sz w:val="26"/>
          <w:szCs w:val="26"/>
        </w:rPr>
      </w:pPr>
    </w:p>
    <w:p w14:paraId="4907E01A"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우리는 그들에게 무엇을 기대해서는 안 됩니까? 완벽한 확신. 나는 여기서 냉소적인 말을 듣는 것 같다. 내가 보기에 우리는 여기 앉아서 우리의 정치 지도자들을 생각하고 있는 것 같습니다. 그러나 그것은 우리의 기독교 지도자들에 대해서도 마찬가지입니다.</w:t>
      </w:r>
    </w:p>
    <w:p w14:paraId="4E2D261A" w14:textId="77777777" w:rsidR="00E31665" w:rsidRPr="003042DA" w:rsidRDefault="00E31665">
      <w:pPr>
        <w:rPr>
          <w:sz w:val="26"/>
          <w:szCs w:val="26"/>
        </w:rPr>
      </w:pPr>
    </w:p>
    <w:p w14:paraId="351B996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물론입니다. 그리고 아마도 우리의 정치 지도자들보다 더 많은 사람들이 있을 것입니다. 예, 예, 예.</w:t>
      </w:r>
    </w:p>
    <w:p w14:paraId="7ED9A63D" w14:textId="77777777" w:rsidR="00E31665" w:rsidRPr="003042DA" w:rsidRDefault="00E31665">
      <w:pPr>
        <w:rPr>
          <w:sz w:val="26"/>
          <w:szCs w:val="26"/>
        </w:rPr>
      </w:pPr>
    </w:p>
    <w:p w14:paraId="7ECB6279"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다시 말하지만, 저는 너무 많은 곳에 있기 때문에 마지막으로 어디서 말했는지는 잘 기억나지 않습니다. 하지만 저는 목회가 가장 어려운 직업이라고 진심으로 믿습니다. 그것은 망가진 사회이고, 이 남자들과 여자들에게는 망가짐이 쌓여 있습니다. 그들은 모든 것을 다시 하나로 합칠 것으로 예상되는데 그것은 어렵고 어려운 일입니다.</w:t>
      </w:r>
    </w:p>
    <w:p w14:paraId="5B8DC6F3" w14:textId="77777777" w:rsidR="00E31665" w:rsidRPr="003042DA" w:rsidRDefault="00E31665">
      <w:pPr>
        <w:rPr>
          <w:sz w:val="26"/>
          <w:szCs w:val="26"/>
        </w:rPr>
      </w:pPr>
    </w:p>
    <w:p w14:paraId="69163004"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우리는 오직 하나님만이 우리를 위해 하실 수 있는 일을 그들이 우리를 위해 해주기를 기대해서는 안 됩니다. 우리는 그것들을 반드시 떨어질 받침대 위에 올려 놓아서는 안 됩니다. 그리고 그런 일이 일어날 때 우리는 동정심을 가져야 합니다.</w:t>
      </w:r>
    </w:p>
    <w:p w14:paraId="133CFE32" w14:textId="77777777" w:rsidR="00E31665" w:rsidRPr="003042DA" w:rsidRDefault="00E31665">
      <w:pPr>
        <w:rPr>
          <w:sz w:val="26"/>
          <w:szCs w:val="26"/>
        </w:rPr>
      </w:pPr>
    </w:p>
    <w:p w14:paraId="25F0777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우리는 그들에게 해냈습니다. 좋아, 어디 보자... 오 안돼, 책임감 있는 시민으로서 우리는 그들이 하고 있는 일과 그것이 옳은지 이해하려고 노력해야 하며, 그렇지 않다면 이에 반대하는 조치를 취해야 합니다. 물론이죠, 확실히요.</w:t>
      </w:r>
    </w:p>
    <w:p w14:paraId="1524E083" w14:textId="77777777" w:rsidR="00E31665" w:rsidRPr="003042DA" w:rsidRDefault="00E31665">
      <w:pPr>
        <w:rPr>
          <w:sz w:val="26"/>
          <w:szCs w:val="26"/>
        </w:rPr>
      </w:pPr>
    </w:p>
    <w:p w14:paraId="42C5BCD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우리에게는 단지 양처럼 행동하는 것만이 아닌 책임이 있습니다. 좋습니다. 이제 이 세 번째 장의 마지막 부분을 살펴보겠습니다. 그리고 숙녀분들이 떠나고 싶으시다면 그렇게 하셔도 됩니다.</w:t>
      </w:r>
    </w:p>
    <w:p w14:paraId="36EB1166" w14:textId="77777777" w:rsidR="00E31665" w:rsidRPr="003042DA" w:rsidRDefault="00E31665">
      <w:pPr>
        <w:rPr>
          <w:sz w:val="26"/>
          <w:szCs w:val="26"/>
        </w:rPr>
      </w:pPr>
    </w:p>
    <w:p w14:paraId="730748D9"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여호와께서는 시온의 여인들이 교만하여 목을 쭉 뻗고 눈을 치켜세우고 엉덩이를 흔들며 뽐내며 발목에서는 짤랑거리는 장신구를 달고 있다고 말씀하셨습니다. 그리고 이사야에게도 텔레비전이 없었습니다. 그리고 결과는 어떻게 될까요? 17절, 여호와께서 시온 여자들의 머리에 종기를 나게 하실 것이라.</w:t>
      </w:r>
    </w:p>
    <w:p w14:paraId="7982A204" w14:textId="77777777" w:rsidR="00E31665" w:rsidRPr="003042DA" w:rsidRDefault="00E31665">
      <w:pPr>
        <w:rPr>
          <w:sz w:val="26"/>
          <w:szCs w:val="26"/>
        </w:rPr>
      </w:pPr>
    </w:p>
    <w:p w14:paraId="238E76F4"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주님께서는 그들의 머리털을 대머리로 만들어 주실 것입니다. 두 장 모두에 걸쳐 진행된 것이 바로 이 주제입니다. 자신을 높이십시오. 그러면 그 결과는 굴욕을 당하게 됩니다.</w:t>
      </w:r>
    </w:p>
    <w:p w14:paraId="2B764017" w14:textId="77777777" w:rsidR="00E31665" w:rsidRPr="003042DA" w:rsidRDefault="00E31665">
      <w:pPr>
        <w:rPr>
          <w:sz w:val="26"/>
          <w:szCs w:val="26"/>
        </w:rPr>
      </w:pPr>
    </w:p>
    <w:p w14:paraId="728576D6"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여기서 사용된 용어는 시온의 딸들입니다. 그리고 다시 말하지만, 저는 여기 해설자들 사이에서 다소 혼자입니다. 그러나 시온의 딸이라는 단수라는 표현은 단순히 그 나라의 이미지일 뿐입니다.</w:t>
      </w:r>
    </w:p>
    <w:p w14:paraId="052CF0B3" w14:textId="77777777" w:rsidR="00E31665" w:rsidRPr="003042DA" w:rsidRDefault="00E31665">
      <w:pPr>
        <w:rPr>
          <w:sz w:val="26"/>
          <w:szCs w:val="26"/>
        </w:rPr>
      </w:pPr>
    </w:p>
    <w:p w14:paraId="281AA75F" w14:textId="62C4D4D1"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시온의 딸이다. 그래서 저는 이것이 상징적으로 사용되고 있다는 의심을 갖고 있습니다. 우리가 단지 여성들에 대해서만 이야기하는 것은 아닙니다. 우리는 자신을 높이는 시온의 남자와 여자에 대해 이야기하고 있는데, 여기서는 그것을 다루기 위해 여자의 비유를 사용하고 있습니다.</w:t>
      </w:r>
    </w:p>
    <w:p w14:paraId="21939EA9" w14:textId="77777777" w:rsidR="00E31665" w:rsidRPr="003042DA" w:rsidRDefault="00E31665">
      <w:pPr>
        <w:rPr>
          <w:sz w:val="26"/>
          <w:szCs w:val="26"/>
        </w:rPr>
      </w:pPr>
    </w:p>
    <w:p w14:paraId="373A873F"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내가 말했듯이, 대부분의 평론가들은 이에 대해 나와 동의하지 않습니다. 그들은 아니, 아니, 우리는 여기 여자들에 대해 이야기하고 있다고 말합니다. 그리고 어쩌면 그게 맞을 수도 있다.</w:t>
      </w:r>
    </w:p>
    <w:p w14:paraId="5B634B29" w14:textId="77777777" w:rsidR="00E31665" w:rsidRPr="003042DA" w:rsidRDefault="00E31665">
      <w:pPr>
        <w:rPr>
          <w:sz w:val="26"/>
          <w:szCs w:val="26"/>
        </w:rPr>
      </w:pPr>
    </w:p>
    <w:p w14:paraId="0B47447B" w14:textId="14C83FCC"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하지만 다른 하나도 고려해야 한다고 생각합니다. 이제 다음 다섯 구절은 과잉살인의 훌륭한 예입니다. 그 날에 여호와께서 그들의 의복 곧 팔찌와 머리띠와 초승달 목걸이와 귀고리와 손목고리와 면박과 머리 장식품과 발찌와 띠와 향유병과 부적과 인장 반지와 코걸이를 빼앗으시리라 , 가는 반지, 망토, 외투, 지갑, 거울, 아마포 옷, 왕관, 숄.</w:t>
      </w:r>
    </w:p>
    <w:p w14:paraId="481ADB54" w14:textId="77777777" w:rsidR="00E31665" w:rsidRPr="003042DA" w:rsidRDefault="00E31665">
      <w:pPr>
        <w:rPr>
          <w:sz w:val="26"/>
          <w:szCs w:val="26"/>
        </w:rPr>
      </w:pPr>
    </w:p>
    <w:p w14:paraId="495D0BA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와. 그는 격차에 가봤습니다. 그 사람이 왜 그런 짓을 했다고 생각하나요? 그리고 그가 여성혐오자이기 때문에 말하지 마세요.</w:t>
      </w:r>
    </w:p>
    <w:p w14:paraId="11948286" w14:textId="77777777" w:rsidR="00E31665" w:rsidRPr="003042DA" w:rsidRDefault="00E31665">
      <w:pPr>
        <w:rPr>
          <w:sz w:val="26"/>
          <w:szCs w:val="26"/>
        </w:rPr>
      </w:pPr>
    </w:p>
    <w:p w14:paraId="0960106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왜 그 모든 것입니까? 예. 투박하게 들리지는 않지만 거의 발가벗겨지는 것과 같은 이미지입니다. 그들을 돋보이게 하는 모든 것을 없애 버리면, 그것은 그들을 교만하게 만들고, 그들을 완전히 허무하게 만들 것입니다.</w:t>
      </w:r>
    </w:p>
    <w:p w14:paraId="4561B1A2" w14:textId="77777777" w:rsidR="00E31665" w:rsidRPr="003042DA" w:rsidRDefault="00E31665">
      <w:pPr>
        <w:rPr>
          <w:sz w:val="26"/>
          <w:szCs w:val="26"/>
        </w:rPr>
      </w:pPr>
    </w:p>
    <w:p w14:paraId="4FE85D8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그래서 그들은 더 이상 어떤 의미에서 인용하자면 매력적이지 않습니다. 여자들도 그럴 것 같아요. 조심하세요, 조심하세요.</w:t>
      </w:r>
    </w:p>
    <w:p w14:paraId="20580CE9" w14:textId="77777777" w:rsidR="00E31665" w:rsidRPr="003042DA" w:rsidRDefault="00E31665">
      <w:pPr>
        <w:rPr>
          <w:sz w:val="26"/>
          <w:szCs w:val="26"/>
        </w:rPr>
      </w:pPr>
    </w:p>
    <w:p w14:paraId="6CF40176"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장식품. 조심하세요. 여자들이 치장을 하는 모습을 보는 것이 훨씬 더 그림처럼 아름답습니다. 남자들은 자신을 같은 방식으로 치장하지 않기 때문에 아름다움과 추함, 향기, 달콤한 향기와 악취의 대조가 매우 분명합니다. 라이프스타일 때문에 그 여자를 데려왔을 때요.</w:t>
      </w:r>
    </w:p>
    <w:p w14:paraId="67E8FC42" w14:textId="77777777" w:rsidR="00E31665" w:rsidRPr="003042DA" w:rsidRDefault="00E31665">
      <w:pPr>
        <w:rPr>
          <w:sz w:val="26"/>
          <w:szCs w:val="26"/>
        </w:rPr>
      </w:pPr>
    </w:p>
    <w:p w14:paraId="70225B7F"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응, 응. 그것도 품목이 엄청나게 많아요. 우리가 이 사람들을 개인적으로 보지 않는다면, 그들이 해서는 안 되는 일들의 긴 목록을 보게 될 것입니다.</w:t>
      </w:r>
    </w:p>
    <w:p w14:paraId="711D0A13" w14:textId="77777777" w:rsidR="00E31665" w:rsidRPr="003042DA" w:rsidRDefault="00E31665">
      <w:pPr>
        <w:rPr>
          <w:sz w:val="26"/>
          <w:szCs w:val="26"/>
        </w:rPr>
      </w:pPr>
    </w:p>
    <w:p w14:paraId="02186D5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응, 응, 응. 그리고 오만한 자의 눈으로 돌아가는 것은 낮아진 자의 교만을 보고 겸손해지는 것입니다. 응, 응, 응.</w:t>
      </w:r>
    </w:p>
    <w:p w14:paraId="7E26A459" w14:textId="77777777" w:rsidR="00E31665" w:rsidRPr="003042DA" w:rsidRDefault="00E31665">
      <w:pPr>
        <w:rPr>
          <w:sz w:val="26"/>
          <w:szCs w:val="26"/>
        </w:rPr>
      </w:pPr>
    </w:p>
    <w:p w14:paraId="2B7BE81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예. 그리고 모든 장식은 뒤에 숨길 수 있는 것입니다. 네 네 네 네.</w:t>
      </w:r>
    </w:p>
    <w:p w14:paraId="4B8296C9" w14:textId="77777777" w:rsidR="00E31665" w:rsidRPr="003042DA" w:rsidRDefault="00E31665">
      <w:pPr>
        <w:rPr>
          <w:sz w:val="26"/>
          <w:szCs w:val="26"/>
        </w:rPr>
      </w:pPr>
    </w:p>
    <w:p w14:paraId="6BDF893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그리고 나는 이것이 또한 이 충만함, 즉 의미를 부여하기 위해 우리 삶을 무언가로 가득 채우기 위해 우리가 하는 모든 일에 대해 말하는 또 다른 방법이라고 생각합니다. 그리고 내 생각에 이사야가 오늘 글을 쓰고 있었다면 우리 삶의 문제들에 관해 훨씬 더 많은 말을 했을 것입니다. 나는 은퇴하면 이러한 저장 장치 장소 중 하나를 구입할 것이라고 여러 번 말했습니다.</w:t>
      </w:r>
    </w:p>
    <w:p w14:paraId="799FE7E8" w14:textId="77777777" w:rsidR="00E31665" w:rsidRPr="003042DA" w:rsidRDefault="00E31665">
      <w:pPr>
        <w:rPr>
          <w:sz w:val="26"/>
          <w:szCs w:val="26"/>
        </w:rPr>
      </w:pPr>
    </w:p>
    <w:p w14:paraId="0690A2E6"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그것은 성장 사업입니다. 우리 지하실은 꽉 찼어요. 우리 다락방이 가득 찼어요.</w:t>
      </w:r>
    </w:p>
    <w:p w14:paraId="75C60F84" w14:textId="77777777" w:rsidR="00E31665" w:rsidRPr="003042DA" w:rsidRDefault="00E31665">
      <w:pPr>
        <w:rPr>
          <w:sz w:val="26"/>
          <w:szCs w:val="26"/>
        </w:rPr>
      </w:pPr>
    </w:p>
    <w:p w14:paraId="4A4E4379"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차고가 가득 찼습니다. 그리고 나머지 물건, 즉 우리 삶에 의미를 부여해야 하는 물건을 보관할 저장 장치를 구입하고 임대해야 합니다. 향기 대신 악취가 난다.</w:t>
      </w:r>
    </w:p>
    <w:p w14:paraId="377F5100" w14:textId="77777777" w:rsidR="00E31665" w:rsidRPr="003042DA" w:rsidRDefault="00E31665">
      <w:pPr>
        <w:rPr>
          <w:sz w:val="26"/>
          <w:szCs w:val="26"/>
        </w:rPr>
      </w:pPr>
    </w:p>
    <w:p w14:paraId="2A5330E3" w14:textId="61442942"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새시 대신 밧줄. 대신에 단정한 머리와 대머리. 좋은 옷 대신에 굵은 베옷을 입으십시오.</w:t>
      </w:r>
    </w:p>
    <w:p w14:paraId="54873DAB" w14:textId="77777777" w:rsidR="00E31665" w:rsidRPr="003042DA" w:rsidRDefault="00E31665">
      <w:pPr>
        <w:rPr>
          <w:sz w:val="26"/>
          <w:szCs w:val="26"/>
        </w:rPr>
      </w:pPr>
    </w:p>
    <w:p w14:paraId="6355B4B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아름다움 대신 브랜딩. 너희 부하들은 칼에 쓰러질 것이다. 전투에 참여하는 전사들.</w:t>
      </w:r>
    </w:p>
    <w:p w14:paraId="6A02CA63" w14:textId="77777777" w:rsidR="00E31665" w:rsidRPr="003042DA" w:rsidRDefault="00E31665">
      <w:pPr>
        <w:rPr>
          <w:sz w:val="26"/>
          <w:szCs w:val="26"/>
        </w:rPr>
      </w:pPr>
    </w:p>
    <w:p w14:paraId="081B261D" w14:textId="1CB2E1AA"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시온의 성문들이 애통하고 애통할 것이다. 가난한 사람은 땅에 앉을 것이다. 보시다시피 저것은 지금 땅바닥에 앉아 있는 시온입니다.</w:t>
      </w:r>
    </w:p>
    <w:p w14:paraId="1491DA77" w14:textId="77777777" w:rsidR="00E31665" w:rsidRPr="003042DA" w:rsidRDefault="00E31665">
      <w:pPr>
        <w:rPr>
          <w:sz w:val="26"/>
          <w:szCs w:val="26"/>
        </w:rPr>
      </w:pPr>
    </w:p>
    <w:p w14:paraId="3A76B5FD"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그 날에는 일곱 여자가 한 남자를 붙잡을 것이다. 이제 그 사회에서 여성의 사회적 위치는 남성, 즉 아버지나 남편과의 관계에 따라 결정되었습니다. 남편이 없었다면 그녀는 평생 딸이었습니다.</w:t>
      </w:r>
    </w:p>
    <w:p w14:paraId="77306B92" w14:textId="77777777" w:rsidR="00E31665" w:rsidRPr="003042DA" w:rsidRDefault="00E31665">
      <w:pPr>
        <w:rPr>
          <w:sz w:val="26"/>
          <w:szCs w:val="26"/>
        </w:rPr>
      </w:pPr>
    </w:p>
    <w:p w14:paraId="179BB6E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남자가 너무 적어 일곱 여자가 한 남자를 붙잡고 '우리가 먹을 것을 우리가 직접 먹고, 옷을 우리가 마련하겠다'고 말할 것입니다. 오직 당신의 이름으로 우리를 부르게 해주세요. 우리의 치욕을 없애 주소서.</w:t>
      </w:r>
    </w:p>
    <w:p w14:paraId="4BC38C83" w14:textId="77777777" w:rsidR="00E31665" w:rsidRPr="003042DA" w:rsidRDefault="00E31665">
      <w:pPr>
        <w:rPr>
          <w:sz w:val="26"/>
          <w:szCs w:val="26"/>
        </w:rPr>
      </w:pPr>
    </w:p>
    <w:p w14:paraId="27F24EF7" w14:textId="1588085C"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굴욕의 궁극적인 사진이 여기에 있습니다. 가득. 상상할 수 있는 모든 것이 가득합니다.</w:t>
      </w:r>
    </w:p>
    <w:p w14:paraId="15CC1740" w14:textId="77777777" w:rsidR="00E31665" w:rsidRPr="003042DA" w:rsidRDefault="00E31665">
      <w:pPr>
        <w:rPr>
          <w:sz w:val="26"/>
          <w:szCs w:val="26"/>
        </w:rPr>
      </w:pPr>
    </w:p>
    <w:p w14:paraId="51A4AA9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너무나 끔찍할 정도로, 끔찍할 정도로, 끔찍할 정도로 공허했습니다. 아, 미국, 미국. 기도하자.</w:t>
      </w:r>
    </w:p>
    <w:p w14:paraId="353179D6" w14:textId="77777777" w:rsidR="00E31665" w:rsidRPr="003042DA" w:rsidRDefault="00E31665">
      <w:pPr>
        <w:rPr>
          <w:sz w:val="26"/>
          <w:szCs w:val="26"/>
        </w:rPr>
      </w:pPr>
    </w:p>
    <w:p w14:paraId="461BE0C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오 주님, 우리를 버리지 않으시니 감사합니다. 오래 참으시고 인내해주셔서 감사합니다. 천천히 화를 내세요.</w:t>
      </w:r>
    </w:p>
    <w:p w14:paraId="368C256A" w14:textId="77777777" w:rsidR="00E31665" w:rsidRPr="003042DA" w:rsidRDefault="00E31665">
      <w:pPr>
        <w:rPr>
          <w:sz w:val="26"/>
          <w:szCs w:val="26"/>
        </w:rPr>
      </w:pPr>
    </w:p>
    <w:p w14:paraId="39842089"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오, 맙소사, 만약 당신이 성격이 급했다면 얼마나 오래 전에 이 행성은 비어 있었을 것입니까? 주님, 우리를 도와주세요. 우리가 이러한 교훈을 배울 수 있도록 도와주세요.</w:t>
      </w:r>
    </w:p>
    <w:p w14:paraId="1CE0F71F" w14:textId="77777777" w:rsidR="00E31665" w:rsidRPr="003042DA" w:rsidRDefault="00E31665">
      <w:pPr>
        <w:rPr>
          <w:sz w:val="26"/>
          <w:szCs w:val="26"/>
        </w:rPr>
      </w:pPr>
    </w:p>
    <w:p w14:paraId="7D752172" w14:textId="1EB55D7B"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우리 자신에게 의미를 부여하려면 얼마나 많은 쓰레기가 필요합니까? 당신과의 관계에서 우리 삶의 의미를 찾도록 해주세요. 우리와 당신이 아무것도 없다면 그것으로 충분할 것입니다. 우리는 주님이라고 말하지만 그것을 믿기가 정말 어렵습니다.</w:t>
      </w:r>
    </w:p>
    <w:p w14:paraId="119113AB" w14:textId="77777777" w:rsidR="00E31665" w:rsidRPr="003042DA" w:rsidRDefault="00E31665">
      <w:pPr>
        <w:rPr>
          <w:sz w:val="26"/>
          <w:szCs w:val="26"/>
        </w:rPr>
      </w:pPr>
    </w:p>
    <w:p w14:paraId="05AC4757" w14:textId="2ED00A08"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우리를 도와 줘. 당신의 이름으로 기도드립니다. 아멘. 이것은 이사야서에 대한 그의 가르침에서 Dr. John Oswalt입니다.</w:t>
      </w:r>
    </w:p>
    <w:p w14:paraId="3D397B45" w14:textId="77777777" w:rsidR="00E31665" w:rsidRPr="003042DA" w:rsidRDefault="00E31665">
      <w:pPr>
        <w:rPr>
          <w:sz w:val="26"/>
          <w:szCs w:val="26"/>
        </w:rPr>
      </w:pPr>
    </w:p>
    <w:p w14:paraId="613AD56A"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이것은 두 번째 세션, 이사야서 2장과 3장입니다.</w:t>
      </w:r>
    </w:p>
    <w:sectPr w:rsidR="00E31665" w:rsidRPr="003042D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876CC" w14:textId="77777777" w:rsidR="00ED71A6" w:rsidRDefault="00ED71A6" w:rsidP="00A048C4">
      <w:r>
        <w:separator/>
      </w:r>
    </w:p>
  </w:endnote>
  <w:endnote w:type="continuationSeparator" w:id="0">
    <w:p w14:paraId="4C66F5B7" w14:textId="77777777" w:rsidR="00ED71A6" w:rsidRDefault="00ED71A6" w:rsidP="00A0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A3EC" w14:textId="77777777" w:rsidR="00ED71A6" w:rsidRDefault="00ED71A6" w:rsidP="00A048C4">
      <w:r>
        <w:separator/>
      </w:r>
    </w:p>
  </w:footnote>
  <w:footnote w:type="continuationSeparator" w:id="0">
    <w:p w14:paraId="612452B2" w14:textId="77777777" w:rsidR="00ED71A6" w:rsidRDefault="00ED71A6" w:rsidP="00A04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380277"/>
      <w:docPartObj>
        <w:docPartGallery w:val="Page Numbers (Top of Page)"/>
        <w:docPartUnique/>
      </w:docPartObj>
    </w:sdtPr>
    <w:sdtEndPr>
      <w:rPr>
        <w:noProof/>
      </w:rPr>
    </w:sdtEndPr>
    <w:sdtContent>
      <w:p w14:paraId="2D9169FE" w14:textId="5328077B" w:rsidR="00A048C4" w:rsidRDefault="00A048C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8F7AA5" w14:textId="77777777" w:rsidR="00A048C4" w:rsidRDefault="00A04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152B8"/>
    <w:multiLevelType w:val="hybridMultilevel"/>
    <w:tmpl w:val="31F03AA8"/>
    <w:lvl w:ilvl="0" w:tplc="B18AA67E">
      <w:start w:val="1"/>
      <w:numFmt w:val="bullet"/>
      <w:lvlText w:val="●"/>
      <w:lvlJc w:val="left"/>
      <w:pPr>
        <w:ind w:left="720" w:hanging="360"/>
      </w:pPr>
    </w:lvl>
    <w:lvl w:ilvl="1" w:tplc="AF141544">
      <w:start w:val="1"/>
      <w:numFmt w:val="bullet"/>
      <w:lvlText w:val="○"/>
      <w:lvlJc w:val="left"/>
      <w:pPr>
        <w:ind w:left="1440" w:hanging="360"/>
      </w:pPr>
    </w:lvl>
    <w:lvl w:ilvl="2" w:tplc="28EEC074">
      <w:start w:val="1"/>
      <w:numFmt w:val="bullet"/>
      <w:lvlText w:val="■"/>
      <w:lvlJc w:val="left"/>
      <w:pPr>
        <w:ind w:left="2160" w:hanging="360"/>
      </w:pPr>
    </w:lvl>
    <w:lvl w:ilvl="3" w:tplc="BB3EB79E">
      <w:start w:val="1"/>
      <w:numFmt w:val="bullet"/>
      <w:lvlText w:val="●"/>
      <w:lvlJc w:val="left"/>
      <w:pPr>
        <w:ind w:left="2880" w:hanging="360"/>
      </w:pPr>
    </w:lvl>
    <w:lvl w:ilvl="4" w:tplc="9C4ED972">
      <w:start w:val="1"/>
      <w:numFmt w:val="bullet"/>
      <w:lvlText w:val="○"/>
      <w:lvlJc w:val="left"/>
      <w:pPr>
        <w:ind w:left="3600" w:hanging="360"/>
      </w:pPr>
    </w:lvl>
    <w:lvl w:ilvl="5" w:tplc="706A01B0">
      <w:start w:val="1"/>
      <w:numFmt w:val="bullet"/>
      <w:lvlText w:val="■"/>
      <w:lvlJc w:val="left"/>
      <w:pPr>
        <w:ind w:left="4320" w:hanging="360"/>
      </w:pPr>
    </w:lvl>
    <w:lvl w:ilvl="6" w:tplc="28C432F8">
      <w:start w:val="1"/>
      <w:numFmt w:val="bullet"/>
      <w:lvlText w:val="●"/>
      <w:lvlJc w:val="left"/>
      <w:pPr>
        <w:ind w:left="5040" w:hanging="360"/>
      </w:pPr>
    </w:lvl>
    <w:lvl w:ilvl="7" w:tplc="DD187FFC">
      <w:start w:val="1"/>
      <w:numFmt w:val="bullet"/>
      <w:lvlText w:val="●"/>
      <w:lvlJc w:val="left"/>
      <w:pPr>
        <w:ind w:left="5760" w:hanging="360"/>
      </w:pPr>
    </w:lvl>
    <w:lvl w:ilvl="8" w:tplc="89A4DD90">
      <w:start w:val="1"/>
      <w:numFmt w:val="bullet"/>
      <w:lvlText w:val="●"/>
      <w:lvlJc w:val="left"/>
      <w:pPr>
        <w:ind w:left="6480" w:hanging="360"/>
      </w:pPr>
    </w:lvl>
  </w:abstractNum>
  <w:num w:numId="1" w16cid:durableId="14260782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665"/>
    <w:rsid w:val="003042DA"/>
    <w:rsid w:val="00392E6A"/>
    <w:rsid w:val="005931B0"/>
    <w:rsid w:val="00A048C4"/>
    <w:rsid w:val="00E31665"/>
    <w:rsid w:val="00ED71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CFEBE"/>
  <w15:docId w15:val="{5356C99E-8D3D-466C-B1D0-4AF903C9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048C4"/>
    <w:pPr>
      <w:tabs>
        <w:tab w:val="center" w:pos="4680"/>
        <w:tab w:val="right" w:pos="9360"/>
      </w:tabs>
    </w:pPr>
  </w:style>
  <w:style w:type="character" w:customStyle="1" w:styleId="HeaderChar">
    <w:name w:val="Header Char"/>
    <w:basedOn w:val="DefaultParagraphFont"/>
    <w:link w:val="Header"/>
    <w:uiPriority w:val="99"/>
    <w:rsid w:val="00A048C4"/>
  </w:style>
  <w:style w:type="paragraph" w:styleId="Footer">
    <w:name w:val="footer"/>
    <w:basedOn w:val="Normal"/>
    <w:link w:val="FooterChar"/>
    <w:uiPriority w:val="99"/>
    <w:unhideWhenUsed/>
    <w:rsid w:val="00A048C4"/>
    <w:pPr>
      <w:tabs>
        <w:tab w:val="center" w:pos="4680"/>
        <w:tab w:val="right" w:pos="9360"/>
      </w:tabs>
    </w:pPr>
  </w:style>
  <w:style w:type="character" w:customStyle="1" w:styleId="FooterChar">
    <w:name w:val="Footer Char"/>
    <w:basedOn w:val="DefaultParagraphFont"/>
    <w:link w:val="Footer"/>
    <w:uiPriority w:val="99"/>
    <w:rsid w:val="00A04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16</Pages>
  <Words>6222</Words>
  <Characters>27246</Characters>
  <Application>Microsoft Office Word</Application>
  <DocSecurity>0</DocSecurity>
  <Lines>652</Lines>
  <Paragraphs>173</Paragraphs>
  <ScaleCrop>false</ScaleCrop>
  <HeadingPairs>
    <vt:vector size="2" baseType="variant">
      <vt:variant>
        <vt:lpstr>Title</vt:lpstr>
      </vt:variant>
      <vt:variant>
        <vt:i4>1</vt:i4>
      </vt:variant>
    </vt:vector>
  </HeadingPairs>
  <TitlesOfParts>
    <vt:vector size="1" baseType="lpstr">
      <vt:lpstr>Oswalt Isaiah Session02 Isa2 3A</vt:lpstr>
    </vt:vector>
  </TitlesOfParts>
  <Company/>
  <LinksUpToDate>false</LinksUpToDate>
  <CharactersWithSpaces>33296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Session02 Isa2 3A</dc:title>
  <dc:creator>TurboScribe.ai</dc:creator>
  <cp:lastModifiedBy>Ted Hildebrandt</cp:lastModifiedBy>
  <cp:revision>3</cp:revision>
  <dcterms:created xsi:type="dcterms:W3CDTF">2024-02-04T23:34:00Z</dcterms:created>
  <dcterms:modified xsi:type="dcterms:W3CDTF">2024-02-07T23:34:00Z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b3fe2db7e2fa61bdb4017606221baf39e3f8801ca270c8fcc57e2085e5780346</vt:lpwstr>
  </property>
</Properties>
</file>