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Доктор Кнут Хайм, Притчи, лекция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Евангелие процветания, часть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Кнут Хайм и Тед Хильдебрандт</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Это доктор Кнут Хейн в своем учении по книге Притчей. Это занятие номер девять, «Евангелие процветания в Притчах», часть вторая.</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Добро пожаловать на девятый урок. Мы продолжаем исследование процветания в книге Притчей. Здесь, в начале этой лекции, мы будем особенно рассматривать связь между приобретением богатства, с одной стороны, и социальной ответственностью, связанной с этим богатством, с другой. Это основная тема большей части этой лекции.</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Сначала мы смотрим на приобретение богатства. И здесь у нас есть множество высказываний с практическими советами о том, как стать богатым и как добиться финансового успеха в жизни. И во многом это своего рода просто практическая, приземленная экономическая мудрость.</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Часто это особо не связано с какими-либо религиозными ценностями. Иногда такое случается, но во многом это связано с тем, насколько вы преуспеваете на практике. Тем не менее, существует множество утверждений общего характера, и сейчас я начну с некоторых из них, которые подчеркивают, что щедрость в долгосрочной перспективе будет вознаграждена, тогда как жестокость в долгосрочной перспективе будет наказана.</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Следующий раздел особенно поучителен, особенно когда отдельные пословицы читаются вместе как пословичная группа, где несколько пословиц вместе означают больше, чем сумма отдельных частей. И я собираюсь прочитать здесь сейчас, начиная с главы 11, и я прочитал весь раздел от стиха 16 до стиха 20 за один раз. И я приглашаю вас читать вместе со мной и думать вместе со мной, пока я читаю это.</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Милостивая женщина получает честь, а ненавидящая добродетель покрывается стыдом. Робкие становятся нищими, а агрессивные обретают богатство. Добрые вознаграждают себя, а жестокие причиняют себе вред.</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Нечестивцы не получают реальной выгоды, но те, кто сеет праведность, получают истинную награду. Кто будет тверд в праведности, тот будет жить, а кто гонится за злом, умрет. Кривые умы – мерзость пред Господом, а непорочные пути – Его радость.</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Здесь нет ничего о коммерческой практике, экономической деятельности или даже практической работе. Это больше связано с характером, отношением, добродетелями. Как разные люди здесь взаимодействуют с другими? Те, кто эгоистичны, чтобы получить что-то для себя, в конечном итоге обеднеют в общем смысле.</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Те, кто щедр и сеет праведность, кто хочет принести пользу другим, в конечном итоге принесут пользу себе. Это можно применить ко всем сферам жизни, экономической практике и всему остальному, ко всем человеческим взаимодействиям. Здесь кое-что о щедрости по отношению к другим.</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Следующий кластер также связан с щедростью и включает в себя этические последствия для моральной оценки описываемого. Опять же, я читаю с 11-й главы, начиная со стиха 23 и далее до главы 26. Желание праведных заканчивается только добром, ожидание нечестивых - гневом.</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Некоторые дают щедро, но становятся все богаче. Другие удерживают то, что причитается, и страдают только от нужды. Щедрый человек обогатится, а тот, кто дает воду, получит воду.</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Народ проклинает тех, кто удерживает зерно, но благословение на голове тех, кто его продает. По крайней мере, один из этих стихов, а именно стих 24, наверняка часто использовался в учении о процветании. Некоторые дают щедро, но становятся все богаче.</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Другие удерживают то, что причитается, и страдают только от нужды. Честно говоря, как общее утверждение как таковое, я не могу полностью винить его за применение. Однако это становится проблематичным, когда люди превращают это в связь или связь поступок-последствие, где так будет всегда, и мы вернемся к этому позже.</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Другой вопрос, конечно, что делать с удержанием причитающегося? В высказывании это неясно, но вполне вероятно, что мы имеем здесь дело не с раздачей милостыни или подношением, будь то уязвимому человеку или религиозной деятельности, как храм в древнем Израиле или евангелизационная или другая форма христианского благотворительного служения в современном мире, но то, что должно быть, на самом деле может быть связано с экономическим обменом. И человек, которого просят заплатить за что-то цену, не только заплатит минимальную цену, которую ему сойдет с рук, но и заплатит справедливую цену, щедрую, справедливую цену за то, что он покупает. Еще одна пресловутая группа, очень интересная, связывает лень, злобу и религиозное лицемерие.</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Это глава 1, стихи с 25 по 27. Тяга ленивого губительна, ибо ленивые руки отказываются трудиться. Весь день нечестивые жаждут, а праведник дает и не удерживает.</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Жертвоприношение нечестивцев – это мерзость. Насколько больше, если это сделано со злым умыслом? Можно возразить: являются ли это всего лишь тремя несвязанными между собой высказываниями, говорящими о трех разных вещах? Я бы сказал, что существуют не только косвенные последовательности 25, 26, 27, но и концептуальная связь между этими тремя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утверждениями. У ленивого человека присутствует желание, которое заканчивается фатально, потому что работа не выполняется.</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Хотя человек хочет чего-то и хочет большего, чем он имеет, он не желает ради этого трудиться, как сказано в стихе 25. В стихе 26 также присутствует стремление и желание. В данном случае это желание нечестивца, который жадничает весь день.</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Это контрастирует с праведниками, которые щедро раздают то, что имеют, вместо того, чтобы желать большего, чем имеют. И кажется, что они противопоставляются не только нечестивцам в стихе 26, но и ленивым в стихе 25. И затем это соединяется со стихом 27, где нечестивые снова находятся в центре внимания, как в стихе 26а, где даже когда нечестивцы что-то дают, потому что это и есть жертва, это щедрое, якобы щедрое пожертвование, в данном случае храму, но даже если они делают правильные вещи, это считается мерзостью, предположительно от Бога, Бог ненавидит это, хотя они и занимаются правильной религиозной деятельностью, потому что приносят ее со злым умыслом.</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здесь, я думаю, нужно иметь трезвое предостережение для заблуждающихся христиан, которые думают, что щедрое даяние Господу, если оно принесено со злым умыслом, принесет им желаемые результаты, а именно Божьи благословения, хотя они и думают сейчас, ох, мне больше не нужно работать, потому что я щедро даю, поэтому Господь теперь должен мне и воздаст мне. В контексте этих трех стихов, если вы, как христианин, даете Богу только потому, что хотите получить от Него больше, мне кажется, что это нечестивая жертва, согласно Притчам 31, 27, потому что вы приносите ее. со злым, эгоистичным намерением. Вы приносите это не для того, чтобы порадовать Господа, вы приносите это не для того, чтобы сделать жизнь других людей лучше, вы приносите это для того, чтобы сделать лучше свою собственную жизнь.</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Вы думаете, что можете получить что-то, не прилагая для этого никаких усилий. Вот что эти три стиха вместе могут сказать о вашей ситуации. Другой пример, 22 стих 9: Блаженны щедрые, ибо они делят свой хлеб с бедными.</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я хочу конкретно противопоставить это той позиции, которую я только что описал, а именно, щедрость щедрых здесь благословенна не потому, что они хотят чего-то для себя, а совершенно конкретно, есть мотивация, есть объяснение здесь, во второй половине стиха, где сказано: ибо они делят свой хлеб с бедными. Щедрость здесь не для того, чтобы получить что-то для себя, а для того, чтобы принести пользу другим. И тогда из этого естественным образом следует благословение.</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Итак, вопрос действительно связан с мотивацией. Но это также связано с тем фактом, что щедрость на самом деле предназначена для блага других, а не нас самих. Есть социальная составляющая, и связанная с этим общественная составляющая.</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Теперь я перехожу к другому очень важному аспекту учения о процветании в Книге Притчей, а именно к тому факту, что существует множество пословиц </w:t>
      </w:r>
      <w:r xmlns:w="http://schemas.openxmlformats.org/wordprocessingml/2006/main" w:rsidR="00C735BC">
        <w:rPr>
          <w:rFonts w:ascii="Calibri" w:eastAsia="Calibri" w:hAnsi="Calibri" w:cs="Calibri"/>
          <w:sz w:val="26"/>
          <w:szCs w:val="26"/>
        </w:rPr>
        <w:t xml:space="preserve">, в которых говорится, что схемы быстрого обогащения бесполезны. Они напрасны. Они никуда вас не приведут.</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я все еще представляю эти и уже сделанные мной заявления в более широком контексте, прежде всего, о том, как можно стать по-настоящему богатым? Как на практике достигается истинное процветание? А затем, в еще более широком контексте, как в долгосрочной перспективе приобретение богатства, настоящего богатства, связано с обязательством приносить пользу другим? Мы уже немного касались этого только сейчас. Но позже их будет больше, намного больше. А пока давайте просто смиримся с тем, как мы получаем богатство. Как нам добиться настоящего процветания? В этом разделе теперь даются практические советы о том, как этого не делать, что, конечно же, косвенно помогает нам лучше понять, какова положительная обратная сторона этого и как правильно это сделать.</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Итак, поехали. Схемы быстрого обогащения тщетны. И я приведу здесь несколько стихов, чтобы помочь нам понять это.</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19, стих 2. Желание без знания нехорошо, и тот, кто движется слишком поспешно, сбивается с пути. Опять же, об этом можно сказать гораздо больше. В 2021 году поместье, быстро приобретенное в начале, не будет благословлено в конце.</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21, стих 5. Замыслы прилежных обязательно ведут к изобилию. Но всякий, кто торопится, приходит только для того, чтобы захотеть. Глава 23, стих 4. Не утомляйте себя стремлением разбогатеть.</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Будьте достаточно мудры, чтобы воздержаться. Стих 5. Когда ваши глаза увидят это, оно исчезнет. Ибо внезапно оно обретает крылья и летит, как орел, к небу.</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вот трезвое напоминание о том, что есть много людей тогда, сейчас и во всем мире, которые отчаянно пытаются разбогатеть и быстро разбогатеть, и они изнуряют себя. И они ставят на первое место то, как разбогатеть. Часто страдают их отношения, страдают их семьи, страдают их сотрудники, страдают их деловые партнеры и, в конечном итоге, страдают они сами.</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пословица отрезвляет своим реализмом. Вы можете получить все это богатство и все такое, но когда вы действительно увидите его, на самом деле оно исчезнет в тот момент, когда оно у вас появится. Ибо внезапно оно обретает крылья и летит, как орел, к небу.</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Это может означать, что оно может быть просто быстро потеряно в результате неудачного делового предприятия, внешнего экономического кризиса, изменения законодательства, изменения технологии или чего-то еще. Но может быть и так, что у вас есть это богатство, и вы вдруг думаете, что оно того не стоит. Это не дает мне совсем того, чего я хотел.</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То, чего я очень хотел, улетело в рай и теперь недосягаемо для меня. </w:t>
      </w:r>
      <w:r xmlns:w="http://schemas.openxmlformats.org/wordprocessingml/2006/main" w:rsidR="00C735BC" w:rsidRPr="00C735BC">
        <w:rPr>
          <w:rFonts w:ascii="Calibri" w:eastAsia="Calibri" w:hAnsi="Calibri" w:cs="Calibri"/>
          <w:sz w:val="26"/>
          <w:szCs w:val="26"/>
        </w:rPr>
        <w:t xml:space="preserve">Итак, все это может сыграть здесь свою роль. Затем глава 28 стих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Верные будут изобиловать благами, но тот, кто спешит разбогатеть, не останется безнаказанным. Опять же, эти постоянные вдалбливания на тот факт, что схемы быстрого обогащения не сработают, не окупятся и не стоят того. Либо вы не получите удовлетворения, даже если у вас есть богатство.</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А во-вторых, есть моральные последствия, есть социальные последствия, есть религиозные последствия. И в конечном итоге вы все равно можете все это потерять. Есть еще один связанный раздел пословиц, группа пословиц, которую я хочу кратко упомянуть.</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Их гораздо больше, но я буду использовать только некоторые из них. Эта нечестная выгода также оказывается напрасной. Итак, быстро разбогатеть – напрасно, и нечестная прибыль тоже напрасна.</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10, стихи 2 и 3. Сокровища, приобретенные нечестием, не приносят пользы, а правда избавляет от смерти. Господь не оставляет праведника голодным, но пресекает жажду нечестивых. Глава 10, стихи с 14 по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Мудрый кладет знание, а болтовня дурака приближает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гибель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Богатство богатых – их крепость, бедность бедных – их разорение. Плата праведника ведет к жизни, прибыль нечестивого – к греху.</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Кто внимает наставлениям, тот находится на пути к жизни, а кто отвергает упрек, сбивается с пути. Опять же, глава 10, стих 15. Богатство богатых – их крепость, нищета бедных – их погибель.</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Если мы прочитаем это независимо, вне контекста, просто само по себе, это может быть просто констатацией факта. У богатых крепость, у бедных разорение. И это просто реальность того, как обстоят дела.</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Но когда в следующем стихе мы слышим, что плата праведника ведет к жизни, прибыль нечестивца – к греху, тогда крепость богатства предстает как плата за праведный образ жизни, ведущая к жизни. В отличие от приобретения нечестивых, ведущего к греху, оно связано с бедностью нечестивого бедняка, который в конечном итоге окажется в разорении. Таким образом, чтение двух стихов вместе дает совершенно иной поворот всему этому.</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сравним это с другой группой поговорок. И я просто собираюсь прочитать это сейчас. Глава, я думаю, это глава 11.</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11, стихи 10 и 11. Имя Господне – крепкая башня. Праведники бегут туда и оказываются в безопасности.</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Богатство богатых – их крепкий город. В их воображении это похоже на высокую стену. Или глава 11 стих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Надеющиеся на свое богатство завянут, а праведники расцветут, как зеленые листья. Мы слышали это раньше, но давайте послушаем это сейчас в сочетании с другими стихами, которые я здесь читаю. Глава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Богатство, добытое поспешно, уменьшится, но те, кто собирает мало-помалу, приумножат его. Глава 15 стих 27. Жаждущие неправедной корысти делают беду домашним своим, а ненавидящие взятки будут жить.</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Возникает четкое впечатление, что схемы быстрого обогащения связаны с прибылью, полученной нечестным путем. Вместо этого книга Притчей рекомендует усердный, честный и упорный труд, а не лень, которая либо приведет к бедности, либо побудит людей к соблазнительным схемам быстрого обогащения, которые могут достичь только их целей, а именно, большого богатства с небольшими усилиями. через моральный компромисс и аморальное поведение. Итак, здесь пропагандируется характер выше действий и истинное процветание выше материальной выгоды.</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Теперь я перехожу к еще одному из тех примеров отношения и поведения, которые мешают мне добиться процветания. И этот раздел действительно посвящен лени, а затем переходит к обсуждению трудолюбия. Книга Притчей очень ясна.</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Лень ведет к разорению. Я читаю здесь несколько более длинных разделов, чтобы дать вам представление о сильных чувствах, связанных с ленью, в книге. Глава 6, стихи с 6 по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Идите к тетке,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лентяи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Рассмотрите его пути и будьте мудры. Не имея ни вождя, ни чиновника, ни правителя, оно готовит себе пищу летом и собирает свое имущество во время жатвы. Долго ли вы будете так лежать, о ленивцы? Когда ты проснешься ото сна? Немного поспишь, немного подремлешь, немного, сложив руки, полежишь, и придет на тебя бедность, как разбойник, и нужда, как вооруженный воин.</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мы можем увидеть здесь юмористическую, забавную сторону этого. Лень высмеивается. Глава 24, стихи с 30 по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проходил мимо поля ленивого человека, мимо виноградника глупого человека и вижу, что он весь зарос терниями. Земля была покрыта крапивой, а каменная стена разрушена. Потом я увидел и обдумал это.</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посмотрел и получил инструкции. Немного поспишь, немного подремлешь, немного, сложив руки, полежишь, и придет на тебя бедность, как разбойник, и нужда, как вооруженный воин. Аналогично и в главе 10, стихи с 4 по 5. Ленивая рука делает бедным, а рука прилежных обогащает.</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Глава 19, стих 15. Лень приводит к глубокому сну. Бездействующий человек будет страдать от голода.</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уже упоминал, что над ленью часто высмеивают. Я хочу теперь привести ряд пословиц и стихов, которые еще яснее подчеркивают это. Глава 19, стих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Ленивый человек зарывается рукой в блюдо и даже не подносит ее ко рту. Глава 22, стих 13. Ленивый говорит: лев снаружи, меня убьют на улице.</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Или глава 26, стихи с 13 по 16. Ленивый говорит: лев на дороге, лев на улице. Как дверь крутится на петлях, так и ленивый поворачивается в постели.</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Ленивый человек зарывается рукой в блюдо и слишком устает, чтобы поднести ее обратно ко рту. Ленивый человек мудрее в самооценке, чем семерка, умеющая отвечать сдержанно. Наконец, лень позорит семью.</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10, стих 5. Ребенок, собирающий летом, благоразумен, а ребенок, который спит во время жатвы, приносит срам. И наоборот, сейчас я хочу выделить несколько стихов и показать, насколько важно усердие в ведении к успеху, к процветанию в более широком смысле. Многие из них ассоциируют прилежных людей с мудростью, праведностью и социальным престижем, противопоставляя их глупым людям и, что еще более интересно, злым людям и преступникам.</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Послушай это. Глава 12, стих 11. Кто возделывает землю свою, тот будет иметь много пропитания, а занимающиеся бесполезными занятиями лишены разума.</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стих 2. От плода слов своих добрые люди едят добро, а коварные желают зла. Глава 12, стих 13. Злые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уловлены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беззаконием уст своих, а праведник избегает беды.</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 стихе 14 говорится, что от плода уст наполняются благами, и ручной труд имеет свои награды. Глава 12, стих 24. Рука прилежных будет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править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а ленивые будут привлечены к принудительным работам.</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По иронии судьбы, именно прилежные и усердно работающие в конечном итоге достигают положения, когда они управляют другими, которые будут на них работать. Это не значит, что они больше не работают, но у них будет дополнительный доход за счет того, что на них будут работать другие. А ленивые, которые вообще не хотели работать, вынуждены работать, потому что другого пути у них нет.</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Глава 13, стих 4. Аппетит ленивого жаждет и ничего не получает, а аппетит прилежных насыщается обильно. 14, стих 23. От всякого труда есть польза, а пустые разговоры ведут только к нищете.</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стих 13. Не любите сна, а то обеднеете. Откройте глаза, и у вас будет много хлеба.</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стих 5. Замыслы прилежных непременно ведут к изобилию, а всякий торопливый приходит только к нужде. Вы видите эту связь между поспешностью, быстрым обогащением, ленивым способом достижения процветания через схемы, которые пытаются избежать честного и тяжелого труда, работы и инвестиций, но пытаются получить это по дешевке. И, честно говоря, чем дольше я работаю с этими материалами, тем больше мне хочется бросить вызов тем, кто проповедует ценности Евангелия процветания, и тем, кто их слушает.</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Если вы хотите обрести истинное процветание от Бога, не используйте щедрые пожертвования на христианское служение вместо усердной, последовательной и честной работы. Конечно, нет ничего плохого в том, чтобы жертвовать на христианское служение. Но есть ли у вас что-нибудь, чтобы дать? Или вы так глубоко копаетесь в своем кармане, что у вас остается меньше, чем нужно для себя и своей семьи, и тогда вы наполовину надеетесь, что Господь каким-то образом щедро благословит вас, как вам было обещано, и если Господь так не делает, думаете вы, мне нужно найти другой способ вернуть то, что я отдал без вознаграждения.</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Итак, я думаю, если мы продолжим читать практические советы Книги Притчей, это может помочь нам увидеть, что да, существует Евангелие процветания, но, возможно, оно больше предназначено для богатых. Во многих обществах на протяжении веков богатые не были такими щедрыми, как бедные. И, возможно, многие из этих высказываний в учении и проповедях о процветании более конкретно адресованы богатым людям.</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здесь я хочу обратиться конкретно к богатым христианам и евреям. Если Бог благословил вас благодаря вашему упорному труду и щедрости, и вы хорошо себя чувствуете, воспринимайте это как мотивацию делать еще лучше для других людей, становиться еще более щедрыми. Как я уже упоминал, я думаю, это было во второй или третьей лекции, когда мы смотрели Притчи 3, стихи 9-10.</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хочу сейчас поговорить немного о связи между трудолюбием и праведностью, с одной стороны, в сравнении или противопоставлении лени и злобности, с другой, ведущих к богатству и высокому общественному положению, с одной стороны, но неудовлетворенному достатку, а иногда бедность и стыд, с другой. Глава 10, стихи 20-22. Язык праведника – отборное серебро, разум нечестивца – ничтожно.</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Уста праведника питают многих, а глупцы умирают из-за отсутствия разума. Благословение Господне обогащает, и не имеет при нем печали. Глава 12, стих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Ленивый не жарит свою дичь, а прилежные добывают драгоценное богатство. Тот, кто нерадив в работе, — близкий родственник вандалу. Глава 18, стих 9. Затем глава 21, стих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Мы уже кратко об этом упоминали. Тяга ленивого губительна, ибо ленивые руки отказываются трудиться. И затем следующие два стиха.</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Весь день нечестивые жаждут, а праведник дает и не удерживает. Жертвоприношение нечестивцев – это мерзость. Насколько больше, если это сделано со злым умыслом? Мы уже упоминали об этом ранее.</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наконец, от лени страдают не только сами ленивцы, но и их работодатели. Глава 10, стих 26. Что уксус для зубов и дым для глаз, то ленивый для хозяев своих.</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я быстро приведу несколько стихов, чтобы показать другие практические моменты того, как люди могут достичь истинного процветания и богатства. Одним из них является добросовестность. Глава 16, стих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Внимательный к делу будет преуспевать, и блажен тот, кто надеется на Господа. Следующее — хитрость. Глава 20, стих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Плохо, плохо, говорит покупатель. Потом уходит и хвастается, видимо, тем, что только что купил по дешевке. Мотивация.</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Аппетит работников работает на них, или их голод. Их голод подстегивает их.</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Нуждаться. Божье благословение ведет к успеху, но это менее заметно, чем обычно думают. Глава 16, стих 3. Предай дело свое Господу, и планы твои осуществятся.</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стих 7. Когда Господу угодны пути людей, Он и врагов их примиряет с Собою. Та же глава, стих 20. Внимательный к делу будет преуспевать, и блаженны надеющиеся на Господа.</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уже упоминал об этом. Затем еще ряд моделей поведения, которые не рекомендуются для того, чтобы разбогатеть. Один из них – взятки.</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15, стих 27. Жаждущие неправедной корысти делают беду домашним своим, а ненавидящие взятки будут жить. Или 17, 8. Взятка – как волшебный камень в глазах тех, кто ее дает.</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Куда бы они ни обратились, они процветают. 17, стих 23. Нечестивцы принимают скрытую взятку, чтобы извратить пути правосудия.</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Подарок открывает двери. Это дает доступ к великому.</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Многие ищут милости у щедрых, и всякий — друг дарителю. Потом что-то более позитивное. Правильные инвестиции.</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 стих 4. Где нет волов, там нет и зерна. Обильный урожай приносит сила быка. И есть ряд других стихов в том же духе.</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Потом о правильных приоритетах. 24, 27. Приготовьтесь к работе на улице.</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Подготовьте все для вас в поле. А после этого постройте свой дом.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Всякий, кто ухаживает за смоковницей, будет есть ее плоды. И всякий, кто позаботится о мастере, будет удостоен чести. 27, стихи 23-27.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Хорошо знай состояние своего стада и удели внимание своим стадам. Ибо богатство не вечно, и венец не на все поколения. Когда трава исчезнет и появится новая поросль, и трава гор будет собрана, ягнята дадут тебе одежду, а козы — плату за поле.</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Козьего молока будет достаточно для пропитания твоего, для пропитания дома твоего и для пропитания служанок твоих. Или 28, 19. Кто возделывает землю, тот будет иметь много хлеба, а тот, кто занимается бесполезными занятиями, будет иметь много нищеты.</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Навыки приносят успех. Видишь ли ты тех, кто искусен в своем деле? Они будут служить королям. Они не будут служить простым людям.</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Особое значение имеют риторические навыки. 18, 20–21. От плодов уст насыщается желудок.</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Податливость губ приносит удовлетворение. Смерть и жизнь во власти языка, и любящие его вкусят плоды его. И есть еще несколько стихов, связанных с умелым языком и приятной или позитивной речью.</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Итак, в последние несколько минут мы действительно очень много внимания уделяли тому, какие практические вещи могут делать люди, чтобы на самом деле добиться успеха, социального престижа, материального процветания и настоящего процветания. И я думаю, действительно стоит подчеркнуть, что в Книге Притчей есть как много простых, практических, простых советов, основанных на здравом смысле, так и на то, что большая часть этого связана с наличием правильных и более важных ценностей. это, как побочный продукт, часто будет способствовать материальному процветанию, но даже, что гораздо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важнее, приведет к хорошим, богатым, здоровым и полезным отношениям как с Богом, с религиозной точки зрения, так и с соседями, членами семьи. и общества в целом, в том числе с точки зрения высокого социального уважения в обществе благодаря признанию ценного члена общества, который вносит свой вклад в благосостояние всех вокруг себя. Итак </w:t>
      </w:r>
      <w:r xmlns:w="http://schemas.openxmlformats.org/wordprocessingml/2006/main" w:rsidR="00C735BC" w:rsidRPr="00C735BC">
        <w:rPr>
          <w:rFonts w:ascii="Calibri" w:eastAsia="Calibri" w:hAnsi="Calibri" w:cs="Calibri"/>
          <w:sz w:val="26"/>
          <w:szCs w:val="26"/>
        </w:rPr>
        <w:t xml:space="preserve">, Книга Притчей в более широком смысле поощряет характер и добродетель, а не деньги, процветание и физическую ценность.</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 теперь это подводит нас к другому очень важному и значительному ряду стихов и групп стихов, касающихся заботы о бедных и уязвимых слоях населения, утверждениям о бедности и о том, как те, кто находится в более обеспеченном положении в обществе, должны взаимодействовать с бедными. Подобные заявления происходят на удивление часто и на удивление заметно. Они также удивительно теологичны.</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Итак, прежде всего, существует ряд пословиц, которые показывают, что люди обычно не общаются с бедными, но также подчеркивают, что такое участие полезно, этически и желательно. 14, стих 20: Бедных не любят даже соседи, а у богатого много друзей. Стих 21: Презирающий ближнего своего — грешник, но блажен тот, кто добр к бедным.</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Друг любит во все времена, а родные рождены, чтобы разделить невзгоды. 18, 24. Некоторые друзья играют в дружбу, но настоящий друг держится ближе, чем ближайшие родственники. 19, стих 4: Богатство приносит много друзей, а бедный остается без друзей.</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Однако соедините это со стихом 6 в той же главе. Многие ищут благосклонности щедрых, и каждый — друг дарителю. Стих 7: Если бедных ненавидят даже их родственники, то тем более избегают их друзья? Когда они зовут их, их там нет.</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Затем некоторые Притчи показывают уязвимость бедных и сопутствующую ответственность богатых заботиться о них, хотя они не имеют над ними власти. 18, 23. Бедные умоляют, а богатые отвечают грубо. 22, 16. Угнетение бедных с целью обогащения и пожертвования богатым приведут только к потерям.</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Этот стих, кстати, противоречит как греко-римским идеям покровительства и отношения к бедным, так и многим современным взглядам, например, в отношении налогообложения богатых. Я особенно осознаю это в Соединенном Королевстве и Соединенных Штатах, где, позвольте мне еще раз прочитать вам это, угнетение бедных с целью обогащения и пожертвование богатым приведет только к потерям. Аргументы в пользу снижения налогов для богатых часто репетируются и обычно связаны с аргументами о том, что богатые создают работу для других людей.</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думаю, что это слишком упрощенно, и эта конкретная пословица касается именно такого отношения, я думаю, которое, конечно, всегда было заметным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отношением или аргументом в коммерческих обществах. Глава 22, стихи с 22 по 23: Не грабьте бедных, потому что они бедны, и не сокрушайте страждущих у ворот, ибо Господь защищает их дело и лишает жизни тех, кто их грабит. Другие пословицы основывают на богословии заботу о бедных и божественное предпочтение бедных.</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 Те, кто угнетают бедных, оскорбляют своего создателя, но те, кто добр к нуждающимся, чтят его. 1705 г.: Те, кто насмехаются над бедняками, оскорбляют своего создателя. Те, кто рад беде, не останутся безнаказанными.</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 Кто добр к бедным, никогда не дает взаймы Господу и получит полное возмещение. Речь снова идет о щедрых пожертвованиях, но щедрых пожертвованиях не организации, а конкретно тем, кто нуждается в обществе. Я думаю, что организация, которая уделяет особое внимание этому, очень хороша.</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думаю, что более проблематичным является то, что у нас есть христианское служение, которое в соответствии со своим учением включает в себя обогащение людей, возглавляющих это служение. Кажется, это не подпадает под подобную пословицу. 21 стих 13: Если закроешь ухо твое от вопля бедного, то будешь кричать, и не будешь услышан.</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 стих 1: Доброе имя предпочтительнее большого богатства, и благосклонность лучше серебра или золота. Стих 2: У богатого и бедного есть одно общее: всех создал Господь. 22, стих 9: Щедрые блаженны, потому что делятся хлебом с бедным.</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Итак, если хотите, это евангелие процветания в лучшем виде. Да, щедрое даяние ведет к благословению от Бога, но в притчах последовательно выделяется раздача его тем, кто в нем действительно нуждается, раздача его бедным. И давайте сравним это со стихом 27 главы 28: «Кто дает бедному, ни в чем не будет недостатка; а кто закрывает глаза, на том будет много проклятий».</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Или 29.7: Праведник знает права бедных. У нечестивых нет такого понимания. И сравните это с противоположным в 28.22, Скупой спешит разбогатеть и не знает, что неизбежны потери.</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Ирония в этом. Среди многих других пословиц, которые у меня сейчас нет времени освещать, я хочу упомянуть целый ряд пословиц, которые исследуют ответственность сильных мира сего по отношению к бедным и уязвимым. И это, я думаю, именно адресовано в современном мире людям, имеющим значительное влияние в общественной сфере, будь то через СМИ, через социальные сети, через значительное финансовое благополучие или через социальные сети. Это связано с ролью гражданского лидера или политической властью, которой обладают люди, или с их положением во главе крупных корпораций и предприятий, имеющих огромное влияние в обществе в целом.</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Я думаю, что все </w:t>
      </w:r>
      <w:r xmlns:w="http://schemas.openxmlformats.org/wordprocessingml/2006/main" w:rsidR="00C735BC">
        <w:rPr>
          <w:rFonts w:ascii="Calibri" w:eastAsia="Calibri" w:hAnsi="Calibri" w:cs="Calibri"/>
          <w:sz w:val="26"/>
          <w:szCs w:val="26"/>
        </w:rPr>
        <w:t xml:space="preserve">группы людей, которые я только что упомянул, замешаны в пословицах, которые я сейчас собираюсь перечислить. Глава 29, стихи с 12 по 14. Если правитель слушает ложь, все его чиновники будут нечестивыми.</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У бедных и угнетателей это общее. Господь просветляет очи обоих. Если король будет судить бедных справедливо, его трон будет утверждён навечно.</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Что ж, вот стимул для социальной активности современных политиков и правителей. Глава 30, стихи 13-15. У некоторых высоки очи их, как высоко поднимаются веки их.</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Есть те, чьи зубы - мечи, чьи зубы - ножи, чтобы пожирать бедных с земли, нуждающихся среди смертных. У пиявки две дочери. Дай, дай, плачут они.</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Глава 31, стих 4 следующий. Не царям, Лемуил, не царям пить вино, и не правителям желать сикера, иначе они выпьют и забудут постановленное и извратят права всех страждущих. Выступайте в защиту тех, кто не может выступать за права всех обездоленных.</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Высказывайтесь, судите справедливо и защищайте права бедных и нуждающихся. Теперь у меня есть раздел, на который тоже стоит обратить внимание. У нас нет времени делать это в этой лекции о поручительствах и кредитовании или предоставлении залога, что считается опасным и финансово разорительным.</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Здесь речь идет о рискованных деловых предприятиях, предполагающих высокие процентные ставки, которые действительно могут привести к быстрым и богатым схемам и делают это в современном мире, но которые считаются потенциально разрушительными для людей, которые это делают, а также считаются морально вредными. , глубоко морально ущербный. Есть целый ряд таких вещей, на которые у меня нет времени. Несколько стихов о займах и кредитах.</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богатый господствует над бедным, а заемщик является рабом кредитора. Насколько это верно в современном обществе. 28:8, тот, кто увеличивает богатство за счет непомерных процентов, собирает его для другого, кто добр к бедным.</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Я бы хотел, чтобы это было правдой так же прямо, как об этом говорится здесь. Опять же, у меня нет времени вдаваться в подробности того, что здесь происходит. Я думаю, что в долгосрочной перспективе с религиозной точки зрения можно сделать идеальное заявление.</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Но, конечно, в реальном мире в краткосрочной перспективе те, кто собирает богатство за счет непомерных интересов, действительно очень быстро богатеют и доводят до нищеты других людей. Теперь я хочу закончить заявлением, близким к завершению книги Притчей. Так говорит загадочный спорщик, своеобразный автор-собиратель предпоследней главы и сборника книги Притчей в Притчах 30.</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О двух вещах, о Боже, я прошу Тебя. Не откажи мне в них, прежде чем я умру. Удали от меня фальшь и ложь.</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Не давай мне ни бедности, ни богатства. Накорми меня той пищей, которая мне нужна. Или я пресытюсь и отрекусь от тебя и скажу: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Господь? Или я стану бедным, украду и оскверню имя Бога моего.</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В этой молитве присутствует тщательный реализм, основанный на зрелом понимании человеческой реакции на материальные успехи и неудачи, что ведет к глубокому антропологическому и теологическому пониманию конструктивного и мудрого отношения к материальным благам. Что я имею в виду? Я хочу вернуться к тому, о чем я говорил в самом начале двух лекций о процветании, а именно о том, что книга Притчей воспитывает здоровое отношение, ценности и этику добродетели, помогая нам обрести правильное представление о том, что действительно важно в жизни. жизнь. И Агур в этой молитве признает, что бедность не следует прославлять и не следует преуменьшать.</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Бедность является серьезной проблемой для многих людей. И хотя иногда бедность является ошибкой самого человека, как мы видели в книге Притчей и видим это в действительности в жизни на протяжении всей истории в любой точке мира, бедность часто навязывается другим несправедливыми средствами. Но эта бедность также может очень серьезно привести к религиозному и моральному кризису среди бедных, часто не по их собственной вине.</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Но их отчаяние может иногда искушать их, и часто искушает, поступать неправильно перед Богом. На другой крайности есть люди, которые по разным причинам заметно богаты. Иногда они заслуживают этого своим упорным трудом, отличными навыками и упорством.</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Иногда у них это получается просто по счастливой случайности, потому что они родились в нужном месте, в нужное время, в правильной семье, в правильных социальных слоях общества. Что бы это ни было. Иногда они становились непомерно богатыми, доводя до нищеты других людей.</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Иногда кажется, что это совершенно случайно. Но как легко тем, кто чувствует себя комфортно в своем финансовом положении, думать, что они могут рассчитывать на себя. Их богатство — это крепкая башня в их воображении.</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Агур глубоко осознает, что такая ситуация может быть опасной для него, и, конечно же, она опасна для всех нас, поскольку мы думаем, что, поскольку нам комфортно в финансовом отношении, мы не нуждаемся в Боге. Возможно, мы не против Бога, мы просто как бы безразличны к Богу, потому что Бог нам не нужен. И здесь я думаю, что книга Притчей бросает вызов тем из нас, кто чрезвычайно беден, и тем из нас, кто чрезвычайно богат.</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Какую роль Бог играет в вашей жизни? Действительно ли ваше богатство удовлетворяет вас? Оправдывает ли ваша бедность то, что вы срезаете углы? Или есть что-то, что живой Бог может сделать для вас, вместе с вами и через вас, чтобы сделать вашу жизнь лучше как богатого человека и сделать вашу жизнь лучше как бедного человека? Эта молитва является образцовой молитвой для всех нас, на обеих крайностях, в экономическом и финансовом спектре, а также где-либо между ними, чтобы просить Бога дать нам то, что нам нужно, а затем помочь нам использовать те излишки, которые у нас могут быть, для нужд. выгода других. Я считаю, что это и есть истинное евангелие процветания, которое вытекает из этой невероятной книги Притчей мудрости Израиля для нас сегодня.</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Это доктор Кнут Хейн в своем учении по книге Притчей. Это занятие номер 9, Евангелие процветания в Притчах, часть 2.</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