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1E99" w14:textId="417C0FB2" w:rsidR="003D1284" w:rsidRPr="00793175" w:rsidRDefault="00793175" w:rsidP="00793175">
      <w:pPr xmlns:w="http://schemas.openxmlformats.org/wordprocessingml/2006/main">
        <w:jc w:val="center"/>
        <w:rPr>
          <w:rFonts w:ascii="Calibri" w:eastAsia="Calibri" w:hAnsi="Calibri" w:cs="Calibri"/>
          <w:b/>
          <w:bCs/>
          <w:sz w:val="40"/>
          <w:szCs w:val="40"/>
        </w:rPr>
      </w:pPr>
      <w:r xmlns:w="http://schemas.openxmlformats.org/wordprocessingml/2006/main" w:rsidRPr="00793175">
        <w:rPr>
          <w:rFonts w:ascii="Calibri" w:eastAsia="Calibri" w:hAnsi="Calibri" w:cs="Calibri"/>
          <w:b/>
          <w:bCs/>
          <w:sz w:val="40"/>
          <w:szCs w:val="40"/>
        </w:rPr>
        <w:t xml:space="preserve">Robert Chisholm 박사, 사무엘 상하, 사무엘 하, 세션 21, </w:t>
      </w:r>
      <w:r xmlns:w="http://schemas.openxmlformats.org/wordprocessingml/2006/main" w:rsidRPr="00793175">
        <w:rPr>
          <w:rFonts w:ascii="Calibri" w:eastAsia="Calibri" w:hAnsi="Calibri" w:cs="Calibri"/>
          <w:b/>
          <w:bCs/>
          <w:sz w:val="40"/>
          <w:szCs w:val="40"/>
        </w:rPr>
        <w:br xmlns:w="http://schemas.openxmlformats.org/wordprocessingml/2006/main"/>
      </w:r>
      <w:r xmlns:w="http://schemas.openxmlformats.org/wordprocessingml/2006/main" w:rsidR="00000000" w:rsidRPr="00793175">
        <w:rPr>
          <w:rFonts w:ascii="Calibri" w:eastAsia="Calibri" w:hAnsi="Calibri" w:cs="Calibri"/>
          <w:b/>
          <w:bCs/>
          <w:sz w:val="40"/>
          <w:szCs w:val="40"/>
        </w:rPr>
        <w:t xml:space="preserve">사무엘 하 11</w:t>
      </w:r>
    </w:p>
    <w:p w14:paraId="07340E8D" w14:textId="694AD38E" w:rsidR="00793175" w:rsidRPr="00793175" w:rsidRDefault="00793175" w:rsidP="00793175">
      <w:pPr xmlns:w="http://schemas.openxmlformats.org/wordprocessingml/2006/main">
        <w:jc w:val="center"/>
        <w:rPr>
          <w:rFonts w:ascii="Calibri" w:eastAsia="Calibri" w:hAnsi="Calibri" w:cs="Calibri"/>
          <w:sz w:val="26"/>
          <w:szCs w:val="26"/>
        </w:rPr>
      </w:pPr>
      <w:r xmlns:w="http://schemas.openxmlformats.org/wordprocessingml/2006/main" w:rsidRPr="00793175">
        <w:rPr>
          <w:rFonts w:ascii="AA Times New Roman" w:eastAsia="Calibri" w:hAnsi="AA Times New Roman" w:cs="AA Times New Roman"/>
          <w:sz w:val="26"/>
          <w:szCs w:val="26"/>
        </w:rPr>
        <w:t xml:space="preserve">© </w:t>
      </w:r>
      <w:r xmlns:w="http://schemas.openxmlformats.org/wordprocessingml/2006/main" w:rsidRPr="00793175">
        <w:rPr>
          <w:rFonts w:ascii="Calibri" w:eastAsia="Calibri" w:hAnsi="Calibri" w:cs="Calibri"/>
          <w:sz w:val="26"/>
          <w:szCs w:val="26"/>
        </w:rPr>
        <w:t xml:space="preserve">2024 로버트 Chisholm 및 Ted Hildebrandt</w:t>
      </w:r>
    </w:p>
    <w:p w14:paraId="639E4DD4" w14:textId="77777777" w:rsidR="00793175" w:rsidRPr="00793175" w:rsidRDefault="00793175">
      <w:pPr>
        <w:rPr>
          <w:sz w:val="26"/>
          <w:szCs w:val="26"/>
        </w:rPr>
      </w:pPr>
    </w:p>
    <w:p w14:paraId="45A3967E" w14:textId="11A6056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사무엘상하를 가르친 Dr. Bob Chisholm입니다. 21회, 사무엘하 11장입니다. 오, 우리가 엮은 얽힌 거미줄, 권력은 양심을 독살합니다.</w:t>
      </w:r>
    </w:p>
    <w:p w14:paraId="2FD1417B" w14:textId="77777777" w:rsidR="003D1284" w:rsidRPr="00793175" w:rsidRDefault="003D1284">
      <w:pPr>
        <w:rPr>
          <w:sz w:val="26"/>
          <w:szCs w:val="26"/>
        </w:rPr>
      </w:pPr>
    </w:p>
    <w:p w14:paraId="09C9E022" w14:textId="2C01D54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자, 우리는 사무엘하 11장을 공부했습니다. 나는 이 장의 제목을 '오, 우리가 엮은 얽힌 거미줄'이라고 짓고 '권력은 양심을 독살한다'라는 부제를 붙였습니다. 그리고 여기서 우리가 보게 될 것은 여호와께서 택하신 종들, 이 경우 다윗은 그들의 죄를 그에게서 숨길 수 없다는 것입니다.</w:t>
      </w:r>
    </w:p>
    <w:p w14:paraId="20A820AA" w14:textId="77777777" w:rsidR="003D1284" w:rsidRPr="00793175" w:rsidRDefault="003D1284">
      <w:pPr>
        <w:rPr>
          <w:sz w:val="26"/>
          <w:szCs w:val="26"/>
        </w:rPr>
      </w:pPr>
    </w:p>
    <w:p w14:paraId="6CF9E8F4" w14:textId="5B80CAEE" w:rsidR="003D1284" w:rsidRPr="00793175" w:rsidRDefault="00953E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장에서는 배울 수 있는 다른 교훈이 많이 있으며 진행하면서 이에 대해 이야기하겠습니다. 우리는 이에 앞서 사무엘하 7장에서 여호와께서 다윗과 그의 왕조에 관한 약속, 즉 돌이킬 수 없는 언약을 다윗과 맺으셨다는 것을 보았습니다. 다윗의 후손 중 한 사람이 여호와께 불순종하거나 반역할지라도 여호와께서는 그 사람을 징계하실 수밖에 없으나, 여호와께서는 결코 사울에게 하신 것처럼 다윗과 그의 왕조를 버리지 않으실 것입니다.</w:t>
      </w:r>
    </w:p>
    <w:p w14:paraId="4A6AD89E" w14:textId="77777777" w:rsidR="003D1284" w:rsidRPr="00793175" w:rsidRDefault="003D1284">
      <w:pPr>
        <w:rPr>
          <w:sz w:val="26"/>
          <w:szCs w:val="26"/>
        </w:rPr>
      </w:pPr>
    </w:p>
    <w:p w14:paraId="00050888" w14:textId="6706DFF2" w:rsidR="003D1284" w:rsidRPr="00793175" w:rsidRDefault="00953E44">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다윗은 이 약속을 가지고 있고, 지난 수업에서 살펴본 사무엘하 8-10장에서 우리는 다윗이 이스라엘의 국경을 지키고 실제로 왕국을 세우는 것을 봅니다. 그는 주변 민족들을 정복하고 그들과 조약을 맺고 있으며, 그곳에서 그는 여호와이고 그들이 신민이며, 그들이 조공을 바쳐야 합니다. 그래서 다윗은 왕국과 제국을 건설하고 있으며, 여호와께서 그와 함께 계십니다. 꽤 괜찮아 보이는데. 하지만 우리가 기억해야 할 패턴이 있습니다.</w:t>
      </w:r>
    </w:p>
    <w:p w14:paraId="5C2508CB" w14:textId="77777777" w:rsidR="003D1284" w:rsidRPr="00793175" w:rsidRDefault="003D1284">
      <w:pPr>
        <w:rPr>
          <w:sz w:val="26"/>
          <w:szCs w:val="26"/>
        </w:rPr>
      </w:pPr>
    </w:p>
    <w:p w14:paraId="13CF4737" w14:textId="53687FF2"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사무엘하 3장 1절을 보면 다윗은 점점 강해지고 사울의 집은 점점 약해진다는 내용이 나옵니다. 남쪽은 유다를 다윗이 다스리던 시대였고, 북쪽은 그의 아들을 통해 사울왕조가 여전히 존속하던 시대였습니다. 그러나 다윗은 점점 강해졌고 사울의 집은 점점 약해졌습니다. 그리고 나서 저자는 멈춰서 내가 하렘 보고서라고 부르는 것을 우리에게 제공합니다. 그리고 우리는 다윗이 갑자기 두 명 이상의 아내를 갖게 되었음을 발견합니다.</w:t>
      </w:r>
    </w:p>
    <w:p w14:paraId="11EBC6CD" w14:textId="77777777" w:rsidR="003D1284" w:rsidRPr="00793175" w:rsidRDefault="003D1284">
      <w:pPr>
        <w:rPr>
          <w:sz w:val="26"/>
          <w:szCs w:val="26"/>
        </w:rPr>
      </w:pPr>
    </w:p>
    <w:p w14:paraId="1D36545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그는 6개를 갖고 있어요. 이야기는 계속되고, 5장에서는 하나님께서 다윗에게 능력을 주시자 다윗의 힘이 자라나고, 그리하여 다윗은 성공하게 된다는 내용을 읽습니다. 이때쯤이면 온 이스라엘이 그를 왕으로 인정했습니다.</w:t>
      </w:r>
    </w:p>
    <w:p w14:paraId="484DFAA6" w14:textId="77777777" w:rsidR="003D1284" w:rsidRPr="00793175" w:rsidRDefault="003D1284">
      <w:pPr>
        <w:rPr>
          <w:sz w:val="26"/>
          <w:szCs w:val="26"/>
        </w:rPr>
      </w:pPr>
    </w:p>
    <w:p w14:paraId="72958DD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그는 이제 통일된 나라를 다스리고 있습니다. 사무엘하 5장 13절부터 16절까지 보면 또 다른 하렘 이야기가 나옵니다. 다윗은 더 많은 아내를 모으고 있습니다. 우리는 이것이 이스라엘 왕이 아내를 늘리지 말라는 신명기의 정책을 위반하는 것이라고 주장합니다. 신명기의 우려는 당신이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타국인 아내와 결혼하면 그들이 당신의 마음을 주님에게서 멀어지게 하고 당신은 우상 숭배자가 될 것이라는 것입니다.</w:t>
      </w:r>
    </w:p>
    <w:p w14:paraId="6E705623" w14:textId="77777777" w:rsidR="003D1284" w:rsidRPr="00793175" w:rsidRDefault="003D1284">
      <w:pPr>
        <w:rPr>
          <w:sz w:val="26"/>
          <w:szCs w:val="26"/>
        </w:rPr>
      </w:pPr>
    </w:p>
    <w:p w14:paraId="66A56A7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이것이 바로 나중에 솔로몬에게 일어난 일입니다. 데이비드에게는 그런 일이 일어나지 않았습니다. 내가 말하고 싶은 대로 그는 현지 소녀들과 결혼하고 있었습니다.</w:t>
      </w:r>
    </w:p>
    <w:p w14:paraId="72F2F4EE" w14:textId="77777777" w:rsidR="003D1284" w:rsidRPr="00793175" w:rsidRDefault="003D1284">
      <w:pPr>
        <w:rPr>
          <w:sz w:val="26"/>
          <w:szCs w:val="26"/>
        </w:rPr>
      </w:pPr>
    </w:p>
    <w:p w14:paraId="6DAB3F27" w14:textId="62BAA0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그럼에도 불구하고 그는 하렘을 갖춘 전형적인 고대 근동 왕과 더 비슷해 보이기 시작했습니다. 그리고 물론, 이 모든 아내와 아들이 서로 다른 아내에게서 태어났다면, 왕실 내에서 논쟁과 불화, 갈등이 일어날 가능성이 있습니다. 그리고 우리가 앞으로 나아가면서 이야기에서 그런 일이 일어날 것입니다.</w:t>
      </w:r>
    </w:p>
    <w:p w14:paraId="5DA29C33" w14:textId="77777777" w:rsidR="003D1284" w:rsidRPr="00793175" w:rsidRDefault="003D1284">
      <w:pPr>
        <w:rPr>
          <w:sz w:val="26"/>
          <w:szCs w:val="26"/>
        </w:rPr>
      </w:pPr>
    </w:p>
    <w:p w14:paraId="424F330F" w14:textId="3B12A5D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사무엘하 8장부터 10장까지 보면 다윗은 매우 성공합니다. 그의 힘은 커지고 있습니다. 그는 왕국을 세우고 있습니다.</w:t>
      </w:r>
    </w:p>
    <w:p w14:paraId="73669AD1" w14:textId="77777777" w:rsidR="003D1284" w:rsidRPr="00793175" w:rsidRDefault="003D1284">
      <w:pPr>
        <w:rPr>
          <w:sz w:val="26"/>
          <w:szCs w:val="26"/>
        </w:rPr>
      </w:pPr>
    </w:p>
    <w:p w14:paraId="424E31F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하지만 거의 하렘 리포트를 볼 것으로 예상됩니다. 글쎄, 우리는 기술적으로 말하면 그것을 이해하지 못합니다. 사무엘하 11장에서 우리는 다윗이 그의 궁정인 밧세바에 또 다른 여인을 추가하는 이야기를 읽을 것인데, 그 일이 어떻게 일어났는지에 대한 이야기입니다.</w:t>
      </w:r>
    </w:p>
    <w:p w14:paraId="4CE0D708" w14:textId="77777777" w:rsidR="003D1284" w:rsidRPr="00793175" w:rsidRDefault="003D1284">
      <w:pPr>
        <w:rPr>
          <w:sz w:val="26"/>
          <w:szCs w:val="26"/>
        </w:rPr>
      </w:pPr>
    </w:p>
    <w:p w14:paraId="68A62E1D" w14:textId="6E39D0AD"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우리는 다윗이 자신의 권력을 남용하는 모습을 보게 될 것이며, 다윗이 고대 근동의 왕들 중 한 사람과 매우 흡사해 보이는 것을 보게 될 것입니다. 그래서 어제, 혹은 우리의 이전 수업에서는 시청하고 있는 여러분을 위해 그것은 어제였습니다. 우리는 11장에서 시작하여 다윗이 이 모든 큰 승리를 거둔 후 요압과 군대를 암몬 족속과 싸우기 위해 보냈음을 지적했습니다.</w:t>
      </w:r>
    </w:p>
    <w:p w14:paraId="4A43F111" w14:textId="77777777" w:rsidR="003D1284" w:rsidRPr="00793175" w:rsidRDefault="003D1284">
      <w:pPr>
        <w:rPr>
          <w:sz w:val="26"/>
          <w:szCs w:val="26"/>
        </w:rPr>
      </w:pPr>
    </w:p>
    <w:p w14:paraId="2B83ED8C" w14:textId="1130257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그러나 이번에는 다윗이 예루살렘에 남아 있었습니다. 그래서 그는 잘못된 시간에 잘못된 장소에 있는 것처럼 보입니다. 그리고 우리는 그가 실제로 잘못된 시간에 잘못된 장소에 있었음을 알게 될 것입니다.</w:t>
      </w:r>
    </w:p>
    <w:p w14:paraId="7F3CDB90" w14:textId="77777777" w:rsidR="003D1284" w:rsidRPr="00793175" w:rsidRDefault="003D1284">
      <w:pPr>
        <w:rPr>
          <w:sz w:val="26"/>
          <w:szCs w:val="26"/>
        </w:rPr>
      </w:pPr>
    </w:p>
    <w:p w14:paraId="5CC01CFF" w14:textId="0AC089E2"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그럼 2절부터 읽어보겠습니다. 어느 날 저녁, 다윗은 침상에서 일어나 왕궁 옥상을 거닐었습니다. 지붕에서 그는 목욕하는 여자를 보았습니다. 그리고 해설자는 멈춥니다.</w:t>
      </w:r>
    </w:p>
    <w:p w14:paraId="51253BE0" w14:textId="77777777" w:rsidR="003D1284" w:rsidRPr="00793175" w:rsidRDefault="003D1284">
      <w:pPr>
        <w:rPr>
          <w:sz w:val="26"/>
          <w:szCs w:val="26"/>
        </w:rPr>
      </w:pPr>
    </w:p>
    <w:p w14:paraId="1C76E707" w14:textId="1776584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우리는 이전 수업에서 히브리어 이야기가 어떻게 작동하는지 이야기했습니다. 히브리어 내러티브에는 일반적으로 동사 형태로 이어지는 주요 스토리라인이 있는데, 여기서 동사는 주어 앞에 위치합니다. 그리고 때로는 이야기꾼이 우리에게 오프라인 자료를 제공하기 위해 순서를 중단할 수도 있습니다.</w:t>
      </w:r>
    </w:p>
    <w:p w14:paraId="1889CB8A" w14:textId="77777777" w:rsidR="003D1284" w:rsidRPr="00793175" w:rsidRDefault="003D1284">
      <w:pPr>
        <w:rPr>
          <w:sz w:val="26"/>
          <w:szCs w:val="26"/>
        </w:rPr>
      </w:pPr>
    </w:p>
    <w:p w14:paraId="7952385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하지만 일반적으로 중요합니다. 그것은 언급된 내용에 주의를 집중시킵니다. 그리고 그것이 바로 여기의 경우입니다.</w:t>
      </w:r>
    </w:p>
    <w:p w14:paraId="62490958" w14:textId="77777777" w:rsidR="003D1284" w:rsidRPr="00793175" w:rsidRDefault="003D1284">
      <w:pPr>
        <w:rPr>
          <w:sz w:val="26"/>
          <w:szCs w:val="26"/>
        </w:rPr>
      </w:pPr>
    </w:p>
    <w:p w14:paraId="26F872C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스토리라인이 전개되고 있습니다. 데이비드는 일어나 주위를 돌아다니다 보니 한 여자가 목욕을 하고 있었습니다. 그리고 오프라인에서 내레이터는 이 말을 강조하는 것 같습니다.</w:t>
      </w:r>
    </w:p>
    <w:p w14:paraId="2457EECC" w14:textId="77777777" w:rsidR="003D1284" w:rsidRPr="00793175" w:rsidRDefault="003D1284">
      <w:pPr>
        <w:rPr>
          <w:sz w:val="26"/>
          <w:szCs w:val="26"/>
        </w:rPr>
      </w:pPr>
    </w:p>
    <w:p w14:paraId="5C70CBEB" w14:textId="56F7C12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그 여자는 매우 아름다웠습니다. </w:t>
      </w:r>
      <w:r xmlns:w="http://schemas.openxmlformats.org/wordprocessingml/2006/main" w:rsidR="00506671" w:rsidRPr="00793175">
        <w:rPr>
          <w:rFonts w:ascii="Calibri" w:eastAsia="Calibri" w:hAnsi="Calibri" w:cs="Calibri"/>
          <w:sz w:val="26"/>
          <w:szCs w:val="26"/>
        </w:rPr>
        <w:t xml:space="preserve">그러므로 다윗은 여자가 목욕하는 모습만 본 것이 아닙니다. 그는 아주 아름다운 여인이 목욕하는 것을 보았습니다.</w:t>
      </w:r>
    </w:p>
    <w:p w14:paraId="6E4BDEF8" w14:textId="77777777" w:rsidR="003D1284" w:rsidRPr="00793175" w:rsidRDefault="003D1284">
      <w:pPr>
        <w:rPr>
          <w:sz w:val="26"/>
          <w:szCs w:val="26"/>
        </w:rPr>
      </w:pPr>
    </w:p>
    <w:p w14:paraId="6FB5BFCF" w14:textId="6B46CED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이제 이 구절에서 우리가 논평해야 할 몇 가지 일이 일어나고 있습니다. 여자를 봤다고 하면 그냥 넘어가기 쉬울 것 같아요. 하지만 문학적으로 말하면, 이야기 전개 과정에서 여호수아, 사사기, 사무엘, 열왕기, 구약의 이전 선지자들에서 마지막으로 누군가가 여자를 봤을 때, 등장인물이 마지막으로 여자를 봤을 때, 그 사람이 누구였을지 추측해 보세요. 삼손이었습니다.</w:t>
      </w:r>
    </w:p>
    <w:p w14:paraId="2A8C61CF" w14:textId="77777777" w:rsidR="003D1284" w:rsidRPr="00793175" w:rsidRDefault="003D1284">
      <w:pPr>
        <w:rPr>
          <w:sz w:val="26"/>
          <w:szCs w:val="26"/>
        </w:rPr>
      </w:pPr>
    </w:p>
    <w:p w14:paraId="6691148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사사기 14장에서 그는 팀나이트 소녀를 보았습니다. 물론, 주님은 그 배후에 엔지니어링 작업을 하셨습니다. 그런데 16장에서 그는 블레셋 창녀를 보았습니다.</w:t>
      </w:r>
    </w:p>
    <w:p w14:paraId="66CE0A3C" w14:textId="77777777" w:rsidR="003D1284" w:rsidRPr="00793175" w:rsidRDefault="003D1284">
      <w:pPr>
        <w:rPr>
          <w:sz w:val="26"/>
          <w:szCs w:val="26"/>
        </w:rPr>
      </w:pPr>
    </w:p>
    <w:p w14:paraId="096B95A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그는 그녀에게 갔다. 그리고 주님이 여기에 계셨다는 암시는 전혀 없습니다. 매우 흥미롭습니다. 15장의 마지막 부분에는 삼손의 생애에 대한 요약이 있지만 사망 기록은 제외되어 있습니다.</w:t>
      </w:r>
    </w:p>
    <w:p w14:paraId="7F594384" w14:textId="77777777" w:rsidR="003D1284" w:rsidRPr="00793175" w:rsidRDefault="003D1284">
      <w:pPr>
        <w:rPr>
          <w:sz w:val="26"/>
          <w:szCs w:val="26"/>
        </w:rPr>
      </w:pPr>
    </w:p>
    <w:p w14:paraId="1E8017F7" w14:textId="2C9A06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우리는 한 시대의 마지막에 개인이 계속되는 것에 대한 일종의 언급을 볼 것으로 기대합니다. 그런 일은 일어나지 않습니다. 그래서 우리는 구조적으로 무슨 일이 일어나고 있는지 궁금합니다.</w:t>
      </w:r>
    </w:p>
    <w:p w14:paraId="33241FB2" w14:textId="77777777" w:rsidR="003D1284" w:rsidRPr="00793175" w:rsidRDefault="003D1284">
      <w:pPr>
        <w:rPr>
          <w:sz w:val="26"/>
          <w:szCs w:val="26"/>
        </w:rPr>
      </w:pPr>
    </w:p>
    <w:p w14:paraId="0BE0B5A7" w14:textId="18703B5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16장에서는 삼손이 매춘부를 방문한 이야기를 읽습니다. 글쎄, 당신은 지혜 문학, 특히 잠언을 통해 매춘부가 일종의 죽음으로 가는 관문이라는 것을 알고 있습니다. 그래서 우리가 사사기 16장에서 보게 될 것은 삼손의 죽음에 관한 이야기입니다.</w:t>
      </w:r>
    </w:p>
    <w:p w14:paraId="46A56DCE" w14:textId="77777777" w:rsidR="003D1284" w:rsidRPr="00793175" w:rsidRDefault="003D1284">
      <w:pPr>
        <w:rPr>
          <w:sz w:val="26"/>
          <w:szCs w:val="26"/>
        </w:rPr>
      </w:pPr>
    </w:p>
    <w:p w14:paraId="53726322" w14:textId="4682800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그는 한 여자를 보았습니다. 그리고 그것은 그의 죽음으로 이어졌습니다. 그리고 이제 데이빗은 더 큰 이야기에서 여자를 만나는 다음 인물입니다.</w:t>
      </w:r>
    </w:p>
    <w:p w14:paraId="6651ED62" w14:textId="77777777" w:rsidR="003D1284" w:rsidRPr="00793175" w:rsidRDefault="003D1284">
      <w:pPr>
        <w:rPr>
          <w:sz w:val="26"/>
          <w:szCs w:val="26"/>
        </w:rPr>
      </w:pPr>
    </w:p>
    <w:p w14:paraId="700CC73A" w14:textId="177606A0"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그것은 여러 면에서 그의 죽음으로 이어질 것입니다. 주님의 은혜는 다윗과 그의 왕권을 온전하게 지켜줄 것입니다. 왜냐하면 주님께서 그렇게 하겠다고 약속하셨기 때문입니다. 그러나 그럼에도 불구하고 다윗의 이야기는 여러 면에서 이 시점부터 비극이 될 것입니다.</w:t>
      </w:r>
    </w:p>
    <w:p w14:paraId="3543FB39" w14:textId="77777777" w:rsidR="003D1284" w:rsidRPr="00793175" w:rsidRDefault="003D1284">
      <w:pPr>
        <w:rPr>
          <w:sz w:val="26"/>
          <w:szCs w:val="26"/>
        </w:rPr>
      </w:pPr>
    </w:p>
    <w:p w14:paraId="0C099CFE"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이것과 관련해 또 다른 일이 벌어지고 있습니다. 이야기 초반인 사무엘상 17장에서 다윗이 거인 골리앗과 맞서기 위해 전쟁터에 나갔을 때 그는 일종의 새로운 여호수아와 갈렙의 역할에 캐스팅되었습니다. 이스라엘 백성들이 그 땅을 차지했을 때 여호수아와 갈렙은 믿음이 큰 사람들이었습니다.</w:t>
      </w:r>
    </w:p>
    <w:p w14:paraId="67D8633C" w14:textId="77777777" w:rsidR="003D1284" w:rsidRPr="00793175" w:rsidRDefault="003D1284">
      <w:pPr>
        <w:rPr>
          <w:sz w:val="26"/>
          <w:szCs w:val="26"/>
        </w:rPr>
      </w:pPr>
    </w:p>
    <w:p w14:paraId="7363E004"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그들은 우리가 이것을 할 수 있다고 말한 유일한 스파이였습니다. 나머지 이스라엘 정탐꾼들은 “아니요, 우리가 그 땅에서 거인들을 보았다”고 말했습니다. 여호수아와 갈렙은 그것에 의해 단계적으로 진행되지 않았습니다.</w:t>
      </w:r>
    </w:p>
    <w:p w14:paraId="5995F6E2" w14:textId="77777777" w:rsidR="003D1284" w:rsidRPr="00793175" w:rsidRDefault="003D1284">
      <w:pPr>
        <w:rPr>
          <w:sz w:val="26"/>
          <w:szCs w:val="26"/>
        </w:rPr>
      </w:pPr>
    </w:p>
    <w:p w14:paraId="692D18A3" w14:textId="4F47686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실제로 그들은 이스라엘의 이스라엘 정복을 주도했습니다. 그리고 실제로 거인들이 사는 마을을 점령했습니다. 따라서 여호수아와 갈렙은 여러 면에서 거대한 살인자였습니다.</w:t>
      </w:r>
    </w:p>
    <w:p w14:paraId="02170B92" w14:textId="77777777" w:rsidR="003D1284" w:rsidRPr="00793175" w:rsidRDefault="003D1284">
      <w:pPr>
        <w:rPr>
          <w:sz w:val="26"/>
          <w:szCs w:val="26"/>
        </w:rPr>
      </w:pPr>
    </w:p>
    <w:p w14:paraId="49239829" w14:textId="5D72363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그것이 바로 다윗이었습니다. 그래서 사무엘상 17장에 다윗이 등장할 때 그는 새로운 여호수아 갈렙입니다. 그리고 이것은 매우 긍정적인 것입니다.</w:t>
      </w:r>
    </w:p>
    <w:p w14:paraId="7591389B" w14:textId="77777777" w:rsidR="003D1284" w:rsidRPr="00793175" w:rsidRDefault="003D1284">
      <w:pPr>
        <w:rPr>
          <w:sz w:val="26"/>
          <w:szCs w:val="26"/>
        </w:rPr>
      </w:pPr>
    </w:p>
    <w:p w14:paraId="5F358FB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그러나 우리 마음 속에 패턴과 재판관이 있다면 여기서 그가 여자를 보았다는 내용을 읽을 때 비극적으로 새로운 여호수아-갈렙인 다윗이 새로운 삼손이 되었습니다. 그리고 그것은 좋지 않습니다. 삼손의 이야기는 비극으로 끝납니다.</w:t>
      </w:r>
    </w:p>
    <w:p w14:paraId="24D82233" w14:textId="77777777" w:rsidR="003D1284" w:rsidRPr="00793175" w:rsidRDefault="003D1284">
      <w:pPr>
        <w:rPr>
          <w:sz w:val="26"/>
          <w:szCs w:val="26"/>
        </w:rPr>
      </w:pPr>
    </w:p>
    <w:p w14:paraId="12A4BE85" w14:textId="7B2D914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우리는 또한 그 여자가 매우 아름다웠다는 것을 읽었습니다. 여기서 사용된 언어는 일종의 거울입니다. 이는 사무엘상 16장에서 다윗이 묘사된 방식과 일치합니다. 주님께서 사무엘에게 '나는 눈이 아니라 마음을 본다'고 말씀하셨다는 것을 기억하십시오.</w:t>
      </w:r>
    </w:p>
    <w:p w14:paraId="552DAC70" w14:textId="77777777" w:rsidR="003D1284" w:rsidRPr="00793175" w:rsidRDefault="003D1284">
      <w:pPr>
        <w:rPr>
          <w:sz w:val="26"/>
          <w:szCs w:val="26"/>
        </w:rPr>
      </w:pPr>
    </w:p>
    <w:p w14:paraId="543D2066" w14:textId="098C777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그럼에도 불구하고 다윗이 이야기 속 장면에 등장할 때 화자는 다윗이 눈이 좋고 외모가 좋은 잘생긴 남자라고 말합니다. 그리고 지금 여기에 같은 방식으로 묘사되고 있는 한 여성이 있습니다. 그리고 우리는 이렇게 말할 수 있을 것 같습니다.</w:t>
      </w:r>
    </w:p>
    <w:p w14:paraId="4810CF7B" w14:textId="77777777" w:rsidR="003D1284" w:rsidRPr="00793175" w:rsidRDefault="003D1284">
      <w:pPr>
        <w:rPr>
          <w:sz w:val="26"/>
          <w:szCs w:val="26"/>
        </w:rPr>
      </w:pPr>
    </w:p>
    <w:p w14:paraId="47F48723" w14:textId="7B36FA00"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다윗의 시선은 그와 육체적으로 동등했던 사람에게로 쏠렸습니다. 말하자면 그는 자신의 적수를 만났습니다. 그렇다면 그가 원하는 것을 얻기 위해 현재 왕으로서 갖고 있는 권력을 사용하려는 유혹에 굴복할 것인가?라는 의문이 생깁니다. 권력 모드와 탐욕 모드에 빠진 사람들은 그것이 내가 원하는 것이고 나는 그것을 취할 것이라고 생각하기가 매우 쉽습니다.</w:t>
      </w:r>
    </w:p>
    <w:p w14:paraId="0AF1214F" w14:textId="77777777" w:rsidR="003D1284" w:rsidRPr="00793175" w:rsidRDefault="003D1284">
      <w:pPr>
        <w:rPr>
          <w:sz w:val="26"/>
          <w:szCs w:val="26"/>
        </w:rPr>
      </w:pPr>
    </w:p>
    <w:p w14:paraId="5F979423"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여기 그의 짝이 되는 여자가 있습니다. 그리고 물론 그는 그녀를 원합니다. 그래서 다윗은 3절에서 그 여자에 대해 알아보려고 사람을 보냈습니다.</w:t>
      </w:r>
    </w:p>
    <w:p w14:paraId="551AE4A5" w14:textId="77777777" w:rsidR="003D1284" w:rsidRPr="00793175" w:rsidRDefault="003D1284">
      <w:pPr>
        <w:rPr>
          <w:sz w:val="26"/>
          <w:szCs w:val="26"/>
        </w:rPr>
      </w:pPr>
    </w:p>
    <w:p w14:paraId="03C277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이야기에서 우리가 보게 될 것은 David가 많은 것을 보낼 것이라는 것입니다. 그는 단지 말만 하면 된다. 그리고 그에게는 능력과 권세가 있습니다.</w:t>
      </w:r>
    </w:p>
    <w:p w14:paraId="56673A8E" w14:textId="77777777" w:rsidR="003D1284" w:rsidRPr="00793175" w:rsidRDefault="003D1284">
      <w:pPr>
        <w:rPr>
          <w:sz w:val="26"/>
          <w:szCs w:val="26"/>
        </w:rPr>
      </w:pPr>
    </w:p>
    <w:p w14:paraId="513E504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사람들은 뛰어오르고 그가 시키는 대로 합니다. 그는 요압과 군대를 보내어 암몬 자손을 치게 했습니다. 그리고 우리는 그 동사가 몇 번이고 나타나는 것을 보게 될 것입니다.</w:t>
      </w:r>
    </w:p>
    <w:p w14:paraId="5E9A5C7A" w14:textId="77777777" w:rsidR="003D1284" w:rsidRPr="00793175" w:rsidRDefault="003D1284">
      <w:pPr>
        <w:rPr>
          <w:sz w:val="26"/>
          <w:szCs w:val="26"/>
        </w:rPr>
      </w:pPr>
    </w:p>
    <w:p w14:paraId="62DAA65C" w14:textId="3178C8F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비극적이게도 나중에 그는 파견될 것이고 이는 그의 가족의 죽음으로 이어질 것입니다. 자신도 모르게 그는 자신의 왕권을 행사하게 될 것이며, 그에 대한 하나님의 심판의 일환으로 그에게 역효과를 가져올 것입니다. 그러므로 다윗에게는 권위가 있습니다.</w:t>
      </w:r>
    </w:p>
    <w:p w14:paraId="792D02CA" w14:textId="77777777" w:rsidR="003D1284" w:rsidRPr="00793175" w:rsidRDefault="003D1284">
      <w:pPr>
        <w:rPr>
          <w:sz w:val="26"/>
          <w:szCs w:val="26"/>
        </w:rPr>
      </w:pPr>
    </w:p>
    <w:p w14:paraId="4ED10AC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그는 힘이 있습니다. 그는 그녀에 대해 알아보기 위해 누군가를 보냅니다. 그는 이 여자가 누구인지 모릅니다.</w:t>
      </w:r>
    </w:p>
    <w:p w14:paraId="44963BE5" w14:textId="77777777" w:rsidR="003D1284" w:rsidRPr="00793175" w:rsidRDefault="003D1284">
      <w:pPr>
        <w:rPr>
          <w:sz w:val="26"/>
          <w:szCs w:val="26"/>
        </w:rPr>
      </w:pPr>
    </w:p>
    <w:p w14:paraId="5284995B" w14:textId="3C489BB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 사람이 대답하되 그 사람은 엘리암의 딸이요 헷 족속 우리아의 아내인 밧세바라 하더라. 그것이 다윗의 길을 막았어야 했습니다. 그녀는 다른 사람의 아내입니다.</w:t>
      </w:r>
    </w:p>
    <w:p w14:paraId="43FC17BE" w14:textId="77777777" w:rsidR="003D1284" w:rsidRPr="00793175" w:rsidRDefault="003D1284">
      <w:pPr>
        <w:rPr>
          <w:sz w:val="26"/>
          <w:szCs w:val="26"/>
        </w:rPr>
      </w:pPr>
    </w:p>
    <w:p w14:paraId="3927AC24" w14:textId="0A15FF5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우리는 나중에 강력한 전사들의 목록에서 우리아가 다윗의 용사 중 한 명이라는 것을 발견합니다. 그는 헷 사람이라고 불리므로 다윗이 블레셋 사람들과 함께 살기 위해 갔을 때 그랬던 것처럼 서명한 외국인인 것 같습니다. </w:t>
      </w:r>
      <w:r xmlns:w="http://schemas.openxmlformats.org/wordprocessingml/2006/main" w:rsidR="00506671">
        <w:rPr>
          <w:rFonts w:ascii="Calibri" w:eastAsia="Calibri" w:hAnsi="Calibri" w:cs="Calibri"/>
          <w:sz w:val="26"/>
          <w:szCs w:val="26"/>
        </w:rPr>
        <w:t xml:space="preserve">그럼에도 불구하고 우리아는 이스라엘의 뛰어난 전사 중 한 사람이고 이 사람은 그의 아내이고 다윗은 바로 거기에서 멈춰야 했습니다.</w:t>
      </w:r>
    </w:p>
    <w:p w14:paraId="4203ABEF" w14:textId="77777777" w:rsidR="003D1284" w:rsidRPr="00793175" w:rsidRDefault="003D1284">
      <w:pPr>
        <w:rPr>
          <w:sz w:val="26"/>
          <w:szCs w:val="26"/>
        </w:rPr>
      </w:pPr>
    </w:p>
    <w:p w14:paraId="21E7B4E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하지만 그는 그렇지 않습니다. 본문에는 데이비드가 그녀를 잡기 위해 사자를 보냈다고 나와 있습니다. 그는 자신의 힘을 행사하고 있습니다.</w:t>
      </w:r>
    </w:p>
    <w:p w14:paraId="51141441" w14:textId="77777777" w:rsidR="003D1284" w:rsidRPr="00793175" w:rsidRDefault="003D1284">
      <w:pPr>
        <w:rPr>
          <w:sz w:val="26"/>
          <w:szCs w:val="26"/>
        </w:rPr>
      </w:pPr>
    </w:p>
    <w:p w14:paraId="0A59D1A4" w14:textId="72297EA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그녀는 그에게 왔고 그는 그녀와 함께 잤습니다. 그래서 데이비드는 기본적으로 메신저를 보내고 본문은 문자 그대로 읽습니다. 데이비드는 메신저를 보내고 그녀를 데려갔습니다. 그리고 take라는 동사는 이미 나타났고 앞으로도 그럴 것입니다.</w:t>
      </w:r>
    </w:p>
    <w:p w14:paraId="32CC33C1" w14:textId="77777777" w:rsidR="003D1284" w:rsidRPr="00793175" w:rsidRDefault="003D1284">
      <w:pPr>
        <w:rPr>
          <w:sz w:val="26"/>
          <w:szCs w:val="26"/>
        </w:rPr>
      </w:pPr>
    </w:p>
    <w:p w14:paraId="5EEA4F46" w14:textId="7385201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이것은 다윗이 가지고 있는 능력을 보여줍니다. 그는 보내고, 받습니다. 그리고 당신은 관심이 있을 수도 있습니다. 그녀는 무슨 생각을 하고 있었나요? 그녀는 왕이 말한 대로 해야 한다고 느꼈나요? 아마도.</w:t>
      </w:r>
    </w:p>
    <w:p w14:paraId="5DF01A4D" w14:textId="77777777" w:rsidR="003D1284" w:rsidRPr="00793175" w:rsidRDefault="003D1284">
      <w:pPr>
        <w:rPr>
          <w:sz w:val="26"/>
          <w:szCs w:val="26"/>
        </w:rPr>
      </w:pPr>
    </w:p>
    <w:p w14:paraId="5F2DEF10" w14:textId="13F8B4A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어떤 사람들은 이것을 권력 강간이라고 부를 것입니다. 모든 내용을 이해하려고 노력했지만 본문은 우리가 알고 싶은 모든 정보를 제공하지는 않지만 본문의 강조점은 밧세바가 아니라 다윗에게 있다고 생각합니다. 그래서 다윗이 사람을 보내어 그 여자를 데려왔고 다윗도 그 여자와 동침했습니다.</w:t>
      </w:r>
    </w:p>
    <w:p w14:paraId="003912A8" w14:textId="77777777" w:rsidR="003D1284" w:rsidRPr="00793175" w:rsidRDefault="003D1284">
      <w:pPr>
        <w:rPr>
          <w:sz w:val="26"/>
          <w:szCs w:val="26"/>
        </w:rPr>
      </w:pPr>
    </w:p>
    <w:p w14:paraId="288D625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그는 그녀와 관계를 가졌습니다. 그리고 다시 오프라인 댓글 중 하나가 있습니다. 괄호 안에 있는 댓글 중 하나입니다.</w:t>
      </w:r>
    </w:p>
    <w:p w14:paraId="53027CFF" w14:textId="77777777" w:rsidR="003D1284" w:rsidRPr="00793175" w:rsidRDefault="003D1284">
      <w:pPr>
        <w:rPr>
          <w:sz w:val="26"/>
          <w:szCs w:val="26"/>
        </w:rPr>
      </w:pPr>
    </w:p>
    <w:p w14:paraId="21821F40" w14:textId="3D04CA3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사실, 내가 읽고 있는 NIV 2011 버전에서는 괄호 안에 나와 있습니다. 이제 그 여자는 매달의 부정함에서 자신을 깨끗하게 하고 있었습니다. 그래서 그녀는 막 생리를 했고, 생리 주기가 진행 중이었습니다.</w:t>
      </w:r>
    </w:p>
    <w:p w14:paraId="17F5A136" w14:textId="77777777" w:rsidR="003D1284" w:rsidRPr="00793175" w:rsidRDefault="003D1284">
      <w:pPr>
        <w:rPr>
          <w:sz w:val="26"/>
          <w:szCs w:val="26"/>
        </w:rPr>
      </w:pPr>
    </w:p>
    <w:p w14:paraId="4536489E" w14:textId="120AA26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그녀는 그것으로부터 자신을 정화하고 있으며 이것이 중요합니다. 만약 그녀가 임신하게 된다면, 그녀가 임신하게 된다면 누가 아버지가 될 수 없는지 추측해 봅시다. 우리가 앞으로 알게 될 헷 사람 우리아는 요압과 군대와 함께 다윗의 용사 중 한 사람으로서 마땅히 있어야 할 전투 대열에 있었습니다. 데이빗은 그를 다시 데려와야 할 것입니다. 그는 거기 아래에 있었습니다.</w:t>
      </w:r>
    </w:p>
    <w:p w14:paraId="4E8CB17C" w14:textId="77777777" w:rsidR="003D1284" w:rsidRPr="00793175" w:rsidRDefault="003D1284">
      <w:pPr>
        <w:rPr>
          <w:sz w:val="26"/>
          <w:szCs w:val="26"/>
        </w:rPr>
      </w:pPr>
    </w:p>
    <w:p w14:paraId="0681C4F5" w14:textId="0E43B27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그의 아내는 막 생리를 했습니다. 따라서 만약 그녀가 임신한 것으로 나타난다면 그것은 우리아일 수 없습니다. 그리고 그녀는 집으로 돌아갔습니다.</w:t>
      </w:r>
    </w:p>
    <w:p w14:paraId="3B6D957D" w14:textId="77777777" w:rsidR="003D1284" w:rsidRPr="00793175" w:rsidRDefault="003D1284">
      <w:pPr>
        <w:rPr>
          <w:sz w:val="26"/>
          <w:szCs w:val="26"/>
        </w:rPr>
      </w:pPr>
    </w:p>
    <w:p w14:paraId="760CB5DF" w14:textId="4445E779"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작가는 이야기의 긴장감을 높이기 위해 이러한 오프라인 구성을 활용하고 있습니다. 다윗은 군대가 싸우러 갈 때 집에 머물렀습니다. 그는 옥상에 있었는데 우연히 한 여자를 보았는데 그 여자는 매우 아름다웠습니다.</w:t>
      </w:r>
    </w:p>
    <w:p w14:paraId="60AA2791" w14:textId="77777777" w:rsidR="003D1284" w:rsidRPr="00793175" w:rsidRDefault="003D1284">
      <w:pPr>
        <w:rPr>
          <w:sz w:val="26"/>
          <w:szCs w:val="26"/>
        </w:rPr>
      </w:pPr>
    </w:p>
    <w:p w14:paraId="7ABCD3BE" w14:textId="1F6064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유혹은 추악한 머리를 그대로 드러냈습니다. 그러면 다윗은 어떻게 할 것입니까? 그는 유혹에 굴복합니다. 그리고 그가 밧세바와 동침했을 때 그녀는 </w:t>
      </w:r>
      <w:r xmlns:w="http://schemas.openxmlformats.org/wordprocessingml/2006/main" w:rsidR="00506671">
        <w:rPr>
          <w:rFonts w:ascii="Calibri" w:eastAsia="Calibri" w:hAnsi="Calibri" w:cs="Calibri"/>
          <w:sz w:val="26"/>
          <w:szCs w:val="26"/>
        </w:rPr>
        <w:t xml:space="preserve">막 생리 중이었다고 합니다.</w:t>
      </w:r>
    </w:p>
    <w:p w14:paraId="391419B5" w14:textId="77777777" w:rsidR="003D1284" w:rsidRPr="00793175" w:rsidRDefault="003D1284">
      <w:pPr>
        <w:rPr>
          <w:sz w:val="26"/>
          <w:szCs w:val="26"/>
        </w:rPr>
      </w:pPr>
    </w:p>
    <w:p w14:paraId="532B0DFE" w14:textId="39394AE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여기에는 큰 위험이 있습니다. 만일 그녀가 임신하게 된다면 사람들은 질문을 할 것이고 David는 문제를 겪게 될 것입니다. 그런데 5절에 보면 그 여자가 잉태하였습니다.</w:t>
      </w:r>
    </w:p>
    <w:p w14:paraId="35C4AFED" w14:textId="77777777" w:rsidR="003D1284" w:rsidRPr="00793175" w:rsidRDefault="003D1284">
      <w:pPr>
        <w:rPr>
          <w:sz w:val="26"/>
          <w:szCs w:val="26"/>
        </w:rPr>
      </w:pPr>
    </w:p>
    <w:p w14:paraId="559DEB17" w14:textId="21CE755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그녀는 임신했습니다. 그리고 아이러니하게도 그녀는 데이비드에게 '나 임신했어요'라는 메시지를 보냈다. 그래서 다윗에게 문제가 생겼습니다.</w:t>
      </w:r>
    </w:p>
    <w:p w14:paraId="2650C2F3" w14:textId="77777777" w:rsidR="003D1284" w:rsidRPr="00793175" w:rsidRDefault="003D1284">
      <w:pPr>
        <w:rPr>
          <w:sz w:val="26"/>
          <w:szCs w:val="26"/>
        </w:rPr>
      </w:pPr>
    </w:p>
    <w:p w14:paraId="0353A5D8" w14:textId="3F6FC38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그는 이 문제를 해결하는 방법을 알아내야 합니다. 그래서 그는 합리적인 계획을 세웁니다. 계획은 이것이다.</w:t>
      </w:r>
    </w:p>
    <w:p w14:paraId="3B0E0079" w14:textId="77777777" w:rsidR="003D1284" w:rsidRPr="00793175" w:rsidRDefault="003D1284">
      <w:pPr>
        <w:rPr>
          <w:sz w:val="26"/>
          <w:szCs w:val="26"/>
        </w:rPr>
      </w:pPr>
    </w:p>
    <w:p w14:paraId="2334F3D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효과가 없고 이것이 끝나기 전에 플랜 B로 전환해야 하기 때문에 이를 플랜 A라고 부르겠습니다. 하지만 David는 Uriah를 여기로 빨리 데려와야 한다고 결정했습니다. 그 사람을 그의 아내와 함께 데려가야 해요.</w:t>
      </w:r>
    </w:p>
    <w:p w14:paraId="417BF77E" w14:textId="77777777" w:rsidR="003D1284" w:rsidRPr="00793175" w:rsidRDefault="003D1284">
      <w:pPr>
        <w:rPr>
          <w:sz w:val="26"/>
          <w:szCs w:val="26"/>
        </w:rPr>
      </w:pPr>
    </w:p>
    <w:p w14:paraId="4BD27BE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그는 아내와 함께 자야 합니다. 그녀가 임신했다는 사실은 아직 아무도 알 수 없습니다. 그러다가 그녀가 모습을 보이기 시작하면 모두가 우리아가 아버지이고 밧세바라고 생각할 것이고 만약 그녀가 입을 다물고 있다면 아무도 아무것도 알지 못할 것입니다.</w:t>
      </w:r>
    </w:p>
    <w:p w14:paraId="64E94D86" w14:textId="77777777" w:rsidR="003D1284" w:rsidRPr="00793175" w:rsidRDefault="003D1284">
      <w:pPr>
        <w:rPr>
          <w:sz w:val="26"/>
          <w:szCs w:val="26"/>
        </w:rPr>
      </w:pPr>
    </w:p>
    <w:p w14:paraId="654FF561"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이것이 바로 계획입니다. 꽤 간단합니다. 우리아를 다시 데려와 그의 아내와 동침하게 하면 우리아를 포함한 모든 사람이 우리아가 그 아이의 아버지라고 생각할 것입니다.</w:t>
      </w:r>
    </w:p>
    <w:p w14:paraId="47857310" w14:textId="77777777" w:rsidR="003D1284" w:rsidRPr="00793175" w:rsidRDefault="003D1284">
      <w:pPr>
        <w:rPr>
          <w:sz w:val="26"/>
          <w:szCs w:val="26"/>
        </w:rPr>
      </w:pPr>
    </w:p>
    <w:p w14:paraId="659C0B12" w14:textId="02B2488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다윗은 요압에게 이 말을 보내어 헷 사람 우리아를 나에게 보내십시오. 그리고 요압은 그를 다윗에게 보냈습니다. 우리아가 다윗에게 왔을 때, 다윗은 그에게 요압의 안부와 군사들의 안부와 전쟁이 어떻게 되어가고 있는지 물었습니다.</w:t>
      </w:r>
    </w:p>
    <w:p w14:paraId="2E619EB6" w14:textId="77777777" w:rsidR="003D1284" w:rsidRPr="00793175" w:rsidRDefault="003D1284">
      <w:pPr>
        <w:rPr>
          <w:sz w:val="26"/>
          <w:szCs w:val="26"/>
        </w:rPr>
      </w:pPr>
    </w:p>
    <w:p w14:paraId="7212788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우리아는 아마 궁금했을 것입니다. 우리는 이 이야기에서 우리아의 마음 속에 무슨 일이 일어나고 있는지 잘 모르겠습니다. 그는 얼마나 알고 있나요? 그 사람이 뭔가 의심하는 게 있나요? 하지만 그는 아마도 군대의 선두주자인 내가 왜 메신저로 복무하고 있는 걸까? 누구든지 이 정보를 다시 가져올 수 있습니다. 그러나 다윗은 우리야에게 네 집으로 내려가서 발을 씻으라고 말했다.</w:t>
      </w:r>
    </w:p>
    <w:p w14:paraId="49A750D3" w14:textId="77777777" w:rsidR="003D1284" w:rsidRPr="00793175" w:rsidRDefault="003D1284">
      <w:pPr>
        <w:rPr>
          <w:sz w:val="26"/>
          <w:szCs w:val="26"/>
        </w:rPr>
      </w:pPr>
    </w:p>
    <w:p w14:paraId="32D490E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내려가서 집의 편안함을 즐겨보세요. 그리고 내 생각엔 집에 있을 때 하고 싶은 것은 무엇이든 하라는 뜻인 것 같아요. 거기 아래에서 휴식을 취하세요.</w:t>
      </w:r>
    </w:p>
    <w:p w14:paraId="1FC70CF7" w14:textId="77777777" w:rsidR="003D1284" w:rsidRPr="00793175" w:rsidRDefault="003D1284">
      <w:pPr>
        <w:rPr>
          <w:sz w:val="26"/>
          <w:szCs w:val="26"/>
        </w:rPr>
      </w:pPr>
    </w:p>
    <w:p w14:paraId="3249118F" w14:textId="6EB90C7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우리아는 왕궁에서 나갔고, 왕은 그에게 예물을 보냈습니다. 그러나 우리아는 그의 주인의 모든 신하들과 함께 왕궁 문간에서 자고 집으로 내려가지 아니하였더라. 그는 다른 신하들과 함께 왕궁 입구에서 자고, 가서 그의 아내와 함께 자지 않았습니다.</w:t>
      </w:r>
    </w:p>
    <w:p w14:paraId="38336CC6" w14:textId="77777777" w:rsidR="003D1284" w:rsidRPr="00793175" w:rsidRDefault="003D1284">
      <w:pPr>
        <w:rPr>
          <w:sz w:val="26"/>
          <w:szCs w:val="26"/>
        </w:rPr>
      </w:pPr>
    </w:p>
    <w:p w14:paraId="27E0A8E5" w14:textId="115AA7C2"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데이비드는 아내와 동침했지만 그렇게 하려고 하지 않았습니다. 그래서 </w:t>
      </w:r>
      <w:r xmlns:w="http://schemas.openxmlformats.org/wordprocessingml/2006/main" w:rsidR="00506671" w:rsidRPr="00793175">
        <w:rPr>
          <w:rFonts w:ascii="Calibri" w:eastAsia="Calibri" w:hAnsi="Calibri" w:cs="Calibri"/>
          <w:sz w:val="26"/>
          <w:szCs w:val="26"/>
        </w:rPr>
        <w:t xml:space="preserve">David는 알고 싶어합니다. David는 이에 대해 들었습니다. 우리아는 집에 가지 않았습니다.</w:t>
      </w:r>
    </w:p>
    <w:p w14:paraId="70BC1F2C" w14:textId="77777777" w:rsidR="003D1284" w:rsidRPr="00793175" w:rsidRDefault="003D1284">
      <w:pPr>
        <w:rPr>
          <w:sz w:val="26"/>
          <w:szCs w:val="26"/>
        </w:rPr>
      </w:pPr>
    </w:p>
    <w:p w14:paraId="7C04CDD9" w14:textId="707B1581"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그는 우리아에게 여기서 무슨 일이 일어나고 있는지 묻습니다. 방금 군사 캠페인에서 오지 않았습니까? 왜 집에 가지 않았나요? 그리워하지 마세요. 내 생각엔 아내가 그리워지지 않나요? 당신은 내려가서 아내를 포함하여 집의 안락함을 누려야 합니다. 우리아는 다윗에게 대답하는데, 이것은 이 시점에서 왕에게 상당한 책망이 됩니다. 이것은 상당한 질책이다.</w:t>
      </w:r>
    </w:p>
    <w:p w14:paraId="5F59E934" w14:textId="77777777" w:rsidR="003D1284" w:rsidRPr="00793175" w:rsidRDefault="003D1284">
      <w:pPr>
        <w:rPr>
          <w:sz w:val="26"/>
          <w:szCs w:val="26"/>
        </w:rPr>
      </w:pPr>
    </w:p>
    <w:p w14:paraId="175454F9" w14:textId="37EB596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궤와 이스라엘과 유다는 장막에 진을 쳤고 나의 사령관 요압과 나의 주의 사람들은 들판에 진을 치고 있느니라. 내가 어떻게 내 집에 가서 아내와 먹고 마시고 사랑할 수 있겠습니까? 당신이 살아 있는 한, 나는 그런 일을 하지 않을 것입니다. 그래서 그는 왕 앞에 서 있습니다.</w:t>
      </w:r>
    </w:p>
    <w:p w14:paraId="194C8936" w14:textId="77777777" w:rsidR="003D1284" w:rsidRPr="00793175" w:rsidRDefault="003D1284">
      <w:pPr>
        <w:rPr>
          <w:sz w:val="26"/>
          <w:szCs w:val="26"/>
        </w:rPr>
      </w:pPr>
    </w:p>
    <w:p w14:paraId="28388B4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이 말은 두 가지 면에서 다윗을 정죄하는 역할을 합니다. 우리아는 실제로 왕의 명령에 불순종했지만, 그의 변호는 여호와와 그의 대의에 대한 충성이 왕의 권위보다 우선한다는 사실을 상기시켜 줍니다. 그것은 마치 우리아가 당신이 말하는 대로 하지 않겠다고 말하는 것과 같습니다.</w:t>
      </w:r>
    </w:p>
    <w:p w14:paraId="1C44C2AC" w14:textId="77777777" w:rsidR="003D1284" w:rsidRPr="00793175" w:rsidRDefault="003D1284">
      <w:pPr>
        <w:rPr>
          <w:sz w:val="26"/>
          <w:szCs w:val="26"/>
        </w:rPr>
      </w:pPr>
    </w:p>
    <w:p w14:paraId="14ECEEB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당신이 왕이어도 상관없어요. 내가 이런 짓을 하는 것은 옳지 않습니다. 그리고 우리아는 군대가 암몬 사람들과 교전하고 있는 동안 자기 아내와 동침하는 것이 잘못이라고 생각했지만, 다윗은 그런 양심의 가책을 갖지 않았습니다.</w:t>
      </w:r>
    </w:p>
    <w:p w14:paraId="608EBF17" w14:textId="77777777" w:rsidR="003D1284" w:rsidRPr="00793175" w:rsidRDefault="003D1284">
      <w:pPr>
        <w:rPr>
          <w:sz w:val="26"/>
          <w:szCs w:val="26"/>
        </w:rPr>
      </w:pPr>
    </w:p>
    <w:p w14:paraId="5F45C2AD" w14:textId="024B309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사실 그는 이미 다른 남자의 아내와 동침한 적이 있었습니다. 그러므로 이것은 다윗에게 있어서 상당한 책망입니다. 그리고 아마도 그의 말에 암시되어 있을 수도 있는데, 당신은 왜 거기 있지 않습니까? 당신은 왕입니다.</w:t>
      </w:r>
    </w:p>
    <w:p w14:paraId="124A4137" w14:textId="77777777" w:rsidR="003D1284" w:rsidRPr="00793175" w:rsidRDefault="003D1284">
      <w:pPr>
        <w:rPr>
          <w:sz w:val="26"/>
          <w:szCs w:val="26"/>
        </w:rPr>
      </w:pPr>
    </w:p>
    <w:p w14:paraId="45B490B4" w14:textId="449E336D"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다윗이 그에게 이르되, 하루만 더 여기 머물라. 내일 내가 너를 돌려보내리라. 그래서 우리아는 그날과 그 다음 날에도 예루살렘에 머물렀다. 다윗의 초대에 따라 그는 다시 그와 함께 먹고 마셨습니다.</w:t>
      </w:r>
    </w:p>
    <w:p w14:paraId="3B202C4C" w14:textId="77777777" w:rsidR="003D1284" w:rsidRPr="00793175" w:rsidRDefault="003D1284">
      <w:pPr>
        <w:rPr>
          <w:sz w:val="26"/>
          <w:szCs w:val="26"/>
        </w:rPr>
      </w:pPr>
    </w:p>
    <w:p w14:paraId="5C503075" w14:textId="528D006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이번에는 데이빗, 이건 계획 A의 두 번째 부분이에요. 첫 번째 계획은 단순히 그에게 내려가서 아내와 함께 밤을 보낼 수 있도록 허락하는 것이었습니다. 분명히 그는 그렇게 할 것이다.</w:t>
      </w:r>
    </w:p>
    <w:p w14:paraId="0B5FD1F9" w14:textId="77777777" w:rsidR="003D1284" w:rsidRPr="00793175" w:rsidRDefault="003D1284">
      <w:pPr>
        <w:rPr>
          <w:sz w:val="26"/>
          <w:szCs w:val="26"/>
        </w:rPr>
      </w:pPr>
    </w:p>
    <w:p w14:paraId="7606EC4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어떤 사람이라도 그럴 것입니다. 아니, 글쎄, 우리아는 남자가 아니야. 두 번째 계획은 그를 취하게 만드는 것입니다.</w:t>
      </w:r>
    </w:p>
    <w:p w14:paraId="02A39A85" w14:textId="77777777" w:rsidR="003D1284" w:rsidRPr="00793175" w:rsidRDefault="003D1284">
      <w:pPr>
        <w:rPr>
          <w:sz w:val="26"/>
          <w:szCs w:val="26"/>
        </w:rPr>
      </w:pPr>
    </w:p>
    <w:p w14:paraId="596B864E" w14:textId="176492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그는 자신의 의지와 감각을 완전히 통제하지 못할 것입니다. 그리고 술에 취하면 아내와 함께 있고 싶어 할 것입니다. 그래서 다윗은 그를 취하게 만듭니다.</w:t>
      </w:r>
    </w:p>
    <w:p w14:paraId="0D0C3BB4" w14:textId="77777777" w:rsidR="003D1284" w:rsidRPr="00793175" w:rsidRDefault="003D1284">
      <w:pPr>
        <w:rPr>
          <w:sz w:val="26"/>
          <w:szCs w:val="26"/>
        </w:rPr>
      </w:pPr>
    </w:p>
    <w:p w14:paraId="295B18F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당신은 그것을 상상할 수 있습니다. 자, 우리아, 하나 더 드세요. 그리고 저녁때에 우리아는 밖으로 나가서 주인의 종들 가운데서 침상 위에 누워 자고 있었습니다.</w:t>
      </w:r>
    </w:p>
    <w:p w14:paraId="26D8CA5E" w14:textId="77777777" w:rsidR="003D1284" w:rsidRPr="00793175" w:rsidRDefault="003D1284">
      <w:pPr>
        <w:rPr>
          <w:sz w:val="26"/>
          <w:szCs w:val="26"/>
        </w:rPr>
      </w:pPr>
    </w:p>
    <w:p w14:paraId="65D83271" w14:textId="61BCC7A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그는 집에 가지 않았습니다. 그래서 그는 술에 취해 생각을 완전히 통제할 수 없을 때에도 아내에게 내려가기를 거부합니다. 그렇다면 데이빗은 지금 정말 문제가 생겼습니다.</w:t>
      </w:r>
    </w:p>
    <w:p w14:paraId="3213FF08" w14:textId="77777777" w:rsidR="003D1284" w:rsidRPr="00793175" w:rsidRDefault="003D1284">
      <w:pPr>
        <w:rPr>
          <w:sz w:val="26"/>
          <w:szCs w:val="26"/>
        </w:rPr>
      </w:pPr>
    </w:p>
    <w:p w14:paraId="442B918D" w14:textId="697D2DC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플랜 A는 두 가지 형태 모두에서 작동하지 않았습니다. 그래서 David는 여기서 더 절박한 조치를 취해야 한다고 결정했습니다. 그래서 아침에 다윗은 요압에게 편지를 써서 우리아에게 보냈습니다.</w:t>
      </w:r>
    </w:p>
    <w:p w14:paraId="567B982D" w14:textId="77777777" w:rsidR="003D1284" w:rsidRPr="00793175" w:rsidRDefault="003D1284">
      <w:pPr>
        <w:rPr>
          <w:sz w:val="26"/>
          <w:szCs w:val="26"/>
        </w:rPr>
      </w:pPr>
    </w:p>
    <w:p w14:paraId="5E89DAE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다시 한 번 David가 보냅니다. 그는 자신의 권위를 행사하고 있습니다. 그리고 이 특별한 경우에 그는 아마도 우리아의 사형 영장이 들어 있는 봉인된 문서를 우리아에게 줄 것입니다.</w:t>
      </w:r>
    </w:p>
    <w:p w14:paraId="699FA09D" w14:textId="77777777" w:rsidR="003D1284" w:rsidRPr="00793175" w:rsidRDefault="003D1284">
      <w:pPr>
        <w:rPr>
          <w:sz w:val="26"/>
          <w:szCs w:val="26"/>
        </w:rPr>
      </w:pPr>
    </w:p>
    <w:p w14:paraId="2BE198E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하지만 그는 이 사람을 너무 신뢰해서 자신이 그 책을 읽지 않을 것이라는 것을 알고 있습니다. 그는 그것을 읽지 않을 것이라는 것을 알고 있습니다. 그래서 그는 그것을 우리아에게 주었고, 우리아는 요압에게 자신의 죽음을 명령하는 명령을 전달합니다.</w:t>
      </w:r>
    </w:p>
    <w:p w14:paraId="08B49989" w14:textId="77777777" w:rsidR="003D1284" w:rsidRPr="00793175" w:rsidRDefault="003D1284">
      <w:pPr>
        <w:rPr>
          <w:sz w:val="26"/>
          <w:szCs w:val="26"/>
        </w:rPr>
      </w:pPr>
    </w:p>
    <w:p w14:paraId="1372E3A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그는 이 사실을 거의 알지 못합니다. 그리고 다윗은 그 안에서 우리아를 전쟁이 가장 치열한 곳에 세우라고 썼습니다. 그런 다음 그에게서 물러가십시오. 그러면 그가 맞아 죽게 될 것입니다.</w:t>
      </w:r>
    </w:p>
    <w:p w14:paraId="39945110" w14:textId="77777777" w:rsidR="003D1284" w:rsidRPr="00793175" w:rsidRDefault="003D1284">
      <w:pPr>
        <w:rPr>
          <w:sz w:val="26"/>
          <w:szCs w:val="26"/>
        </w:rPr>
      </w:pPr>
    </w:p>
    <w:p w14:paraId="09F6B306" w14:textId="7063BEB3"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요압은 암몬 성읍을 공격할 때 우리아를 최전선에 투입할 계획을 세웠습니다. 그리고 나서 모두가 물러나서 그는 고립된 채로 남겨지고 그 시점에서 그는 수적으로 열세이기 때문에 쉽게 쓰러질 것입니다. 생각해보면 말도 안되는 계획이다.</w:t>
      </w:r>
    </w:p>
    <w:p w14:paraId="583EA959" w14:textId="77777777" w:rsidR="003D1284" w:rsidRPr="00793175" w:rsidRDefault="003D1284">
      <w:pPr>
        <w:rPr>
          <w:sz w:val="26"/>
          <w:szCs w:val="26"/>
        </w:rPr>
      </w:pPr>
    </w:p>
    <w:p w14:paraId="76F38FB3" w14:textId="062E186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이는 때때로 사람들이 당황할 때 제대로 생각하지 못한다는 것을 보여줍니다. 내 말은, 도대체 어떻게 이런 짓을 할 수 있단 말인가? 당신은 무엇을 해야 합니까? 모든 군인들에게 속삭이고 신호에 따라 모두가 뒤로 물러납니다. 하지만 우리아에게는 말하지 마세요.</w:t>
      </w:r>
    </w:p>
    <w:p w14:paraId="78DCB418" w14:textId="77777777" w:rsidR="003D1284" w:rsidRPr="00793175" w:rsidRDefault="003D1284">
      <w:pPr>
        <w:rPr>
          <w:sz w:val="26"/>
          <w:szCs w:val="26"/>
        </w:rPr>
      </w:pPr>
    </w:p>
    <w:p w14:paraId="45F5F67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그것은 작동하지 않을 것입니다. 그리고 요압이 군대에게 이 일을 하라고 말한다면 연루될 것입니다. 그가 우리아를 죽이려고 하는 것이 분명할 것입니다.</w:t>
      </w:r>
    </w:p>
    <w:p w14:paraId="07FD869B" w14:textId="77777777" w:rsidR="003D1284" w:rsidRPr="00793175" w:rsidRDefault="003D1284">
      <w:pPr>
        <w:rPr>
          <w:sz w:val="26"/>
          <w:szCs w:val="26"/>
        </w:rPr>
      </w:pPr>
    </w:p>
    <w:p w14:paraId="2421AB72" w14:textId="7E57C847"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따라서 David의 계획은 실제로는 그렇지 않으며 그 뒤에 많은 생각이 없습니다. 그는 공황 상태에 있지만 다윗이 여기서 무엇을 원하는지 요압에게는 매우 분명했습니다. 어떤 이유에서든 다윗은 우리아가 죽기를 원합니다.</w:t>
      </w:r>
    </w:p>
    <w:p w14:paraId="3ABB04AA" w14:textId="77777777" w:rsidR="003D1284" w:rsidRPr="00793175" w:rsidRDefault="003D1284">
      <w:pPr>
        <w:rPr>
          <w:sz w:val="26"/>
          <w:szCs w:val="26"/>
        </w:rPr>
      </w:pPr>
    </w:p>
    <w:p w14:paraId="33AEB5D7" w14:textId="654BBCB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다윗은 실제로 그 언어를 사용하므로 쳐맞아 죽게 될 것입니다. 여기에는 nachah와 mut라는 두 가지 히브리어 단어가 사용되었습니다. 그리고 그 단어는 이전에도 함께 나타났습니다.</w:t>
      </w:r>
    </w:p>
    <w:p w14:paraId="5082C8E7" w14:textId="77777777" w:rsidR="003D1284" w:rsidRPr="00793175" w:rsidRDefault="003D1284">
      <w:pPr>
        <w:rPr>
          <w:sz w:val="26"/>
          <w:szCs w:val="26"/>
        </w:rPr>
      </w:pPr>
    </w:p>
    <w:p w14:paraId="446230E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사무엘상 17장에서 다윗은 양들을 위협하는 포식자들을 어떻게 죽였는지 설명할 때 이 단어를 사용했습니다. 그는 그들을 쳐서 죽였습니다. 그리고 그는 골리앗에게도 똑같은 일을 할 것이라고 말했고, 실제로 그렇게 했습니다.</w:t>
      </w:r>
    </w:p>
    <w:p w14:paraId="05FB6989" w14:textId="77777777" w:rsidR="003D1284" w:rsidRPr="00793175" w:rsidRDefault="003D1284">
      <w:pPr>
        <w:rPr>
          <w:sz w:val="26"/>
          <w:szCs w:val="26"/>
        </w:rPr>
      </w:pPr>
    </w:p>
    <w:p w14:paraId="190C6F29" w14:textId="164F3CF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사무엘상 17장. 사무엘하 10장 18절에서 다윗은 아람의 장군 소박을 쳐죽였습니다. 따라서 이 단어의 조합은 이전에 다윗 </w:t>
      </w:r>
      <w:r xmlns:w="http://schemas.openxmlformats.org/wordprocessingml/2006/main" w:rsidRPr="00793175">
        <w:rPr>
          <w:rFonts w:ascii="Calibri" w:eastAsia="Calibri" w:hAnsi="Calibri" w:cs="Calibri"/>
          <w:sz w:val="26"/>
          <w:szCs w:val="26"/>
        </w:rPr>
        <w:t xml:space="preserve">이 전사로서 어떻게 그의 적들과 그를 위협하는 자들을 쳐죽였는지에 </w:t>
      </w:r>
      <w:r xmlns:w="http://schemas.openxmlformats.org/wordprocessingml/2006/main" w:rsidRPr="00793175">
        <w:rPr>
          <w:rFonts w:ascii="Calibri" w:eastAsia="Calibri" w:hAnsi="Calibri" w:cs="Calibri"/>
          <w:sz w:val="26"/>
          <w:szCs w:val="26"/>
        </w:rPr>
        <w:t xml:space="preserve">대해 사용되었습니다 .</w:t>
      </w:r>
      <w:r xmlns:w="http://schemas.openxmlformats.org/wordprocessingml/2006/main" w:rsidRPr="00793175">
        <w:rPr>
          <w:rFonts w:ascii="Calibri" w:eastAsia="Calibri" w:hAnsi="Calibri" w:cs="Calibri"/>
          <w:sz w:val="26"/>
          <w:szCs w:val="26"/>
        </w:rPr>
        <w:lastRenderedPageBreak xmlns:w="http://schemas.openxmlformats.org/wordprocessingml/2006/main"/>
      </w:r>
    </w:p>
    <w:p w14:paraId="0D1128D3" w14:textId="77777777" w:rsidR="003D1284" w:rsidRPr="00793175" w:rsidRDefault="003D1284">
      <w:pPr>
        <w:rPr>
          <w:sz w:val="26"/>
          <w:szCs w:val="26"/>
        </w:rPr>
      </w:pPr>
    </w:p>
    <w:p w14:paraId="6657F194" w14:textId="7BCD080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그러나 이제 그는 요압에게 우리아에게 이렇게 하라고 말하고 있습니다. 그래서 엄청난 대조가 있습니다. 글쎄, 이 단어의 조합은 다른 곳에서도 사용되었습니다.</w:t>
      </w:r>
    </w:p>
    <w:p w14:paraId="56DBAD2E" w14:textId="77777777" w:rsidR="003D1284" w:rsidRPr="00793175" w:rsidRDefault="003D1284">
      <w:pPr>
        <w:rPr>
          <w:sz w:val="26"/>
          <w:szCs w:val="26"/>
        </w:rPr>
      </w:pPr>
    </w:p>
    <w:p w14:paraId="448FA590" w14:textId="03B9D64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사무엘하 3장 초반에 요압이 무죄한 아브넬을 찔렀습니다. 그리고 실제로, 그것은 쓰러진 히브리어 단어인 나하(nachah)입니다. 그리고 아브넬은 죽었습니다. 히브리어로 mut.</w:t>
      </w:r>
    </w:p>
    <w:p w14:paraId="55CF55B6" w14:textId="77777777" w:rsidR="003D1284" w:rsidRPr="00793175" w:rsidRDefault="003D1284">
      <w:pPr>
        <w:rPr>
          <w:sz w:val="26"/>
          <w:szCs w:val="26"/>
        </w:rPr>
      </w:pPr>
    </w:p>
    <w:p w14:paraId="0E17FD23" w14:textId="1F1DB8CF"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요압이 아브넬을 살해할 때 이런 단어 조합이 사용된 것입니다. 그리고 암살자에게도 사용됩니다. 사울의 아들인 무고한 이스보셋을 몰래 살해한 암살자들을 기억하십시오.</w:t>
      </w:r>
    </w:p>
    <w:p w14:paraId="4956EF45" w14:textId="77777777" w:rsidR="003D1284" w:rsidRPr="00793175" w:rsidRDefault="003D1284">
      <w:pPr>
        <w:rPr>
          <w:sz w:val="26"/>
          <w:szCs w:val="26"/>
        </w:rPr>
      </w:pPr>
    </w:p>
    <w:p w14:paraId="272615D1" w14:textId="2B4C465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데이비드는 당신이 그의 침대에서 무고한 사람을 죽였다고 말했습니다. 그들은 그를 찔렀고, 그를 쳤고, 나하, 그리고 무고한 이스보셋을 죽였습니다. 그러므로 여기서 다윗은 우리가 전에 본 다윗이 자기의 대적들과 여호와의 대적들을 쳐서 죽이는 것과 대조되게 나타나고 있는 것입니다.</w:t>
      </w:r>
    </w:p>
    <w:p w14:paraId="7B1FAE0A" w14:textId="77777777" w:rsidR="003D1284" w:rsidRPr="00793175" w:rsidRDefault="003D1284">
      <w:pPr>
        <w:rPr>
          <w:sz w:val="26"/>
          <w:szCs w:val="26"/>
        </w:rPr>
      </w:pPr>
    </w:p>
    <w:p w14:paraId="0964C1E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그는 요압을 포함한 이 살인자들과 무고한 사람들을 쳐 죽인 베냐민 사람들과 더 비슷해 보입니다. 이 특별한 경우에는 David에게 좋은 징조가 아닙니다. 그는 이제 이야기 초반의 악당들과 함께 그룹화되고 있습니다.</w:t>
      </w:r>
    </w:p>
    <w:p w14:paraId="796F6F97" w14:textId="77777777" w:rsidR="003D1284" w:rsidRPr="00793175" w:rsidRDefault="003D1284">
      <w:pPr>
        <w:rPr>
          <w:sz w:val="26"/>
          <w:szCs w:val="26"/>
        </w:rPr>
      </w:pPr>
    </w:p>
    <w:p w14:paraId="4318E8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이 사람은 우리가 앞서 보았던, 주님의 싸움을 싸우는 다윗처럼 우리가 사랑하게 된 다윗이 아닙니다. 아니요, 그는 여기서 살인을 꾸미고 있습니다. 그래서 요압은 성을 포위하고 있는 동안(16절) 다윗이 원하는 것이 무엇인지 알고 있었습니다.</w:t>
      </w:r>
    </w:p>
    <w:p w14:paraId="2D946994" w14:textId="77777777" w:rsidR="003D1284" w:rsidRPr="00793175" w:rsidRDefault="003D1284">
      <w:pPr>
        <w:rPr>
          <w:sz w:val="26"/>
          <w:szCs w:val="26"/>
        </w:rPr>
      </w:pPr>
    </w:p>
    <w:p w14:paraId="31A30E8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다윗은 어떤 이유에서든 우리아가 죽기를 원합니다. 내 생각에 요압은 다윗이 제안한 대로 할 수 없다는 것을 깨닫고 있는 것 같습니다. 우리는 그냥 나가면 모두가 뒤로 물러납니다.</w:t>
      </w:r>
    </w:p>
    <w:p w14:paraId="57725BD7" w14:textId="77777777" w:rsidR="003D1284" w:rsidRPr="00793175" w:rsidRDefault="003D1284">
      <w:pPr>
        <w:rPr>
          <w:sz w:val="26"/>
          <w:szCs w:val="26"/>
        </w:rPr>
      </w:pPr>
    </w:p>
    <w:p w14:paraId="593A236A" w14:textId="6EFF78AD"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우리는 그것을 어떻게 실행할 것인가? 그래서 저는 우리아를 가장 강력한 수비수가 있는 최전선에 배치해야 할 것입니다. 그 성읍 사람들이 나와서 요압과 싸울 때에 성읍 사람들이 쳐들어오매 다윗의 군대 중 몇 사람이 쓰러지니라. 게다가 헷 사람 우리아도 죽었습니다.</w:t>
      </w:r>
    </w:p>
    <w:p w14:paraId="266D9152" w14:textId="77777777" w:rsidR="003D1284" w:rsidRPr="00793175" w:rsidRDefault="003D1284">
      <w:pPr>
        <w:rPr>
          <w:sz w:val="26"/>
          <w:szCs w:val="26"/>
        </w:rPr>
      </w:pPr>
    </w:p>
    <w:p w14:paraId="546CBB46" w14:textId="2D4FD7AE"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임무가 완수되었습니다. 하지만 그 과정에서 다른 사람들도 죽어야 했습니다. 그리고 요압은 그렇게 생각합니다.</w:t>
      </w:r>
    </w:p>
    <w:p w14:paraId="6A594704" w14:textId="77777777" w:rsidR="003D1284" w:rsidRPr="00793175" w:rsidRDefault="003D1284">
      <w:pPr>
        <w:rPr>
          <w:sz w:val="26"/>
          <w:szCs w:val="26"/>
        </w:rPr>
      </w:pPr>
    </w:p>
    <w:p w14:paraId="7E065571"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글쎄요, 저는 왕의 뜻을 이루어야 합니다. 여기서 약간의 부수적인 피해가 발생해야 합니다. 그러나 나는 다윗이 원하는 것을 성취할 것입니다.</w:t>
      </w:r>
    </w:p>
    <w:p w14:paraId="5408CCF5" w14:textId="77777777" w:rsidR="003D1284" w:rsidRPr="00793175" w:rsidRDefault="003D1284">
      <w:pPr>
        <w:rPr>
          <w:sz w:val="26"/>
          <w:szCs w:val="26"/>
        </w:rPr>
      </w:pPr>
    </w:p>
    <w:p w14:paraId="70ABA50C" w14:textId="7A5C26B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요압은 이제 다윗에게 이 사실을 알리고 싶어합니다. 그래서 18절에 보면 요압이 다윗에게 전쟁의 모든 상황을 알려 주었습니다. 그리고 그는 메신저에게 지시했습니다.</w:t>
      </w:r>
    </w:p>
    <w:p w14:paraId="03E7B998" w14:textId="77777777" w:rsidR="003D1284" w:rsidRPr="00793175" w:rsidRDefault="003D1284">
      <w:pPr>
        <w:rPr>
          <w:sz w:val="26"/>
          <w:szCs w:val="26"/>
        </w:rPr>
      </w:pPr>
    </w:p>
    <w:p w14:paraId="6BC7B5FC" w14:textId="2CD1793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그리고 당신은 이 모든 것을 하나로 합치려고 노력하면서 메신저가 무슨 생각을 했는지 생각해야 합니다. 그러나 네가 이 전쟁 상황을 왕에게 보고하기를 마치면 왕이 노하여 네게 물을지도 모른다고 사자에게 지시한다. 따라서 이 전투 기록에서 우리는 이 시점에서 우리아를 언급하지 않는 것 같습니다. 그리고 요압은 다윗이 미묘한 점을 간파하고 행간을 읽고 </w:t>
      </w:r>
      <w:r xmlns:w="http://schemas.openxmlformats.org/wordprocessingml/2006/main" w:rsidR="00506671">
        <w:rPr>
          <w:rFonts w:ascii="Calibri" w:eastAsia="Calibri" w:hAnsi="Calibri" w:cs="Calibri"/>
          <w:sz w:val="26"/>
          <w:szCs w:val="26"/>
        </w:rPr>
        <w:t xml:space="preserve">우리아가 보살핌을 받았다는 사실을 깨닫게 되기를 바라고 있는 것 같습니다. 왜냐하면 전투 보고에는 이스라엘 군대가 성벽까지 올라간 사실이 포함되어 있기 때문입니다. 그들은 그 시점에서 패배를 경험했습니다.</w:t>
      </w:r>
    </w:p>
    <w:p w14:paraId="679D8678" w14:textId="77777777" w:rsidR="003D1284" w:rsidRPr="00793175" w:rsidRDefault="003D1284">
      <w:pPr>
        <w:rPr>
          <w:sz w:val="26"/>
          <w:szCs w:val="26"/>
        </w:rPr>
      </w:pPr>
    </w:p>
    <w:p w14:paraId="213CA899" w14:textId="67D6CDD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왕은 이 보고를 듣고 전투 전략을 생각하면서 화를 낼 수도 있습니다. 요압은 확신하지 못합니다. 그리고 그는 당신에게 왜 싸우기 위해 그토록 도시에 가까이 갔느냐고 물을 것입니다. 그들이 벽에서 화살을 쏠 것이라는 것을 몰랐나요? 여룹베셋의 아들 아비멜렉을 죽인 사람은 누구입니까? 그는 사사기 9장에서 자신이 포위하고 있던 성벽에 너무 바짝 붙어 있던 아비멜렉에 대해 이야기하고 있습니다.</w:t>
      </w:r>
    </w:p>
    <w:p w14:paraId="2F1CCADA" w14:textId="77777777" w:rsidR="003D1284" w:rsidRPr="00793175" w:rsidRDefault="003D1284">
      <w:pPr>
        <w:rPr>
          <w:sz w:val="26"/>
          <w:szCs w:val="26"/>
        </w:rPr>
      </w:pPr>
    </w:p>
    <w:p w14:paraId="7E9EDBCB" w14:textId="64391E9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다윗이 회상한 대로, 한 여자가 성에서 맷돌 윗짝을 떨어뜨려서 그가 트베베스에서 죽지 않았습니까? 우리 역사에 아비멜렉에게 일어난 일을 기억하지 못하느냐? 이것은 좋은 전략이 아닙니다. 왜 그렇게 벽에 가까이 다가갔나요? 그가 이것을 묻거든 그에게 또 말하기를 주의 종 헷 사람 우리아도 죽었나이다 하라 따라서 요압이 여기에서 하고 있는 일은 설명을 하고 있는 것 같습니다. 그는 다윗이 그에게 하라고 말한 것에 비추어 다윗이 행간을 읽고 임무가 완수되었음을 깨닫게 되기를 바라고 있는 것 같습니다.</w:t>
      </w:r>
    </w:p>
    <w:p w14:paraId="2F62E957" w14:textId="77777777" w:rsidR="003D1284" w:rsidRPr="00793175" w:rsidRDefault="003D1284">
      <w:pPr>
        <w:rPr>
          <w:sz w:val="26"/>
          <w:szCs w:val="26"/>
        </w:rPr>
      </w:pPr>
    </w:p>
    <w:p w14:paraId="009E8C5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그러나 요압은 확신하지 못했습니다. 그는 군인이자 전략가인 데이비드가 화를 낼 수도 있다고 생각하고 있습니다. 그리고 그는 우리 전략에 의문을 제기할 수도 있습니다.</w:t>
      </w:r>
    </w:p>
    <w:p w14:paraId="5D7AC85C" w14:textId="77777777" w:rsidR="003D1284" w:rsidRPr="00793175" w:rsidRDefault="003D1284">
      <w:pPr>
        <w:rPr>
          <w:sz w:val="26"/>
          <w:szCs w:val="26"/>
        </w:rPr>
      </w:pPr>
    </w:p>
    <w:p w14:paraId="4A655AB2" w14:textId="7E57F54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그러나 우리아를 그림에서 벗어나게 하는 데 필요한 것은 바로 이 전략이었습니다. 그리고 그는 데이빗이 그것을 보기를 바랐습니다. 그러나 만일 그가 그렇게 하지 않고 노하면 사자에게 말하기를 주의 종 헷 사람 우리아도 죽었다고 전하라.</w:t>
      </w:r>
    </w:p>
    <w:p w14:paraId="2D554BD6" w14:textId="77777777" w:rsidR="003D1284" w:rsidRPr="00793175" w:rsidRDefault="003D1284">
      <w:pPr>
        <w:rPr>
          <w:sz w:val="26"/>
          <w:szCs w:val="26"/>
        </w:rPr>
      </w:pPr>
    </w:p>
    <w:p w14:paraId="3C4B1D2B" w14:textId="2847510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내가 메신저라면 그게 어떻게 도움이 될까? 그가 화를 냈다면 우리아가 죽었다는 사실이 상황을 더욱 악화시킬 뿐입니다. 그는 최고의 군인 중 한 명을 잃었습니다. 그래서 메신저는 여기서 무슨 일이 일어나고 있는지 이해하지 못해서 궁금해하며 갈등을 겪어야 합니다.</w:t>
      </w:r>
    </w:p>
    <w:p w14:paraId="28AADEF4" w14:textId="77777777" w:rsidR="003D1284" w:rsidRPr="00793175" w:rsidRDefault="003D1284">
      <w:pPr>
        <w:rPr>
          <w:sz w:val="26"/>
          <w:szCs w:val="26"/>
        </w:rPr>
      </w:pPr>
    </w:p>
    <w:p w14:paraId="3E37F26F" w14:textId="01C3634A"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메신저가 하는 일이 흥미롭습니다. 메신저가 출발했습니다. 그가 도착하여 요압이 다윗에게 보내어 전한 말을 다 다윗에게 고하니라.</w:t>
      </w:r>
    </w:p>
    <w:p w14:paraId="035C6438" w14:textId="77777777" w:rsidR="003D1284" w:rsidRPr="00793175" w:rsidRDefault="003D1284">
      <w:pPr>
        <w:rPr>
          <w:sz w:val="26"/>
          <w:szCs w:val="26"/>
        </w:rPr>
      </w:pPr>
    </w:p>
    <w:p w14:paraId="0A7D6E4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전령이 다윗에게 이르되 그 사람들이 우리를 이기더니 우리를 치러 들판으로 나왔다 하니 그러나 우리는 그들을 성문 입구까지 다시 데려갔습니다. 우리는 다시 가까이 다가갔습니다.</w:t>
      </w:r>
    </w:p>
    <w:p w14:paraId="08FD04B2" w14:textId="77777777" w:rsidR="003D1284" w:rsidRPr="00793175" w:rsidRDefault="003D1284">
      <w:pPr>
        <w:rPr>
          <w:sz w:val="26"/>
          <w:szCs w:val="26"/>
        </w:rPr>
      </w:pPr>
    </w:p>
    <w:p w14:paraId="6DA9E52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그러자 궁수들이 성벽 위에서 당신의 신하들을 향해 화살을 쏘았습니다. 그리고 왕의 부하들 중 몇몇이 죽었습니다. 그리고 메신저는 다윗이 화를 내기를 기다리지 않습니다.</w:t>
      </w:r>
    </w:p>
    <w:p w14:paraId="29C8BD65" w14:textId="77777777" w:rsidR="003D1284" w:rsidRPr="00793175" w:rsidRDefault="003D1284">
      <w:pPr>
        <w:rPr>
          <w:sz w:val="26"/>
          <w:szCs w:val="26"/>
        </w:rPr>
      </w:pPr>
    </w:p>
    <w:p w14:paraId="1516966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요압이 대답을 기다리면 화를 낼 수도 있다고 말한 것을 기억하십시오. 그리고 그의 반응이 부정적이면 그에게 우리아에 대해 말해주세요. 그런데 전령이 말하기를 주의 종 헷 사람 우리아도 죽었다 하였나이다.</w:t>
      </w:r>
    </w:p>
    <w:p w14:paraId="1E947E34" w14:textId="77777777" w:rsidR="003D1284" w:rsidRPr="00793175" w:rsidRDefault="003D1284">
      <w:pPr>
        <w:rPr>
          <w:sz w:val="26"/>
          <w:szCs w:val="26"/>
        </w:rPr>
      </w:pPr>
    </w:p>
    <w:p w14:paraId="41BA5EBE" w14:textId="7B238D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그는 죽은 왕을 엉망으로 만들고 싶지 않습니다. 어쨌든 요압은 이것이 그를 진정시킬 것이라고 생각했습니다. 그가 암시하는 바는 바로 이것이었다.</w:t>
      </w:r>
    </w:p>
    <w:p w14:paraId="25D16E4D" w14:textId="77777777" w:rsidR="003D1284" w:rsidRPr="00793175" w:rsidRDefault="003D1284">
      <w:pPr>
        <w:rPr>
          <w:sz w:val="26"/>
          <w:szCs w:val="26"/>
        </w:rPr>
      </w:pPr>
    </w:p>
    <w:p w14:paraId="6E813A3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나는 그 내용을 보고서에 바로 넣을 것입니다. 그래서 이것은 요압이 원하는 대로 되지 않습니다. 나는 요압이 이상적으로는 우리아의 이름이 언급되기를 원하지 않았다고 생각합니다.</w:t>
      </w:r>
    </w:p>
    <w:p w14:paraId="6EA248CF" w14:textId="77777777" w:rsidR="003D1284" w:rsidRPr="00793175" w:rsidRDefault="003D1284">
      <w:pPr>
        <w:rPr>
          <w:sz w:val="26"/>
          <w:szCs w:val="26"/>
        </w:rPr>
      </w:pPr>
    </w:p>
    <w:p w14:paraId="62D01353"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그는 그 일에 전혀 연루되고 싶지 않았습니다. 하지만 그 대신에 그는 그렇습니다. 다윗은 사자에게 말합니다.</w:t>
      </w:r>
    </w:p>
    <w:p w14:paraId="6382472B" w14:textId="77777777" w:rsidR="003D1284" w:rsidRPr="00793175" w:rsidRDefault="003D1284">
      <w:pPr>
        <w:rPr>
          <w:sz w:val="26"/>
          <w:szCs w:val="26"/>
        </w:rPr>
      </w:pPr>
    </w:p>
    <w:p w14:paraId="17F12BAB" w14:textId="78304ABC"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그래서 우리는 David가 이것 때문에 화를 낼지 궁금합니다. 다윗은 전령에게 이 말을 요압에게 전하라고 말했습니다. 이것이 당신을 화나게 하지 마십시오. 이것이 당신을 화나게 하지 마십시오. NIV가 번역한 방식입니다.</w:t>
      </w:r>
    </w:p>
    <w:p w14:paraId="1A24F9F1" w14:textId="77777777" w:rsidR="003D1284" w:rsidRPr="00793175" w:rsidRDefault="003D1284">
      <w:pPr>
        <w:rPr>
          <w:sz w:val="26"/>
          <w:szCs w:val="26"/>
        </w:rPr>
      </w:pPr>
    </w:p>
    <w:p w14:paraId="17955C9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실제로는, 여러분의 눈에 악하게 보이지 않도록 하십시오. 너희 눈에 악한 것이 되지 않게 하라. 이것이 당신을 화나게 하지 마십시오.</w:t>
      </w:r>
    </w:p>
    <w:p w14:paraId="580D8549" w14:textId="77777777" w:rsidR="003D1284" w:rsidRPr="00793175" w:rsidRDefault="003D1284">
      <w:pPr>
        <w:rPr>
          <w:sz w:val="26"/>
          <w:szCs w:val="26"/>
        </w:rPr>
      </w:pPr>
    </w:p>
    <w:p w14:paraId="19BF3476" w14:textId="27EFE44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칼은 이 사람뿐만 아니라 저 사람도 삼킨다. 그래서 우리아의 죽음도 보고서에 포함됐는데, 다윗은 여기서 그 내용을 다루려고 할 뿐입니다. 그는 요압을 위로하려고 합니다.</w:t>
      </w:r>
    </w:p>
    <w:p w14:paraId="574C5EC5" w14:textId="77777777" w:rsidR="003D1284" w:rsidRPr="00793175" w:rsidRDefault="003D1284">
      <w:pPr>
        <w:rPr>
          <w:sz w:val="26"/>
          <w:szCs w:val="26"/>
        </w:rPr>
      </w:pPr>
    </w:p>
    <w:p w14:paraId="27DC857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그것이 바로 그 모습입니다. 네, 우리아 같은 위대한 전사를 잃는다는 것은 끔찍한 일입니다. 하지만 그런 일은 전투에서 일어납니다. 당신을 화나게하지 마십시오.</w:t>
      </w:r>
    </w:p>
    <w:p w14:paraId="51F99853" w14:textId="77777777" w:rsidR="003D1284" w:rsidRPr="00793175" w:rsidRDefault="003D1284">
      <w:pPr>
        <w:rPr>
          <w:sz w:val="26"/>
          <w:szCs w:val="26"/>
        </w:rPr>
      </w:pPr>
    </w:p>
    <w:p w14:paraId="6F557D6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칼은 이 사람뿐만 아니라 저 사람도 삼킨다. 그것은 단지 일어나는 방식입니다. 도시를 공격해 파괴하세요.</w:t>
      </w:r>
    </w:p>
    <w:p w14:paraId="3DB966D6" w14:textId="77777777" w:rsidR="003D1284" w:rsidRPr="00793175" w:rsidRDefault="003D1284">
      <w:pPr>
        <w:rPr>
          <w:sz w:val="26"/>
          <w:szCs w:val="26"/>
        </w:rPr>
      </w:pPr>
    </w:p>
    <w:p w14:paraId="0CAAE80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이렇게 말하여 요압을 격려하십시오. 그런데 우리아의 아내는 자기 남편이 죽었다는 소식을 듣고 남편의 죽음을 슬퍼했습니다. 그 애곡의 기한이 지나고 얼마 지나지 않아 다윗이 그를 자기 집으로 데려가매 그가 자기 아내가 되어 그에게 아들을 낳으니라.</w:t>
      </w:r>
    </w:p>
    <w:p w14:paraId="1394F911" w14:textId="77777777" w:rsidR="003D1284" w:rsidRPr="00793175" w:rsidRDefault="003D1284">
      <w:pPr>
        <w:rPr>
          <w:sz w:val="26"/>
          <w:szCs w:val="26"/>
        </w:rPr>
      </w:pPr>
    </w:p>
    <w:p w14:paraId="5523B97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당신은 이것이 다윗에게 친절한 일이었다고 생각할 수도 있습니다. 그 사람 때문에 그녀는 이제 과부가 되었습니다. 그래서 그는 그녀를 아내로 받아들이고 그녀를 왕실의 후궁에 추가했습니다.</w:t>
      </w:r>
    </w:p>
    <w:p w14:paraId="568E3410" w14:textId="77777777" w:rsidR="003D1284" w:rsidRPr="00793175" w:rsidRDefault="003D1284">
      <w:pPr>
        <w:rPr>
          <w:sz w:val="26"/>
          <w:szCs w:val="26"/>
        </w:rPr>
      </w:pPr>
    </w:p>
    <w:p w14:paraId="287028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아니, 아니. 나는 우리가 전혀 그런 식으로 바라볼 필요가 없다고 생각합니다. 데이비드는 자신의 흔적을 감추려고 노력하고 있습니다.</w:t>
      </w:r>
    </w:p>
    <w:p w14:paraId="71BB47D6" w14:textId="77777777" w:rsidR="003D1284" w:rsidRPr="00793175" w:rsidRDefault="003D1284">
      <w:pPr>
        <w:rPr>
          <w:sz w:val="26"/>
          <w:szCs w:val="26"/>
        </w:rPr>
      </w:pPr>
    </w:p>
    <w:p w14:paraId="38BFD3A7" w14:textId="799733B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이것이 플랜 B의 마지막 단계이다. 첫 번째 단계는 우리아를 제거하는 것이다. 죽은 사람은 이야기를 하지 않습니다. 그리고 두 번째 단계는 그 여자와 결혼하는 것입니다.</w:t>
      </w:r>
    </w:p>
    <w:p w14:paraId="322791B3" w14:textId="77777777" w:rsidR="003D1284" w:rsidRPr="00793175" w:rsidRDefault="003D1284">
      <w:pPr>
        <w:rPr>
          <w:sz w:val="26"/>
          <w:szCs w:val="26"/>
        </w:rPr>
      </w:pPr>
    </w:p>
    <w:p w14:paraId="330D465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모든 사람들은 그녀가 결혼식 직후, 결혼한 직후에 임신했다고 생각할 수도 있습니다. 특히 세심한 주의를 기울이는 일부 사람들은 이것이 일종의 조산이라고 생각할 수도 있습니다. 그럼에도 불구하고 David는 성공한 것 같습니다.</w:t>
      </w:r>
    </w:p>
    <w:p w14:paraId="1F4F2D14" w14:textId="77777777" w:rsidR="003D1284" w:rsidRPr="00793175" w:rsidRDefault="003D1284">
      <w:pPr>
        <w:rPr>
          <w:sz w:val="26"/>
          <w:szCs w:val="26"/>
        </w:rPr>
      </w:pPr>
    </w:p>
    <w:p w14:paraId="3B810CB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그러나 27절의 마지막 진술을 주목하십시오. 그러나 다윗이 행한 일은 주님을 불쾌하게 했습니다. 그것은 그를 불쾌하게 만들었다.</w:t>
      </w:r>
    </w:p>
    <w:p w14:paraId="60D1A803" w14:textId="77777777" w:rsidR="003D1284" w:rsidRPr="00793175" w:rsidRDefault="003D1284">
      <w:pPr>
        <w:rPr>
          <w:sz w:val="26"/>
          <w:szCs w:val="26"/>
        </w:rPr>
      </w:pPr>
    </w:p>
    <w:p w14:paraId="66276BA1" w14:textId="38A79C8B"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실제로 본문은 다윗이 행한 일이 여호와 보시기에 악하였다고 말합니다. 이는 다윗이 요압에게 말한 것과 반대되는 것입니다. 이 일이 너희 눈에 악하게 보이도록 두지 말라.</w:t>
      </w:r>
    </w:p>
    <w:p w14:paraId="1158F8F3" w14:textId="77777777" w:rsidR="003D1284" w:rsidRPr="00793175" w:rsidRDefault="003D1284">
      <w:pPr>
        <w:rPr>
          <w:sz w:val="26"/>
          <w:szCs w:val="26"/>
        </w:rPr>
      </w:pPr>
    </w:p>
    <w:p w14:paraId="1D53469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아무것도 생각하지 마십시오. 바로 부수적인 피해입니다. 그런 일이 일어난다.</w:t>
      </w:r>
    </w:p>
    <w:p w14:paraId="1EC8C1B0" w14:textId="77777777" w:rsidR="003D1284" w:rsidRPr="00793175" w:rsidRDefault="003D1284">
      <w:pPr>
        <w:rPr>
          <w:sz w:val="26"/>
          <w:szCs w:val="26"/>
        </w:rPr>
      </w:pPr>
    </w:p>
    <w:p w14:paraId="16BB4FD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격려를 받으십시오. 공격을 누르세요. 우리는 때로는 전사들을 잃을 수도 있습니다. 심지어 우리아처럼 좋은 전사들도 말이죠.</w:t>
      </w:r>
    </w:p>
    <w:p w14:paraId="2AF18DFE" w14:textId="77777777" w:rsidR="003D1284" w:rsidRPr="00793175" w:rsidRDefault="003D1284">
      <w:pPr>
        <w:rPr>
          <w:sz w:val="26"/>
          <w:szCs w:val="26"/>
        </w:rPr>
      </w:pPr>
    </w:p>
    <w:p w14:paraId="0FE122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그것은 단지 전투의 성격입니다. 그러나 우리는 다윗이 행한 일이 여호와 보시기에 악하였음을 듣게 됩니다. 이것이 바로 이 계정의 다음 단계를 준비하는 것입니다.</w:t>
      </w:r>
    </w:p>
    <w:p w14:paraId="4AED42A1" w14:textId="77777777" w:rsidR="003D1284" w:rsidRPr="00793175" w:rsidRDefault="003D1284">
      <w:pPr>
        <w:rPr>
          <w:sz w:val="26"/>
          <w:szCs w:val="26"/>
        </w:rPr>
      </w:pPr>
    </w:p>
    <w:p w14:paraId="0B21FADA" w14:textId="39625A34"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그렇다면 생각해 보면 다윗은 여기서 무엇을 했습니까? 그는 일곱 번째와 열 번째 계명을 어겼습니다. 그는 다른 남자의 아내와 간음을 범했습니다. 그는 다른 남자의 아내를 탐했습니다.</w:t>
      </w:r>
    </w:p>
    <w:p w14:paraId="31A120F0" w14:textId="77777777" w:rsidR="003D1284" w:rsidRPr="00793175" w:rsidRDefault="003D1284">
      <w:pPr>
        <w:rPr>
          <w:sz w:val="26"/>
          <w:szCs w:val="26"/>
        </w:rPr>
      </w:pPr>
    </w:p>
    <w:p w14:paraId="0D796351" w14:textId="10DE10B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그는 자신의 흔적을 감추려고 살인에 관한 여섯째 계명과 도둑질에 관한 여덟째 계명을 어겼습니다. 그러므로 그는 모세의 율법을 어겼으며 실제로 이 점에 있어서는 중대한 범죄를 저지른 것입니다. 주님께서 그에게 무조건적이거나 취소할 수 없는 약속을 하셨지만, 이것이 의미하는 바는 무엇입니까? 그런데 주님께서는 또한 사무엘하 7장에서 다윗의 자손, 그의 후손, 그를 따를 사람에 관해 말씀하셨습니다. 만일 그가 나에게 불순종하면 내가 사람의 채찍으로 그를 엄하게 징계할 것이라고 말씀하셨습니다.</w:t>
      </w:r>
    </w:p>
    <w:p w14:paraId="04E3E2E3" w14:textId="77777777" w:rsidR="003D1284" w:rsidRPr="00793175" w:rsidRDefault="003D1284">
      <w:pPr>
        <w:rPr>
          <w:sz w:val="26"/>
          <w:szCs w:val="26"/>
        </w:rPr>
      </w:pPr>
    </w:p>
    <w:p w14:paraId="3583C461" w14:textId="5C0B4C3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그러나 나는 결코 사울과 같이 관계를 끊지 않을 것입니다. 따라서 우리는 David가 여기서 매우 큰 대가를 지불해야 할 것이라고 예상할 수 있습니다. 나는 우리도 여기서 몇 가지 진리를 배울 수 있다고 생각합니다.</w:t>
      </w:r>
    </w:p>
    <w:p w14:paraId="1B1193A2" w14:textId="77777777" w:rsidR="003D1284" w:rsidRPr="00793175" w:rsidRDefault="003D1284">
      <w:pPr>
        <w:rPr>
          <w:sz w:val="26"/>
          <w:szCs w:val="26"/>
        </w:rPr>
      </w:pPr>
    </w:p>
    <w:p w14:paraId="0C5971E4"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데이비드의 이야기는 몇 가지 사실을 보여줍니다. 많은 사람들이 이 이야기를 정욕과 성적인 죄에 관한 이야기로 보고 있는데, 바로 그 것입니다. 그러나 그것보다 더 많은 것이 있습니다.</w:t>
      </w:r>
    </w:p>
    <w:p w14:paraId="5E72E89B" w14:textId="77777777" w:rsidR="003D1284" w:rsidRPr="00793175" w:rsidRDefault="003D1284">
      <w:pPr>
        <w:rPr>
          <w:sz w:val="26"/>
          <w:szCs w:val="26"/>
        </w:rPr>
      </w:pPr>
    </w:p>
    <w:p w14:paraId="795265A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그것은 이야기를 피상적으로 읽는 것입니다. 그보다 더 많은 것이 있습니다. 그것은 타락한 인간의 본성에 대해 많은 것을 말해 줍니다.</w:t>
      </w:r>
    </w:p>
    <w:p w14:paraId="6912FF0D" w14:textId="77777777" w:rsidR="003D1284" w:rsidRPr="00793175" w:rsidRDefault="003D1284">
      <w:pPr>
        <w:rPr>
          <w:sz w:val="26"/>
          <w:szCs w:val="26"/>
        </w:rPr>
      </w:pPr>
    </w:p>
    <w:p w14:paraId="18CF7CE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그리고 그것은 우리에게 하나님에 관한 몇 가지 진리를 상기시켜 줍니다. 그래서 여기에 우리가 성경의 다른 곳에서 보게 될 이야기에서 볼 수 있는 몇 가지 신학적 진리가 있습니다. 타락한 인간의 본성, 죄 많은 인간의 본성은 근본적으로 결함이 있으며 가장 극악한 범죄를 저지를 수 있습니다.</w:t>
      </w:r>
    </w:p>
    <w:p w14:paraId="6AF761F6" w14:textId="77777777" w:rsidR="003D1284" w:rsidRPr="00793175" w:rsidRDefault="003D1284">
      <w:pPr>
        <w:rPr>
          <w:sz w:val="26"/>
          <w:szCs w:val="26"/>
        </w:rPr>
      </w:pPr>
    </w:p>
    <w:p w14:paraId="2F76157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사람들은 때때로 당신을 놀라게 할 것입니다. 누군가를 보면 훌륭한 사람이 있다고 생각할 것입니다. 그리고 그들은 당신을 완전히 충격에 빠뜨리는 일을 합니다.</w:t>
      </w:r>
    </w:p>
    <w:p w14:paraId="6022AD94" w14:textId="77777777" w:rsidR="003D1284" w:rsidRPr="00793175" w:rsidRDefault="003D1284">
      <w:pPr>
        <w:rPr>
          <w:sz w:val="26"/>
          <w:szCs w:val="26"/>
        </w:rPr>
      </w:pPr>
    </w:p>
    <w:p w14:paraId="2D69F2D0" w14:textId="387800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다윗은 이스라엘의 왕위에 오른 이후 대부분 경건한 왕의 모델이 되었습니다. 이야기의 앞부분에서 말했듯이 그는 하나님을 향한 마음을 갖고 있었습니다. 그리고 하나님께서는 다윗의 마음을 보시고 내가 원하는 사람이 바로 이 사람이라고 말씀하셨습니다.</w:t>
      </w:r>
    </w:p>
    <w:p w14:paraId="5494EC8E" w14:textId="77777777" w:rsidR="003D1284" w:rsidRPr="00793175" w:rsidRDefault="003D1284">
      <w:pPr>
        <w:rPr>
          <w:sz w:val="26"/>
          <w:szCs w:val="26"/>
        </w:rPr>
      </w:pPr>
    </w:p>
    <w:p w14:paraId="7043D9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그가 쓴 모든 놀라운 시편을 보십시오. 거기서 우리는 하나님을 향한 마음이 흘러나오는 것을 볼 수 있습니다. 하지만 결국 무슨 일이 일어났나요? 다윗은 왕이 되었고, 그 왕권은 그를 최대한 활용했습니다. 그리고 우리는 그것이 발전하는 것을 봅니다.</w:t>
      </w:r>
    </w:p>
    <w:p w14:paraId="75E8D7E6" w14:textId="77777777" w:rsidR="003D1284" w:rsidRPr="00793175" w:rsidRDefault="003D1284">
      <w:pPr>
        <w:rPr>
          <w:sz w:val="26"/>
          <w:szCs w:val="26"/>
        </w:rPr>
      </w:pPr>
    </w:p>
    <w:p w14:paraId="00AF78F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그렇기 때문에 하렘 보도는 부정적으로 해석되어야 한다고 생각합니다. 그는 권력을 가졌던 전형적인 고대 근동 왕과 점점 더 비슷해졌습니다. 그리고 그 힘은 그를 최대한 활용했습니다.</w:t>
      </w:r>
    </w:p>
    <w:p w14:paraId="66C11AB6" w14:textId="77777777" w:rsidR="003D1284" w:rsidRPr="00793175" w:rsidRDefault="003D1284">
      <w:pPr>
        <w:rPr>
          <w:sz w:val="26"/>
          <w:szCs w:val="26"/>
        </w:rPr>
      </w:pPr>
    </w:p>
    <w:p w14:paraId="192A96AE"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결국 그의 성공과 실패는 우리로 하여금 경건한 지도자를 갈망하게 만듭니다. 이상적으로는 데이비드가 아닙니다. 이 기록은 또한 우리에게 두 번째 진리를 일깨워 줍니다.</w:t>
      </w:r>
    </w:p>
    <w:p w14:paraId="11E358FF" w14:textId="77777777" w:rsidR="003D1284" w:rsidRPr="00793175" w:rsidRDefault="003D1284">
      <w:pPr>
        <w:rPr>
          <w:sz w:val="26"/>
          <w:szCs w:val="26"/>
        </w:rPr>
      </w:pPr>
    </w:p>
    <w:p w14:paraId="59D9E29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하나님은 전지하시다. 그는 인간이 하는 모든 일을 보고, 도덕적인 관점에서 보는 것을 평가합니다. 시편 11편에서 우리는 하나님께서 일어나는 모든 일을 어떻게 보시는지를 읽습니다.</w:t>
      </w:r>
    </w:p>
    <w:p w14:paraId="16D5836F" w14:textId="77777777" w:rsidR="003D1284" w:rsidRPr="00793175" w:rsidRDefault="003D1284">
      <w:pPr>
        <w:rPr>
          <w:sz w:val="26"/>
          <w:szCs w:val="26"/>
        </w:rPr>
      </w:pPr>
    </w:p>
    <w:p w14:paraId="181FF9FD" w14:textId="74B72AD6" w:rsidR="003D1284" w:rsidRPr="00793175" w:rsidRDefault="0050667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종종 악한 행동을 허용하지만 이를 승인하지 않으며 악행자들에게 그들의 행동에 대한 책임을 묻습니다. David는 그것을 알아낼 것입니다. 어쩌면 우리는 이렇게 말할 수도 있을 것입니다. 권력은 죄의 온상이 될 수 있습니다.</w:t>
      </w:r>
    </w:p>
    <w:p w14:paraId="1DC62F63" w14:textId="77777777" w:rsidR="003D1284" w:rsidRPr="00793175" w:rsidRDefault="003D1284">
      <w:pPr>
        <w:rPr>
          <w:sz w:val="26"/>
          <w:szCs w:val="26"/>
        </w:rPr>
      </w:pPr>
    </w:p>
    <w:p w14:paraId="57149F9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그리고 죄는 일단 잉태되면 그것을 덮으려고 하는 사람들을 소멸시킬 수 있습니다. 따라서 이것은 보다 근본적으로 권력에 대한 이야기이며, 권력과 탐욕이 어떻게 개인을 타락시킬 수 있는지에 대한 이야기입니다. 그리고 때때로 그 부패는 우리의 본성을 고려할 때 성적인 형태를 취합니다.</w:t>
      </w:r>
    </w:p>
    <w:p w14:paraId="4D3B274A" w14:textId="77777777" w:rsidR="003D1284" w:rsidRPr="00793175" w:rsidRDefault="003D1284">
      <w:pPr>
        <w:rPr>
          <w:sz w:val="26"/>
          <w:szCs w:val="26"/>
        </w:rPr>
      </w:pPr>
    </w:p>
    <w:p w14:paraId="715F2E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그러나 그것은 근본적으로 권력 남용에 관한 것입니다. 그리고 여기서 우리는 우리의 죄를 하나님께 숨길 수 없다는 사실을 발견하고 상기하게 됩니다. 그분은 지켜보고 계시며 우리의 행동에 대해 책임을 물으실 것입니다.</w:t>
      </w:r>
    </w:p>
    <w:p w14:paraId="6B74BA52" w14:textId="77777777" w:rsidR="003D1284" w:rsidRPr="00793175" w:rsidRDefault="003D1284">
      <w:pPr>
        <w:rPr>
          <w:sz w:val="26"/>
          <w:szCs w:val="26"/>
        </w:rPr>
      </w:pPr>
    </w:p>
    <w:p w14:paraId="5DB4EF5E" w14:textId="77777777" w:rsidR="00793175" w:rsidRDefault="00000000">
      <w:pPr xmlns:w="http://schemas.openxmlformats.org/wordprocessingml/2006/main">
        <w:rPr>
          <w:rFonts w:ascii="Calibri" w:eastAsia="Calibri" w:hAnsi="Calibri" w:cs="Calibri"/>
          <w:sz w:val="26"/>
          <w:szCs w:val="26"/>
        </w:rPr>
      </w:pPr>
      <w:r xmlns:w="http://schemas.openxmlformats.org/wordprocessingml/2006/main" w:rsidRPr="00793175">
        <w:rPr>
          <w:rFonts w:ascii="Calibri" w:eastAsia="Calibri" w:hAnsi="Calibri" w:cs="Calibri"/>
          <w:sz w:val="26"/>
          <w:szCs w:val="26"/>
        </w:rPr>
        <w:t xml:space="preserve">다음 강의에서는 사무엘하 12장에서 이 일의 여파를 살펴보겠습니다.</w:t>
      </w:r>
    </w:p>
    <w:p w14:paraId="6E81D85A" w14:textId="77777777" w:rsidR="00793175" w:rsidRDefault="00793175">
      <w:pPr>
        <w:rPr>
          <w:rFonts w:ascii="Calibri" w:eastAsia="Calibri" w:hAnsi="Calibri" w:cs="Calibri"/>
          <w:sz w:val="26"/>
          <w:szCs w:val="26"/>
        </w:rPr>
      </w:pPr>
    </w:p>
    <w:p w14:paraId="28F78BFB" w14:textId="77777777" w:rsidR="00793175" w:rsidRPr="00793175" w:rsidRDefault="00793175" w:rsidP="00793175">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사무엘상하를 가르친 Dr. Bob Chisholm입니다. 21회, 사무엘하 11장입니다. 오, 우리가 엮은 얽힌 거미줄, 권력은 양심을 독살합니다.</w:t>
      </w:r>
    </w:p>
    <w:p w14:paraId="4C9E597F" w14:textId="0655E9D0" w:rsidR="003D1284" w:rsidRPr="00793175" w:rsidRDefault="003D1284" w:rsidP="00793175">
      <w:pPr>
        <w:rPr>
          <w:sz w:val="26"/>
          <w:szCs w:val="26"/>
        </w:rPr>
      </w:pPr>
    </w:p>
    <w:sectPr w:rsidR="003D1284" w:rsidRPr="007931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8453" w14:textId="77777777" w:rsidR="00EB7334" w:rsidRDefault="00EB7334" w:rsidP="00793175">
      <w:r>
        <w:separator/>
      </w:r>
    </w:p>
  </w:endnote>
  <w:endnote w:type="continuationSeparator" w:id="0">
    <w:p w14:paraId="1E81FC5A" w14:textId="77777777" w:rsidR="00EB7334" w:rsidRDefault="00EB7334" w:rsidP="007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1CE2" w14:textId="77777777" w:rsidR="00EB7334" w:rsidRDefault="00EB7334" w:rsidP="00793175">
      <w:r>
        <w:separator/>
      </w:r>
    </w:p>
  </w:footnote>
  <w:footnote w:type="continuationSeparator" w:id="0">
    <w:p w14:paraId="48858983" w14:textId="77777777" w:rsidR="00EB7334" w:rsidRDefault="00EB7334" w:rsidP="007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16142"/>
      <w:docPartObj>
        <w:docPartGallery w:val="Page Numbers (Top of Page)"/>
        <w:docPartUnique/>
      </w:docPartObj>
    </w:sdtPr>
    <w:sdtEndPr>
      <w:rPr>
        <w:noProof/>
      </w:rPr>
    </w:sdtEndPr>
    <w:sdtContent>
      <w:p w14:paraId="2BA60EB9" w14:textId="5403368C" w:rsidR="00793175" w:rsidRDefault="007931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7AB174" w14:textId="77777777" w:rsidR="00793175" w:rsidRDefault="00793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714C0"/>
    <w:multiLevelType w:val="hybridMultilevel"/>
    <w:tmpl w:val="6F7AFFB8"/>
    <w:lvl w:ilvl="0" w:tplc="EE0C0388">
      <w:start w:val="1"/>
      <w:numFmt w:val="bullet"/>
      <w:lvlText w:val="●"/>
      <w:lvlJc w:val="left"/>
      <w:pPr>
        <w:ind w:left="720" w:hanging="360"/>
      </w:pPr>
    </w:lvl>
    <w:lvl w:ilvl="1" w:tplc="FA0AF89A">
      <w:start w:val="1"/>
      <w:numFmt w:val="bullet"/>
      <w:lvlText w:val="○"/>
      <w:lvlJc w:val="left"/>
      <w:pPr>
        <w:ind w:left="1440" w:hanging="360"/>
      </w:pPr>
    </w:lvl>
    <w:lvl w:ilvl="2" w:tplc="E0B40470">
      <w:start w:val="1"/>
      <w:numFmt w:val="bullet"/>
      <w:lvlText w:val="■"/>
      <w:lvlJc w:val="left"/>
      <w:pPr>
        <w:ind w:left="2160" w:hanging="360"/>
      </w:pPr>
    </w:lvl>
    <w:lvl w:ilvl="3" w:tplc="B78CF06C">
      <w:start w:val="1"/>
      <w:numFmt w:val="bullet"/>
      <w:lvlText w:val="●"/>
      <w:lvlJc w:val="left"/>
      <w:pPr>
        <w:ind w:left="2880" w:hanging="360"/>
      </w:pPr>
    </w:lvl>
    <w:lvl w:ilvl="4" w:tplc="FBF81ECC">
      <w:start w:val="1"/>
      <w:numFmt w:val="bullet"/>
      <w:lvlText w:val="○"/>
      <w:lvlJc w:val="left"/>
      <w:pPr>
        <w:ind w:left="3600" w:hanging="360"/>
      </w:pPr>
    </w:lvl>
    <w:lvl w:ilvl="5" w:tplc="032E3FC2">
      <w:start w:val="1"/>
      <w:numFmt w:val="bullet"/>
      <w:lvlText w:val="■"/>
      <w:lvlJc w:val="left"/>
      <w:pPr>
        <w:ind w:left="4320" w:hanging="360"/>
      </w:pPr>
    </w:lvl>
    <w:lvl w:ilvl="6" w:tplc="6EA08C18">
      <w:start w:val="1"/>
      <w:numFmt w:val="bullet"/>
      <w:lvlText w:val="●"/>
      <w:lvlJc w:val="left"/>
      <w:pPr>
        <w:ind w:left="5040" w:hanging="360"/>
      </w:pPr>
    </w:lvl>
    <w:lvl w:ilvl="7" w:tplc="0114C0EA">
      <w:start w:val="1"/>
      <w:numFmt w:val="bullet"/>
      <w:lvlText w:val="●"/>
      <w:lvlJc w:val="left"/>
      <w:pPr>
        <w:ind w:left="5760" w:hanging="360"/>
      </w:pPr>
    </w:lvl>
    <w:lvl w:ilvl="8" w:tplc="785E4AA8">
      <w:start w:val="1"/>
      <w:numFmt w:val="bullet"/>
      <w:lvlText w:val="●"/>
      <w:lvlJc w:val="left"/>
      <w:pPr>
        <w:ind w:left="6480" w:hanging="360"/>
      </w:pPr>
    </w:lvl>
  </w:abstractNum>
  <w:num w:numId="1" w16cid:durableId="20300633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84"/>
    <w:rsid w:val="003D1284"/>
    <w:rsid w:val="004C7C13"/>
    <w:rsid w:val="00506671"/>
    <w:rsid w:val="00793175"/>
    <w:rsid w:val="00953E44"/>
    <w:rsid w:val="00C64FFB"/>
    <w:rsid w:val="00EB7334"/>
    <w:rsid w:val="00FB6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60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3175"/>
    <w:pPr>
      <w:tabs>
        <w:tab w:val="center" w:pos="4680"/>
        <w:tab w:val="right" w:pos="9360"/>
      </w:tabs>
    </w:pPr>
  </w:style>
  <w:style w:type="character" w:customStyle="1" w:styleId="HeaderChar">
    <w:name w:val="Header Char"/>
    <w:basedOn w:val="DefaultParagraphFont"/>
    <w:link w:val="Header"/>
    <w:uiPriority w:val="99"/>
    <w:rsid w:val="00793175"/>
  </w:style>
  <w:style w:type="paragraph" w:styleId="Footer">
    <w:name w:val="footer"/>
    <w:basedOn w:val="Normal"/>
    <w:link w:val="FooterChar"/>
    <w:uiPriority w:val="99"/>
    <w:unhideWhenUsed/>
    <w:rsid w:val="00793175"/>
    <w:pPr>
      <w:tabs>
        <w:tab w:val="center" w:pos="4680"/>
        <w:tab w:val="right" w:pos="9360"/>
      </w:tabs>
    </w:pPr>
  </w:style>
  <w:style w:type="character" w:customStyle="1" w:styleId="FooterChar">
    <w:name w:val="Footer Char"/>
    <w:basedOn w:val="DefaultParagraphFont"/>
    <w:link w:val="Footer"/>
    <w:uiPriority w:val="99"/>
    <w:rsid w:val="0079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5600</Words>
  <Characters>24034</Characters>
  <Application>Microsoft Office Word</Application>
  <DocSecurity>0</DocSecurity>
  <Lines>563</Lines>
  <Paragraphs>141</Paragraphs>
  <ScaleCrop>false</ScaleCrop>
  <HeadingPairs>
    <vt:vector size="2" baseType="variant">
      <vt:variant>
        <vt:lpstr>Title</vt:lpstr>
      </vt:variant>
      <vt:variant>
        <vt:i4>1</vt:i4>
      </vt:variant>
    </vt:vector>
  </HeadingPairs>
  <TitlesOfParts>
    <vt:vector size="1" baseType="lpstr">
      <vt:lpstr>Chisholm Samuels Session21 2Sam11</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Session21 2Sam11</dc:title>
  <dc:creator>TurboScribe.ai</dc:creator>
  <cp:lastModifiedBy>Ted Hildebrandt</cp:lastModifiedBy>
  <cp:revision>8</cp:revision>
  <dcterms:created xsi:type="dcterms:W3CDTF">2024-02-04T21:40:00Z</dcterms:created>
  <dcterms:modified xsi:type="dcterms:W3CDTF">2024-03-04T15:02:00Z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74767837f41c3c1f82b60a87d7c004eec6b14a00c8aad537ed986124d23a7de2</vt:lpwstr>
  </property>
</Properties>
</file>