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EAC" w14:textId="77777777" w:rsidR="00465ACB" w:rsidRPr="00310B52" w:rsidRDefault="00465ACB" w:rsidP="00465ACB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Grace Theological Journal </w:t>
      </w:r>
      <w:r>
        <w:rPr>
          <w:rFonts w:ascii="Times New Roman" w:eastAsia="MS Mincho" w:hAnsi="Times New Roman" w:cs="Times New Roman"/>
          <w:sz w:val="22"/>
          <w:szCs w:val="22"/>
        </w:rPr>
        <w:t>2.1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 (19</w:t>
      </w:r>
      <w:r>
        <w:rPr>
          <w:rFonts w:ascii="Times New Roman" w:eastAsia="MS Mincho" w:hAnsi="Times New Roman" w:cs="Times New Roman"/>
          <w:sz w:val="22"/>
          <w:szCs w:val="22"/>
        </w:rPr>
        <w:t>81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r>
        <w:rPr>
          <w:rFonts w:ascii="Times New Roman" w:eastAsia="MS Mincho" w:hAnsi="Times New Roman" w:cs="Times New Roman"/>
          <w:sz w:val="22"/>
          <w:szCs w:val="22"/>
        </w:rPr>
        <w:t>75</w:t>
      </w:r>
      <w:r w:rsidRPr="00310B52">
        <w:rPr>
          <w:rFonts w:ascii="Times New Roman" w:eastAsia="MS Mincho" w:hAnsi="Times New Roman" w:cs="Times New Roman"/>
          <w:sz w:val="22"/>
          <w:szCs w:val="22"/>
        </w:rPr>
        <w:t>-</w:t>
      </w:r>
      <w:r>
        <w:rPr>
          <w:rFonts w:ascii="Times New Roman" w:eastAsia="MS Mincho" w:hAnsi="Times New Roman" w:cs="Times New Roman"/>
          <w:sz w:val="22"/>
          <w:szCs w:val="22"/>
        </w:rPr>
        <w:t>114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98EBF65" w14:textId="77777777" w:rsidR="00465ACB" w:rsidRDefault="00465ACB" w:rsidP="00465AC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A0FAC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Copyright © 1981 Grace Theological Seminary; c</w:t>
      </w:r>
      <w:r w:rsidRPr="00BA0FAC">
        <w:rPr>
          <w:rFonts w:ascii="Times New Roman" w:hAnsi="Times New Roman" w:cs="Times New Roman"/>
          <w:sz w:val="22"/>
          <w:szCs w:val="22"/>
        </w:rPr>
        <w:t>ited with permission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4516766" w14:textId="52278272" w:rsidR="00465ACB" w:rsidRPr="00BA0FAC" w:rsidRDefault="00465ACB" w:rsidP="00465AC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digitally prepared for use at Gordon College</w:t>
      </w:r>
      <w:r w:rsidR="00AD367D">
        <w:rPr>
          <w:rFonts w:ascii="Times New Roman" w:hAnsi="Times New Roman" w:cs="Times New Roman"/>
          <w:sz w:val="22"/>
          <w:szCs w:val="22"/>
        </w:rPr>
        <w:t xml:space="preserve"> and biblicalelearning.org</w:t>
      </w:r>
      <w:r w:rsidRPr="00BA0FAC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F88880" w14:textId="77777777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99652D" w14:textId="77777777" w:rsid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CB3E8B" w14:textId="77777777" w:rsidR="00465ACB" w:rsidRPr="00465ACB" w:rsidRDefault="00465ACB" w:rsidP="00465ACB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465ACB">
        <w:rPr>
          <w:rFonts w:ascii="Times New Roman" w:hAnsi="Times New Roman" w:cs="Times New Roman"/>
          <w:b/>
          <w:sz w:val="36"/>
          <w:szCs w:val="36"/>
        </w:rPr>
        <w:t>FIRST CLASS CONDITIONS:</w:t>
      </w:r>
    </w:p>
    <w:p w14:paraId="412B5A79" w14:textId="77777777" w:rsidR="00465ACB" w:rsidRPr="00465ACB" w:rsidRDefault="00465ACB" w:rsidP="00465ACB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Pr="00465ACB">
        <w:rPr>
          <w:rFonts w:ascii="Times New Roman" w:hAnsi="Times New Roman" w:cs="Times New Roman"/>
          <w:b/>
          <w:sz w:val="36"/>
          <w:szCs w:val="36"/>
        </w:rPr>
        <w:t>WHAT DO THEY MEAN?</w:t>
      </w:r>
    </w:p>
    <w:p w14:paraId="373AB717" w14:textId="77777777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8EACB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JAMES L. BOYER</w:t>
      </w:r>
    </w:p>
    <w:p w14:paraId="1685E87E" w14:textId="77777777" w:rsid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34D9BB" w14:textId="77777777" w:rsid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8919800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ab/>
        <w:t>This inductive study of the approximately 300 NT instances of</w:t>
      </w:r>
    </w:p>
    <w:p w14:paraId="14811344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the first class condition (</w:t>
      </w:r>
      <w:r w:rsidR="00434D8E">
        <w:rPr>
          <w:rFonts w:ascii="Times New Roman" w:hAnsi="Times New Roman" w:cs="Times New Roman"/>
          <w:i/>
          <w:sz w:val="26"/>
          <w:szCs w:val="26"/>
          <w:lang w:val="el-GR"/>
        </w:rPr>
        <w:t>εἰ</w:t>
      </w:r>
      <w:r w:rsidRPr="000B2B15">
        <w:rPr>
          <w:rFonts w:ascii="Greekth" w:hAnsi="Greekth" w:cs="Times New Roman"/>
          <w:i/>
          <w:sz w:val="26"/>
          <w:szCs w:val="26"/>
        </w:rPr>
        <w:t xml:space="preserve"> </w:t>
      </w:r>
      <w:r w:rsidRPr="000B2B15">
        <w:rPr>
          <w:rFonts w:ascii="Times New Roman" w:hAnsi="Times New Roman" w:cs="Times New Roman"/>
          <w:i/>
          <w:sz w:val="26"/>
          <w:szCs w:val="26"/>
        </w:rPr>
        <w:t>+ indicative) disputes the common under-</w:t>
      </w:r>
    </w:p>
    <w:p w14:paraId="36CCD452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standing that this construction should be interpreted as obviously</w:t>
      </w:r>
    </w:p>
    <w:p w14:paraId="6AFA259A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true and translated as "since." It is found that this is the case only</w:t>
      </w:r>
    </w:p>
    <w:p w14:paraId="198180A8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37% of the time. Surprisingly, in 51% of the occurrences the condition</w:t>
      </w:r>
    </w:p>
    <w:p w14:paraId="18315C50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is undetermined. Four proposed explanations of this construction are</w:t>
      </w:r>
    </w:p>
    <w:p w14:paraId="38AF3424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examined and found to be inadequate. It is then argued that the correct</w:t>
      </w:r>
    </w:p>
    <w:p w14:paraId="34702311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explanation of the first class condition is a simple logical connection</w:t>
      </w:r>
    </w:p>
    <w:p w14:paraId="4CFE22C9" w14:textId="77777777" w:rsidR="00465ACB" w:rsidRPr="000B2B15" w:rsidRDefault="00465ACB" w:rsidP="007D025D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B2B15">
        <w:rPr>
          <w:rFonts w:ascii="Times New Roman" w:hAnsi="Times New Roman" w:cs="Times New Roman"/>
          <w:i/>
          <w:sz w:val="26"/>
          <w:szCs w:val="26"/>
        </w:rPr>
        <w:t>between protasis and apodosis.</w:t>
      </w:r>
    </w:p>
    <w:p w14:paraId="4C894A2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*    *    *</w:t>
      </w:r>
      <w:r w:rsidRPr="00465ACB">
        <w:rPr>
          <w:rFonts w:ascii="Times New Roman" w:hAnsi="Times New Roman" w:cs="Times New Roman"/>
          <w:sz w:val="26"/>
          <w:szCs w:val="26"/>
        </w:rPr>
        <w:cr/>
      </w:r>
    </w:p>
    <w:p w14:paraId="49EF229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0F0C4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meaning of words is properly determined by a study of the ways</w:t>
      </w:r>
    </w:p>
    <w:p w14:paraId="3A57626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they are used in their many contexts, not by theoretical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rationaliza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4565E18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on root meanings and etymologies. In just the same way the</w:t>
      </w:r>
    </w:p>
    <w:p w14:paraId="7088E98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significance of a group of words in grammatical construction is</w:t>
      </w:r>
    </w:p>
    <w:p w14:paraId="4F73CDD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determined by careful study of the same construction in actually</w:t>
      </w:r>
    </w:p>
    <w:p w14:paraId="28AB827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occurring contexts, not by rationalizing about voice, mood, and the</w:t>
      </w:r>
    </w:p>
    <w:p w14:paraId="56B8401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technical terminology employed by grammarians to identify them.</w:t>
      </w:r>
    </w:p>
    <w:p w14:paraId="75802CD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A commonly occurring example of the neglect of this axiom is</w:t>
      </w:r>
    </w:p>
    <w:p w14:paraId="5145168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manner in which the construction frequently called "First Class</w:t>
      </w:r>
    </w:p>
    <w:p w14:paraId="627F5FD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Condition" is handled in much exegetical literature. Reasoning from</w:t>
      </w:r>
    </w:p>
    <w:p w14:paraId="4B8D7B0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the use of </w:t>
      </w:r>
      <w:r w:rsidR="00434D8E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465ACB">
        <w:rPr>
          <w:rFonts w:ascii="Times New Roman" w:hAnsi="Times New Roman" w:cs="Times New Roman"/>
          <w:sz w:val="26"/>
          <w:szCs w:val="26"/>
        </w:rPr>
        <w:t xml:space="preserve"> instead of </w:t>
      </w:r>
      <w:r w:rsidR="00434D8E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465ACB">
        <w:rPr>
          <w:rFonts w:ascii="Times New Roman" w:hAnsi="Times New Roman" w:cs="Times New Roman"/>
          <w:sz w:val="26"/>
          <w:szCs w:val="26"/>
        </w:rPr>
        <w:t xml:space="preserve"> and the use of the indicative mood, the</w:t>
      </w:r>
    </w:p>
    <w:p w14:paraId="0DB66C6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mood of reality and actuality, the conclusion is drawn that the first</w:t>
      </w:r>
    </w:p>
    <w:p w14:paraId="2A6A6F1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class conditional sen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465ACB">
        <w:rPr>
          <w:rFonts w:ascii="Times New Roman" w:hAnsi="Times New Roman" w:cs="Times New Roman"/>
          <w:sz w:val="26"/>
          <w:szCs w:val="26"/>
        </w:rPr>
        <w:t>ence is not really a condition at all, but it</w:t>
      </w:r>
    </w:p>
    <w:p w14:paraId="5035530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implies that the condition is actually true and could well be translated</w:t>
      </w:r>
    </w:p>
    <w:p w14:paraId="28BEDC7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since."</w:t>
      </w:r>
      <w:r w:rsidRPr="00465ACB">
        <w:rPr>
          <w:rFonts w:ascii="Times New Roman" w:hAnsi="Times New Roman" w:cs="Times New Roman"/>
          <w:sz w:val="26"/>
          <w:szCs w:val="26"/>
          <w:vertAlign w:val="superscript"/>
        </w:rPr>
        <w:t>l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Is this true?</w:t>
      </w:r>
    </w:p>
    <w:p w14:paraId="3D1C2EB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To gather the information for this kind of biblical study, it was</w:t>
      </w:r>
    </w:p>
    <w:p w14:paraId="7D394E3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necessary to locate all examples of this grammatical construction</w:t>
      </w:r>
    </w:p>
    <w:p w14:paraId="1A7A7A1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7AB4DD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5ACB">
        <w:rPr>
          <w:rFonts w:ascii="Times New Roman" w:hAnsi="Times New Roman" w:cs="Times New Roman"/>
          <w:sz w:val="22"/>
          <w:szCs w:val="22"/>
        </w:rPr>
        <w:tab/>
      </w:r>
      <w:r w:rsidRPr="00465ACB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65ACB">
        <w:rPr>
          <w:rFonts w:ascii="Times New Roman" w:hAnsi="Times New Roman" w:cs="Times New Roman"/>
          <w:sz w:val="22"/>
          <w:szCs w:val="22"/>
        </w:rPr>
        <w:t xml:space="preserve"> Nigel Turner, </w:t>
      </w:r>
      <w:r w:rsidRPr="00465ACB">
        <w:rPr>
          <w:rFonts w:ascii="Times New Roman" w:hAnsi="Times New Roman" w:cs="Times New Roman"/>
          <w:i/>
          <w:sz w:val="22"/>
          <w:szCs w:val="22"/>
        </w:rPr>
        <w:t>A Grammar of New Testament Greek. Vol. 3: Syntax</w:t>
      </w:r>
      <w:r w:rsidRPr="00465ACB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65ACB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</w:smartTag>
      <w:r w:rsidRPr="00465ACB">
        <w:rPr>
          <w:rFonts w:ascii="Times New Roman" w:hAnsi="Times New Roman" w:cs="Times New Roman"/>
          <w:sz w:val="22"/>
          <w:szCs w:val="22"/>
        </w:rPr>
        <w:t>:</w:t>
      </w:r>
    </w:p>
    <w:p w14:paraId="31D586B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465ACB">
        <w:rPr>
          <w:rFonts w:ascii="Times New Roman" w:hAnsi="Times New Roman" w:cs="Times New Roman"/>
          <w:sz w:val="22"/>
          <w:szCs w:val="22"/>
        </w:rPr>
        <w:t xml:space="preserve">T. &amp; T. Clark, 1963) 115. F. Blass, and A. </w:t>
      </w:r>
      <w:proofErr w:type="spellStart"/>
      <w:r w:rsidRPr="00465ACB">
        <w:rPr>
          <w:rFonts w:ascii="Times New Roman" w:hAnsi="Times New Roman" w:cs="Times New Roman"/>
          <w:sz w:val="22"/>
          <w:szCs w:val="22"/>
        </w:rPr>
        <w:t>Debrunner</w:t>
      </w:r>
      <w:proofErr w:type="spellEnd"/>
      <w:r w:rsidRPr="00465ACB">
        <w:rPr>
          <w:rFonts w:ascii="Times New Roman" w:hAnsi="Times New Roman" w:cs="Times New Roman"/>
          <w:sz w:val="22"/>
          <w:szCs w:val="22"/>
        </w:rPr>
        <w:t xml:space="preserve">, </w:t>
      </w:r>
      <w:r w:rsidRPr="00465ACB">
        <w:rPr>
          <w:rFonts w:ascii="Times New Roman" w:hAnsi="Times New Roman" w:cs="Times New Roman"/>
          <w:i/>
          <w:sz w:val="22"/>
          <w:szCs w:val="22"/>
        </w:rPr>
        <w:t>A Greek Grammar of the New</w:t>
      </w:r>
    </w:p>
    <w:p w14:paraId="679D3BD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5ACB">
        <w:rPr>
          <w:rFonts w:ascii="Times New Roman" w:hAnsi="Times New Roman" w:cs="Times New Roman"/>
          <w:i/>
          <w:sz w:val="22"/>
          <w:szCs w:val="22"/>
        </w:rPr>
        <w:t>Testament and Other Early Christian Literature</w:t>
      </w:r>
      <w:r w:rsidRPr="00465ACB">
        <w:rPr>
          <w:rFonts w:ascii="Times New Roman" w:hAnsi="Times New Roman" w:cs="Times New Roman"/>
          <w:sz w:val="22"/>
          <w:szCs w:val="22"/>
        </w:rPr>
        <w:t>, trans. and rev. by Robert Funk</w:t>
      </w:r>
    </w:p>
    <w:p w14:paraId="160DBDD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5ACB">
        <w:rPr>
          <w:rFonts w:ascii="Times New Roman" w:hAnsi="Times New Roman" w:cs="Times New Roman"/>
          <w:sz w:val="22"/>
          <w:szCs w:val="22"/>
        </w:rPr>
        <w:t>(Chicago: University of Chicago, 1961) 188-90.</w:t>
      </w:r>
    </w:p>
    <w:p w14:paraId="28398C72" w14:textId="77777777" w:rsid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CDBDFE" w14:textId="77777777" w:rsid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76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69FE852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cr/>
      </w:r>
    </w:p>
    <w:p w14:paraId="6447E94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occurring in the NT. By using the GRAMCORD tool,</w:t>
      </w:r>
      <w:r w:rsidRPr="00637DC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65ACB">
        <w:rPr>
          <w:rFonts w:ascii="Times New Roman" w:hAnsi="Times New Roman" w:cs="Times New Roman"/>
          <w:sz w:val="26"/>
          <w:szCs w:val="26"/>
        </w:rPr>
        <w:t xml:space="preserve"> a print-out was</w:t>
      </w:r>
    </w:p>
    <w:p w14:paraId="35CC87F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produced of all places where the conjunction </w:t>
      </w:r>
      <w:proofErr w:type="spellStart"/>
      <w:r w:rsidR="00637DC1">
        <w:rPr>
          <w:rFonts w:ascii="Greekth" w:hAnsi="Greekth" w:cs="Times New Roman"/>
          <w:sz w:val="26"/>
          <w:szCs w:val="26"/>
        </w:rPr>
        <w:t>ei</w:t>
      </w:r>
      <w:proofErr w:type="spellEnd"/>
      <w:r w:rsidR="00637DC1">
        <w:rPr>
          <w:rFonts w:ascii="Greekth" w:hAnsi="Greekth" w:cs="Times New Roman"/>
          <w:sz w:val="26"/>
          <w:szCs w:val="26"/>
        </w:rPr>
        <w:t>]</w:t>
      </w:r>
      <w:r w:rsidRPr="00465ACB">
        <w:rPr>
          <w:rFonts w:ascii="Times New Roman" w:hAnsi="Times New Roman" w:cs="Times New Roman"/>
          <w:sz w:val="26"/>
          <w:szCs w:val="26"/>
        </w:rPr>
        <w:t xml:space="preserve"> is followed by an</w:t>
      </w:r>
    </w:p>
    <w:p w14:paraId="02897D7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indicative verb. Next, the list was edited manually to remove non-</w:t>
      </w:r>
    </w:p>
    <w:p w14:paraId="6F9E99B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applicable situations</w:t>
      </w:r>
      <w:r w:rsidRPr="00637DC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65ACB">
        <w:rPr>
          <w:rFonts w:ascii="Times New Roman" w:hAnsi="Times New Roman" w:cs="Times New Roman"/>
          <w:sz w:val="26"/>
          <w:szCs w:val="26"/>
        </w:rPr>
        <w:t xml:space="preserve"> and to supplement the list by inserting those</w:t>
      </w:r>
    </w:p>
    <w:p w14:paraId="327CD64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first class conditions not caught by the program.</w:t>
      </w:r>
      <w:r w:rsidRPr="00637DC1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The result was a list</w:t>
      </w:r>
    </w:p>
    <w:p w14:paraId="7A34706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about 300 instances</w:t>
      </w:r>
      <w:r w:rsidR="00637DC1" w:rsidRPr="00637DC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465ACB">
        <w:rPr>
          <w:rFonts w:ascii="Times New Roman" w:hAnsi="Times New Roman" w:cs="Times New Roman"/>
          <w:sz w:val="26"/>
          <w:szCs w:val="26"/>
        </w:rPr>
        <w:t xml:space="preserve"> in the NT where first class conditions occur.</w:t>
      </w:r>
    </w:p>
    <w:p w14:paraId="48C9E64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procedure in case of uncertain instances was to include both,</w:t>
      </w:r>
    </w:p>
    <w:p w14:paraId="049331B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noting, of course, the problem.</w:t>
      </w:r>
    </w:p>
    <w:p w14:paraId="1DE80F9B" w14:textId="77777777" w:rsidR="00465ACB" w:rsidRPr="00465ACB" w:rsidRDefault="00465ACB" w:rsidP="00637DC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Having in this list the materials for study, a detailed analysis was</w:t>
      </w:r>
    </w:p>
    <w:p w14:paraId="6AAB6F0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made of all kinds of information about the construction, such as</w:t>
      </w:r>
    </w:p>
    <w:p w14:paraId="4DCEF81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sentence connectives used, the negative particle (where it occurred),</w:t>
      </w:r>
    </w:p>
    <w:p w14:paraId="181186E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tense and mood of the verb(s) in both the protasis and apodosis,</w:t>
      </w:r>
    </w:p>
    <w:p w14:paraId="7371AE0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"time reference" involved, the form of the apodosis (admonition,</w:t>
      </w:r>
    </w:p>
    <w:p w14:paraId="6B2F09E7" w14:textId="77777777" w:rsidR="00465ACB" w:rsidRPr="00465ACB" w:rsidRDefault="00637DC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465ACB" w:rsidRPr="00465ACB">
        <w:rPr>
          <w:rFonts w:ascii="Times New Roman" w:hAnsi="Times New Roman" w:cs="Times New Roman"/>
          <w:sz w:val="26"/>
          <w:szCs w:val="26"/>
        </w:rPr>
        <w:t>romise, rhetorical question, declarative statement, etc.). Since many</w:t>
      </w:r>
    </w:p>
    <w:p w14:paraId="069BD36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these are not closely involved in the interpretive problem under</w:t>
      </w:r>
    </w:p>
    <w:p w14:paraId="2309492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consideration in this article, they will not be tabulated here.</w:t>
      </w:r>
    </w:p>
    <w:p w14:paraId="3648C60C" w14:textId="77777777" w:rsidR="00465ACB" w:rsidRPr="00465ACB" w:rsidRDefault="00465ACB" w:rsidP="00637DC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consideration primarily involved in this study is the "relation</w:t>
      </w:r>
    </w:p>
    <w:p w14:paraId="20E2828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to reality" expressed in the </w:t>
      </w:r>
      <w:r w:rsidR="00434D8E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465ACB">
        <w:rPr>
          <w:rFonts w:ascii="Times New Roman" w:hAnsi="Times New Roman" w:cs="Times New Roman"/>
          <w:sz w:val="26"/>
          <w:szCs w:val="26"/>
        </w:rPr>
        <w:t>-plus-indicative protasis. This was</w:t>
      </w:r>
    </w:p>
    <w:p w14:paraId="2CB5D8B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carefully appraised, listed, and tabulated, with the following results:</w:t>
      </w:r>
    </w:p>
    <w:p w14:paraId="5747F1B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1108BD" w14:textId="77777777" w:rsidR="00465ACB" w:rsidRPr="00465ACB" w:rsidRDefault="00637DC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1. Instances where the condition was obviously true.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115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37%</w:t>
      </w:r>
    </w:p>
    <w:p w14:paraId="6E894640" w14:textId="77777777" w:rsidR="00465ACB" w:rsidRPr="00465ACB" w:rsidRDefault="00465ACB" w:rsidP="00637DC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II. Instances where the condition was obviously false.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 xml:space="preserve">36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12%</w:t>
      </w:r>
    </w:p>
    <w:p w14:paraId="2358EE60" w14:textId="77777777" w:rsidR="00465ACB" w:rsidRPr="00465ACB" w:rsidRDefault="00465ACB" w:rsidP="00637DC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III. Instances where the condition was undetermined: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 xml:space="preserve">155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51% ,</w:t>
      </w:r>
    </w:p>
    <w:p w14:paraId="25BDACB9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1. Uncertain by reason of futurity.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 xml:space="preserve">5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Pr="00465ACB">
        <w:rPr>
          <w:rFonts w:ascii="Times New Roman" w:hAnsi="Times New Roman" w:cs="Times New Roman"/>
          <w:sz w:val="26"/>
          <w:szCs w:val="26"/>
        </w:rPr>
        <w:t>2%</w:t>
      </w:r>
    </w:p>
    <w:p w14:paraId="7897F27F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2. Uncertain by reason of providence, "the course</w:t>
      </w:r>
    </w:p>
    <w:p w14:paraId="783EE24D" w14:textId="77777777" w:rsidR="00465ACB" w:rsidRPr="00465ACB" w:rsidRDefault="00637DC1" w:rsidP="00637DC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of events.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24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8%</w:t>
      </w:r>
    </w:p>
    <w:p w14:paraId="1F7CA108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3. Uncertain by reason of man's spiritual</w:t>
      </w:r>
    </w:p>
    <w:p w14:paraId="0B3A6988" w14:textId="77777777" w:rsidR="00465ACB" w:rsidRPr="00465ACB" w:rsidRDefault="00637DC1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ondition.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38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12%</w:t>
      </w:r>
    </w:p>
    <w:p w14:paraId="5AEF2DAB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4. Un</w:t>
      </w:r>
      <w:r w:rsidR="00637DC1">
        <w:rPr>
          <w:rFonts w:ascii="Times New Roman" w:hAnsi="Times New Roman" w:cs="Times New Roman"/>
          <w:sz w:val="26"/>
          <w:szCs w:val="26"/>
        </w:rPr>
        <w:t>c</w:t>
      </w:r>
      <w:r w:rsidRPr="00465ACB">
        <w:rPr>
          <w:rFonts w:ascii="Times New Roman" w:hAnsi="Times New Roman" w:cs="Times New Roman"/>
          <w:sz w:val="26"/>
          <w:szCs w:val="26"/>
        </w:rPr>
        <w:t>ertain by reason of man's actions or</w:t>
      </w:r>
    </w:p>
    <w:p w14:paraId="24B7D9DB" w14:textId="77777777" w:rsidR="00465ACB" w:rsidRPr="00465ACB" w:rsidRDefault="00637DC1" w:rsidP="00637DC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5ACB" w:rsidRPr="00465ACB">
        <w:rPr>
          <w:rFonts w:ascii="Times New Roman" w:hAnsi="Times New Roman" w:cs="Times New Roman"/>
          <w:sz w:val="26"/>
          <w:szCs w:val="26"/>
        </w:rPr>
        <w:t>cho</w:t>
      </w:r>
      <w:r>
        <w:rPr>
          <w:rFonts w:ascii="Times New Roman" w:hAnsi="Times New Roman" w:cs="Times New Roman"/>
          <w:sz w:val="26"/>
          <w:szCs w:val="26"/>
        </w:rPr>
        <w:t>i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ces.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72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24%</w:t>
      </w:r>
    </w:p>
    <w:p w14:paraId="3C2D6D24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5. Uncertain by reason of man's ignorance or</w:t>
      </w:r>
    </w:p>
    <w:p w14:paraId="35C0DBF7" w14:textId="77777777" w:rsidR="00465ACB" w:rsidRPr="00465ACB" w:rsidRDefault="00637DC1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doubt.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16 </w:t>
      </w:r>
      <w:r w:rsidR="00DE307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5%</w:t>
      </w:r>
    </w:p>
    <w:p w14:paraId="42C35D0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implications of this information are the materials for the rest of</w:t>
      </w:r>
    </w:p>
    <w:p w14:paraId="5BD5E97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</w:t>
      </w:r>
      <w:r w:rsidR="00637DC1">
        <w:rPr>
          <w:rFonts w:ascii="Times New Roman" w:hAnsi="Times New Roman" w:cs="Times New Roman"/>
          <w:sz w:val="26"/>
          <w:szCs w:val="26"/>
        </w:rPr>
        <w:t>h</w:t>
      </w:r>
      <w:r w:rsidRPr="00465ACB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637DC1">
        <w:rPr>
          <w:rFonts w:ascii="Times New Roman" w:hAnsi="Times New Roman" w:cs="Times New Roman"/>
          <w:sz w:val="26"/>
          <w:szCs w:val="26"/>
        </w:rPr>
        <w:t>di</w:t>
      </w:r>
      <w:r w:rsidRPr="00465ACB">
        <w:rPr>
          <w:rFonts w:ascii="Times New Roman" w:hAnsi="Times New Roman" w:cs="Times New Roman"/>
          <w:sz w:val="26"/>
          <w:szCs w:val="26"/>
        </w:rPr>
        <w:t>scusslon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.</w:t>
      </w:r>
    </w:p>
    <w:p w14:paraId="386AF624" w14:textId="77777777" w:rsidR="00465ACB" w:rsidRPr="00637DC1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A71907A" w14:textId="77777777" w:rsidR="00465ACB" w:rsidRPr="00637DC1" w:rsidRDefault="00465ACB" w:rsidP="00637DC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37DC1" w:rsidRPr="00637DC1">
        <w:rPr>
          <w:rFonts w:ascii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hAnsi="Times New Roman" w:cs="Times New Roman"/>
          <w:sz w:val="22"/>
          <w:szCs w:val="22"/>
        </w:rPr>
        <w:t xml:space="preserve">For information, see my article "Project </w:t>
      </w:r>
      <w:proofErr w:type="spellStart"/>
      <w:r w:rsidRPr="00637DC1">
        <w:rPr>
          <w:rFonts w:ascii="Times New Roman" w:hAnsi="Times New Roman" w:cs="Times New Roman"/>
          <w:sz w:val="22"/>
          <w:szCs w:val="22"/>
        </w:rPr>
        <w:t>Gramcord</w:t>
      </w:r>
      <w:proofErr w:type="spellEnd"/>
      <w:r w:rsidRPr="00637DC1">
        <w:rPr>
          <w:rFonts w:ascii="Times New Roman" w:hAnsi="Times New Roman" w:cs="Times New Roman"/>
          <w:sz w:val="22"/>
          <w:szCs w:val="22"/>
        </w:rPr>
        <w:t xml:space="preserve">: A Report," </w:t>
      </w:r>
      <w:r w:rsidRPr="00637DC1">
        <w:rPr>
          <w:rFonts w:ascii="Times New Roman" w:hAnsi="Times New Roman" w:cs="Times New Roman"/>
          <w:i/>
          <w:sz w:val="22"/>
          <w:szCs w:val="22"/>
        </w:rPr>
        <w:t>GTJ</w:t>
      </w:r>
      <w:r w:rsidRPr="00637DC1">
        <w:rPr>
          <w:rFonts w:ascii="Times New Roman" w:hAnsi="Times New Roman" w:cs="Times New Roman"/>
          <w:sz w:val="22"/>
          <w:szCs w:val="22"/>
        </w:rPr>
        <w:t xml:space="preserve"> 1(1980) 97-99,</w:t>
      </w:r>
    </w:p>
    <w:p w14:paraId="71C08A82" w14:textId="77777777" w:rsidR="00465ACB" w:rsidRPr="00637DC1" w:rsidRDefault="00465ACB" w:rsidP="00637DC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37DC1" w:rsidRPr="00637D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7DC1" w:rsidRPr="00637DC1">
        <w:rPr>
          <w:rFonts w:ascii="Greekth" w:hAnsi="Greekth" w:cs="Times New Roman"/>
          <w:sz w:val="22"/>
          <w:szCs w:val="22"/>
        </w:rPr>
        <w:t>Ei</w:t>
      </w:r>
      <w:proofErr w:type="spellEnd"/>
      <w:r w:rsidR="00637DC1" w:rsidRPr="00637DC1">
        <w:rPr>
          <w:rFonts w:ascii="Greekth" w:hAnsi="Greekth" w:cs="Times New Roman"/>
          <w:sz w:val="22"/>
          <w:szCs w:val="22"/>
        </w:rPr>
        <w:t>]</w:t>
      </w:r>
      <w:r w:rsidRPr="00637DC1">
        <w:rPr>
          <w:rFonts w:ascii="Times New Roman" w:hAnsi="Times New Roman" w:cs="Times New Roman"/>
          <w:sz w:val="22"/>
          <w:szCs w:val="22"/>
        </w:rPr>
        <w:t xml:space="preserve"> + indicative, of course, also includes all second class conditions (contrary to</w:t>
      </w:r>
    </w:p>
    <w:p w14:paraId="028E968A" w14:textId="77777777" w:rsidR="00465ACB" w:rsidRPr="00637DC1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 xml:space="preserve">fact) and a few examples where </w:t>
      </w:r>
      <w:r w:rsidR="00434D8E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434D8E" w:rsidRPr="00434D8E">
        <w:rPr>
          <w:rFonts w:ascii="Times New Roman" w:hAnsi="Times New Roman" w:cs="Times New Roman"/>
          <w:sz w:val="22"/>
          <w:szCs w:val="22"/>
        </w:rPr>
        <w:t xml:space="preserve"> </w:t>
      </w:r>
      <w:r w:rsidR="00434D8E">
        <w:rPr>
          <w:rFonts w:ascii="Times New Roman" w:hAnsi="Times New Roman" w:cs="Times New Roman"/>
          <w:sz w:val="22"/>
          <w:szCs w:val="22"/>
          <w:lang w:val="el-GR"/>
        </w:rPr>
        <w:t>μή</w:t>
      </w:r>
      <w:r w:rsidRPr="00637DC1">
        <w:rPr>
          <w:rFonts w:ascii="Times New Roman" w:hAnsi="Times New Roman" w:cs="Times New Roman"/>
          <w:sz w:val="22"/>
          <w:szCs w:val="22"/>
        </w:rPr>
        <w:t xml:space="preserve"> = "except," These I propose to deal with in a later</w:t>
      </w:r>
    </w:p>
    <w:p w14:paraId="3331E29B" w14:textId="77777777" w:rsidR="00465ACB" w:rsidRPr="00637DC1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>article.</w:t>
      </w:r>
    </w:p>
    <w:p w14:paraId="1BCF302D" w14:textId="77777777" w:rsidR="00465ACB" w:rsidRPr="00637DC1" w:rsidRDefault="00465ACB" w:rsidP="00637DC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637DC1" w:rsidRPr="00637DC1">
        <w:rPr>
          <w:rFonts w:ascii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hAnsi="Times New Roman" w:cs="Times New Roman"/>
          <w:sz w:val="22"/>
          <w:szCs w:val="22"/>
        </w:rPr>
        <w:t>For example, cases where the verb of the protasis was left to be understood in the</w:t>
      </w:r>
    </w:p>
    <w:p w14:paraId="7677ECFC" w14:textId="77777777" w:rsidR="00465ACB" w:rsidRPr="00637DC1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>text but easily supplied from the context,</w:t>
      </w:r>
    </w:p>
    <w:p w14:paraId="71CB7A0D" w14:textId="77777777" w:rsidR="00465ACB" w:rsidRPr="00637DC1" w:rsidRDefault="00637DC1" w:rsidP="00637DC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p" w:hAnsi="p" w:cs="Times New Roman"/>
          <w:sz w:val="22"/>
          <w:szCs w:val="22"/>
          <w:vertAlign w:val="superscript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5ACB" w:rsidRPr="00637DC1">
        <w:rPr>
          <w:rFonts w:ascii="Times New Roman" w:hAnsi="Times New Roman" w:cs="Times New Roman"/>
          <w:sz w:val="22"/>
          <w:szCs w:val="22"/>
        </w:rPr>
        <w:t>The number is not definite, since some are mixed (part first class and part second</w:t>
      </w:r>
      <w:r w:rsidR="00465ACB" w:rsidRPr="00637DC1">
        <w:rPr>
          <w:rFonts w:ascii="Times New Roman" w:hAnsi="Times New Roman" w:cs="Times New Roman"/>
          <w:sz w:val="22"/>
          <w:szCs w:val="22"/>
        </w:rPr>
        <w:cr/>
        <w:t>class); some are incomplete (where the protasis or apodosis is left unexpressed); and</w:t>
      </w:r>
    </w:p>
    <w:p w14:paraId="26164454" w14:textId="77777777" w:rsidR="00465ACB" w:rsidRDefault="00637DC1" w:rsidP="00637DC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77</w:t>
      </w:r>
    </w:p>
    <w:p w14:paraId="3F480AE1" w14:textId="77777777" w:rsidR="00637DC1" w:rsidRPr="00465ACB" w:rsidRDefault="00637DC1" w:rsidP="00637DC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9D634B3" w14:textId="77777777" w:rsidR="00465ACB" w:rsidRPr="00465ACB" w:rsidRDefault="00465ACB" w:rsidP="00637DC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PROPOSED EXPLANATIONS: TRUE TO FACT</w:t>
      </w:r>
    </w:p>
    <w:p w14:paraId="39B0A480" w14:textId="77777777" w:rsidR="00465ACB" w:rsidRPr="00465ACB" w:rsidRDefault="00465ACB" w:rsidP="00637DC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It seems obvious why "relation to reality" is the crucial consider-</w:t>
      </w:r>
    </w:p>
    <w:p w14:paraId="48A3847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ation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, and it quickly appears that this term is understood very</w:t>
      </w:r>
    </w:p>
    <w:p w14:paraId="441C908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differently by different scholars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If it is understood to apply to the</w:t>
      </w:r>
    </w:p>
    <w:p w14:paraId="16E1951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actual truth of the condition-</w:t>
      </w:r>
      <w:r w:rsidR="00DE3073">
        <w:rPr>
          <w:rFonts w:ascii="Times New Roman" w:hAnsi="Times New Roman" w:cs="Times New Roman"/>
          <w:sz w:val="26"/>
          <w:szCs w:val="26"/>
        </w:rPr>
        <w:t>-</w:t>
      </w:r>
      <w:r w:rsidRPr="00465ACB">
        <w:rPr>
          <w:rFonts w:ascii="Times New Roman" w:hAnsi="Times New Roman" w:cs="Times New Roman"/>
          <w:sz w:val="26"/>
          <w:szCs w:val="26"/>
        </w:rPr>
        <w:t>its correspondence to the real world</w:t>
      </w:r>
    </w:p>
    <w:p w14:paraId="6720509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"out there"-</w:t>
      </w:r>
      <w:r w:rsidR="00DE3073">
        <w:rPr>
          <w:rFonts w:ascii="Times New Roman" w:hAnsi="Times New Roman" w:cs="Times New Roman"/>
          <w:sz w:val="26"/>
          <w:szCs w:val="26"/>
        </w:rPr>
        <w:t>-</w:t>
      </w:r>
      <w:r w:rsidRPr="00465ACB">
        <w:rPr>
          <w:rFonts w:ascii="Times New Roman" w:hAnsi="Times New Roman" w:cs="Times New Roman"/>
          <w:sz w:val="26"/>
          <w:szCs w:val="26"/>
        </w:rPr>
        <w:t>then the three general categories (I, II, III) are su</w:t>
      </w:r>
      <w:r w:rsidR="00637DC1">
        <w:rPr>
          <w:rFonts w:ascii="Times New Roman" w:hAnsi="Times New Roman" w:cs="Times New Roman"/>
          <w:sz w:val="26"/>
          <w:szCs w:val="26"/>
        </w:rPr>
        <w:t>f</w:t>
      </w:r>
      <w:r w:rsidRPr="00465ACB">
        <w:rPr>
          <w:rFonts w:ascii="Times New Roman" w:hAnsi="Times New Roman" w:cs="Times New Roman"/>
          <w:sz w:val="26"/>
          <w:szCs w:val="26"/>
        </w:rPr>
        <w:t>ficient</w:t>
      </w:r>
    </w:p>
    <w:p w14:paraId="5DC1940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to settle the controversy immediately and completely, Such an under-</w:t>
      </w:r>
    </w:p>
    <w:p w14:paraId="6658366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standing is impossible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If the first class condition states or implies the</w:t>
      </w:r>
    </w:p>
    <w:p w14:paraId="612B8B7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actual truth, then it could not possibly be used by Christ to say, "If [or</w:t>
      </w:r>
    </w:p>
    <w:p w14:paraId="5E925F1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according to this view, since] I by Beelzebub cast out demons</w:t>
      </w:r>
      <w:r w:rsidR="00637DC1">
        <w:rPr>
          <w:rFonts w:ascii="Times New Roman" w:hAnsi="Times New Roman" w:cs="Times New Roman"/>
          <w:sz w:val="26"/>
          <w:szCs w:val="26"/>
        </w:rPr>
        <w:t>. . .</w:t>
      </w:r>
    </w:p>
    <w:p w14:paraId="305625A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(Matt </w:t>
      </w:r>
      <w:smartTag w:uri="urn:schemas-microsoft-com:office:smarttags" w:element="time">
        <w:smartTagPr>
          <w:attr w:name="Minute" w:val="27"/>
          <w:attr w:name="Hour" w:val="12"/>
        </w:smartTagPr>
        <w:r w:rsidRPr="00465ACB">
          <w:rPr>
            <w:rFonts w:ascii="Times New Roman" w:hAnsi="Times New Roman" w:cs="Times New Roman"/>
            <w:sz w:val="26"/>
            <w:szCs w:val="26"/>
          </w:rPr>
          <w:t>12:27</w:t>
        </w:r>
      </w:smartTag>
      <w:r w:rsidRPr="00465ACB">
        <w:rPr>
          <w:rFonts w:ascii="Times New Roman" w:hAnsi="Times New Roman" w:cs="Times New Roman"/>
          <w:sz w:val="26"/>
          <w:szCs w:val="26"/>
        </w:rPr>
        <w:t>), nor "Since I do not do the deeds of my father</w:t>
      </w:r>
      <w:r w:rsidR="00637DC1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 xml:space="preserve"> "(John</w:t>
      </w:r>
    </w:p>
    <w:p w14:paraId="73EE877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Hour" w:val="10"/>
          <w:attr w:name="Minute" w:val="37"/>
        </w:smartTagPr>
        <w:r w:rsidRPr="00465ACB">
          <w:rPr>
            <w:rFonts w:ascii="Times New Roman" w:hAnsi="Times New Roman" w:cs="Times New Roman"/>
            <w:sz w:val="26"/>
            <w:szCs w:val="26"/>
          </w:rPr>
          <w:t>10:37</w:t>
        </w:r>
      </w:smartTag>
      <w:r w:rsidRPr="00465ACB">
        <w:rPr>
          <w:rFonts w:ascii="Times New Roman" w:hAnsi="Times New Roman" w:cs="Times New Roman"/>
          <w:sz w:val="26"/>
          <w:szCs w:val="26"/>
        </w:rPr>
        <w:t>), nor "Since I have spoken evil</w:t>
      </w:r>
      <w:r w:rsidR="00637DC1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>" (John 18:23)</w:t>
      </w:r>
      <w:r w:rsidR="002A6E5B">
        <w:rPr>
          <w:rFonts w:ascii="Times New Roman" w:hAnsi="Times New Roman" w:cs="Times New Roman"/>
          <w:sz w:val="26"/>
          <w:szCs w:val="26"/>
        </w:rPr>
        <w:t xml:space="preserve">. </w:t>
      </w:r>
      <w:r w:rsidRPr="00465ACB">
        <w:rPr>
          <w:rFonts w:ascii="Times New Roman" w:hAnsi="Times New Roman" w:cs="Times New Roman"/>
          <w:sz w:val="26"/>
          <w:szCs w:val="26"/>
        </w:rPr>
        <w:t xml:space="preserve"> Paul could not</w:t>
      </w:r>
    </w:p>
    <w:p w14:paraId="20D1169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have written "Since there is no resurrection</w:t>
      </w:r>
      <w:r w:rsidR="00637DC1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 xml:space="preserve">" (1 Cor </w:t>
      </w:r>
      <w:smartTag w:uri="urn:schemas-microsoft-com:office:smarttags" w:element="time">
        <w:smartTagPr>
          <w:attr w:name="Minute" w:val="13"/>
          <w:attr w:name="Hour" w:val="15"/>
        </w:smartTagPr>
        <w:r w:rsidRPr="00465ACB">
          <w:rPr>
            <w:rFonts w:ascii="Times New Roman" w:hAnsi="Times New Roman" w:cs="Times New Roman"/>
            <w:sz w:val="26"/>
            <w:szCs w:val="26"/>
          </w:rPr>
          <w:t>15:13</w:t>
        </w:r>
      </w:smartTag>
      <w:r w:rsidRPr="00465ACB">
        <w:rPr>
          <w:rFonts w:ascii="Times New Roman" w:hAnsi="Times New Roman" w:cs="Times New Roman"/>
          <w:sz w:val="26"/>
          <w:szCs w:val="26"/>
        </w:rPr>
        <w:t>), nor</w:t>
      </w:r>
    </w:p>
    <w:p w14:paraId="105B5CD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"Since Christ is not raised</w:t>
      </w:r>
      <w:r w:rsidR="00637DC1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 xml:space="preserve">" (1 Cor </w:t>
      </w:r>
      <w:smartTag w:uri="urn:schemas-microsoft-com:office:smarttags" w:element="time">
        <w:smartTagPr>
          <w:attr w:name="Minute" w:val="14"/>
          <w:attr w:name="Hour" w:val="15"/>
        </w:smartTagPr>
        <w:r w:rsidRPr="00465ACB">
          <w:rPr>
            <w:rFonts w:ascii="Times New Roman" w:hAnsi="Times New Roman" w:cs="Times New Roman"/>
            <w:sz w:val="26"/>
            <w:szCs w:val="26"/>
          </w:rPr>
          <w:t>15:14</w:t>
        </w:r>
      </w:smartTag>
      <w:r w:rsidRPr="00465ACB">
        <w:rPr>
          <w:rFonts w:ascii="Times New Roman" w:hAnsi="Times New Roman" w:cs="Times New Roman"/>
          <w:sz w:val="26"/>
          <w:szCs w:val="26"/>
        </w:rPr>
        <w:t>)</w:t>
      </w:r>
      <w:r w:rsidR="00637DC1">
        <w:rPr>
          <w:rFonts w:ascii="Times New Roman" w:hAnsi="Times New Roman" w:cs="Times New Roman"/>
          <w:sz w:val="26"/>
          <w:szCs w:val="26"/>
        </w:rPr>
        <w:t xml:space="preserve">. 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These are not isolated,</w:t>
      </w:r>
    </w:p>
    <w:p w14:paraId="1C06803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peculiar examples; they represent 12% of all the first class conditions in</w:t>
      </w:r>
    </w:p>
    <w:p w14:paraId="4071E0C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NT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It is simply not true that first conditions indicate the external</w:t>
      </w:r>
    </w:p>
    <w:p w14:paraId="6BC9E6F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objective truth or reality of the condition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"Since," of course, could be</w:t>
      </w:r>
    </w:p>
    <w:p w14:paraId="3BAFAC4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used in those cases where the condition happens to be true without</w:t>
      </w:r>
    </w:p>
    <w:p w14:paraId="5D70684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making the statement untrue, but even there it would be a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mistransla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3C5D086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, since it alters what the authors actually said</w:t>
      </w:r>
      <w:r w:rsidR="00DE3073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Greeks had a word</w:t>
      </w:r>
    </w:p>
    <w:p w14:paraId="5818B32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for "since" (at least two of them) but they deliberately chose "if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>" We</w:t>
      </w:r>
    </w:p>
    <w:p w14:paraId="469EE26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must assume they knew what they were doing</w:t>
      </w:r>
      <w:r w:rsidR="002A6E5B">
        <w:rPr>
          <w:rFonts w:ascii="Times New Roman" w:hAnsi="Times New Roman" w:cs="Times New Roman"/>
          <w:sz w:val="26"/>
          <w:szCs w:val="26"/>
        </w:rPr>
        <w:t>.</w:t>
      </w:r>
    </w:p>
    <w:p w14:paraId="5860321A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most surprising lesson from this study is the size and</w:t>
      </w:r>
    </w:p>
    <w:p w14:paraId="7D6F017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importance of the third category in the tabulation, Here are one-half</w:t>
      </w:r>
      <w:r w:rsidRPr="00465ACB">
        <w:rPr>
          <w:rFonts w:ascii="Times New Roman" w:hAnsi="Times New Roman" w:cs="Times New Roman"/>
          <w:sz w:val="26"/>
          <w:szCs w:val="26"/>
        </w:rPr>
        <w:cr/>
        <w:t xml:space="preserve">of all the examples, dealing with </w:t>
      </w:r>
      <w:r w:rsidRPr="00DE3073">
        <w:rPr>
          <w:rFonts w:ascii="Times New Roman" w:hAnsi="Times New Roman" w:cs="Times New Roman"/>
          <w:i/>
          <w:sz w:val="26"/>
          <w:szCs w:val="26"/>
        </w:rPr>
        <w:t>possibilities</w:t>
      </w:r>
      <w:r w:rsidRPr="00465ACB">
        <w:rPr>
          <w:rFonts w:ascii="Times New Roman" w:hAnsi="Times New Roman" w:cs="Times New Roman"/>
          <w:sz w:val="26"/>
          <w:szCs w:val="26"/>
        </w:rPr>
        <w:t xml:space="preserve"> rather than </w:t>
      </w:r>
      <w:r w:rsidRPr="00DE3073">
        <w:rPr>
          <w:rFonts w:ascii="Times New Roman" w:hAnsi="Times New Roman" w:cs="Times New Roman"/>
          <w:i/>
          <w:sz w:val="26"/>
          <w:szCs w:val="26"/>
        </w:rPr>
        <w:t>realities</w:t>
      </w:r>
      <w:r w:rsidRPr="00465ACB">
        <w:rPr>
          <w:rFonts w:ascii="Times New Roman" w:hAnsi="Times New Roman" w:cs="Times New Roman"/>
          <w:sz w:val="26"/>
          <w:szCs w:val="26"/>
        </w:rPr>
        <w:t>, and</w:t>
      </w:r>
    </w:p>
    <w:p w14:paraId="2698DD6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questions are not "true or false," but "probable or doubtful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>"</w:t>
      </w:r>
    </w:p>
    <w:p w14:paraId="517336F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After long study, it seemed best to clarify the many "relations to</w:t>
      </w:r>
    </w:p>
    <w:p w14:paraId="4C0FE36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reality" involved by listing them under the heading, "Non-determined</w:t>
      </w:r>
    </w:p>
    <w:p w14:paraId="1893486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by reason of" five circumstances listed above in the tabulation</w:t>
      </w:r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To</w:t>
      </w:r>
    </w:p>
    <w:p w14:paraId="654C449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illustrate, note some examples,</w:t>
      </w:r>
    </w:p>
    <w:p w14:paraId="39EF69A2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Matt </w:t>
      </w:r>
      <w:smartTag w:uri="urn:schemas-microsoft-com:office:smarttags" w:element="time">
        <w:smartTagPr>
          <w:attr w:name="Minute" w:val="29"/>
          <w:attr w:name="Hour" w:val="17"/>
        </w:smartTagPr>
        <w:r w:rsidRPr="00465ACB">
          <w:rPr>
            <w:rFonts w:ascii="Times New Roman" w:hAnsi="Times New Roman" w:cs="Times New Roman"/>
            <w:sz w:val="26"/>
            <w:szCs w:val="26"/>
          </w:rPr>
          <w:t>5:29</w:t>
        </w:r>
      </w:smartTag>
      <w:r w:rsidRPr="00465ACB">
        <w:rPr>
          <w:rFonts w:ascii="Times New Roman" w:hAnsi="Times New Roman" w:cs="Times New Roman"/>
          <w:sz w:val="26"/>
          <w:szCs w:val="26"/>
        </w:rPr>
        <w:t xml:space="preserve">, 30: "If your eye (or hand) offend, </w:t>
      </w:r>
      <w:r w:rsidR="00DE3073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>" Is that a truth</w:t>
      </w:r>
    </w:p>
    <w:p w14:paraId="30B4487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or a fact? It is clear that the reality of the condition depends on how</w:t>
      </w:r>
    </w:p>
    <w:p w14:paraId="0F4CC43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one has been using the eyes (or hands)</w:t>
      </w:r>
      <w:r w:rsidR="002A6E5B">
        <w:rPr>
          <w:rFonts w:ascii="Times New Roman" w:hAnsi="Times New Roman" w:cs="Times New Roman"/>
          <w:sz w:val="26"/>
          <w:szCs w:val="26"/>
        </w:rPr>
        <w:t>.</w:t>
      </w:r>
    </w:p>
    <w:p w14:paraId="0F0F3FCE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Matt 17:4: Peter said "If you wish, I will build three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taber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570F778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nacles</w:t>
      </w:r>
      <w:proofErr w:type="spellEnd"/>
      <w:r w:rsidR="002A6E5B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.</w:t>
      </w:r>
      <w:r w:rsidR="002A6E5B">
        <w:rPr>
          <w:rFonts w:ascii="Times New Roman" w:hAnsi="Times New Roman" w:cs="Times New Roman"/>
          <w:sz w:val="26"/>
          <w:szCs w:val="26"/>
        </w:rPr>
        <w:t xml:space="preserve"> . .</w:t>
      </w:r>
      <w:r w:rsidRPr="00465ACB">
        <w:rPr>
          <w:rFonts w:ascii="Times New Roman" w:hAnsi="Times New Roman" w:cs="Times New Roman"/>
          <w:sz w:val="26"/>
          <w:szCs w:val="26"/>
        </w:rPr>
        <w:t>" Did Christ so wish? Did Peter assume that he did? No;</w:t>
      </w:r>
    </w:p>
    <w:p w14:paraId="076A8BD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Peter perhaps thought that he did and volunteered</w:t>
      </w:r>
      <w:r w:rsidR="00DE3073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The condition</w:t>
      </w:r>
    </w:p>
    <w:p w14:paraId="1D84216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was dependent on Peter's choice or desire, not on "relation to</w:t>
      </w:r>
    </w:p>
    <w:p w14:paraId="71026C3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reality</w:t>
      </w:r>
      <w:r w:rsidR="00DE3073">
        <w:rPr>
          <w:rFonts w:ascii="Times New Roman" w:hAnsi="Times New Roman" w:cs="Times New Roman"/>
          <w:sz w:val="26"/>
          <w:szCs w:val="26"/>
        </w:rPr>
        <w:t>.</w:t>
      </w:r>
      <w:r w:rsidRPr="00465ACB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04FF8216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Matt 26:39,</w:t>
      </w:r>
      <w:r w:rsidR="00DE3073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 xml:space="preserve">42: Jesus prayed in </w:t>
      </w:r>
      <w:smartTag w:uri="urn:schemas-microsoft-com:office:smarttags" w:element="place">
        <w:r w:rsidRPr="00465ACB">
          <w:rPr>
            <w:rFonts w:ascii="Times New Roman" w:hAnsi="Times New Roman" w:cs="Times New Roman"/>
            <w:sz w:val="26"/>
            <w:szCs w:val="26"/>
          </w:rPr>
          <w:t>Gethsemane</w:t>
        </w:r>
      </w:smartTag>
      <w:r w:rsidRPr="00465ACB">
        <w:rPr>
          <w:rFonts w:ascii="Times New Roman" w:hAnsi="Times New Roman" w:cs="Times New Roman"/>
          <w:sz w:val="26"/>
          <w:szCs w:val="26"/>
        </w:rPr>
        <w:t xml:space="preserve"> "If it is possible</w:t>
      </w:r>
      <w:r w:rsidR="002A6E5B">
        <w:rPr>
          <w:rFonts w:ascii="Times New Roman" w:hAnsi="Times New Roman" w:cs="Times New Roman"/>
          <w:sz w:val="26"/>
          <w:szCs w:val="26"/>
        </w:rPr>
        <w:t>. . .</w:t>
      </w:r>
      <w:r w:rsidRPr="00465ACB">
        <w:rPr>
          <w:rFonts w:ascii="Times New Roman" w:hAnsi="Times New Roman" w:cs="Times New Roman"/>
          <w:sz w:val="26"/>
          <w:szCs w:val="26"/>
        </w:rPr>
        <w:t>"</w:t>
      </w:r>
    </w:p>
    <w:p w14:paraId="592E275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and a bit later "If it is not possible</w:t>
      </w:r>
      <w:r w:rsidR="002A6E5B">
        <w:rPr>
          <w:rFonts w:ascii="Times New Roman" w:hAnsi="Times New Roman" w:cs="Times New Roman"/>
          <w:sz w:val="26"/>
          <w:szCs w:val="26"/>
        </w:rPr>
        <w:t>. . . .</w:t>
      </w:r>
      <w:r w:rsidRPr="00465ACB">
        <w:rPr>
          <w:rFonts w:ascii="Times New Roman" w:hAnsi="Times New Roman" w:cs="Times New Roman"/>
          <w:sz w:val="26"/>
          <w:szCs w:val="26"/>
        </w:rPr>
        <w:t>" It does not matter too much</w:t>
      </w:r>
    </w:p>
    <w:p w14:paraId="5AA7E190" w14:textId="77777777" w:rsidR="00DE3073" w:rsidRPr="00DE3073" w:rsidRDefault="00DE3073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5852A8D" w14:textId="77777777" w:rsidR="00DE3073" w:rsidRPr="00DE3073" w:rsidRDefault="00DE3073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E3073">
        <w:rPr>
          <w:rFonts w:ascii="Times New Roman" w:hAnsi="Times New Roman" w:cs="Times New Roman"/>
          <w:sz w:val="22"/>
          <w:szCs w:val="22"/>
        </w:rPr>
        <w:t>some are uncertain (where the verb is left unexpressed). It should be noted that in no</w:t>
      </w:r>
    </w:p>
    <w:p w14:paraId="10BE49E1" w14:textId="77777777" w:rsidR="00465ACB" w:rsidRPr="00DE3073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E3073">
        <w:rPr>
          <w:rFonts w:ascii="Times New Roman" w:hAnsi="Times New Roman" w:cs="Times New Roman"/>
          <w:sz w:val="22"/>
          <w:szCs w:val="22"/>
        </w:rPr>
        <w:t>case was uncertainty brought about by variant readings of the text.</w:t>
      </w:r>
    </w:p>
    <w:p w14:paraId="6F24EA84" w14:textId="77777777" w:rsidR="00465AC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78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645C97A" w14:textId="77777777" w:rsidR="002A6E5B" w:rsidRPr="00465AC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4F538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how we understand the content of that prayer. In any case, Christ</w:t>
      </w:r>
    </w:p>
    <w:p w14:paraId="7443D51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prayed for something, conditioning it on its possibility. Here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appar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6952504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ently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the possibility depended on the providence of God, the course</w:t>
      </w:r>
    </w:p>
    <w:p w14:paraId="15DEC94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events he had determined. Of course, these two conditions cannot</w:t>
      </w:r>
    </w:p>
    <w:p w14:paraId="1EDC6A9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possibly in any sense both be </w:t>
      </w:r>
      <w:r w:rsidRPr="002A6E5B">
        <w:rPr>
          <w:rFonts w:ascii="Times New Roman" w:hAnsi="Times New Roman" w:cs="Times New Roman"/>
          <w:i/>
          <w:sz w:val="26"/>
          <w:szCs w:val="26"/>
        </w:rPr>
        <w:t>true</w:t>
      </w:r>
      <w:r w:rsidRPr="00465ACB">
        <w:rPr>
          <w:rFonts w:ascii="Times New Roman" w:hAnsi="Times New Roman" w:cs="Times New Roman"/>
          <w:sz w:val="26"/>
          <w:szCs w:val="26"/>
        </w:rPr>
        <w:t>; they are opposites.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6</w:t>
      </w:r>
    </w:p>
    <w:p w14:paraId="08F19C0A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39"/>
          <w:attr w:name="Hour" w:val="17"/>
        </w:smartTagPr>
        <w:r w:rsidRPr="00465ACB">
          <w:rPr>
            <w:rFonts w:ascii="Times New Roman" w:hAnsi="Times New Roman" w:cs="Times New Roman"/>
            <w:sz w:val="26"/>
            <w:szCs w:val="26"/>
          </w:rPr>
          <w:t>5:39</w:t>
        </w:r>
      </w:smartTag>
      <w:r w:rsidRPr="00465ACB">
        <w:rPr>
          <w:rFonts w:ascii="Times New Roman" w:hAnsi="Times New Roman" w:cs="Times New Roman"/>
          <w:sz w:val="26"/>
          <w:szCs w:val="26"/>
        </w:rPr>
        <w:t>: Gamaliel says, "If this is of God, you will not be able</w:t>
      </w:r>
    </w:p>
    <w:p w14:paraId="37FBF12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to stop them." It is clear that Gam</w:t>
      </w:r>
      <w:r w:rsidR="004D23A8">
        <w:rPr>
          <w:rFonts w:ascii="Times New Roman" w:hAnsi="Times New Roman" w:cs="Times New Roman"/>
          <w:sz w:val="26"/>
          <w:szCs w:val="26"/>
        </w:rPr>
        <w:t>a</w:t>
      </w:r>
      <w:r w:rsidRPr="00465ACB">
        <w:rPr>
          <w:rFonts w:ascii="Times New Roman" w:hAnsi="Times New Roman" w:cs="Times New Roman"/>
          <w:sz w:val="26"/>
          <w:szCs w:val="26"/>
        </w:rPr>
        <w:t xml:space="preserve">liel was not stating that they </w:t>
      </w:r>
      <w:r w:rsidRPr="004D23A8">
        <w:rPr>
          <w:rFonts w:ascii="Times New Roman" w:hAnsi="Times New Roman" w:cs="Times New Roman"/>
          <w:i/>
          <w:sz w:val="26"/>
          <w:szCs w:val="26"/>
        </w:rPr>
        <w:t>were</w:t>
      </w:r>
    </w:p>
    <w:p w14:paraId="575FC7A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from God, nor that he thought or assumed that they were from God.</w:t>
      </w:r>
    </w:p>
    <w:p w14:paraId="107C158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He simply didn't know. I have labeled it "Uncertain by reason of</w:t>
      </w:r>
    </w:p>
    <w:p w14:paraId="0351F80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ignorance or doubt."</w:t>
      </w:r>
    </w:p>
    <w:p w14:paraId="7AA4787B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Rom 8:9: Paul says, "</w:t>
      </w:r>
      <w:r w:rsidR="002A6E5B">
        <w:rPr>
          <w:rFonts w:ascii="Times New Roman" w:hAnsi="Times New Roman" w:cs="Times New Roman"/>
          <w:sz w:val="26"/>
          <w:szCs w:val="26"/>
        </w:rPr>
        <w:t>Y</w:t>
      </w:r>
      <w:r w:rsidRPr="00465ACB">
        <w:rPr>
          <w:rFonts w:ascii="Times New Roman" w:hAnsi="Times New Roman" w:cs="Times New Roman"/>
          <w:sz w:val="26"/>
          <w:szCs w:val="26"/>
        </w:rPr>
        <w:t>ou are no longer in flesh if the Spirit of</w:t>
      </w:r>
    </w:p>
    <w:p w14:paraId="12AF0E6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God is in you.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if anyone does not have the Spirit of Christ.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he</w:t>
      </w:r>
    </w:p>
    <w:p w14:paraId="60C78E3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is not of him." Paul is not implying by his use of the first class</w:t>
      </w:r>
    </w:p>
    <w:p w14:paraId="62A7617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condition that they </w:t>
      </w:r>
      <w:r w:rsidRPr="002A6E5B">
        <w:rPr>
          <w:rFonts w:ascii="Times New Roman" w:hAnsi="Times New Roman" w:cs="Times New Roman"/>
          <w:i/>
          <w:sz w:val="26"/>
          <w:szCs w:val="26"/>
        </w:rPr>
        <w:t>were</w:t>
      </w:r>
      <w:r w:rsidRPr="00465ACB">
        <w:rPr>
          <w:rFonts w:ascii="Times New Roman" w:hAnsi="Times New Roman" w:cs="Times New Roman"/>
          <w:sz w:val="26"/>
          <w:szCs w:val="26"/>
        </w:rPr>
        <w:t xml:space="preserve">, or were </w:t>
      </w:r>
      <w:r w:rsidRPr="002A6E5B">
        <w:rPr>
          <w:rFonts w:ascii="Times New Roman" w:hAnsi="Times New Roman" w:cs="Times New Roman"/>
          <w:i/>
          <w:sz w:val="26"/>
          <w:szCs w:val="26"/>
        </w:rPr>
        <w:t>not</w:t>
      </w:r>
      <w:r w:rsidRPr="00465ACB">
        <w:rPr>
          <w:rFonts w:ascii="Times New Roman" w:hAnsi="Times New Roman" w:cs="Times New Roman"/>
          <w:sz w:val="26"/>
          <w:szCs w:val="26"/>
        </w:rPr>
        <w:t xml:space="preserve">, in Christ (the same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construc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4A5306B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is used for both). He is saying that whether or not a person is in</w:t>
      </w:r>
    </w:p>
    <w:p w14:paraId="6E36922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Christ is determined by his spiritual condition</w:t>
      </w:r>
      <w:r w:rsidR="004D23A8">
        <w:rPr>
          <w:rFonts w:ascii="Times New Roman" w:hAnsi="Times New Roman" w:cs="Times New Roman"/>
          <w:sz w:val="26"/>
          <w:szCs w:val="26"/>
        </w:rPr>
        <w:t>-</w:t>
      </w:r>
      <w:r w:rsidRPr="00465ACB">
        <w:rPr>
          <w:rFonts w:ascii="Times New Roman" w:hAnsi="Times New Roman" w:cs="Times New Roman"/>
          <w:sz w:val="26"/>
          <w:szCs w:val="26"/>
        </w:rPr>
        <w:t>-his possession of the</w:t>
      </w:r>
    </w:p>
    <w:p w14:paraId="3E92721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Spirit. Precisely the same reasoning may be applied to 1 Cor 3:14, 15,</w:t>
      </w:r>
    </w:p>
    <w:p w14:paraId="132F703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7: 12-15, </w:t>
      </w:r>
      <w:smartTag w:uri="urn:schemas-microsoft-com:office:smarttags" w:element="time">
        <w:smartTagPr>
          <w:attr w:name="Minute" w:val="17"/>
          <w:attr w:name="Hour" w:val="9"/>
        </w:smartTagPr>
        <w:r w:rsidRPr="00465ACB">
          <w:rPr>
            <w:rFonts w:ascii="Times New Roman" w:hAnsi="Times New Roman" w:cs="Times New Roman"/>
            <w:sz w:val="26"/>
            <w:szCs w:val="26"/>
          </w:rPr>
          <w:t>9:17</w:t>
        </w:r>
      </w:smartTag>
      <w:r w:rsidRPr="00465ACB">
        <w:rPr>
          <w:rFonts w:ascii="Times New Roman" w:hAnsi="Times New Roman" w:cs="Times New Roman"/>
          <w:sz w:val="26"/>
          <w:szCs w:val="26"/>
        </w:rPr>
        <w:t>, etc.</w:t>
      </w:r>
    </w:p>
    <w:p w14:paraId="1DF0A6A1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2 Cor 1:6: "If we are being pressured.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if we are being com-</w:t>
      </w:r>
    </w:p>
    <w:p w14:paraId="34352E4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forted.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 xml:space="preserve">." In this sentence it is probably true that they </w:t>
      </w:r>
      <w:r w:rsidRPr="002A6E5B">
        <w:rPr>
          <w:rFonts w:ascii="Times New Roman" w:hAnsi="Times New Roman" w:cs="Times New Roman"/>
          <w:i/>
          <w:sz w:val="26"/>
          <w:szCs w:val="26"/>
        </w:rPr>
        <w:t>were</w:t>
      </w:r>
      <w:r w:rsidRPr="00465ACB">
        <w:rPr>
          <w:rFonts w:ascii="Times New Roman" w:hAnsi="Times New Roman" w:cs="Times New Roman"/>
          <w:sz w:val="26"/>
          <w:szCs w:val="26"/>
        </w:rPr>
        <w:t xml:space="preserve"> actually</w:t>
      </w:r>
    </w:p>
    <w:p w14:paraId="773C3D3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being tested and </w:t>
      </w:r>
      <w:r w:rsidRPr="002A6E5B">
        <w:rPr>
          <w:rFonts w:ascii="Times New Roman" w:hAnsi="Times New Roman" w:cs="Times New Roman"/>
          <w:i/>
          <w:sz w:val="26"/>
          <w:szCs w:val="26"/>
        </w:rPr>
        <w:t>were</w:t>
      </w:r>
      <w:r w:rsidRPr="00465ACB">
        <w:rPr>
          <w:rFonts w:ascii="Times New Roman" w:hAnsi="Times New Roman" w:cs="Times New Roman"/>
          <w:sz w:val="26"/>
          <w:szCs w:val="26"/>
        </w:rPr>
        <w:t xml:space="preserve"> receiving God's encouragement; we know it</w:t>
      </w:r>
    </w:p>
    <w:p w14:paraId="5D0468E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from the rest of the book. But it would be incorrect to say that this is</w:t>
      </w:r>
    </w:p>
    <w:p w14:paraId="0D383EC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A6E5B">
        <w:rPr>
          <w:rFonts w:ascii="Times New Roman" w:hAnsi="Times New Roman" w:cs="Times New Roman"/>
          <w:i/>
          <w:sz w:val="26"/>
          <w:szCs w:val="26"/>
        </w:rPr>
        <w:t>indicated</w:t>
      </w:r>
      <w:r w:rsidRPr="00465ACB">
        <w:rPr>
          <w:rFonts w:ascii="Times New Roman" w:hAnsi="Times New Roman" w:cs="Times New Roman"/>
          <w:sz w:val="26"/>
          <w:szCs w:val="26"/>
        </w:rPr>
        <w:t xml:space="preserve"> by the fact that it is a first class condition.</w:t>
      </w:r>
    </w:p>
    <w:p w14:paraId="41CC42BD" w14:textId="77777777" w:rsidR="002A6E5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291138" w14:textId="77777777" w:rsidR="00465ACB" w:rsidRPr="00465ACB" w:rsidRDefault="002A6E5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5ACB" w:rsidRPr="00465ACB">
        <w:rPr>
          <w:rFonts w:ascii="Times New Roman" w:hAnsi="Times New Roman" w:cs="Times New Roman"/>
          <w:sz w:val="26"/>
          <w:szCs w:val="26"/>
        </w:rPr>
        <w:t>PROPOSED EXPLANATIONS: ASSUMED TRUE</w:t>
      </w:r>
    </w:p>
    <w:p w14:paraId="468672E6" w14:textId="77777777" w:rsidR="002A6E5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F2CE6D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Since actuality or truth is obviously </w:t>
      </w:r>
      <w:r w:rsidRPr="002A6E5B">
        <w:rPr>
          <w:rFonts w:ascii="Times New Roman" w:hAnsi="Times New Roman" w:cs="Times New Roman"/>
          <w:i/>
          <w:sz w:val="26"/>
          <w:szCs w:val="26"/>
        </w:rPr>
        <w:t>not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the significance of first</w:t>
      </w:r>
    </w:p>
    <w:p w14:paraId="33E6028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class conditions, another approach is needed. It is possible that the</w:t>
      </w:r>
    </w:p>
    <w:p w14:paraId="19FB506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reality or actuality indicated by the indicative is the reality of</w:t>
      </w:r>
    </w:p>
    <w:p w14:paraId="5948601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A6E5B">
        <w:rPr>
          <w:rFonts w:ascii="Times New Roman" w:hAnsi="Times New Roman" w:cs="Times New Roman"/>
          <w:i/>
          <w:sz w:val="26"/>
          <w:szCs w:val="26"/>
        </w:rPr>
        <w:t>statement</w:t>
      </w:r>
      <w:r w:rsidRPr="00465ACB">
        <w:rPr>
          <w:rFonts w:ascii="Times New Roman" w:hAnsi="Times New Roman" w:cs="Times New Roman"/>
          <w:sz w:val="26"/>
          <w:szCs w:val="26"/>
        </w:rPr>
        <w:t>, or the attitude of the speaker toward the condition stated;</w:t>
      </w:r>
    </w:p>
    <w:p w14:paraId="489A9EE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he states it ''as true"; he assumes its truth for the sake of argument.</w:t>
      </w:r>
    </w:p>
    <w:p w14:paraId="6ECDFFB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This has been a common expedient on the part of those who</w:t>
      </w:r>
    </w:p>
    <w:p w14:paraId="6FD90C5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recognized the problem dealt with in the preceding paragraphs, but</w:t>
      </w:r>
    </w:p>
    <w:p w14:paraId="74BB4A3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still want to see something "real" about these indicative verbs.</w:t>
      </w:r>
      <w:r w:rsidR="002A6E5B" w:rsidRPr="002A6E5B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465ACB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501BB78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such an approach is acceptable if certain safeguards are clearly</w:t>
      </w:r>
    </w:p>
    <w:p w14:paraId="525CF795" w14:textId="77777777" w:rsidR="002A6E5B" w:rsidRPr="002A6E5B" w:rsidRDefault="002A6E5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392EFC9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There are nineteen such pairs of first class conditional statements in the New</w:t>
      </w:r>
    </w:p>
    <w:p w14:paraId="4705D7FF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Testament; twelve, as here, expressing optional alternatives, and seven indicating oppo-</w:t>
      </w:r>
    </w:p>
    <w:p w14:paraId="463C33A5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sites, either true or false.</w:t>
      </w:r>
    </w:p>
    <w:p w14:paraId="0E960AE6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 xml:space="preserve">G. B. Winer, </w:t>
      </w:r>
      <w:r w:rsidRPr="002A6E5B">
        <w:rPr>
          <w:rFonts w:ascii="Times New Roman" w:hAnsi="Times New Roman" w:cs="Times New Roman"/>
          <w:i/>
          <w:sz w:val="22"/>
          <w:szCs w:val="22"/>
        </w:rPr>
        <w:t>A Treatise on the Grammar of the New Testament Greek</w:t>
      </w:r>
      <w:r w:rsidRPr="002A6E5B">
        <w:rPr>
          <w:rFonts w:ascii="Times New Roman" w:hAnsi="Times New Roman" w:cs="Times New Roman"/>
          <w:sz w:val="22"/>
          <w:szCs w:val="22"/>
        </w:rPr>
        <w:t xml:space="preserve"> (Edin-</w:t>
      </w:r>
    </w:p>
    <w:p w14:paraId="2D2CD7BF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 xml:space="preserve">burgh: T. &amp; T. Clark, 1870) 364; S. G. Green, </w:t>
      </w:r>
      <w:r w:rsidRPr="002A6E5B">
        <w:rPr>
          <w:rFonts w:ascii="Times New Roman" w:hAnsi="Times New Roman" w:cs="Times New Roman"/>
          <w:i/>
          <w:sz w:val="22"/>
          <w:szCs w:val="22"/>
        </w:rPr>
        <w:t>A Handbook of the Grammar of the</w:t>
      </w:r>
    </w:p>
    <w:p w14:paraId="2C5D8B16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2A6E5B">
        <w:rPr>
          <w:rFonts w:ascii="Times New Roman" w:hAnsi="Times New Roman" w:cs="Times New Roman"/>
          <w:i/>
          <w:sz w:val="22"/>
          <w:szCs w:val="22"/>
        </w:rPr>
        <w:t>Greek Testament</w:t>
      </w:r>
      <w:r w:rsidRPr="002A6E5B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2A6E5B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2A6E5B">
        <w:rPr>
          <w:rFonts w:ascii="Times New Roman" w:hAnsi="Times New Roman" w:cs="Times New Roman"/>
          <w:sz w:val="22"/>
          <w:szCs w:val="22"/>
        </w:rPr>
        <w:t xml:space="preserve">: Revell, n.d.) 317; A. T. Robertson, </w:t>
      </w:r>
      <w:r w:rsidRPr="002A6E5B">
        <w:rPr>
          <w:rFonts w:ascii="Times New Roman" w:hAnsi="Times New Roman" w:cs="Times New Roman"/>
          <w:i/>
          <w:sz w:val="22"/>
          <w:szCs w:val="22"/>
        </w:rPr>
        <w:t>A Grammar of the</w:t>
      </w:r>
    </w:p>
    <w:p w14:paraId="1BAD9686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i/>
          <w:sz w:val="22"/>
          <w:szCs w:val="22"/>
        </w:rPr>
        <w:t>Greek New Testament in the light of Historical Research</w:t>
      </w:r>
      <w:r w:rsidRPr="002A6E5B">
        <w:rPr>
          <w:rFonts w:ascii="Times New Roman" w:hAnsi="Times New Roman" w:cs="Times New Roman"/>
          <w:sz w:val="22"/>
          <w:szCs w:val="22"/>
        </w:rPr>
        <w:t xml:space="preserve"> (Nashville: Broadman, 1934)</w:t>
      </w:r>
    </w:p>
    <w:p w14:paraId="6D7449C0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 xml:space="preserve">1007-12; Dana and </w:t>
      </w:r>
      <w:proofErr w:type="spellStart"/>
      <w:r w:rsidRPr="002A6E5B">
        <w:rPr>
          <w:rFonts w:ascii="Times New Roman" w:hAnsi="Times New Roman" w:cs="Times New Roman"/>
          <w:sz w:val="22"/>
          <w:szCs w:val="22"/>
        </w:rPr>
        <w:t>Mantey</w:t>
      </w:r>
      <w:proofErr w:type="spellEnd"/>
      <w:r w:rsidRPr="002A6E5B">
        <w:rPr>
          <w:rFonts w:ascii="Times New Roman" w:hAnsi="Times New Roman" w:cs="Times New Roman"/>
          <w:sz w:val="22"/>
          <w:szCs w:val="22"/>
        </w:rPr>
        <w:t xml:space="preserve">, </w:t>
      </w:r>
      <w:r w:rsidRPr="002A6E5B">
        <w:rPr>
          <w:rFonts w:ascii="Times New Roman" w:hAnsi="Times New Roman" w:cs="Times New Roman"/>
          <w:i/>
          <w:sz w:val="22"/>
          <w:szCs w:val="22"/>
        </w:rPr>
        <w:t>A Manual Grammar of the Greek New Testament</w:t>
      </w:r>
      <w:r w:rsidRPr="002A6E5B">
        <w:rPr>
          <w:rFonts w:ascii="Times New Roman" w:hAnsi="Times New Roman" w:cs="Times New Roman"/>
          <w:sz w:val="22"/>
          <w:szCs w:val="22"/>
        </w:rPr>
        <w:t xml:space="preserve"> (New</w:t>
      </w:r>
    </w:p>
    <w:p w14:paraId="213E37FF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A6E5B">
            <w:rPr>
              <w:rFonts w:ascii="Times New Roman" w:hAnsi="Times New Roman" w:cs="Times New Roman"/>
              <w:sz w:val="22"/>
              <w:szCs w:val="22"/>
            </w:rPr>
            <w:t>York</w:t>
          </w:r>
        </w:smartTag>
      </w:smartTag>
      <w:r w:rsidRPr="002A6E5B">
        <w:rPr>
          <w:rFonts w:ascii="Times New Roman" w:hAnsi="Times New Roman" w:cs="Times New Roman"/>
          <w:sz w:val="22"/>
          <w:szCs w:val="22"/>
        </w:rPr>
        <w:t xml:space="preserve">: MacMillan) 287-89; W. D. Chamberlain, </w:t>
      </w:r>
      <w:r w:rsidRPr="002A6E5B">
        <w:rPr>
          <w:rFonts w:ascii="Times New Roman" w:hAnsi="Times New Roman" w:cs="Times New Roman"/>
          <w:i/>
          <w:sz w:val="22"/>
          <w:szCs w:val="22"/>
        </w:rPr>
        <w:t>An Exegetical Grammar of the Greek</w:t>
      </w:r>
    </w:p>
    <w:p w14:paraId="6AF7052E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i/>
          <w:sz w:val="22"/>
          <w:szCs w:val="22"/>
        </w:rPr>
        <w:t>New Testament</w:t>
      </w:r>
      <w:r w:rsidRPr="002A6E5B">
        <w:rPr>
          <w:rFonts w:ascii="Times New Roman" w:hAnsi="Times New Roman" w:cs="Times New Roman"/>
          <w:sz w:val="22"/>
          <w:szCs w:val="22"/>
        </w:rPr>
        <w:t xml:space="preserve"> (Grand Rapids: Baker, 1941) 195.</w:t>
      </w:r>
    </w:p>
    <w:p w14:paraId="218EA3DC" w14:textId="77777777" w:rsidR="00465ACB" w:rsidRDefault="002A6E5B" w:rsidP="002A6E5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79</w:t>
      </w:r>
    </w:p>
    <w:p w14:paraId="7830E2FE" w14:textId="77777777" w:rsidR="002A6E5B" w:rsidRPr="00465ACB" w:rsidRDefault="002A6E5B" w:rsidP="002A6E5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68133B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understood. For example, Paul did not actually assume the truth of</w:t>
      </w:r>
    </w:p>
    <w:p w14:paraId="25A8EC3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statement, "If righteousness is through the law.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." (Gal 2:20).</w:t>
      </w:r>
    </w:p>
    <w:p w14:paraId="5C7B98F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But this way of saying it may be acceptable if we understand it to</w:t>
      </w:r>
    </w:p>
    <w:p w14:paraId="0CA7BCB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mean that Paul reasoned something like this: "Suppose for a moment</w:t>
      </w:r>
    </w:p>
    <w:p w14:paraId="19FF2D1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that righteousness is through the law, then consider the implications</w:t>
      </w:r>
    </w:p>
    <w:p w14:paraId="6D71B42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such, if it were true; for then Christ's death was wasted; he didn't</w:t>
      </w:r>
    </w:p>
    <w:p w14:paraId="3E1A26F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need to die." However, this is not the way such a statement is</w:t>
      </w:r>
    </w:p>
    <w:p w14:paraId="0C55E56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commonly understood or used by exegetes.</w:t>
      </w:r>
    </w:p>
    <w:p w14:paraId="564EEDDF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And while this manner of rationalizing, with careful safeguards,</w:t>
      </w:r>
    </w:p>
    <w:p w14:paraId="2D08601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may sometimes make plausible sense, it seems to be possible only in</w:t>
      </w:r>
    </w:p>
    <w:p w14:paraId="355B81F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contexts which suggest the idea of debate or argument. Where such is</w:t>
      </w:r>
    </w:p>
    <w:p w14:paraId="129697C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not the case this rationalization becomes meaningless or even worse.</w:t>
      </w:r>
    </w:p>
    <w:p w14:paraId="3648C6F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For example, Paul's words in 1 Cor 15 may easily be understood as</w:t>
      </w:r>
    </w:p>
    <w:p w14:paraId="2104E0B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"assuming for the sake of argument that there is no resurrection,</w:t>
      </w:r>
    </w:p>
    <w:p w14:paraId="532EC70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then.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 xml:space="preserve">." But can we use it in Christ's </w:t>
      </w:r>
      <w:smartTag w:uri="urn:schemas-microsoft-com:office:smarttags" w:element="place">
        <w:r w:rsidRPr="00465ACB">
          <w:rPr>
            <w:rFonts w:ascii="Times New Roman" w:hAnsi="Times New Roman" w:cs="Times New Roman"/>
            <w:sz w:val="26"/>
            <w:szCs w:val="26"/>
          </w:rPr>
          <w:t>Gethsemane</w:t>
        </w:r>
      </w:smartTag>
      <w:r w:rsidRPr="00465ACB">
        <w:rPr>
          <w:rFonts w:ascii="Times New Roman" w:hAnsi="Times New Roman" w:cs="Times New Roman"/>
          <w:sz w:val="26"/>
          <w:szCs w:val="26"/>
        </w:rPr>
        <w:t xml:space="preserve"> prayer ("assuming</w:t>
      </w:r>
    </w:p>
    <w:p w14:paraId="4495D72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for the sake of argument that it is possible for this cup to pass.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.")?</w:t>
      </w:r>
    </w:p>
    <w:p w14:paraId="436C69F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With whom was he arguing? It would seem more reasonable to admit</w:t>
      </w:r>
    </w:p>
    <w:p w14:paraId="312AA87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that such a rationalization is not the explanation of the meaning of</w:t>
      </w:r>
    </w:p>
    <w:p w14:paraId="4C8D8E6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first class condition.</w:t>
      </w:r>
    </w:p>
    <w:p w14:paraId="6D9C256F" w14:textId="77777777" w:rsidR="002A6E5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A54F961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PROPOSED EXPLANATIONS: DETERMINED AS FULFILLED</w:t>
      </w:r>
    </w:p>
    <w:p w14:paraId="48EFC100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Apparently it was the influence of A. T. Robertson's monumental</w:t>
      </w:r>
    </w:p>
    <w:p w14:paraId="30CBF0C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D23A8">
        <w:rPr>
          <w:rFonts w:ascii="Times New Roman" w:hAnsi="Times New Roman" w:cs="Times New Roman"/>
          <w:i/>
          <w:sz w:val="26"/>
          <w:szCs w:val="26"/>
        </w:rPr>
        <w:t>Grammar</w:t>
      </w:r>
      <w:r w:rsidR="002A6E5B" w:rsidRPr="004D23A8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465ACB">
        <w:rPr>
          <w:rFonts w:ascii="Times New Roman" w:hAnsi="Times New Roman" w:cs="Times New Roman"/>
          <w:sz w:val="26"/>
          <w:szCs w:val="26"/>
        </w:rPr>
        <w:t xml:space="preserve"> which popularized a terminology that has given rise to the</w:t>
      </w:r>
    </w:p>
    <w:p w14:paraId="1AE0924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current confusion. He speaks of these conditions under the heading:</w:t>
      </w:r>
    </w:p>
    <w:p w14:paraId="3457958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"Determined as Fulfilled." The term "determined" refers to the use of</w:t>
      </w:r>
    </w:p>
    <w:p w14:paraId="1F10A56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indicative mood, and ''as fulfilled" distinguishes this from the</w:t>
      </w:r>
    </w:p>
    <w:p w14:paraId="5CA5305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second class, which also was "determined" (used the indicative) but</w:t>
      </w:r>
    </w:p>
    <w:p w14:paraId="483C32A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determined as </w:t>
      </w:r>
      <w:r w:rsidRPr="002A6E5B">
        <w:rPr>
          <w:rFonts w:ascii="Times New Roman" w:hAnsi="Times New Roman" w:cs="Times New Roman"/>
          <w:i/>
          <w:sz w:val="26"/>
          <w:szCs w:val="26"/>
        </w:rPr>
        <w:t>not</w:t>
      </w:r>
      <w:r w:rsidRPr="00465ACB">
        <w:rPr>
          <w:rFonts w:ascii="Times New Roman" w:hAnsi="Times New Roman" w:cs="Times New Roman"/>
          <w:sz w:val="26"/>
          <w:szCs w:val="26"/>
        </w:rPr>
        <w:t xml:space="preserve"> fulfilled (i.e. contrary to fact). Robertson supports</w:t>
      </w:r>
    </w:p>
    <w:p w14:paraId="486F06B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this terminology and concept very strongly in his theoretical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explana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66620F4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of its meaning, but insists that this "has to do only with the</w:t>
      </w:r>
    </w:p>
    <w:p w14:paraId="5AF0B40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A6E5B">
        <w:rPr>
          <w:rFonts w:ascii="Times New Roman" w:hAnsi="Times New Roman" w:cs="Times New Roman"/>
          <w:i/>
          <w:sz w:val="26"/>
          <w:szCs w:val="26"/>
        </w:rPr>
        <w:t>statement</w:t>
      </w:r>
      <w:r w:rsidRPr="00465ACB">
        <w:rPr>
          <w:rFonts w:ascii="Times New Roman" w:hAnsi="Times New Roman" w:cs="Times New Roman"/>
          <w:sz w:val="26"/>
          <w:szCs w:val="26"/>
        </w:rPr>
        <w:t>, not the absolute truth or certainty of the matter.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We</w:t>
      </w:r>
    </w:p>
    <w:p w14:paraId="5F36D12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must distinguish always therefore between the fact and the </w:t>
      </w:r>
      <w:r w:rsidRPr="002A6E5B">
        <w:rPr>
          <w:rFonts w:ascii="Times New Roman" w:hAnsi="Times New Roman" w:cs="Times New Roman"/>
          <w:i/>
          <w:sz w:val="26"/>
          <w:szCs w:val="26"/>
        </w:rPr>
        <w:t>statement</w:t>
      </w:r>
    </w:p>
    <w:p w14:paraId="5502748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the fact.</w:t>
      </w:r>
      <w:r w:rsidR="002A6E5B">
        <w:rPr>
          <w:rFonts w:ascii="Times New Roman" w:hAnsi="Times New Roman" w:cs="Times New Roman"/>
          <w:sz w:val="26"/>
          <w:szCs w:val="26"/>
        </w:rPr>
        <w:t>”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465ACB">
        <w:rPr>
          <w:rFonts w:ascii="Times New Roman" w:hAnsi="Times New Roman" w:cs="Times New Roman"/>
          <w:sz w:val="26"/>
          <w:szCs w:val="26"/>
        </w:rPr>
        <w:t xml:space="preserve"> Robertson himself shows that he understood well what</w:t>
      </w:r>
    </w:p>
    <w:p w14:paraId="5A3D0AB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he meant and chooses his examples chiefly from among places where</w:t>
      </w:r>
    </w:p>
    <w:p w14:paraId="72D1576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fact and the statement of the fact were at variance, as a warning</w:t>
      </w:r>
    </w:p>
    <w:p w14:paraId="641443A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against misapplying his concept. But it has not saved many of his</w:t>
      </w:r>
    </w:p>
    <w:p w14:paraId="7874EB2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followers from making the precise mistake he warned against.</w:t>
      </w:r>
    </w:p>
    <w:p w14:paraId="386F51C7" w14:textId="77777777" w:rsidR="00465ACB" w:rsidRPr="00465ACB" w:rsidRDefault="00465ACB" w:rsidP="002A6E5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And there is good evidence that even Robertson failed at times</w:t>
      </w:r>
    </w:p>
    <w:p w14:paraId="21A101C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to heed his warning. In a spot-check of his </w:t>
      </w:r>
      <w:r w:rsidRPr="002A6E5B">
        <w:rPr>
          <w:rFonts w:ascii="Times New Roman" w:hAnsi="Times New Roman" w:cs="Times New Roman"/>
          <w:i/>
          <w:sz w:val="26"/>
          <w:szCs w:val="26"/>
        </w:rPr>
        <w:t>Word Pictures</w:t>
      </w:r>
      <w:r w:rsidR="002A6E5B" w:rsidRPr="002A6E5B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465ACB">
        <w:rPr>
          <w:rFonts w:ascii="Times New Roman" w:hAnsi="Times New Roman" w:cs="Times New Roman"/>
          <w:sz w:val="26"/>
          <w:szCs w:val="26"/>
        </w:rPr>
        <w:t xml:space="preserve"> on some</w:t>
      </w:r>
    </w:p>
    <w:p w14:paraId="38CD2760" w14:textId="77777777" w:rsidR="002A6E5B" w:rsidRPr="002A6E5B" w:rsidRDefault="002A6E5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16C54AF" w14:textId="77777777" w:rsidR="00465ACB" w:rsidRPr="002A6E5B" w:rsidRDefault="002A6E5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 xml:space="preserve">8 </w:t>
      </w:r>
      <w:r w:rsidR="00465ACB" w:rsidRPr="002A6E5B">
        <w:rPr>
          <w:rFonts w:ascii="Times New Roman" w:hAnsi="Times New Roman" w:cs="Times New Roman"/>
          <w:sz w:val="22"/>
          <w:szCs w:val="22"/>
        </w:rPr>
        <w:t>Se</w:t>
      </w:r>
      <w:r w:rsidRPr="002A6E5B">
        <w:rPr>
          <w:rFonts w:ascii="Times New Roman" w:hAnsi="Times New Roman" w:cs="Times New Roman"/>
          <w:sz w:val="22"/>
          <w:szCs w:val="22"/>
        </w:rPr>
        <w:t>e</w:t>
      </w:r>
      <w:r w:rsidR="00465ACB" w:rsidRPr="002A6E5B">
        <w:rPr>
          <w:rFonts w:ascii="Times New Roman" w:hAnsi="Times New Roman" w:cs="Times New Roman"/>
          <w:sz w:val="22"/>
          <w:szCs w:val="22"/>
        </w:rPr>
        <w:t xml:space="preserve"> note 7 for b</w:t>
      </w:r>
      <w:r w:rsidRPr="002A6E5B">
        <w:rPr>
          <w:rFonts w:ascii="Times New Roman" w:hAnsi="Times New Roman" w:cs="Times New Roman"/>
          <w:sz w:val="22"/>
          <w:szCs w:val="22"/>
        </w:rPr>
        <w:t>ibliographical information.</w:t>
      </w:r>
    </w:p>
    <w:p w14:paraId="23F98A01" w14:textId="77777777" w:rsidR="00465ACB" w:rsidRPr="002A6E5B" w:rsidRDefault="002A6E5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2A6E5B">
        <w:rPr>
          <w:rFonts w:ascii="Times New Roman" w:hAnsi="Times New Roman" w:cs="Times New Roman"/>
          <w:sz w:val="22"/>
          <w:szCs w:val="22"/>
        </w:rPr>
        <w:t xml:space="preserve"> Ibid., p. 1006. </w:t>
      </w:r>
    </w:p>
    <w:p w14:paraId="37300654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2A6E5B">
        <w:rPr>
          <w:rFonts w:ascii="Times New Roman" w:hAnsi="Times New Roman" w:cs="Times New Roman"/>
          <w:sz w:val="22"/>
          <w:szCs w:val="22"/>
        </w:rPr>
        <w:t xml:space="preserve"> A. T. Robertson, </w:t>
      </w:r>
      <w:r w:rsidRPr="002A6E5B">
        <w:rPr>
          <w:rFonts w:ascii="Times New Roman" w:hAnsi="Times New Roman" w:cs="Times New Roman"/>
          <w:i/>
          <w:sz w:val="22"/>
          <w:szCs w:val="22"/>
        </w:rPr>
        <w:t>Word Pictures in the New Testament</w:t>
      </w:r>
      <w:r w:rsidRPr="002A6E5B">
        <w:rPr>
          <w:rFonts w:ascii="Times New Roman" w:hAnsi="Times New Roman" w:cs="Times New Roman"/>
          <w:sz w:val="22"/>
          <w:szCs w:val="22"/>
        </w:rPr>
        <w:t>, 6 vols. (</w:t>
      </w:r>
      <w:smartTag w:uri="urn:schemas-microsoft-com:office:smarttags" w:element="place">
        <w:smartTag w:uri="urn:schemas-microsoft-com:office:smarttags" w:element="City">
          <w:r w:rsidRPr="002A6E5B">
            <w:rPr>
              <w:rFonts w:ascii="Times New Roman" w:hAnsi="Times New Roman" w:cs="Times New Roman"/>
              <w:sz w:val="22"/>
              <w:szCs w:val="22"/>
            </w:rPr>
            <w:t>Nashville</w:t>
          </w:r>
        </w:smartTag>
      </w:smartTag>
      <w:r w:rsidRPr="002A6E5B">
        <w:rPr>
          <w:rFonts w:ascii="Times New Roman" w:hAnsi="Times New Roman" w:cs="Times New Roman"/>
          <w:sz w:val="22"/>
          <w:szCs w:val="22"/>
        </w:rPr>
        <w:t>:</w:t>
      </w:r>
    </w:p>
    <w:p w14:paraId="486FA6AC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Broadman, 1930).</w:t>
      </w:r>
    </w:p>
    <w:p w14:paraId="7E59EC5F" w14:textId="77777777" w:rsidR="00465AC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80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ACDFB2F" w14:textId="77777777" w:rsidR="002A6E5B" w:rsidRPr="00465ACB" w:rsidRDefault="002A6E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2A31E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passages where these first class conditions occur, his comments are</w:t>
      </w:r>
    </w:p>
    <w:p w14:paraId="0CC895F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not always clear. In many instances where the condition was in fact</w:t>
      </w:r>
    </w:p>
    <w:p w14:paraId="062D65D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not true, he makes no mention that a first class condition is involved.</w:t>
      </w:r>
      <w:r w:rsidR="002A6E5B" w:rsidRPr="002A6E5B">
        <w:rPr>
          <w:rFonts w:ascii="Times New Roman" w:hAnsi="Times New Roman" w:cs="Times New Roman"/>
          <w:sz w:val="26"/>
          <w:szCs w:val="26"/>
          <w:vertAlign w:val="superscript"/>
        </w:rPr>
        <w:t>11</w:t>
      </w:r>
    </w:p>
    <w:p w14:paraId="16A9C04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 most instances his comment is, "assumed as true." What he means</w:t>
      </w:r>
    </w:p>
    <w:p w14:paraId="09423A5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by that seems not always to be consistent. He frequently uses it of</w:t>
      </w:r>
    </w:p>
    <w:p w14:paraId="4CC4C73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some statement which is obviously not "reality," considering it as-</w:t>
      </w:r>
    </w:p>
    <w:p w14:paraId="341B57E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sumed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for the sake of argument only.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 w:rsidRPr="00465ACB">
        <w:rPr>
          <w:rFonts w:ascii="Times New Roman" w:hAnsi="Times New Roman" w:cs="Times New Roman"/>
          <w:sz w:val="26"/>
          <w:szCs w:val="26"/>
        </w:rPr>
        <w:t xml:space="preserve"> But there are times when he</w:t>
      </w:r>
    </w:p>
    <w:p w14:paraId="180736D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seems to mean more than that. For example, in dealing with the</w:t>
      </w:r>
    </w:p>
    <w:p w14:paraId="67CFC9B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 w:rsidRPr="00465ACB">
          <w:rPr>
            <w:rFonts w:ascii="Times New Roman" w:hAnsi="Times New Roman" w:cs="Times New Roman"/>
            <w:sz w:val="26"/>
            <w:szCs w:val="26"/>
          </w:rPr>
          <w:t>Gethsemane</w:t>
        </w:r>
      </w:smartTag>
      <w:r w:rsidRPr="00465ACB">
        <w:rPr>
          <w:rFonts w:ascii="Times New Roman" w:hAnsi="Times New Roman" w:cs="Times New Roman"/>
          <w:sz w:val="26"/>
          <w:szCs w:val="26"/>
        </w:rPr>
        <w:t xml:space="preserve"> prayer of Christ (Matt 26:42) he says, "'Except I drink</w:t>
      </w:r>
    </w:p>
    <w:p w14:paraId="297A7C1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it.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.' Condition of the third class undetermined, but with likelihood</w:t>
      </w:r>
    </w:p>
    <w:p w14:paraId="5AF7A64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determination, whereas 'if this cannot pass away' 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2A6E5B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is first class</w:t>
      </w:r>
    </w:p>
    <w:p w14:paraId="69B2811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condition, determined as fulfilled, assumed to be true. This delicate</w:t>
      </w:r>
    </w:p>
    <w:p w14:paraId="000EB83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distinction accurately presents the real attitude of Jesus towards this</w:t>
      </w:r>
    </w:p>
    <w:p w14:paraId="4FBD77D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subtle temptation.</w:t>
      </w:r>
      <w:r w:rsidR="002A6E5B">
        <w:rPr>
          <w:rFonts w:ascii="Times New Roman" w:hAnsi="Times New Roman" w:cs="Times New Roman"/>
          <w:sz w:val="26"/>
          <w:szCs w:val="26"/>
        </w:rPr>
        <w:t>”</w:t>
      </w:r>
      <w:r w:rsidR="002A6E5B" w:rsidRPr="002A6E5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65ACB">
        <w:rPr>
          <w:rFonts w:ascii="Times New Roman" w:hAnsi="Times New Roman" w:cs="Times New Roman"/>
          <w:sz w:val="26"/>
          <w:szCs w:val="26"/>
        </w:rPr>
        <w:t xml:space="preserve"> It is noteworthy that he does not recognize v 39,</w:t>
      </w:r>
    </w:p>
    <w:p w14:paraId="32AC0C0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"if it is possible," the exact opposite, as also first class, also pre-</w:t>
      </w:r>
    </w:p>
    <w:p w14:paraId="0D55B57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sumably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 xml:space="preserve"> part of the delicate distinction which accurately presents the</w:t>
      </w:r>
    </w:p>
    <w:p w14:paraId="2C1E8E8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real attitude of Jesus. Another example is Acts 5:39.</w:t>
      </w:r>
      <w:r w:rsidR="004D23A8">
        <w:rPr>
          <w:rFonts w:ascii="Times New Roman" w:hAnsi="Times New Roman" w:cs="Times New Roman"/>
          <w:sz w:val="26"/>
          <w:szCs w:val="26"/>
        </w:rPr>
        <w:t xml:space="preserve"> “</w:t>
      </w:r>
      <w:r w:rsidRPr="00465ACB">
        <w:rPr>
          <w:rFonts w:ascii="Times New Roman" w:hAnsi="Times New Roman" w:cs="Times New Roman"/>
          <w:sz w:val="26"/>
          <w:szCs w:val="26"/>
        </w:rPr>
        <w:t>The second</w:t>
      </w:r>
    </w:p>
    <w:p w14:paraId="2B4EF97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alternative is a c</w:t>
      </w:r>
      <w:r w:rsidR="002A6E5B">
        <w:rPr>
          <w:rFonts w:ascii="Times New Roman" w:hAnsi="Times New Roman" w:cs="Times New Roman"/>
          <w:sz w:val="26"/>
          <w:szCs w:val="26"/>
        </w:rPr>
        <w:t>o</w:t>
      </w:r>
      <w:r w:rsidRPr="00465ACB">
        <w:rPr>
          <w:rFonts w:ascii="Times New Roman" w:hAnsi="Times New Roman" w:cs="Times New Roman"/>
          <w:sz w:val="26"/>
          <w:szCs w:val="26"/>
        </w:rPr>
        <w:t>nd</w:t>
      </w:r>
      <w:r w:rsidR="002A6E5B">
        <w:rPr>
          <w:rFonts w:ascii="Times New Roman" w:hAnsi="Times New Roman" w:cs="Times New Roman"/>
          <w:sz w:val="26"/>
          <w:szCs w:val="26"/>
        </w:rPr>
        <w:t>i</w:t>
      </w:r>
      <w:r w:rsidRPr="00465ACB">
        <w:rPr>
          <w:rFonts w:ascii="Times New Roman" w:hAnsi="Times New Roman" w:cs="Times New Roman"/>
          <w:sz w:val="26"/>
          <w:szCs w:val="26"/>
        </w:rPr>
        <w:t>tion of the first clas</w:t>
      </w:r>
      <w:r w:rsidR="002A6E5B">
        <w:rPr>
          <w:rFonts w:ascii="Times New Roman" w:hAnsi="Times New Roman" w:cs="Times New Roman"/>
          <w:sz w:val="26"/>
          <w:szCs w:val="26"/>
        </w:rPr>
        <w:t>s, determined as fulfilled. . . .</w:t>
      </w:r>
    </w:p>
    <w:p w14:paraId="0FC5CA1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By the use of th</w:t>
      </w:r>
      <w:r w:rsidR="002A6E5B">
        <w:rPr>
          <w:rFonts w:ascii="Times New Roman" w:hAnsi="Times New Roman" w:cs="Times New Roman"/>
          <w:sz w:val="26"/>
          <w:szCs w:val="26"/>
        </w:rPr>
        <w:t>i</w:t>
      </w:r>
      <w:r w:rsidRPr="00465ACB">
        <w:rPr>
          <w:rFonts w:ascii="Times New Roman" w:hAnsi="Times New Roman" w:cs="Times New Roman"/>
          <w:sz w:val="26"/>
          <w:szCs w:val="26"/>
        </w:rPr>
        <w:t xml:space="preserve">s </w:t>
      </w:r>
      <w:r w:rsidR="002A6E5B">
        <w:rPr>
          <w:rFonts w:ascii="Times New Roman" w:hAnsi="Times New Roman" w:cs="Times New Roman"/>
          <w:sz w:val="26"/>
          <w:szCs w:val="26"/>
        </w:rPr>
        <w:t>i</w:t>
      </w:r>
      <w:r w:rsidRPr="00465ACB">
        <w:rPr>
          <w:rFonts w:ascii="Times New Roman" w:hAnsi="Times New Roman" w:cs="Times New Roman"/>
          <w:sz w:val="26"/>
          <w:szCs w:val="26"/>
        </w:rPr>
        <w:t>d</w:t>
      </w:r>
      <w:r w:rsidR="002A6E5B">
        <w:rPr>
          <w:rFonts w:ascii="Times New Roman" w:hAnsi="Times New Roman" w:cs="Times New Roman"/>
          <w:sz w:val="26"/>
          <w:szCs w:val="26"/>
        </w:rPr>
        <w:t>i</w:t>
      </w:r>
      <w:r w:rsidRPr="00465ACB">
        <w:rPr>
          <w:rFonts w:ascii="Times New Roman" w:hAnsi="Times New Roman" w:cs="Times New Roman"/>
          <w:sz w:val="26"/>
          <w:szCs w:val="26"/>
        </w:rPr>
        <w:t>om Gamaliel d</w:t>
      </w:r>
      <w:r w:rsidR="004D23A8">
        <w:rPr>
          <w:rFonts w:ascii="Times New Roman" w:hAnsi="Times New Roman" w:cs="Times New Roman"/>
          <w:sz w:val="26"/>
          <w:szCs w:val="26"/>
        </w:rPr>
        <w:t>oes put the case more strongly i</w:t>
      </w:r>
      <w:r w:rsidRPr="00465ACB">
        <w:rPr>
          <w:rFonts w:ascii="Times New Roman" w:hAnsi="Times New Roman" w:cs="Times New Roman"/>
          <w:sz w:val="26"/>
          <w:szCs w:val="26"/>
        </w:rPr>
        <w:t>n</w:t>
      </w:r>
    </w:p>
    <w:p w14:paraId="31E779A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favor of the apostles than against them. This condition assumes that</w:t>
      </w:r>
    </w:p>
    <w:p w14:paraId="1831C6B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thing is so without affirming it to be true.</w:t>
      </w:r>
      <w:r w:rsidR="002A6E5B">
        <w:rPr>
          <w:rFonts w:ascii="Times New Roman" w:hAnsi="Times New Roman" w:cs="Times New Roman"/>
          <w:sz w:val="26"/>
          <w:szCs w:val="26"/>
        </w:rPr>
        <w:t>”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Pr="00465ACB">
        <w:rPr>
          <w:rFonts w:ascii="Times New Roman" w:hAnsi="Times New Roman" w:cs="Times New Roman"/>
          <w:sz w:val="26"/>
          <w:szCs w:val="26"/>
        </w:rPr>
        <w:t xml:space="preserve"> Again, in 1 Cor 15:2,</w:t>
      </w:r>
    </w:p>
    <w:p w14:paraId="48A1414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"Paul assumes that they are holding it fast."</w:t>
      </w:r>
      <w:r w:rsidR="002A6E5B" w:rsidRPr="002A6E5B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465ACB">
        <w:rPr>
          <w:rFonts w:ascii="Times New Roman" w:hAnsi="Times New Roman" w:cs="Times New Roman"/>
          <w:sz w:val="26"/>
          <w:szCs w:val="26"/>
        </w:rPr>
        <w:t xml:space="preserve"> In such statements most</w:t>
      </w:r>
    </w:p>
    <w:p w14:paraId="6D52491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readers would understand that he is using the term to imply</w:t>
      </w:r>
    </w:p>
    <w:p w14:paraId="08CABA5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factuality, not merely a conceivably logical premise to an argument.</w:t>
      </w:r>
    </w:p>
    <w:p w14:paraId="645B846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Again on </w:t>
      </w:r>
      <w:smartTag w:uri="urn:schemas-microsoft-com:office:smarttags" w:element="place">
        <w:smartTag w:uri="urn:schemas-microsoft-com:office:smarttags" w:element="State">
          <w:r w:rsidRPr="00465ACB">
            <w:rPr>
              <w:rFonts w:ascii="Times New Roman" w:hAnsi="Times New Roman" w:cs="Times New Roman"/>
              <w:sz w:val="26"/>
              <w:szCs w:val="26"/>
            </w:rPr>
            <w:t>Col</w:t>
          </w:r>
        </w:smartTag>
      </w:smartTag>
      <w:r w:rsidRPr="00465ACB">
        <w:rPr>
          <w:rFonts w:ascii="Times New Roman" w:hAnsi="Times New Roman" w:cs="Times New Roman"/>
          <w:sz w:val="26"/>
          <w:szCs w:val="26"/>
        </w:rPr>
        <w:t xml:space="preserve"> 3:1, he says, "The preceding argument in </w:t>
      </w:r>
      <w:smartTag w:uri="urn:schemas-microsoft-com:office:smarttags" w:element="time">
        <w:smartTagPr>
          <w:attr w:name="Minute" w:val="20"/>
          <w:attr w:name="Hour" w:val="14"/>
        </w:smartTagPr>
        <w:r w:rsidRPr="00465ACB">
          <w:rPr>
            <w:rFonts w:ascii="Times New Roman" w:hAnsi="Times New Roman" w:cs="Times New Roman"/>
            <w:sz w:val="26"/>
            <w:szCs w:val="26"/>
          </w:rPr>
          <w:t>2:20 to 2:23</w:t>
        </w:r>
      </w:smartTag>
      <w:r w:rsidRPr="00465ACB">
        <w:rPr>
          <w:rFonts w:ascii="Times New Roman" w:hAnsi="Times New Roman" w:cs="Times New Roman"/>
          <w:sz w:val="26"/>
          <w:szCs w:val="26"/>
        </w:rPr>
        <w:t>,</w:t>
      </w:r>
    </w:p>
    <w:p w14:paraId="25F44E3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rests on the assumption that the Colossians had 'died with Christ</w:t>
      </w:r>
    </w:p>
    <w:p w14:paraId="2869A78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from the elements of the world.' He assumed that to be true by the</w:t>
      </w:r>
    </w:p>
    <w:p w14:paraId="784C3F6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very form of the condition, 'if you died' (as you did).</w:t>
      </w:r>
      <w:r w:rsidR="002A6E5B">
        <w:rPr>
          <w:rFonts w:ascii="Times New Roman" w:hAnsi="Times New Roman" w:cs="Times New Roman"/>
          <w:sz w:val="26"/>
          <w:szCs w:val="26"/>
        </w:rPr>
        <w:t>”</w:t>
      </w:r>
      <w:r w:rsidRPr="002A6E5B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This last</w:t>
      </w:r>
    </w:p>
    <w:p w14:paraId="2028509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sentence can hardly be understood any other way than expressing</w:t>
      </w:r>
    </w:p>
    <w:p w14:paraId="45A7ACE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Robertson's careless slipping into the error he in theory warns against</w:t>
      </w:r>
    </w:p>
    <w:p w14:paraId="4CA11F2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elsewhere.</w:t>
      </w:r>
    </w:p>
    <w:p w14:paraId="5C348044" w14:textId="77777777" w:rsidR="002A6E5B" w:rsidRPr="002A6E5B" w:rsidRDefault="002A6E5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29A8E3" w14:textId="77777777" w:rsidR="00465ACB" w:rsidRPr="002A6E5B" w:rsidRDefault="002A6E5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="00465ACB" w:rsidRPr="002A6E5B">
        <w:rPr>
          <w:rFonts w:ascii="Times New Roman" w:hAnsi="Times New Roman" w:cs="Times New Roman"/>
          <w:sz w:val="22"/>
          <w:szCs w:val="22"/>
        </w:rPr>
        <w:t>E.g., Matt 5:29-30, 17:4,26:39; Rom 8:9; note particularly I Cor 15:12-19, where</w:t>
      </w:r>
    </w:p>
    <w:p w14:paraId="0A40F3CB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of seven occurrences of this construction, only one is identified as such.</w:t>
      </w:r>
    </w:p>
    <w:p w14:paraId="78D578BA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Cf. his treatment of John 10:37-38; on v 37, "Condition of first class, assumed as</w:t>
      </w:r>
    </w:p>
    <w:p w14:paraId="30856A70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true"; on v 38, "Condition again of the first class, assumed as true, but with opposite</w:t>
      </w:r>
    </w:p>
    <w:p w14:paraId="09510FB3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 xml:space="preserve">results." Also, on John </w:t>
      </w:r>
      <w:smartTag w:uri="urn:schemas-microsoft-com:office:smarttags" w:element="time">
        <w:smartTagPr>
          <w:attr w:name="Minute" w:val="23"/>
          <w:attr w:name="Hour" w:val="18"/>
        </w:smartTagPr>
        <w:r w:rsidRPr="002A6E5B">
          <w:rPr>
            <w:rFonts w:ascii="Times New Roman" w:hAnsi="Times New Roman" w:cs="Times New Roman"/>
            <w:sz w:val="22"/>
            <w:szCs w:val="22"/>
          </w:rPr>
          <w:t>18:23</w:t>
        </w:r>
      </w:smartTag>
      <w:r w:rsidRPr="002A6E5B">
        <w:rPr>
          <w:rFonts w:ascii="Times New Roman" w:hAnsi="Times New Roman" w:cs="Times New Roman"/>
          <w:sz w:val="22"/>
          <w:szCs w:val="22"/>
        </w:rPr>
        <w:t>, "Condition of the first class (assumed to be true). .</w:t>
      </w:r>
      <w:r w:rsidR="004D23A8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.</w:t>
      </w:r>
      <w:r w:rsidR="004D23A8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.</w:t>
      </w:r>
    </w:p>
    <w:p w14:paraId="05D404AC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Jesus had not spoken evilly toward Annas. .</w:t>
      </w:r>
      <w:r w:rsid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.</w:t>
      </w:r>
      <w:r w:rsid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.</w:t>
      </w:r>
      <w:r w:rsid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For the sake of argument, Jesus puts it</w:t>
      </w:r>
    </w:p>
    <w:p w14:paraId="31C3E844" w14:textId="77777777" w:rsidR="00465AC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as if he did speak evilly. Then prove it, that is all" (Vol. 5, pp. 190, 289).</w:t>
      </w:r>
    </w:p>
    <w:p w14:paraId="43B251DE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 xml:space="preserve">Ibid., </w:t>
      </w:r>
      <w:smartTag w:uri="urn:schemas-microsoft-com:office:smarttags" w:element="place">
        <w:r w:rsidRPr="002A6E5B">
          <w:rPr>
            <w:rFonts w:ascii="Times New Roman" w:hAnsi="Times New Roman" w:cs="Times New Roman"/>
            <w:sz w:val="22"/>
            <w:szCs w:val="22"/>
          </w:rPr>
          <w:t>I.</w:t>
        </w:r>
      </w:smartTag>
      <w:r w:rsidRPr="002A6E5B">
        <w:rPr>
          <w:rFonts w:ascii="Times New Roman" w:hAnsi="Times New Roman" w:cs="Times New Roman"/>
          <w:sz w:val="22"/>
          <w:szCs w:val="22"/>
        </w:rPr>
        <w:t xml:space="preserve"> 213.</w:t>
      </w:r>
    </w:p>
    <w:p w14:paraId="2AFB9155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>Ibid., 3. 69.</w:t>
      </w:r>
    </w:p>
    <w:p w14:paraId="100341FF" w14:textId="77777777" w:rsidR="00465ACB" w:rsidRPr="002A6E5B" w:rsidRDefault="002A6E5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="00465ACB" w:rsidRPr="002A6E5B">
        <w:rPr>
          <w:rFonts w:ascii="Times New Roman" w:hAnsi="Times New Roman" w:cs="Times New Roman"/>
          <w:sz w:val="22"/>
          <w:szCs w:val="22"/>
        </w:rPr>
        <w:t>Ibid., 4. 186.</w:t>
      </w:r>
    </w:p>
    <w:p w14:paraId="68079E7D" w14:textId="77777777" w:rsidR="00465ACB" w:rsidRPr="002A6E5B" w:rsidRDefault="00465ACB" w:rsidP="002A6E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="002A6E5B" w:rsidRPr="002A6E5B">
        <w:rPr>
          <w:rFonts w:ascii="Times New Roman" w:hAnsi="Times New Roman" w:cs="Times New Roman"/>
          <w:sz w:val="22"/>
          <w:szCs w:val="22"/>
        </w:rPr>
        <w:t xml:space="preserve"> </w:t>
      </w:r>
      <w:r w:rsidRPr="002A6E5B">
        <w:rPr>
          <w:rFonts w:ascii="Times New Roman" w:hAnsi="Times New Roman" w:cs="Times New Roman"/>
          <w:sz w:val="22"/>
          <w:szCs w:val="22"/>
        </w:rPr>
        <w:t xml:space="preserve">A. T. Robertson, </w:t>
      </w:r>
      <w:r w:rsidRPr="002A6E5B">
        <w:rPr>
          <w:rFonts w:ascii="Times New Roman" w:hAnsi="Times New Roman" w:cs="Times New Roman"/>
          <w:i/>
          <w:sz w:val="22"/>
          <w:szCs w:val="22"/>
        </w:rPr>
        <w:t>Paul and the Intellectuals</w:t>
      </w:r>
      <w:r w:rsidRPr="002A6E5B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6E5B">
            <w:rPr>
              <w:rFonts w:ascii="Times New Roman" w:hAnsi="Times New Roman" w:cs="Times New Roman"/>
              <w:sz w:val="22"/>
              <w:szCs w:val="22"/>
            </w:rPr>
            <w:t>Nashville</w:t>
          </w:r>
        </w:smartTag>
      </w:smartTag>
      <w:r w:rsidRPr="002A6E5B">
        <w:rPr>
          <w:rFonts w:ascii="Times New Roman" w:hAnsi="Times New Roman" w:cs="Times New Roman"/>
          <w:sz w:val="22"/>
          <w:szCs w:val="22"/>
        </w:rPr>
        <w:t>: Sunday School Board,</w:t>
      </w:r>
    </w:p>
    <w:p w14:paraId="07580CDC" w14:textId="77777777" w:rsidR="002A6E5B" w:rsidRPr="002A6E5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6E5B">
        <w:rPr>
          <w:rFonts w:ascii="Times New Roman" w:hAnsi="Times New Roman" w:cs="Times New Roman"/>
          <w:sz w:val="22"/>
          <w:szCs w:val="22"/>
        </w:rPr>
        <w:t>1928) 143</w:t>
      </w:r>
    </w:p>
    <w:p w14:paraId="57F21987" w14:textId="77777777" w:rsidR="00465ACB" w:rsidRPr="00A64F7F" w:rsidRDefault="002A6E5B" w:rsidP="002A6E5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A64F7F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 w:rsidRPr="00A64F7F">
        <w:rPr>
          <w:rFonts w:ascii="Times New Roman" w:hAnsi="Times New Roman" w:cs="Times New Roman"/>
          <w:sz w:val="26"/>
          <w:szCs w:val="26"/>
        </w:rPr>
        <w:tab/>
      </w:r>
      <w:r w:rsidRPr="00A64F7F">
        <w:rPr>
          <w:rFonts w:ascii="Times New Roman" w:hAnsi="Times New Roman" w:cs="Times New Roman"/>
          <w:sz w:val="26"/>
          <w:szCs w:val="26"/>
        </w:rPr>
        <w:tab/>
      </w:r>
      <w:r w:rsidRPr="00A64F7F">
        <w:rPr>
          <w:rFonts w:ascii="Times New Roman" w:hAnsi="Times New Roman" w:cs="Times New Roman"/>
          <w:sz w:val="26"/>
          <w:szCs w:val="26"/>
        </w:rPr>
        <w:tab/>
      </w:r>
      <w:r w:rsidR="00465ACB" w:rsidRPr="00A64F7F">
        <w:rPr>
          <w:rFonts w:ascii="Times New Roman" w:hAnsi="Times New Roman" w:cs="Times New Roman"/>
          <w:sz w:val="26"/>
          <w:szCs w:val="26"/>
        </w:rPr>
        <w:t>81</w:t>
      </w:r>
    </w:p>
    <w:p w14:paraId="7DCA466D" w14:textId="77777777" w:rsidR="002A6E5B" w:rsidRPr="00465ACB" w:rsidRDefault="002A6E5B" w:rsidP="002A6E5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53FCC380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PROPOSED EXPLANATIONS: IMPLIES TRUTH OR FACTUALITY</w:t>
      </w:r>
    </w:p>
    <w:p w14:paraId="22E4E1BD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These last examples from Robertson illustrate well the manner in</w:t>
      </w:r>
    </w:p>
    <w:p w14:paraId="41B4DA2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which this question is dealt with by some more careful writers</w:t>
      </w:r>
    </w:p>
    <w:p w14:paraId="52215FA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today.</w:t>
      </w:r>
      <w:r w:rsidR="00A64F7F" w:rsidRPr="00A64F7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64F7F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465ACB">
        <w:rPr>
          <w:rFonts w:ascii="Times New Roman" w:hAnsi="Times New Roman" w:cs="Times New Roman"/>
          <w:sz w:val="26"/>
          <w:szCs w:val="26"/>
        </w:rPr>
        <w:t xml:space="preserve"> They understand the obvious fact that first class does not</w:t>
      </w:r>
    </w:p>
    <w:p w14:paraId="656096C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mean "true to fact" condition, but they seek to keep part of that</w:t>
      </w:r>
    </w:p>
    <w:p w14:paraId="45859188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misconception by holding that it indicates, implies, it is more strongly</w:t>
      </w:r>
    </w:p>
    <w:p w14:paraId="302CF98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 favor of the particular supposition so stated. But</w:t>
      </w:r>
      <w:r w:rsidR="004D23A8">
        <w:rPr>
          <w:rFonts w:ascii="Times New Roman" w:hAnsi="Times New Roman" w:cs="Times New Roman"/>
          <w:sz w:val="26"/>
          <w:szCs w:val="26"/>
        </w:rPr>
        <w:t>,</w:t>
      </w:r>
      <w:r w:rsidRPr="00465ACB">
        <w:rPr>
          <w:rFonts w:ascii="Times New Roman" w:hAnsi="Times New Roman" w:cs="Times New Roman"/>
          <w:sz w:val="26"/>
          <w:szCs w:val="26"/>
        </w:rPr>
        <w:t xml:space="preserve"> to be consistent,</w:t>
      </w:r>
    </w:p>
    <w:p w14:paraId="486E8CA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if the </w:t>
      </w:r>
      <w:proofErr w:type="spellStart"/>
      <w:r w:rsidR="00A64F7F">
        <w:rPr>
          <w:rFonts w:ascii="Greekth" w:hAnsi="Greekth" w:cs="Times New Roman"/>
          <w:sz w:val="26"/>
          <w:szCs w:val="26"/>
        </w:rPr>
        <w:t>ei</w:t>
      </w:r>
      <w:proofErr w:type="spellEnd"/>
      <w:r w:rsidR="00A64F7F">
        <w:rPr>
          <w:rFonts w:ascii="Greekth" w:hAnsi="Greekth" w:cs="Times New Roman"/>
          <w:sz w:val="26"/>
          <w:szCs w:val="26"/>
        </w:rPr>
        <w:t>]</w:t>
      </w:r>
      <w:r w:rsidRPr="00465ACB">
        <w:rPr>
          <w:rFonts w:ascii="Times New Roman" w:hAnsi="Times New Roman" w:cs="Times New Roman"/>
          <w:sz w:val="26"/>
          <w:szCs w:val="26"/>
        </w:rPr>
        <w:t xml:space="preserve"> + indicative style of condition points out probability in any</w:t>
      </w:r>
    </w:p>
    <w:p w14:paraId="5417F61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instance, it must in every instance, else such a conclusion is not an</w:t>
      </w:r>
    </w:p>
    <w:p w14:paraId="36485BA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implication of the construction, but of some other element, such as</w:t>
      </w:r>
    </w:p>
    <w:p w14:paraId="10F1995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context.</w:t>
      </w:r>
    </w:p>
    <w:p w14:paraId="1F959AB8" w14:textId="77777777" w:rsidR="00A64F7F" w:rsidRDefault="00A64F7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5D4A14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CORRECT EXPLANATION: LOGICAL CONNECTION</w:t>
      </w:r>
    </w:p>
    <w:p w14:paraId="1AEFB4D0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What then does this examination of the first class conditions</w:t>
      </w:r>
    </w:p>
    <w:p w14:paraId="78F8575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indicate as the correct significance of this construction?</w:t>
      </w:r>
    </w:p>
    <w:p w14:paraId="6A3BA541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It seems better to drop entirely such references to reality (or</w:t>
      </w:r>
    </w:p>
    <w:p w14:paraId="0D3FAA2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actuality, or assumption, or implication of reality) and return to a</w:t>
      </w:r>
    </w:p>
    <w:p w14:paraId="5E70219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"working" rather than "theoretical" definition of the first class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0EC676C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. The classical grammarians along with the older NT scholars had</w:t>
      </w:r>
    </w:p>
    <w:p w14:paraId="6EC6811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right idea. This form of the conditional sentence was called the</w:t>
      </w:r>
    </w:p>
    <w:p w14:paraId="5053F57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"Simple Condition." The essence of this approach may be seen from a</w:t>
      </w:r>
    </w:p>
    <w:p w14:paraId="3FFC145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few quotations.</w:t>
      </w:r>
      <w:r w:rsidR="00A64F7F" w:rsidRPr="00A64F7F">
        <w:rPr>
          <w:rFonts w:ascii="Times New Roman" w:hAnsi="Times New Roman" w:cs="Times New Roman"/>
          <w:sz w:val="26"/>
          <w:szCs w:val="26"/>
          <w:vertAlign w:val="superscript"/>
        </w:rPr>
        <w:t>18</w:t>
      </w:r>
    </w:p>
    <w:p w14:paraId="44A640F3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When the protasis simply states a particular supposition, implying</w:t>
      </w:r>
    </w:p>
    <w:p w14:paraId="39168C3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nothing as to the fulfillment of the condition, it has the indicative</w:t>
      </w:r>
    </w:p>
    <w:p w14:paraId="310DB69B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with </w:t>
      </w:r>
      <w:proofErr w:type="spellStart"/>
      <w:r w:rsidR="00A64F7F">
        <w:rPr>
          <w:rFonts w:ascii="Greekth" w:hAnsi="Greekth" w:cs="Times New Roman"/>
          <w:sz w:val="26"/>
          <w:szCs w:val="26"/>
        </w:rPr>
        <w:t>ei</w:t>
      </w:r>
      <w:proofErr w:type="spellEnd"/>
      <w:r w:rsidR="00A64F7F">
        <w:rPr>
          <w:rFonts w:ascii="Greekth" w:hAnsi="Greekth" w:cs="Times New Roman"/>
          <w:sz w:val="26"/>
          <w:szCs w:val="26"/>
        </w:rPr>
        <w:t>]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A64F7F" w:rsidRPr="00A64F7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64F7F">
        <w:rPr>
          <w:rFonts w:ascii="Times New Roman" w:hAnsi="Times New Roman" w:cs="Times New Roman"/>
          <w:sz w:val="26"/>
          <w:szCs w:val="26"/>
          <w:vertAlign w:val="superscript"/>
        </w:rPr>
        <w:t>9</w:t>
      </w:r>
    </w:p>
    <w:p w14:paraId="76231A9E" w14:textId="77777777" w:rsidR="00A64F7F" w:rsidRPr="00A64F7F" w:rsidRDefault="00A64F7F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BC11616" w14:textId="77777777" w:rsidR="00465ACB" w:rsidRPr="00A64F7F" w:rsidRDefault="00465ACB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="00A64F7F" w:rsidRPr="00A64F7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64F7F">
        <w:rPr>
          <w:rFonts w:ascii="Times New Roman" w:hAnsi="Times New Roman" w:cs="Times New Roman"/>
          <w:sz w:val="22"/>
          <w:szCs w:val="22"/>
        </w:rPr>
        <w:t xml:space="preserve">Cf. Nigel Turner, </w:t>
      </w:r>
      <w:r w:rsidRPr="00A64F7F">
        <w:rPr>
          <w:rFonts w:ascii="Times New Roman" w:hAnsi="Times New Roman" w:cs="Times New Roman"/>
          <w:i/>
          <w:sz w:val="22"/>
          <w:szCs w:val="22"/>
        </w:rPr>
        <w:t>Grammatical Insights Into the New Testament</w:t>
      </w:r>
      <w:r w:rsidRPr="00A64F7F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64F7F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</w:smartTag>
      <w:r w:rsidRPr="00A64F7F">
        <w:rPr>
          <w:rFonts w:ascii="Times New Roman" w:hAnsi="Times New Roman" w:cs="Times New Roman"/>
          <w:sz w:val="22"/>
          <w:szCs w:val="22"/>
        </w:rPr>
        <w:t>:</w:t>
      </w:r>
    </w:p>
    <w:p w14:paraId="7979190A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T. &amp; T. Clark, 1965) 52. Discussing the mixed condition in Luke 17:5, he says, "A</w:t>
      </w:r>
    </w:p>
    <w:p w14:paraId="35C286AD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grammarian would complain that the present indicative in the protasis in place of the</w:t>
      </w:r>
    </w:p>
    <w:p w14:paraId="02B56003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correct imperfect had changed the clause from an unreal to a real condition. It means</w:t>
      </w:r>
    </w:p>
    <w:p w14:paraId="0330F94F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that the supposition introduced by 'if' is no longer a vague one but is a real situation. It</w:t>
      </w:r>
    </w:p>
    <w:p w14:paraId="08D8F13F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means that Jesus was not saying, '</w:t>
      </w:r>
      <w:r w:rsidR="00A64F7F">
        <w:rPr>
          <w:rFonts w:ascii="Times New Roman" w:hAnsi="Times New Roman" w:cs="Times New Roman"/>
          <w:sz w:val="22"/>
          <w:szCs w:val="22"/>
        </w:rPr>
        <w:t xml:space="preserve">If </w:t>
      </w:r>
      <w:r w:rsidRPr="00A64F7F">
        <w:rPr>
          <w:rFonts w:ascii="Times New Roman" w:hAnsi="Times New Roman" w:cs="Times New Roman"/>
          <w:sz w:val="22"/>
          <w:szCs w:val="22"/>
        </w:rPr>
        <w:t>you had faith' (implying that they had not), but 'If</w:t>
      </w:r>
    </w:p>
    <w:p w14:paraId="05ABA214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you have faith' (leaving the matter open, but implying that they have)." He explains the</w:t>
      </w:r>
    </w:p>
    <w:p w14:paraId="24757ADB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ungrammatical words as "a subtle politeness." But note what his last statement</w:t>
      </w:r>
    </w:p>
    <w:p w14:paraId="49F6DD92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indicates regarding his attitude toward the significance of a first class condition:</w:t>
      </w:r>
    </w:p>
    <w:p w14:paraId="1E9F12A4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"leaving the matter open, but implying that they have."</w:t>
      </w:r>
    </w:p>
    <w:p w14:paraId="579AE6EF" w14:textId="77777777" w:rsidR="00465ACB" w:rsidRPr="00A64F7F" w:rsidRDefault="00465ACB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="00A64F7F" w:rsidRP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A64F7F">
        <w:rPr>
          <w:rFonts w:ascii="Times New Roman" w:hAnsi="Times New Roman" w:cs="Times New Roman"/>
          <w:sz w:val="22"/>
          <w:szCs w:val="22"/>
        </w:rPr>
        <w:t>Beside these representative quotes, others taking this basic approach are: H. P. V.</w:t>
      </w:r>
    </w:p>
    <w:p w14:paraId="6C9A31FE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 xml:space="preserve">Nunn, </w:t>
      </w:r>
      <w:r w:rsidRPr="00A64F7F">
        <w:rPr>
          <w:rFonts w:ascii="Times New Roman" w:hAnsi="Times New Roman" w:cs="Times New Roman"/>
          <w:i/>
          <w:sz w:val="22"/>
          <w:szCs w:val="22"/>
        </w:rPr>
        <w:t>A Short Syntax of New Testament Greek</w:t>
      </w:r>
      <w:r w:rsidRPr="00A64F7F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64F7F">
            <w:rPr>
              <w:rFonts w:ascii="Times New Roman" w:hAnsi="Times New Roman" w:cs="Times New Roman"/>
              <w:sz w:val="22"/>
              <w:szCs w:val="22"/>
            </w:rPr>
            <w:t>Cambridge</w:t>
          </w:r>
        </w:smartTag>
      </w:smartTag>
      <w:r w:rsidRPr="00A64F7F">
        <w:rPr>
          <w:rFonts w:ascii="Times New Roman" w:hAnsi="Times New Roman" w:cs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64F7F">
            <w:rPr>
              <w:rFonts w:ascii="Times New Roman" w:hAnsi="Times New Roman" w:cs="Times New Roman"/>
              <w:sz w:val="22"/>
              <w:szCs w:val="22"/>
            </w:rPr>
            <w:t>Cambridge</w:t>
          </w:r>
        </w:smartTag>
        <w:r w:rsidRPr="00A64F7F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64F7F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A64F7F">
        <w:rPr>
          <w:rFonts w:ascii="Times New Roman" w:hAnsi="Times New Roman" w:cs="Times New Roman"/>
          <w:sz w:val="22"/>
          <w:szCs w:val="22"/>
        </w:rPr>
        <w:t>,</w:t>
      </w:r>
    </w:p>
    <w:p w14:paraId="727CCEF0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 xml:space="preserve">1951) 117. James Hope Moulton, </w:t>
      </w:r>
      <w:r w:rsidRPr="00A64F7F">
        <w:rPr>
          <w:rFonts w:ascii="Times New Roman" w:hAnsi="Times New Roman" w:cs="Times New Roman"/>
          <w:i/>
          <w:sz w:val="22"/>
          <w:szCs w:val="22"/>
        </w:rPr>
        <w:t>An Introduction to the Study of New Testament Greek</w:t>
      </w:r>
    </w:p>
    <w:p w14:paraId="391BBC28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(New York: MacMillan, 1955) 135.</w:t>
      </w:r>
    </w:p>
    <w:p w14:paraId="780E24D1" w14:textId="77777777" w:rsidR="00465ACB" w:rsidRPr="00A64F7F" w:rsidRDefault="00465ACB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="00A64F7F" w:rsidRP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A64F7F">
        <w:rPr>
          <w:rFonts w:ascii="Times New Roman" w:hAnsi="Times New Roman" w:cs="Times New Roman"/>
          <w:sz w:val="22"/>
          <w:szCs w:val="22"/>
        </w:rPr>
        <w:t xml:space="preserve">W. W. Goodwin, </w:t>
      </w:r>
      <w:r w:rsidRPr="00A64F7F">
        <w:rPr>
          <w:rFonts w:ascii="Times New Roman" w:hAnsi="Times New Roman" w:cs="Times New Roman"/>
          <w:i/>
          <w:sz w:val="22"/>
          <w:szCs w:val="22"/>
        </w:rPr>
        <w:t>Greek Grammar</w:t>
      </w:r>
      <w:r w:rsidRPr="00A64F7F">
        <w:rPr>
          <w:rFonts w:ascii="Times New Roman" w:hAnsi="Times New Roman" w:cs="Times New Roman"/>
          <w:sz w:val="22"/>
          <w:szCs w:val="22"/>
        </w:rPr>
        <w:t>, rev. C. B. Gulick (Boston: Ginn, 1930) 294.</w:t>
      </w:r>
    </w:p>
    <w:p w14:paraId="51A76168" w14:textId="77777777" w:rsidR="00465ACB" w:rsidRDefault="00A64F7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82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D50B9CF" w14:textId="77777777" w:rsidR="00A64F7F" w:rsidRPr="00465ACB" w:rsidRDefault="00A64F7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F50AA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Simple present and past conditional sentences are sometimes called</w:t>
      </w:r>
    </w:p>
    <w:p w14:paraId="1FA7457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'neutral,' because nothing is implied with regard to the truth of either</w:t>
      </w:r>
    </w:p>
    <w:p w14:paraId="6F20F664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 or conclusion.</w:t>
      </w:r>
      <w:r w:rsidRPr="00A64F7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64F7F" w:rsidRPr="00A64F7F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14:paraId="5E994673" w14:textId="77777777" w:rsidR="00A64F7F" w:rsidRDefault="00A64F7F" w:rsidP="00A64F7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3087D0" w14:textId="77777777" w:rsidR="00465ACB" w:rsidRPr="00465ACB" w:rsidRDefault="00465ACB" w:rsidP="00A64F7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This form merely sets forth the nexus between the conclusion and the</w:t>
      </w:r>
    </w:p>
    <w:p w14:paraId="15D70ED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condition; it sets forth the conclusion as real, if the condition is</w:t>
      </w:r>
    </w:p>
    <w:p w14:paraId="7660B3C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real</w:t>
      </w:r>
      <w:r w:rsidR="004D23A8">
        <w:rPr>
          <w:rFonts w:ascii="Times New Roman" w:hAnsi="Times New Roman" w:cs="Times New Roman"/>
          <w:sz w:val="26"/>
          <w:szCs w:val="26"/>
        </w:rPr>
        <w:t>-</w:t>
      </w:r>
      <w:r w:rsidRPr="00465ACB">
        <w:rPr>
          <w:rFonts w:ascii="Times New Roman" w:hAnsi="Times New Roman" w:cs="Times New Roman"/>
          <w:sz w:val="26"/>
          <w:szCs w:val="26"/>
        </w:rPr>
        <w:t>-but implies nothing as to the latter.</w:t>
      </w:r>
      <w:r w:rsidRPr="00A64F7F">
        <w:rPr>
          <w:rFonts w:ascii="Times New Roman" w:hAnsi="Times New Roman" w:cs="Times New Roman"/>
          <w:sz w:val="26"/>
          <w:szCs w:val="26"/>
          <w:vertAlign w:val="superscript"/>
        </w:rPr>
        <w:t>21</w:t>
      </w:r>
    </w:p>
    <w:p w14:paraId="76DEC90A" w14:textId="77777777" w:rsidR="00A64F7F" w:rsidRDefault="00A64F7F" w:rsidP="00A64F7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D3715A" w14:textId="77777777" w:rsidR="00465ACB" w:rsidRPr="00465ACB" w:rsidRDefault="00465ACB" w:rsidP="00A64F7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protasis simply states a supposition which refers to a particular</w:t>
      </w:r>
    </w:p>
    <w:p w14:paraId="59B0791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case in the present or past, implying nothing as to its fulfillment. .</w:t>
      </w:r>
      <w:r w:rsidR="00A64F7F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A64F7F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</w:p>
    <w:p w14:paraId="62232B3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Conditional clauses of the first class are frequently used when the</w:t>
      </w:r>
    </w:p>
    <w:p w14:paraId="7A3CF8F3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 is fulfilled, and the use of the hypothetical form suggests no</w:t>
      </w:r>
    </w:p>
    <w:p w14:paraId="10276FA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doubt of the fact. This fact of fulfillment lies, however, not in the</w:t>
      </w:r>
    </w:p>
    <w:p w14:paraId="53F3FAD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conditional sentence, but in the context.</w:t>
      </w:r>
      <w:r w:rsidRPr="00A64F7F">
        <w:rPr>
          <w:rFonts w:ascii="Times New Roman" w:hAnsi="Times New Roman" w:cs="Times New Roman"/>
          <w:sz w:val="26"/>
          <w:szCs w:val="26"/>
          <w:vertAlign w:val="superscript"/>
        </w:rPr>
        <w:t>22</w:t>
      </w:r>
    </w:p>
    <w:p w14:paraId="51E9FBE4" w14:textId="77777777" w:rsidR="00A64F7F" w:rsidRDefault="00A64F7F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18713D1C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If a more descriptive title for this class of construction than</w:t>
      </w:r>
    </w:p>
    <w:p w14:paraId="4B42287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"Simple Condition" is desirable, "The Condition of Logical </w:t>
      </w:r>
      <w:proofErr w:type="spellStart"/>
      <w:r w:rsidRPr="00465ACB">
        <w:rPr>
          <w:rFonts w:ascii="Times New Roman" w:hAnsi="Times New Roman" w:cs="Times New Roman"/>
          <w:sz w:val="26"/>
          <w:szCs w:val="26"/>
        </w:rPr>
        <w:t>Connec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-</w:t>
      </w:r>
    </w:p>
    <w:p w14:paraId="44187B5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465ACB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465ACB">
        <w:rPr>
          <w:rFonts w:ascii="Times New Roman" w:hAnsi="Times New Roman" w:cs="Times New Roman"/>
          <w:sz w:val="26"/>
          <w:szCs w:val="26"/>
        </w:rPr>
        <w:t>" may be useful. This form of conditional sentence affirms a</w:t>
      </w:r>
    </w:p>
    <w:p w14:paraId="7A414F7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logical connection between the condition proposed in the protasis and</w:t>
      </w:r>
    </w:p>
    <w:p w14:paraId="36934ACC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the conclusion declared in the apodosis. Sometimes this connection is</w:t>
      </w:r>
    </w:p>
    <w:p w14:paraId="4BA94C99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that of cause and effect, but not always. "If there is a natural body</w:t>
      </w:r>
    </w:p>
    <w:p w14:paraId="38EC774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there is also a spiritual one" (1 Cor </w:t>
      </w:r>
      <w:smartTag w:uri="urn:schemas-microsoft-com:office:smarttags" w:element="time">
        <w:smartTagPr>
          <w:attr w:name="Minute" w:val="32"/>
          <w:attr w:name="Hour" w:val="15"/>
        </w:smartTagPr>
        <w:r w:rsidRPr="00465ACB">
          <w:rPr>
            <w:rFonts w:ascii="Times New Roman" w:hAnsi="Times New Roman" w:cs="Times New Roman"/>
            <w:sz w:val="26"/>
            <w:szCs w:val="26"/>
          </w:rPr>
          <w:t>15:32</w:t>
        </w:r>
      </w:smartTag>
      <w:r w:rsidRPr="00465ACB">
        <w:rPr>
          <w:rFonts w:ascii="Times New Roman" w:hAnsi="Times New Roman" w:cs="Times New Roman"/>
          <w:sz w:val="26"/>
          <w:szCs w:val="26"/>
        </w:rPr>
        <w:t>) does not mean that the</w:t>
      </w:r>
    </w:p>
    <w:p w14:paraId="62A8B5A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natural body causes or produces the spiritual one. It affirms a logical</w:t>
      </w:r>
    </w:p>
    <w:p w14:paraId="7D4CF5B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connection, a concurrence of the two; they "go together." If the</w:t>
      </w:r>
    </w:p>
    <w:p w14:paraId="0C7A927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protasis is true, it is logical that the apodosis is true.</w:t>
      </w:r>
    </w:p>
    <w:p w14:paraId="5550DEBA" w14:textId="77777777" w:rsidR="00465ACB" w:rsidRPr="00465ACB" w:rsidRDefault="00465ACB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In summary, what does a first class conditional sentence in NT</w:t>
      </w:r>
    </w:p>
    <w:p w14:paraId="1A7D721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Greek mean? It means precisely the same as the simple condition in</w:t>
      </w:r>
    </w:p>
    <w:p w14:paraId="598DD09D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English, "If this. .</w:t>
      </w:r>
      <w:r w:rsidR="004D23A8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4D23A8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then that. .</w:t>
      </w:r>
      <w:r w:rsidR="00A64F7F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  <w:r w:rsidR="00A64F7F">
        <w:rPr>
          <w:rFonts w:ascii="Times New Roman" w:hAnsi="Times New Roman" w:cs="Times New Roman"/>
          <w:sz w:val="26"/>
          <w:szCs w:val="26"/>
        </w:rPr>
        <w:t xml:space="preserve"> </w:t>
      </w:r>
      <w:r w:rsidRPr="00465ACB">
        <w:rPr>
          <w:rFonts w:ascii="Times New Roman" w:hAnsi="Times New Roman" w:cs="Times New Roman"/>
          <w:sz w:val="26"/>
          <w:szCs w:val="26"/>
        </w:rPr>
        <w:t>." It implies absolutely nothing as to</w:t>
      </w:r>
    </w:p>
    <w:p w14:paraId="3088FA17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"relation to reality." It is saying that the result (the apodosis) is as</w:t>
      </w:r>
    </w:p>
    <w:p w14:paraId="11EF2325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sure as the condition (the protasis). It is a forceful device of language</w:t>
      </w:r>
    </w:p>
    <w:p w14:paraId="1E23ED4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which leaves the judgment and convictions of the hearer with regard</w:t>
      </w:r>
    </w:p>
    <w:p w14:paraId="635378EA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to the truthfulness of the supposition to prove or disprove and to</w:t>
      </w:r>
    </w:p>
    <w:p w14:paraId="14528FF6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enforce the truth of the conclusion. These statements can be made of</w:t>
      </w:r>
    </w:p>
    <w:p w14:paraId="3E6999DF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everyone of the 300 NT examples and are equally true of everyone</w:t>
      </w:r>
    </w:p>
    <w:p w14:paraId="7440E11E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of them. It is the verdict of a usage study of this grammatical</w:t>
      </w:r>
    </w:p>
    <w:p w14:paraId="78092552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construction.</w:t>
      </w:r>
    </w:p>
    <w:p w14:paraId="11E9AA83" w14:textId="77777777" w:rsidR="00A64F7F" w:rsidRPr="00A64F7F" w:rsidRDefault="00A64F7F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C3F1079" w14:textId="77777777" w:rsidR="00465ACB" w:rsidRPr="00A64F7F" w:rsidRDefault="00A64F7F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A64F7F">
        <w:rPr>
          <w:rFonts w:ascii="Times New Roman" w:hAnsi="Times New Roman" w:cs="Times New Roman"/>
          <w:sz w:val="22"/>
          <w:szCs w:val="22"/>
        </w:rPr>
        <w:t xml:space="preserve"> </w:t>
      </w:r>
      <w:r w:rsidR="00465ACB" w:rsidRPr="00A64F7F">
        <w:rPr>
          <w:rFonts w:ascii="Times New Roman" w:hAnsi="Times New Roman" w:cs="Times New Roman"/>
          <w:sz w:val="22"/>
          <w:szCs w:val="22"/>
        </w:rPr>
        <w:t xml:space="preserve">H. W. Smyth, </w:t>
      </w:r>
      <w:r w:rsidR="00465ACB" w:rsidRPr="00A64F7F">
        <w:rPr>
          <w:rFonts w:ascii="Times New Roman" w:hAnsi="Times New Roman" w:cs="Times New Roman"/>
          <w:i/>
          <w:sz w:val="22"/>
          <w:szCs w:val="22"/>
        </w:rPr>
        <w:t xml:space="preserve">A Greek Grammar </w:t>
      </w:r>
      <w:r w:rsidR="00465ACB" w:rsidRPr="00A64F7F">
        <w:rPr>
          <w:rFonts w:ascii="Times New Roman" w:hAnsi="Times New Roman" w:cs="Times New Roman"/>
          <w:sz w:val="22"/>
          <w:szCs w:val="22"/>
        </w:rPr>
        <w:t>(New York: American Book Co., 1916) 341. The</w:t>
      </w:r>
    </w:p>
    <w:p w14:paraId="2A67C43B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statement quoted follows a statement almost identical to that made by Goodwin.</w:t>
      </w:r>
    </w:p>
    <w:p w14:paraId="69DFCFD7" w14:textId="77777777" w:rsidR="00465ACB" w:rsidRPr="00A64F7F" w:rsidRDefault="00465ACB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Pr="00A64F7F">
        <w:rPr>
          <w:rFonts w:ascii="Times New Roman" w:hAnsi="Times New Roman" w:cs="Times New Roman"/>
          <w:sz w:val="22"/>
          <w:szCs w:val="22"/>
        </w:rPr>
        <w:t xml:space="preserve"> Adolph </w:t>
      </w:r>
      <w:proofErr w:type="spellStart"/>
      <w:r w:rsidRPr="00A64F7F">
        <w:rPr>
          <w:rFonts w:ascii="Times New Roman" w:hAnsi="Times New Roman" w:cs="Times New Roman"/>
          <w:sz w:val="22"/>
          <w:szCs w:val="22"/>
        </w:rPr>
        <w:t>Kaegi</w:t>
      </w:r>
      <w:proofErr w:type="spellEnd"/>
      <w:r w:rsidRPr="00A64F7F">
        <w:rPr>
          <w:rFonts w:ascii="Times New Roman" w:hAnsi="Times New Roman" w:cs="Times New Roman"/>
          <w:sz w:val="22"/>
          <w:szCs w:val="22"/>
        </w:rPr>
        <w:t xml:space="preserve">, </w:t>
      </w:r>
      <w:r w:rsidRPr="00A64F7F">
        <w:rPr>
          <w:rFonts w:ascii="Times New Roman" w:hAnsi="Times New Roman" w:cs="Times New Roman"/>
          <w:i/>
          <w:sz w:val="22"/>
          <w:szCs w:val="22"/>
        </w:rPr>
        <w:t>A Short Grammar of Classical Greek</w:t>
      </w:r>
      <w:r w:rsidRPr="00A64F7F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64F7F">
            <w:rPr>
              <w:rFonts w:ascii="Times New Roman" w:hAnsi="Times New Roman" w:cs="Times New Roman"/>
              <w:sz w:val="22"/>
              <w:szCs w:val="22"/>
            </w:rPr>
            <w:t>St. Louis</w:t>
          </w:r>
        </w:smartTag>
      </w:smartTag>
      <w:r w:rsidRPr="00A64F7F">
        <w:rPr>
          <w:rFonts w:ascii="Times New Roman" w:hAnsi="Times New Roman" w:cs="Times New Roman"/>
          <w:sz w:val="22"/>
          <w:szCs w:val="22"/>
        </w:rPr>
        <w:t>: B. Herder,</w:t>
      </w:r>
    </w:p>
    <w:p w14:paraId="4A356517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1914) 144.</w:t>
      </w:r>
    </w:p>
    <w:p w14:paraId="7D73F21A" w14:textId="77777777" w:rsidR="00465ACB" w:rsidRPr="00A64F7F" w:rsidRDefault="00465ACB" w:rsidP="00A64F7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="00A64F7F" w:rsidRPr="00A64F7F">
        <w:rPr>
          <w:rFonts w:ascii="Times New Roman" w:hAnsi="Times New Roman" w:cs="Times New Roman"/>
          <w:sz w:val="22"/>
          <w:szCs w:val="22"/>
        </w:rPr>
        <w:t xml:space="preserve"> </w:t>
      </w:r>
      <w:r w:rsidRPr="00A64F7F">
        <w:rPr>
          <w:rFonts w:ascii="Times New Roman" w:hAnsi="Times New Roman" w:cs="Times New Roman"/>
          <w:sz w:val="22"/>
          <w:szCs w:val="22"/>
        </w:rPr>
        <w:t xml:space="preserve">Ernest De Witt </w:t>
      </w:r>
      <w:smartTag w:uri="urn:schemas-microsoft-com:office:smarttags" w:element="place">
        <w:smartTag w:uri="urn:schemas-microsoft-com:office:smarttags" w:element="City">
          <w:r w:rsidRPr="00A64F7F">
            <w:rPr>
              <w:rFonts w:ascii="Times New Roman" w:hAnsi="Times New Roman" w:cs="Times New Roman"/>
              <w:sz w:val="22"/>
              <w:szCs w:val="22"/>
            </w:rPr>
            <w:t>Burton</w:t>
          </w:r>
        </w:smartTag>
      </w:smartTag>
      <w:r w:rsidRPr="00A64F7F">
        <w:rPr>
          <w:rFonts w:ascii="Times New Roman" w:hAnsi="Times New Roman" w:cs="Times New Roman"/>
          <w:sz w:val="22"/>
          <w:szCs w:val="22"/>
        </w:rPr>
        <w:t xml:space="preserve">, </w:t>
      </w:r>
      <w:r w:rsidRPr="00A64F7F">
        <w:rPr>
          <w:rFonts w:ascii="Times New Roman" w:hAnsi="Times New Roman" w:cs="Times New Roman"/>
          <w:i/>
          <w:sz w:val="22"/>
          <w:szCs w:val="22"/>
        </w:rPr>
        <w:t>Syntax of Moods and Tenses in New Testament Greek</w:t>
      </w:r>
    </w:p>
    <w:p w14:paraId="641BCBF9" w14:textId="77777777" w:rsidR="00465ACB" w:rsidRPr="00A64F7F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4F7F">
        <w:rPr>
          <w:rFonts w:ascii="Times New Roman" w:hAnsi="Times New Roman" w:cs="Times New Roman"/>
          <w:sz w:val="22"/>
          <w:szCs w:val="22"/>
        </w:rPr>
        <w:t>(Chicago: University of Chicago, 1897) 102.</w:t>
      </w:r>
    </w:p>
    <w:p w14:paraId="196D0B77" w14:textId="77777777" w:rsidR="00465ACB" w:rsidRDefault="00A64F7F" w:rsidP="00A64F7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83</w:t>
      </w:r>
    </w:p>
    <w:p w14:paraId="075D9F50" w14:textId="77777777" w:rsidR="00A64F7F" w:rsidRPr="00465ACB" w:rsidRDefault="00A64F7F" w:rsidP="00A64F7F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DB573B1" w14:textId="77777777" w:rsidR="00465ACB" w:rsidRPr="00465ACB" w:rsidRDefault="00465ACB" w:rsidP="00A64F7F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APPENDIX</w:t>
      </w:r>
    </w:p>
    <w:p w14:paraId="2524068C" w14:textId="77777777" w:rsidR="00A64F7F" w:rsidRDefault="00A64F7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21BFA01" w14:textId="77777777" w:rsidR="00465ACB" w:rsidRPr="00465ACB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CORPUS OF FIRST CLASS CONDITIONS IN THE NT</w:t>
      </w:r>
    </w:p>
    <w:p w14:paraId="3652EDB4" w14:textId="77777777" w:rsidR="00A64F7F" w:rsidRDefault="00A64F7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75D740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Reference </w:t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 xml:space="preserve">Text </w:t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C42BF" w:rsidRPr="00376653">
        <w:rPr>
          <w:rFonts w:ascii="Times New Roman" w:hAnsi="Times New Roman" w:cs="Times New Roman"/>
          <w:sz w:val="26"/>
          <w:szCs w:val="26"/>
        </w:rPr>
        <w:t xml:space="preserve">  </w:t>
      </w:r>
      <w:r w:rsidR="00AC42B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Category</w:t>
      </w:r>
    </w:p>
    <w:p w14:paraId="11CF8952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1. Matt 4:3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εἰπὲ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ἵνα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λίθοι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οὗτοι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ἄρτοι</w:t>
      </w:r>
      <w:r w:rsidR="00AC42B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42BF" w:rsidRPr="00376653">
        <w:rPr>
          <w:rFonts w:ascii="Times New Roman" w:hAnsi="Times New Roman" w:cs="Times New Roman"/>
          <w:sz w:val="24"/>
          <w:szCs w:val="24"/>
          <w:lang w:val="el-GR" w:bidi="he-IL"/>
        </w:rPr>
        <w:t>γένωνται</w:t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="00A64F7F"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>I.</w:t>
      </w:r>
    </w:p>
    <w:p w14:paraId="61D3C4D0" w14:textId="77777777" w:rsidR="00465ACB" w:rsidRPr="00376653" w:rsidRDefault="00A64F7F" w:rsidP="00A64F7F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       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 are God's son, tell these stones to become</w:t>
      </w:r>
    </w:p>
    <w:p w14:paraId="143237FB" w14:textId="77777777" w:rsidR="00465ACB" w:rsidRPr="00376653" w:rsidRDefault="00A64F7F" w:rsidP="00A64F7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bread.</w:t>
      </w:r>
    </w:p>
    <w:p w14:paraId="659A588C" w14:textId="77777777" w:rsidR="006B5746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2. Matt 4:6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σεαυτὸν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κάτω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  <w:t>I</w:t>
      </w:r>
    </w:p>
    <w:p w14:paraId="6D43CDD2" w14:textId="77777777" w:rsidR="00465ACB" w:rsidRPr="00376653" w:rsidRDefault="006B5746" w:rsidP="006B574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 are God's son, cast yourself down.</w:t>
      </w:r>
    </w:p>
    <w:p w14:paraId="5D3BDEC2" w14:textId="77777777" w:rsidR="006B5746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3. Matt 5:29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ὀφθαλμός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δεξιὸς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σκανδαλίζει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*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ἔξελε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αὐτὸν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ἀπὸ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σοῦ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>·</w:t>
      </w:r>
      <w:r w:rsidR="006B5746" w:rsidRPr="00376653">
        <w:rPr>
          <w:rFonts w:ascii="Times New Roman" w:hAnsi="Times New Roman" w:cs="Times New Roman"/>
          <w:sz w:val="26"/>
          <w:szCs w:val="26"/>
        </w:rPr>
        <w:t>,</w:t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  <w:t>III.4</w:t>
      </w:r>
    </w:p>
    <w:p w14:paraId="5CDDA0DA" w14:textId="77777777" w:rsidR="00465ACB" w:rsidRPr="00376653" w:rsidRDefault="006B5746" w:rsidP="006B5746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your right eye offends you, pull it out</w:t>
      </w:r>
    </w:p>
    <w:p w14:paraId="3D70A602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and throw it away.</w:t>
      </w:r>
    </w:p>
    <w:p w14:paraId="259D7A43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4. Matt 5:30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⸂ἡ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δεξιά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χεὶρ⸃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σκανδαλίζει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ἔκκοψον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αὐτὴν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ἀπὸ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σοῦ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>III.4</w:t>
      </w:r>
    </w:p>
    <w:p w14:paraId="25682685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your right hand offends you, cut it off and</w:t>
      </w:r>
    </w:p>
    <w:p w14:paraId="279A8F6A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throw it away.</w:t>
      </w:r>
    </w:p>
    <w:p w14:paraId="6F7C99D7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5. Matt 6:23 </w:t>
      </w:r>
      <w:r w:rsidR="006B5746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φῶς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σκότος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ἐστίν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σκότος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πόσον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>III.3</w:t>
      </w:r>
    </w:p>
    <w:p w14:paraId="1A26C01F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the light in you is darkness, how great [is]</w:t>
      </w:r>
    </w:p>
    <w:p w14:paraId="5BA53835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that darkness!</w:t>
      </w:r>
    </w:p>
    <w:p w14:paraId="6C6A2603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6. Matt 6:30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χόρτον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ἀγροῦ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σήμερον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ὄντα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6"/>
          <w:szCs w:val="26"/>
        </w:rPr>
        <w:t>I.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αὔριον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κλίβανον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βαλλόμενον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οὕτως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ἀμφιέννυσιν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πολλῷ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C2E0F" w:rsidRPr="00376653">
        <w:rPr>
          <w:rFonts w:ascii="Times New Roman" w:hAnsi="Times New Roman" w:cs="Times New Roman"/>
          <w:sz w:val="24"/>
          <w:szCs w:val="24"/>
          <w:lang w:val="el-GR" w:bidi="he-IL"/>
        </w:rPr>
        <w:t>ὀλιγόπιστοι</w:t>
      </w:r>
      <w:r w:rsidR="00AC2E0F" w:rsidRPr="0037665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</w:p>
    <w:p w14:paraId="3F413C59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God so clothes the grass. .</w:t>
      </w:r>
      <w:r w:rsidR="006B5746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6B5746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will he not much</w:t>
      </w:r>
    </w:p>
    <w:p w14:paraId="44B4F487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rather [clothe] you?</w:t>
      </w:r>
    </w:p>
    <w:p w14:paraId="6D15C2D8" w14:textId="77777777" w:rsidR="006B5746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7. Matt 7:11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πονηροὶ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ὄντες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οἴδατε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⸂δόματα</w:t>
      </w:r>
      <w:r w:rsidR="002E490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ἀγαθὰ</w:t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E490E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  <w:t xml:space="preserve">  I.</w:t>
      </w:r>
    </w:p>
    <w:p w14:paraId="76E0D692" w14:textId="77777777" w:rsidR="006B5746" w:rsidRPr="00376653" w:rsidRDefault="002E490E" w:rsidP="002E490E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διδόναι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τέκνοις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πόσῳ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πατὴρ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οὐρανοῖς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δώσει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ἀγαθὰ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αἰτοῦσιν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αὐτόν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˸. </w:t>
      </w:r>
    </w:p>
    <w:p w14:paraId="2A9493DB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 being evil know how to give good gifts to</w:t>
      </w:r>
    </w:p>
    <w:p w14:paraId="20F8F2EE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your children, much more will your heavenly</w:t>
      </w:r>
    </w:p>
    <w:p w14:paraId="098C5B0C" w14:textId="77777777" w:rsidR="00465ACB" w:rsidRPr="00376653" w:rsidRDefault="00465AC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father give good things to those who ask him.</w:t>
      </w:r>
    </w:p>
    <w:p w14:paraId="688D92E1" w14:textId="77777777" w:rsidR="006B5746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8. Matt 8:31 </w:t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ἐκβάλλεις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ἡμᾶς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⸂ἀπόστειλον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ἡμᾶς⸃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6B5746" w:rsidRPr="00376653">
        <w:rPr>
          <w:rFonts w:ascii="Times New Roman" w:hAnsi="Times New Roman" w:cs="Times New Roman"/>
          <w:sz w:val="26"/>
          <w:szCs w:val="26"/>
        </w:rPr>
        <w:tab/>
        <w:t>III.1</w:t>
      </w:r>
    </w:p>
    <w:p w14:paraId="1A48B26F" w14:textId="77777777" w:rsidR="006B5746" w:rsidRPr="00376653" w:rsidRDefault="001364DB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ἀγέλην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χοίρων</w:t>
      </w:r>
    </w:p>
    <w:p w14:paraId="71F206FE" w14:textId="77777777" w:rsidR="00465ACB" w:rsidRPr="00376653" w:rsidRDefault="006B5746" w:rsidP="006B574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</w:t>
      </w:r>
      <w:r w:rsidR="00465ACB" w:rsidRPr="00376653">
        <w:rPr>
          <w:rFonts w:ascii="Times New Roman" w:hAnsi="Times New Roman" w:cs="Times New Roman"/>
          <w:sz w:val="26"/>
          <w:szCs w:val="26"/>
        </w:rPr>
        <w:t xml:space="preserve"> you cast us out, send us into the herd of swine.</w:t>
      </w:r>
    </w:p>
    <w:p w14:paraId="6D0320BA" w14:textId="77777777" w:rsidR="00345531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9. Matt 10:25</w:t>
      </w:r>
      <w:r w:rsidR="00345531" w:rsidRPr="00376653">
        <w:rPr>
          <w:rFonts w:ascii="Times New Roman" w:hAnsi="Times New Roman" w:cs="Times New Roman"/>
          <w:sz w:val="26"/>
          <w:szCs w:val="26"/>
        </w:rPr>
        <w:tab/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⸂τὸν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οἰκοδεσπότην⸃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⸀Βεελζεβοὺλ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364DB" w:rsidRPr="00376653">
        <w:rPr>
          <w:rFonts w:ascii="Times New Roman" w:hAnsi="Times New Roman" w:cs="Times New Roman"/>
          <w:sz w:val="24"/>
          <w:szCs w:val="24"/>
          <w:lang w:val="el-GR" w:bidi="he-IL"/>
        </w:rPr>
        <w:t>⸁ἐπεκάλεσαν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364DB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45531" w:rsidRPr="0037665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2C0B737C" w14:textId="77777777" w:rsidR="001364DB" w:rsidRPr="00376653" w:rsidRDefault="001364DB" w:rsidP="00345531">
      <w:pPr>
        <w:pStyle w:val="PlainText"/>
        <w:ind w:left="1440"/>
        <w:rPr>
          <w:rFonts w:ascii="Times New Roman" w:hAnsi="Times New Roman" w:cs="Times New Roman"/>
          <w:sz w:val="24"/>
          <w:szCs w:val="24"/>
          <w:lang w:bidi="he-IL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πόσῳ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⸄τοὺς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οἰκιακοὺς⸅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</w:p>
    <w:p w14:paraId="4E5A35E3" w14:textId="77777777" w:rsidR="00465ACB" w:rsidRPr="00376653" w:rsidRDefault="00465ACB" w:rsidP="0034553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If they have called the house-master </w:t>
      </w:r>
      <w:proofErr w:type="spellStart"/>
      <w:r w:rsidRPr="00376653">
        <w:rPr>
          <w:rFonts w:ascii="Times New Roman" w:hAnsi="Times New Roman" w:cs="Times New Roman"/>
          <w:sz w:val="26"/>
          <w:szCs w:val="26"/>
        </w:rPr>
        <w:t>Beelzeboul</w:t>
      </w:r>
      <w:proofErr w:type="spellEnd"/>
      <w:r w:rsidRPr="00376653">
        <w:rPr>
          <w:rFonts w:ascii="Times New Roman" w:hAnsi="Times New Roman" w:cs="Times New Roman"/>
          <w:sz w:val="26"/>
          <w:szCs w:val="26"/>
        </w:rPr>
        <w:t>,</w:t>
      </w:r>
    </w:p>
    <w:p w14:paraId="75D21722" w14:textId="77777777" w:rsidR="00465ACB" w:rsidRPr="00376653" w:rsidRDefault="00465ACB" w:rsidP="0034553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much more [will they do it to] his household</w:t>
      </w:r>
    </w:p>
    <w:p w14:paraId="17CE731B" w14:textId="77777777" w:rsidR="00465ACB" w:rsidRPr="00376653" w:rsidRDefault="00465ACB" w:rsidP="0034553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servants.</w:t>
      </w:r>
    </w:p>
    <w:p w14:paraId="6622A11B" w14:textId="77777777" w:rsidR="00465ACB" w:rsidRDefault="0034553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84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98B81E4" w14:textId="77777777" w:rsidR="00345531" w:rsidRPr="00465ACB" w:rsidRDefault="0034553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02F60C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10. Matt 11:14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θέλετε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δέξασθαι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αὐτός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Ἠλίας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654B0" w:rsidRPr="00376653">
        <w:rPr>
          <w:rFonts w:ascii="Times New Roman" w:hAnsi="Times New Roman" w:cs="Times New Roman"/>
          <w:sz w:val="26"/>
          <w:szCs w:val="26"/>
        </w:rPr>
        <w:tab/>
        <w:t>III.4</w:t>
      </w:r>
    </w:p>
    <w:p w14:paraId="04A60B9F" w14:textId="77777777" w:rsidR="002654B0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μέλλων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ἔρχεσθαι</w:t>
      </w:r>
    </w:p>
    <w:p w14:paraId="71187D65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 are willing to accept [it, or him], he</w:t>
      </w:r>
    </w:p>
    <w:p w14:paraId="538F7317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himself is Elijah who is going to come.</w:t>
      </w:r>
      <w:r w:rsidR="002654B0" w:rsidRPr="0037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F2CAC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11. Matt 12:26 </w:t>
      </w:r>
      <w:r w:rsidR="002654B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σατανᾶς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σατανᾶν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ἐκβάλλει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54B0" w:rsidRPr="00376653">
        <w:rPr>
          <w:rFonts w:ascii="Times New Roman" w:hAnsi="Times New Roman" w:cs="Times New Roman"/>
          <w:sz w:val="26"/>
          <w:szCs w:val="26"/>
        </w:rPr>
        <w:t>II.</w:t>
      </w:r>
    </w:p>
    <w:p w14:paraId="2FA18ADE" w14:textId="77777777" w:rsidR="002654B0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007A28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ἐμερίσθη</w:t>
      </w:r>
      <w:r w:rsidR="00007A28" w:rsidRPr="00376653">
        <w:rPr>
          <w:rFonts w:ascii="Times New Roman" w:hAnsi="Times New Roman" w:cs="Times New Roman"/>
          <w:sz w:val="24"/>
          <w:szCs w:val="24"/>
          <w:lang w:bidi="he-IL"/>
        </w:rPr>
        <w:t>·</w:t>
      </w:r>
    </w:p>
    <w:p w14:paraId="63592BF5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Satan casts out Satan, he has become divided</w:t>
      </w:r>
    </w:p>
    <w:p w14:paraId="6EF83084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against himself.</w:t>
      </w:r>
    </w:p>
    <w:p w14:paraId="426A21FA" w14:textId="77777777" w:rsidR="00465ACB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12. Matt 12:27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⸀Βεελζεβοὺλ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ἐκβάλλω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δαιμόνια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 xml:space="preserve">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6653">
        <w:rPr>
          <w:rFonts w:ascii="Times New Roman" w:hAnsi="Times New Roman" w:cs="Times New Roman"/>
          <w:sz w:val="26"/>
          <w:szCs w:val="26"/>
        </w:rPr>
        <w:t xml:space="preserve"> II.</w:t>
      </w:r>
      <w:r w:rsidRPr="00376653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7CA64E8E" w14:textId="77777777" w:rsidR="002654B0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7665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υἱοὶ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τίνι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ἐκβάλλουσιν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13209C84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If I by </w:t>
      </w:r>
      <w:proofErr w:type="spellStart"/>
      <w:r w:rsidRPr="00376653">
        <w:rPr>
          <w:rFonts w:ascii="Times New Roman" w:hAnsi="Times New Roman" w:cs="Times New Roman"/>
          <w:sz w:val="26"/>
          <w:szCs w:val="26"/>
        </w:rPr>
        <w:t>Beelzebou</w:t>
      </w:r>
      <w:r w:rsidR="002654B0" w:rsidRPr="00376653">
        <w:rPr>
          <w:rFonts w:ascii="Times New Roman" w:hAnsi="Times New Roman" w:cs="Times New Roman"/>
          <w:sz w:val="26"/>
          <w:szCs w:val="26"/>
        </w:rPr>
        <w:t>l</w:t>
      </w:r>
      <w:proofErr w:type="spellEnd"/>
      <w:r w:rsidRPr="00376653">
        <w:rPr>
          <w:rFonts w:ascii="Times New Roman" w:hAnsi="Times New Roman" w:cs="Times New Roman"/>
          <w:sz w:val="26"/>
          <w:szCs w:val="26"/>
        </w:rPr>
        <w:t xml:space="preserve"> cast out the demons, by whom</w:t>
      </w:r>
    </w:p>
    <w:p w14:paraId="65214267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do your sons cast them out?</w:t>
      </w:r>
    </w:p>
    <w:p w14:paraId="47FD4A13" w14:textId="77777777" w:rsidR="00465ACB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1</w:t>
      </w:r>
      <w:r w:rsidR="00465ACB" w:rsidRPr="00376653">
        <w:rPr>
          <w:rFonts w:ascii="Times New Roman" w:hAnsi="Times New Roman" w:cs="Times New Roman"/>
          <w:sz w:val="26"/>
          <w:szCs w:val="26"/>
        </w:rPr>
        <w:t xml:space="preserve">3. Matt 12:28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πνεύματι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ἐκβάλλω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76653">
        <w:rPr>
          <w:rFonts w:ascii="Times New Roman" w:hAnsi="Times New Roman" w:cs="Times New Roman"/>
          <w:sz w:val="26"/>
          <w:szCs w:val="26"/>
        </w:rPr>
        <w:t>I.</w:t>
      </w:r>
      <w:r w:rsidRPr="00376653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5B0FA0E1" w14:textId="77777777" w:rsidR="000C5DC3" w:rsidRPr="00376653" w:rsidRDefault="002654B0" w:rsidP="000C5DC3">
      <w:pPr>
        <w:pStyle w:val="PlainText"/>
        <w:rPr>
          <w:rFonts w:ascii="Times New Roman" w:hAnsi="Times New Roman" w:cs="Times New Roman"/>
          <w:sz w:val="24"/>
          <w:szCs w:val="24"/>
          <w:lang w:bidi="he-IL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δαιμόνια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ἄρα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ἔφθασεν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βασιλεία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019BB9C0" w14:textId="77777777" w:rsidR="00465ACB" w:rsidRPr="00376653" w:rsidRDefault="000C5DC3" w:rsidP="000C5D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I by God's Spirit cast out the demons, then</w:t>
      </w:r>
    </w:p>
    <w:p w14:paraId="4E319E57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G</w:t>
      </w:r>
      <w:r w:rsidR="002654B0" w:rsidRPr="00376653">
        <w:rPr>
          <w:rFonts w:ascii="Times New Roman" w:hAnsi="Times New Roman" w:cs="Times New Roman"/>
          <w:sz w:val="26"/>
          <w:szCs w:val="26"/>
        </w:rPr>
        <w:t>od</w:t>
      </w:r>
      <w:r w:rsidRPr="00376653">
        <w:rPr>
          <w:rFonts w:ascii="Times New Roman" w:hAnsi="Times New Roman" w:cs="Times New Roman"/>
          <w:sz w:val="26"/>
          <w:szCs w:val="26"/>
        </w:rPr>
        <w:t>'s k</w:t>
      </w:r>
      <w:r w:rsidR="002654B0" w:rsidRPr="00376653">
        <w:rPr>
          <w:rFonts w:ascii="Times New Roman" w:hAnsi="Times New Roman" w:cs="Times New Roman"/>
          <w:sz w:val="26"/>
          <w:szCs w:val="26"/>
        </w:rPr>
        <w:t>in</w:t>
      </w:r>
      <w:r w:rsidRPr="00376653">
        <w:rPr>
          <w:rFonts w:ascii="Times New Roman" w:hAnsi="Times New Roman" w:cs="Times New Roman"/>
          <w:sz w:val="26"/>
          <w:szCs w:val="26"/>
        </w:rPr>
        <w:t>gd</w:t>
      </w:r>
      <w:r w:rsidR="002654B0" w:rsidRPr="00376653">
        <w:rPr>
          <w:rFonts w:ascii="Times New Roman" w:hAnsi="Times New Roman" w:cs="Times New Roman"/>
          <w:sz w:val="26"/>
          <w:szCs w:val="26"/>
        </w:rPr>
        <w:t>o</w:t>
      </w:r>
      <w:r w:rsidRPr="00376653">
        <w:rPr>
          <w:rFonts w:ascii="Times New Roman" w:hAnsi="Times New Roman" w:cs="Times New Roman"/>
          <w:sz w:val="26"/>
          <w:szCs w:val="26"/>
        </w:rPr>
        <w:t>m has come upon yo</w:t>
      </w:r>
      <w:r w:rsidR="002654B0" w:rsidRPr="00376653">
        <w:rPr>
          <w:rFonts w:ascii="Times New Roman" w:hAnsi="Times New Roman" w:cs="Times New Roman"/>
          <w:sz w:val="26"/>
          <w:szCs w:val="26"/>
        </w:rPr>
        <w:t>u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</w:p>
    <w:p w14:paraId="60945429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14.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14:28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κύριε, εἰ σὺ εἶ, κέλευσόν με ⸉ἐλθεῖν πρός σε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654B0" w:rsidRPr="00376653">
        <w:rPr>
          <w:rFonts w:ascii="Times New Roman" w:hAnsi="Times New Roman" w:cs="Times New Roman"/>
          <w:sz w:val="26"/>
          <w:szCs w:val="26"/>
        </w:rPr>
        <w:t>III</w:t>
      </w:r>
      <w:r w:rsidR="002654B0" w:rsidRPr="00376653">
        <w:rPr>
          <w:rFonts w:ascii="Times New Roman" w:hAnsi="Times New Roman" w:cs="Times New Roman"/>
          <w:sz w:val="26"/>
          <w:szCs w:val="26"/>
          <w:lang w:val="el-GR"/>
        </w:rPr>
        <w:t>.5</w:t>
      </w:r>
    </w:p>
    <w:p w14:paraId="356D850F" w14:textId="77777777" w:rsidR="002654B0" w:rsidRPr="00376653" w:rsidRDefault="002654B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ἐπὶ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ὕδατα</w:t>
      </w:r>
    </w:p>
    <w:p w14:paraId="459653F6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Lord, if it is you, command me to come to you</w:t>
      </w:r>
    </w:p>
    <w:p w14:paraId="331FD118" w14:textId="77777777" w:rsidR="00465ACB" w:rsidRPr="00376653" w:rsidRDefault="00465ACB" w:rsidP="002654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on the water.</w:t>
      </w:r>
    </w:p>
    <w:p w14:paraId="66A55F8E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15. Matt 16:24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θέλει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ὀπίσω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ἐλθεῖν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ἀπαρνησάσθω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III.4</w:t>
      </w:r>
    </w:p>
    <w:p w14:paraId="714FC29E" w14:textId="77777777" w:rsidR="00465ACB" w:rsidRPr="00376653" w:rsidRDefault="007603C5" w:rsidP="000C5D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ἀράτω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σταυρὸν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ἀκολουθείτω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DC3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anyone wants to come after me, let him deny</w:t>
      </w:r>
    </w:p>
    <w:p w14:paraId="1BEA2727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himself and lift up his cross and keep following</w:t>
      </w:r>
    </w:p>
    <w:p w14:paraId="00ECD179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me.</w:t>
      </w:r>
    </w:p>
    <w:p w14:paraId="182CBB51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16. Matt 17:4 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θέλεις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⸃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⸀ποιήσω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ὧδε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⸉τρεῖς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σκηνάς⸊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σοὶ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μίαν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III.4</w:t>
      </w:r>
    </w:p>
    <w:p w14:paraId="071ADA49" w14:textId="77777777" w:rsidR="007603C5" w:rsidRPr="00376653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μίαν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Μωϋσεῖ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μίαν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⸉</w:t>
      </w:r>
      <w:r w:rsidR="00937980" w:rsidRPr="00376653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Ἠλίᾳ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μίαν⸊</w:t>
      </w:r>
      <w:r w:rsidRPr="00376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34E8EB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 wish, I will make here three booths, one</w:t>
      </w:r>
    </w:p>
    <w:p w14:paraId="04D838A8" w14:textId="77777777" w:rsidR="00465ACB" w:rsidRPr="00376653" w:rsidRDefault="007603C5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for you. </w:t>
      </w:r>
    </w:p>
    <w:p w14:paraId="7602467A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17.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18:8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 δὲ ἡ χείρ σου ἢ ὁ πούς σου σκανδαλίζει σε,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       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7603C5" w:rsidRPr="00376653">
        <w:rPr>
          <w:rFonts w:ascii="Times New Roman" w:hAnsi="Times New Roman" w:cs="Times New Roman"/>
          <w:sz w:val="26"/>
          <w:szCs w:val="26"/>
        </w:rPr>
        <w:t>III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5056BCC7" w14:textId="77777777" w:rsidR="007603C5" w:rsidRPr="00376653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ἔκκοψον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⸀αὐτὸν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ἀπὸ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σοῦ</w:t>
      </w:r>
    </w:p>
    <w:p w14:paraId="2A9509AB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your hand or foot offends you, cut it off and</w:t>
      </w:r>
    </w:p>
    <w:p w14:paraId="32A0A3C3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throw it away.</w:t>
      </w:r>
    </w:p>
    <w:p w14:paraId="57B743FC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18.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18:9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εἰ⸃ ὁ ὀφθαλμός σου σκανδαλίζει σε, ἔξελε αὐτὸν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2CB7F3B7" w14:textId="77777777" w:rsidR="007603C5" w:rsidRPr="00376653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ἀπὸ</w:t>
      </w:r>
      <w:r w:rsidR="0093798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σοῦ</w:t>
      </w:r>
    </w:p>
    <w:p w14:paraId="280D6CCD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your eye offends you, pull it out and throw</w:t>
      </w:r>
    </w:p>
    <w:p w14:paraId="2613CC97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it away.</w:t>
      </w:r>
    </w:p>
    <w:p w14:paraId="609C87B5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19.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18:</w:t>
      </w:r>
      <w:r w:rsidR="00937980" w:rsidRPr="00376653">
        <w:rPr>
          <w:rFonts w:ascii="Times New Roman" w:hAnsi="Times New Roman" w:cs="Times New Roman"/>
          <w:lang w:val="el-GR"/>
        </w:rPr>
        <w:t xml:space="preserve"> </w:t>
      </w:r>
      <w:r w:rsidR="00937980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ἀπόδος ⸆ εἴ τι ὀφείλεις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37980" w:rsidRPr="00376653">
        <w:rPr>
          <w:rFonts w:ascii="Times New Roman" w:hAnsi="Times New Roman" w:cs="Times New Roman"/>
          <w:sz w:val="26"/>
          <w:szCs w:val="26"/>
        </w:rPr>
        <w:t>I.</w:t>
      </w:r>
    </w:p>
    <w:p w14:paraId="700F1633" w14:textId="77777777" w:rsidR="00465ACB" w:rsidRPr="00376653" w:rsidRDefault="00937980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376653">
        <w:rPr>
          <w:rFonts w:ascii="Times New Roman" w:hAnsi="Times New Roman" w:cs="Times New Roman"/>
          <w:sz w:val="26"/>
          <w:szCs w:val="26"/>
        </w:rPr>
        <w:t>Pay [it] back, if you owe anything.</w:t>
      </w:r>
    </w:p>
    <w:p w14:paraId="0DD38E81" w14:textId="77777777" w:rsidR="007603C5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0E949A" w14:textId="77777777" w:rsidR="00465ACB" w:rsidRPr="007603C5" w:rsidRDefault="007603C5" w:rsidP="007603C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7603C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65ACB" w:rsidRPr="007603C5">
        <w:rPr>
          <w:rFonts w:ascii="Times New Roman" w:hAnsi="Times New Roman" w:cs="Times New Roman"/>
          <w:sz w:val="22"/>
          <w:szCs w:val="22"/>
        </w:rPr>
        <w:t xml:space="preserve"> </w:t>
      </w:r>
      <w:r w:rsidRPr="007603C5">
        <w:rPr>
          <w:rFonts w:ascii="Times New Roman" w:hAnsi="Times New Roman" w:cs="Times New Roman"/>
          <w:sz w:val="22"/>
          <w:szCs w:val="22"/>
        </w:rPr>
        <w:t>Cf</w:t>
      </w:r>
      <w:r w:rsidR="00465ACB" w:rsidRPr="007603C5">
        <w:rPr>
          <w:rFonts w:ascii="Times New Roman" w:hAnsi="Times New Roman" w:cs="Times New Roman"/>
          <w:sz w:val="22"/>
          <w:szCs w:val="22"/>
        </w:rPr>
        <w:t>. vv 27, 28; pair of opposites.</w:t>
      </w:r>
    </w:p>
    <w:p w14:paraId="32679217" w14:textId="77777777" w:rsidR="00465ACB" w:rsidRDefault="007603C5" w:rsidP="007603C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85</w:t>
      </w:r>
    </w:p>
    <w:p w14:paraId="4A5C5465" w14:textId="77777777" w:rsidR="007603C5" w:rsidRPr="00465ACB" w:rsidRDefault="007603C5" w:rsidP="007603C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531E90F0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20. Matt 19:10 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οὕτως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ἐστὶν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αἰτία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⸀ἀνθρώπου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μετὰ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193C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III.5</w:t>
      </w:r>
    </w:p>
    <w:p w14:paraId="56AB36C1" w14:textId="77777777" w:rsidR="00465ACB" w:rsidRPr="00376653" w:rsidRDefault="00AB193C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γυναικός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συμφέρει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γαμῆσαι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the case of a man with his wife is so, it is not</w:t>
      </w:r>
    </w:p>
    <w:p w14:paraId="016075B7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advantageous to marry.</w:t>
      </w:r>
    </w:p>
    <w:p w14:paraId="6C909AA9" w14:textId="77777777" w:rsidR="00465ACB" w:rsidRPr="00376653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21. Matt 19: 17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θέλεις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⸉εἰς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ζωὴν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εἰσελθεῖν⸊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</w:t>
      </w:r>
      <w:r w:rsidR="00960EFF" w:rsidRPr="003766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76653">
        <w:rPr>
          <w:rFonts w:ascii="Times New Roman" w:hAnsi="Times New Roman" w:cs="Times New Roman"/>
          <w:sz w:val="26"/>
          <w:szCs w:val="26"/>
        </w:rPr>
        <w:t>III.4</w:t>
      </w:r>
    </w:p>
    <w:p w14:paraId="028A338B" w14:textId="77777777" w:rsidR="00465ACB" w:rsidRPr="00376653" w:rsidRDefault="007603C5" w:rsidP="00960EF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τήρησον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τὰς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ἐντολάς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 want to enter into life, keep the</w:t>
      </w:r>
    </w:p>
    <w:p w14:paraId="0AE81AF7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commandments.</w:t>
      </w:r>
    </w:p>
    <w:p w14:paraId="055F2371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22.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19:21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 θέλεις τέλειος εἶναι, ὕπαγε πώλησόν σου τὰ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60EFF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60EFF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60EFF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2DDF68E1" w14:textId="77777777" w:rsidR="007603C5" w:rsidRPr="00376653" w:rsidRDefault="007603C5" w:rsidP="00960EF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 xml:space="preserve">ὑπάρχοντα καὶ δὸς °[τοῖς]* πτωχοῖς, καὶ ἕξεις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  <w:t>θησαυρὸν ἐν ⸁οὐρανοῖς,* καὶ δεῦρο ἀκολούθει μοι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ab/>
        <w:t xml:space="preserve"> </w:t>
      </w:r>
    </w:p>
    <w:p w14:paraId="6EC74B37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If you want </w:t>
      </w:r>
      <w:r w:rsidR="007603C5" w:rsidRPr="00376653">
        <w:rPr>
          <w:rFonts w:ascii="Times New Roman" w:hAnsi="Times New Roman" w:cs="Times New Roman"/>
          <w:sz w:val="26"/>
          <w:szCs w:val="26"/>
        </w:rPr>
        <w:t>t</w:t>
      </w:r>
      <w:r w:rsidRPr="00376653">
        <w:rPr>
          <w:rFonts w:ascii="Times New Roman" w:hAnsi="Times New Roman" w:cs="Times New Roman"/>
          <w:sz w:val="26"/>
          <w:szCs w:val="26"/>
        </w:rPr>
        <w:t>o be perfect, go sell. .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give. .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and</w:t>
      </w:r>
    </w:p>
    <w:p w14:paraId="6E9D813A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keep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follo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wing </w:t>
      </w:r>
      <w:r w:rsidRPr="00376653">
        <w:rPr>
          <w:rFonts w:ascii="Times New Roman" w:hAnsi="Times New Roman" w:cs="Times New Roman"/>
          <w:sz w:val="26"/>
          <w:szCs w:val="26"/>
        </w:rPr>
        <w:t>me.</w:t>
      </w:r>
    </w:p>
    <w:p w14:paraId="2B737ED7" w14:textId="77777777" w:rsidR="007603C5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23. Matt 22:45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Δαυὶδ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καλεῖ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αὐτὸν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κύριον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πῶς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 I. </w:t>
      </w:r>
    </w:p>
    <w:p w14:paraId="08D5BFD2" w14:textId="77777777" w:rsidR="00465ACB" w:rsidRPr="00376653" w:rsidRDefault="00960EFF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David calls him Lord, how is he his Son?</w:t>
      </w:r>
    </w:p>
    <w:p w14:paraId="0B2C9A3B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24. Matt 26:33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πάντες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σκανδαλισθήσονται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⸂ἐν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σοί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ἐγὼ⸃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</w:t>
      </w:r>
      <w:r w:rsidR="007603C5" w:rsidRPr="00376653">
        <w:rPr>
          <w:rFonts w:ascii="Times New Roman" w:hAnsi="Times New Roman" w:cs="Times New Roman"/>
          <w:sz w:val="26"/>
          <w:szCs w:val="26"/>
        </w:rPr>
        <w:t>III.4</w:t>
      </w:r>
    </w:p>
    <w:p w14:paraId="49259316" w14:textId="77777777" w:rsidR="00465ACB" w:rsidRPr="00376653" w:rsidRDefault="00960EFF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οὐδέποτε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σκανδαλισθήσομαι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all shall be offende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d in you, I shall never be </w:t>
      </w:r>
    </w:p>
    <w:p w14:paraId="4188A209" w14:textId="77777777" w:rsidR="00465ACB" w:rsidRPr="00376653" w:rsidRDefault="007603C5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offended. </w:t>
      </w:r>
    </w:p>
    <w:p w14:paraId="31BD1474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25.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26:39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 xml:space="preserve">πάτερ °μου,* εἰ δυνατόν ἐστιν, παρελθάτω ἀπʼ  </w:t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60EFF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</w:t>
      </w:r>
      <w:r w:rsidR="007603C5" w:rsidRPr="00376653">
        <w:rPr>
          <w:rFonts w:ascii="Times New Roman" w:hAnsi="Times New Roman" w:cs="Times New Roman"/>
          <w:sz w:val="26"/>
          <w:szCs w:val="26"/>
        </w:rPr>
        <w:t>III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>.2</w:t>
      </w:r>
      <w:r w:rsidR="007603C5" w:rsidRPr="00376653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2</w:t>
      </w:r>
    </w:p>
    <w:p w14:paraId="3DC6702C" w14:textId="77777777" w:rsidR="00465ACB" w:rsidRPr="00376653" w:rsidRDefault="00960EFF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ἐμοῦ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ποτήριον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My Father, if it is pos</w:t>
      </w:r>
      <w:r w:rsidR="007603C5" w:rsidRPr="00376653">
        <w:rPr>
          <w:rFonts w:ascii="Times New Roman" w:hAnsi="Times New Roman" w:cs="Times New Roman"/>
          <w:sz w:val="26"/>
          <w:szCs w:val="26"/>
        </w:rPr>
        <w:t>sible, let this cup pass</w:t>
      </w:r>
    </w:p>
    <w:p w14:paraId="00CA0D26" w14:textId="77777777" w:rsidR="00465ACB" w:rsidRPr="00376653" w:rsidRDefault="007603C5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away from me. </w:t>
      </w:r>
    </w:p>
    <w:p w14:paraId="62671104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26. </w:t>
      </w:r>
      <w:r w:rsidRPr="00376653">
        <w:rPr>
          <w:rFonts w:ascii="Times New Roman" w:hAnsi="Times New Roman" w:cs="Times New Roman"/>
          <w:sz w:val="26"/>
          <w:szCs w:val="26"/>
        </w:rPr>
        <w:t>Matt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26:42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οὐ δύναται ⸀τοῦτο παρελθεῖν </w:t>
      </w:r>
      <w:r w:rsidR="007603C5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. . .    </w:t>
      </w:r>
      <w:r w:rsidR="00655819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55819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55819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55819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603C5" w:rsidRPr="00376653">
        <w:rPr>
          <w:rFonts w:ascii="Times New Roman" w:hAnsi="Times New Roman" w:cs="Times New Roman"/>
          <w:sz w:val="26"/>
          <w:szCs w:val="26"/>
        </w:rPr>
        <w:t>III.2</w:t>
      </w:r>
      <w:r w:rsidR="007603C5" w:rsidRPr="00376653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704B8B9" w14:textId="77777777" w:rsidR="007603C5" w:rsidRPr="00376653" w:rsidRDefault="007603C5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γενηθήτω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θέλημά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Pr="00376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2F5038" w14:textId="77777777" w:rsidR="00465ACB" w:rsidRPr="00376653" w:rsidRDefault="00465ACB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My Father, if it is not 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possible that this pass. </w:t>
      </w:r>
    </w:p>
    <w:p w14:paraId="61256B54" w14:textId="77777777" w:rsidR="00465ACB" w:rsidRPr="00376653" w:rsidRDefault="007603C5" w:rsidP="007603C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let your will come to pass.</w:t>
      </w:r>
    </w:p>
    <w:p w14:paraId="7393606F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27. Matt 27:40 </w:t>
      </w:r>
      <w:r w:rsidR="007603C5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σῶσον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σεαυτόν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⸂εἶ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II. </w:t>
      </w:r>
    </w:p>
    <w:p w14:paraId="77E78A3E" w14:textId="77777777" w:rsidR="00465ACB" w:rsidRPr="00376653" w:rsidRDefault="00655819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bidi="he-IL"/>
        </w:rPr>
        <w:t>[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κατάβηθι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ἀπὸ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σταυροῦ</w:t>
      </w:r>
      <w:r w:rsidRPr="00376653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Save yourself, i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f you are God's son, and come </w:t>
      </w:r>
    </w:p>
    <w:p w14:paraId="08AF598C" w14:textId="77777777" w:rsidR="00465ACB" w:rsidRPr="00376653" w:rsidRDefault="005E46E0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down from the cross. </w:t>
      </w:r>
    </w:p>
    <w:p w14:paraId="4A0B0E6D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28. Matt 27:43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val="el-GR" w:bidi="he-IL"/>
        </w:rPr>
        <w:t>ῥυσάσθω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⸀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val="el-GR" w:bidi="he-IL"/>
        </w:rPr>
        <w:t>νῦν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val="el-GR" w:bidi="he-IL"/>
        </w:rPr>
        <w:t>εἰ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val="el-GR" w:bidi="he-IL"/>
        </w:rPr>
        <w:t>θέλει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i/>
          <w:sz w:val="24"/>
          <w:szCs w:val="24"/>
          <w:lang w:val="el-GR" w:bidi="he-IL"/>
        </w:rPr>
        <w:t>αὐτόν</w:t>
      </w:r>
      <w:r w:rsidR="00655819" w:rsidRPr="00376653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  </w:t>
      </w:r>
      <w:r w:rsidR="005120C1" w:rsidRPr="00376653">
        <w:rPr>
          <w:rFonts w:ascii="Times New Roman" w:hAnsi="Times New Roman" w:cs="Times New Roman"/>
          <w:sz w:val="26"/>
          <w:szCs w:val="26"/>
        </w:rPr>
        <w:t xml:space="preserve">      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5E46E0" w:rsidRPr="00376653">
        <w:rPr>
          <w:rFonts w:ascii="Times New Roman" w:hAnsi="Times New Roman" w:cs="Times New Roman"/>
          <w:sz w:val="26"/>
          <w:szCs w:val="26"/>
        </w:rPr>
        <w:t>II.</w:t>
      </w:r>
    </w:p>
    <w:p w14:paraId="253538C7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Let him delive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r him now, if he wants him. </w:t>
      </w:r>
    </w:p>
    <w:p w14:paraId="05CFE138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29. Mark 3:26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σατανᾶς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ἀνέστη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⸂καὶ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ἐμερίσθη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, </w:t>
      </w:r>
      <w:r w:rsidR="00655819" w:rsidRPr="00376653">
        <w:rPr>
          <w:rFonts w:ascii="Times New Roman" w:hAnsi="Times New Roman" w:cs="Times New Roman"/>
          <w:sz w:val="26"/>
          <w:szCs w:val="26"/>
        </w:rPr>
        <w:tab/>
      </w:r>
      <w:r w:rsidR="00655819" w:rsidRPr="00376653">
        <w:rPr>
          <w:rFonts w:ascii="Times New Roman" w:hAnsi="Times New Roman" w:cs="Times New Roman"/>
          <w:sz w:val="26"/>
          <w:szCs w:val="26"/>
        </w:rPr>
        <w:tab/>
      </w:r>
      <w:r w:rsidR="00655819" w:rsidRPr="00376653">
        <w:rPr>
          <w:rFonts w:ascii="Times New Roman" w:hAnsi="Times New Roman" w:cs="Times New Roman"/>
          <w:sz w:val="26"/>
          <w:szCs w:val="26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 II.</w:t>
      </w:r>
    </w:p>
    <w:p w14:paraId="12FFDA4B" w14:textId="77777777" w:rsidR="005E46E0" w:rsidRPr="00376653" w:rsidRDefault="005E46E0" w:rsidP="007D025D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δύναται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⸀στῆναι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ἀλλὰ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τέλος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</w:p>
    <w:p w14:paraId="7C662484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Satan has risen up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against himself and has </w:t>
      </w:r>
    </w:p>
    <w:p w14:paraId="7593E1C6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become divided, he cann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ot stand, but has an end. </w:t>
      </w:r>
    </w:p>
    <w:p w14:paraId="454952A7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30. Mark 4:23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ὦτα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ἀκούειν</w:t>
      </w:r>
      <w:r w:rsidR="00655819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55819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ἀκουέτω</w:t>
      </w:r>
      <w:r w:rsidR="00655819" w:rsidRPr="00376653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</w:t>
      </w:r>
      <w:r w:rsidR="00655819" w:rsidRPr="0037665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5E46E0" w:rsidRPr="00376653">
        <w:rPr>
          <w:rFonts w:ascii="Times New Roman" w:hAnsi="Times New Roman" w:cs="Times New Roman"/>
          <w:sz w:val="26"/>
          <w:szCs w:val="26"/>
        </w:rPr>
        <w:t>III.3</w:t>
      </w:r>
    </w:p>
    <w:p w14:paraId="28F4B5E6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anyone has ears to hear, let him hear.</w:t>
      </w:r>
    </w:p>
    <w:p w14:paraId="4EF2FB3E" w14:textId="77777777" w:rsidR="005E46E0" w:rsidRDefault="005E46E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9D4653" w14:textId="77777777" w:rsidR="00465ACB" w:rsidRPr="005E46E0" w:rsidRDefault="00465ACB" w:rsidP="005E46E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E46E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E46E0">
        <w:rPr>
          <w:rFonts w:ascii="Times New Roman" w:hAnsi="Times New Roman" w:cs="Times New Roman"/>
          <w:sz w:val="22"/>
          <w:szCs w:val="22"/>
        </w:rPr>
        <w:t xml:space="preserve"> Cf. vv 39, 42; pair of alternative possibilities.</w:t>
      </w:r>
    </w:p>
    <w:p w14:paraId="5E9FBEF5" w14:textId="77777777" w:rsidR="00465ACB" w:rsidRDefault="005E46E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86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316DB0EB" w14:textId="77777777" w:rsidR="005E46E0" w:rsidRPr="00465ACB" w:rsidRDefault="005E46E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290122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31. Mark 8: 12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73FA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δοθήσεται</w:t>
      </w:r>
      <w:r w:rsidR="00473FA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="00473FA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γενεᾷ</w:t>
      </w:r>
      <w:r w:rsidR="00473FA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ταύτῃ</w:t>
      </w:r>
      <w:r w:rsidR="00473FA0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3FA0" w:rsidRPr="00376653">
        <w:rPr>
          <w:rFonts w:ascii="Times New Roman" w:hAnsi="Times New Roman" w:cs="Times New Roman"/>
          <w:sz w:val="24"/>
          <w:szCs w:val="24"/>
          <w:lang w:val="el-GR" w:bidi="he-IL"/>
        </w:rPr>
        <w:t>σημεῖον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.  </w:t>
      </w:r>
      <w:r w:rsidR="005E46E0" w:rsidRPr="0037665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73FA0" w:rsidRPr="00376653">
        <w:rPr>
          <w:rFonts w:ascii="Times New Roman" w:hAnsi="Times New Roman" w:cs="Times New Roman"/>
          <w:sz w:val="26"/>
          <w:szCs w:val="26"/>
        </w:rPr>
        <w:tab/>
      </w:r>
      <w:r w:rsidR="00473FA0" w:rsidRPr="00376653">
        <w:rPr>
          <w:rFonts w:ascii="Times New Roman" w:hAnsi="Times New Roman" w:cs="Times New Roman"/>
          <w:sz w:val="26"/>
          <w:szCs w:val="26"/>
        </w:rPr>
        <w:tab/>
      </w:r>
      <w:r w:rsidR="00473FA0" w:rsidRPr="00376653">
        <w:rPr>
          <w:rFonts w:ascii="Times New Roman" w:hAnsi="Times New Roman" w:cs="Times New Roman"/>
          <w:sz w:val="26"/>
          <w:szCs w:val="26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 II.</w:t>
      </w:r>
      <w:r w:rsidR="005E46E0" w:rsidRPr="00376653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381D666B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[May something terrible happen to me] if a sign</w:t>
      </w:r>
    </w:p>
    <w:p w14:paraId="5AEEF461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shall be given to this generation.</w:t>
      </w:r>
    </w:p>
    <w:p w14:paraId="1C222174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32. Mark 8:34 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τις⸃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θέλει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ὀπίσω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⸀ἀκολουθεῖν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ἀπαρνησάσθω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</w:t>
      </w:r>
      <w:r w:rsidR="00FD06E6" w:rsidRPr="00376653">
        <w:rPr>
          <w:rFonts w:ascii="Times New Roman" w:hAnsi="Times New Roman" w:cs="Times New Roman"/>
          <w:sz w:val="26"/>
          <w:szCs w:val="26"/>
        </w:rPr>
        <w:t xml:space="preserve">       </w:t>
      </w:r>
      <w:r w:rsidR="009123A3" w:rsidRPr="00376653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646A2E6A" w14:textId="77777777" w:rsidR="005E46E0" w:rsidRPr="00376653" w:rsidRDefault="00FD06E6" w:rsidP="00FD06E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ἀράτω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σταυρὸν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ἀκολουθείτω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837917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If anyone wants to come after me, let him deny</w:t>
      </w:r>
    </w:p>
    <w:p w14:paraId="46C9465D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himself and lift up his cross and keep following</w:t>
      </w:r>
    </w:p>
    <w:p w14:paraId="329D43EA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me.</w:t>
      </w:r>
    </w:p>
    <w:p w14:paraId="56433196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33. Mark 9:22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δύνῃ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βοήθησον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ἡμῖν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σπλαγχνισθεὶς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E46E0" w:rsidRPr="00376653">
        <w:rPr>
          <w:rFonts w:ascii="Times New Roman" w:hAnsi="Times New Roman" w:cs="Times New Roman"/>
          <w:sz w:val="26"/>
          <w:szCs w:val="26"/>
        </w:rPr>
        <w:t>III.5</w:t>
      </w:r>
    </w:p>
    <w:p w14:paraId="6AD22F91" w14:textId="77777777" w:rsidR="00465ACB" w:rsidRPr="00376653" w:rsidRDefault="00FD06E6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ἡμᾶς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 can [do] anything, show mercy and help us.</w:t>
      </w:r>
    </w:p>
    <w:p w14:paraId="1C77B2FB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34. </w:t>
      </w:r>
      <w:r w:rsidRPr="00376653">
        <w:rPr>
          <w:rFonts w:ascii="Times New Roman" w:hAnsi="Times New Roman" w:cs="Times New Roman"/>
          <w:sz w:val="26"/>
          <w:szCs w:val="26"/>
        </w:rPr>
        <w:t>Mark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9:23 </w:t>
      </w:r>
      <w:r w:rsidR="005E46E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 εἰ δύνῃ, πάντα δυνατὰ τῷ πιστεύοντι</w:t>
      </w:r>
      <w:r w:rsidR="005E46E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FD06E6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FD06E6" w:rsidRPr="00376653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    </w:t>
      </w:r>
      <w:r w:rsidR="009123A3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     </w:t>
      </w:r>
      <w:r w:rsidR="005E46E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11F06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    </w:t>
      </w:r>
      <w:r w:rsidR="00052B30" w:rsidRPr="00376653">
        <w:rPr>
          <w:rFonts w:ascii="Times New Roman" w:hAnsi="Times New Roman" w:cs="Times New Roman"/>
          <w:sz w:val="26"/>
          <w:szCs w:val="26"/>
        </w:rPr>
        <w:t>__</w:t>
      </w:r>
      <w:r w:rsidR="005E46E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5E46E0" w:rsidRPr="00376653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14:paraId="371A10D7" w14:textId="77777777" w:rsidR="00465ACB" w:rsidRPr="00376653" w:rsidRDefault="005E46E0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ab/>
      </w:r>
      <w:r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[Watch that expression] "If you can"-</w:t>
      </w:r>
      <w:r w:rsidR="009123A3" w:rsidRPr="00376653">
        <w:rPr>
          <w:rFonts w:ascii="Times New Roman" w:hAnsi="Times New Roman" w:cs="Times New Roman"/>
          <w:sz w:val="26"/>
          <w:szCs w:val="26"/>
        </w:rPr>
        <w:t>-</w:t>
      </w:r>
      <w:r w:rsidR="00465ACB" w:rsidRPr="00376653">
        <w:rPr>
          <w:rFonts w:ascii="Times New Roman" w:hAnsi="Times New Roman" w:cs="Times New Roman"/>
          <w:sz w:val="26"/>
          <w:szCs w:val="26"/>
        </w:rPr>
        <w:t>all things</w:t>
      </w:r>
    </w:p>
    <w:p w14:paraId="7E04D0C8" w14:textId="77777777" w:rsidR="00465ACB" w:rsidRPr="00376653" w:rsidRDefault="00465ACB" w:rsidP="005E46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are possible to the one who trusts.</w:t>
      </w:r>
    </w:p>
    <w:p w14:paraId="19CA9034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35. </w:t>
      </w:r>
      <w:r w:rsidRPr="00376653">
        <w:rPr>
          <w:rFonts w:ascii="Times New Roman" w:hAnsi="Times New Roman" w:cs="Times New Roman"/>
          <w:sz w:val="26"/>
          <w:szCs w:val="26"/>
        </w:rPr>
        <w:t>Mark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9:35</w:t>
      </w:r>
      <w:r w:rsidR="005E46E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E46E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εἴ τις θέλει πρῶτος εἶναι, ἔσται πάντων ἔσχατος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</w:t>
      </w:r>
      <w:r w:rsidR="00052B30" w:rsidRPr="00376653">
        <w:rPr>
          <w:rFonts w:ascii="Times New Roman" w:hAnsi="Times New Roman" w:cs="Times New Roman"/>
          <w:sz w:val="26"/>
          <w:szCs w:val="26"/>
        </w:rPr>
        <w:t>III</w:t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0B0AE500" w14:textId="77777777" w:rsidR="00465ACB" w:rsidRPr="00376653" w:rsidRDefault="00FD06E6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πάντων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διάκονος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anyone wants to be first he shall be last of</w:t>
      </w:r>
    </w:p>
    <w:p w14:paraId="3BFFD6C4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all and servant of all.</w:t>
      </w:r>
      <w:r w:rsidR="00052B30" w:rsidRPr="00376653">
        <w:rPr>
          <w:rFonts w:ascii="Times New Roman" w:hAnsi="Times New Roman" w:cs="Times New Roman"/>
          <w:sz w:val="26"/>
          <w:szCs w:val="26"/>
        </w:rPr>
        <w:tab/>
      </w:r>
    </w:p>
    <w:p w14:paraId="60DEE5A8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36. Mark 9:42 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καλόν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περίκειται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val="el-GR" w:bidi="he-IL"/>
        </w:rPr>
        <w:t>μύλος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06E6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    II. </w:t>
      </w:r>
    </w:p>
    <w:p w14:paraId="621D50AB" w14:textId="77777777" w:rsidR="00052B30" w:rsidRPr="00376653" w:rsidRDefault="00FD06E6" w:rsidP="00FD06E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ὀνικὸς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περὶ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τράχηλον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βέβληται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θάλασσαν</w:t>
      </w:r>
      <w:r w:rsidR="00052B30" w:rsidRPr="00376653">
        <w:rPr>
          <w:rFonts w:ascii="Times New Roman" w:hAnsi="Times New Roman" w:cs="Times New Roman"/>
          <w:sz w:val="26"/>
          <w:szCs w:val="26"/>
        </w:rPr>
        <w:t>.</w:t>
      </w:r>
    </w:p>
    <w:p w14:paraId="19ACACE1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It is better for him if a millstone is placed</w:t>
      </w:r>
    </w:p>
    <w:p w14:paraId="1070F7C7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around his neck and he has been cast into the sea.</w:t>
      </w:r>
    </w:p>
    <w:p w14:paraId="58DE3E12" w14:textId="77777777" w:rsidR="00052B30" w:rsidRPr="00376653" w:rsidRDefault="00465ACB" w:rsidP="006E10A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37. Mark 11:22, </w:t>
      </w:r>
      <w:r w:rsidR="006E10AE" w:rsidRPr="00376653">
        <w:rPr>
          <w:rFonts w:ascii="Times New Roman" w:hAnsi="Times New Roman" w:cs="Times New Roman"/>
          <w:sz w:val="26"/>
          <w:szCs w:val="26"/>
        </w:rPr>
        <w:t>E</w:t>
      </w:r>
      <w:r w:rsidR="006E10AE" w:rsidRPr="00376653">
        <w:rPr>
          <w:rFonts w:ascii="Times New Roman" w:hAnsi="Times New Roman" w:cs="Times New Roman"/>
          <w:sz w:val="26"/>
          <w:szCs w:val="26"/>
          <w:lang w:val="el-GR"/>
        </w:rPr>
        <w:t>ἰ</w:t>
      </w:r>
      <w:r w:rsidR="006E10AE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ἔχετε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πίστιν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ἀμὴν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λέγω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ὃς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ἂν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</w:rPr>
        <w:t>III.3</w:t>
      </w:r>
    </w:p>
    <w:p w14:paraId="61001BE4" w14:textId="77777777" w:rsidR="00465ACB" w:rsidRPr="00376653" w:rsidRDefault="006E10AE" w:rsidP="006E10A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εἴπῃ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ὄρει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τούτῳ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·...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διακριθῇ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...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ἀλλὰ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πιστεύῃ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...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ἔσται⸃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7665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Pr="00376653">
        <w:rPr>
          <w:rFonts w:ascii="Times New Roman" w:hAnsi="Times New Roman" w:cs="Times New Roman"/>
          <w:sz w:val="24"/>
          <w:szCs w:val="24"/>
          <w:lang w:bidi="he-IL"/>
        </w:rPr>
        <w:br/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052B30" w:rsidRPr="00376653">
        <w:rPr>
          <w:rFonts w:ascii="Times New Roman" w:hAnsi="Times New Roman" w:cs="Times New Roman"/>
          <w:sz w:val="26"/>
          <w:szCs w:val="26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</w:rPr>
        <w:tab/>
      </w:r>
      <w:r w:rsidR="00465ACB" w:rsidRPr="00376653">
        <w:rPr>
          <w:rFonts w:ascii="Times New Roman" w:hAnsi="Times New Roman" w:cs="Times New Roman"/>
          <w:sz w:val="26"/>
          <w:szCs w:val="26"/>
        </w:rPr>
        <w:t>If you have faith in God, I tell you that whoever</w:t>
      </w:r>
    </w:p>
    <w:p w14:paraId="5C3AF47C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says to this mountain. 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and does not doubt</w:t>
      </w:r>
    </w:p>
    <w:p w14:paraId="5CC22026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but believes. 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Pr="00376653">
        <w:rPr>
          <w:rFonts w:ascii="Times New Roman" w:hAnsi="Times New Roman" w:cs="Times New Roman"/>
          <w:sz w:val="26"/>
          <w:szCs w:val="26"/>
        </w:rPr>
        <w:t>, it shall be his.</w:t>
      </w:r>
    </w:p>
    <w:p w14:paraId="1E582940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38. </w:t>
      </w:r>
      <w:r w:rsidRPr="00376653">
        <w:rPr>
          <w:rFonts w:ascii="Times New Roman" w:hAnsi="Times New Roman" w:cs="Times New Roman"/>
          <w:sz w:val="26"/>
          <w:szCs w:val="26"/>
        </w:rPr>
        <w:t>Mark</w:t>
      </w:r>
      <w:r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11:25 </w:t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ἀφίετε εἴ τι ἔχετε κατά τινος</w:t>
      </w:r>
      <w:r w:rsidR="006E10AE" w:rsidRPr="00376653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ab/>
      </w:r>
      <w:r w:rsidR="006E10AE" w:rsidRPr="00376653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E10AE" w:rsidRPr="00376653">
        <w:rPr>
          <w:rFonts w:ascii="Times New Roman" w:hAnsi="Times New Roman" w:cs="Times New Roman"/>
          <w:sz w:val="26"/>
          <w:szCs w:val="26"/>
          <w:lang w:val="el-GR"/>
        </w:rPr>
        <w:t xml:space="preserve">   </w:t>
      </w:r>
      <w:r w:rsidR="00052B30" w:rsidRPr="00376653">
        <w:rPr>
          <w:rFonts w:ascii="Times New Roman" w:hAnsi="Times New Roman" w:cs="Times New Roman"/>
          <w:sz w:val="26"/>
          <w:szCs w:val="26"/>
        </w:rPr>
        <w:t>II</w:t>
      </w:r>
      <w:r w:rsidR="00052B30" w:rsidRPr="00376653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052B30" w:rsidRPr="00376653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5</w:t>
      </w:r>
    </w:p>
    <w:p w14:paraId="37332EC1" w14:textId="77777777" w:rsidR="00465ACB" w:rsidRPr="00376653" w:rsidRDefault="00465ACB" w:rsidP="00052B3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Forgive, if you have anything against anyone.</w:t>
      </w:r>
    </w:p>
    <w:p w14:paraId="419565EC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39. Mark </w:t>
      </w:r>
      <w:smartTag w:uri="urn:schemas-microsoft-com:office:smarttags" w:element="time">
        <w:smartTagPr>
          <w:attr w:name="Minute" w:val="22"/>
          <w:attr w:name="Hour" w:val="13"/>
        </w:smartTagPr>
        <w:r w:rsidRPr="00376653">
          <w:rPr>
            <w:rFonts w:ascii="Times New Roman" w:hAnsi="Times New Roman" w:cs="Times New Roman"/>
            <w:sz w:val="26"/>
            <w:szCs w:val="26"/>
          </w:rPr>
          <w:t>13:22</w:t>
        </w:r>
      </w:smartTag>
      <w:r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052B30" w:rsidRPr="00376653">
        <w:rPr>
          <w:rFonts w:ascii="Times New Roman" w:hAnsi="Times New Roman" w:cs="Times New Roman"/>
          <w:sz w:val="26"/>
          <w:szCs w:val="26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πρὸς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ἀποπλανᾶν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δυνατόν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ἐκλεκτούς</w:t>
      </w:r>
      <w:r w:rsidR="00B312BB" w:rsidRPr="00376653">
        <w:rPr>
          <w:rFonts w:ascii="Times New Roman" w:hAnsi="Times New Roman" w:cs="Times New Roman"/>
          <w:sz w:val="26"/>
          <w:szCs w:val="26"/>
        </w:rPr>
        <w:t xml:space="preserve">. </w:t>
      </w:r>
      <w:r w:rsidR="006E10AE" w:rsidRPr="00376653">
        <w:rPr>
          <w:rFonts w:ascii="Times New Roman" w:hAnsi="Times New Roman" w:cs="Times New Roman"/>
          <w:sz w:val="26"/>
          <w:szCs w:val="26"/>
        </w:rPr>
        <w:tab/>
      </w:r>
      <w:r w:rsidR="006E10AE" w:rsidRPr="00376653">
        <w:rPr>
          <w:rFonts w:ascii="Times New Roman" w:hAnsi="Times New Roman" w:cs="Times New Roman"/>
          <w:sz w:val="26"/>
          <w:szCs w:val="26"/>
        </w:rPr>
        <w:tab/>
      </w:r>
      <w:r w:rsidR="00B312BB" w:rsidRPr="00376653">
        <w:rPr>
          <w:rFonts w:ascii="Times New Roman" w:hAnsi="Times New Roman" w:cs="Times New Roman"/>
          <w:sz w:val="26"/>
          <w:szCs w:val="26"/>
        </w:rPr>
        <w:t xml:space="preserve">  </w:t>
      </w:r>
      <w:r w:rsidR="00D11F06" w:rsidRPr="003766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12BB" w:rsidRPr="00376653">
        <w:rPr>
          <w:rFonts w:ascii="Times New Roman" w:hAnsi="Times New Roman" w:cs="Times New Roman"/>
          <w:sz w:val="26"/>
          <w:szCs w:val="26"/>
        </w:rPr>
        <w:t xml:space="preserve">  II.</w:t>
      </w:r>
      <w:r w:rsidR="00B312BB" w:rsidRPr="00376653"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14:paraId="1B73F756" w14:textId="77777777" w:rsidR="00465ACB" w:rsidRPr="0037665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In order to lead astray, if [it is] possible, the</w:t>
      </w:r>
    </w:p>
    <w:p w14:paraId="4AE46799" w14:textId="77777777" w:rsidR="00465ACB" w:rsidRPr="0037665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elect ones.</w:t>
      </w:r>
    </w:p>
    <w:p w14:paraId="37672BC1" w14:textId="77777777" w:rsidR="00465ACB" w:rsidRPr="0037665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 xml:space="preserve">40. Mark 14:29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πάντες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σκανδαλισθήσονται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E10AE" w:rsidRPr="00376653">
        <w:rPr>
          <w:rFonts w:ascii="Times New Roman" w:hAnsi="Times New Roman" w:cs="Times New Roman"/>
          <w:sz w:val="24"/>
          <w:szCs w:val="24"/>
          <w:lang w:val="el-GR" w:bidi="he-IL"/>
        </w:rPr>
        <w:t>ἐγώ</w:t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E10AE" w:rsidRPr="0037665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2BB" w:rsidRPr="00376653">
        <w:rPr>
          <w:rFonts w:ascii="Times New Roman" w:hAnsi="Times New Roman" w:cs="Times New Roman"/>
          <w:sz w:val="26"/>
          <w:szCs w:val="26"/>
        </w:rPr>
        <w:t xml:space="preserve">  III.2</w:t>
      </w:r>
    </w:p>
    <w:p w14:paraId="0C06566B" w14:textId="77777777" w:rsidR="00465ACB" w:rsidRPr="0037665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Even if all shall be offended, yet [will]</w:t>
      </w:r>
    </w:p>
    <w:p w14:paraId="6A2E0F66" w14:textId="77777777" w:rsidR="00465ACB" w:rsidRPr="0037665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76653">
        <w:rPr>
          <w:rFonts w:ascii="Times New Roman" w:hAnsi="Times New Roman" w:cs="Times New Roman"/>
          <w:sz w:val="26"/>
          <w:szCs w:val="26"/>
        </w:rPr>
        <w:t>not I.</w:t>
      </w:r>
    </w:p>
    <w:p w14:paraId="0411B5AB" w14:textId="77777777" w:rsidR="00B312BB" w:rsidRPr="00B312BB" w:rsidRDefault="00B312B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6730D08" w14:textId="77777777" w:rsidR="00465ACB" w:rsidRPr="00B312BB" w:rsidRDefault="00465ACB" w:rsidP="00B312B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312B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312BB">
        <w:rPr>
          <w:rFonts w:ascii="Times New Roman" w:hAnsi="Times New Roman" w:cs="Times New Roman"/>
          <w:sz w:val="22"/>
          <w:szCs w:val="22"/>
        </w:rPr>
        <w:t xml:space="preserve"> An elliptical Semitic idiom expressing an oath. Cf. Heb. 3:</w:t>
      </w:r>
      <w:r w:rsidR="00B312BB">
        <w:rPr>
          <w:rFonts w:ascii="Times New Roman" w:hAnsi="Times New Roman" w:cs="Times New Roman"/>
          <w:sz w:val="22"/>
          <w:szCs w:val="22"/>
        </w:rPr>
        <w:t>11</w:t>
      </w:r>
      <w:r w:rsidRPr="00B312BB">
        <w:rPr>
          <w:rFonts w:ascii="Times New Roman" w:hAnsi="Times New Roman" w:cs="Times New Roman"/>
          <w:sz w:val="22"/>
          <w:szCs w:val="22"/>
        </w:rPr>
        <w:t>, 4:3, 5.</w:t>
      </w:r>
    </w:p>
    <w:p w14:paraId="76C7B050" w14:textId="77777777" w:rsidR="00465ACB" w:rsidRPr="00B312BB" w:rsidRDefault="00465ACB" w:rsidP="00B312B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312BB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B312BB">
        <w:rPr>
          <w:rFonts w:ascii="Times New Roman" w:hAnsi="Times New Roman" w:cs="Times New Roman"/>
          <w:sz w:val="22"/>
          <w:szCs w:val="22"/>
        </w:rPr>
        <w:t xml:space="preserve"> Not a conditional sentence, but a reference or quote of part of the preceding</w:t>
      </w:r>
    </w:p>
    <w:p w14:paraId="65C3E70B" w14:textId="77777777" w:rsidR="00465ACB" w:rsidRPr="00B312B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312BB">
        <w:rPr>
          <w:rFonts w:ascii="Times New Roman" w:hAnsi="Times New Roman" w:cs="Times New Roman"/>
          <w:sz w:val="22"/>
          <w:szCs w:val="22"/>
        </w:rPr>
        <w:t>sentence. No separate classification given.</w:t>
      </w:r>
    </w:p>
    <w:p w14:paraId="2783861C" w14:textId="77777777" w:rsidR="00465ACB" w:rsidRPr="00B312BB" w:rsidRDefault="00B312BB" w:rsidP="00B312B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312BB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465ACB" w:rsidRPr="00B312BB">
        <w:rPr>
          <w:rFonts w:ascii="Times New Roman" w:hAnsi="Times New Roman" w:cs="Times New Roman"/>
          <w:sz w:val="22"/>
          <w:szCs w:val="22"/>
        </w:rPr>
        <w:t xml:space="preserve"> Not a complete conditional sentence, but an idiomatic parenthetic insertion into</w:t>
      </w:r>
    </w:p>
    <w:p w14:paraId="7BBCB656" w14:textId="77777777" w:rsidR="00465ACB" w:rsidRPr="00B312BB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312BB">
        <w:rPr>
          <w:rFonts w:ascii="Times New Roman" w:hAnsi="Times New Roman" w:cs="Times New Roman"/>
          <w:sz w:val="22"/>
          <w:szCs w:val="22"/>
        </w:rPr>
        <w:t>a purpose clause.</w:t>
      </w:r>
    </w:p>
    <w:p w14:paraId="11ABFD1A" w14:textId="77777777" w:rsidR="00465ACB" w:rsidRDefault="00B312BB" w:rsidP="00B312B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87</w:t>
      </w:r>
    </w:p>
    <w:p w14:paraId="0E198BAA" w14:textId="77777777" w:rsidR="00B312BB" w:rsidRPr="00465ACB" w:rsidRDefault="00B312BB" w:rsidP="00B312B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50FBB99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41. Mark 14:35 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προσηύχετο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⸂ἵνα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δυνατόν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παρέλθῃ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    </w:t>
      </w:r>
      <w:r w:rsidR="009A1EF1" w:rsidRPr="00844303">
        <w:rPr>
          <w:rFonts w:ascii="Times New Roman" w:hAnsi="Times New Roman" w:cs="Times New Roman"/>
          <w:sz w:val="26"/>
          <w:szCs w:val="26"/>
        </w:rPr>
        <w:tab/>
      </w:r>
      <w:r w:rsidR="009A1EF1" w:rsidRPr="00844303">
        <w:rPr>
          <w:rFonts w:ascii="Times New Roman" w:hAnsi="Times New Roman" w:cs="Times New Roman"/>
          <w:sz w:val="26"/>
          <w:szCs w:val="26"/>
        </w:rPr>
        <w:tab/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III.2</w:t>
      </w:r>
      <w:r w:rsidR="00B312BB" w:rsidRPr="00844303">
        <w:rPr>
          <w:rFonts w:ascii="Times New Roman" w:hAnsi="Times New Roman" w:cs="Times New Roman"/>
          <w:sz w:val="26"/>
          <w:szCs w:val="26"/>
          <w:vertAlign w:val="superscript"/>
        </w:rPr>
        <w:t>6</w:t>
      </w:r>
    </w:p>
    <w:p w14:paraId="479C90F5" w14:textId="77777777" w:rsidR="00465ACB" w:rsidRPr="00844303" w:rsidRDefault="009A1EF1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ἀπ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ὥρα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He kept praying that, if it is possible, the hour</w:t>
      </w:r>
    </w:p>
    <w:p w14:paraId="5C71DF91" w14:textId="77777777" w:rsidR="00465ACB" w:rsidRPr="0084430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might pass away from him.</w:t>
      </w:r>
    </w:p>
    <w:p w14:paraId="179AB258" w14:textId="77777777" w:rsidR="00B312B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42. Luke 4:3 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εἰπὲ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⸂τῷ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λίθῳ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τούτῳ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ἵνα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312BB" w:rsidRPr="00844303">
        <w:rPr>
          <w:rFonts w:ascii="Times New Roman" w:hAnsi="Times New Roman" w:cs="Times New Roman"/>
          <w:sz w:val="26"/>
          <w:szCs w:val="26"/>
        </w:rPr>
        <w:tab/>
        <w:t xml:space="preserve">     I.</w:t>
      </w:r>
    </w:p>
    <w:p w14:paraId="24B88654" w14:textId="77777777" w:rsidR="00465ACB" w:rsidRPr="00844303" w:rsidRDefault="009A1EF1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γένηται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ἄρτος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you are God's son, tell this stone to become</w:t>
      </w:r>
    </w:p>
    <w:p w14:paraId="56060C5F" w14:textId="77777777" w:rsidR="00465ACB" w:rsidRPr="0084430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bread.</w:t>
      </w:r>
    </w:p>
    <w:p w14:paraId="411579C5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43. Luke 4:9 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βάλε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σεαυτὸν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ἐντεῦθεν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="00B312BB" w:rsidRPr="00844303">
        <w:rPr>
          <w:rFonts w:ascii="Times New Roman" w:hAnsi="Times New Roman" w:cs="Times New Roman"/>
          <w:sz w:val="26"/>
          <w:szCs w:val="26"/>
        </w:rPr>
        <w:t>I.</w:t>
      </w:r>
    </w:p>
    <w:p w14:paraId="6FED4B90" w14:textId="77777777" w:rsidR="00465ACB" w:rsidRPr="00844303" w:rsidRDefault="009A1EF1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κάτω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you are God's son, throw yourself down from</w:t>
      </w:r>
      <w:r w:rsidR="004D5FC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B312BB" w:rsidRPr="00844303">
        <w:rPr>
          <w:rFonts w:ascii="Times New Roman" w:hAnsi="Times New Roman" w:cs="Times New Roman"/>
          <w:sz w:val="26"/>
          <w:szCs w:val="26"/>
        </w:rPr>
        <w:t>here.</w:t>
      </w:r>
    </w:p>
    <w:p w14:paraId="7D78BAB6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44. Luke 6:32 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EF1" w:rsidRPr="00844303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ἀγαπᾶτε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ἀγαπῶντας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ποία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2BB" w:rsidRPr="00844303">
        <w:rPr>
          <w:rFonts w:ascii="Times New Roman" w:hAnsi="Times New Roman" w:cs="Times New Roman"/>
          <w:sz w:val="26"/>
          <w:szCs w:val="26"/>
        </w:rPr>
        <w:t>III.4</w:t>
      </w:r>
    </w:p>
    <w:p w14:paraId="1B9FCB6F" w14:textId="77777777" w:rsidR="00465ACB" w:rsidRPr="00844303" w:rsidRDefault="009A1EF1" w:rsidP="00B312BB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χάρις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ἐστίν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br/>
      </w:r>
      <w:r w:rsidR="00465ACB" w:rsidRPr="00844303">
        <w:rPr>
          <w:rFonts w:ascii="Times New Roman" w:hAnsi="Times New Roman" w:cs="Times New Roman"/>
          <w:sz w:val="26"/>
          <w:szCs w:val="26"/>
        </w:rPr>
        <w:t>And if you love those who love you, what sort of</w:t>
      </w:r>
    </w:p>
    <w:p w14:paraId="5C4C29C7" w14:textId="77777777" w:rsidR="00465ACB" w:rsidRPr="0084430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credit is it to you?</w:t>
      </w:r>
    </w:p>
    <w:p w14:paraId="70EBA9EE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45.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Luke 9:23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θέλει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ὀπίσω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ἔρχεσθαι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⸀ἀρνησάσθω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2BB" w:rsidRPr="00844303">
        <w:rPr>
          <w:rFonts w:ascii="Times New Roman" w:hAnsi="Times New Roman" w:cs="Times New Roman"/>
          <w:sz w:val="26"/>
          <w:szCs w:val="26"/>
        </w:rPr>
        <w:t>III.4</w:t>
      </w:r>
    </w:p>
    <w:p w14:paraId="1BE30C38" w14:textId="77777777" w:rsidR="00B312BB" w:rsidRPr="00844303" w:rsidRDefault="001A2F5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⸋καὶ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ἀράτω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σταυρὸν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αὐτοῦ⸌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καθ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ἡμέραν⸌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ἀκολουθείτω</w:t>
      </w:r>
      <w:r w:rsidR="009A1EF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EF1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588473" w14:textId="77777777" w:rsidR="00465ACB" w:rsidRPr="0084430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anyone wants to come after me, let him deny</w:t>
      </w:r>
    </w:p>
    <w:p w14:paraId="0EDE3441" w14:textId="77777777" w:rsidR="00465ACB" w:rsidRPr="00844303" w:rsidRDefault="00465ACB" w:rsidP="00B312B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himself. .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lift up. .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and keep following me.</w:t>
      </w:r>
    </w:p>
    <w:p w14:paraId="7D875A7B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46. Luke 11:8 </w:t>
      </w:r>
      <w:r w:rsidR="00B312BB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καὶ⸌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δώσει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ἀναστὰς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εἶναι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2BB" w:rsidRPr="00844303">
        <w:rPr>
          <w:rFonts w:ascii="Times New Roman" w:hAnsi="Times New Roman" w:cs="Times New Roman"/>
          <w:sz w:val="26"/>
          <w:szCs w:val="26"/>
        </w:rPr>
        <w:t>I.</w:t>
      </w:r>
    </w:p>
    <w:p w14:paraId="4CA71BB7" w14:textId="77777777" w:rsidR="004D5FC3" w:rsidRPr="00844303" w:rsidRDefault="001A2F5B" w:rsidP="001A2F5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φίλον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διά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γε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ἀναίδειαν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ἐγερθεὶς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δώσει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ὅσων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χρῄζει</w:t>
      </w:r>
      <w:r w:rsidR="004D5FC3" w:rsidRPr="008443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DF1F36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Even if he will not arise and give to him because</w:t>
      </w:r>
    </w:p>
    <w:p w14:paraId="27BD2B64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he is his friend, yet because of his shamelessness</w:t>
      </w:r>
    </w:p>
    <w:p w14:paraId="1F366DD4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he will arise and give to him as much as he has</w:t>
      </w:r>
      <w:r w:rsidR="004D5FC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need of.</w:t>
      </w:r>
    </w:p>
    <w:p w14:paraId="062010F9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47. Luke </w:t>
      </w:r>
      <w:r w:rsidR="004D5FC3" w:rsidRPr="00844303">
        <w:rPr>
          <w:rFonts w:ascii="Times New Roman" w:hAnsi="Times New Roman" w:cs="Times New Roman"/>
          <w:sz w:val="26"/>
          <w:szCs w:val="26"/>
        </w:rPr>
        <w:t>11:1</w:t>
      </w:r>
      <w:r w:rsidRPr="00844303">
        <w:rPr>
          <w:rFonts w:ascii="Times New Roman" w:hAnsi="Times New Roman" w:cs="Times New Roman"/>
          <w:sz w:val="26"/>
          <w:szCs w:val="26"/>
        </w:rPr>
        <w:t xml:space="preserve">3 </w:t>
      </w:r>
      <w:r w:rsidR="004D5FC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πονηροὶ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⸀ὑπάρχοντες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οἴδατε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δόματα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D5FC3" w:rsidRPr="00844303">
        <w:rPr>
          <w:rFonts w:ascii="Times New Roman" w:hAnsi="Times New Roman" w:cs="Times New Roman"/>
          <w:sz w:val="26"/>
          <w:szCs w:val="26"/>
        </w:rPr>
        <w:t xml:space="preserve">    I.</w:t>
      </w:r>
    </w:p>
    <w:p w14:paraId="1737C15A" w14:textId="77777777" w:rsidR="004D5FC3" w:rsidRPr="00844303" w:rsidRDefault="001A2F5B" w:rsidP="001A2F5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ἀγαθὰ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διδόναι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τέκνοις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πόσῳ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πατὴρ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[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οὐρανοῦ⸃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δώσει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⸄πνεῦμα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ἅγιον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αἰτοῦσιν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αὐτόν</w:t>
      </w:r>
    </w:p>
    <w:p w14:paraId="51016991" w14:textId="77777777" w:rsidR="00465ACB" w:rsidRPr="00844303" w:rsidRDefault="004D5FC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you being evil know how to give good gifts to</w:t>
      </w:r>
    </w:p>
    <w:p w14:paraId="3E3BD1A4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your children, much more your heavenly Father</w:t>
      </w:r>
    </w:p>
    <w:p w14:paraId="17E664FC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will give the Holy Spirit to those who ask him.</w:t>
      </w:r>
    </w:p>
    <w:p w14:paraId="7CBCDA4E" w14:textId="77777777" w:rsidR="00465ACB" w:rsidRPr="00844303" w:rsidRDefault="004D5FC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48. Luke 11:18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σατανᾶς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ἑαυτὸν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διεμερίσθη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A2F5B" w:rsidRPr="00844303">
        <w:rPr>
          <w:rFonts w:ascii="Times New Roman" w:hAnsi="Times New Roman" w:cs="Times New Roman"/>
          <w:sz w:val="24"/>
          <w:szCs w:val="24"/>
          <w:lang w:val="el-GR" w:bidi="he-IL"/>
        </w:rPr>
        <w:t>⸀πῶς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A2F5B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 xml:space="preserve">       II.</w:t>
      </w:r>
    </w:p>
    <w:p w14:paraId="740FDC77" w14:textId="77777777" w:rsidR="00465ACB" w:rsidRPr="00844303" w:rsidRDefault="001A2F5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πῶς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σταθήσεται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βασιλεία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Satan has been divided against himself, how</w:t>
      </w:r>
    </w:p>
    <w:p w14:paraId="1F89C46F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shall his kingdom stand?</w:t>
      </w:r>
    </w:p>
    <w:p w14:paraId="03418BE7" w14:textId="77777777" w:rsidR="00465ACB" w:rsidRPr="00844303" w:rsidRDefault="004D5FC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49. Luke 11:19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⸀Βεελζεβοὺλ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ἐκβάλλω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81A60" w:rsidRPr="00844303">
        <w:rPr>
          <w:rFonts w:ascii="Times New Roman" w:hAnsi="Times New Roman" w:cs="Times New Roman"/>
          <w:sz w:val="24"/>
          <w:szCs w:val="24"/>
          <w:lang w:val="el-GR" w:bidi="he-IL"/>
        </w:rPr>
        <w:t>δαιμόνια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81A6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 xml:space="preserve">   II.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7</w:t>
      </w:r>
    </w:p>
    <w:p w14:paraId="04A0CB87" w14:textId="77777777" w:rsidR="00465ACB" w:rsidRPr="00844303" w:rsidRDefault="00281A60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υἱοὶ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τίνι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ἐκβάλλουσιν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 xml:space="preserve">If I by </w:t>
      </w:r>
      <w:proofErr w:type="spellStart"/>
      <w:r w:rsidR="00465ACB" w:rsidRPr="00844303">
        <w:rPr>
          <w:rFonts w:ascii="Times New Roman" w:hAnsi="Times New Roman" w:cs="Times New Roman"/>
          <w:sz w:val="26"/>
          <w:szCs w:val="26"/>
        </w:rPr>
        <w:t>Beelzeboul</w:t>
      </w:r>
      <w:proofErr w:type="spellEnd"/>
      <w:r w:rsidR="00465ACB" w:rsidRPr="00844303">
        <w:rPr>
          <w:rFonts w:ascii="Times New Roman" w:hAnsi="Times New Roman" w:cs="Times New Roman"/>
          <w:sz w:val="26"/>
          <w:szCs w:val="26"/>
        </w:rPr>
        <w:t xml:space="preserve"> cast out the demons, by whom</w:t>
      </w:r>
    </w:p>
    <w:p w14:paraId="27ACACC6" w14:textId="77777777" w:rsidR="00465ACB" w:rsidRPr="00844303" w:rsidRDefault="00465ACB" w:rsidP="004D5FC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do your sons cast them out?</w:t>
      </w:r>
    </w:p>
    <w:p w14:paraId="266CF147" w14:textId="77777777" w:rsidR="004D5FC3" w:rsidRDefault="004D5FC3" w:rsidP="004D5FC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14:paraId="3C70F4B7" w14:textId="77777777" w:rsidR="00465ACB" w:rsidRPr="004D5FC3" w:rsidRDefault="00465ACB" w:rsidP="004D5FC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4D5F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4D5FC3">
        <w:rPr>
          <w:rFonts w:ascii="Times New Roman" w:hAnsi="Times New Roman" w:cs="Times New Roman"/>
          <w:sz w:val="22"/>
          <w:szCs w:val="22"/>
        </w:rPr>
        <w:t xml:space="preserve"> Not a complete conditional sentence, but an idiomatic parenthetic insertion into</w:t>
      </w:r>
    </w:p>
    <w:p w14:paraId="5468F05A" w14:textId="77777777" w:rsidR="00465ACB" w:rsidRPr="004D5FC3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5FC3">
        <w:rPr>
          <w:rFonts w:ascii="Times New Roman" w:hAnsi="Times New Roman" w:cs="Times New Roman"/>
          <w:sz w:val="22"/>
          <w:szCs w:val="22"/>
        </w:rPr>
        <w:t>a purpose clause.</w:t>
      </w:r>
    </w:p>
    <w:p w14:paraId="58D98303" w14:textId="77777777" w:rsidR="004D5FC3" w:rsidRDefault="00465ACB" w:rsidP="004D5FC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4D5FC3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4D5FC3">
        <w:rPr>
          <w:rFonts w:ascii="Times New Roman" w:hAnsi="Times New Roman" w:cs="Times New Roman"/>
          <w:sz w:val="22"/>
          <w:szCs w:val="22"/>
        </w:rPr>
        <w:t xml:space="preserve"> Cf. v</w:t>
      </w:r>
      <w:r w:rsidR="004D5FC3">
        <w:rPr>
          <w:rFonts w:ascii="Times New Roman" w:hAnsi="Times New Roman" w:cs="Times New Roman"/>
          <w:sz w:val="22"/>
          <w:szCs w:val="22"/>
        </w:rPr>
        <w:t>v 19, 20; pair of opposites.</w:t>
      </w:r>
    </w:p>
    <w:p w14:paraId="2B83ED85" w14:textId="77777777" w:rsidR="00465ACB" w:rsidRDefault="004D5FC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88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F3BE293" w14:textId="77777777" w:rsidR="004D5FC3" w:rsidRPr="00465ACB" w:rsidRDefault="004D5FC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702ABF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50. Luke 11:20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δακτύλῳ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°[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ἐκβάλλω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δαιμόνια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2024F" w:rsidRPr="00844303">
        <w:rPr>
          <w:rFonts w:ascii="Times New Roman" w:hAnsi="Times New Roman" w:cs="Times New Roman"/>
          <w:sz w:val="26"/>
          <w:szCs w:val="26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</w:rPr>
        <w:t>I.</w:t>
      </w:r>
      <w:r w:rsidR="00AB0506" w:rsidRPr="00844303">
        <w:rPr>
          <w:rFonts w:ascii="Times New Roman" w:hAnsi="Times New Roman" w:cs="Times New Roman"/>
          <w:sz w:val="26"/>
          <w:szCs w:val="26"/>
          <w:vertAlign w:val="superscript"/>
        </w:rPr>
        <w:t>7</w:t>
      </w:r>
    </w:p>
    <w:p w14:paraId="6524B947" w14:textId="77777777" w:rsidR="0012024F" w:rsidRPr="00844303" w:rsidRDefault="0012024F" w:rsidP="00AB05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ἄρα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ἔφθασεν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ἐφ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βασιλεία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</w:p>
    <w:p w14:paraId="4CE4B51B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by the finger of God cast out demons, then</w:t>
      </w:r>
    </w:p>
    <w:p w14:paraId="7D049E41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God's kingdom has come upon you.</w:t>
      </w:r>
    </w:p>
    <w:p w14:paraId="35380E76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51. Luke 11:36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σῶμά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ὅλον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φωτεινόν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ἔχον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2024F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12024F" w:rsidRPr="00844303">
        <w:rPr>
          <w:rFonts w:ascii="Times New Roman" w:hAnsi="Times New Roman" w:cs="Times New Roman"/>
          <w:sz w:val="26"/>
          <w:szCs w:val="26"/>
        </w:rPr>
        <w:tab/>
      </w:r>
      <w:r w:rsidR="0012024F" w:rsidRPr="00844303">
        <w:rPr>
          <w:rFonts w:ascii="Times New Roman" w:hAnsi="Times New Roman" w:cs="Times New Roman"/>
          <w:sz w:val="26"/>
          <w:szCs w:val="26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</w:rPr>
        <w:t>III.3</w:t>
      </w:r>
    </w:p>
    <w:p w14:paraId="428F9F9B" w14:textId="77777777" w:rsidR="00AB0506" w:rsidRPr="00844303" w:rsidRDefault="0012024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σῶμά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φωτεινόν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ἔχον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⸄μέρος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τι⸅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σκοτεινόν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ἔσται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φωτεινὸν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ὅταν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λύχνος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ἀστραπῇ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φωτίζῃ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σε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AEAD5E0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your whole body is bright. .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it shall be</w:t>
      </w:r>
    </w:p>
    <w:p w14:paraId="3E1BC0AD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wholly bright, as when. .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</w:p>
    <w:p w14:paraId="49BB7F91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52. </w:t>
      </w:r>
      <w:r w:rsidRPr="00844303">
        <w:rPr>
          <w:rFonts w:ascii="Times New Roman" w:hAnsi="Times New Roman" w:cs="Times New Roman"/>
          <w:sz w:val="26"/>
          <w:szCs w:val="26"/>
        </w:rPr>
        <w:t>Luke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12:26 </w:t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οὖν οὐδὲ ἐλάχιστον δύνασθε, τί περὶ τῶν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</w:t>
      </w:r>
      <w:r w:rsidR="00FD7E7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</w:t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AB0506" w:rsidRPr="00844303">
        <w:rPr>
          <w:rFonts w:ascii="Times New Roman" w:hAnsi="Times New Roman" w:cs="Times New Roman"/>
          <w:sz w:val="26"/>
          <w:szCs w:val="26"/>
        </w:rPr>
        <w:t>I</w:t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3919CBE5" w14:textId="77777777" w:rsidR="0012024F" w:rsidRPr="00844303" w:rsidRDefault="0012024F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λοιπῶν⸃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μεριμνᾶτε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FF173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not able [to do] the littlest thing, why</w:t>
      </w:r>
    </w:p>
    <w:p w14:paraId="51CE99C6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are you anxious about the rest?</w:t>
      </w:r>
    </w:p>
    <w:p w14:paraId="7DEE2854" w14:textId="77777777" w:rsidR="00465ACB" w:rsidRPr="00844303" w:rsidRDefault="00AB0506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53. Luke 12:28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ἀγρῷ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χόρτον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ὄντα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σήμερον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024F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 </w:t>
      </w:r>
    </w:p>
    <w:p w14:paraId="348E11D5" w14:textId="77777777" w:rsidR="00AB0506" w:rsidRPr="00844303" w:rsidRDefault="0012024F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αὔριον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κλίβανον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βαλλόμενον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οὕτως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ἀμφιέζει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πόσῳ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ὀλιγόπιστοι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4EE0D6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God clothes the grass. .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much more [will he</w:t>
      </w:r>
    </w:p>
    <w:p w14:paraId="72143E04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clothe] you.</w:t>
      </w:r>
    </w:p>
    <w:p w14:paraId="0D9C1C36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54. </w:t>
      </w:r>
      <w:r w:rsidRPr="00844303">
        <w:rPr>
          <w:rFonts w:ascii="Times New Roman" w:hAnsi="Times New Roman" w:cs="Times New Roman"/>
          <w:sz w:val="26"/>
          <w:szCs w:val="26"/>
        </w:rPr>
        <w:t>Luke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14:26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εἴ τις ἔρχεται πρός με καὶ οὐ μισεῖ τὸν πατέρα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AB0506" w:rsidRPr="00844303">
        <w:rPr>
          <w:rFonts w:ascii="Times New Roman" w:hAnsi="Times New Roman" w:cs="Times New Roman"/>
          <w:sz w:val="26"/>
          <w:szCs w:val="26"/>
        </w:rPr>
        <w:t>III</w:t>
      </w:r>
      <w:r w:rsidR="00AB0506" w:rsidRPr="00844303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38F307BA" w14:textId="77777777" w:rsidR="00BC4EB9" w:rsidRPr="00844303" w:rsidRDefault="00BC4EB9" w:rsidP="00AB05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ἑαυτοῦ καὶ … οὐ δύναται ⸉εἶναί μου μαθητής</w:t>
      </w:r>
    </w:p>
    <w:p w14:paraId="5E7C48AE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anyone comes to me and does not hate his</w:t>
      </w:r>
    </w:p>
    <w:p w14:paraId="60FD1A71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own father and. ..he cannot be my disciple.</w:t>
      </w:r>
    </w:p>
    <w:p w14:paraId="68EC5C15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55. Luke 16:11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ἀδίκῳ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μαμωνᾷ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πιστοὶ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ἐγένεσθε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4E957535" w14:textId="77777777" w:rsidR="00BC4EB9" w:rsidRPr="00844303" w:rsidRDefault="00BC4EB9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 ἀληθινὸν τίς ὑμῖν πιστεύσει;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56BE5B74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have not become faithful in the</w:t>
      </w:r>
    </w:p>
    <w:p w14:paraId="5FC74BE1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unrighteous mammon, who will entrust to you</w:t>
      </w:r>
    </w:p>
    <w:p w14:paraId="7BB6CF4D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the true [wealth]?</w:t>
      </w:r>
    </w:p>
    <w:p w14:paraId="2F3BB1A3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56. Luke 16:12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ἀλλοτρίῳ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πιστοὶ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ἐγένεσθε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III.4 </w:t>
      </w:r>
    </w:p>
    <w:p w14:paraId="201A8D03" w14:textId="77777777" w:rsidR="00BC4EB9" w:rsidRPr="00844303" w:rsidRDefault="00BC4EB9" w:rsidP="00AB05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ὑμέτερον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τίς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⸉ὑμῖν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δώσει⸊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</w:p>
    <w:p w14:paraId="35A07AEA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have not become faithful in that which</w:t>
      </w:r>
    </w:p>
    <w:p w14:paraId="68984024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belongs to another, who will give to you that</w:t>
      </w:r>
    </w:p>
    <w:p w14:paraId="33E19CD1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which is your own?</w:t>
      </w:r>
    </w:p>
    <w:p w14:paraId="7149BB70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57. Luke 16:31 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Μωϋσέως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προφητῶν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C4EB9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ἀκούουσιν</w:t>
      </w:r>
      <w:r w:rsidR="00BC4EB9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BC4EB9" w:rsidRPr="00844303">
        <w:rPr>
          <w:rFonts w:ascii="Times New Roman" w:hAnsi="Times New Roman" w:cs="Times New Roman"/>
          <w:sz w:val="26"/>
          <w:szCs w:val="26"/>
        </w:rPr>
        <w:tab/>
      </w:r>
      <w:r w:rsidR="00BC4EB9" w:rsidRPr="00844303">
        <w:rPr>
          <w:rFonts w:ascii="Times New Roman" w:hAnsi="Times New Roman" w:cs="Times New Roman"/>
          <w:sz w:val="26"/>
          <w:szCs w:val="26"/>
        </w:rPr>
        <w:tab/>
      </w:r>
      <w:r w:rsidR="00BC4EB9" w:rsidRPr="00844303">
        <w:rPr>
          <w:rFonts w:ascii="Times New Roman" w:hAnsi="Times New Roman" w:cs="Times New Roman"/>
          <w:sz w:val="26"/>
          <w:szCs w:val="26"/>
        </w:rPr>
        <w:tab/>
      </w:r>
      <w:r w:rsidR="00AB0506" w:rsidRPr="00844303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34A8BCC3" w14:textId="77777777" w:rsidR="00BC4EB9" w:rsidRPr="00844303" w:rsidRDefault="00BC4EB9" w:rsidP="00AB05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οὐδ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ἐάν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⸀ἀναστῇ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⸁πεισθήσονται</w:t>
      </w:r>
    </w:p>
    <w:p w14:paraId="485E4F18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they do not hear Moses and the prophets, they</w:t>
      </w:r>
    </w:p>
    <w:p w14:paraId="650D25C8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will not even be persuaded if someone should</w:t>
      </w:r>
    </w:p>
    <w:p w14:paraId="446F503C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rise from the dead.</w:t>
      </w:r>
    </w:p>
    <w:p w14:paraId="7D65DAD2" w14:textId="77777777" w:rsidR="00465ACB" w:rsidRPr="00844303" w:rsidRDefault="00AB0506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58. Luke 17:2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λυσιτελεῖ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⸂λίθος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μυλικὸς⸃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περίκειται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val="el-GR" w:bidi="he-IL"/>
        </w:rPr>
        <w:t>περὶ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00111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 xml:space="preserve">      II. </w:t>
      </w:r>
    </w:p>
    <w:p w14:paraId="4788A000" w14:textId="77777777" w:rsidR="00AB0506" w:rsidRPr="00844303" w:rsidRDefault="0020011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περὶ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τράχηλον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ἔρριπται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θάλασσαν</w:t>
      </w:r>
    </w:p>
    <w:p w14:paraId="5F6F07A0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It is better for him if a millstone is put around</w:t>
      </w:r>
    </w:p>
    <w:p w14:paraId="418466FB" w14:textId="77777777" w:rsidR="00465ACB" w:rsidRPr="00844303" w:rsidRDefault="00465ACB" w:rsidP="00AB05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his neck and he has been cast into the sea.</w:t>
      </w:r>
    </w:p>
    <w:p w14:paraId="0F6F8D91" w14:textId="77777777" w:rsidR="00AB0506" w:rsidRDefault="00AB0506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96BA1C" w14:textId="77777777" w:rsidR="00465ACB" w:rsidRPr="00AB0506" w:rsidRDefault="00465ACB" w:rsidP="00AB050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AB0506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AB0506">
        <w:rPr>
          <w:rFonts w:ascii="Times New Roman" w:hAnsi="Times New Roman" w:cs="Times New Roman"/>
          <w:sz w:val="22"/>
          <w:szCs w:val="22"/>
        </w:rPr>
        <w:t xml:space="preserve"> Cf. vv 19, 20; pair of opposites.</w:t>
      </w:r>
    </w:p>
    <w:p w14:paraId="426E941F" w14:textId="77777777" w:rsidR="00465ACB" w:rsidRDefault="00AB0506" w:rsidP="00AB050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89</w:t>
      </w:r>
    </w:p>
    <w:p w14:paraId="27353BD6" w14:textId="77777777" w:rsidR="00AB0506" w:rsidRPr="00465ACB" w:rsidRDefault="00AB0506" w:rsidP="00AB050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0453AA9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59. Luke 17:6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ἔχετε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πίστιν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κόκκον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σινάπεως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ἐλέγετε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9D4D33" w:rsidRPr="00844303">
        <w:rPr>
          <w:rFonts w:ascii="Times New Roman" w:hAnsi="Times New Roman" w:cs="Times New Roman"/>
          <w:sz w:val="26"/>
          <w:szCs w:val="26"/>
        </w:rPr>
        <w:t>III.4</w:t>
      </w:r>
      <w:r w:rsidR="00FD7E74" w:rsidRPr="00844303">
        <w:rPr>
          <w:rFonts w:ascii="Times New Roman" w:hAnsi="Times New Roman" w:cs="Times New Roman"/>
          <w:sz w:val="26"/>
          <w:szCs w:val="26"/>
          <w:vertAlign w:val="superscript"/>
        </w:rPr>
        <w:t>8</w:t>
      </w:r>
    </w:p>
    <w:p w14:paraId="3AE84EE5" w14:textId="77777777" w:rsidR="009D4D33" w:rsidRPr="00844303" w:rsidRDefault="00A0738A" w:rsidP="00A0738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ἂν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συκαμίνῳ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°[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ταύτῃ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]·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⸂ἐκριζώθητι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φυτεύθητι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θαλάσσῃ⸃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·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ὑπήκουσεν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ἂν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D277770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have faith like a mustard-seed, you would</w:t>
      </w:r>
    </w:p>
    <w:p w14:paraId="6E1DF221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be saying to this tree. 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and it would be</w:t>
      </w:r>
    </w:p>
    <w:p w14:paraId="0DDED24E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hearkening to you.</w:t>
      </w:r>
    </w:p>
    <w:p w14:paraId="3836A69F" w14:textId="77777777" w:rsidR="00465ACB" w:rsidRPr="00844303" w:rsidRDefault="009D4D3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60. Luke 18:4, 5 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φοβοῦμαι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⸄οὐδὲ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ἄνθρωπον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 I.</w:t>
      </w:r>
    </w:p>
    <w:p w14:paraId="23A2E2A7" w14:textId="77777777" w:rsidR="009D4D33" w:rsidRPr="00844303" w:rsidRDefault="00A0738A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ἐντρέπομαι,* </w:t>
      </w:r>
      <w:r w:rsidRPr="00844303">
        <w:rPr>
          <w:rFonts w:ascii="Times New Roman" w:hAnsi="Times New Roman" w:cs="Times New Roman"/>
          <w:b/>
          <w:sz w:val="24"/>
          <w:szCs w:val="24"/>
          <w:lang w:val="el-GR" w:bidi="he-IL"/>
        </w:rPr>
        <w:t>5</w:t>
      </w: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διά γε τὸ παρέχειν μοι κόπον τὴν  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>χήραν ταύτην ⸆ ἐκδικήσω αὐτήν</w:t>
      </w:r>
      <w:r w:rsidR="009D4D33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</w:p>
    <w:p w14:paraId="3ADDDFAF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Even if I do not fear God. .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yet because. 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I</w:t>
      </w:r>
    </w:p>
    <w:p w14:paraId="6CDB0D32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will give this widow justice.</w:t>
      </w:r>
    </w:p>
    <w:p w14:paraId="2A962217" w14:textId="77777777" w:rsidR="009D4D33" w:rsidRPr="00844303" w:rsidRDefault="009D4D33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61. </w:t>
      </w:r>
      <w:r w:rsidRPr="00844303">
        <w:rPr>
          <w:rFonts w:ascii="Times New Roman" w:hAnsi="Times New Roman" w:cs="Times New Roman"/>
          <w:sz w:val="26"/>
          <w:szCs w:val="26"/>
        </w:rPr>
        <w:t>Luke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19:8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εἴ τινός τι ἐσυκοφάντησα ἀποδίδωμι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A1CAA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         </w:t>
      </w:r>
      <w:r w:rsidRPr="00844303">
        <w:rPr>
          <w:rFonts w:ascii="Times New Roman" w:hAnsi="Times New Roman" w:cs="Times New Roman"/>
          <w:sz w:val="26"/>
          <w:szCs w:val="26"/>
        </w:rPr>
        <w:t>I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5CA6879F" w14:textId="77777777" w:rsidR="00A0738A" w:rsidRPr="00844303" w:rsidRDefault="00A0738A" w:rsidP="009D4D3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τετραπλοῦν</w:t>
      </w:r>
    </w:p>
    <w:p w14:paraId="7BADD299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have cheated anyone out of anything, I am</w:t>
      </w:r>
    </w:p>
    <w:p w14:paraId="567530BD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paying it back four-fold.</w:t>
      </w:r>
    </w:p>
    <w:p w14:paraId="68DBB7EC" w14:textId="77777777" w:rsidR="009D4D33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62. Luke 22:42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πάτερ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⸂εἰ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βούλει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⸀παρένεγκε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III.2</w:t>
      </w:r>
    </w:p>
    <w:p w14:paraId="502BBCD7" w14:textId="77777777" w:rsidR="00A0738A" w:rsidRPr="00844303" w:rsidRDefault="00A0738A" w:rsidP="009D4D3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ποτήριον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ἀπ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… </w:t>
      </w:r>
    </w:p>
    <w:p w14:paraId="38F8515B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Father, if you are willing take away this cup</w:t>
      </w:r>
    </w:p>
    <w:p w14:paraId="2955F450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from me.</w:t>
      </w:r>
    </w:p>
    <w:p w14:paraId="618A7C40" w14:textId="77777777" w:rsidR="00465ACB" w:rsidRPr="00844303" w:rsidRDefault="009D4D3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63. Luke 22:67 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χριστός⸂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εἰπὸν</w:t>
      </w:r>
      <w:r w:rsidR="00A0738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0738A"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ἡμῖν</w:t>
      </w:r>
      <w:r w:rsidR="00465ACB" w:rsidRPr="00844303">
        <w:rPr>
          <w:rFonts w:ascii="Times New Roman" w:hAnsi="Times New Roman" w:cs="Times New Roman"/>
          <w:sz w:val="26"/>
          <w:szCs w:val="26"/>
        </w:rPr>
        <w:t xml:space="preserve">. </w:t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A0738A" w:rsidRPr="00844303">
        <w:rPr>
          <w:rFonts w:ascii="Times New Roman" w:hAnsi="Times New Roman" w:cs="Times New Roman"/>
          <w:sz w:val="26"/>
          <w:szCs w:val="26"/>
        </w:rPr>
        <w:tab/>
      </w:r>
      <w:r w:rsidR="00A0738A" w:rsidRPr="00844303">
        <w:rPr>
          <w:rFonts w:ascii="Times New Roman" w:hAnsi="Times New Roman" w:cs="Times New Roman"/>
          <w:sz w:val="26"/>
          <w:szCs w:val="26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9A1CAA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65ACB" w:rsidRPr="00844303">
        <w:rPr>
          <w:rFonts w:ascii="Times New Roman" w:hAnsi="Times New Roman" w:cs="Times New Roman"/>
          <w:sz w:val="26"/>
          <w:szCs w:val="26"/>
        </w:rPr>
        <w:t>II.</w:t>
      </w:r>
    </w:p>
    <w:p w14:paraId="18CD7F44" w14:textId="77777777" w:rsidR="00465ACB" w:rsidRPr="00844303" w:rsidRDefault="009D4D3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you are the Messiah, tell us.</w:t>
      </w:r>
    </w:p>
    <w:p w14:paraId="1E980947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64. Luke 23:31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ὑγρῷ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ξύλῳ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ταῦτα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ποιοῦσιν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  I. </w:t>
      </w:r>
    </w:p>
    <w:p w14:paraId="49A8BDC3" w14:textId="77777777" w:rsidR="009A1CAA" w:rsidRPr="00844303" w:rsidRDefault="009A1CAA" w:rsidP="009D4D3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ἐν τῷ ξηρῷ τί ⸀γένηται; </w:t>
      </w:r>
    </w:p>
    <w:p w14:paraId="6984BAED" w14:textId="77777777" w:rsidR="00465ACB" w:rsidRPr="00844303" w:rsidRDefault="00465ACB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they are doing these things in the green tree,</w:t>
      </w:r>
    </w:p>
    <w:p w14:paraId="2404152E" w14:textId="77777777" w:rsidR="00465ACB" w:rsidRPr="00844303" w:rsidRDefault="009D4D33" w:rsidP="009D4D3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what may happen in the dry [tree]</w:t>
      </w:r>
    </w:p>
    <w:p w14:paraId="4BAD3B96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65. Luke 23:35 </w:t>
      </w:r>
      <w:r w:rsidR="009D4D3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ἄλλους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⸄ἔσωσεν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σωσάτω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ἑαυτόν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οὗτός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   II.</w:t>
      </w:r>
    </w:p>
    <w:p w14:paraId="4FD3B3F8" w14:textId="77777777" w:rsidR="009A1CAA" w:rsidRPr="00844303" w:rsidRDefault="009A1CAA" w:rsidP="00814FB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θεοῦ⸅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ἐκλεκτός</w:t>
      </w:r>
    </w:p>
    <w:p w14:paraId="07AC2011" w14:textId="77777777" w:rsidR="00465ACB" w:rsidRPr="00844303" w:rsidRDefault="00465ACB" w:rsidP="00814FB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"He saved others, let him save himself, if this is</w:t>
      </w:r>
    </w:p>
    <w:p w14:paraId="7156E006" w14:textId="77777777" w:rsidR="00465ACB" w:rsidRPr="00844303" w:rsidRDefault="00465ACB" w:rsidP="00814FB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God's Messiah."</w:t>
      </w:r>
    </w:p>
    <w:p w14:paraId="2CDD3AB2" w14:textId="77777777" w:rsidR="00465ACB" w:rsidRPr="00844303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66. Luke 23:37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εἶ⸃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βασιλεὺς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Ἰουδαίων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⸄σῶσον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     II. </w:t>
      </w:r>
    </w:p>
    <w:p w14:paraId="3E218386" w14:textId="77777777" w:rsidR="00814FB3" w:rsidRPr="00844303" w:rsidRDefault="009A1CAA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σεαυτόν</w:t>
      </w:r>
      <w:r w:rsidR="00814FB3" w:rsidRPr="00844303">
        <w:rPr>
          <w:rFonts w:ascii="Times New Roman" w:hAnsi="Times New Roman" w:cs="Times New Roman"/>
          <w:sz w:val="26"/>
          <w:szCs w:val="26"/>
        </w:rPr>
        <w:t>.</w:t>
      </w:r>
    </w:p>
    <w:p w14:paraId="26BF82C0" w14:textId="77777777" w:rsidR="00465ACB" w:rsidRPr="00844303" w:rsidRDefault="00465ACB" w:rsidP="00814FB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the king of the Jews, save yourself.</w:t>
      </w:r>
    </w:p>
    <w:p w14:paraId="1C07B5C7" w14:textId="77777777" w:rsidR="00465ACB" w:rsidRPr="00844303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67. John 1:25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βαπτίζεις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III.5</w:t>
      </w:r>
    </w:p>
    <w:p w14:paraId="6ED54558" w14:textId="77777777" w:rsidR="00465ACB" w:rsidRPr="00844303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Why then do you baptize if you are not the</w:t>
      </w:r>
    </w:p>
    <w:p w14:paraId="06D227B3" w14:textId="77777777" w:rsidR="00465ACB" w:rsidRPr="00844303" w:rsidRDefault="00465ACB" w:rsidP="00814FB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Messiah. .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814FB3" w:rsidRPr="00844303">
        <w:rPr>
          <w:rFonts w:ascii="Times New Roman" w:hAnsi="Times New Roman" w:cs="Times New Roman"/>
          <w:sz w:val="26"/>
          <w:szCs w:val="26"/>
        </w:rPr>
        <w:t>?</w:t>
      </w:r>
    </w:p>
    <w:p w14:paraId="4749B2B4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68. John 3:12 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ἐπίγεια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εἶπον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A1CAA"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πιστεύετε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A1CAA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9A1CAA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  I. </w:t>
      </w:r>
    </w:p>
    <w:p w14:paraId="71597177" w14:textId="77777777" w:rsidR="009A1CAA" w:rsidRPr="00844303" w:rsidRDefault="009A1CAA" w:rsidP="007D025D">
      <w:pPr>
        <w:pStyle w:val="PlainText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πῶς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ἐὰν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εἴπω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ἐπουράνια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⸀πιστεύσετε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0F62C66A" w14:textId="77777777" w:rsidR="00465ACB" w:rsidRPr="00844303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I told you earthly things and you do not</w:t>
      </w:r>
    </w:p>
    <w:p w14:paraId="5B627E70" w14:textId="77777777" w:rsidR="00465ACB" w:rsidRPr="00844303" w:rsidRDefault="00465ACB" w:rsidP="00814FB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believe, how will you believe. .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814FB3" w:rsidRPr="00844303">
        <w:rPr>
          <w:rFonts w:ascii="Times New Roman" w:hAnsi="Times New Roman" w:cs="Times New Roman"/>
          <w:sz w:val="26"/>
          <w:szCs w:val="26"/>
        </w:rPr>
        <w:t xml:space="preserve"> ?</w:t>
      </w:r>
    </w:p>
    <w:p w14:paraId="6C9975C9" w14:textId="77777777" w:rsidR="00814FB3" w:rsidRPr="00814FB3" w:rsidRDefault="00814FB3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6489DD3" w14:textId="77777777" w:rsidR="00465ACB" w:rsidRPr="00814FB3" w:rsidRDefault="00465ACB" w:rsidP="00814FB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814FB3">
        <w:rPr>
          <w:rFonts w:ascii="Times New Roman" w:hAnsi="Times New Roman" w:cs="Times New Roman"/>
          <w:sz w:val="22"/>
          <w:szCs w:val="22"/>
          <w:vertAlign w:val="superscript"/>
        </w:rPr>
        <w:t xml:space="preserve">8 </w:t>
      </w:r>
      <w:r w:rsidRPr="00814FB3">
        <w:rPr>
          <w:rFonts w:ascii="Times New Roman" w:hAnsi="Times New Roman" w:cs="Times New Roman"/>
          <w:sz w:val="22"/>
          <w:szCs w:val="22"/>
        </w:rPr>
        <w:t>A mixed condition; the protasis is first class by form, the apodosis is second</w:t>
      </w:r>
    </w:p>
    <w:p w14:paraId="3ADB8098" w14:textId="77777777" w:rsidR="00465ACB" w:rsidRPr="00814FB3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4FB3">
        <w:rPr>
          <w:rFonts w:ascii="Times New Roman" w:hAnsi="Times New Roman" w:cs="Times New Roman"/>
          <w:sz w:val="22"/>
          <w:szCs w:val="22"/>
        </w:rPr>
        <w:t>class.</w:t>
      </w:r>
    </w:p>
    <w:p w14:paraId="11E11200" w14:textId="77777777" w:rsidR="00465ACB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90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27C481F" w14:textId="77777777" w:rsidR="00814FB3" w:rsidRPr="00465ACB" w:rsidRDefault="00814FB3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E770A0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69. </w:t>
      </w:r>
      <w:r w:rsidRPr="00844303">
        <w:rPr>
          <w:rFonts w:ascii="Times New Roman" w:hAnsi="Times New Roman" w:cs="Times New Roman"/>
          <w:sz w:val="26"/>
          <w:szCs w:val="26"/>
        </w:rPr>
        <w:t>John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5:47 </w:t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 δὲ τοῖς ἐκείνου γράμμασιν οὐ πιστεύετε</w:t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,     </w:t>
      </w:r>
      <w:r w:rsidR="000F0A43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F0A43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F0A43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  </w:t>
      </w:r>
      <w:r w:rsidR="007F7A41" w:rsidRPr="00844303">
        <w:rPr>
          <w:rFonts w:ascii="Times New Roman" w:hAnsi="Times New Roman" w:cs="Times New Roman"/>
          <w:sz w:val="26"/>
          <w:szCs w:val="26"/>
        </w:rPr>
        <w:t>I</w:t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6DD8A023" w14:textId="77777777" w:rsidR="000F0A43" w:rsidRPr="00844303" w:rsidRDefault="000F0A43" w:rsidP="007F7A4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πῶς τοῖς ἐμοῖς ῥήμασιν ⸀πιστεύσετε;</w:t>
      </w:r>
    </w:p>
    <w:p w14:paraId="2A8452C8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do not believe that one's writings, how</w:t>
      </w:r>
    </w:p>
    <w:p w14:paraId="31688412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will you believe my words?</w:t>
      </w:r>
    </w:p>
    <w:p w14:paraId="119F6FF9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70. John 7:4 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ταῦτα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ποιεῖς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φανέρωσον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σεαυτὸν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245A39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      III.5</w:t>
      </w:r>
    </w:p>
    <w:p w14:paraId="2C97573C" w14:textId="77777777" w:rsidR="000F0A43" w:rsidRPr="00844303" w:rsidRDefault="000F0A43" w:rsidP="007F7A4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κόσμῳ</w:t>
      </w:r>
    </w:p>
    <w:p w14:paraId="44FA5FFB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doing these things, show yourself to</w:t>
      </w:r>
    </w:p>
    <w:p w14:paraId="5440E917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the world.</w:t>
      </w:r>
    </w:p>
    <w:p w14:paraId="593AE714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71. </w:t>
      </w:r>
      <w:r w:rsidRPr="00844303">
        <w:rPr>
          <w:rFonts w:ascii="Times New Roman" w:hAnsi="Times New Roman" w:cs="Times New Roman"/>
          <w:sz w:val="26"/>
          <w:szCs w:val="26"/>
        </w:rPr>
        <w:t>John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7:23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 περιτομὴν λαμβάνει ⸆ ἄνθρωπος ἐν σαββάτῳ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   </w:t>
      </w:r>
      <w:r w:rsidR="007F7A41" w:rsidRPr="00844303">
        <w:rPr>
          <w:rFonts w:ascii="Times New Roman" w:hAnsi="Times New Roman" w:cs="Times New Roman"/>
          <w:sz w:val="26"/>
          <w:szCs w:val="26"/>
        </w:rPr>
        <w:t>I</w:t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43BFCE4C" w14:textId="77777777" w:rsidR="000F0A43" w:rsidRPr="00844303" w:rsidRDefault="000F0A43" w:rsidP="007D025D">
      <w:pPr>
        <w:pStyle w:val="PlainText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… ἐμοὶ χολᾶτε ὅτι ⸉ὅλον ἄνθρωπον⸊ ὑγιῆ </w:t>
      </w:r>
    </w:p>
    <w:p w14:paraId="3059FFE5" w14:textId="77777777" w:rsidR="00465ACB" w:rsidRPr="00844303" w:rsidRDefault="000F0A43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>ἐποίησα ἐν σαββάτῳ;</w:t>
      </w:r>
      <w:r w:rsidR="007F7A41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07BAB635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a man gets circumcision on the Sabbath. .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</w:p>
    <w:p w14:paraId="20ECC3B5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are you angry with me because </w:t>
      </w:r>
      <w:r w:rsidR="00FD7E74" w:rsidRPr="00844303">
        <w:rPr>
          <w:rFonts w:ascii="Times New Roman" w:hAnsi="Times New Roman" w:cs="Times New Roman"/>
          <w:sz w:val="26"/>
          <w:szCs w:val="26"/>
        </w:rPr>
        <w:t>I</w:t>
      </w:r>
      <w:r w:rsidRPr="00844303">
        <w:rPr>
          <w:rFonts w:ascii="Times New Roman" w:hAnsi="Times New Roman" w:cs="Times New Roman"/>
          <w:sz w:val="26"/>
          <w:szCs w:val="26"/>
        </w:rPr>
        <w:t xml:space="preserve"> have made the</w:t>
      </w:r>
    </w:p>
    <w:p w14:paraId="361CAFED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whole man well on the Sabbath?</w:t>
      </w:r>
    </w:p>
    <w:p w14:paraId="0595E148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72. John 8:39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τέκνα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Ἀβραάμ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⸀ἐστε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ἔργα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          II.</w:t>
      </w:r>
      <w:r w:rsidR="007F7A41" w:rsidRPr="00844303">
        <w:rPr>
          <w:rFonts w:ascii="Times New Roman" w:hAnsi="Times New Roman" w:cs="Times New Roman"/>
          <w:sz w:val="26"/>
          <w:szCs w:val="26"/>
          <w:vertAlign w:val="superscript"/>
        </w:rPr>
        <w:t>9</w:t>
      </w:r>
    </w:p>
    <w:p w14:paraId="61F033E3" w14:textId="77777777" w:rsidR="000F0A43" w:rsidRPr="00844303" w:rsidRDefault="000F0A43" w:rsidP="007F7A4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Ἀβραὰμ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⸁ἐποιεῖτε</w:t>
      </w:r>
    </w:p>
    <w:p w14:paraId="57037629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Abraham's children, you would be</w:t>
      </w:r>
    </w:p>
    <w:p w14:paraId="3AD8F5E9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doing Abraham's works.</w:t>
      </w:r>
    </w:p>
    <w:p w14:paraId="305EBE84" w14:textId="77777777" w:rsidR="00465ACB" w:rsidRPr="00844303" w:rsidRDefault="007F7A4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73. John 8:46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ἀλήθειαν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λέγω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0A43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3DBFA3BF" w14:textId="77777777" w:rsidR="000F0A43" w:rsidRPr="00844303" w:rsidRDefault="000F0A43" w:rsidP="007F7A4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πιστεύετέ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7BF9AF66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speak the truth, why do you not believe me?</w:t>
      </w:r>
    </w:p>
    <w:p w14:paraId="34CAD42A" w14:textId="77777777" w:rsidR="00465ACB" w:rsidRPr="00844303" w:rsidRDefault="007F7A4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74. John </w:t>
      </w:r>
      <w:smartTag w:uri="urn:schemas-microsoft-com:office:smarttags" w:element="time">
        <w:smartTagPr>
          <w:attr w:name="Minute" w:val="24"/>
          <w:attr w:name="Hour" w:val="10"/>
        </w:smartTagPr>
        <w:r w:rsidRPr="00844303">
          <w:rPr>
            <w:rFonts w:ascii="Times New Roman" w:hAnsi="Times New Roman" w:cs="Times New Roman"/>
            <w:sz w:val="26"/>
            <w:szCs w:val="26"/>
          </w:rPr>
          <w:t>10:24</w:t>
        </w:r>
      </w:smartTag>
      <w:r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χριστός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εἰπὲ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ἡμῖν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παρρησίᾳ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245A39" w:rsidRPr="00844303">
        <w:rPr>
          <w:rFonts w:ascii="Times New Roman" w:hAnsi="Times New Roman" w:cs="Times New Roman"/>
          <w:sz w:val="26"/>
          <w:szCs w:val="26"/>
        </w:rPr>
        <w:tab/>
      </w:r>
      <w:r w:rsidR="00245A39" w:rsidRPr="00844303">
        <w:rPr>
          <w:rFonts w:ascii="Times New Roman" w:hAnsi="Times New Roman" w:cs="Times New Roman"/>
          <w:sz w:val="26"/>
          <w:szCs w:val="26"/>
        </w:rPr>
        <w:tab/>
      </w:r>
      <w:r w:rsidR="00245A39" w:rsidRPr="0084430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      III.5</w:t>
      </w:r>
    </w:p>
    <w:p w14:paraId="643A2FB0" w14:textId="77777777" w:rsidR="00465ACB" w:rsidRPr="00844303" w:rsidRDefault="007F7A4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you are the Messiah, tell us boldly.</w:t>
      </w:r>
    </w:p>
    <w:p w14:paraId="27446A60" w14:textId="77777777" w:rsidR="00465ACB" w:rsidRPr="00844303" w:rsidRDefault="007F7A4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75. John 10:35 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ἐκείνους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εἶπεν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θεοὺς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⸋πρὸς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οὓς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λόγος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⸉τοῦ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06B1ACE3" w14:textId="77777777" w:rsidR="007F7A41" w:rsidRPr="00844303" w:rsidRDefault="00245A39" w:rsidP="00245A39">
      <w:pPr>
        <w:pStyle w:val="PlainText"/>
        <w:rPr>
          <w:rFonts w:ascii="Times New Roman" w:hAnsi="Times New Roman" w:cs="Times New Roman"/>
          <w:sz w:val="28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ἐγένετο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… </w:t>
      </w: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36 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ὃν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πατὴρ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ἡγίασεν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ἀπέστειλεν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κόσμον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λέγετε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βλασφημεῖς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εἶπον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·*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υἱὸς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εἰμι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694222EE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he called them "gods" to whom God's</w:t>
      </w:r>
    </w:p>
    <w:p w14:paraId="2942F395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word came. .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do you say "you blaspheme"</w:t>
      </w:r>
    </w:p>
    <w:p w14:paraId="08875CEB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to me whom the Father set apart and sent into</w:t>
      </w:r>
    </w:p>
    <w:p w14:paraId="4C046947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the world, because I said, "I am God's</w:t>
      </w:r>
    </w:p>
    <w:p w14:paraId="6047B4B0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son"?</w:t>
      </w:r>
    </w:p>
    <w:p w14:paraId="39EBB35B" w14:textId="77777777" w:rsidR="007F7A41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76. John 10:37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ποιῶ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ἔργα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πατρός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7F7A41" w:rsidRPr="00844303">
        <w:rPr>
          <w:rFonts w:ascii="Times New Roman" w:hAnsi="Times New Roman" w:cs="Times New Roman"/>
          <w:sz w:val="26"/>
          <w:szCs w:val="26"/>
        </w:rPr>
        <w:tab/>
      </w:r>
      <w:r w:rsidR="007F7A41" w:rsidRPr="00844303">
        <w:rPr>
          <w:rFonts w:ascii="Times New Roman" w:hAnsi="Times New Roman" w:cs="Times New Roman"/>
          <w:sz w:val="26"/>
          <w:szCs w:val="26"/>
        </w:rPr>
        <w:tab/>
        <w:t>II.</w:t>
      </w:r>
      <w:r w:rsidR="007F7A41" w:rsidRPr="00844303">
        <w:rPr>
          <w:rFonts w:ascii="Times New Roman" w:hAnsi="Times New Roman" w:cs="Times New Roman"/>
          <w:sz w:val="26"/>
          <w:szCs w:val="26"/>
          <w:vertAlign w:val="superscript"/>
        </w:rPr>
        <w:t>10</w:t>
      </w:r>
    </w:p>
    <w:p w14:paraId="224C87B9" w14:textId="77777777" w:rsidR="00465ACB" w:rsidRPr="00844303" w:rsidRDefault="00245A39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πιστεύετέ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I do not do the works of my father, do not</w:t>
      </w:r>
    </w:p>
    <w:p w14:paraId="6CFF79A1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believe me.</w:t>
      </w:r>
    </w:p>
    <w:p w14:paraId="1FEA02E3" w14:textId="77777777" w:rsidR="00465ACB" w:rsidRPr="00844303" w:rsidRDefault="007F7A41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77. John 10:38 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ποιῶ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κἂν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ἐμοὶ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⸀πιστεύητε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45A39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ἔργοις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45A39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>I.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10</w:t>
      </w:r>
    </w:p>
    <w:p w14:paraId="6F7D796E" w14:textId="77777777" w:rsidR="00245A39" w:rsidRPr="00844303" w:rsidRDefault="00245A39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πιστεύετε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86F4A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But if </w:t>
      </w:r>
      <w:r w:rsidR="007F7A41" w:rsidRPr="00844303">
        <w:rPr>
          <w:rFonts w:ascii="Times New Roman" w:hAnsi="Times New Roman" w:cs="Times New Roman"/>
          <w:sz w:val="26"/>
          <w:szCs w:val="26"/>
        </w:rPr>
        <w:t>I</w:t>
      </w:r>
      <w:r w:rsidRPr="00844303">
        <w:rPr>
          <w:rFonts w:ascii="Times New Roman" w:hAnsi="Times New Roman" w:cs="Times New Roman"/>
          <w:sz w:val="26"/>
          <w:szCs w:val="26"/>
        </w:rPr>
        <w:t xml:space="preserve"> do [do the works of my father], .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7F7A41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</w:p>
    <w:p w14:paraId="47C24D50" w14:textId="77777777" w:rsidR="00465ACB" w:rsidRPr="00844303" w:rsidRDefault="00465ACB" w:rsidP="007F7A41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believe my works.</w:t>
      </w:r>
    </w:p>
    <w:p w14:paraId="041CD154" w14:textId="77777777" w:rsidR="007F7A41" w:rsidRPr="007F7A41" w:rsidRDefault="007F7A41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0974022" w14:textId="77777777" w:rsidR="00465ACB" w:rsidRPr="007F7A41" w:rsidRDefault="00465ACB" w:rsidP="007F7A4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7F7A41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7F7A41">
        <w:rPr>
          <w:rFonts w:ascii="Times New Roman" w:hAnsi="Times New Roman" w:cs="Times New Roman"/>
          <w:sz w:val="22"/>
          <w:szCs w:val="22"/>
        </w:rPr>
        <w:t xml:space="preserve"> A mixed condition; the protasis is first class by form, the apodosis is second</w:t>
      </w:r>
    </w:p>
    <w:p w14:paraId="2584302B" w14:textId="77777777" w:rsidR="00465ACB" w:rsidRPr="007F7A41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7A41">
        <w:rPr>
          <w:rFonts w:ascii="Times New Roman" w:hAnsi="Times New Roman" w:cs="Times New Roman"/>
          <w:sz w:val="22"/>
          <w:szCs w:val="22"/>
        </w:rPr>
        <w:t>class.</w:t>
      </w:r>
    </w:p>
    <w:p w14:paraId="5B38B6F7" w14:textId="77777777" w:rsidR="00465ACB" w:rsidRPr="007F7A41" w:rsidRDefault="00465ACB" w:rsidP="007F7A4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7F7A41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="007F7A41">
        <w:rPr>
          <w:rFonts w:ascii="Times New Roman" w:hAnsi="Times New Roman" w:cs="Times New Roman"/>
          <w:sz w:val="22"/>
          <w:szCs w:val="22"/>
        </w:rPr>
        <w:t xml:space="preserve"> Cf</w:t>
      </w:r>
      <w:r w:rsidRPr="007F7A41">
        <w:rPr>
          <w:rFonts w:ascii="Times New Roman" w:hAnsi="Times New Roman" w:cs="Times New Roman"/>
          <w:sz w:val="22"/>
          <w:szCs w:val="22"/>
        </w:rPr>
        <w:t>. vv 37, 38; pair of opposites.</w:t>
      </w:r>
    </w:p>
    <w:p w14:paraId="29CFF74D" w14:textId="77777777" w:rsidR="00465ACB" w:rsidRDefault="007F7A41" w:rsidP="007F7A4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91</w:t>
      </w:r>
    </w:p>
    <w:p w14:paraId="2A4F0916" w14:textId="77777777" w:rsidR="007F7A41" w:rsidRPr="00465ACB" w:rsidRDefault="007F7A41" w:rsidP="007F7A4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51C48BD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78. John 11:12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κύριε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⸀κεκοίμηται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⸁σωθήσεται</w:t>
      </w:r>
      <w:r w:rsidR="005567A4" w:rsidRPr="00844303">
        <w:rPr>
          <w:rFonts w:ascii="Times New Roman" w:hAnsi="Times New Roman" w:cs="Times New Roman"/>
          <w:sz w:val="26"/>
          <w:szCs w:val="26"/>
        </w:rPr>
        <w:t>.</w:t>
      </w:r>
      <w:r w:rsidR="00FA2B4D" w:rsidRPr="00844303">
        <w:rPr>
          <w:rFonts w:ascii="Times New Roman" w:hAnsi="Times New Roman" w:cs="Times New Roman"/>
          <w:sz w:val="26"/>
          <w:szCs w:val="26"/>
        </w:rPr>
        <w:tab/>
      </w:r>
      <w:r w:rsidR="00FA2B4D" w:rsidRPr="00844303">
        <w:rPr>
          <w:rFonts w:ascii="Times New Roman" w:hAnsi="Times New Roman" w:cs="Times New Roman"/>
          <w:sz w:val="26"/>
          <w:szCs w:val="26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191F59E6" w14:textId="77777777" w:rsidR="00465ACB" w:rsidRPr="00844303" w:rsidRDefault="00465ACB" w:rsidP="005567A4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Lord, if he is asleep he will be safe.</w:t>
      </w:r>
    </w:p>
    <w:p w14:paraId="62C87ADC" w14:textId="77777777" w:rsidR="005567A4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79. John 13:14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ἔνιψα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πόδας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401E2D80" w14:textId="77777777" w:rsidR="00FA2B4D" w:rsidRPr="00844303" w:rsidRDefault="00FA2B4D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κύριος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διδάσκαλος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ὀφείλετε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ἀλλήλων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νίπτειν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πόδας</w:t>
      </w:r>
      <w:r w:rsidR="005567A4" w:rsidRPr="00844303">
        <w:rPr>
          <w:rFonts w:ascii="Times New Roman" w:hAnsi="Times New Roman" w:cs="Times New Roman"/>
          <w:sz w:val="26"/>
          <w:szCs w:val="26"/>
        </w:rPr>
        <w:tab/>
      </w:r>
    </w:p>
    <w:p w14:paraId="60C470B3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have washed your feet, you also ought</w:t>
      </w:r>
    </w:p>
    <w:p w14:paraId="6B245DC3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to keep washing one another's feet.</w:t>
      </w:r>
    </w:p>
    <w:p w14:paraId="6D2E00C4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80. John 13:17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ταῦτα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οἴδατε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μακάριοί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ἐστε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ἐὰν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ποιῆτε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3AF3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III.3 </w:t>
      </w:r>
    </w:p>
    <w:p w14:paraId="18E05405" w14:textId="77777777" w:rsidR="00FA2B4D" w:rsidRPr="00844303" w:rsidRDefault="00FA2B4D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αὐτά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7103FE2F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know these things, you are blessed. 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</w:p>
    <w:p w14:paraId="413B3E05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81. John 13:32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ἐδοξάσθη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>],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⸌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18C723DB" w14:textId="77777777" w:rsidR="00FA2B4D" w:rsidRPr="00844303" w:rsidRDefault="00FA2B4D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αὐτὸν</w:t>
      </w:r>
    </w:p>
    <w:p w14:paraId="2AB73A76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God has been glorified in him, God also will</w:t>
      </w:r>
    </w:p>
    <w:p w14:paraId="524A99A8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glorify him.</w:t>
      </w:r>
    </w:p>
    <w:p w14:paraId="12F5A53D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82. John 14:7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⸂ἐγνώκατέ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με⸃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πατέρα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⸀γνώσεσθε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74D0DB84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know me, you will also know my father.</w:t>
      </w:r>
    </w:p>
    <w:p w14:paraId="0B82464D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83. John 14:11 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μή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ἔργα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⸀αὐτὰ</w:t>
      </w:r>
      <w:r w:rsidR="00FA2B4D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A2B4D"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πιστεύετε</w:t>
      </w:r>
      <w:r w:rsidR="00FA2B4D"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A2B4D" w:rsidRPr="00844303">
        <w:rPr>
          <w:rFonts w:ascii="Times New Roman" w:hAnsi="Times New Roman" w:cs="Times New Roman"/>
          <w:sz w:val="26"/>
          <w:szCs w:val="26"/>
        </w:rPr>
        <w:tab/>
      </w:r>
      <w:r w:rsidR="00FA2B4D" w:rsidRPr="00844303">
        <w:rPr>
          <w:rFonts w:ascii="Times New Roman" w:hAnsi="Times New Roman" w:cs="Times New Roman"/>
          <w:sz w:val="26"/>
          <w:szCs w:val="26"/>
        </w:rPr>
        <w:tab/>
      </w:r>
      <w:r w:rsidR="00FA2B4D" w:rsidRPr="00844303">
        <w:rPr>
          <w:rFonts w:ascii="Times New Roman" w:hAnsi="Times New Roman" w:cs="Times New Roman"/>
          <w:sz w:val="26"/>
          <w:szCs w:val="26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III</w:t>
      </w:r>
      <w:r w:rsidRPr="00844303">
        <w:rPr>
          <w:rFonts w:ascii="Times New Roman" w:hAnsi="Times New Roman" w:cs="Times New Roman"/>
          <w:sz w:val="26"/>
          <w:szCs w:val="26"/>
        </w:rPr>
        <w:t>.5</w:t>
      </w:r>
    </w:p>
    <w:p w14:paraId="1FCFA874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not [if you do not believe me for these</w:t>
      </w:r>
    </w:p>
    <w:p w14:paraId="7C7E319E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reasons], believe me on account of the works</w:t>
      </w:r>
    </w:p>
    <w:p w14:paraId="1042858B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themselves.</w:t>
      </w:r>
    </w:p>
    <w:p w14:paraId="6309E4CF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84. John 15:18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κόσμος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⸀μισεῖ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γινώσκετε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0D9BC5B3" w14:textId="77777777" w:rsidR="00A33AF3" w:rsidRPr="00844303" w:rsidRDefault="00A33AF3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ἐμὲ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πρῶτον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μεμίσηκεν</w:t>
      </w:r>
    </w:p>
    <w:p w14:paraId="2BFC181B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 world hates you, you know that it has</w:t>
      </w:r>
    </w:p>
    <w:p w14:paraId="01358081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hated me first.</w:t>
      </w:r>
    </w:p>
    <w:p w14:paraId="7C8F8D48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85. John 15:20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ἐμὲ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ἐδίωξαν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διώξουσιν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A33AF3" w:rsidRPr="00844303">
        <w:rPr>
          <w:rFonts w:ascii="Times New Roman" w:hAnsi="Times New Roman" w:cs="Times New Roman"/>
          <w:sz w:val="26"/>
          <w:szCs w:val="26"/>
        </w:rPr>
        <w:t xml:space="preserve">     </w:t>
      </w:r>
      <w:r w:rsidR="005567A4" w:rsidRPr="00844303">
        <w:rPr>
          <w:rFonts w:ascii="Times New Roman" w:hAnsi="Times New Roman" w:cs="Times New Roman"/>
          <w:sz w:val="26"/>
          <w:szCs w:val="26"/>
        </w:rPr>
        <w:t>I.</w:t>
      </w:r>
      <w:r w:rsidR="005567A4" w:rsidRPr="00844303">
        <w:rPr>
          <w:rFonts w:ascii="Times New Roman" w:hAnsi="Times New Roman" w:cs="Times New Roman"/>
          <w:sz w:val="26"/>
          <w:szCs w:val="26"/>
          <w:vertAlign w:val="superscript"/>
        </w:rPr>
        <w:t>11</w:t>
      </w:r>
    </w:p>
    <w:p w14:paraId="2A2BFABF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they per</w:t>
      </w:r>
      <w:r w:rsidR="005567A4" w:rsidRPr="00844303">
        <w:rPr>
          <w:rFonts w:ascii="Times New Roman" w:hAnsi="Times New Roman" w:cs="Times New Roman"/>
          <w:sz w:val="26"/>
          <w:szCs w:val="26"/>
        </w:rPr>
        <w:t>s</w:t>
      </w:r>
      <w:r w:rsidRPr="00844303">
        <w:rPr>
          <w:rFonts w:ascii="Times New Roman" w:hAnsi="Times New Roman" w:cs="Times New Roman"/>
          <w:sz w:val="26"/>
          <w:szCs w:val="26"/>
        </w:rPr>
        <w:t>ecuted me, they will persecute you too.</w:t>
      </w:r>
    </w:p>
    <w:p w14:paraId="743F2C81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86. John 15:20 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λόγον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ἐτήρησαν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ὑμέτερον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II.</w:t>
      </w:r>
      <w:r w:rsidR="005567A4" w:rsidRPr="00844303">
        <w:rPr>
          <w:rFonts w:ascii="Times New Roman" w:hAnsi="Times New Roman" w:cs="Times New Roman"/>
          <w:sz w:val="26"/>
          <w:szCs w:val="26"/>
          <w:vertAlign w:val="superscript"/>
        </w:rPr>
        <w:t>11</w:t>
      </w:r>
    </w:p>
    <w:p w14:paraId="369B36C4" w14:textId="77777777" w:rsidR="00A33AF3" w:rsidRPr="00844303" w:rsidRDefault="00A33AF3" w:rsidP="00A33AF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τηρήσουσιν</w:t>
      </w:r>
    </w:p>
    <w:p w14:paraId="7B90D83D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they have kept my word, they will keep</w:t>
      </w:r>
    </w:p>
    <w:p w14:paraId="7EC49098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yours too.</w:t>
      </w:r>
    </w:p>
    <w:p w14:paraId="55EC21E9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87. John 18:8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ἐμὲ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ζητεῖτε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ἄφετε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τούτους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ὑπάγειν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5567A4" w:rsidRPr="0084430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5EDDC9E0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seeking me, permit these to depart.</w:t>
      </w:r>
    </w:p>
    <w:p w14:paraId="7D96753B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88. John 18:23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κακῶς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ἐλάλησα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μαρτύρησον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περὶ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κακοῦ</w:t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    II.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12</w:t>
      </w:r>
    </w:p>
    <w:p w14:paraId="101C56FE" w14:textId="77777777" w:rsidR="00A33AF3" w:rsidRPr="00844303" w:rsidRDefault="00A33AF3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κακοῦ</w:t>
      </w:r>
    </w:p>
    <w:p w14:paraId="2A41F9CF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have spoken in an evil way, testify of the evil.</w:t>
      </w:r>
    </w:p>
    <w:p w14:paraId="40194221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89. </w:t>
      </w:r>
      <w:r w:rsidRPr="00844303">
        <w:rPr>
          <w:rFonts w:ascii="Times New Roman" w:hAnsi="Times New Roman" w:cs="Times New Roman"/>
          <w:sz w:val="26"/>
          <w:szCs w:val="26"/>
        </w:rPr>
        <w:t>John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18:23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 δὲ καλῶς, τί με δέρεις;</w:t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A33AF3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A33AF3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A33AF3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</w:t>
      </w:r>
      <w:r w:rsidR="005567A4" w:rsidRPr="00844303">
        <w:rPr>
          <w:rFonts w:ascii="Times New Roman" w:hAnsi="Times New Roman" w:cs="Times New Roman"/>
          <w:sz w:val="26"/>
          <w:szCs w:val="26"/>
        </w:rPr>
        <w:t>I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12</w:t>
      </w:r>
    </w:p>
    <w:p w14:paraId="240AD437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But if [I have spoken] in a good way, why do</w:t>
      </w:r>
    </w:p>
    <w:p w14:paraId="4E7C0EDB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you beat me?</w:t>
      </w:r>
    </w:p>
    <w:p w14:paraId="0852CF57" w14:textId="77777777" w:rsidR="005567A4" w:rsidRDefault="005567A4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BE8DFAB" w14:textId="77777777" w:rsidR="00465ACB" w:rsidRPr="005567A4" w:rsidRDefault="005567A4" w:rsidP="005567A4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567A4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="00465ACB" w:rsidRPr="005567A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465ACB" w:rsidRPr="005567A4">
        <w:rPr>
          <w:rFonts w:ascii="Times New Roman" w:hAnsi="Times New Roman" w:cs="Times New Roman"/>
          <w:sz w:val="22"/>
          <w:szCs w:val="22"/>
        </w:rPr>
        <w:t>Cf. rest of verse; pair of opposites.</w:t>
      </w:r>
    </w:p>
    <w:p w14:paraId="5FD9A39F" w14:textId="77777777" w:rsidR="00465ACB" w:rsidRPr="005567A4" w:rsidRDefault="00465ACB" w:rsidP="005567A4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567A4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5567A4">
        <w:rPr>
          <w:rFonts w:ascii="Times New Roman" w:hAnsi="Times New Roman" w:cs="Times New Roman"/>
          <w:sz w:val="22"/>
          <w:szCs w:val="22"/>
        </w:rPr>
        <w:t xml:space="preserve"> Cf. rest of verse; pair of opposites.</w:t>
      </w:r>
    </w:p>
    <w:p w14:paraId="3B66F862" w14:textId="77777777" w:rsidR="00465ACB" w:rsidRDefault="005567A4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92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8539779" w14:textId="77777777" w:rsidR="005567A4" w:rsidRPr="00465ACB" w:rsidRDefault="005567A4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E6EEEC" w14:textId="77777777" w:rsidR="005567A4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90. John 20:15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κύριε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ἐβάστασας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αὐτόν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εἰπέ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ποῦ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III.5</w:t>
      </w:r>
    </w:p>
    <w:p w14:paraId="6B68B836" w14:textId="77777777" w:rsidR="00516277" w:rsidRPr="00844303" w:rsidRDefault="00516277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ἔθηκας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αὐτόν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κἀγὼ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ἀρῶ</w:t>
      </w:r>
    </w:p>
    <w:p w14:paraId="2B6FDFB6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Sir, if you have carried him away, tell me where</w:t>
      </w:r>
    </w:p>
    <w:p w14:paraId="7DE618C3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you have put him, and I will take him away.</w:t>
      </w:r>
    </w:p>
    <w:p w14:paraId="7F50F443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91. Acts 4:9,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 xml:space="preserve">10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σήμερον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ἀνακρινόμεθα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ἐπὶ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I. </w:t>
      </w:r>
    </w:p>
    <w:p w14:paraId="5FB79F41" w14:textId="77777777" w:rsidR="00516277" w:rsidRPr="00844303" w:rsidRDefault="00516277" w:rsidP="007D025D">
      <w:pPr>
        <w:pStyle w:val="PlainText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εὐεργεσίᾳ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ἀνθρώπου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ἀσθενοῦς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10 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γνωστὸν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ἔστω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πᾶσιν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παντὶ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λαῷ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*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Ἰσραὴλ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</w:t>
      </w:r>
    </w:p>
    <w:p w14:paraId="226576A1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we are being judged concerning a kindness to</w:t>
      </w:r>
    </w:p>
    <w:p w14:paraId="2984B530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a sick man. 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let it be known to you all. .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</w:p>
    <w:p w14:paraId="6327BCD7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92. Acts 5:39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δυνήσεσθε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III.5</w:t>
      </w:r>
    </w:p>
    <w:p w14:paraId="06846C1C" w14:textId="77777777" w:rsidR="00516277" w:rsidRPr="00844303" w:rsidRDefault="00516277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καταλῦσαι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⸀αὐτούς</w:t>
      </w:r>
    </w:p>
    <w:p w14:paraId="21342625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But if it is of God, you will not be able to</w:t>
      </w:r>
    </w:p>
    <w:p w14:paraId="68A82737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stop them.</w:t>
      </w:r>
    </w:p>
    <w:p w14:paraId="15F557A7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93. Acts 11:17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ἴσην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δωρεὰν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ἔδωκεν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αὐτοῖς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="00516277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6277"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I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00306003" w14:textId="77777777" w:rsidR="005567A4" w:rsidRPr="00844303" w:rsidRDefault="00516277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τίς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ἤμην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δυνατὸς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κωλῦσαι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θεόν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5AE00B5C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God has given to them an equal gift as also to</w:t>
      </w:r>
    </w:p>
    <w:p w14:paraId="6020B212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us. 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who was I [to be] able to hinder God?</w:t>
      </w:r>
    </w:p>
    <w:p w14:paraId="615C491C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94. Acts 16:15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κεκρίκατέ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με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πιστὴν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⸀κυρίῳ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εἶναι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</w:t>
      </w:r>
      <w:r w:rsidR="005567A4" w:rsidRPr="00844303">
        <w:rPr>
          <w:rFonts w:ascii="Times New Roman" w:hAnsi="Times New Roman" w:cs="Times New Roman"/>
          <w:sz w:val="26"/>
          <w:szCs w:val="26"/>
        </w:rPr>
        <w:t xml:space="preserve">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2C6D9895" w14:textId="77777777" w:rsidR="00CF757C" w:rsidRPr="00844303" w:rsidRDefault="00CF757C" w:rsidP="005567A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εἰσελθόντες εἰς τὸν οἶκόν μου ⸁μένετε</w:t>
      </w:r>
    </w:p>
    <w:p w14:paraId="038344B4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have judged me to be faithful to the Lord,</w:t>
      </w:r>
    </w:p>
    <w:p w14:paraId="5DEF662F" w14:textId="77777777" w:rsidR="00465ACB" w:rsidRPr="00844303" w:rsidRDefault="00465ACB" w:rsidP="005567A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come into my house and stay.</w:t>
      </w:r>
    </w:p>
    <w:p w14:paraId="44300D23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95. </w:t>
      </w:r>
      <w:r w:rsidRPr="00844303">
        <w:rPr>
          <w:rFonts w:ascii="Times New Roman" w:hAnsi="Times New Roman" w:cs="Times New Roman"/>
          <w:sz w:val="26"/>
          <w:szCs w:val="26"/>
        </w:rPr>
        <w:t>Acts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18:15 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δὲ ⸀ζητήματά* ⸁ἐστιν περὶ λόγου καὶ ὀνομάτων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     </w:t>
      </w:r>
      <w:r w:rsidR="005567A4" w:rsidRPr="00844303">
        <w:rPr>
          <w:rFonts w:ascii="Times New Roman" w:hAnsi="Times New Roman" w:cs="Times New Roman"/>
          <w:sz w:val="26"/>
          <w:szCs w:val="26"/>
        </w:rPr>
        <w:t>I</w:t>
      </w:r>
      <w:r w:rsidR="005567A4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0274DF6B" w14:textId="77777777" w:rsidR="00CF757C" w:rsidRPr="00844303" w:rsidRDefault="00CF757C" w:rsidP="000D52E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 νόμου τοῦ καθʼ ὑμᾶς, ὄψεσθε αὐτοί</w:t>
      </w:r>
    </w:p>
    <w:p w14:paraId="58ABCE55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there are questions about. .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a law of yours,</w:t>
      </w:r>
    </w:p>
    <w:p w14:paraId="52177124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you shall see [to them] yourselves.</w:t>
      </w:r>
    </w:p>
    <w:p w14:paraId="685C4FE3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96. Acts 19:38 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μὲν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Δημήτριος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σὺν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  III.5</w:t>
      </w:r>
      <w:r w:rsidR="000D52E4" w:rsidRPr="00844303">
        <w:rPr>
          <w:rFonts w:ascii="Times New Roman" w:hAnsi="Times New Roman" w:cs="Times New Roman"/>
          <w:sz w:val="26"/>
          <w:szCs w:val="26"/>
          <w:vertAlign w:val="superscript"/>
        </w:rPr>
        <w:t>14</w:t>
      </w:r>
    </w:p>
    <w:p w14:paraId="3871A130" w14:textId="77777777" w:rsidR="000D52E4" w:rsidRPr="00844303" w:rsidRDefault="00CF757C" w:rsidP="00CF757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τεχνῖται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ἔχουσιν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πρός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τινα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λόγον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ἀγοραῖοι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ἄγονται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ἀνθύπατοί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ἐγκαλείτωσαν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ἀλλήλοις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419396" w14:textId="77777777" w:rsidR="00465ACB" w:rsidRPr="00844303" w:rsidRDefault="000D52E4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Demetrius and. .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44303">
        <w:rPr>
          <w:rFonts w:ascii="Times New Roman" w:hAnsi="Times New Roman" w:cs="Times New Roman"/>
          <w:sz w:val="26"/>
          <w:szCs w:val="26"/>
        </w:rPr>
        <w:t>.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44303">
        <w:rPr>
          <w:rFonts w:ascii="Times New Roman" w:hAnsi="Times New Roman" w:cs="Times New Roman"/>
          <w:sz w:val="26"/>
          <w:szCs w:val="26"/>
        </w:rPr>
        <w:t>have a complaint against</w:t>
      </w:r>
    </w:p>
    <w:p w14:paraId="40C7E9F0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someone, courts are being held and there are</w:t>
      </w:r>
    </w:p>
    <w:p w14:paraId="50666D2F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officials; let them bring charges against one</w:t>
      </w:r>
      <w:r w:rsidR="00C82322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another.</w:t>
      </w:r>
    </w:p>
    <w:p w14:paraId="04778B7B" w14:textId="77777777" w:rsidR="000D52E4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97. Acts 19:39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⸀περαιτέρω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⸁ἐπιζητεῖτε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⸂τῇ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F757C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ἐννόμῳ</w:t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F757C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           III.5</w:t>
      </w:r>
      <w:r w:rsidR="000D52E4" w:rsidRPr="00844303">
        <w:rPr>
          <w:rFonts w:ascii="Times New Roman" w:hAnsi="Times New Roman" w:cs="Times New Roman"/>
          <w:sz w:val="26"/>
          <w:szCs w:val="26"/>
          <w:vertAlign w:val="superscript"/>
        </w:rPr>
        <w:t>14</w:t>
      </w:r>
    </w:p>
    <w:p w14:paraId="792E9445" w14:textId="77777777" w:rsidR="00CF757C" w:rsidRPr="00844303" w:rsidRDefault="00CF757C" w:rsidP="000D52E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ἐκκλησίᾳ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ἐπιλυθήσεται</w:t>
      </w:r>
    </w:p>
    <w:p w14:paraId="0AFB09D0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But if you are looking for something more, it</w:t>
      </w:r>
    </w:p>
    <w:p w14:paraId="5BB43605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shall be settled in the lawful assembly.</w:t>
      </w:r>
    </w:p>
    <w:p w14:paraId="2B894645" w14:textId="77777777" w:rsidR="00465ACB" w:rsidRPr="00844303" w:rsidRDefault="00465ACB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98. Acts 23:9 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ἐλάλησεν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7F1CA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F1CA6" w:rsidRPr="00844303">
        <w:rPr>
          <w:rFonts w:ascii="Times New Roman" w:hAnsi="Times New Roman" w:cs="Times New Roman"/>
          <w:sz w:val="24"/>
          <w:szCs w:val="24"/>
          <w:lang w:val="el-GR" w:bidi="he-IL"/>
        </w:rPr>
        <w:t>ἄγγελος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--. </w:t>
      </w:r>
      <w:r w:rsidR="007F1CA6" w:rsidRPr="00844303">
        <w:rPr>
          <w:rFonts w:ascii="Times New Roman" w:hAnsi="Times New Roman" w:cs="Times New Roman"/>
          <w:sz w:val="26"/>
          <w:szCs w:val="26"/>
        </w:rPr>
        <w:tab/>
      </w:r>
      <w:r w:rsidR="007F1CA6" w:rsidRPr="00844303">
        <w:rPr>
          <w:rFonts w:ascii="Times New Roman" w:hAnsi="Times New Roman" w:cs="Times New Roman"/>
          <w:sz w:val="26"/>
          <w:szCs w:val="26"/>
        </w:rPr>
        <w:tab/>
      </w:r>
      <w:r w:rsidR="007F1CA6" w:rsidRPr="00844303">
        <w:rPr>
          <w:rFonts w:ascii="Times New Roman" w:hAnsi="Times New Roman" w:cs="Times New Roman"/>
          <w:sz w:val="26"/>
          <w:szCs w:val="26"/>
        </w:rPr>
        <w:tab/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FD7E74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0D52E4" w:rsidRPr="00844303">
        <w:rPr>
          <w:rFonts w:ascii="Times New Roman" w:hAnsi="Times New Roman" w:cs="Times New Roman"/>
          <w:sz w:val="26"/>
          <w:szCs w:val="26"/>
        </w:rPr>
        <w:t xml:space="preserve">  III.5</w:t>
      </w:r>
    </w:p>
    <w:p w14:paraId="4C59807C" w14:textId="77777777" w:rsidR="00465ACB" w:rsidRPr="00844303" w:rsidRDefault="00465ACB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But if a spirit or an angel has spoken to him-.</w:t>
      </w:r>
    </w:p>
    <w:p w14:paraId="20A2F076" w14:textId="77777777" w:rsidR="000D52E4" w:rsidRPr="000D52E4" w:rsidRDefault="000D52E4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5EFA96C" w14:textId="77777777" w:rsidR="00465ACB" w:rsidRPr="000D52E4" w:rsidRDefault="00465ACB" w:rsidP="000D52E4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D52E4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0D52E4">
        <w:rPr>
          <w:rFonts w:ascii="Times New Roman" w:hAnsi="Times New Roman" w:cs="Times New Roman"/>
          <w:sz w:val="22"/>
          <w:szCs w:val="22"/>
        </w:rPr>
        <w:t xml:space="preserve"> In form this resembles a second class condition (past tense of indicative), but it</w:t>
      </w:r>
    </w:p>
    <w:p w14:paraId="764363CE" w14:textId="77777777" w:rsidR="00465ACB" w:rsidRPr="000D52E4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D52E4">
        <w:rPr>
          <w:rFonts w:ascii="Times New Roman" w:hAnsi="Times New Roman" w:cs="Times New Roman"/>
          <w:sz w:val="22"/>
          <w:szCs w:val="22"/>
        </w:rPr>
        <w:t>is a rhetorical question which accounts for the past tense (potential imperfect) in the</w:t>
      </w:r>
    </w:p>
    <w:p w14:paraId="1258D24C" w14:textId="77777777" w:rsidR="00465ACB" w:rsidRPr="000D52E4" w:rsidRDefault="00465ACB" w:rsidP="007D025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D52E4">
        <w:rPr>
          <w:rFonts w:ascii="Times New Roman" w:hAnsi="Times New Roman" w:cs="Times New Roman"/>
          <w:sz w:val="22"/>
          <w:szCs w:val="22"/>
        </w:rPr>
        <w:t>apodosis, and it is not contrary to fact.</w:t>
      </w:r>
    </w:p>
    <w:p w14:paraId="748855D8" w14:textId="77777777" w:rsidR="00CF757C" w:rsidRDefault="00465ACB" w:rsidP="000D52E4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D52E4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000D52E4">
        <w:rPr>
          <w:rFonts w:ascii="Times New Roman" w:hAnsi="Times New Roman" w:cs="Times New Roman"/>
          <w:sz w:val="22"/>
          <w:szCs w:val="22"/>
        </w:rPr>
        <w:t xml:space="preserve"> </w:t>
      </w:r>
      <w:r w:rsidR="000D52E4">
        <w:rPr>
          <w:rFonts w:ascii="Times New Roman" w:hAnsi="Times New Roman" w:cs="Times New Roman"/>
          <w:sz w:val="22"/>
          <w:szCs w:val="22"/>
        </w:rPr>
        <w:t>Cf</w:t>
      </w:r>
      <w:r w:rsidRPr="000D52E4">
        <w:rPr>
          <w:rFonts w:ascii="Times New Roman" w:hAnsi="Times New Roman" w:cs="Times New Roman"/>
          <w:sz w:val="22"/>
          <w:szCs w:val="22"/>
        </w:rPr>
        <w:t>. vv 38, 39; pair of alternative possibilities.</w:t>
      </w:r>
    </w:p>
    <w:p w14:paraId="2D522E10" w14:textId="77777777" w:rsidR="00465ACB" w:rsidRDefault="00CF757C" w:rsidP="00CF757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 w:rsidR="000D52E4">
        <w:rPr>
          <w:rFonts w:ascii="Times New Roman" w:hAnsi="Times New Roman" w:cs="Times New Roman"/>
          <w:sz w:val="26"/>
          <w:szCs w:val="26"/>
        </w:rPr>
        <w:tab/>
      </w:r>
      <w:r w:rsidR="000D52E4">
        <w:rPr>
          <w:rFonts w:ascii="Times New Roman" w:hAnsi="Times New Roman" w:cs="Times New Roman"/>
          <w:sz w:val="26"/>
          <w:szCs w:val="26"/>
        </w:rPr>
        <w:tab/>
      </w:r>
      <w:r w:rsidR="000D52E4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93</w:t>
      </w:r>
    </w:p>
    <w:p w14:paraId="44BDF98C" w14:textId="77777777" w:rsidR="000D52E4" w:rsidRPr="00465ACB" w:rsidRDefault="00AF6F36" w:rsidP="000D52E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1B529D" w14:textId="77777777" w:rsidR="003B2706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99. Acts 25:5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ἀνδρὶ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⸀ἄτοπον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3B2706" w:rsidRPr="00844303">
        <w:rPr>
          <w:rFonts w:ascii="Times New Roman" w:hAnsi="Times New Roman" w:cs="Times New Roman"/>
          <w:sz w:val="26"/>
          <w:szCs w:val="26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</w:rPr>
        <w:tab/>
      </w:r>
      <w:r w:rsidR="00C82322" w:rsidRPr="00844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6F36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="00C82322" w:rsidRPr="00844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3B2706" w:rsidRPr="00844303">
        <w:rPr>
          <w:rFonts w:ascii="Times New Roman" w:hAnsi="Times New Roman" w:cs="Times New Roman"/>
          <w:sz w:val="26"/>
          <w:szCs w:val="26"/>
        </w:rPr>
        <w:t>III.5</w:t>
      </w:r>
    </w:p>
    <w:p w14:paraId="7E3D3A4E" w14:textId="77777777" w:rsidR="00FF39C5" w:rsidRPr="00844303" w:rsidRDefault="00FF39C5" w:rsidP="00465ACB">
      <w:pPr>
        <w:pStyle w:val="PlainText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κατηγορείτωσαν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</w:p>
    <w:p w14:paraId="0DF2CA69" w14:textId="77777777" w:rsidR="00465ACB" w:rsidRPr="00844303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ab/>
      </w:r>
      <w:r w:rsidR="00465ACB" w:rsidRPr="00844303">
        <w:rPr>
          <w:rFonts w:ascii="Times New Roman" w:hAnsi="Times New Roman" w:cs="Times New Roman"/>
          <w:sz w:val="26"/>
          <w:szCs w:val="26"/>
        </w:rPr>
        <w:t>If there is anything a-miss about the man, let</w:t>
      </w:r>
    </w:p>
    <w:p w14:paraId="364BCC3A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them bring accusation against him.</w:t>
      </w:r>
    </w:p>
    <w:p w14:paraId="14E69BBF" w14:textId="77777777" w:rsidR="00465ACB" w:rsidRPr="00844303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100. Acts 25:11 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μὲν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ἀδικῶ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ἄξιον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⸉θανάτου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πέπραχά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F6F36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    II.</w:t>
      </w:r>
      <w:r w:rsidRPr="00844303">
        <w:rPr>
          <w:rFonts w:ascii="Times New Roman" w:hAnsi="Times New Roman" w:cs="Times New Roman"/>
          <w:sz w:val="26"/>
          <w:szCs w:val="26"/>
          <w:vertAlign w:val="superscript"/>
        </w:rPr>
        <w:t>15</w:t>
      </w:r>
    </w:p>
    <w:p w14:paraId="6DF1BD95" w14:textId="77777777" w:rsidR="00FF39C5" w:rsidRPr="00844303" w:rsidRDefault="00FF39C5" w:rsidP="003B27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τι⸊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παραιτοῦμαι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ἀποθανεῖν</w:t>
      </w:r>
    </w:p>
    <w:p w14:paraId="6E02FD1B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I am wrong and have done anything worthy of</w:t>
      </w:r>
    </w:p>
    <w:p w14:paraId="03B4D7F1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d</w:t>
      </w:r>
      <w:r w:rsidR="003B2706" w:rsidRPr="00844303">
        <w:rPr>
          <w:rFonts w:ascii="Times New Roman" w:hAnsi="Times New Roman" w:cs="Times New Roman"/>
          <w:sz w:val="26"/>
          <w:szCs w:val="26"/>
        </w:rPr>
        <w:t>eath, I do not refuse to die.</w:t>
      </w:r>
    </w:p>
    <w:p w14:paraId="4BCCF804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44303">
        <w:rPr>
          <w:rFonts w:ascii="Times New Roman" w:hAnsi="Times New Roman" w:cs="Times New Roman"/>
          <w:sz w:val="26"/>
          <w:szCs w:val="26"/>
        </w:rPr>
        <w:t>101. Acts 25: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11 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οὐδέν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ἐστιν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ὧν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οὗτοι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κατηγοροῦσίν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, </w:t>
      </w:r>
      <w:r w:rsidR="00FF39C5" w:rsidRPr="00844303">
        <w:rPr>
          <w:rFonts w:ascii="Times New Roman" w:hAnsi="Times New Roman" w:cs="Times New Roman"/>
          <w:sz w:val="26"/>
          <w:szCs w:val="26"/>
        </w:rPr>
        <w:tab/>
      </w:r>
      <w:r w:rsidR="00FF39C5" w:rsidRPr="00844303">
        <w:rPr>
          <w:rFonts w:ascii="Times New Roman" w:hAnsi="Times New Roman" w:cs="Times New Roman"/>
          <w:sz w:val="26"/>
          <w:szCs w:val="26"/>
        </w:rPr>
        <w:tab/>
      </w:r>
      <w:r w:rsidR="00AF6F36" w:rsidRPr="00844303">
        <w:rPr>
          <w:rFonts w:ascii="Times New Roman" w:hAnsi="Times New Roman" w:cs="Times New Roman"/>
          <w:sz w:val="26"/>
          <w:szCs w:val="26"/>
        </w:rPr>
        <w:t xml:space="preserve">   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AF6F3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C82322" w:rsidRPr="00844303">
        <w:rPr>
          <w:rFonts w:ascii="Times New Roman" w:hAnsi="Times New Roman" w:cs="Times New Roman"/>
          <w:sz w:val="26"/>
          <w:szCs w:val="26"/>
        </w:rPr>
        <w:t xml:space="preserve">  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I.</w:t>
      </w:r>
      <w:r w:rsidR="003B2706" w:rsidRPr="00844303">
        <w:rPr>
          <w:rFonts w:ascii="Times New Roman" w:hAnsi="Times New Roman" w:cs="Times New Roman"/>
          <w:sz w:val="26"/>
          <w:szCs w:val="26"/>
          <w:vertAlign w:val="superscript"/>
        </w:rPr>
        <w:t>15</w:t>
      </w:r>
    </w:p>
    <w:p w14:paraId="11538587" w14:textId="77777777" w:rsidR="00FF39C5" w:rsidRPr="00844303" w:rsidRDefault="00FF39C5" w:rsidP="003B27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vertAlign w:val="superscript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οὐδείς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με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δύναται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αὐτοῖς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χαρίσασθαι</w:t>
      </w:r>
    </w:p>
    <w:p w14:paraId="4C3637E0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But if there is nothing of which these accuse me,</w:t>
      </w:r>
    </w:p>
    <w:p w14:paraId="570A702E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no one can give me over to them.</w:t>
      </w:r>
    </w:p>
    <w:p w14:paraId="467E6C74" w14:textId="77777777" w:rsidR="00465ACB" w:rsidRPr="00844303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102. </w:t>
      </w:r>
      <w:r w:rsidRPr="00844303">
        <w:rPr>
          <w:rFonts w:ascii="Times New Roman" w:hAnsi="Times New Roman" w:cs="Times New Roman"/>
          <w:sz w:val="26"/>
          <w:szCs w:val="26"/>
        </w:rPr>
        <w:t>Acts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26:8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 xml:space="preserve">τί ἄπιστον κρίνεται παρʼ ὑμῖν εἰ ὁ θεὸς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         </w:t>
      </w:r>
      <w:r w:rsidR="00C82322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F6F3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C82322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  </w:t>
      </w:r>
      <w:r w:rsidRPr="00844303">
        <w:rPr>
          <w:rFonts w:ascii="Times New Roman" w:hAnsi="Times New Roman" w:cs="Times New Roman"/>
          <w:sz w:val="26"/>
          <w:szCs w:val="26"/>
        </w:rPr>
        <w:t>I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7B136C83" w14:textId="77777777" w:rsidR="00FF39C5" w:rsidRPr="00844303" w:rsidRDefault="00FF39C5" w:rsidP="003B27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νεκροὺς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ἐγείρει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3336DDA5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Why is it considered by you an unbelievable</w:t>
      </w:r>
    </w:p>
    <w:p w14:paraId="5AE1C6C0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thing if God raises the dead?</w:t>
      </w:r>
    </w:p>
    <w:p w14:paraId="22929C5A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103. Rom 2:17-21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δὲ⸃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Ἰουδαῖος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ἐπονομάζῃ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ἐπαναπαύῃ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F39C5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  I. </w:t>
      </w:r>
    </w:p>
    <w:p w14:paraId="6D84F20C" w14:textId="77777777" w:rsidR="003B2706" w:rsidRPr="00844303" w:rsidRDefault="00FF39C5" w:rsidP="0021373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…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καυχᾶσαι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θεῷ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γινώσκεις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δοκιμάζεις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…</w:t>
      </w: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πέποιθάς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τε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>…</w:t>
      </w:r>
      <w:r w:rsidRPr="00844303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διδάσκων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ἕτερον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σεαυτὸν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διδάσκεις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. . . </w:t>
      </w:r>
    </w:p>
    <w:p w14:paraId="2046AFE5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you are named a Jew. .</w:t>
      </w:r>
      <w:r w:rsidR="00C82322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>.-</w:t>
      </w:r>
      <w:r w:rsidR="003B2706" w:rsidRPr="00844303">
        <w:rPr>
          <w:rFonts w:ascii="Times New Roman" w:hAnsi="Times New Roman" w:cs="Times New Roman"/>
          <w:sz w:val="26"/>
          <w:szCs w:val="26"/>
        </w:rPr>
        <w:t>-</w:t>
      </w:r>
      <w:r w:rsidRPr="00844303">
        <w:rPr>
          <w:rFonts w:ascii="Times New Roman" w:hAnsi="Times New Roman" w:cs="Times New Roman"/>
          <w:sz w:val="26"/>
          <w:szCs w:val="26"/>
        </w:rPr>
        <w:t>, you who teach</w:t>
      </w:r>
    </w:p>
    <w:p w14:paraId="52D6AFA5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another, do you not teach yourself?</w:t>
      </w:r>
    </w:p>
    <w:p w14:paraId="111D2369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104. </w:t>
      </w:r>
      <w:r w:rsidRPr="00844303">
        <w:rPr>
          <w:rFonts w:ascii="Times New Roman" w:hAnsi="Times New Roman" w:cs="Times New Roman"/>
          <w:sz w:val="26"/>
          <w:szCs w:val="26"/>
        </w:rPr>
        <w:t>Rom</w:t>
      </w:r>
      <w:r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3:3 </w:t>
      </w:r>
      <w:r w:rsidR="003B27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τί γάρ; εἰ ἠπίστησάν τινες</w:t>
      </w:r>
      <w:r w:rsidR="003B27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. . . </w:t>
      </w:r>
      <w:r w:rsidR="00213730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213730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213730" w:rsidRPr="00844303">
        <w:rPr>
          <w:rFonts w:ascii="Times New Roman" w:hAnsi="Times New Roman" w:cs="Times New Roman"/>
          <w:sz w:val="26"/>
          <w:szCs w:val="26"/>
          <w:lang w:val="el-GR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                           </w:t>
      </w:r>
      <w:r w:rsidR="003B2706" w:rsidRPr="00844303">
        <w:rPr>
          <w:rFonts w:ascii="Times New Roman" w:hAnsi="Times New Roman" w:cs="Times New Roman"/>
          <w:sz w:val="26"/>
          <w:szCs w:val="26"/>
        </w:rPr>
        <w:t>I</w:t>
      </w:r>
      <w:r w:rsidR="003B2706" w:rsidRPr="00844303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25E43E26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What [shall we conclude] if some did not believe?</w:t>
      </w:r>
    </w:p>
    <w:p w14:paraId="40310AD3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105. Rom 3:5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ἀδικία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δικαιοσύνην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     </w:t>
      </w:r>
      <w:r w:rsidR="00AF6F3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      I. </w:t>
      </w:r>
    </w:p>
    <w:p w14:paraId="34792462" w14:textId="77777777" w:rsidR="00213730" w:rsidRPr="00844303" w:rsidRDefault="00213730" w:rsidP="003B27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συνίστησιν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ἐροῦμεν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26759460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our unrighteousness recommends God's</w:t>
      </w:r>
    </w:p>
    <w:p w14:paraId="07C9F960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righteousness, what shall we say?</w:t>
      </w:r>
    </w:p>
    <w:p w14:paraId="6A708AD3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106. Rom 3:7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⸀δὲ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ἀλήθεια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ἐμῷ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ψεύσματι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7A8AAE45" w14:textId="77777777" w:rsidR="003B2706" w:rsidRPr="00844303" w:rsidRDefault="0021373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ἐπερίσσευσεν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δόξαν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ἔτι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κἀγὼ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ἁμαρτωλὸς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κρίνομαι</w:t>
      </w:r>
      <w:r w:rsidRPr="008443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354C834E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God's truth has abounded by my lie unto his</w:t>
      </w:r>
    </w:p>
    <w:p w14:paraId="53561316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glory, why am I still judged as a sinner?</w:t>
      </w:r>
    </w:p>
    <w:p w14:paraId="28272556" w14:textId="77777777" w:rsidR="00465ACB" w:rsidRPr="00844303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107. Rom 3:29,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Pr="00844303">
        <w:rPr>
          <w:rFonts w:ascii="Times New Roman" w:hAnsi="Times New Roman" w:cs="Times New Roman"/>
          <w:sz w:val="26"/>
          <w:szCs w:val="26"/>
        </w:rPr>
        <w:t xml:space="preserve">30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ναὶ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ἐθνῶν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13730" w:rsidRPr="00844303">
        <w:rPr>
          <w:rFonts w:ascii="Times New Roman" w:hAnsi="Times New Roman" w:cs="Times New Roman"/>
          <w:b/>
          <w:sz w:val="24"/>
          <w:szCs w:val="24"/>
          <w:lang w:bidi="he-IL"/>
        </w:rPr>
        <w:t>30 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⸀εἴπερ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εἷς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. . .                    </w:t>
      </w:r>
      <w:r w:rsidR="00213730" w:rsidRPr="00844303">
        <w:rPr>
          <w:rFonts w:ascii="Times New Roman" w:hAnsi="Times New Roman" w:cs="Times New Roman"/>
          <w:sz w:val="26"/>
          <w:szCs w:val="26"/>
        </w:rPr>
        <w:tab/>
      </w:r>
      <w:r w:rsidR="00213730" w:rsidRPr="0084430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B2706" w:rsidRPr="00844303">
        <w:rPr>
          <w:rFonts w:ascii="Times New Roman" w:hAnsi="Times New Roman" w:cs="Times New Roman"/>
          <w:sz w:val="26"/>
          <w:szCs w:val="26"/>
        </w:rPr>
        <w:t xml:space="preserve"> I. </w:t>
      </w:r>
    </w:p>
    <w:p w14:paraId="00D00EC4" w14:textId="77777777" w:rsidR="00465ACB" w:rsidRPr="00844303" w:rsidRDefault="003B2706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Y</w:t>
      </w:r>
      <w:r w:rsidR="00465ACB" w:rsidRPr="00844303">
        <w:rPr>
          <w:rFonts w:ascii="Times New Roman" w:hAnsi="Times New Roman" w:cs="Times New Roman"/>
          <w:sz w:val="26"/>
          <w:szCs w:val="26"/>
        </w:rPr>
        <w:t>es, [he is God] also of the gentiles, if indeed</w:t>
      </w:r>
    </w:p>
    <w:p w14:paraId="48D3235C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God is one.</w:t>
      </w:r>
    </w:p>
    <w:p w14:paraId="67005610" w14:textId="77777777" w:rsidR="00465ACB" w:rsidRPr="00844303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 xml:space="preserve">108. Rom 4:2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Ἀβραὰμ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ἔργων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ἐδικαιώθη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13730" w:rsidRPr="0084430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4430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3730" w:rsidRPr="00844303">
        <w:rPr>
          <w:rFonts w:ascii="Times New Roman" w:hAnsi="Times New Roman" w:cs="Times New Roman"/>
          <w:sz w:val="26"/>
          <w:szCs w:val="26"/>
        </w:rPr>
        <w:t xml:space="preserve">      </w:t>
      </w:r>
      <w:r w:rsidRPr="00844303">
        <w:rPr>
          <w:rFonts w:ascii="Times New Roman" w:hAnsi="Times New Roman" w:cs="Times New Roman"/>
          <w:sz w:val="26"/>
          <w:szCs w:val="26"/>
        </w:rPr>
        <w:t xml:space="preserve"> II. </w:t>
      </w:r>
    </w:p>
    <w:p w14:paraId="12F2A0B9" w14:textId="77777777" w:rsidR="00AF6F36" w:rsidRPr="00844303" w:rsidRDefault="00AF6F36" w:rsidP="003B270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844303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="00213730" w:rsidRPr="00844303">
        <w:rPr>
          <w:rFonts w:ascii="Times New Roman" w:hAnsi="Times New Roman" w:cs="Times New Roman"/>
          <w:sz w:val="24"/>
          <w:szCs w:val="24"/>
          <w:lang w:val="el-GR" w:bidi="he-IL"/>
        </w:rPr>
        <w:t>αύχημα</w:t>
      </w:r>
    </w:p>
    <w:p w14:paraId="010C84D2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If Abraham was justified from works, he has a</w:t>
      </w:r>
    </w:p>
    <w:p w14:paraId="585014D3" w14:textId="77777777" w:rsidR="00465ACB" w:rsidRPr="00844303" w:rsidRDefault="00465ACB" w:rsidP="003B270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44303">
        <w:rPr>
          <w:rFonts w:ascii="Times New Roman" w:hAnsi="Times New Roman" w:cs="Times New Roman"/>
          <w:sz w:val="26"/>
          <w:szCs w:val="26"/>
        </w:rPr>
        <w:t>ground for boasting.</w:t>
      </w:r>
    </w:p>
    <w:p w14:paraId="133BC6C3" w14:textId="77777777" w:rsidR="003B2706" w:rsidRPr="003B2706" w:rsidRDefault="003B2706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744D930" w14:textId="77777777" w:rsidR="00465ACB" w:rsidRPr="003B2706" w:rsidRDefault="00465ACB" w:rsidP="003B270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B2706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3B2706">
        <w:rPr>
          <w:rFonts w:ascii="Times New Roman" w:hAnsi="Times New Roman" w:cs="Times New Roman"/>
          <w:sz w:val="22"/>
          <w:szCs w:val="22"/>
        </w:rPr>
        <w:t xml:space="preserve"> Cf. rest of verse; pair of opposites.</w:t>
      </w:r>
    </w:p>
    <w:p w14:paraId="274D090A" w14:textId="77777777" w:rsidR="00465ACB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94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1608F30" w14:textId="77777777" w:rsidR="003B2706" w:rsidRPr="006C78DC" w:rsidRDefault="003B270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061F404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109.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4:14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γὰρ οἱ ἐκ νόμου κληρονόμοι, κεκένωται ἡ 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92940" w:rsidRPr="006C78DC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 xml:space="preserve">   </w:t>
      </w:r>
      <w:r w:rsidR="00624DF4" w:rsidRPr="006C78DC">
        <w:rPr>
          <w:rFonts w:ascii="Times New Roman" w:hAnsi="Times New Roman" w:cs="Times New Roman"/>
          <w:sz w:val="26"/>
          <w:szCs w:val="26"/>
        </w:rPr>
        <w:t>II</w:t>
      </w:r>
      <w:r w:rsidR="00624DF4" w:rsidRPr="006C78DC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48DAED2F" w14:textId="77777777" w:rsidR="00465ACB" w:rsidRPr="006C78DC" w:rsidRDefault="00192940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πίστις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κατήργηται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ἐπαγγελία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those who are of the law [are] heirs, faith has</w:t>
      </w:r>
    </w:p>
    <w:p w14:paraId="11C9F29B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become empty and the promise has become</w:t>
      </w:r>
    </w:p>
    <w:p w14:paraId="0B6CCD99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inoperative.</w:t>
      </w:r>
    </w:p>
    <w:p w14:paraId="68181D47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110. Rom 5:10 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ἐχθροὶ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ὄντες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κατηλλάγημεν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θεῷ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="00C631C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631C0" w:rsidRPr="006C78DC">
        <w:rPr>
          <w:rFonts w:ascii="Times New Roman" w:hAnsi="Times New Roman" w:cs="Times New Roman"/>
          <w:sz w:val="26"/>
          <w:szCs w:val="26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I. </w:t>
      </w:r>
    </w:p>
    <w:p w14:paraId="00281D90" w14:textId="77777777" w:rsidR="00192940" w:rsidRPr="006C78DC" w:rsidRDefault="00192940" w:rsidP="0019294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θανάτου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υἱοῦ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*,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καταλλαγέντες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σωθησόμεθα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ζωῇ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>·</w:t>
      </w:r>
      <w:r w:rsidR="00624DF4" w:rsidRPr="006C78DC">
        <w:rPr>
          <w:rFonts w:ascii="Times New Roman" w:hAnsi="Times New Roman" w:cs="Times New Roman"/>
          <w:sz w:val="26"/>
          <w:szCs w:val="26"/>
        </w:rPr>
        <w:tab/>
      </w:r>
    </w:p>
    <w:p w14:paraId="1E02DEF4" w14:textId="77777777" w:rsidR="00465ACB" w:rsidRPr="006C78DC" w:rsidRDefault="00192940" w:rsidP="0019294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while.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we were reconciled.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much more</w:t>
      </w:r>
    </w:p>
    <w:p w14:paraId="6F2FEE9C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now.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we shall be saved. ..</w:t>
      </w:r>
    </w:p>
    <w:p w14:paraId="1CE1D933" w14:textId="77777777" w:rsidR="00465ACB" w:rsidRPr="006C78DC" w:rsidRDefault="00624DF4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111</w:t>
      </w:r>
      <w:r w:rsidR="00465ACB" w:rsidRPr="006C78DC">
        <w:rPr>
          <w:rFonts w:ascii="Times New Roman" w:hAnsi="Times New Roman" w:cs="Times New Roman"/>
          <w:sz w:val="26"/>
          <w:szCs w:val="26"/>
        </w:rPr>
        <w:t xml:space="preserve">. Rom 5:15 </w:t>
      </w:r>
      <w:r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ἑνὸς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παραπτώματι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92940"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πολλοὶ</w:t>
      </w:r>
      <w:r w:rsidR="0019294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 xml:space="preserve">     </w:t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I. </w:t>
      </w:r>
    </w:p>
    <w:p w14:paraId="1F563D31" w14:textId="77777777" w:rsidR="00624DF4" w:rsidRPr="006C78DC" w:rsidRDefault="00192940" w:rsidP="002E50A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ἀπέθανον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χάρις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δωρεὰ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Pr="006C78D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χάριτι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ἑνὸς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ἀνθρώπου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Ἰησοῦ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πολλοὺς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ἐπερίσσευσεν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6351A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by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the many died, much more has the</w:t>
      </w:r>
    </w:p>
    <w:p w14:paraId="33DFF80B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grace of God.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abounded. . . </w:t>
      </w:r>
    </w:p>
    <w:p w14:paraId="323B906B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112. Rom 5:17 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⸂τῷ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ἑνὸς⸃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παραπτώματι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θάνατος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   </w:t>
      </w:r>
      <w:r w:rsidR="002E50A1" w:rsidRPr="006C78DC">
        <w:rPr>
          <w:rFonts w:ascii="Times New Roman" w:hAnsi="Times New Roman" w:cs="Times New Roman"/>
          <w:sz w:val="26"/>
          <w:szCs w:val="26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I. </w:t>
      </w:r>
    </w:p>
    <w:p w14:paraId="32202B38" w14:textId="77777777" w:rsidR="00624DF4" w:rsidRPr="006C78DC" w:rsidRDefault="002E50A1" w:rsidP="002E50A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ἐβασίλευσεν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ἑνός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   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περισσείαν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χάριτος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⸄τῆς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δωρεᾶς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δικαιοσύνης⸌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λαμβάνοντες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ζωῇ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βασιλεύσουσιν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ἑνὸς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⸉Ἰησοῦ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26CEB9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by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.death reigned.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much more those.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46D55EB5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shall reign.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029F14E2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113.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6:5 </w:t>
      </w:r>
      <w:r w:rsidR="00624DF4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γὰρ σύμφυτοι γεγόναμεν τῷ ὁμοιώματι τοῦ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</w:t>
      </w:r>
      <w:r w:rsidR="00624DF4" w:rsidRPr="006C78DC">
        <w:rPr>
          <w:rFonts w:ascii="Times New Roman" w:hAnsi="Times New Roman" w:cs="Times New Roman"/>
          <w:sz w:val="26"/>
          <w:szCs w:val="26"/>
        </w:rPr>
        <w:t>I</w:t>
      </w:r>
      <w:r w:rsidR="00624DF4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2BF0CE63" w14:textId="77777777" w:rsidR="00624DF4" w:rsidRPr="006C78DC" w:rsidRDefault="002E50A1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θανάτου αὐτοῦ, ἀλλὰ καὶ τῆς ἀναστάσεως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>ἐσόμεθα</w:t>
      </w:r>
      <w:r w:rsidR="00624DF4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502A6CDB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we have become fellow-sharers in ...his</w:t>
      </w:r>
    </w:p>
    <w:p w14:paraId="069EE395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death, certainly also we shall be [fellow-sharers</w:t>
      </w:r>
    </w:p>
    <w:p w14:paraId="188D6C53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in] his resurrection.</w:t>
      </w:r>
    </w:p>
    <w:p w14:paraId="0481718A" w14:textId="77777777" w:rsidR="00465ACB" w:rsidRPr="006C78DC" w:rsidRDefault="00624DF4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114. Rom 6:8 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⸀δὲ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ἀπεθάνομεν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σὺν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Χριστῷ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πιστεύομεν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  I. </w:t>
      </w:r>
    </w:p>
    <w:p w14:paraId="74ED7640" w14:textId="77777777" w:rsidR="00465ACB" w:rsidRPr="006C78DC" w:rsidRDefault="002E50A1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⸁συζήσομεν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we died with Christ, 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we shall also live</w:t>
      </w:r>
    </w:p>
    <w:p w14:paraId="54DE5B27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with him.</w:t>
      </w:r>
    </w:p>
    <w:p w14:paraId="715BC234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115. Rom 7:</w:t>
      </w:r>
      <w:r w:rsidR="002E50A1" w:rsidRPr="006C78DC">
        <w:rPr>
          <w:rFonts w:ascii="Times New Roman" w:hAnsi="Times New Roman" w:cs="Times New Roman"/>
          <w:sz w:val="26"/>
          <w:szCs w:val="26"/>
        </w:rPr>
        <w:t>16</w:t>
      </w:r>
      <w:r w:rsidR="002E50A1" w:rsidRPr="006C78DC">
        <w:rPr>
          <w:rFonts w:ascii="Times New Roman" w:hAnsi="Times New Roman" w:cs="Times New Roman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θέλω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ποιῶ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σύμφημι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50A1" w:rsidRPr="006C78DC">
        <w:rPr>
          <w:rFonts w:ascii="Times New Roman" w:hAnsi="Times New Roman" w:cs="Times New Roman"/>
          <w:sz w:val="24"/>
          <w:szCs w:val="24"/>
          <w:lang w:val="el-GR" w:bidi="he-IL"/>
        </w:rPr>
        <w:t>νόμῳ</w:t>
      </w:r>
      <w:r w:rsidR="002E50A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68363954" w14:textId="77777777" w:rsidR="00C631C0" w:rsidRPr="006C78DC" w:rsidRDefault="002E50A1" w:rsidP="00624DF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⸀καλός</w:t>
      </w:r>
    </w:p>
    <w:p w14:paraId="03422FD9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do what I do not want [to do], I am agreeing</w:t>
      </w:r>
    </w:p>
    <w:p w14:paraId="1D3253A1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with the law that it is good.</w:t>
      </w:r>
    </w:p>
    <w:p w14:paraId="2EBEF905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116. Rom 7:20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θέλω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°[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ποιῶ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C631C0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οὐκέτι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631C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      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631C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631C0" w:rsidRPr="006C78DC">
        <w:rPr>
          <w:rFonts w:ascii="Times New Roman" w:hAnsi="Times New Roman" w:cs="Times New Roman"/>
          <w:sz w:val="26"/>
          <w:szCs w:val="26"/>
        </w:rPr>
        <w:tab/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6F6401C4" w14:textId="77777777" w:rsidR="00C631C0" w:rsidRPr="006C78DC" w:rsidRDefault="00C631C0" w:rsidP="00465ACB">
      <w:pPr>
        <w:pStyle w:val="PlainText"/>
        <w:rPr>
          <w:rFonts w:ascii="Times New Roman" w:hAnsi="Times New Roman" w:cs="Times New Roman"/>
          <w:sz w:val="24"/>
          <w:szCs w:val="24"/>
          <w:lang w:bidi="he-IL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οὐκέτι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κατεργάζομαι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αὐτὸ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οἰκοῦσα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6AA4AAF2" w14:textId="77777777" w:rsidR="00624DF4" w:rsidRPr="006C78DC" w:rsidRDefault="00C631C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ἐμοὶ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ἁμαρτία</w:t>
      </w:r>
      <w:r w:rsidR="00624DF4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3EF1BC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do what I do not want [to do], I am no</w:t>
      </w:r>
    </w:p>
    <w:p w14:paraId="6BCCA1BF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longer doing it but the sin which dwells in me</w:t>
      </w:r>
    </w:p>
    <w:p w14:paraId="2465FE2C" w14:textId="77777777" w:rsidR="00465ACB" w:rsidRPr="006C78DC" w:rsidRDefault="00465ACB" w:rsidP="00624DF4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[is doing it].</w:t>
      </w:r>
    </w:p>
    <w:p w14:paraId="77D4931B" w14:textId="77777777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1C6AB2" w14:textId="77777777" w:rsidR="00465ACB" w:rsidRDefault="00624DF4" w:rsidP="00624DF4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95</w:t>
      </w:r>
    </w:p>
    <w:p w14:paraId="2A35FA1E" w14:textId="77777777" w:rsidR="00624DF4" w:rsidRPr="006C78DC" w:rsidRDefault="00624DF4" w:rsidP="00624DF4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73C9275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117. Rom 8:9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ἐστὲ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σαρκὶ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πνεύματι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,  </w:t>
      </w:r>
      <w:r w:rsidR="000C5792" w:rsidRPr="006C78DC">
        <w:rPr>
          <w:rFonts w:ascii="Times New Roman" w:hAnsi="Times New Roman" w:cs="Times New Roman"/>
          <w:sz w:val="26"/>
          <w:szCs w:val="26"/>
        </w:rPr>
        <w:tab/>
      </w:r>
      <w:r w:rsidR="000C5792" w:rsidRPr="006C78D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C5792" w:rsidRPr="006C78DC">
        <w:rPr>
          <w:rFonts w:ascii="Times New Roman" w:hAnsi="Times New Roman" w:cs="Times New Roman"/>
          <w:sz w:val="26"/>
          <w:szCs w:val="26"/>
        </w:rPr>
        <w:tab/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III.3</w:t>
      </w:r>
      <w:r w:rsidR="002673EE" w:rsidRPr="006C78DC">
        <w:rPr>
          <w:rFonts w:ascii="Times New Roman" w:hAnsi="Times New Roman" w:cs="Times New Roman"/>
          <w:sz w:val="26"/>
          <w:szCs w:val="26"/>
          <w:vertAlign w:val="superscript"/>
        </w:rPr>
        <w:t>16</w:t>
      </w:r>
    </w:p>
    <w:p w14:paraId="06F80C28" w14:textId="77777777" w:rsidR="00465ACB" w:rsidRPr="006C78DC" w:rsidRDefault="000C5792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εἴπερ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οἰκεῖ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You are not in flesh but in spirit, if indeed</w:t>
      </w:r>
    </w:p>
    <w:p w14:paraId="74F70743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God's Spirit dwells in you.</w:t>
      </w:r>
    </w:p>
    <w:p w14:paraId="43DE800A" w14:textId="77777777" w:rsidR="00465ACB" w:rsidRPr="006C78DC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118. Rom 8:9 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III.3</w:t>
      </w:r>
      <w:r w:rsidRPr="006C78DC">
        <w:rPr>
          <w:rFonts w:ascii="Times New Roman" w:hAnsi="Times New Roman" w:cs="Times New Roman"/>
          <w:sz w:val="26"/>
          <w:szCs w:val="26"/>
          <w:vertAlign w:val="superscript"/>
        </w:rPr>
        <w:t>16</w:t>
      </w:r>
    </w:p>
    <w:p w14:paraId="49E2CC49" w14:textId="77777777" w:rsidR="00465ACB" w:rsidRPr="006C78DC" w:rsidRDefault="000C5792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οὗτος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does not have Christ's Spirit, this one</w:t>
      </w:r>
    </w:p>
    <w:p w14:paraId="1CC3DF65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does not belong to him.</w:t>
      </w:r>
    </w:p>
    <w:p w14:paraId="215DD520" w14:textId="77777777" w:rsidR="00465ACB" w:rsidRPr="006C78DC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119. Rom 8:10 </w:t>
      </w:r>
      <w:r w:rsidR="000C5792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μὲν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σῶμα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⸀νεκρὸν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III.3</w:t>
      </w:r>
    </w:p>
    <w:p w14:paraId="27C5DF47" w14:textId="77777777" w:rsidR="00465ACB" w:rsidRPr="006C78DC" w:rsidRDefault="000C5792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ἁμαρτίαν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ζωὴ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δικαιοσύνην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Christ is in you, the body [is] dead. 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but</w:t>
      </w:r>
    </w:p>
    <w:p w14:paraId="6D13788A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the spirit [is] life. 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1F04267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120. Rom 8:</w:t>
      </w:r>
      <w:r w:rsidR="002673EE" w:rsidRPr="006C78DC">
        <w:rPr>
          <w:rFonts w:ascii="Times New Roman" w:hAnsi="Times New Roman" w:cs="Times New Roman"/>
          <w:sz w:val="26"/>
          <w:szCs w:val="26"/>
        </w:rPr>
        <w:t>1</w:t>
      </w:r>
      <w:r w:rsidRPr="006C78DC">
        <w:rPr>
          <w:rFonts w:ascii="Times New Roman" w:hAnsi="Times New Roman" w:cs="Times New Roman"/>
          <w:sz w:val="26"/>
          <w:szCs w:val="26"/>
        </w:rPr>
        <w:t xml:space="preserve">1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ἐγείραντος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>* °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Ἰησοῦν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  III.3</w:t>
      </w:r>
    </w:p>
    <w:p w14:paraId="7D457A06" w14:textId="77777777" w:rsidR="002673EE" w:rsidRPr="006C78DC" w:rsidRDefault="000C5792" w:rsidP="000C579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οἰκεῖ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ἐγείρας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⸂Χριστὸν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νεκρῶν⸃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ζῳοποιήσει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θνητὰ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σώματα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…</w:t>
      </w:r>
    </w:p>
    <w:p w14:paraId="6D67389B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 Spirit. 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dwells in you, the One who </w:t>
      </w:r>
    </w:p>
    <w:p w14:paraId="2BF37909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raised Christ.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.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673EE" w:rsidRPr="006C78DC">
        <w:rPr>
          <w:rFonts w:ascii="Times New Roman" w:hAnsi="Times New Roman" w:cs="Times New Roman"/>
          <w:sz w:val="26"/>
          <w:szCs w:val="26"/>
        </w:rPr>
        <w:t>.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will make alive your mortal </w:t>
      </w:r>
    </w:p>
    <w:p w14:paraId="3677294F" w14:textId="77777777" w:rsidR="00465ACB" w:rsidRPr="006C78DC" w:rsidRDefault="002673EE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bodies. . .</w:t>
      </w:r>
    </w:p>
    <w:p w14:paraId="147889C7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121. Rom 8:13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σάρκα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ζῆτε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μέλλετε</w:t>
      </w:r>
      <w:r w:rsidR="000C579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C5792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ἀποθνῄσκειν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, </w:t>
      </w:r>
      <w:r w:rsidR="000C5792" w:rsidRPr="006C78DC">
        <w:rPr>
          <w:rFonts w:ascii="Times New Roman" w:hAnsi="Times New Roman" w:cs="Times New Roman"/>
          <w:sz w:val="26"/>
          <w:szCs w:val="26"/>
        </w:rPr>
        <w:tab/>
      </w:r>
      <w:r w:rsidR="000C5792" w:rsidRPr="006C78DC">
        <w:rPr>
          <w:rFonts w:ascii="Times New Roman" w:hAnsi="Times New Roman" w:cs="Times New Roman"/>
          <w:sz w:val="26"/>
          <w:szCs w:val="26"/>
        </w:rPr>
        <w:tab/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0C5792" w:rsidRPr="006C78DC">
        <w:rPr>
          <w:rFonts w:ascii="Times New Roman" w:hAnsi="Times New Roman" w:cs="Times New Roman"/>
          <w:sz w:val="26"/>
          <w:szCs w:val="26"/>
        </w:rPr>
        <w:t xml:space="preserve">    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  III.3</w:t>
      </w:r>
      <w:r w:rsidR="002673EE" w:rsidRPr="006C78DC">
        <w:rPr>
          <w:rFonts w:ascii="Times New Roman" w:hAnsi="Times New Roman" w:cs="Times New Roman"/>
          <w:sz w:val="26"/>
          <w:szCs w:val="26"/>
          <w:vertAlign w:val="superscript"/>
        </w:rPr>
        <w:t>17</w:t>
      </w:r>
    </w:p>
    <w:p w14:paraId="6F4A551B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you live after the fle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sh you are going to die. </w:t>
      </w:r>
    </w:p>
    <w:p w14:paraId="11AFE765" w14:textId="77777777" w:rsidR="002673EE" w:rsidRPr="006C78DC" w:rsidRDefault="00465ACB" w:rsidP="002673E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122. Rom 8:13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πνεύματι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τὰς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πράξεις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⸂τοῦ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σώματος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F34F1" w:rsidRPr="006C78D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    </w:t>
      </w:r>
      <w:r w:rsidR="001F34F1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F34F1" w:rsidRPr="006C78DC">
        <w:rPr>
          <w:rFonts w:ascii="Times New Roman" w:hAnsi="Times New Roman" w:cs="Times New Roman"/>
          <w:sz w:val="26"/>
          <w:szCs w:val="26"/>
        </w:rPr>
        <w:tab/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          III.3</w:t>
      </w:r>
      <w:r w:rsidR="002673EE" w:rsidRPr="006C78DC">
        <w:rPr>
          <w:rFonts w:ascii="Times New Roman" w:hAnsi="Times New Roman" w:cs="Times New Roman"/>
          <w:sz w:val="26"/>
          <w:szCs w:val="26"/>
          <w:vertAlign w:val="superscript"/>
        </w:rPr>
        <w:t>17</w:t>
      </w:r>
    </w:p>
    <w:p w14:paraId="244CC777" w14:textId="77777777" w:rsidR="00465ACB" w:rsidRPr="006C78DC" w:rsidRDefault="001F34F1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θανατοῦτε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ζήσεσθε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But if by the Spirit yo</w:t>
      </w:r>
      <w:r w:rsidR="002673EE" w:rsidRPr="006C78DC">
        <w:rPr>
          <w:rFonts w:ascii="Times New Roman" w:hAnsi="Times New Roman" w:cs="Times New Roman"/>
          <w:sz w:val="26"/>
          <w:szCs w:val="26"/>
        </w:rPr>
        <w:t>u keep putting to death the</w:t>
      </w:r>
    </w:p>
    <w:p w14:paraId="308CD56E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pract</w:t>
      </w:r>
      <w:r w:rsidR="002673EE" w:rsidRPr="006C78DC">
        <w:rPr>
          <w:rFonts w:ascii="Times New Roman" w:hAnsi="Times New Roman" w:cs="Times New Roman"/>
          <w:sz w:val="26"/>
          <w:szCs w:val="26"/>
        </w:rPr>
        <w:t>i</w:t>
      </w:r>
      <w:r w:rsidRPr="006C78DC">
        <w:rPr>
          <w:rFonts w:ascii="Times New Roman" w:hAnsi="Times New Roman" w:cs="Times New Roman"/>
          <w:sz w:val="26"/>
          <w:szCs w:val="26"/>
        </w:rPr>
        <w:t>ces of the body, you shall l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ive. </w:t>
      </w:r>
    </w:p>
    <w:p w14:paraId="25E4B574" w14:textId="77777777" w:rsidR="002673EE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123.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8:17 </w:t>
      </w:r>
      <w:r w:rsidR="001F34F1"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> 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 δὲ τέκνα, καὶ κληρονόμοι</w:t>
      </w:r>
    </w:p>
    <w:p w14:paraId="5211EA79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[we are] child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ren, [we are] also heirs. </w:t>
      </w:r>
    </w:p>
    <w:p w14:paraId="145CFAC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124.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8:17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συγκληρονόμοι δὲ Χριστοῦ, εἴπερ συμπάσχομεν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673EE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</w:t>
      </w:r>
      <w:r w:rsidR="002673EE" w:rsidRPr="006C78DC">
        <w:rPr>
          <w:rFonts w:ascii="Times New Roman" w:hAnsi="Times New Roman" w:cs="Times New Roman"/>
          <w:sz w:val="26"/>
          <w:szCs w:val="26"/>
        </w:rPr>
        <w:t>I</w:t>
      </w:r>
      <w:r w:rsidR="002673EE" w:rsidRPr="006C78DC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4E0E51F4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[We are] fellow-heirs of Christ, if indeed we are</w:t>
      </w:r>
    </w:p>
    <w:p w14:paraId="166AE26C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suffering with him.</w:t>
      </w:r>
    </w:p>
    <w:p w14:paraId="1D7D087A" w14:textId="77777777" w:rsidR="00465ACB" w:rsidRPr="006C78DC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125. Rom 8:25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βλέπομεν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ἐλπίζομεν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ὑπομονῆς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     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60BAEF7C" w14:textId="77777777" w:rsidR="00465ACB" w:rsidRPr="006C78DC" w:rsidRDefault="001F34F1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ἀπεκδεχόμεθα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we hope for that which we do not see, we wait</w:t>
      </w:r>
    </w:p>
    <w:p w14:paraId="7E82469A" w14:textId="77777777" w:rsidR="00465ACB" w:rsidRPr="006C78DC" w:rsidRDefault="00465ACB" w:rsidP="002673EE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for it through patience.</w:t>
      </w:r>
    </w:p>
    <w:p w14:paraId="66DB8AFD" w14:textId="77777777" w:rsidR="00465ACB" w:rsidRPr="006C78DC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126. Rom </w:t>
      </w:r>
      <w:smartTag w:uri="urn:schemas-microsoft-com:office:smarttags" w:element="time">
        <w:smartTagPr>
          <w:attr w:name="Minute" w:val="31"/>
          <w:attr w:name="Hour" w:val="8"/>
        </w:smartTagPr>
        <w:r w:rsidRPr="006C78DC">
          <w:rPr>
            <w:rFonts w:ascii="Times New Roman" w:hAnsi="Times New Roman" w:cs="Times New Roman"/>
            <w:sz w:val="26"/>
            <w:szCs w:val="26"/>
          </w:rPr>
          <w:t>8:31</w:t>
        </w:r>
      </w:smartTag>
      <w:r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ὑπὲρ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τίς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καθ</w:t>
      </w:r>
      <w:r w:rsidR="001F34F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1F34F1"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Pr="006C78DC">
        <w:rPr>
          <w:rFonts w:ascii="Times New Roman" w:hAnsi="Times New Roman" w:cs="Times New Roman"/>
          <w:sz w:val="26"/>
          <w:szCs w:val="26"/>
        </w:rPr>
        <w:t>;</w:t>
      </w:r>
      <w:r w:rsidR="001F34F1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1F34F1" w:rsidRPr="006C78DC">
        <w:rPr>
          <w:rFonts w:ascii="Times New Roman" w:hAnsi="Times New Roman" w:cs="Times New Roman"/>
          <w:sz w:val="26"/>
          <w:szCs w:val="26"/>
        </w:rPr>
        <w:tab/>
      </w:r>
      <w:r w:rsidR="001F34F1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0F6FEE4B" w14:textId="77777777" w:rsidR="00465ACB" w:rsidRPr="006C78DC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God [is] for us, who [is] against us?</w:t>
      </w:r>
    </w:p>
    <w:p w14:paraId="541579AE" w14:textId="77777777" w:rsidR="002673EE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E9D829" w14:textId="77777777" w:rsidR="00465ACB" w:rsidRPr="002673EE" w:rsidRDefault="00465ACB" w:rsidP="002673EE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673EE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Pr="002673EE">
        <w:rPr>
          <w:rFonts w:ascii="Times New Roman" w:hAnsi="Times New Roman" w:cs="Times New Roman"/>
          <w:sz w:val="22"/>
          <w:szCs w:val="22"/>
        </w:rPr>
        <w:t xml:space="preserve"> Cf. rest of verse; pair of alternative pos</w:t>
      </w:r>
      <w:r w:rsidR="002673EE" w:rsidRPr="002673EE">
        <w:rPr>
          <w:rFonts w:ascii="Times New Roman" w:hAnsi="Times New Roman" w:cs="Times New Roman"/>
          <w:sz w:val="22"/>
          <w:szCs w:val="22"/>
        </w:rPr>
        <w:t>s</w:t>
      </w:r>
      <w:r w:rsidRPr="002673EE">
        <w:rPr>
          <w:rFonts w:ascii="Times New Roman" w:hAnsi="Times New Roman" w:cs="Times New Roman"/>
          <w:sz w:val="22"/>
          <w:szCs w:val="22"/>
        </w:rPr>
        <w:t>ibilities.</w:t>
      </w:r>
    </w:p>
    <w:p w14:paraId="64166F77" w14:textId="77777777" w:rsidR="00465ACB" w:rsidRPr="002673EE" w:rsidRDefault="00465ACB" w:rsidP="002673EE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673EE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Pr="002673EE">
        <w:rPr>
          <w:rFonts w:ascii="Times New Roman" w:hAnsi="Times New Roman" w:cs="Times New Roman"/>
          <w:sz w:val="22"/>
          <w:szCs w:val="22"/>
        </w:rPr>
        <w:t xml:space="preserve"> Cf. rest of verse; pair of alternative possibilities.</w:t>
      </w:r>
    </w:p>
    <w:p w14:paraId="4BBF0883" w14:textId="77777777" w:rsidR="00465ACB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96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AB67316" w14:textId="77777777" w:rsidR="002673EE" w:rsidRPr="00465ACB" w:rsidRDefault="002673E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6A099B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127. Rom 9:22 </w:t>
      </w:r>
      <w:r w:rsidR="002673E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θέλων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ἐνδείξασθαι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ὀργὴν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32FF4777" w14:textId="77777777" w:rsidR="00232D96" w:rsidRPr="006C78DC" w:rsidRDefault="00B75E71" w:rsidP="00B75E7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γνωρίσαι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δυνατὸν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ἤνεγκεν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πολλῇ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μακροθυμίᾳ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σκεύη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ὀργῆς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κατηρτισμένα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ἀπώλειαν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6657700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God, wishing to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endured.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vessels of</w:t>
      </w:r>
    </w:p>
    <w:p w14:paraId="7D92FB83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wrath.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,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-</w:t>
      </w:r>
      <w:r w:rsidRPr="006C78DC">
        <w:rPr>
          <w:rFonts w:ascii="Times New Roman" w:hAnsi="Times New Roman" w:cs="Times New Roman"/>
          <w:sz w:val="26"/>
          <w:szCs w:val="26"/>
        </w:rPr>
        <w:t>-.</w:t>
      </w:r>
    </w:p>
    <w:p w14:paraId="0AC7B97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128. Rom 11:6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χάριτι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⸀οὐκέτι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ἔργων</w:t>
      </w:r>
      <w:r w:rsidR="00B75E71" w:rsidRPr="006C78D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ab/>
        <w:t xml:space="preserve">     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C78DC">
        <w:rPr>
          <w:rFonts w:ascii="Times New Roman" w:hAnsi="Times New Roman" w:cs="Times New Roman"/>
          <w:sz w:val="26"/>
          <w:szCs w:val="26"/>
        </w:rPr>
        <w:t>I.</w:t>
      </w:r>
    </w:p>
    <w:p w14:paraId="2B23D5A4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[it is] by grace, [it is] no longer from works.</w:t>
      </w:r>
    </w:p>
    <w:p w14:paraId="18C7B744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129.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32D96" w:rsidRPr="006C78DC">
        <w:rPr>
          <w:rFonts w:ascii="Times New Roman" w:hAnsi="Times New Roman" w:cs="Times New Roman"/>
          <w:sz w:val="26"/>
          <w:szCs w:val="26"/>
          <w:lang w:val="el-GR"/>
        </w:rPr>
        <w:t>11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:12 </w:t>
      </w:r>
      <w:r w:rsidR="00232D96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75E71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δὲ τὸ παράπτωμα αὐτῶν πλοῦτος κόσμου καὶ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</w:t>
      </w:r>
      <w:r w:rsidR="00232D96" w:rsidRPr="006C78DC">
        <w:rPr>
          <w:rFonts w:ascii="Times New Roman" w:hAnsi="Times New Roman" w:cs="Times New Roman"/>
          <w:sz w:val="26"/>
          <w:szCs w:val="26"/>
        </w:rPr>
        <w:t>I</w:t>
      </w:r>
      <w:r w:rsidR="00232D96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40CE7881" w14:textId="77777777" w:rsidR="00232D96" w:rsidRPr="006C78DC" w:rsidRDefault="00B75E71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 xml:space="preserve"> </w:t>
      </w:r>
      <w:r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τὸ ἥττημα αὐτῶν πλοῦτος ἐθνῶν, πόσῳ μᾶλλον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>τὸ πλήρωμα αὐτῶν</w:t>
      </w:r>
      <w:r w:rsidR="00232D96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</w:p>
    <w:p w14:paraId="4BF1CDAC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their fall [is] the wealth of the world and their</w:t>
      </w:r>
    </w:p>
    <w:p w14:paraId="166C0D0A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failure [is] the wealth of the gentiles, much more</w:t>
      </w:r>
    </w:p>
    <w:p w14:paraId="4A3CEC09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[will be] their fulness.</w:t>
      </w:r>
    </w:p>
    <w:p w14:paraId="1E37DFFA" w14:textId="77777777" w:rsidR="00465ACB" w:rsidRPr="006C78DC" w:rsidRDefault="00232D96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130. </w:t>
      </w:r>
      <w:r w:rsidRPr="006C78DC">
        <w:rPr>
          <w:rFonts w:ascii="Times New Roman" w:hAnsi="Times New Roman" w:cs="Times New Roman"/>
          <w:sz w:val="26"/>
          <w:szCs w:val="26"/>
        </w:rPr>
        <w:t>Rom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11:13, 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τὴν διακονίαν μου ⸁δοξάζω*, </w:t>
      </w:r>
      <w:r w:rsidR="00B75E71"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>14</w:t>
      </w:r>
      <w:r w:rsidR="00B75E71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εἴ πως παραζηλώσω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</w:t>
      </w:r>
      <w:r w:rsidRPr="006C78DC">
        <w:rPr>
          <w:rFonts w:ascii="Times New Roman" w:hAnsi="Times New Roman" w:cs="Times New Roman"/>
          <w:sz w:val="26"/>
          <w:szCs w:val="26"/>
        </w:rPr>
        <w:t>III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609830F7" w14:textId="77777777" w:rsidR="00465ACB" w:rsidRPr="006C78DC" w:rsidRDefault="00B75E71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σάρκα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σώσω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τινὰς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 magnify my ministry, if perhaps I shall provoke</w:t>
      </w:r>
    </w:p>
    <w:p w14:paraId="499B67F2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and save some.</w:t>
      </w:r>
    </w:p>
    <w:p w14:paraId="69EF7E3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131. Rom 11:15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ἀποβολὴ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αὐτῶν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καταλλαγὴ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κόσμου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23C8D806" w14:textId="77777777" w:rsidR="00232D96" w:rsidRPr="006C78DC" w:rsidRDefault="00232D9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τίς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πρόσλημψις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ζωὴ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="00B75E71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E71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Pr="006C78D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B1416D3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If their setting aside [is] the world's </w:t>
      </w:r>
      <w:proofErr w:type="spellStart"/>
      <w:r w:rsidRPr="006C78DC">
        <w:rPr>
          <w:rFonts w:ascii="Times New Roman" w:hAnsi="Times New Roman" w:cs="Times New Roman"/>
          <w:sz w:val="26"/>
          <w:szCs w:val="26"/>
        </w:rPr>
        <w:t>reconcilia</w:t>
      </w:r>
      <w:proofErr w:type="spellEnd"/>
      <w:r w:rsidRPr="006C78DC">
        <w:rPr>
          <w:rFonts w:ascii="Times New Roman" w:hAnsi="Times New Roman" w:cs="Times New Roman"/>
          <w:sz w:val="26"/>
          <w:szCs w:val="26"/>
        </w:rPr>
        <w:t>-</w:t>
      </w:r>
    </w:p>
    <w:p w14:paraId="7CBC82C7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C78DC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6C78DC">
        <w:rPr>
          <w:rFonts w:ascii="Times New Roman" w:hAnsi="Times New Roman" w:cs="Times New Roman"/>
          <w:sz w:val="26"/>
          <w:szCs w:val="26"/>
        </w:rPr>
        <w:t>, what [shall] their acceptance [be] except</w:t>
      </w:r>
    </w:p>
    <w:p w14:paraId="66F1FC4F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life.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?</w:t>
      </w:r>
    </w:p>
    <w:p w14:paraId="6C6951D1" w14:textId="77777777" w:rsidR="00232D96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132. Rom </w:t>
      </w:r>
      <w:r w:rsidR="00232D96" w:rsidRPr="006C78DC">
        <w:rPr>
          <w:rFonts w:ascii="Times New Roman" w:hAnsi="Times New Roman" w:cs="Times New Roman"/>
          <w:sz w:val="26"/>
          <w:szCs w:val="26"/>
        </w:rPr>
        <w:t>11</w:t>
      </w:r>
      <w:r w:rsidRPr="006C78DC">
        <w:rPr>
          <w:rFonts w:ascii="Times New Roman" w:hAnsi="Times New Roman" w:cs="Times New Roman"/>
          <w:sz w:val="26"/>
          <w:szCs w:val="26"/>
        </w:rPr>
        <w:t>:</w:t>
      </w:r>
      <w:r w:rsidR="00232D96" w:rsidRPr="006C78DC">
        <w:rPr>
          <w:rFonts w:ascii="Times New Roman" w:hAnsi="Times New Roman" w:cs="Times New Roman"/>
          <w:sz w:val="26"/>
          <w:szCs w:val="26"/>
        </w:rPr>
        <w:t>1</w:t>
      </w:r>
      <w:r w:rsidRPr="006C78DC">
        <w:rPr>
          <w:rFonts w:ascii="Times New Roman" w:hAnsi="Times New Roman" w:cs="Times New Roman"/>
          <w:sz w:val="26"/>
          <w:szCs w:val="26"/>
        </w:rPr>
        <w:t xml:space="preserve">6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⸀δὲ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ἀπαρχὴ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ἁγία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φύραμα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· 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                 I.         </w:t>
      </w:r>
    </w:p>
    <w:p w14:paraId="1F74A714" w14:textId="77777777" w:rsidR="00465ACB" w:rsidRPr="006C78DC" w:rsidRDefault="00232D9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the first-fruits [are/were] holy, the batch of</w:t>
      </w:r>
    </w:p>
    <w:p w14:paraId="593A7053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dough also [will be holy].</w:t>
      </w:r>
    </w:p>
    <w:p w14:paraId="31F3F3A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133. Rom </w:t>
      </w:r>
      <w:r w:rsidR="00232D96" w:rsidRPr="006C78DC">
        <w:rPr>
          <w:rFonts w:ascii="Times New Roman" w:hAnsi="Times New Roman" w:cs="Times New Roman"/>
          <w:sz w:val="26"/>
          <w:szCs w:val="26"/>
        </w:rPr>
        <w:t>11</w:t>
      </w:r>
      <w:r w:rsidRPr="006C78DC">
        <w:rPr>
          <w:rFonts w:ascii="Times New Roman" w:hAnsi="Times New Roman" w:cs="Times New Roman"/>
          <w:sz w:val="26"/>
          <w:szCs w:val="26"/>
        </w:rPr>
        <w:t xml:space="preserve">:16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ῥίζα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ἁγία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κλάδοι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32D96" w:rsidRPr="006C78DC">
        <w:rPr>
          <w:rFonts w:ascii="Times New Roman" w:hAnsi="Times New Roman" w:cs="Times New Roman"/>
          <w:sz w:val="26"/>
          <w:szCs w:val="26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ab/>
      </w:r>
      <w:r w:rsidR="00F757B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6"/>
          <w:szCs w:val="26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76D601EF" w14:textId="77777777" w:rsidR="00465ACB" w:rsidRPr="006C78DC" w:rsidRDefault="00232D9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the root [is/was] holy, the branches also [will</w:t>
      </w:r>
    </w:p>
    <w:p w14:paraId="0B15329A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be holy].</w:t>
      </w:r>
    </w:p>
    <w:p w14:paraId="4742EC53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134. Rom </w:t>
      </w:r>
      <w:r w:rsidR="00232D96" w:rsidRPr="006C78DC">
        <w:rPr>
          <w:rFonts w:ascii="Times New Roman" w:hAnsi="Times New Roman" w:cs="Times New Roman"/>
          <w:sz w:val="26"/>
          <w:szCs w:val="26"/>
        </w:rPr>
        <w:t>11</w:t>
      </w:r>
      <w:r w:rsidRPr="006C78DC">
        <w:rPr>
          <w:rFonts w:ascii="Times New Roman" w:hAnsi="Times New Roman" w:cs="Times New Roman"/>
          <w:sz w:val="26"/>
          <w:szCs w:val="26"/>
        </w:rPr>
        <w:t>:</w:t>
      </w:r>
      <w:r w:rsidR="00232D96" w:rsidRPr="006C78DC">
        <w:rPr>
          <w:rFonts w:ascii="Times New Roman" w:hAnsi="Times New Roman" w:cs="Times New Roman"/>
          <w:sz w:val="26"/>
          <w:szCs w:val="26"/>
        </w:rPr>
        <w:t>1</w:t>
      </w:r>
      <w:r w:rsidRPr="006C78DC">
        <w:rPr>
          <w:rFonts w:ascii="Times New Roman" w:hAnsi="Times New Roman" w:cs="Times New Roman"/>
          <w:sz w:val="26"/>
          <w:szCs w:val="26"/>
        </w:rPr>
        <w:t xml:space="preserve">7,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τινες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κλάδων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ἐξεκλάσθησαν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I.</w:t>
      </w:r>
    </w:p>
    <w:p w14:paraId="6D7116B3" w14:textId="77777777" w:rsidR="00232D96" w:rsidRPr="006C78DC" w:rsidRDefault="00F757B6" w:rsidP="00F757B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ἀγριέλαιος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ὢν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ἐνεκεντρίσθης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συγκοινωνὸς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⸂τῆς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ῥίζης⸃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πιότητος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ἐλαίας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ἐγένου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18 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κατακαυχῶ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κλάδων</w:t>
      </w:r>
    </w:p>
    <w:p w14:paraId="2680B61C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some of the branches have been broken off</w:t>
      </w:r>
    </w:p>
    <w:p w14:paraId="32D704FF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and you.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have been grafted in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do not</w:t>
      </w:r>
    </w:p>
    <w:p w14:paraId="7DE786A5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boast against the branc</w:t>
      </w:r>
      <w:r w:rsidR="00232D96" w:rsidRPr="006C78DC">
        <w:rPr>
          <w:rFonts w:ascii="Times New Roman" w:hAnsi="Times New Roman" w:cs="Times New Roman"/>
          <w:sz w:val="26"/>
          <w:szCs w:val="26"/>
        </w:rPr>
        <w:t>hes.</w:t>
      </w:r>
    </w:p>
    <w:p w14:paraId="36256A3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135. Rom 11:18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⸀κατακαυχᾶσαι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ῥίζαν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βαστάζεις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5469A191" w14:textId="77777777" w:rsidR="00465ACB" w:rsidRPr="006C78DC" w:rsidRDefault="00F757B6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ῥίζα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σέ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But if you boast against [them], you are not</w:t>
      </w:r>
    </w:p>
    <w:p w14:paraId="736817BB" w14:textId="77777777" w:rsidR="00465ACB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supporting the root, but the root [is supporting]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you.</w:t>
      </w:r>
    </w:p>
    <w:p w14:paraId="7B635BE3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136. Rom 11:21 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θεὸς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φύσιν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κλάδων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757B6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57B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       I. </w:t>
      </w:r>
    </w:p>
    <w:p w14:paraId="2DC91684" w14:textId="77777777" w:rsidR="00465ACB" w:rsidRPr="006C78DC" w:rsidRDefault="00F757B6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ἐφείσατο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οὐδὲ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φείσεται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God did not spare. 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232D96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neither will he</w:t>
      </w:r>
    </w:p>
    <w:p w14:paraId="167193F5" w14:textId="77777777" w:rsidR="00232D96" w:rsidRPr="006C78DC" w:rsidRDefault="00465ACB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spare you.</w:t>
      </w:r>
    </w:p>
    <w:p w14:paraId="1E45D4DB" w14:textId="77777777" w:rsidR="00465ACB" w:rsidRDefault="00232D96" w:rsidP="00232D9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BOYER.: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97</w:t>
      </w:r>
    </w:p>
    <w:p w14:paraId="78038788" w14:textId="77777777" w:rsidR="00232D96" w:rsidRPr="00465ACB" w:rsidRDefault="00232D96" w:rsidP="00232D9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A737287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137. Rom 11</w:t>
      </w:r>
      <w:r w:rsidR="00126AE0" w:rsidRPr="006C78DC">
        <w:rPr>
          <w:rFonts w:ascii="Times New Roman" w:hAnsi="Times New Roman" w:cs="Times New Roman"/>
          <w:sz w:val="26"/>
          <w:szCs w:val="26"/>
        </w:rPr>
        <w:t>:</w:t>
      </w:r>
      <w:r w:rsidRPr="006C78DC">
        <w:rPr>
          <w:rFonts w:ascii="Times New Roman" w:hAnsi="Times New Roman" w:cs="Times New Roman"/>
          <w:sz w:val="26"/>
          <w:szCs w:val="26"/>
        </w:rPr>
        <w:t xml:space="preserve">24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φύσιν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ἐξεκόπης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           I. </w:t>
      </w:r>
    </w:p>
    <w:p w14:paraId="79FD8446" w14:textId="77777777" w:rsidR="00126AE0" w:rsidRPr="006C78DC" w:rsidRDefault="002C6900" w:rsidP="002C690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ἀγριελαίου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φύσιν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ἐνεκεντρίσθης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καλλιέλαιον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πόσῳ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οὗτοι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φύσιν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ἐγκεντρισθήσονται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ἰδίᾳ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ἐλαίᾳ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C86C77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you were cut off.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and were grafted in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5CF5CE98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much more shall these.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be grafted into.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5D03945A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138. Rom 12:18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2C6900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δυνατὸν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μετὰ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πάντων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ἀνθρώπων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C690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>III.2</w:t>
      </w:r>
    </w:p>
    <w:p w14:paraId="6D5F398D" w14:textId="77777777" w:rsidR="00465ACB" w:rsidRPr="006C78DC" w:rsidRDefault="002C6900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εἰρηνεύοντες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possibl</w:t>
      </w:r>
      <w:r w:rsidR="00126AE0" w:rsidRPr="006C78DC">
        <w:rPr>
          <w:rFonts w:ascii="Times New Roman" w:hAnsi="Times New Roman" w:cs="Times New Roman"/>
          <w:sz w:val="26"/>
          <w:szCs w:val="26"/>
        </w:rPr>
        <w:t>e being at peace with all. . .</w:t>
      </w:r>
    </w:p>
    <w:p w14:paraId="792FD5E6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139. Rom 13:9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ἑτέρα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ἐντολή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⸉τῷ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λόγῳ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τούτῳ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              I. </w:t>
      </w:r>
    </w:p>
    <w:p w14:paraId="3B2DC62D" w14:textId="77777777" w:rsidR="00465ACB" w:rsidRPr="006C78DC" w:rsidRDefault="003A016F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ἀνακεφαλαιοῦται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 xml:space="preserve">If [there is]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any other commandment, it is </w:t>
      </w:r>
    </w:p>
    <w:p w14:paraId="66187C4B" w14:textId="77777777" w:rsidR="00126AE0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 summe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d </w:t>
      </w:r>
      <w:r w:rsidRPr="006C78DC">
        <w:rPr>
          <w:rFonts w:ascii="Times New Roman" w:hAnsi="Times New Roman" w:cs="Times New Roman"/>
          <w:sz w:val="26"/>
          <w:szCs w:val="26"/>
        </w:rPr>
        <w:t xml:space="preserve">up </w:t>
      </w:r>
      <w:r w:rsidR="00126AE0" w:rsidRPr="006C78DC">
        <w:rPr>
          <w:rFonts w:ascii="Times New Roman" w:hAnsi="Times New Roman" w:cs="Times New Roman"/>
          <w:sz w:val="26"/>
          <w:szCs w:val="26"/>
        </w:rPr>
        <w:t>in</w:t>
      </w:r>
      <w:r w:rsidRPr="006C78DC">
        <w:rPr>
          <w:rFonts w:ascii="Times New Roman" w:hAnsi="Times New Roman" w:cs="Times New Roman"/>
          <w:sz w:val="26"/>
          <w:szCs w:val="26"/>
        </w:rPr>
        <w:t xml:space="preserve"> t</w:t>
      </w:r>
      <w:r w:rsidR="00126AE0" w:rsidRPr="006C78DC">
        <w:rPr>
          <w:rFonts w:ascii="Times New Roman" w:hAnsi="Times New Roman" w:cs="Times New Roman"/>
          <w:sz w:val="26"/>
          <w:szCs w:val="26"/>
        </w:rPr>
        <w:t>his</w:t>
      </w:r>
      <w:r w:rsidRPr="006C78DC">
        <w:rPr>
          <w:rFonts w:ascii="Times New Roman" w:hAnsi="Times New Roman" w:cs="Times New Roman"/>
          <w:sz w:val="26"/>
          <w:szCs w:val="26"/>
        </w:rPr>
        <w:t xml:space="preserve">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65422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140. Rom 14:15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βρῶμα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ἀδελφός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λυπεῖται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   III.4</w:t>
      </w:r>
    </w:p>
    <w:p w14:paraId="4BA8BEFE" w14:textId="77777777" w:rsidR="00465ACB" w:rsidRPr="006C78DC" w:rsidRDefault="003A016F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οὐκέτι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ἀγάπην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περιπατεῖς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your brother is bei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ng grieved because of food, </w:t>
      </w:r>
    </w:p>
    <w:p w14:paraId="23B3FFC6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you are no longer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walking according to love. </w:t>
      </w:r>
    </w:p>
    <w:p w14:paraId="4B681F2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141. Rom 15:27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πνευματικοῖς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αὐτῶν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ἐκοινώνησαν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7480EFCA" w14:textId="77777777" w:rsidR="00126AE0" w:rsidRPr="006C78DC" w:rsidRDefault="003A016F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ἔθνη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ὀφείλουσιν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σαρκικοῖς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λειτουργῆσαι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αὐτοῖς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7C0E8C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If the gentiles </w:t>
      </w:r>
      <w:r w:rsidR="00126AE0" w:rsidRPr="006C78DC">
        <w:rPr>
          <w:rFonts w:ascii="Times New Roman" w:hAnsi="Times New Roman" w:cs="Times New Roman"/>
          <w:sz w:val="26"/>
          <w:szCs w:val="26"/>
        </w:rPr>
        <w:t>have become sharers in their</w:t>
      </w:r>
    </w:p>
    <w:p w14:paraId="5F46D591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spiritual things, they ought also to minister to</w:t>
      </w:r>
    </w:p>
    <w:p w14:paraId="3B7C0B2B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them in fleshly things.</w:t>
      </w:r>
    </w:p>
    <w:p w14:paraId="20C55541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142. 1 Cor 3:12,13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ἐποικοδομεῖ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ἐπὶ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θεμέλιον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016F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χρυσόν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A016F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III.4</w:t>
      </w:r>
      <w:r w:rsidR="00126AE0" w:rsidRPr="006C78DC">
        <w:rPr>
          <w:rFonts w:ascii="Times New Roman" w:hAnsi="Times New Roman" w:cs="Times New Roman"/>
          <w:sz w:val="26"/>
          <w:szCs w:val="26"/>
          <w:vertAlign w:val="superscript"/>
        </w:rPr>
        <w:t>18</w:t>
      </w:r>
    </w:p>
    <w:p w14:paraId="4D644FEA" w14:textId="77777777" w:rsidR="00465ACB" w:rsidRPr="006C78DC" w:rsidRDefault="003A016F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…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ἑκάστου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ἔργον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φανερὸν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γενήσεται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builds on the foundation gold.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,</w:t>
      </w:r>
    </w:p>
    <w:p w14:paraId="1C5AB1C8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each one's work will be manifest.</w:t>
      </w:r>
    </w:p>
    <w:p w14:paraId="5E62FD1A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143. 1 Cor 3:14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τινος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ἔργον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⸀μενεῖ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ἐποικοδόμησεν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E0CA1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        III.4</w:t>
      </w:r>
      <w:r w:rsidR="00126AE0" w:rsidRPr="006C78DC">
        <w:rPr>
          <w:rFonts w:ascii="Times New Roman" w:hAnsi="Times New Roman" w:cs="Times New Roman"/>
          <w:sz w:val="26"/>
          <w:szCs w:val="26"/>
          <w:vertAlign w:val="superscript"/>
        </w:rPr>
        <w:t>18</w:t>
      </w:r>
    </w:p>
    <w:p w14:paraId="1694B82C" w14:textId="77777777" w:rsidR="00465ACB" w:rsidRPr="006C78DC" w:rsidRDefault="0059189E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μισθὸν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λήμψεται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anyone's work abides. ..he shall receive</w:t>
      </w:r>
    </w:p>
    <w:p w14:paraId="626A2EC6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reward.</w:t>
      </w:r>
    </w:p>
    <w:p w14:paraId="1E914403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144. 1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59189E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3:15 </w:t>
      </w:r>
      <w:r w:rsidR="00126AE0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 τινος τὸ ἔργον κατακαήσεται, ζημιωθήσεται,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  </w:t>
      </w:r>
      <w:r w:rsidR="00126AE0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</w:t>
      </w:r>
      <w:r w:rsidR="00126AE0" w:rsidRPr="006C78DC">
        <w:rPr>
          <w:rFonts w:ascii="Times New Roman" w:hAnsi="Times New Roman" w:cs="Times New Roman"/>
          <w:sz w:val="26"/>
          <w:szCs w:val="26"/>
        </w:rPr>
        <w:t>III</w:t>
      </w:r>
      <w:r w:rsidR="00126AE0" w:rsidRPr="006C78DC">
        <w:rPr>
          <w:rFonts w:ascii="Times New Roman" w:hAnsi="Times New Roman" w:cs="Times New Roman"/>
          <w:sz w:val="26"/>
          <w:szCs w:val="26"/>
          <w:lang w:val="el-GR"/>
        </w:rPr>
        <w:t>.4</w:t>
      </w:r>
      <w:r w:rsidR="00126AE0" w:rsidRPr="006C78DC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18</w:t>
      </w:r>
    </w:p>
    <w:p w14:paraId="45EAF803" w14:textId="77777777" w:rsidR="00465ACB" w:rsidRPr="006C78DC" w:rsidRDefault="0059189E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σωθήσεται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οὕτως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πυρός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anyone's work shall be burned, he shall suffer';</w:t>
      </w:r>
    </w:p>
    <w:p w14:paraId="62396B85" w14:textId="77777777" w:rsidR="00465ACB" w:rsidRPr="006C78DC" w:rsidRDefault="00465ACB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loss, but he himself shall be saved. 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DEC4C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145. 1 Cor 3:17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59189E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ναὸν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φθείρει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⸀φθερεῖ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val="el-GR" w:bidi="he-IL"/>
        </w:rPr>
        <w:t>⸁τοῦτον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9189E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  III.4</w:t>
      </w:r>
      <w:r w:rsidR="00126AE0" w:rsidRPr="006C78DC">
        <w:rPr>
          <w:rFonts w:ascii="Times New Roman" w:hAnsi="Times New Roman" w:cs="Times New Roman"/>
          <w:sz w:val="26"/>
          <w:szCs w:val="26"/>
          <w:vertAlign w:val="superscript"/>
        </w:rPr>
        <w:t>18</w:t>
      </w:r>
    </w:p>
    <w:p w14:paraId="302EE81F" w14:textId="77777777" w:rsidR="00465ACB" w:rsidRPr="006C78DC" w:rsidRDefault="0059189E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θεός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·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co</w:t>
      </w:r>
      <w:r w:rsidR="00126AE0" w:rsidRPr="006C78DC">
        <w:rPr>
          <w:rFonts w:ascii="Times New Roman" w:hAnsi="Times New Roman" w:cs="Times New Roman"/>
          <w:sz w:val="26"/>
          <w:szCs w:val="26"/>
        </w:rPr>
        <w:t xml:space="preserve">rrupts God's temple, God will </w:t>
      </w:r>
    </w:p>
    <w:p w14:paraId="128BB618" w14:textId="77777777" w:rsidR="00465ACB" w:rsidRPr="006C78DC" w:rsidRDefault="00126AE0" w:rsidP="00126AE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corrupt him. </w:t>
      </w:r>
    </w:p>
    <w:p w14:paraId="14D57F7A" w14:textId="77777777" w:rsidR="00126AE0" w:rsidRDefault="00126AE0" w:rsidP="00126AE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14:paraId="5D882D1B" w14:textId="77777777" w:rsidR="00465ACB" w:rsidRPr="00126AE0" w:rsidRDefault="00465ACB" w:rsidP="00126AE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126AE0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126AE0">
        <w:rPr>
          <w:rFonts w:ascii="Times New Roman" w:hAnsi="Times New Roman" w:cs="Times New Roman"/>
          <w:sz w:val="22"/>
          <w:szCs w:val="22"/>
        </w:rPr>
        <w:t xml:space="preserve"> Cf. vv 14, </w:t>
      </w:r>
      <w:r w:rsidR="00126AE0">
        <w:rPr>
          <w:rFonts w:ascii="Times New Roman" w:hAnsi="Times New Roman" w:cs="Times New Roman"/>
          <w:sz w:val="22"/>
          <w:szCs w:val="22"/>
        </w:rPr>
        <w:t>15</w:t>
      </w:r>
      <w:r w:rsidRPr="00126AE0">
        <w:rPr>
          <w:rFonts w:ascii="Times New Roman" w:hAnsi="Times New Roman" w:cs="Times New Roman"/>
          <w:sz w:val="22"/>
          <w:szCs w:val="22"/>
        </w:rPr>
        <w:t>. These four examples represent two pairs o</w:t>
      </w:r>
      <w:r w:rsidR="00126AE0">
        <w:rPr>
          <w:rFonts w:ascii="Times New Roman" w:hAnsi="Times New Roman" w:cs="Times New Roman"/>
          <w:sz w:val="22"/>
          <w:szCs w:val="22"/>
        </w:rPr>
        <w:t>f alternative possibilities;</w:t>
      </w:r>
    </w:p>
    <w:p w14:paraId="4C375114" w14:textId="77777777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26AE0">
        <w:rPr>
          <w:rFonts w:ascii="Times New Roman" w:hAnsi="Times New Roman" w:cs="Times New Roman"/>
          <w:sz w:val="22"/>
          <w:szCs w:val="22"/>
        </w:rPr>
        <w:t>the first and fourth ("if anyone builds. 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or destroys. 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.</w:t>
      </w:r>
      <w:r w:rsidR="00126AE0">
        <w:rPr>
          <w:rFonts w:ascii="Times New Roman" w:hAnsi="Times New Roman" w:cs="Times New Roman"/>
          <w:sz w:val="22"/>
          <w:szCs w:val="22"/>
        </w:rPr>
        <w:t xml:space="preserve"> “</w:t>
      </w:r>
      <w:r w:rsidRPr="00126AE0">
        <w:rPr>
          <w:rFonts w:ascii="Times New Roman" w:hAnsi="Times New Roman" w:cs="Times New Roman"/>
          <w:sz w:val="22"/>
          <w:szCs w:val="22"/>
        </w:rPr>
        <w:t>) and the second and third a</w:t>
      </w:r>
      <w:r w:rsidR="00126A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E582B" w14:textId="77777777" w:rsidR="00465ACB" w:rsidRPr="00126AE0" w:rsidRDefault="00465ACB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26AE0">
        <w:rPr>
          <w:rFonts w:ascii="Times New Roman" w:hAnsi="Times New Roman" w:cs="Times New Roman"/>
          <w:sz w:val="22"/>
          <w:szCs w:val="22"/>
        </w:rPr>
        <w:t>sub-classification of the first ("if anyone builds gold. 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or wood. .</w:t>
      </w:r>
      <w:r w:rsidR="00126AE0">
        <w:rPr>
          <w:rFonts w:ascii="Times New Roman" w:hAnsi="Times New Roman" w:cs="Times New Roman"/>
          <w:sz w:val="22"/>
          <w:szCs w:val="22"/>
        </w:rPr>
        <w:t xml:space="preserve"> </w:t>
      </w:r>
      <w:r w:rsidRPr="00126AE0">
        <w:rPr>
          <w:rFonts w:ascii="Times New Roman" w:hAnsi="Times New Roman" w:cs="Times New Roman"/>
          <w:sz w:val="22"/>
          <w:szCs w:val="22"/>
        </w:rPr>
        <w:t>.</w:t>
      </w:r>
      <w:r w:rsidR="00126AE0">
        <w:rPr>
          <w:rFonts w:ascii="Times New Roman" w:hAnsi="Times New Roman" w:cs="Times New Roman"/>
          <w:sz w:val="22"/>
          <w:szCs w:val="22"/>
        </w:rPr>
        <w:t xml:space="preserve"> .”</w:t>
      </w:r>
      <w:r w:rsidRPr="00126AE0">
        <w:rPr>
          <w:rFonts w:ascii="Times New Roman" w:hAnsi="Times New Roman" w:cs="Times New Roman"/>
          <w:sz w:val="22"/>
          <w:szCs w:val="22"/>
        </w:rPr>
        <w:t>).</w:t>
      </w:r>
    </w:p>
    <w:p w14:paraId="69F90C50" w14:textId="77777777" w:rsidR="00465ACB" w:rsidRDefault="00126AE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98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25A36BA" w14:textId="77777777" w:rsidR="00126AE0" w:rsidRPr="006C78DC" w:rsidRDefault="00126AE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F23E76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146. 1 Cor 3:18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δοκεῖ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σοφὸς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εἶναι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αἰῶνι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    III.4</w:t>
      </w:r>
    </w:p>
    <w:p w14:paraId="4D52F3E2" w14:textId="77777777" w:rsidR="00465ACB" w:rsidRPr="006C78DC" w:rsidRDefault="00C4581A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τούτῳ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μωρὸς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γενέσθω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ἵνα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γένηται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σοφός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thinks he is wise. .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8265F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let him become</w:t>
      </w:r>
    </w:p>
    <w:p w14:paraId="0262F5BA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 fool. .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2979A522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147. 1 Cor 4:7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ἔλαβες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καυχᾶσαι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λαβών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; </w:t>
      </w:r>
      <w:r w:rsidR="00C4581A" w:rsidRPr="006C78DC">
        <w:rPr>
          <w:rFonts w:ascii="Times New Roman" w:hAnsi="Times New Roman" w:cs="Times New Roman"/>
          <w:sz w:val="26"/>
          <w:szCs w:val="26"/>
        </w:rPr>
        <w:tab/>
      </w:r>
      <w:r w:rsidR="00C4581A" w:rsidRPr="006C78DC">
        <w:rPr>
          <w:rFonts w:ascii="Times New Roman" w:hAnsi="Times New Roman" w:cs="Times New Roman"/>
          <w:sz w:val="26"/>
          <w:szCs w:val="26"/>
        </w:rPr>
        <w:tab/>
      </w:r>
      <w:r w:rsidR="00C4581A" w:rsidRPr="006C78DC">
        <w:rPr>
          <w:rFonts w:ascii="Times New Roman" w:hAnsi="Times New Roman" w:cs="Times New Roman"/>
          <w:sz w:val="26"/>
          <w:szCs w:val="26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3AC0C48C" w14:textId="77777777" w:rsidR="00465ACB" w:rsidRPr="006C78DC" w:rsidRDefault="00965515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you have received [what you have], why do</w:t>
      </w:r>
    </w:p>
    <w:p w14:paraId="10410C60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you boast. .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?</w:t>
      </w:r>
    </w:p>
    <w:p w14:paraId="2A84665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148. 1 Cor 6:2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κρίνεται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κόσμος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ἀνάξιοί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ἐστε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3457CD0F" w14:textId="77777777" w:rsidR="00465ACB" w:rsidRPr="006C78DC" w:rsidRDefault="00C4581A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κριτηρίων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ἐλαχίστων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>;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If the world is being judged by you, are you</w:t>
      </w:r>
    </w:p>
    <w:p w14:paraId="27629909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unworthy of the lesser courts?</w:t>
      </w:r>
    </w:p>
    <w:p w14:paraId="0C95A6EB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149. 1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7:9 </w:t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4581A"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> 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 δὲ οὐκ ἐγκρατεύονται, γαμησάτωσαν</w:t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C4581A" w:rsidRPr="006C78DC">
        <w:rPr>
          <w:rFonts w:ascii="Times New Roman" w:hAnsi="Times New Roman" w:cs="Times New Roman"/>
          <w:sz w:val="26"/>
          <w:szCs w:val="26"/>
          <w:lang w:val="el-GR"/>
        </w:rPr>
        <w:tab/>
      </w:r>
      <w:r w:rsidR="00C4581A" w:rsidRPr="006C78DC">
        <w:rPr>
          <w:rFonts w:ascii="Times New Roman" w:hAnsi="Times New Roman" w:cs="Times New Roman"/>
          <w:sz w:val="26"/>
          <w:szCs w:val="26"/>
          <w:lang w:val="el-GR"/>
        </w:rPr>
        <w:tab/>
      </w:r>
      <w:r w:rsidR="00C4581A" w:rsidRPr="006C78DC">
        <w:rPr>
          <w:rFonts w:ascii="Times New Roman" w:hAnsi="Times New Roman" w:cs="Times New Roman"/>
          <w:sz w:val="26"/>
          <w:szCs w:val="26"/>
          <w:lang w:val="el-GR"/>
        </w:rPr>
        <w:tab/>
      </w:r>
      <w:r w:rsidR="00C4581A" w:rsidRPr="006C78DC">
        <w:rPr>
          <w:rFonts w:ascii="Times New Roman" w:hAnsi="Times New Roman" w:cs="Times New Roman"/>
          <w:sz w:val="26"/>
          <w:szCs w:val="26"/>
          <w:lang w:val="el-GR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965515" w:rsidRPr="006C78DC">
        <w:rPr>
          <w:rFonts w:ascii="Times New Roman" w:hAnsi="Times New Roman" w:cs="Times New Roman"/>
          <w:sz w:val="26"/>
          <w:szCs w:val="26"/>
        </w:rPr>
        <w:t>III</w:t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64314522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If they are not </w:t>
      </w:r>
      <w:proofErr w:type="spellStart"/>
      <w:r w:rsidRPr="006C78DC">
        <w:rPr>
          <w:rFonts w:ascii="Times New Roman" w:hAnsi="Times New Roman" w:cs="Times New Roman"/>
          <w:sz w:val="26"/>
          <w:szCs w:val="26"/>
        </w:rPr>
        <w:t>controllong</w:t>
      </w:r>
      <w:proofErr w:type="spellEnd"/>
      <w:r w:rsidRPr="006C78DC">
        <w:rPr>
          <w:rFonts w:ascii="Times New Roman" w:hAnsi="Times New Roman" w:cs="Times New Roman"/>
          <w:sz w:val="26"/>
          <w:szCs w:val="26"/>
        </w:rPr>
        <w:t xml:space="preserve"> themselves, let them</w:t>
      </w:r>
    </w:p>
    <w:p w14:paraId="5136194B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get married.</w:t>
      </w:r>
    </w:p>
    <w:p w14:paraId="23753A53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150. 1 Cor 7:12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ἀδελφὸς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γυναῖκα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ἄπιστον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val="el-GR" w:bidi="he-IL"/>
        </w:rPr>
        <w:t>αὕτη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581A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</w:rPr>
        <w:t>III.4</w:t>
      </w:r>
      <w:r w:rsidR="00965515" w:rsidRPr="006C78DC">
        <w:rPr>
          <w:rFonts w:ascii="Times New Roman" w:hAnsi="Times New Roman" w:cs="Times New Roman"/>
          <w:sz w:val="26"/>
          <w:szCs w:val="26"/>
          <w:vertAlign w:val="superscript"/>
        </w:rPr>
        <w:t>19</w:t>
      </w:r>
    </w:p>
    <w:p w14:paraId="634B4117" w14:textId="77777777" w:rsidR="00465ACB" w:rsidRPr="006C78DC" w:rsidRDefault="00C4581A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συνευδοκεῖ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οἰκεῖν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μετ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ἀφιέτω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αὐτήν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 brother has an unbelieving wife and she is</w:t>
      </w:r>
    </w:p>
    <w:p w14:paraId="590CFF5F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pleased to stay with him, let him not send</w:t>
      </w:r>
    </w:p>
    <w:p w14:paraId="62ADCE8E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her away.</w:t>
      </w:r>
    </w:p>
    <w:p w14:paraId="40D9FEC5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151. 1 Cor 7:13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γυνὴ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⸂εἴ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τις⸃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ἄνδρα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ἄπιστον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⸀οὗτος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</w:rPr>
        <w:t>III.4</w:t>
      </w:r>
      <w:r w:rsidR="00965515" w:rsidRPr="006C78DC">
        <w:rPr>
          <w:rFonts w:ascii="Times New Roman" w:hAnsi="Times New Roman" w:cs="Times New Roman"/>
          <w:sz w:val="26"/>
          <w:szCs w:val="26"/>
          <w:vertAlign w:val="superscript"/>
        </w:rPr>
        <w:t>19</w:t>
      </w:r>
    </w:p>
    <w:p w14:paraId="060F9599" w14:textId="77777777" w:rsidR="00965515" w:rsidRPr="006C78DC" w:rsidRDefault="00B73D9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συνευδοκεῖ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οἰκεῖν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μετ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αὐτῆς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ἀφιέτω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⸄τὸν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ἄνδρα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EAD3BE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any wife has an unbelievi</w:t>
      </w:r>
      <w:r w:rsidR="00965515" w:rsidRPr="006C78DC">
        <w:rPr>
          <w:rFonts w:ascii="Times New Roman" w:hAnsi="Times New Roman" w:cs="Times New Roman"/>
          <w:sz w:val="26"/>
          <w:szCs w:val="26"/>
        </w:rPr>
        <w:t>n</w:t>
      </w:r>
      <w:r w:rsidRPr="006C78DC">
        <w:rPr>
          <w:rFonts w:ascii="Times New Roman" w:hAnsi="Times New Roman" w:cs="Times New Roman"/>
          <w:sz w:val="26"/>
          <w:szCs w:val="26"/>
        </w:rPr>
        <w:t>g husband and he is</w:t>
      </w:r>
    </w:p>
    <w:p w14:paraId="31C9EC9A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pleased to stay with her, let her not send him</w:t>
      </w:r>
    </w:p>
    <w:p w14:paraId="2A869BD9" w14:textId="77777777" w:rsidR="00465ACB" w:rsidRPr="006C78DC" w:rsidRDefault="00965515" w:rsidP="0096551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away.</w:t>
      </w:r>
    </w:p>
    <w:p w14:paraId="0915ADC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152. 1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7:15 </w:t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73D90" w:rsidRPr="006C78DC">
        <w:rPr>
          <w:rFonts w:ascii="Times New Roman" w:hAnsi="Times New Roman" w:cs="Times New Roman"/>
          <w:b/>
          <w:sz w:val="24"/>
          <w:szCs w:val="24"/>
          <w:lang w:val="el-GR" w:bidi="he-IL"/>
        </w:rPr>
        <w:t> 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 δὲ ὁ ἄπιστος χωρίζεται, χωριζέσθω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       </w:t>
      </w:r>
      <w:r w:rsidR="00965515" w:rsidRPr="006C78DC">
        <w:rPr>
          <w:rFonts w:ascii="Times New Roman" w:hAnsi="Times New Roman" w:cs="Times New Roman"/>
          <w:sz w:val="26"/>
          <w:szCs w:val="26"/>
        </w:rPr>
        <w:t>III</w:t>
      </w:r>
      <w:r w:rsidR="00965515" w:rsidRPr="006C78DC">
        <w:rPr>
          <w:rFonts w:ascii="Times New Roman" w:hAnsi="Times New Roman" w:cs="Times New Roman"/>
          <w:sz w:val="26"/>
          <w:szCs w:val="26"/>
          <w:lang w:val="el-GR"/>
        </w:rPr>
        <w:t>.4</w:t>
      </w:r>
      <w:r w:rsidR="00965515" w:rsidRPr="006C78DC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19</w:t>
      </w:r>
    </w:p>
    <w:p w14:paraId="1FB75107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But if the unbelieving husband departs, let him</w:t>
      </w:r>
    </w:p>
    <w:p w14:paraId="56AC4ECF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depart.</w:t>
      </w:r>
    </w:p>
    <w:p w14:paraId="2B58502A" w14:textId="77777777" w:rsidR="00465ACB" w:rsidRPr="006C78DC" w:rsidRDefault="00965515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153. 1 Cor 7:21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δύνασαι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ἐλεύθερος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γενέσθαι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B73D90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    III.2</w:t>
      </w:r>
    </w:p>
    <w:p w14:paraId="7608237C" w14:textId="77777777" w:rsidR="00465ACB" w:rsidRPr="006C78DC" w:rsidRDefault="00B73D90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χρῆσαι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But if you are able to become free, use it rather.</w:t>
      </w:r>
    </w:p>
    <w:p w14:paraId="31465026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154. 1 Cor 7:36 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ἀσχημονεῖν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ἐπὶ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παρθένον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</w:t>
      </w:r>
      <w:r w:rsidR="00965515" w:rsidRPr="006C78DC">
        <w:rPr>
          <w:rFonts w:ascii="Times New Roman" w:hAnsi="Times New Roman" w:cs="Times New Roman"/>
          <w:sz w:val="26"/>
          <w:szCs w:val="26"/>
        </w:rPr>
        <w:t>III.4</w:t>
      </w:r>
    </w:p>
    <w:p w14:paraId="717D7E45" w14:textId="77777777" w:rsidR="00465ACB" w:rsidRPr="006C78DC" w:rsidRDefault="00B73D90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νομίζει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,… 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θέλει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ποιείτω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thinks he is acting shamefully towards</w:t>
      </w:r>
    </w:p>
    <w:p w14:paraId="76620D4E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his virgin. .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965515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let him do what he wants; he is</w:t>
      </w:r>
    </w:p>
    <w:p w14:paraId="2AA56D70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not sinning; let them be married.</w:t>
      </w:r>
    </w:p>
    <w:p w14:paraId="27641E28" w14:textId="77777777" w:rsidR="00465ACB" w:rsidRPr="006C78DC" w:rsidRDefault="00965515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155. 1 Cor 8:2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δοκεῖ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⸀ἐγνωκέναι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οὔπω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ἔγνω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καθὼς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3D90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    III.3</w:t>
      </w:r>
      <w:r w:rsidRPr="006C78DC">
        <w:rPr>
          <w:rFonts w:ascii="Times New Roman" w:hAnsi="Times New Roman" w:cs="Times New Roman"/>
          <w:sz w:val="26"/>
          <w:szCs w:val="26"/>
          <w:vertAlign w:val="superscript"/>
        </w:rPr>
        <w:t>20</w:t>
      </w:r>
    </w:p>
    <w:p w14:paraId="46E5AE69" w14:textId="77777777" w:rsidR="00465ACB" w:rsidRPr="006C78DC" w:rsidRDefault="00B73D90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δεῖ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γνῶναι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thinks that he knows anything, he has</w:t>
      </w:r>
    </w:p>
    <w:p w14:paraId="7460CFBA" w14:textId="77777777" w:rsidR="00465ACB" w:rsidRPr="006C78DC" w:rsidRDefault="00465ACB" w:rsidP="0096551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not yet come to know as he ought to know.</w:t>
      </w:r>
    </w:p>
    <w:p w14:paraId="410E0DC1" w14:textId="77777777" w:rsidR="00965515" w:rsidRPr="00965515" w:rsidRDefault="00965515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3327044" w14:textId="77777777" w:rsidR="00465ACB" w:rsidRPr="00965515" w:rsidRDefault="00465ACB" w:rsidP="0096551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65515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Pr="00965515">
        <w:rPr>
          <w:rFonts w:ascii="Times New Roman" w:hAnsi="Times New Roman" w:cs="Times New Roman"/>
          <w:sz w:val="22"/>
          <w:szCs w:val="22"/>
        </w:rPr>
        <w:t xml:space="preserve"> Cf. </w:t>
      </w:r>
      <w:proofErr w:type="spellStart"/>
      <w:r w:rsidRPr="00965515">
        <w:rPr>
          <w:rFonts w:ascii="Times New Roman" w:hAnsi="Times New Roman" w:cs="Times New Roman"/>
          <w:sz w:val="22"/>
          <w:szCs w:val="22"/>
        </w:rPr>
        <w:t>vv</w:t>
      </w:r>
      <w:proofErr w:type="spellEnd"/>
      <w:r w:rsidRPr="00965515">
        <w:rPr>
          <w:rFonts w:ascii="Times New Roman" w:hAnsi="Times New Roman" w:cs="Times New Roman"/>
          <w:sz w:val="22"/>
          <w:szCs w:val="22"/>
        </w:rPr>
        <w:t xml:space="preserve"> 12, 13, </w:t>
      </w:r>
      <w:r w:rsidR="00965515">
        <w:rPr>
          <w:rFonts w:ascii="Times New Roman" w:hAnsi="Times New Roman" w:cs="Times New Roman"/>
          <w:sz w:val="22"/>
          <w:szCs w:val="22"/>
        </w:rPr>
        <w:t>15</w:t>
      </w:r>
      <w:r w:rsidRPr="00965515">
        <w:rPr>
          <w:rFonts w:ascii="Times New Roman" w:hAnsi="Times New Roman" w:cs="Times New Roman"/>
          <w:sz w:val="22"/>
          <w:szCs w:val="22"/>
        </w:rPr>
        <w:t>; set of three alternative possibilities.</w:t>
      </w:r>
    </w:p>
    <w:p w14:paraId="5109C1A9" w14:textId="77777777" w:rsidR="00465ACB" w:rsidRPr="00965515" w:rsidRDefault="00465ACB" w:rsidP="0096551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65515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965515">
        <w:rPr>
          <w:rFonts w:ascii="Times New Roman" w:hAnsi="Times New Roman" w:cs="Times New Roman"/>
          <w:sz w:val="22"/>
          <w:szCs w:val="22"/>
        </w:rPr>
        <w:t xml:space="preserve"> Cf. </w:t>
      </w:r>
      <w:proofErr w:type="spellStart"/>
      <w:r w:rsidRPr="00965515">
        <w:rPr>
          <w:rFonts w:ascii="Times New Roman" w:hAnsi="Times New Roman" w:cs="Times New Roman"/>
          <w:sz w:val="22"/>
          <w:szCs w:val="22"/>
        </w:rPr>
        <w:t>vv</w:t>
      </w:r>
      <w:proofErr w:type="spellEnd"/>
      <w:r w:rsidRPr="00965515">
        <w:rPr>
          <w:rFonts w:ascii="Times New Roman" w:hAnsi="Times New Roman" w:cs="Times New Roman"/>
          <w:sz w:val="22"/>
          <w:szCs w:val="22"/>
        </w:rPr>
        <w:t xml:space="preserve"> 2, 3; pair of alternative possibilities.</w:t>
      </w:r>
    </w:p>
    <w:p w14:paraId="7E574BE1" w14:textId="77777777" w:rsidR="00965515" w:rsidRDefault="00965515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6EE9F" w14:textId="77777777" w:rsidR="00465ACB" w:rsidRDefault="00965515" w:rsidP="0096551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99</w:t>
      </w:r>
    </w:p>
    <w:p w14:paraId="02FD3B95" w14:textId="77777777" w:rsidR="00965515" w:rsidRPr="00465ACB" w:rsidRDefault="00965515" w:rsidP="0096551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7E3734F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156. 1 Cor 8:3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ἀγαπᾷ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θεόν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οὗτος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ἔγνωσται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F52EF" w:rsidRPr="006C78DC">
        <w:rPr>
          <w:rFonts w:ascii="Times New Roman" w:hAnsi="Times New Roman" w:cs="Times New Roman"/>
          <w:sz w:val="26"/>
          <w:szCs w:val="26"/>
        </w:rPr>
        <w:t>III.3</w:t>
      </w:r>
      <w:r w:rsidR="005F52EF" w:rsidRPr="006C78DC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="00F04D73" w:rsidRPr="006C78D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</w:p>
    <w:p w14:paraId="7BCB6FAB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anyone loves God, he has become known</w:t>
      </w:r>
    </w:p>
    <w:p w14:paraId="4687FF63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to him.</w:t>
      </w:r>
    </w:p>
    <w:p w14:paraId="6A5D5400" w14:textId="77777777" w:rsidR="00F04D73" w:rsidRPr="006C78DC" w:rsidRDefault="00465ACB" w:rsidP="00F04D73">
      <w:pPr>
        <w:spacing w:before="180"/>
        <w:jc w:val="both"/>
        <w:rPr>
          <w:lang w:bidi="he-IL"/>
        </w:rPr>
      </w:pPr>
      <w:r w:rsidRPr="006C78DC">
        <w:rPr>
          <w:sz w:val="26"/>
          <w:szCs w:val="26"/>
        </w:rPr>
        <w:t>157. 1 Cor 8:5,</w:t>
      </w:r>
      <w:r w:rsidR="005F52EF" w:rsidRPr="006C78DC">
        <w:rPr>
          <w:sz w:val="26"/>
          <w:szCs w:val="26"/>
        </w:rPr>
        <w:t xml:space="preserve"> </w:t>
      </w:r>
      <w:r w:rsidRPr="006C78DC">
        <w:rPr>
          <w:sz w:val="26"/>
          <w:szCs w:val="26"/>
        </w:rPr>
        <w:t xml:space="preserve">6 </w:t>
      </w:r>
      <w:r w:rsidR="005F52EF" w:rsidRPr="006C78DC">
        <w:rPr>
          <w:sz w:val="26"/>
          <w:szCs w:val="26"/>
        </w:rPr>
        <w:t xml:space="preserve"> </w:t>
      </w:r>
      <w:r w:rsidR="00F04D73" w:rsidRPr="006C78DC">
        <w:rPr>
          <w:lang w:val="el-GR" w:bidi="he-IL"/>
        </w:rPr>
        <w:t>καὶ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γὰρ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εἴπερ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εἰσὶν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λεγόμενοι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θεοὶ</w:t>
      </w:r>
      <w:r w:rsidR="00F04D73" w:rsidRPr="006C78DC">
        <w:rPr>
          <w:lang w:bidi="he-IL"/>
        </w:rPr>
        <w:t xml:space="preserve"> …</w:t>
      </w:r>
      <w:r w:rsidR="00F04D73" w:rsidRPr="006C78DC">
        <w:rPr>
          <w:lang w:val="el-GR" w:bidi="he-IL"/>
        </w:rPr>
        <w:t>ἀλλ</w:t>
      </w:r>
      <w:r w:rsidR="00F04D73" w:rsidRPr="006C78DC">
        <w:rPr>
          <w:lang w:bidi="he-IL"/>
        </w:rPr>
        <w:t xml:space="preserve">ʼ </w:t>
      </w:r>
      <w:r w:rsidR="00F04D73" w:rsidRPr="006C78DC">
        <w:rPr>
          <w:lang w:bidi="he-IL"/>
        </w:rPr>
        <w:tab/>
      </w:r>
      <w:r w:rsidR="00F04D73" w:rsidRPr="006C78DC">
        <w:rPr>
          <w:lang w:bidi="he-IL"/>
        </w:rPr>
        <w:tab/>
      </w:r>
      <w:r w:rsidR="00F04D73" w:rsidRPr="006C78DC">
        <w:rPr>
          <w:lang w:bidi="he-IL"/>
        </w:rPr>
        <w:tab/>
      </w:r>
      <w:r w:rsidR="005F52EF" w:rsidRPr="006C78DC">
        <w:rPr>
          <w:sz w:val="26"/>
          <w:szCs w:val="26"/>
        </w:rPr>
        <w:t xml:space="preserve">     I. </w:t>
      </w:r>
      <w:r w:rsidR="00F04D73" w:rsidRPr="006C78DC">
        <w:rPr>
          <w:sz w:val="26"/>
          <w:szCs w:val="26"/>
        </w:rPr>
        <w:br/>
      </w:r>
      <w:r w:rsidR="00F04D73" w:rsidRPr="006C78DC">
        <w:rPr>
          <w:lang w:bidi="he-IL"/>
        </w:rPr>
        <w:t xml:space="preserve"> </w:t>
      </w:r>
      <w:r w:rsidR="00F04D73" w:rsidRPr="006C78DC">
        <w:rPr>
          <w:lang w:bidi="he-IL"/>
        </w:rPr>
        <w:tab/>
      </w:r>
      <w:r w:rsidR="00F04D73" w:rsidRPr="006C78DC">
        <w:rPr>
          <w:lang w:bidi="he-IL"/>
        </w:rPr>
        <w:tab/>
      </w:r>
      <w:r w:rsidR="00F04D73" w:rsidRPr="006C78DC">
        <w:rPr>
          <w:lang w:val="el-GR" w:bidi="he-IL"/>
        </w:rPr>
        <w:t>ἀλλ</w:t>
      </w:r>
      <w:r w:rsidR="00F04D73" w:rsidRPr="006C78DC">
        <w:rPr>
          <w:lang w:bidi="he-IL"/>
        </w:rPr>
        <w:t xml:space="preserve">ʼ </w:t>
      </w:r>
      <w:r w:rsidR="00F04D73" w:rsidRPr="006C78DC">
        <w:rPr>
          <w:lang w:val="el-GR" w:bidi="he-IL"/>
        </w:rPr>
        <w:t>ἡμῖν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εἷς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θεὸς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ὁ</w:t>
      </w:r>
      <w:r w:rsidR="00F04D73" w:rsidRPr="006C78DC">
        <w:rPr>
          <w:lang w:bidi="he-IL"/>
        </w:rPr>
        <w:t xml:space="preserve"> </w:t>
      </w:r>
      <w:r w:rsidR="00F04D73" w:rsidRPr="006C78DC">
        <w:rPr>
          <w:lang w:val="el-GR" w:bidi="he-IL"/>
        </w:rPr>
        <w:t>πατὴρ</w:t>
      </w:r>
      <w:r w:rsidR="00F04D73" w:rsidRPr="006C78DC">
        <w:rPr>
          <w:lang w:bidi="he-IL"/>
        </w:rPr>
        <w:t xml:space="preserve"> </w:t>
      </w:r>
    </w:p>
    <w:p w14:paraId="196C7871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Even if there are those who are called gods. 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715544DD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yet for us [there is] one God, the Father. 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6F3FCCD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158. 1 Cor 8:13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04D73"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διόπερ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βρῶμα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σκανδαλίζει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ἀδελφόν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 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04D73" w:rsidRPr="006C78DC">
        <w:rPr>
          <w:rFonts w:ascii="Times New Roman" w:hAnsi="Times New Roman" w:cs="Times New Roman"/>
          <w:sz w:val="26"/>
          <w:szCs w:val="26"/>
        </w:rPr>
        <w:tab/>
      </w:r>
      <w:r w:rsidR="00F04D73" w:rsidRPr="006C78DC">
        <w:rPr>
          <w:rFonts w:ascii="Times New Roman" w:hAnsi="Times New Roman" w:cs="Times New Roman"/>
          <w:sz w:val="26"/>
          <w:szCs w:val="26"/>
        </w:rPr>
        <w:tab/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 III.3</w:t>
      </w:r>
    </w:p>
    <w:p w14:paraId="7DA340C7" w14:textId="77777777" w:rsidR="00465ACB" w:rsidRPr="006C78DC" w:rsidRDefault="00F04D73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φάγω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κρέα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αἰῶνα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>,…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food offends my brother, I shall never eat</w:t>
      </w:r>
    </w:p>
    <w:p w14:paraId="7AF9144A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flesh, lest. 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408C60C8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159. 1 Cor 9:2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ἄλλοις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εἰμὶ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ἀπόστολος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ἀλλά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γε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εἰμι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II.</w:t>
      </w:r>
    </w:p>
    <w:p w14:paraId="6469A2E9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am not an apostle to others, yet certainly</w:t>
      </w:r>
    </w:p>
    <w:p w14:paraId="439B9EB5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 am to you.</w:t>
      </w:r>
    </w:p>
    <w:p w14:paraId="44246C55" w14:textId="77777777" w:rsidR="00465ACB" w:rsidRPr="006C78DC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160. 1 Cor 9:11 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πνευματικὰ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04D73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ἐσπείραμεν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04D73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      I.</w:t>
      </w:r>
      <w:r w:rsidRPr="006C78DC">
        <w:rPr>
          <w:rFonts w:ascii="Times New Roman" w:hAnsi="Times New Roman" w:cs="Times New Roman"/>
          <w:sz w:val="26"/>
          <w:szCs w:val="26"/>
          <w:vertAlign w:val="superscript"/>
        </w:rPr>
        <w:t>21</w:t>
      </w:r>
    </w:p>
    <w:p w14:paraId="445CC5E8" w14:textId="77777777" w:rsidR="00465ACB" w:rsidRPr="006C78DC" w:rsidRDefault="00F04D73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μέγα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we have sowed to you spiritual things, [is it] a</w:t>
      </w:r>
    </w:p>
    <w:p w14:paraId="362124A2" w14:textId="77777777" w:rsidR="00465ACB" w:rsidRPr="006C78DC" w:rsidRDefault="005F52EF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great thing . . . </w:t>
      </w:r>
      <w:r w:rsidR="00465ACB" w:rsidRPr="006C78DC">
        <w:rPr>
          <w:rFonts w:ascii="Times New Roman" w:hAnsi="Times New Roman" w:cs="Times New Roman"/>
          <w:sz w:val="26"/>
          <w:szCs w:val="26"/>
        </w:rPr>
        <w:t>?</w:t>
      </w:r>
    </w:p>
    <w:p w14:paraId="30871C0A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161. 1 Cor 9:11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μέγα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σαρκικὰ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θερίσομεν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;  </w:t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     III.1</w:t>
      </w:r>
      <w:r w:rsidR="005F52EF" w:rsidRPr="006C78DC">
        <w:rPr>
          <w:rFonts w:ascii="Times New Roman" w:hAnsi="Times New Roman" w:cs="Times New Roman"/>
          <w:sz w:val="26"/>
          <w:szCs w:val="26"/>
          <w:vertAlign w:val="superscript"/>
        </w:rPr>
        <w:t>21</w:t>
      </w:r>
    </w:p>
    <w:p w14:paraId="4A4B8685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[Is it] a great thing, if we shall reap your fleshly</w:t>
      </w:r>
    </w:p>
    <w:p w14:paraId="4E7482D1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things?</w:t>
      </w:r>
    </w:p>
    <w:p w14:paraId="66CB7858" w14:textId="77777777" w:rsidR="00465ACB" w:rsidRPr="006C78DC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162. 1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9:12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ἄλλοι τῆς ὑμῶν ἐξουσίας μετέχουσιν,* οὐ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   </w:t>
      </w:r>
      <w:r w:rsidRPr="006C78DC">
        <w:rPr>
          <w:rFonts w:ascii="Times New Roman" w:hAnsi="Times New Roman" w:cs="Times New Roman"/>
          <w:sz w:val="26"/>
          <w:szCs w:val="26"/>
        </w:rPr>
        <w:t>I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26D4C1CE" w14:textId="77777777" w:rsidR="00465ACB" w:rsidRPr="006C78DC" w:rsidRDefault="009D4EA2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others share authority over you, do not</w:t>
      </w:r>
    </w:p>
    <w:p w14:paraId="4B1BBCA6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we more?</w:t>
      </w:r>
    </w:p>
    <w:p w14:paraId="02210AB8" w14:textId="77777777" w:rsidR="00465ACB" w:rsidRPr="006C78DC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163. 1 Cor 9:17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ἑκὼν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πράσσω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μισθὸν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ἔχω</w:t>
      </w:r>
      <w:r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</w:t>
      </w:r>
      <w:r w:rsidR="009D4EA2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 xml:space="preserve">     III.4</w:t>
      </w:r>
      <w:r w:rsidRPr="006C78DC">
        <w:rPr>
          <w:rFonts w:ascii="Times New Roman" w:hAnsi="Times New Roman" w:cs="Times New Roman"/>
          <w:sz w:val="26"/>
          <w:szCs w:val="26"/>
          <w:vertAlign w:val="superscript"/>
        </w:rPr>
        <w:t>22</w:t>
      </w:r>
    </w:p>
    <w:p w14:paraId="48A4E339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do this willingly, I have a reward.</w:t>
      </w:r>
    </w:p>
    <w:p w14:paraId="78ADEC41" w14:textId="77777777" w:rsidR="005F52EF" w:rsidRPr="006C78DC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164. 1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9: 17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 δὲ ἄκων, οἰκονομίαν πεπίστευμαι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         </w:t>
      </w:r>
      <w:r w:rsidRPr="006C78DC">
        <w:rPr>
          <w:rFonts w:ascii="Times New Roman" w:hAnsi="Times New Roman" w:cs="Times New Roman"/>
          <w:sz w:val="26"/>
          <w:szCs w:val="26"/>
        </w:rPr>
        <w:t>III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>.4</w:t>
      </w:r>
      <w:r w:rsidRPr="006C78DC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22</w:t>
      </w:r>
    </w:p>
    <w:p w14:paraId="434D75B2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But if [I do this] unwillingly, I have been</w:t>
      </w:r>
    </w:p>
    <w:p w14:paraId="0DA8FFB7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entrusted with a stewardship.</w:t>
      </w:r>
    </w:p>
    <w:p w14:paraId="2766BEF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165. 1 Cor 10:27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καλεῖ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ἀπίστων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D4EA2"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θέλετε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D4EA2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     III.2</w:t>
      </w:r>
    </w:p>
    <w:p w14:paraId="2BB9A988" w14:textId="77777777" w:rsidR="00465ACB" w:rsidRPr="006C78DC" w:rsidRDefault="009D4EA2" w:rsidP="009D4EA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πορεύεσθαι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⸂πᾶν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παρατιθέμενον⸃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ἐσθίετε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μηδὲν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ἀνακρίνοντες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τὴν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συνείδησιν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5F52EF"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anyone. 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6C78DC">
        <w:rPr>
          <w:rFonts w:ascii="Times New Roman" w:hAnsi="Times New Roman" w:cs="Times New Roman"/>
          <w:sz w:val="26"/>
          <w:szCs w:val="26"/>
        </w:rPr>
        <w:t>invites you [to dinner] and you</w:t>
      </w:r>
    </w:p>
    <w:p w14:paraId="0CA99409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want to go, eat all that is put before you asking</w:t>
      </w:r>
    </w:p>
    <w:p w14:paraId="60A0D7A3" w14:textId="77777777" w:rsidR="00465ACB" w:rsidRPr="006C78DC" w:rsidRDefault="00465ACB" w:rsidP="005F52EF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no questions. .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157D752A" w14:textId="77777777" w:rsidR="005F52EF" w:rsidRPr="005F52EF" w:rsidRDefault="005F52EF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90483C9" w14:textId="77777777" w:rsidR="00465ACB" w:rsidRPr="005F52EF" w:rsidRDefault="00465ACB" w:rsidP="005F52E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F52EF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5F52EF">
        <w:rPr>
          <w:rFonts w:ascii="Times New Roman" w:hAnsi="Times New Roman" w:cs="Times New Roman"/>
          <w:sz w:val="22"/>
          <w:szCs w:val="22"/>
        </w:rPr>
        <w:t xml:space="preserve"> Cf. </w:t>
      </w:r>
      <w:proofErr w:type="spellStart"/>
      <w:r w:rsidRPr="005F52EF">
        <w:rPr>
          <w:rFonts w:ascii="Times New Roman" w:hAnsi="Times New Roman" w:cs="Times New Roman"/>
          <w:sz w:val="22"/>
          <w:szCs w:val="22"/>
        </w:rPr>
        <w:t>vv</w:t>
      </w:r>
      <w:proofErr w:type="spellEnd"/>
      <w:r w:rsidRPr="005F52EF">
        <w:rPr>
          <w:rFonts w:ascii="Times New Roman" w:hAnsi="Times New Roman" w:cs="Times New Roman"/>
          <w:sz w:val="22"/>
          <w:szCs w:val="22"/>
        </w:rPr>
        <w:t xml:space="preserve"> 2, 3; pair of alternative possibilities.</w:t>
      </w:r>
    </w:p>
    <w:p w14:paraId="0D4059FD" w14:textId="77777777" w:rsidR="00465ACB" w:rsidRPr="005F52EF" w:rsidRDefault="00465ACB" w:rsidP="005F52E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F52EF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Pr="005F52EF">
        <w:rPr>
          <w:rFonts w:ascii="Times New Roman" w:hAnsi="Times New Roman" w:cs="Times New Roman"/>
          <w:sz w:val="22"/>
          <w:szCs w:val="22"/>
        </w:rPr>
        <w:t xml:space="preserve"> Note that this and the next example are two apodoses, both of which relate to</w:t>
      </w:r>
    </w:p>
    <w:p w14:paraId="78C8F993" w14:textId="77777777" w:rsidR="00465ACB" w:rsidRPr="005F52EF" w:rsidRDefault="00465ACB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52EF">
        <w:rPr>
          <w:rFonts w:ascii="Times New Roman" w:hAnsi="Times New Roman" w:cs="Times New Roman"/>
          <w:sz w:val="22"/>
          <w:szCs w:val="22"/>
        </w:rPr>
        <w:t>the same clause as apodosis.</w:t>
      </w:r>
    </w:p>
    <w:p w14:paraId="511B8538" w14:textId="77777777" w:rsidR="00465ACB" w:rsidRPr="005F52EF" w:rsidRDefault="00465ACB" w:rsidP="005F52E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F52EF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Pr="005F52EF">
        <w:rPr>
          <w:rFonts w:ascii="Times New Roman" w:hAnsi="Times New Roman" w:cs="Times New Roman"/>
          <w:sz w:val="22"/>
          <w:szCs w:val="22"/>
        </w:rPr>
        <w:t xml:space="preserve"> Cf. rest of verse; pair of alternative possibilities.</w:t>
      </w:r>
    </w:p>
    <w:p w14:paraId="27D2A942" w14:textId="77777777" w:rsidR="00465ACB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100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GRACE THEOLOGICAL JOURNAL </w:t>
      </w:r>
    </w:p>
    <w:p w14:paraId="57B422BD" w14:textId="77777777" w:rsidR="005F52EF" w:rsidRPr="00465ACB" w:rsidRDefault="005F52EF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A59DBA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166. I Cor 10:30 </w:t>
      </w:r>
      <w:r w:rsidR="005F52EF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χάριτι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μετέχω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βλασφημοῦμαι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ὑπὲρ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 III.4</w:t>
      </w:r>
    </w:p>
    <w:p w14:paraId="50A0C615" w14:textId="77777777" w:rsidR="00465ACB" w:rsidRPr="006C78DC" w:rsidRDefault="00B75177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οὗ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εὐχαριστῶ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I partake [of the food] with thanks, why am</w:t>
      </w:r>
    </w:p>
    <w:p w14:paraId="42DBE17B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6C78DC">
        <w:rPr>
          <w:rFonts w:ascii="Times New Roman" w:hAnsi="Times New Roman" w:cs="Times New Roman"/>
          <w:sz w:val="26"/>
          <w:szCs w:val="26"/>
        </w:rPr>
        <w:t>spoken</w:t>
      </w:r>
      <w:proofErr w:type="spellEnd"/>
      <w:r w:rsidRPr="006C78DC">
        <w:rPr>
          <w:rFonts w:ascii="Times New Roman" w:hAnsi="Times New Roman" w:cs="Times New Roman"/>
          <w:sz w:val="26"/>
          <w:szCs w:val="26"/>
        </w:rPr>
        <w:t xml:space="preserve"> evil of .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?</w:t>
      </w:r>
    </w:p>
    <w:p w14:paraId="0865FAF6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167. I Cor 11:6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κατακαλύπτεται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γυνή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κειράσθω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   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III.4</w:t>
      </w:r>
    </w:p>
    <w:p w14:paraId="4B596996" w14:textId="77777777" w:rsidR="00465ACB" w:rsidRPr="006C78DC" w:rsidRDefault="00840002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 woman does not wear a covering, let her</w:t>
      </w:r>
    </w:p>
    <w:p w14:paraId="40347E80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also have her hair cut off.</w:t>
      </w:r>
    </w:p>
    <w:p w14:paraId="38E5DAA1" w14:textId="77777777" w:rsidR="00840002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168. I Cor 11:6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αἰσχρὸν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γυναικὶ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κείρασθαι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ξυρᾶσθαι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65011C11" w14:textId="77777777" w:rsidR="00465ACB" w:rsidRPr="006C78DC" w:rsidRDefault="00B75177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Κατακαλυπτέσθω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it is shameful for a woman to have her hair</w:t>
      </w:r>
    </w:p>
    <w:p w14:paraId="769EA040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cut off or to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have it shaved, let her wear a </w:t>
      </w:r>
    </w:p>
    <w:p w14:paraId="3E769C8E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cover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ing. </w:t>
      </w:r>
    </w:p>
    <w:p w14:paraId="6760BD3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169. I Cor </w:t>
      </w:r>
      <w:r w:rsidR="00840002" w:rsidRPr="006C78DC">
        <w:rPr>
          <w:rFonts w:ascii="Times New Roman" w:hAnsi="Times New Roman" w:cs="Times New Roman"/>
          <w:sz w:val="26"/>
          <w:szCs w:val="26"/>
        </w:rPr>
        <w:t>11</w:t>
      </w:r>
      <w:r w:rsidRPr="006C78DC">
        <w:rPr>
          <w:rFonts w:ascii="Times New Roman" w:hAnsi="Times New Roman" w:cs="Times New Roman"/>
          <w:sz w:val="26"/>
          <w:szCs w:val="26"/>
        </w:rPr>
        <w:t xml:space="preserve">:16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δοκεῖ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φιλόνεικος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εἶναι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τοιαύτην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>III.5</w:t>
      </w:r>
    </w:p>
    <w:p w14:paraId="0548BC35" w14:textId="77777777" w:rsidR="00465ACB" w:rsidRPr="006C78DC" w:rsidRDefault="00B75177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συνήθειαν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ἔχομεν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seems to be argumentative, we do not</w:t>
      </w:r>
    </w:p>
    <w:p w14:paraId="5268F812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have such a custom.</w:t>
      </w:r>
    </w:p>
    <w:p w14:paraId="2001BAEF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170. I Cor 11:34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πεινᾷ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οἴκῳ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ἐσθιέτω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   III.4</w:t>
      </w:r>
    </w:p>
    <w:p w14:paraId="7D6D27FB" w14:textId="77777777" w:rsidR="00465ACB" w:rsidRPr="006C78DC" w:rsidRDefault="00840002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anyone is hungry, let him eat at home.</w:t>
      </w:r>
    </w:p>
    <w:p w14:paraId="5FA3BB1F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171. I Cor 14:5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μείζων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προφητεύων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λαλῶν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γλώσσαις</w:t>
      </w:r>
      <w:r w:rsidR="00840002" w:rsidRPr="006C78DC">
        <w:rPr>
          <w:rFonts w:ascii="Times New Roman" w:hAnsi="Times New Roman" w:cs="Times New Roman"/>
          <w:sz w:val="26"/>
          <w:szCs w:val="26"/>
        </w:rPr>
        <w:t>,</w:t>
      </w:r>
      <w:r w:rsidR="00B75177" w:rsidRPr="006C78DC">
        <w:rPr>
          <w:rFonts w:ascii="Times New Roman" w:hAnsi="Times New Roman" w:cs="Times New Roman"/>
          <w:sz w:val="26"/>
          <w:szCs w:val="26"/>
        </w:rPr>
        <w:tab/>
      </w:r>
      <w:r w:rsidR="00B75177" w:rsidRPr="006C78DC">
        <w:rPr>
          <w:rFonts w:ascii="Times New Roman" w:hAnsi="Times New Roman" w:cs="Times New Roman"/>
          <w:sz w:val="26"/>
          <w:szCs w:val="26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3D5421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III.4</w:t>
      </w:r>
      <w:r w:rsidR="00840002" w:rsidRPr="006C78DC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74E86AE" w14:textId="77777777" w:rsidR="00465ACB" w:rsidRPr="006C78DC" w:rsidRDefault="00B7517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ἐκτὸς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⸀διερμηνεύῃ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ἵνα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ἐκκλησία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οἰκοδομὴν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λάβῃ</w:t>
      </w:r>
      <w:r w:rsidR="00840002" w:rsidRPr="006C78DC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14:paraId="0A9182B4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The one who prophesies is greater than the one</w:t>
      </w:r>
    </w:p>
    <w:p w14:paraId="0B4FDD6E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who speaks in tongues, unless he interprets. .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11EE749E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172. I Cor 14:27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εἴτε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γλώσσῃ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λαλεῖ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δύο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val="el-GR" w:bidi="he-IL"/>
        </w:rPr>
        <w:t>πλεῖστον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75177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III.1</w:t>
      </w:r>
    </w:p>
    <w:p w14:paraId="03FC98F5" w14:textId="77777777" w:rsidR="00465ACB" w:rsidRPr="006C78DC" w:rsidRDefault="00B7517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τρεῖς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μέρος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εἷς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διερμηνευέτω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And if anyone speaks in a tongue, [let it be] by</w:t>
      </w:r>
    </w:p>
    <w:p w14:paraId="0C84B464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two or at most three. .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5A091B72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173. I Cor 14:35 </w:t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⸀</w:t>
      </w:r>
      <w:r w:rsidR="00D86E48" w:rsidRPr="006C78D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μαθεῖν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θέλουσιν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οἴκῳ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τοὺς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ἰδίους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III.1 </w:t>
      </w:r>
    </w:p>
    <w:p w14:paraId="2A6ECA51" w14:textId="77777777" w:rsidR="00465ACB" w:rsidRPr="006C78DC" w:rsidRDefault="00D86E48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ἄνδρας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ἐπερωτάτωσαν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they wish to learn anything, let them question</w:t>
      </w:r>
    </w:p>
    <w:p w14:paraId="77546076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their own husbands at home.</w:t>
      </w:r>
    </w:p>
    <w:p w14:paraId="7B05834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174. </w:t>
      </w:r>
      <w:r w:rsidRPr="006C78DC">
        <w:rPr>
          <w:rFonts w:ascii="Times New Roman" w:hAnsi="Times New Roman" w:cs="Times New Roman"/>
          <w:sz w:val="26"/>
          <w:szCs w:val="26"/>
        </w:rPr>
        <w:t>I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14:37 </w:t>
      </w:r>
      <w:r w:rsidR="00840002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 τις δοκεῖ προφήτης εἶναι ἢ πνευματικός,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   </w:t>
      </w:r>
      <w:r w:rsidR="00840002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</w:t>
      </w:r>
      <w:r w:rsidR="00840002" w:rsidRPr="006C78DC">
        <w:rPr>
          <w:rFonts w:ascii="Times New Roman" w:hAnsi="Times New Roman" w:cs="Times New Roman"/>
          <w:sz w:val="26"/>
          <w:szCs w:val="26"/>
        </w:rPr>
        <w:t>III</w:t>
      </w:r>
      <w:r w:rsidR="00840002" w:rsidRPr="006C78DC">
        <w:rPr>
          <w:rFonts w:ascii="Times New Roman" w:hAnsi="Times New Roman" w:cs="Times New Roman"/>
          <w:sz w:val="26"/>
          <w:szCs w:val="26"/>
          <w:lang w:val="el-GR"/>
        </w:rPr>
        <w:t>.3</w:t>
      </w:r>
    </w:p>
    <w:p w14:paraId="1D8B2BAB" w14:textId="77777777" w:rsidR="00840002" w:rsidRPr="006C78DC" w:rsidRDefault="00D86E48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ἐπιγινωσκέτω ἃ γράφω ὑμῖν ὅτι ⸂κυρίου ἐστὶν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>ἐντολή</w:t>
      </w:r>
    </w:p>
    <w:p w14:paraId="7F16FAFC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anyone thinks that he is a prophet or is</w:t>
      </w:r>
    </w:p>
    <w:p w14:paraId="2FA79AC5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spiritual, let him recognize that. .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4BE94FE8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175. I Cor 14:38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ἀγνοεῖ</w:t>
      </w:r>
      <w:r w:rsidR="00D86E48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D86E48" w:rsidRPr="006C78DC">
        <w:rPr>
          <w:rFonts w:ascii="Times New Roman" w:hAnsi="Times New Roman" w:cs="Times New Roman"/>
          <w:sz w:val="24"/>
          <w:szCs w:val="24"/>
          <w:lang w:val="el-GR" w:bidi="he-IL"/>
        </w:rPr>
        <w:t>⸀ἀγνοεῖται</w:t>
      </w:r>
      <w:r w:rsidR="00840002" w:rsidRPr="006C78DC">
        <w:rPr>
          <w:rFonts w:ascii="Times New Roman" w:hAnsi="Times New Roman" w:cs="Times New Roman"/>
          <w:sz w:val="26"/>
          <w:szCs w:val="26"/>
        </w:rPr>
        <w:t>.</w:t>
      </w:r>
      <w:r w:rsidR="00D86E48" w:rsidRPr="006C78DC">
        <w:rPr>
          <w:rFonts w:ascii="Times New Roman" w:hAnsi="Times New Roman" w:cs="Times New Roman"/>
          <w:sz w:val="26"/>
          <w:szCs w:val="26"/>
        </w:rPr>
        <w:tab/>
      </w:r>
      <w:r w:rsidR="00D86E48" w:rsidRPr="006C78DC">
        <w:rPr>
          <w:rFonts w:ascii="Times New Roman" w:hAnsi="Times New Roman" w:cs="Times New Roman"/>
          <w:sz w:val="26"/>
          <w:szCs w:val="26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840002" w:rsidRPr="006C78DC">
        <w:rPr>
          <w:rFonts w:ascii="Times New Roman" w:hAnsi="Times New Roman" w:cs="Times New Roman"/>
          <w:sz w:val="26"/>
          <w:szCs w:val="26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ab/>
      </w:r>
      <w:r w:rsidR="00840002" w:rsidRPr="006C78DC">
        <w:rPr>
          <w:rFonts w:ascii="Times New Roman" w:hAnsi="Times New Roman" w:cs="Times New Roman"/>
          <w:sz w:val="26"/>
          <w:szCs w:val="26"/>
        </w:rPr>
        <w:tab/>
        <w:t>III</w:t>
      </w:r>
      <w:r w:rsidRPr="006C78DC">
        <w:rPr>
          <w:rFonts w:ascii="Times New Roman" w:hAnsi="Times New Roman" w:cs="Times New Roman"/>
          <w:sz w:val="26"/>
          <w:szCs w:val="26"/>
        </w:rPr>
        <w:t>.3</w:t>
      </w:r>
    </w:p>
    <w:p w14:paraId="50AB570A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anyone does not acknowledge [this], he is not</w:t>
      </w:r>
    </w:p>
    <w:p w14:paraId="5836F9B7" w14:textId="77777777" w:rsidR="00465ACB" w:rsidRPr="006C78DC" w:rsidRDefault="00465ACB" w:rsidP="008400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acknowledged.</w:t>
      </w:r>
    </w:p>
    <w:p w14:paraId="5016CE93" w14:textId="77777777" w:rsidR="00840002" w:rsidRPr="007F5F60" w:rsidRDefault="00840002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5FFC93A" w14:textId="77777777" w:rsidR="00465ACB" w:rsidRPr="007F5F60" w:rsidRDefault="00465ACB" w:rsidP="008400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7F5F60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7F5F60">
        <w:rPr>
          <w:rFonts w:ascii="Times New Roman" w:hAnsi="Times New Roman" w:cs="Times New Roman"/>
          <w:sz w:val="22"/>
          <w:szCs w:val="22"/>
        </w:rPr>
        <w:t xml:space="preserve"> This is not strictly a first class condition; note the idiomatic </w:t>
      </w:r>
      <w:r w:rsidR="00D86E48">
        <w:rPr>
          <w:rFonts w:ascii="Times New Roman" w:hAnsi="Times New Roman" w:cs="Times New Roman"/>
          <w:sz w:val="22"/>
          <w:szCs w:val="22"/>
          <w:lang w:val="el-GR"/>
        </w:rPr>
        <w:t>ἐκτὸς</w:t>
      </w:r>
      <w:r w:rsidR="00D86E48" w:rsidRPr="00D86E48">
        <w:rPr>
          <w:rFonts w:ascii="Times New Roman" w:hAnsi="Times New Roman" w:cs="Times New Roman"/>
          <w:sz w:val="22"/>
          <w:szCs w:val="22"/>
        </w:rPr>
        <w:t xml:space="preserve"> </w:t>
      </w:r>
      <w:r w:rsidR="00D86E48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D86E48" w:rsidRPr="00D86E48">
        <w:rPr>
          <w:rFonts w:ascii="Times New Roman" w:hAnsi="Times New Roman" w:cs="Times New Roman"/>
          <w:sz w:val="22"/>
          <w:szCs w:val="22"/>
        </w:rPr>
        <w:t xml:space="preserve"> </w:t>
      </w:r>
      <w:r w:rsidR="00D86E48">
        <w:rPr>
          <w:rFonts w:ascii="Times New Roman" w:hAnsi="Times New Roman" w:cs="Times New Roman"/>
          <w:sz w:val="22"/>
          <w:szCs w:val="22"/>
          <w:lang w:val="el-GR"/>
        </w:rPr>
        <w:t>μή</w:t>
      </w:r>
      <w:r w:rsidRPr="007F5F60">
        <w:rPr>
          <w:rFonts w:ascii="Times New Roman" w:hAnsi="Times New Roman" w:cs="Times New Roman"/>
          <w:sz w:val="22"/>
          <w:szCs w:val="22"/>
        </w:rPr>
        <w:t xml:space="preserve"> and the</w:t>
      </w:r>
    </w:p>
    <w:p w14:paraId="10D77829" w14:textId="77777777" w:rsidR="00465ACB" w:rsidRPr="007F5F60" w:rsidRDefault="00465ACB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5F60">
        <w:rPr>
          <w:rFonts w:ascii="Times New Roman" w:hAnsi="Times New Roman" w:cs="Times New Roman"/>
          <w:sz w:val="22"/>
          <w:szCs w:val="22"/>
        </w:rPr>
        <w:t>subjunctive verb.</w:t>
      </w:r>
    </w:p>
    <w:p w14:paraId="35297850" w14:textId="77777777" w:rsidR="00465ACB" w:rsidRDefault="007F5F60" w:rsidP="007F5F6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101</w:t>
      </w:r>
    </w:p>
    <w:p w14:paraId="12F9707A" w14:textId="77777777" w:rsidR="007F5F60" w:rsidRPr="00465ACB" w:rsidRDefault="007F5F60" w:rsidP="007F5F6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65CC2E1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176. 1 Cor 15:2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οὗ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σῴζεσθε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τίνι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λόγῳ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εὐηγγελισάμην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</w:t>
      </w:r>
      <w:r w:rsidR="007F5F60" w:rsidRPr="006C78DC">
        <w:rPr>
          <w:rFonts w:ascii="Times New Roman" w:hAnsi="Times New Roman" w:cs="Times New Roman"/>
          <w:sz w:val="26"/>
          <w:szCs w:val="26"/>
        </w:rPr>
        <w:t>III.4</w:t>
      </w:r>
    </w:p>
    <w:p w14:paraId="2FACDAF3" w14:textId="77777777" w:rsidR="00465ACB" w:rsidRPr="006C78DC" w:rsidRDefault="00BF3134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⸂εἰ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κατέχετε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Through which [gospel] you also are being saved</w:t>
      </w:r>
    </w:p>
    <w:p w14:paraId="1558725F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if you hold fast.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7D287508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177. 1 Cor 15:12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κηρύσσεται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⸉ὅτι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ἐκ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F3134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F3134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          I. </w:t>
      </w:r>
    </w:p>
    <w:p w14:paraId="141EC1E6" w14:textId="77777777" w:rsidR="007F5F60" w:rsidRPr="006C78DC" w:rsidRDefault="00BF3134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ἐγήγερται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πῶς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λέγουσιν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τινες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ἀνάστασις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7B01501F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Christ is preached that he has been raised</w:t>
      </w:r>
    </w:p>
    <w:p w14:paraId="7C6B9E9C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from the dead, how do some among you say</w:t>
      </w:r>
    </w:p>
    <w:p w14:paraId="47B0AF7F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that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?</w:t>
      </w:r>
    </w:p>
    <w:p w14:paraId="60497978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178. 1 Cor 15:13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ἀνάστασις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νεκρῶν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οὐδὲ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>II.</w:t>
      </w:r>
    </w:p>
    <w:p w14:paraId="7DC5E4BB" w14:textId="77777777" w:rsidR="00465ACB" w:rsidRPr="006C78DC" w:rsidRDefault="00B31D3E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ἐγήγερται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there is no resurrection of the dead, not even</w:t>
      </w:r>
    </w:p>
    <w:p w14:paraId="2BE4C89B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Christ has been raised.</w:t>
      </w:r>
    </w:p>
    <w:p w14:paraId="02F0A0BA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179. 1 Cor 15:14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ἐγήγερται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κενὸν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ἄρα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°[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>II.</w:t>
      </w:r>
    </w:p>
    <w:p w14:paraId="6452BECF" w14:textId="77777777" w:rsidR="00465ACB" w:rsidRPr="006C78DC" w:rsidRDefault="00B31D3E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κήρυγμα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Christ has not been raised, then our preaching</w:t>
      </w:r>
    </w:p>
    <w:p w14:paraId="556EF0BA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[is] empty.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1C160523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180. 1 Cor 15:15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o</w:t>
      </w:r>
      <w:r w:rsidR="00B31D3E" w:rsidRPr="006C78DC">
        <w:rPr>
          <w:rFonts w:ascii="Times New Roman" w:hAnsi="Times New Roman" w:cs="Times New Roman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ὃν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ἤγειρεν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⸋εἴπερ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ἄρα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νεκροὶ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ἐγείρονται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>II.</w:t>
      </w:r>
    </w:p>
    <w:p w14:paraId="13CFC2F8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Christ, whom he did not raise if in fact the dead</w:t>
      </w:r>
    </w:p>
    <w:p w14:paraId="247760DD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do not rise.</w:t>
      </w:r>
    </w:p>
    <w:p w14:paraId="12CBBDA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181. 1 Cor 15:16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νεκροὶ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ἐγείρονται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οὐδὲ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        II. </w:t>
      </w:r>
    </w:p>
    <w:p w14:paraId="2D3862F3" w14:textId="77777777" w:rsidR="00465ACB" w:rsidRPr="006C78DC" w:rsidRDefault="00B31D3E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ἐγήγερται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the dead do not rise, not even Christ has been</w:t>
      </w:r>
    </w:p>
    <w:p w14:paraId="6738DA98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raised.</w:t>
      </w:r>
    </w:p>
    <w:p w14:paraId="0B26DCA7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182. 1 Cor 15:17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ἐγήγερται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ματαία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πίστις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II.</w:t>
      </w:r>
    </w:p>
    <w:p w14:paraId="6CEBA791" w14:textId="77777777" w:rsidR="007F5F60" w:rsidRPr="006C78DC" w:rsidRDefault="007F5F6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B31D3E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ἔτι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ἐστὲ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ταῖς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ἁμαρτίαις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</w:p>
    <w:p w14:paraId="278848A8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Christ has not been raised, your faith [is]</w:t>
      </w:r>
    </w:p>
    <w:p w14:paraId="32582CEC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worthless.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7BC0360B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183. 1 Cor 15:19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ζωῇ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ταύτῃ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Χριστῷ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ἠλπικότες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ἐσμὲν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 II.</w:t>
      </w:r>
      <w:r w:rsidR="00B31D3E" w:rsidRPr="006C78DC">
        <w:rPr>
          <w:rFonts w:ascii="Times New Roman" w:hAnsi="Times New Roman" w:cs="Times New Roman"/>
          <w:sz w:val="26"/>
          <w:szCs w:val="26"/>
        </w:rPr>
        <w:br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μόνον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ἐλεεινότεροι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πάντων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ἀνθρώπων</w:t>
      </w:r>
      <w:r w:rsidR="00B31D3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ἐσμέν</w:t>
      </w:r>
    </w:p>
    <w:p w14:paraId="17E63BCF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in this life we have only hoped in Christ, we</w:t>
      </w:r>
    </w:p>
    <w:p w14:paraId="769138C1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are most pitiable of all men.</w:t>
      </w:r>
    </w:p>
    <w:p w14:paraId="3C3B4C09" w14:textId="77777777" w:rsidR="007F5F60" w:rsidRPr="006C78DC" w:rsidRDefault="00465ACB" w:rsidP="008E6E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184. 1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15:29 </w:t>
      </w:r>
      <w:r w:rsidR="007F5F60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ὅλως νεκροὶ οὐκ ἐγείρονται, τί καὶ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       </w:t>
      </w:r>
      <w:r w:rsidR="007F5F60" w:rsidRPr="006C78DC">
        <w:rPr>
          <w:rFonts w:ascii="Times New Roman" w:hAnsi="Times New Roman" w:cs="Times New Roman"/>
          <w:sz w:val="26"/>
          <w:szCs w:val="26"/>
        </w:rPr>
        <w:t>II</w:t>
      </w:r>
      <w:r w:rsidR="007F5F60" w:rsidRPr="006C78DC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B31D3E" w:rsidRPr="006C78DC">
        <w:rPr>
          <w:rFonts w:ascii="Times New Roman" w:hAnsi="Times New Roman" w:cs="Times New Roman"/>
          <w:sz w:val="26"/>
          <w:szCs w:val="26"/>
          <w:lang w:val="el-GR"/>
        </w:rPr>
        <w:br/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B31D3E" w:rsidRPr="006C78DC">
        <w:rPr>
          <w:rFonts w:ascii="Times New Roman" w:hAnsi="Times New Roman" w:cs="Times New Roman"/>
          <w:sz w:val="24"/>
          <w:szCs w:val="24"/>
          <w:lang w:val="el-GR" w:bidi="he-IL"/>
        </w:rPr>
        <w:t>βαπτίζονται ὑπὲρ ⸀αὐτῶν;</w:t>
      </w:r>
    </w:p>
    <w:p w14:paraId="49E0BBED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 dead do not actually rise, why are they</w:t>
      </w:r>
    </w:p>
    <w:p w14:paraId="4D9657F3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being baptized for them?</w:t>
      </w:r>
    </w:p>
    <w:p w14:paraId="1BB8F1DA" w14:textId="77777777" w:rsidR="007F5F60" w:rsidRPr="006C78DC" w:rsidRDefault="00465ACB" w:rsidP="008E6E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185. 1 Cor 15:32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ἄνθρωπον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ἐθηριομάχησα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Ἐφέσῳ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 I. </w:t>
      </w:r>
      <w:r w:rsidR="008E6E2E" w:rsidRPr="006C78DC">
        <w:rPr>
          <w:rFonts w:ascii="Times New Roman" w:hAnsi="Times New Roman" w:cs="Times New Roman"/>
          <w:sz w:val="26"/>
          <w:szCs w:val="26"/>
        </w:rPr>
        <w:br/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μοι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ὄφελος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2122F33E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 xml:space="preserve">I fought with wild beasts in </w:t>
      </w:r>
      <w:smartTag w:uri="urn:schemas-microsoft-com:office:smarttags" w:element="place">
        <w:smartTag w:uri="urn:schemas-microsoft-com:office:smarttags" w:element="City">
          <w:r w:rsidRPr="006C78DC">
            <w:rPr>
              <w:rFonts w:ascii="Times New Roman" w:hAnsi="Times New Roman" w:cs="Times New Roman"/>
              <w:sz w:val="26"/>
              <w:szCs w:val="26"/>
            </w:rPr>
            <w:t>Ephesus</w:t>
          </w:r>
        </w:smartTag>
      </w:smartTag>
      <w:r w:rsidRPr="006C78DC">
        <w:rPr>
          <w:rFonts w:ascii="Times New Roman" w:hAnsi="Times New Roman" w:cs="Times New Roman"/>
          <w:sz w:val="26"/>
          <w:szCs w:val="26"/>
        </w:rPr>
        <w:t>, what</w:t>
      </w:r>
    </w:p>
    <w:p w14:paraId="54DA4A18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[is] the benefit to me?</w:t>
      </w:r>
    </w:p>
    <w:p w14:paraId="555959E0" w14:textId="77777777" w:rsidR="007F5F60" w:rsidRPr="006C78DC" w:rsidRDefault="00465ACB" w:rsidP="008E6E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186. 1 Cor 15:32 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νεκροὶ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ἐγείρονται</w:t>
      </w:r>
      <w:r w:rsidR="008E6E2E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φάγωμεν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καὶ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πίωμεν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, 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ab/>
      </w:r>
      <w:r w:rsidR="007F5F60" w:rsidRPr="006C78DC">
        <w:rPr>
          <w:rFonts w:ascii="Times New Roman" w:hAnsi="Times New Roman" w:cs="Times New Roman"/>
          <w:iCs/>
          <w:sz w:val="26"/>
          <w:szCs w:val="26"/>
        </w:rPr>
        <w:t xml:space="preserve">   II.</w:t>
      </w:r>
      <w:r w:rsidR="008E6E2E" w:rsidRPr="006C78DC">
        <w:rPr>
          <w:rFonts w:ascii="Times New Roman" w:hAnsi="Times New Roman" w:cs="Times New Roman"/>
          <w:iCs/>
          <w:sz w:val="26"/>
          <w:szCs w:val="26"/>
        </w:rPr>
        <w:br/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ab/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αὔριον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γὰρ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="008E6E2E" w:rsidRPr="006C78DC">
        <w:rPr>
          <w:rFonts w:ascii="Times New Roman" w:hAnsi="Times New Roman" w:cs="Times New Roman"/>
          <w:iCs/>
          <w:sz w:val="24"/>
          <w:szCs w:val="24"/>
          <w:lang w:val="el-GR" w:bidi="he-IL"/>
        </w:rPr>
        <w:t>ἀποθνῄσκομεν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D9DA70" w14:textId="77777777" w:rsidR="00465ACB" w:rsidRPr="006C78DC" w:rsidRDefault="00465ACB" w:rsidP="007F5F6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 dead do not rise, let us eat.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drink. .</w:t>
      </w:r>
      <w:r w:rsidR="007F5F60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439DE263" w14:textId="77777777" w:rsidR="008E6E2E" w:rsidRDefault="007F5F6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2D8CB" w14:textId="77777777" w:rsidR="00465ACB" w:rsidRDefault="008E6E2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102 </w:t>
      </w:r>
      <w:r w:rsidR="007F5F60">
        <w:rPr>
          <w:rFonts w:ascii="Times New Roman" w:hAnsi="Times New Roman" w:cs="Times New Roman"/>
          <w:sz w:val="26"/>
          <w:szCs w:val="26"/>
        </w:rPr>
        <w:tab/>
      </w:r>
      <w:r w:rsidR="007F5F60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7439BA4" w14:textId="77777777" w:rsidR="007F5F60" w:rsidRPr="00465ACB" w:rsidRDefault="007F5F6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7B6CFBF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187. 1 Cor 15:44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σῶμα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ψυχικόν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πνευματικόν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</w:t>
      </w:r>
      <w:r w:rsidR="004F68EC" w:rsidRPr="006C78DC">
        <w:rPr>
          <w:rFonts w:ascii="Times New Roman" w:hAnsi="Times New Roman" w:cs="Times New Roman"/>
          <w:sz w:val="26"/>
          <w:szCs w:val="26"/>
        </w:rPr>
        <w:tab/>
      </w:r>
      <w:r w:rsidR="004F68EC" w:rsidRPr="006C78DC">
        <w:rPr>
          <w:rFonts w:ascii="Times New Roman" w:hAnsi="Times New Roman" w:cs="Times New Roman"/>
          <w:sz w:val="26"/>
          <w:szCs w:val="26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1B4CC52E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there is a physical body, there is also a</w:t>
      </w:r>
    </w:p>
    <w:p w14:paraId="6B3533AD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spiritual one.</w:t>
      </w:r>
    </w:p>
    <w:p w14:paraId="730C560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188. 1 Cor 16:22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φιλεῖ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τὸν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κύριον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ἤτω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ἀνάθεμα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 </w:t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III.3</w:t>
      </w:r>
    </w:p>
    <w:p w14:paraId="3B4C3C68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anyone does not love the Lord, let him be</w:t>
      </w:r>
    </w:p>
    <w:p w14:paraId="76B625BD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anathema.</w:t>
      </w:r>
    </w:p>
    <w:p w14:paraId="44D2BA32" w14:textId="77777777" w:rsidR="00465ACB" w:rsidRPr="006C78DC" w:rsidRDefault="00FF6E3C" w:rsidP="004F68E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189. 2 Cor 1:6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εἴτε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θλιβόμεθα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ὑπὲρ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παρακλήσεως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Pr="006C78DC">
        <w:rPr>
          <w:rFonts w:ascii="Times New Roman" w:hAnsi="Times New Roman" w:cs="Times New Roman"/>
          <w:sz w:val="26"/>
          <w:szCs w:val="26"/>
        </w:rPr>
        <w:t xml:space="preserve">      III.2</w:t>
      </w:r>
      <w:r w:rsidRPr="006C78DC">
        <w:rPr>
          <w:rFonts w:ascii="Times New Roman" w:hAnsi="Times New Roman" w:cs="Times New Roman"/>
          <w:sz w:val="26"/>
          <w:szCs w:val="26"/>
          <w:vertAlign w:val="superscript"/>
        </w:rPr>
        <w:t>24</w:t>
      </w:r>
      <w:r w:rsidR="004F68EC" w:rsidRPr="006C78D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σωτηρίας</w:t>
      </w:r>
    </w:p>
    <w:p w14:paraId="633DF7CA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Whether [if] we are experiencing trouble, [it is]</w:t>
      </w:r>
    </w:p>
    <w:p w14:paraId="5B57E23D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for your encouragement. 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558F208A" w14:textId="77777777" w:rsidR="00FF6E3C" w:rsidRPr="006C78DC" w:rsidRDefault="00465ACB" w:rsidP="004F68E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190. 2 Cor 1:6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εἴτε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παρακαλούμεθα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ὑπὲρ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506CE" w:rsidRPr="006C78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025A36" w:rsidRPr="006C78D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III.2</w:t>
      </w:r>
      <w:r w:rsidR="00FF6E3C" w:rsidRPr="006C78DC">
        <w:rPr>
          <w:rFonts w:ascii="Times New Roman" w:hAnsi="Times New Roman" w:cs="Times New Roman"/>
          <w:sz w:val="26"/>
          <w:szCs w:val="26"/>
          <w:vertAlign w:val="superscript"/>
        </w:rPr>
        <w:t>24</w:t>
      </w:r>
      <w:r w:rsidR="004F68EC" w:rsidRPr="006C78D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παρακλήσεως</w:t>
      </w:r>
    </w:p>
    <w:p w14:paraId="6EE03AED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Whether [if] we are being encouraged, [it is] for</w:t>
      </w:r>
    </w:p>
    <w:p w14:paraId="2B418C69" w14:textId="77777777" w:rsidR="00465ACB" w:rsidRPr="006C78DC" w:rsidRDefault="00FF6E3C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your encouragement. . . </w:t>
      </w:r>
    </w:p>
    <w:p w14:paraId="0CB46ACB" w14:textId="77777777" w:rsidR="00FF6E3C" w:rsidRPr="006C78DC" w:rsidRDefault="00465ACB" w:rsidP="004F68EC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191. 2 Cor 2:2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λυπῶ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τίς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⸆ὁ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εὐφραίνων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με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III.1</w:t>
      </w:r>
      <w:r w:rsidR="004F68EC" w:rsidRPr="006C78DC">
        <w:rPr>
          <w:rFonts w:ascii="Times New Roman" w:hAnsi="Times New Roman" w:cs="Times New Roman"/>
          <w:sz w:val="26"/>
          <w:szCs w:val="26"/>
        </w:rPr>
        <w:br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λυπούμενος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ἐμοῦ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  <w:r w:rsidR="00FF6E3C" w:rsidRPr="006C78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071AEA3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grieve you, who then [is] the one who makes</w:t>
      </w:r>
    </w:p>
    <w:p w14:paraId="2445623B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me glad. 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?</w:t>
      </w:r>
    </w:p>
    <w:p w14:paraId="14D64210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192. 2 Cor 2:5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λελύπηκεν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ἐμὲ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λελύπηκεν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, </w:t>
      </w:r>
      <w:r w:rsidR="004F68EC" w:rsidRPr="006C78DC">
        <w:rPr>
          <w:rFonts w:ascii="Times New Roman" w:hAnsi="Times New Roman" w:cs="Times New Roman"/>
          <w:sz w:val="26"/>
          <w:szCs w:val="26"/>
        </w:rPr>
        <w:tab/>
      </w:r>
      <w:r w:rsidR="004F68EC" w:rsidRPr="006C78DC">
        <w:rPr>
          <w:rFonts w:ascii="Times New Roman" w:hAnsi="Times New Roman" w:cs="Times New Roman"/>
          <w:sz w:val="26"/>
          <w:szCs w:val="26"/>
        </w:rPr>
        <w:tab/>
      </w:r>
      <w:r w:rsidR="004F68EC" w:rsidRPr="006C78DC">
        <w:rPr>
          <w:rFonts w:ascii="Times New Roman" w:hAnsi="Times New Roman" w:cs="Times New Roman"/>
          <w:sz w:val="26"/>
          <w:szCs w:val="26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               I. </w:t>
      </w:r>
    </w:p>
    <w:p w14:paraId="7AB10982" w14:textId="77777777" w:rsidR="00465ACB" w:rsidRPr="006C78DC" w:rsidRDefault="00FF6E3C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ab/>
      </w:r>
      <w:r w:rsidRPr="006C78DC">
        <w:rPr>
          <w:rFonts w:ascii="Times New Roman" w:hAnsi="Times New Roman" w:cs="Times New Roman"/>
          <w:sz w:val="26"/>
          <w:szCs w:val="26"/>
        </w:rPr>
        <w:tab/>
      </w:r>
      <w:r w:rsidR="00465ACB" w:rsidRPr="006C78DC">
        <w:rPr>
          <w:rFonts w:ascii="Times New Roman" w:hAnsi="Times New Roman" w:cs="Times New Roman"/>
          <w:sz w:val="26"/>
          <w:szCs w:val="26"/>
        </w:rPr>
        <w:t>If any has caused grief, he has not caused me</w:t>
      </w:r>
    </w:p>
    <w:p w14:paraId="74C6B06E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grief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6B5949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 xml:space="preserve">193. 2 Cor 2:10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⸂ὃ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κεχάρισμαι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τι⸃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κεχάρισμαι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   I. </w:t>
      </w:r>
      <w:r w:rsidR="004F68EC" w:rsidRPr="006C78DC">
        <w:rPr>
          <w:rFonts w:ascii="Times New Roman" w:hAnsi="Times New Roman" w:cs="Times New Roman"/>
          <w:sz w:val="26"/>
          <w:szCs w:val="26"/>
        </w:rPr>
        <w:br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προσώπῳ</w:t>
      </w:r>
      <w:r w:rsidR="004F68EC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68EC" w:rsidRPr="006C78DC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</w:p>
    <w:p w14:paraId="024CF999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I have forgiven anything, [I have done it] for</w:t>
      </w:r>
    </w:p>
    <w:p w14:paraId="5E101F46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your sake. 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</w:p>
    <w:p w14:paraId="2B8C9F38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194. 2 Cor 3:7,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 xml:space="preserve">8 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διακονία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θανάτου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>⸀γράμμασιν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    I. </w:t>
      </w:r>
    </w:p>
    <w:p w14:paraId="4CC4E935" w14:textId="77777777" w:rsidR="00FF6E3C" w:rsidRPr="006C78DC" w:rsidRDefault="00025A36" w:rsidP="00025A3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ἐντετυπωμένη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λίθοις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ἐγενήθη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6C78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>δόξῃ</w:t>
      </w:r>
      <w:r w:rsidR="00FF6E3C" w:rsidRPr="006C78D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9336322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 ministry of death. ..came about in glory</w:t>
      </w:r>
    </w:p>
    <w:p w14:paraId="036ED0C5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</w:t>
      </w:r>
      <w:r w:rsidR="00FF6E3C" w:rsidRPr="006C78DC">
        <w:rPr>
          <w:rFonts w:ascii="Times New Roman" w:hAnsi="Times New Roman" w:cs="Times New Roman"/>
          <w:sz w:val="26"/>
          <w:szCs w:val="26"/>
        </w:rPr>
        <w:t xml:space="preserve"> </w:t>
      </w:r>
      <w:r w:rsidRPr="006C78DC">
        <w:rPr>
          <w:rFonts w:ascii="Times New Roman" w:hAnsi="Times New Roman" w:cs="Times New Roman"/>
          <w:sz w:val="26"/>
          <w:szCs w:val="26"/>
        </w:rPr>
        <w:t>.how much more shall the ministry of the</w:t>
      </w:r>
    </w:p>
    <w:p w14:paraId="4D4BB8A2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Spirit be in glory?</w:t>
      </w:r>
    </w:p>
    <w:p w14:paraId="6CF6F8FD" w14:textId="77777777" w:rsidR="00465ACB" w:rsidRPr="006C78DC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195. 2 </w:t>
      </w:r>
      <w:r w:rsidRPr="006C78DC">
        <w:rPr>
          <w:rFonts w:ascii="Times New Roman" w:hAnsi="Times New Roman" w:cs="Times New Roman"/>
          <w:sz w:val="26"/>
          <w:szCs w:val="26"/>
        </w:rPr>
        <w:t>Cor</w:t>
      </w:r>
      <w:r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3:9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γὰρ ⸂τῇ διακονίᾳ⸃ τῆς κατακρίσεως δόξα, </w:t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25A36"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    </w:t>
      </w:r>
      <w:r w:rsidR="00FF6E3C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            </w:t>
      </w:r>
      <w:r w:rsidR="00FF6E3C" w:rsidRPr="006C78DC">
        <w:rPr>
          <w:rFonts w:ascii="Times New Roman" w:hAnsi="Times New Roman" w:cs="Times New Roman"/>
          <w:sz w:val="26"/>
          <w:szCs w:val="26"/>
        </w:rPr>
        <w:t>I</w:t>
      </w:r>
      <w:r w:rsidR="00FF6E3C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59BAEF74" w14:textId="77777777" w:rsidR="00FF6E3C" w:rsidRPr="006C78DC" w:rsidRDefault="00025A36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 xml:space="preserve">πολλῷ μᾶλλον περισσεύει ἡ διακονία τῆς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br/>
        <w:t xml:space="preserve"> </w:t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Pr="006C78DC">
        <w:rPr>
          <w:rFonts w:ascii="Times New Roman" w:hAnsi="Times New Roman" w:cs="Times New Roman"/>
          <w:sz w:val="24"/>
          <w:szCs w:val="24"/>
          <w:lang w:val="el-GR" w:bidi="he-IL"/>
        </w:rPr>
        <w:tab/>
        <w:t>δικαιοσύνης δόξῃ</w:t>
      </w:r>
      <w:r w:rsidR="00FF6E3C" w:rsidRPr="006C78DC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</w:p>
    <w:p w14:paraId="7381248E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If the ministry of condemnation [ was] glory,</w:t>
      </w:r>
    </w:p>
    <w:p w14:paraId="3C645F9C" w14:textId="77777777" w:rsidR="00465ACB" w:rsidRPr="006C78DC" w:rsidRDefault="00465ACB" w:rsidP="00FF6E3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much more does the ministry of righteousness</w:t>
      </w:r>
    </w:p>
    <w:p w14:paraId="71B4BF9B" w14:textId="77777777" w:rsidR="00465ACB" w:rsidRPr="006C78DC" w:rsidRDefault="00465ACB" w:rsidP="00FF6E3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6C78DC">
        <w:rPr>
          <w:rFonts w:ascii="Times New Roman" w:hAnsi="Times New Roman" w:cs="Times New Roman"/>
          <w:sz w:val="26"/>
          <w:szCs w:val="26"/>
        </w:rPr>
        <w:t>abound in glory.</w:t>
      </w:r>
    </w:p>
    <w:p w14:paraId="3E2798A4" w14:textId="77777777" w:rsidR="00FF6E3C" w:rsidRDefault="00FF6E3C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17A4D2" w14:textId="77777777" w:rsidR="00465ACB" w:rsidRPr="00FF6E3C" w:rsidRDefault="00465ACB" w:rsidP="00FF6E3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F6E3C">
        <w:rPr>
          <w:rFonts w:ascii="Times New Roman" w:hAnsi="Times New Roman" w:cs="Times New Roman"/>
          <w:sz w:val="22"/>
          <w:szCs w:val="22"/>
          <w:vertAlign w:val="superscript"/>
        </w:rPr>
        <w:t xml:space="preserve">24 </w:t>
      </w:r>
      <w:r w:rsidR="00FF6E3C">
        <w:rPr>
          <w:rFonts w:ascii="Times New Roman" w:hAnsi="Times New Roman" w:cs="Times New Roman"/>
          <w:sz w:val="22"/>
          <w:szCs w:val="22"/>
        </w:rPr>
        <w:t>Cf</w:t>
      </w:r>
      <w:r w:rsidRPr="00FF6E3C">
        <w:rPr>
          <w:rFonts w:ascii="Times New Roman" w:hAnsi="Times New Roman" w:cs="Times New Roman"/>
          <w:sz w:val="22"/>
          <w:szCs w:val="22"/>
        </w:rPr>
        <w:t>. rest of verse; pair of alternative possibilities.</w:t>
      </w:r>
    </w:p>
    <w:p w14:paraId="761ACC93" w14:textId="77777777" w:rsidR="00465ACB" w:rsidRDefault="00FF6E3C" w:rsidP="00FF6E3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103</w:t>
      </w:r>
    </w:p>
    <w:p w14:paraId="7D271DC2" w14:textId="77777777" w:rsidR="00FF6E3C" w:rsidRPr="00465ACB" w:rsidRDefault="00FF6E3C" w:rsidP="00FF6E3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60AD8D24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196. 2 </w:t>
      </w:r>
      <w:r w:rsidRPr="008D4698">
        <w:rPr>
          <w:rFonts w:ascii="Times New Roman" w:hAnsi="Times New Roman" w:cs="Times New Roman"/>
          <w:sz w:val="26"/>
          <w:szCs w:val="26"/>
        </w:rPr>
        <w:t>Cor</w:t>
      </w:r>
      <w:r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3: 11 </w:t>
      </w:r>
      <w:r w:rsidR="00A826A3"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γὰρ τὸ καταργούμενον διὰ δόξης, πολλῷ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A826A3"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     </w:t>
      </w:r>
      <w:r w:rsidR="00A826A3" w:rsidRPr="008D4698">
        <w:rPr>
          <w:rFonts w:ascii="Times New Roman" w:hAnsi="Times New Roman" w:cs="Times New Roman"/>
          <w:sz w:val="26"/>
          <w:szCs w:val="26"/>
        </w:rPr>
        <w:t>I</w:t>
      </w:r>
      <w:r w:rsidR="00A826A3"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7D0C8D0B" w14:textId="77777777" w:rsidR="00465ACB" w:rsidRPr="008D4698" w:rsidRDefault="00CC10AD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μᾶλλον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μένον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δόξῃ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that which is being put out of use [came]</w:t>
      </w:r>
    </w:p>
    <w:p w14:paraId="658BDF92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through glory, much more that which is abiding</w:t>
      </w:r>
    </w:p>
    <w:p w14:paraId="420CD88E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[shall be] in glory.</w:t>
      </w:r>
    </w:p>
    <w:p w14:paraId="01DC8460" w14:textId="77777777" w:rsidR="00465ACB" w:rsidRPr="008D4698" w:rsidRDefault="00A826A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197. 2 Cor 4:3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ἔστιν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κεκαλυμμένον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τὸ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εὐαγγέλιον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Pr="008D4698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03CF009D" w14:textId="77777777" w:rsidR="00A826A3" w:rsidRPr="008D4698" w:rsidRDefault="00CC10A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τοῖς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ἀπολλυμένοις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ἐστὶν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κεκαλυμμένον</w:t>
      </w:r>
      <w:r w:rsidR="00A826A3" w:rsidRPr="008D4698">
        <w:rPr>
          <w:rFonts w:ascii="Times New Roman" w:hAnsi="Times New Roman" w:cs="Times New Roman"/>
          <w:sz w:val="26"/>
          <w:szCs w:val="26"/>
        </w:rPr>
        <w:t>,</w:t>
      </w:r>
    </w:p>
    <w:p w14:paraId="3757412F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If our gospel is hidden, it is hidden in those</w:t>
      </w:r>
    </w:p>
    <w:p w14:paraId="296C70BF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who are perishing.</w:t>
      </w:r>
    </w:p>
    <w:p w14:paraId="402E2149" w14:textId="77777777" w:rsidR="00465ACB" w:rsidRPr="008D4698" w:rsidRDefault="00A826A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198. 2 Cor 4:16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ἔξω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ἡμῶν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ἄνθρωπος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διαφθείρεται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CC10AD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C10A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 xml:space="preserve">       I.</w:t>
      </w:r>
    </w:p>
    <w:p w14:paraId="44BFB573" w14:textId="77777777" w:rsidR="00465ACB" w:rsidRPr="008D4698" w:rsidRDefault="00CC10AD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⸂ἔσω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ἡμῶν⸃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ἀνακαινοῦται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ἡμέρᾳ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ἡμέρᾳ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our outer man is decaying, yet our inner</w:t>
      </w:r>
    </w:p>
    <w:p w14:paraId="09A0E502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[man] is being renewed. .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</w:p>
    <w:p w14:paraId="7C7E243D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199. 2 Cor 5:2,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 xml:space="preserve">3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τούτῳ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στενάζομεν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ἐπενδύσασθαι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0E411FF0" w14:textId="77777777" w:rsidR="00A826A3" w:rsidRPr="008D4698" w:rsidRDefault="00CC10A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</w:t>
      </w:r>
      <w:r w:rsidRPr="008D4698">
        <w:rPr>
          <w:rFonts w:ascii="Times New Roman" w:hAnsi="Times New Roman" w:cs="Times New Roman"/>
          <w:b/>
          <w:sz w:val="24"/>
          <w:szCs w:val="24"/>
          <w:lang w:bidi="he-IL"/>
        </w:rPr>
        <w:t>3 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γε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⸀ἐκδυσάμενοι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γυμνοὶ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εὑρεθησόμεθα</w:t>
      </w:r>
      <w:r w:rsidR="00A826A3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737303B0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In this we groan, longing to put on .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>if indeed</w:t>
      </w:r>
    </w:p>
    <w:p w14:paraId="1E617E69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when we have put it on we shall not be found</w:t>
      </w:r>
    </w:p>
    <w:p w14:paraId="1D3B4535" w14:textId="77777777" w:rsidR="00465ACB" w:rsidRPr="008D4698" w:rsidRDefault="00465ACB" w:rsidP="00A826A3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naked.</w:t>
      </w:r>
    </w:p>
    <w:p w14:paraId="05DACB8A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200. 2 Cor 5:16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καὶ⸃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ἐγνώκαμεν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κατὰ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σάρκα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Χριστόν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ἀλλὰ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      I. </w:t>
      </w:r>
    </w:p>
    <w:p w14:paraId="35BF12F9" w14:textId="77777777" w:rsidR="00465ACB" w:rsidRPr="008D4698" w:rsidRDefault="00E45CC4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νῦν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οὐκέτι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γινώσκομεν</w:t>
      </w:r>
      <w:r w:rsidR="00A826A3" w:rsidRPr="008D4698">
        <w:rPr>
          <w:rFonts w:ascii="Times New Roman" w:hAnsi="Times New Roman" w:cs="Times New Roman"/>
          <w:sz w:val="26"/>
          <w:szCs w:val="26"/>
        </w:rPr>
        <w:tab/>
      </w:r>
      <w:r w:rsidR="00A826A3"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Even if we have known Christ after the flesh, yet</w:t>
      </w:r>
    </w:p>
    <w:p w14:paraId="7E47A9E1" w14:textId="77777777" w:rsidR="00465ACB" w:rsidRPr="008D4698" w:rsidRDefault="00A826A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now no longer do we know him.</w:t>
      </w:r>
    </w:p>
    <w:p w14:paraId="1E4D0B43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201. 2 Cor 5:17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Χριστῷ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καινὴ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κτίσις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Pr="008D4698">
        <w:rPr>
          <w:rFonts w:ascii="Times New Roman" w:hAnsi="Times New Roman" w:cs="Times New Roman"/>
          <w:sz w:val="26"/>
          <w:szCs w:val="26"/>
        </w:rPr>
        <w:t>III.3</w:t>
      </w:r>
    </w:p>
    <w:p w14:paraId="0CB5B9D2" w14:textId="77777777" w:rsidR="00465ACB" w:rsidRPr="008D4698" w:rsidRDefault="00A826A3" w:rsidP="00A826A3">
      <w:pPr>
        <w:pStyle w:val="PlainText"/>
        <w:tabs>
          <w:tab w:val="left" w:pos="1440"/>
          <w:tab w:val="left" w:pos="5850"/>
        </w:tabs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anyone [is] is Christ, [he is] a new creation.</w:t>
      </w:r>
      <w:r w:rsidRPr="008D4698">
        <w:rPr>
          <w:rFonts w:ascii="Times New Roman" w:hAnsi="Times New Roman" w:cs="Times New Roman"/>
          <w:sz w:val="26"/>
          <w:szCs w:val="26"/>
        </w:rPr>
        <w:tab/>
      </w:r>
    </w:p>
    <w:p w14:paraId="32A674C6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202. 2 Cor 7:8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ἐλύπησα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⸀ἐπιστολῇ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5CC4" w:rsidRPr="008D4698">
        <w:rPr>
          <w:rFonts w:ascii="Times New Roman" w:hAnsi="Times New Roman" w:cs="Times New Roman"/>
          <w:sz w:val="24"/>
          <w:szCs w:val="24"/>
          <w:lang w:val="el-GR" w:bidi="he-IL"/>
        </w:rPr>
        <w:t>μεταμέλομαι</w:t>
      </w:r>
      <w:r w:rsidR="00E45CC4" w:rsidRPr="008D4698">
        <w:rPr>
          <w:rFonts w:ascii="Times New Roman" w:hAnsi="Times New Roman" w:cs="Times New Roman"/>
          <w:sz w:val="24"/>
          <w:szCs w:val="24"/>
          <w:lang w:bidi="he-IL"/>
        </w:rPr>
        <w:t>·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6427" w:rsidRPr="008D4698">
        <w:rPr>
          <w:rFonts w:ascii="Times New Roman" w:hAnsi="Times New Roman" w:cs="Times New Roman"/>
          <w:sz w:val="26"/>
          <w:szCs w:val="26"/>
        </w:rPr>
        <w:t xml:space="preserve">   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     I. </w:t>
      </w:r>
    </w:p>
    <w:p w14:paraId="36DA8E59" w14:textId="77777777" w:rsidR="007E2CA9" w:rsidRPr="008D4698" w:rsidRDefault="00E45CC4" w:rsidP="007E2CA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μεταμέλομαι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·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ω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826A3"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Even if I grieved you in the letter, I am not sorry.</w:t>
      </w:r>
      <w:r w:rsidR="007E2CA9" w:rsidRPr="008D46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93AB91" w14:textId="77777777" w:rsidR="00465ACB" w:rsidRPr="008D4698" w:rsidRDefault="00465ACB" w:rsidP="007E2CA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203. 2 Cor 7:8,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>9.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μετεμελόμην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…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νῦν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χαίρω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. . .</w:t>
      </w:r>
      <w:r w:rsidR="00536427" w:rsidRPr="008D4698">
        <w:rPr>
          <w:rFonts w:ascii="Times New Roman" w:hAnsi="Times New Roman" w:cs="Times New Roman"/>
          <w:sz w:val="26"/>
          <w:szCs w:val="26"/>
        </w:rPr>
        <w:tab/>
      </w:r>
      <w:r w:rsidR="00536427" w:rsidRPr="008D4698">
        <w:rPr>
          <w:rFonts w:ascii="Times New Roman" w:hAnsi="Times New Roman" w:cs="Times New Roman"/>
          <w:sz w:val="26"/>
          <w:szCs w:val="26"/>
        </w:rPr>
        <w:tab/>
      </w:r>
      <w:r w:rsidR="00536427" w:rsidRPr="008D469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826A3" w:rsidRPr="008D469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E2CA9" w:rsidRPr="008D4698">
        <w:rPr>
          <w:rFonts w:ascii="Times New Roman" w:hAnsi="Times New Roman" w:cs="Times New Roman"/>
          <w:sz w:val="26"/>
          <w:szCs w:val="26"/>
        </w:rPr>
        <w:t>I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</w:p>
    <w:p w14:paraId="3129E591" w14:textId="77777777" w:rsidR="00465ACB" w:rsidRPr="008D4698" w:rsidRDefault="00A826A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 xml:space="preserve">Even if </w:t>
      </w:r>
      <w:r w:rsidR="00C506CE" w:rsidRPr="008D4698">
        <w:rPr>
          <w:rFonts w:ascii="Times New Roman" w:hAnsi="Times New Roman" w:cs="Times New Roman"/>
          <w:sz w:val="26"/>
          <w:szCs w:val="26"/>
        </w:rPr>
        <w:t>I</w:t>
      </w:r>
      <w:r w:rsidR="00465ACB" w:rsidRPr="008D4698">
        <w:rPr>
          <w:rFonts w:ascii="Times New Roman" w:hAnsi="Times New Roman" w:cs="Times New Roman"/>
          <w:sz w:val="26"/>
          <w:szCs w:val="26"/>
        </w:rPr>
        <w:t xml:space="preserve"> was sorry.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I</w:t>
      </w:r>
      <w:r w:rsidR="00465ACB" w:rsidRPr="008D4698">
        <w:rPr>
          <w:rFonts w:ascii="Times New Roman" w:hAnsi="Times New Roman" w:cs="Times New Roman"/>
          <w:sz w:val="26"/>
          <w:szCs w:val="26"/>
        </w:rPr>
        <w:t xml:space="preserve"> now rejoice.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2F58CA50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204. 2 Cor 7:8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βλέπω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[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]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ἐπιστολὴ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ἐκείνη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πρὸς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ὥραν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7C562258" w14:textId="77777777" w:rsidR="00465ACB" w:rsidRPr="008D4698" w:rsidRDefault="0053642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ἐλύπησεν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(I see that that letter did grieve you, even if [it</w:t>
      </w:r>
    </w:p>
    <w:p w14:paraId="0F708E85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was] for an hour)</w:t>
      </w:r>
    </w:p>
    <w:p w14:paraId="6C18443A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205. 2 Cor 7:12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ἔγραψα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ὑμῖν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οὐχ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ἕνεκεν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…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>ʼ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. . . </w:t>
      </w:r>
      <w:r w:rsidR="00536427" w:rsidRPr="008D4698">
        <w:rPr>
          <w:rFonts w:ascii="Times New Roman" w:hAnsi="Times New Roman" w:cs="Times New Roman"/>
          <w:sz w:val="26"/>
          <w:szCs w:val="26"/>
        </w:rPr>
        <w:tab/>
      </w:r>
      <w:r w:rsidR="007E2CA9" w:rsidRPr="008D469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6427" w:rsidRPr="008D4698">
        <w:rPr>
          <w:rFonts w:ascii="Times New Roman" w:hAnsi="Times New Roman" w:cs="Times New Roman"/>
          <w:sz w:val="26"/>
          <w:szCs w:val="26"/>
        </w:rPr>
        <w:t xml:space="preserve">    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D4698">
        <w:rPr>
          <w:rFonts w:ascii="Times New Roman" w:hAnsi="Times New Roman" w:cs="Times New Roman"/>
          <w:sz w:val="26"/>
          <w:szCs w:val="26"/>
        </w:rPr>
        <w:t>I.</w:t>
      </w:r>
    </w:p>
    <w:p w14:paraId="79FE62F2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Even if I wrote to you, [it was] not for the</w:t>
      </w:r>
    </w:p>
    <w:p w14:paraId="2F26E41D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sake of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, but.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0209EC4E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206. 2 Cor 7:14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αὐτῷ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ὑπὲρ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ὑμῶν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κεκαύχημαι</w:t>
      </w:r>
      <w:r w:rsidR="0053642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*, </w:t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56732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6732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67323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                     I. </w:t>
      </w:r>
    </w:p>
    <w:p w14:paraId="51BB0F8D" w14:textId="77777777" w:rsidR="00465ACB" w:rsidRPr="008D4698" w:rsidRDefault="0056732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3642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κατῃσχύνθην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 xml:space="preserve">If I have boasted any to him about you, </w:t>
      </w:r>
      <w:r w:rsidRPr="008D4698">
        <w:rPr>
          <w:rFonts w:ascii="Times New Roman" w:hAnsi="Times New Roman" w:cs="Times New Roman"/>
          <w:sz w:val="26"/>
          <w:szCs w:val="26"/>
        </w:rPr>
        <w:t xml:space="preserve">I </w:t>
      </w:r>
      <w:r w:rsidR="00465ACB" w:rsidRPr="008D4698">
        <w:rPr>
          <w:rFonts w:ascii="Times New Roman" w:hAnsi="Times New Roman" w:cs="Times New Roman"/>
          <w:sz w:val="26"/>
          <w:szCs w:val="26"/>
        </w:rPr>
        <w:t>was</w:t>
      </w:r>
    </w:p>
    <w:p w14:paraId="10507C4E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not put to shame.</w:t>
      </w:r>
    </w:p>
    <w:p w14:paraId="7ABD6BEA" w14:textId="77777777" w:rsidR="00D9527E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1D6F5" w14:textId="77777777" w:rsidR="00465ACB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104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26006506" w14:textId="77777777" w:rsidR="00D9527E" w:rsidRPr="00465ACB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305FDB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207. 2 Cor 8:12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77503" w:rsidRPr="008D4698">
        <w:rPr>
          <w:rFonts w:ascii="Times New Roman" w:hAnsi="Times New Roman" w:cs="Times New Roman"/>
          <w:b/>
          <w:sz w:val="24"/>
          <w:szCs w:val="24"/>
          <w:lang w:bidi="he-IL"/>
        </w:rPr>
        <w:t> 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προθυμία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πρόκειται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*,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καθὸ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ἐὰν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ἔχῃ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III.3</w:t>
      </w:r>
    </w:p>
    <w:p w14:paraId="72DA5C1A" w14:textId="77777777" w:rsidR="00465ACB" w:rsidRPr="008D4698" w:rsidRDefault="0047750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 </w:t>
      </w:r>
      <w:r w:rsidRPr="008D4698">
        <w:rPr>
          <w:rFonts w:ascii="Times New Roman" w:hAnsi="Times New Roman" w:cs="Times New Roman"/>
          <w:b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εὐπρόσδεκτος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καθὸ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ἔχει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the readiness is present, [one is] accepted</w:t>
      </w:r>
    </w:p>
    <w:p w14:paraId="3E0C41EA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according to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497A35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208. 2 Cor 10:7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πέποιθεν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ἑαυτῷ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εἶναι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τοῦτο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III.3</w:t>
      </w:r>
    </w:p>
    <w:p w14:paraId="58E2390A" w14:textId="77777777" w:rsidR="00D9527E" w:rsidRPr="008D4698" w:rsidRDefault="0047750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λογιζέσθω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πάλιν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⸁ἐφ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ἑαυτοῦ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ὅτι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καθὼς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αὐτὸς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οὕτως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ἡμεῖς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B32326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anyone is convinced that he himself belongs to</w:t>
      </w:r>
    </w:p>
    <w:p w14:paraId="685865EF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Christ, let him reckon.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that just as he [is] of</w:t>
      </w:r>
    </w:p>
    <w:p w14:paraId="224B68DA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Christ so also [are] we.</w:t>
      </w:r>
    </w:p>
    <w:p w14:paraId="420243AB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209. 2 Cor 11:4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μὲν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ὁ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ἐρχόμενος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ἄλλον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Ἰησοῦν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κηρύσσει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</w:t>
      </w:r>
      <w:r w:rsidR="00D9527E" w:rsidRPr="008D4698">
        <w:rPr>
          <w:rFonts w:ascii="Times New Roman" w:hAnsi="Times New Roman" w:cs="Times New Roman"/>
          <w:sz w:val="26"/>
          <w:szCs w:val="26"/>
        </w:rPr>
        <w:t>III.2</w:t>
      </w:r>
      <w:r w:rsidR="00477503" w:rsidRPr="008D4698">
        <w:rPr>
          <w:rFonts w:ascii="Times New Roman" w:hAnsi="Times New Roman" w:cs="Times New Roman"/>
          <w:sz w:val="26"/>
          <w:szCs w:val="26"/>
        </w:rPr>
        <w:br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ὃν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ἐκηρύξαμεν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πνεῦμα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ἕτερον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λαμβάνετε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ἐλάβετε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ἢ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εὐαγγέλιον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ἕτερον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ἐδέξασθε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καλῶς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ἀνέχεσθε</w:t>
      </w:r>
    </w:p>
    <w:p w14:paraId="6BEAD41B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the one who comes preaches another Jesus.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2AD7F99C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or you receive another spirit.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or another</w:t>
      </w:r>
    </w:p>
    <w:p w14:paraId="3A8F9B6E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gospel.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you put up with it well.</w:t>
      </w:r>
    </w:p>
    <w:p w14:paraId="324AA8EC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210. 2 Cor 11:</w:t>
      </w:r>
      <w:r w:rsidR="00477503" w:rsidRPr="008D4698">
        <w:rPr>
          <w:rFonts w:ascii="Times New Roman" w:hAnsi="Times New Roman" w:cs="Times New Roman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ἰδιώτης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τῷ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λόγῳ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τῇ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γνώσει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, </w:t>
      </w:r>
      <w:r w:rsidR="00477503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77503" w:rsidRPr="008D4698">
        <w:rPr>
          <w:rFonts w:ascii="Times New Roman" w:hAnsi="Times New Roman" w:cs="Times New Roman"/>
          <w:sz w:val="26"/>
          <w:szCs w:val="26"/>
        </w:rPr>
        <w:tab/>
      </w:r>
      <w:r w:rsidR="00477503" w:rsidRPr="008D4698">
        <w:rPr>
          <w:rFonts w:ascii="Times New Roman" w:hAnsi="Times New Roman" w:cs="Times New Roman"/>
          <w:sz w:val="26"/>
          <w:szCs w:val="26"/>
        </w:rPr>
        <w:tab/>
      </w:r>
      <w:r w:rsidR="00477503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753F3707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Even if [I am] a non-expert in speech, yet [I am]</w:t>
      </w:r>
    </w:p>
    <w:p w14:paraId="152F0AD2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not [such] in knowledge.</w:t>
      </w:r>
    </w:p>
    <w:p w14:paraId="48BED6C2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211. 2 Cor 11:15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μέγα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οὖν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οἱ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διάκονοι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77503" w:rsidRPr="008D4698">
        <w:rPr>
          <w:rFonts w:ascii="Times New Roman" w:hAnsi="Times New Roman" w:cs="Times New Roman"/>
          <w:sz w:val="24"/>
          <w:szCs w:val="24"/>
          <w:lang w:val="el-GR" w:bidi="he-IL"/>
        </w:rPr>
        <w:t>αὐτοῦ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77503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               I. </w:t>
      </w:r>
    </w:p>
    <w:p w14:paraId="5C419A5B" w14:textId="77777777" w:rsidR="00477503" w:rsidRPr="008D4698" w:rsidRDefault="00477503" w:rsidP="00465ACB">
      <w:pPr>
        <w:pStyle w:val="PlainText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μετασχηματίζονται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ὡς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διάκονοι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δικαιοσύνης</w:t>
      </w:r>
    </w:p>
    <w:p w14:paraId="5BCB72A5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[It is] no great thing if his servants also trans-</w:t>
      </w:r>
    </w:p>
    <w:p w14:paraId="26F9F8C3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form themselves as servants of righteousness.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5EC91BFE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212. 2 Cor 11:20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ἀνέχεσθε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καταδουλοῖ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   III.2</w:t>
      </w:r>
      <w:r w:rsidR="007E2CA9" w:rsidRPr="008D4698">
        <w:rPr>
          <w:rFonts w:ascii="Times New Roman" w:hAnsi="Times New Roman" w:cs="Times New Roman"/>
          <w:sz w:val="26"/>
          <w:szCs w:val="26"/>
        </w:rPr>
        <w:br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κατεσθίει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λαμβάνει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ἐπαίρεται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πρόσωπον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δέρει</w:t>
      </w:r>
    </w:p>
    <w:p w14:paraId="6443C03B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You put up with it if someone.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devours you</w:t>
      </w:r>
    </w:p>
    <w:p w14:paraId="163272ED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takes advantage.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lifts himself up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slaps</w:t>
      </w:r>
    </w:p>
    <w:p w14:paraId="286F9942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you in the face.</w:t>
      </w:r>
    </w:p>
    <w:p w14:paraId="5C57446E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213. 2 Cor 11:30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καυχᾶσθαι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δεῖ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τῆς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ἀσθενείας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          III.2</w:t>
      </w:r>
    </w:p>
    <w:p w14:paraId="1AE9066E" w14:textId="77777777" w:rsidR="00465ACB" w:rsidRPr="008D4698" w:rsidRDefault="007E2CA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καυχήσομαι</w:t>
      </w:r>
      <w:r w:rsidRPr="008D4698">
        <w:rPr>
          <w:rFonts w:ascii="Times New Roman" w:hAnsi="Times New Roman" w:cs="Times New Roman"/>
          <w:sz w:val="24"/>
          <w:szCs w:val="24"/>
          <w:lang w:bidi="he-IL"/>
        </w:rPr>
        <w:br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it is necessary to boast I will boast of the things</w:t>
      </w:r>
    </w:p>
    <w:p w14:paraId="78A874F6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which pertain to my weakness.</w:t>
      </w:r>
    </w:p>
    <w:p w14:paraId="719BFAC0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214. 2 Cor 12:11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οὐδὲν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⸇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ὑστέρησα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τῶν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ὑπερλίαν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ἀποστόλων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,  </w:t>
      </w:r>
      <w:r w:rsidR="007E2CA9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6"/>
          <w:szCs w:val="26"/>
        </w:rPr>
        <w:tab/>
      </w:r>
      <w:r w:rsidR="007E2CA9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I. </w:t>
      </w:r>
      <w:r w:rsidR="007E2CA9" w:rsidRPr="008D4698">
        <w:rPr>
          <w:rFonts w:ascii="Times New Roman" w:hAnsi="Times New Roman" w:cs="Times New Roman"/>
          <w:sz w:val="26"/>
          <w:szCs w:val="26"/>
        </w:rPr>
        <w:br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οὐδέν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εἰμι</w:t>
      </w:r>
    </w:p>
    <w:p w14:paraId="07EF7B7C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 have fallen short not at all of the super-</w:t>
      </w:r>
    </w:p>
    <w:p w14:paraId="0960EE89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apostles, although (even if) I am nothing.</w:t>
      </w:r>
    </w:p>
    <w:p w14:paraId="66ABB0DE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215. 2 Cor 12:15 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περισσοτέρως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⸁ἀγαπῶν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ἧσσον</w:t>
      </w:r>
      <w:r w:rsidR="007E2CA9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E2CA9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ἀγαπῶμαι</w:t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;  </w:t>
      </w:r>
      <w:r w:rsidR="007E2CA9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7E2CA9" w:rsidRPr="008D4698">
        <w:rPr>
          <w:rFonts w:ascii="Times New Roman" w:hAnsi="Times New Roman" w:cs="Times New Roman"/>
          <w:sz w:val="26"/>
          <w:szCs w:val="26"/>
        </w:rPr>
        <w:tab/>
      </w:r>
      <w:r w:rsidR="007E2CA9" w:rsidRPr="008D4698">
        <w:rPr>
          <w:rFonts w:ascii="Times New Roman" w:hAnsi="Times New Roman" w:cs="Times New Roman"/>
          <w:sz w:val="26"/>
          <w:szCs w:val="26"/>
        </w:rPr>
        <w:tab/>
      </w:r>
      <w:r w:rsidR="00D9527E" w:rsidRPr="008D4698">
        <w:rPr>
          <w:rFonts w:ascii="Times New Roman" w:hAnsi="Times New Roman" w:cs="Times New Roman"/>
          <w:sz w:val="26"/>
          <w:szCs w:val="26"/>
        </w:rPr>
        <w:t xml:space="preserve">    I.</w:t>
      </w:r>
    </w:p>
    <w:p w14:paraId="63AD3034" w14:textId="77777777" w:rsidR="00465ACB" w:rsidRPr="008D4698" w:rsidRDefault="00D9527E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I love you very much, am I loved the less?</w:t>
      </w:r>
    </w:p>
    <w:p w14:paraId="061F28E4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216. Gal 1:9 </w:t>
      </w:r>
      <w:r w:rsidR="009832E9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τις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ὑμᾶς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εὐαγγελίζεται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παρ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ὃ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⸁παρελάβετε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 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832E9" w:rsidRPr="008D4698">
        <w:rPr>
          <w:rFonts w:ascii="Times New Roman" w:hAnsi="Times New Roman" w:cs="Times New Roman"/>
          <w:sz w:val="26"/>
          <w:szCs w:val="26"/>
        </w:rPr>
        <w:t xml:space="preserve">           III.2</w:t>
      </w:r>
      <w:r w:rsidR="005C753D" w:rsidRPr="008D4698">
        <w:rPr>
          <w:rFonts w:ascii="Times New Roman" w:hAnsi="Times New Roman" w:cs="Times New Roman"/>
          <w:sz w:val="26"/>
          <w:szCs w:val="26"/>
        </w:rPr>
        <w:br/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ἀνάθεμα</w:t>
      </w:r>
      <w:r w:rsidR="005C753D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C753D" w:rsidRPr="008D4698">
        <w:rPr>
          <w:rFonts w:ascii="Times New Roman" w:hAnsi="Times New Roman" w:cs="Times New Roman"/>
          <w:sz w:val="24"/>
          <w:szCs w:val="24"/>
          <w:lang w:val="el-GR" w:bidi="he-IL"/>
        </w:rPr>
        <w:t>ἔστω</w:t>
      </w:r>
    </w:p>
    <w:p w14:paraId="747058D0" w14:textId="77777777" w:rsidR="00465ACB" w:rsidRPr="008D4698" w:rsidRDefault="009832E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anyone preaches as gospel to you [something]</w:t>
      </w:r>
    </w:p>
    <w:p w14:paraId="150C274A" w14:textId="77777777" w:rsidR="009832E9" w:rsidRPr="008D4698" w:rsidRDefault="009832E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beyond what you received, let him be anathema.</w:t>
      </w:r>
    </w:p>
    <w:p w14:paraId="0E4C01F3" w14:textId="77777777" w:rsidR="00465ACB" w:rsidRDefault="009832E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105</w:t>
      </w:r>
    </w:p>
    <w:p w14:paraId="14F3865F" w14:textId="77777777" w:rsidR="009832E9" w:rsidRPr="00465ACB" w:rsidRDefault="009832E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769BBD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217. Gal 2:14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σὺ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Ἰουδαῖος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ὑπάρχων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ἐθνικῶς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⸂καὶ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οὐχὶ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      III.4</w:t>
      </w:r>
      <w:r w:rsidR="000E6007" w:rsidRPr="008D4698">
        <w:rPr>
          <w:rFonts w:ascii="Times New Roman" w:hAnsi="Times New Roman" w:cs="Times New Roman"/>
          <w:sz w:val="26"/>
          <w:szCs w:val="26"/>
        </w:rPr>
        <w:br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Ἰουδαϊκῶς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ζῇς⸃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,*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⸁πῶς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τὰ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ἔθνη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ἀναγκάζεις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ἰουδαΐζειν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2A418877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you being a Jew live like gentiles and not like</w:t>
      </w:r>
    </w:p>
    <w:p w14:paraId="2F1CF8CD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Jews, how do you compel the gentiles to live as</w:t>
      </w:r>
    </w:p>
    <w:p w14:paraId="05819376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Jews?</w:t>
      </w:r>
    </w:p>
    <w:p w14:paraId="5702D82D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218. Gal 2:17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ζητοῦντες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δικαιωθῆναι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Χριστῷ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</w:t>
      </w:r>
      <w:r w:rsidR="008C3758" w:rsidRPr="008D4698">
        <w:rPr>
          <w:rFonts w:ascii="Times New Roman" w:hAnsi="Times New Roman" w:cs="Times New Roman"/>
          <w:sz w:val="26"/>
          <w:szCs w:val="26"/>
        </w:rPr>
        <w:t>III.4</w:t>
      </w:r>
      <w:r w:rsidR="000E6007" w:rsidRPr="008D4698">
        <w:rPr>
          <w:rFonts w:ascii="Times New Roman" w:hAnsi="Times New Roman" w:cs="Times New Roman"/>
          <w:sz w:val="26"/>
          <w:szCs w:val="26"/>
        </w:rPr>
        <w:br/>
      </w:r>
      <w:r w:rsidR="000E6007" w:rsidRPr="008D469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b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b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εὑρέθημεν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αὐτοὶ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ἁμαρτωλοί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⸀ἆρα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Χριστὸς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br/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ἁμαρτίας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διάκονος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γένοιτο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232C2D09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while we seek to be justified in Christ we</w:t>
      </w:r>
    </w:p>
    <w:p w14:paraId="70C88151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ourselves were discovered [to be] sinners, [is]</w:t>
      </w:r>
    </w:p>
    <w:p w14:paraId="5715F277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Christ a minister of sin?</w:t>
      </w:r>
    </w:p>
    <w:p w14:paraId="0003AAC2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219. Gal 2:18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ἃ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κατέλυσα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ταῦτα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πάλιν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οἰκοδομῶ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    III.4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  <w:r w:rsidR="000E6007" w:rsidRPr="008D4698">
        <w:rPr>
          <w:rFonts w:ascii="Times New Roman" w:hAnsi="Times New Roman" w:cs="Times New Roman"/>
          <w:sz w:val="26"/>
          <w:szCs w:val="26"/>
        </w:rPr>
        <w:br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παραβάτην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ἐμαυτὸν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συνιστάνω</w:t>
      </w:r>
    </w:p>
    <w:p w14:paraId="27BA7AB1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I build again the things I had tom down, I</w:t>
      </w:r>
    </w:p>
    <w:p w14:paraId="3801A435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constitute myself a transgressor.</w:t>
      </w:r>
    </w:p>
    <w:p w14:paraId="320546A1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220. </w:t>
      </w:r>
      <w:r w:rsidRPr="008D4698">
        <w:rPr>
          <w:rFonts w:ascii="Times New Roman" w:hAnsi="Times New Roman" w:cs="Times New Roman"/>
          <w:sz w:val="26"/>
          <w:szCs w:val="26"/>
        </w:rPr>
        <w:t>Gal</w:t>
      </w:r>
      <w:r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2:21 </w:t>
      </w:r>
      <w:r w:rsidR="008C3758"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 xml:space="preserve">εἰ γὰρ διὰ νόμου δικαιοσύνη, ἄρα Χριστὸς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  <w:lang w:val="el-GR"/>
        </w:rPr>
        <w:t xml:space="preserve">         </w:t>
      </w:r>
      <w:r w:rsidR="008C3758" w:rsidRPr="008D4698">
        <w:rPr>
          <w:rFonts w:ascii="Times New Roman" w:hAnsi="Times New Roman" w:cs="Times New Roman"/>
          <w:sz w:val="26"/>
          <w:szCs w:val="26"/>
        </w:rPr>
        <w:t>II</w:t>
      </w:r>
      <w:r w:rsidRPr="008D4698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0E6007" w:rsidRPr="008D4698">
        <w:rPr>
          <w:rFonts w:ascii="Times New Roman" w:hAnsi="Times New Roman" w:cs="Times New Roman"/>
          <w:sz w:val="26"/>
          <w:szCs w:val="26"/>
          <w:lang w:val="el-GR"/>
        </w:rPr>
        <w:br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ab/>
        <w:t>δωρεὰν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ἀπέθανεν</w:t>
      </w:r>
    </w:p>
    <w:p w14:paraId="0F7367A8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righteousness [is] through law, then Christ</w:t>
      </w:r>
    </w:p>
    <w:p w14:paraId="595C515A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died for nothing.</w:t>
      </w:r>
    </w:p>
    <w:p w14:paraId="45A9C1D0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>221. Gal 3:4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τοσαῦτα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ἐπάθετε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εἰκῇ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εἴ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γε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εἰκῇ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D4698">
        <w:rPr>
          <w:rFonts w:ascii="Times New Roman" w:hAnsi="Times New Roman" w:cs="Times New Roman"/>
          <w:sz w:val="26"/>
          <w:szCs w:val="26"/>
        </w:rPr>
        <w:t>III. 3</w:t>
      </w:r>
    </w:p>
    <w:p w14:paraId="1C7D136B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Did you suffer so many things in vain? If indeed</w:t>
      </w:r>
    </w:p>
    <w:p w14:paraId="055EB4F5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[it was] in vain.</w:t>
      </w:r>
    </w:p>
    <w:p w14:paraId="1D50E09D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222. Gal 3:18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γὰρ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⸀ἐκ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νόμου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ἡ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κληρονομία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οὐκέτι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ἐξ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 </w:t>
      </w:r>
      <w:r w:rsidR="008C3758" w:rsidRPr="008D4698">
        <w:rPr>
          <w:rFonts w:ascii="Times New Roman" w:hAnsi="Times New Roman" w:cs="Times New Roman"/>
          <w:sz w:val="26"/>
          <w:szCs w:val="26"/>
        </w:rPr>
        <w:t>II.</w:t>
      </w:r>
      <w:r w:rsidR="000E6007" w:rsidRPr="008D4698">
        <w:rPr>
          <w:rFonts w:ascii="Times New Roman" w:hAnsi="Times New Roman" w:cs="Times New Roman"/>
          <w:sz w:val="26"/>
          <w:szCs w:val="26"/>
        </w:rPr>
        <w:br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E6007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ἐπαγγελίας</w:t>
      </w:r>
    </w:p>
    <w:p w14:paraId="42C5B70F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the inheritance [is] from law, [it is] no</w:t>
      </w:r>
    </w:p>
    <w:p w14:paraId="360C93FD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longer from promise.</w:t>
      </w:r>
    </w:p>
    <w:p w14:paraId="1B962D13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223. Gal 3:29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ὑμεῖς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Χριστοῦ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ἄρα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τοῦ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Ἀβραὰμ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σπέρμα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>III.3</w:t>
      </w:r>
      <w:r w:rsidR="00057352" w:rsidRPr="008D4698">
        <w:rPr>
          <w:rFonts w:ascii="Times New Roman" w:hAnsi="Times New Roman" w:cs="Times New Roman"/>
          <w:sz w:val="26"/>
          <w:szCs w:val="26"/>
        </w:rPr>
        <w:br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ἐστέ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ἐπαγγελίαν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κληρονόμοι</w:t>
      </w:r>
    </w:p>
    <w:p w14:paraId="6B4BF569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you [belong] to Christ, then you are</w:t>
      </w:r>
    </w:p>
    <w:p w14:paraId="5C12B03C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Abraham's seed. .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.</w:t>
      </w:r>
    </w:p>
    <w:p w14:paraId="53FFC7A3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224. Gal 4:7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υἱός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κληρονόμος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⸂διὰ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θεοῦ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.                          </w:t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D4698">
        <w:rPr>
          <w:rFonts w:ascii="Times New Roman" w:hAnsi="Times New Roman" w:cs="Times New Roman"/>
          <w:sz w:val="26"/>
          <w:szCs w:val="26"/>
        </w:rPr>
        <w:t>I.</w:t>
      </w:r>
    </w:p>
    <w:p w14:paraId="169A89E4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[you are] a son, [you are] also an heir</w:t>
      </w:r>
      <w:r w:rsidR="00B803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8D4698">
        <w:rPr>
          <w:rFonts w:ascii="Times New Roman" w:hAnsi="Times New Roman" w:cs="Times New Roman"/>
          <w:sz w:val="26"/>
          <w:szCs w:val="26"/>
        </w:rPr>
        <w:t>through God.</w:t>
      </w:r>
    </w:p>
    <w:p w14:paraId="41A8A2DB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225. Gal 5:11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Ἐγὼ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δέ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ἀδελφοί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περιτομὴν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°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ἔτι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κηρύσσω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τί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     </w:t>
      </w:r>
      <w:r w:rsidR="00057352" w:rsidRPr="008D4698">
        <w:rPr>
          <w:rFonts w:ascii="Times New Roman" w:hAnsi="Times New Roman" w:cs="Times New Roman"/>
          <w:sz w:val="26"/>
          <w:szCs w:val="26"/>
        </w:rPr>
        <w:t xml:space="preserve">      </w:t>
      </w:r>
      <w:r w:rsidR="008C3758" w:rsidRPr="008D4698">
        <w:rPr>
          <w:rFonts w:ascii="Times New Roman" w:hAnsi="Times New Roman" w:cs="Times New Roman"/>
          <w:sz w:val="26"/>
          <w:szCs w:val="26"/>
        </w:rPr>
        <w:t>II.</w:t>
      </w:r>
      <w:r w:rsidR="00057352" w:rsidRPr="008D4698">
        <w:rPr>
          <w:rFonts w:ascii="Times New Roman" w:hAnsi="Times New Roman" w:cs="Times New Roman"/>
          <w:sz w:val="26"/>
          <w:szCs w:val="26"/>
        </w:rPr>
        <w:br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ἔτι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διώκομαι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7D7C79C8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I am still preaching circumcision, why am I</w:t>
      </w:r>
    </w:p>
    <w:p w14:paraId="2B58DFC6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still being persecuted?</w:t>
      </w:r>
      <w:r w:rsidR="00057352" w:rsidRPr="008D46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8D7AFC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226. Gal 5:15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ἀλλήλους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δάκνετε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καὶ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κατεσθίετε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βλέπετε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 </w:t>
      </w:r>
      <w:r w:rsidR="00057352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>III.4</w:t>
      </w:r>
      <w:r w:rsidRPr="008D4698">
        <w:rPr>
          <w:rFonts w:ascii="Times New Roman" w:hAnsi="Times New Roman" w:cs="Times New Roman"/>
          <w:sz w:val="26"/>
          <w:szCs w:val="26"/>
        </w:rPr>
        <w:t>.</w:t>
      </w:r>
      <w:r w:rsidR="00057352" w:rsidRPr="008D4698">
        <w:rPr>
          <w:rFonts w:ascii="Times New Roman" w:hAnsi="Times New Roman" w:cs="Times New Roman"/>
          <w:sz w:val="26"/>
          <w:szCs w:val="26"/>
        </w:rPr>
        <w:br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μὴ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ὑπ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ʼ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ἀλλήλων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ἀναλωθῆτε</w:t>
      </w:r>
    </w:p>
    <w:p w14:paraId="4DB3D709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you bite and devour one another, watch out</w:t>
      </w:r>
    </w:p>
    <w:p w14:paraId="074D44AC" w14:textId="77777777" w:rsidR="00465ACB" w:rsidRPr="008D4698" w:rsidRDefault="008C37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that you are not consumed by one another.</w:t>
      </w:r>
    </w:p>
    <w:p w14:paraId="3A502A24" w14:textId="77777777" w:rsidR="00465ACB" w:rsidRPr="008D4698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 xml:space="preserve">227. Gal </w:t>
      </w:r>
      <w:smartTag w:uri="urn:schemas-microsoft-com:office:smarttags" w:element="time">
        <w:smartTagPr>
          <w:attr w:name="Minute" w:val="18"/>
          <w:attr w:name="Hour" w:val="17"/>
        </w:smartTagPr>
        <w:r w:rsidRPr="008D4698">
          <w:rPr>
            <w:rFonts w:ascii="Times New Roman" w:hAnsi="Times New Roman" w:cs="Times New Roman"/>
            <w:sz w:val="26"/>
            <w:szCs w:val="26"/>
          </w:rPr>
          <w:t>5:18</w:t>
        </w:r>
      </w:smartTag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8C3758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εἰ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δὲ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πνεύματι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ἄγεσθε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οὐκ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ἐστὲ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ὑπὸ</w:t>
      </w:r>
      <w:r w:rsidR="00057352" w:rsidRPr="008D46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57352" w:rsidRPr="008D4698">
        <w:rPr>
          <w:rFonts w:ascii="Times New Roman" w:hAnsi="Times New Roman" w:cs="Times New Roman"/>
          <w:sz w:val="24"/>
          <w:szCs w:val="24"/>
          <w:lang w:val="el-GR" w:bidi="he-IL"/>
        </w:rPr>
        <w:t>νόμον</w:t>
      </w:r>
      <w:r w:rsidR="00B80358" w:rsidRPr="008D4698">
        <w:rPr>
          <w:rFonts w:ascii="Times New Roman" w:hAnsi="Times New Roman" w:cs="Times New Roman"/>
          <w:sz w:val="26"/>
          <w:szCs w:val="26"/>
        </w:rPr>
        <w:t xml:space="preserve">.          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6"/>
          <w:szCs w:val="26"/>
        </w:rPr>
        <w:t xml:space="preserve"> </w:t>
      </w:r>
      <w:r w:rsidR="00057352" w:rsidRPr="008D4698">
        <w:rPr>
          <w:rFonts w:ascii="Times New Roman" w:hAnsi="Times New Roman" w:cs="Times New Roman"/>
          <w:sz w:val="26"/>
          <w:szCs w:val="26"/>
        </w:rPr>
        <w:tab/>
      </w:r>
      <w:r w:rsidR="008C3758" w:rsidRPr="008D4698">
        <w:rPr>
          <w:rFonts w:ascii="Times New Roman" w:hAnsi="Times New Roman" w:cs="Times New Roman"/>
          <w:sz w:val="26"/>
          <w:szCs w:val="26"/>
        </w:rPr>
        <w:t>I</w:t>
      </w:r>
      <w:r w:rsidRPr="008D4698">
        <w:rPr>
          <w:rFonts w:ascii="Times New Roman" w:hAnsi="Times New Roman" w:cs="Times New Roman"/>
          <w:sz w:val="26"/>
          <w:szCs w:val="26"/>
        </w:rPr>
        <w:t>II.3</w:t>
      </w:r>
    </w:p>
    <w:p w14:paraId="306D6EA3" w14:textId="77777777" w:rsidR="00465ACB" w:rsidRPr="008D4698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If you are being led by the Spirit, you are not</w:t>
      </w:r>
    </w:p>
    <w:p w14:paraId="713A2899" w14:textId="77777777" w:rsidR="00B80358" w:rsidRPr="008D4698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8D4698">
        <w:rPr>
          <w:rFonts w:ascii="Times New Roman" w:hAnsi="Times New Roman" w:cs="Times New Roman"/>
          <w:sz w:val="26"/>
          <w:szCs w:val="26"/>
        </w:rPr>
        <w:tab/>
      </w:r>
      <w:r w:rsidRPr="008D4698">
        <w:rPr>
          <w:rFonts w:ascii="Times New Roman" w:hAnsi="Times New Roman" w:cs="Times New Roman"/>
          <w:sz w:val="26"/>
          <w:szCs w:val="26"/>
        </w:rPr>
        <w:tab/>
      </w:r>
      <w:r w:rsidR="00465ACB" w:rsidRPr="008D4698">
        <w:rPr>
          <w:rFonts w:ascii="Times New Roman" w:hAnsi="Times New Roman" w:cs="Times New Roman"/>
          <w:sz w:val="26"/>
          <w:szCs w:val="26"/>
        </w:rPr>
        <w:t>under law.</w:t>
      </w:r>
    </w:p>
    <w:p w14:paraId="5F345710" w14:textId="77777777" w:rsidR="00465ACB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106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5FCE6C9" w14:textId="77777777" w:rsidR="00B80358" w:rsidRPr="00465ACB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2EB565" w14:textId="7E7CEE08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228. Gal </w:t>
      </w:r>
      <w:smartTag w:uri="urn:schemas-microsoft-com:office:smarttags" w:element="time">
        <w:smartTagPr>
          <w:attr w:name="Minute" w:val="25"/>
          <w:attr w:name="Hour" w:val="17"/>
        </w:smartTagPr>
        <w:r w:rsidRPr="00D356F4">
          <w:rPr>
            <w:rFonts w:asciiTheme="majorBidi" w:hAnsiTheme="majorBidi" w:cstheme="majorBidi"/>
            <w:sz w:val="26"/>
            <w:szCs w:val="26"/>
          </w:rPr>
          <w:t>5:25</w:t>
        </w:r>
      </w:smartTag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ζῶμεν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πνεύματι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,*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⸂πνεύματι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καὶ⸃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στοιχῶμεν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. </w:t>
      </w:r>
      <w:r w:rsidR="00304E0D" w:rsidRPr="00D356F4">
        <w:rPr>
          <w:rFonts w:asciiTheme="majorBidi" w:hAnsiTheme="majorBidi" w:cstheme="majorBidi"/>
          <w:sz w:val="26"/>
          <w:szCs w:val="26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III</w:t>
      </w:r>
      <w:r w:rsidRPr="00D356F4">
        <w:rPr>
          <w:rFonts w:asciiTheme="majorBidi" w:hAnsiTheme="majorBidi" w:cstheme="majorBidi"/>
          <w:sz w:val="26"/>
          <w:szCs w:val="26"/>
        </w:rPr>
        <w:t>.4</w:t>
      </w:r>
    </w:p>
    <w:p w14:paraId="54F18748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If we are living by the Spirit, let us also walk</w:t>
      </w:r>
    </w:p>
    <w:p w14:paraId="50DFB9B6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by the Spirit.</w:t>
      </w:r>
    </w:p>
    <w:p w14:paraId="31E462D2" w14:textId="44D000A8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229. Gal 6:3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δοκεῖ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εἶναί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τι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μηδὲν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ὤν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φρεναπατᾷ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III.5</w:t>
      </w:r>
    </w:p>
    <w:p w14:paraId="7181A802" w14:textId="11E39333" w:rsidR="00465ACB" w:rsidRPr="00D356F4" w:rsidRDefault="00304E0D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ἑαυτόν</w:t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If anyone thinks that he is something when he is</w:t>
      </w:r>
    </w:p>
    <w:p w14:paraId="161741E6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nothing, he is deceiving himself.</w:t>
      </w:r>
    </w:p>
    <w:p w14:paraId="1547E10F" w14:textId="265C386E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230. Eph 3:2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γε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ἠκούσατε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τὴν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οἰκονομίαν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χάριτος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  I. </w:t>
      </w:r>
    </w:p>
    <w:p w14:paraId="4FB4AAA3" w14:textId="79256C11" w:rsidR="00465ACB" w:rsidRPr="00D356F4" w:rsidRDefault="00304E0D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δοθείσης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μοι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εἰς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ὑμᾶς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[I say this] if indeed you have heard of the</w:t>
      </w:r>
    </w:p>
    <w:p w14:paraId="6103077B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administration.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given to me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</w:p>
    <w:p w14:paraId="4C42DDF0" w14:textId="2F10C62B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231. Eph 4:20-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Ὑμεῖς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οὐχ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οὕτως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ἐμάθετε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Χριστόν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γε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Pr="00D356F4">
        <w:rPr>
          <w:rFonts w:asciiTheme="majorBidi" w:hAnsiTheme="majorBidi" w:cstheme="majorBidi"/>
          <w:sz w:val="26"/>
          <w:szCs w:val="26"/>
        </w:rPr>
        <w:t>I.</w:t>
      </w:r>
    </w:p>
    <w:p w14:paraId="3C491B60" w14:textId="4C955A42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465ACB" w:rsidRPr="00D356F4">
        <w:rPr>
          <w:rFonts w:asciiTheme="majorBidi" w:hAnsiTheme="majorBidi" w:cstheme="majorBidi"/>
          <w:sz w:val="26"/>
          <w:szCs w:val="26"/>
        </w:rPr>
        <w:t xml:space="preserve">21 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αὐτὸν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ἠκούσατε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αὐτῷ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ἐδιδάχθητε</w:t>
      </w:r>
    </w:p>
    <w:p w14:paraId="5BAC0DE3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You did not learn Christ in this manner, if</w:t>
      </w:r>
    </w:p>
    <w:p w14:paraId="729D9966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indeed you have heard him and have been</w:t>
      </w:r>
    </w:p>
    <w:p w14:paraId="2312D964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instructed in him.</w:t>
      </w:r>
    </w:p>
    <w:p w14:paraId="252A8435" w14:textId="4D14C35A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232. Eph 4:29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ἀλλ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ἀγαθὸς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πρὸς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οἰκοδομὴν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⸀χρείας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    </w:t>
      </w:r>
      <w:r w:rsidR="00304E0D" w:rsidRPr="00D356F4">
        <w:rPr>
          <w:rFonts w:asciiTheme="majorBidi" w:hAnsiTheme="majorBidi" w:cstheme="majorBidi"/>
          <w:sz w:val="26"/>
          <w:szCs w:val="26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D356F4">
        <w:rPr>
          <w:rFonts w:asciiTheme="majorBidi" w:hAnsiTheme="majorBidi" w:cstheme="majorBidi"/>
          <w:sz w:val="26"/>
          <w:szCs w:val="26"/>
        </w:rPr>
        <w:t xml:space="preserve"> I.</w:t>
      </w:r>
    </w:p>
    <w:p w14:paraId="6B1EA58A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But if [there is] anything good for edifying.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</w:p>
    <w:p w14:paraId="11C1997E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[let it be named.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].</w:t>
      </w:r>
    </w:p>
    <w:p w14:paraId="4B2A4213" w14:textId="5C81D022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233. Phil 1:22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δὲ⸃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ζῆν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σαρκί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,*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τοῦτό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μοι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καρπὸς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ἔργου</w:t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304E0D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III</w:t>
      </w:r>
      <w:r w:rsidRPr="00D356F4">
        <w:rPr>
          <w:rFonts w:asciiTheme="majorBidi" w:hAnsiTheme="majorBidi" w:cstheme="majorBidi"/>
          <w:sz w:val="26"/>
          <w:szCs w:val="26"/>
        </w:rPr>
        <w:t>.2</w:t>
      </w:r>
    </w:p>
    <w:p w14:paraId="2F35C1CC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If [it is] to live in the flesh, this [will mean] a</w:t>
      </w:r>
    </w:p>
    <w:p w14:paraId="3C58825B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fruit of labor for me.</w:t>
      </w:r>
    </w:p>
    <w:p w14:paraId="2A8DAF55" w14:textId="570C345F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D356F4">
        <w:rPr>
          <w:rFonts w:asciiTheme="majorBidi" w:hAnsiTheme="majorBidi" w:cstheme="majorBidi"/>
          <w:sz w:val="26"/>
          <w:szCs w:val="26"/>
          <w:lang w:val="el-GR"/>
        </w:rPr>
        <w:t xml:space="preserve">234. </w:t>
      </w:r>
      <w:r w:rsidRPr="00D356F4">
        <w:rPr>
          <w:rFonts w:asciiTheme="majorBidi" w:hAnsiTheme="majorBidi" w:cstheme="majorBidi"/>
          <w:sz w:val="26"/>
          <w:szCs w:val="26"/>
        </w:rPr>
        <w:t>Phil</w:t>
      </w:r>
      <w:r w:rsidRPr="00D356F4">
        <w:rPr>
          <w:rFonts w:asciiTheme="majorBidi" w:hAnsiTheme="majorBidi" w:cstheme="majorBidi"/>
          <w:sz w:val="26"/>
          <w:szCs w:val="26"/>
          <w:lang w:val="el-GR"/>
        </w:rPr>
        <w:t xml:space="preserve"> 2:1,</w:t>
      </w:r>
      <w:r w:rsidR="00B80358" w:rsidRPr="00D356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356F4">
        <w:rPr>
          <w:rFonts w:asciiTheme="majorBidi" w:hAnsiTheme="majorBidi" w:cstheme="majorBidi"/>
          <w:sz w:val="26"/>
          <w:szCs w:val="26"/>
          <w:lang w:val="el-GR"/>
        </w:rPr>
        <w:t xml:space="preserve">2 </w:t>
      </w:r>
      <w:r w:rsidR="00B80358" w:rsidRPr="00D356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04E0D" w:rsidRPr="00D356F4">
        <w:rPr>
          <w:rFonts w:asciiTheme="majorBidi" w:hAnsiTheme="majorBidi" w:cstheme="majorBidi"/>
          <w:sz w:val="24"/>
          <w:szCs w:val="24"/>
          <w:lang w:val="el-GR" w:bidi="he-IL"/>
        </w:rPr>
        <w:t>Εἴ τις οὖν παράκλησις ἐν Χριστῷ, εἴ τι</w:t>
      </w:r>
      <w:r w:rsidR="00B80358" w:rsidRPr="00D356F4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304E0D" w:rsidRPr="00D356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04E0D" w:rsidRPr="00D356F4">
        <w:rPr>
          <w:rFonts w:asciiTheme="majorBidi" w:hAnsiTheme="majorBidi" w:cstheme="majorBidi"/>
          <w:sz w:val="26"/>
          <w:szCs w:val="26"/>
          <w:lang w:val="el-GR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  <w:lang w:val="el-GR"/>
        </w:rPr>
        <w:tab/>
      </w:r>
      <w:r w:rsidR="00304E0D" w:rsidRPr="00D356F4">
        <w:rPr>
          <w:rFonts w:asciiTheme="majorBidi" w:hAnsiTheme="majorBidi" w:cstheme="majorBidi"/>
          <w:sz w:val="26"/>
          <w:szCs w:val="26"/>
          <w:lang w:val="el-GR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  <w:lang w:val="el-GR"/>
        </w:rPr>
        <w:t xml:space="preserve">                </w:t>
      </w:r>
      <w:r w:rsidR="00B80358" w:rsidRPr="00D356F4">
        <w:rPr>
          <w:rFonts w:asciiTheme="majorBidi" w:hAnsiTheme="majorBidi" w:cstheme="majorBidi"/>
          <w:sz w:val="26"/>
          <w:szCs w:val="26"/>
        </w:rPr>
        <w:t>I</w:t>
      </w:r>
      <w:r w:rsidR="00B80358" w:rsidRPr="00D356F4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1C4BD99E" w14:textId="6D04248B" w:rsidR="00B80358" w:rsidRPr="00D356F4" w:rsidRDefault="00304E0D" w:rsidP="00304E0D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 xml:space="preserve">παραμύθιον ἀγάπης, εἴ τις κοινωνία πνεύματος,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 xml:space="preserve">εἴ ⸁τις σπλάγχνα καὶ οἰκτιρμοί,* </w:t>
      </w:r>
      <w:r w:rsidRPr="00D356F4">
        <w:rPr>
          <w:rFonts w:asciiTheme="majorBidi" w:hAnsiTheme="majorBidi" w:cstheme="majorBidi"/>
          <w:b/>
          <w:sz w:val="24"/>
          <w:szCs w:val="24"/>
          <w:lang w:val="el-GR" w:bidi="he-IL"/>
        </w:rPr>
        <w:t>2</w:t>
      </w:r>
      <w:r w:rsidRPr="00D356F4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 xml:space="preserve">πληρώσατέ μου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τὴν χαρὰν</w:t>
      </w:r>
    </w:p>
    <w:p w14:paraId="24E83234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  <w:lang w:val="el-GR"/>
        </w:rPr>
        <w:tab/>
      </w:r>
      <w:r w:rsidRPr="00D356F4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If [there is] any comfort.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if any consolation</w:t>
      </w:r>
    </w:p>
    <w:p w14:paraId="7ADACA61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if any sharing.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if any compassion.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</w:p>
    <w:p w14:paraId="3692F51B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fulfill my joy.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</w:p>
    <w:p w14:paraId="3ED1EF0A" w14:textId="5BEC86D9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235. Phil 2:17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Ἀλλ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σπένδομαι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ἐπὶ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τῇ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θυσίᾳ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  </w:t>
      </w:r>
      <w:r w:rsidR="00D356F4">
        <w:rPr>
          <w:rFonts w:asciiTheme="majorBidi" w:hAnsiTheme="majorBidi" w:cstheme="majorBidi"/>
          <w:sz w:val="26"/>
          <w:szCs w:val="26"/>
        </w:rPr>
        <w:t xml:space="preserve"> 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   III.2</w:t>
      </w:r>
    </w:p>
    <w:p w14:paraId="329386F7" w14:textId="7D3328A3" w:rsidR="00C506CE" w:rsidRPr="00D356F4" w:rsidRDefault="00D356F4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λειτουργίᾳ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πίστεως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ὑμῶν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χαίρω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συγχαίρω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πᾶσιν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ὑμῖν</w:t>
      </w:r>
    </w:p>
    <w:p w14:paraId="60AD838D" w14:textId="77777777" w:rsidR="00465ACB" w:rsidRPr="00D356F4" w:rsidRDefault="00465ACB" w:rsidP="00C506CE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>Even if I am being poured out as a drink</w:t>
      </w:r>
    </w:p>
    <w:p w14:paraId="7B9C9F8C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offering on the sacrifice and service of your</w:t>
      </w:r>
    </w:p>
    <w:p w14:paraId="42A1AA35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faith, I rejoice. .</w:t>
      </w:r>
      <w:r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D356F4">
        <w:rPr>
          <w:rFonts w:asciiTheme="majorBidi" w:hAnsiTheme="majorBidi" w:cstheme="majorBidi"/>
          <w:sz w:val="26"/>
          <w:szCs w:val="26"/>
        </w:rPr>
        <w:t>.</w:t>
      </w:r>
    </w:p>
    <w:p w14:paraId="4F0B7FE8" w14:textId="7B785CD1" w:rsidR="00465ACB" w:rsidRPr="00D356F4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 xml:space="preserve">236. Phil 3:4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δοκεῖ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ἄλλος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πεποιθέναι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σαρκί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ἐγὼ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D356F4">
        <w:rPr>
          <w:rFonts w:asciiTheme="majorBidi" w:hAnsiTheme="majorBidi" w:cstheme="majorBidi"/>
          <w:sz w:val="24"/>
          <w:szCs w:val="24"/>
          <w:lang w:val="el-GR" w:bidi="he-IL"/>
        </w:rPr>
        <w:t>μᾶλλον</w:t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>
        <w:rPr>
          <w:rFonts w:asciiTheme="majorBidi" w:hAnsiTheme="majorBidi" w:cstheme="majorBidi"/>
          <w:sz w:val="24"/>
          <w:szCs w:val="24"/>
          <w:lang w:bidi="he-IL"/>
        </w:rPr>
        <w:t xml:space="preserve">          </w:t>
      </w:r>
      <w:r w:rsidR="00B80358" w:rsidRPr="00D356F4">
        <w:rPr>
          <w:rFonts w:asciiTheme="majorBidi" w:hAnsiTheme="majorBidi" w:cstheme="majorBidi"/>
          <w:sz w:val="26"/>
          <w:szCs w:val="26"/>
        </w:rPr>
        <w:t xml:space="preserve">      I. </w:t>
      </w:r>
    </w:p>
    <w:p w14:paraId="59903FF6" w14:textId="1A2182F4" w:rsidR="00465ACB" w:rsidRPr="00D356F4" w:rsidRDefault="00D356F4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bidi="he-IL"/>
        </w:rPr>
        <w:tab/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t>μᾶλλον</w:t>
      </w:r>
      <w:r w:rsidRPr="00D356F4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="00B80358"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If anyone else thinks it well to have confidence</w:t>
      </w:r>
    </w:p>
    <w:p w14:paraId="0DF29963" w14:textId="77777777" w:rsidR="00465ACB" w:rsidRPr="00D356F4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356F4">
        <w:rPr>
          <w:rFonts w:asciiTheme="majorBidi" w:hAnsiTheme="majorBidi" w:cstheme="majorBidi"/>
          <w:sz w:val="26"/>
          <w:szCs w:val="26"/>
        </w:rPr>
        <w:tab/>
      </w:r>
      <w:r w:rsidRPr="00D356F4">
        <w:rPr>
          <w:rFonts w:asciiTheme="majorBidi" w:hAnsiTheme="majorBidi" w:cstheme="majorBidi"/>
          <w:sz w:val="26"/>
          <w:szCs w:val="26"/>
        </w:rPr>
        <w:tab/>
      </w:r>
      <w:r w:rsidR="00465ACB" w:rsidRPr="00D356F4">
        <w:rPr>
          <w:rFonts w:asciiTheme="majorBidi" w:hAnsiTheme="majorBidi" w:cstheme="majorBidi"/>
          <w:sz w:val="26"/>
          <w:szCs w:val="26"/>
        </w:rPr>
        <w:t>in flesh, I (can do so) more.</w:t>
      </w:r>
    </w:p>
    <w:p w14:paraId="2EF3165A" w14:textId="77777777" w:rsidR="00465ACB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107</w:t>
      </w:r>
    </w:p>
    <w:p w14:paraId="3EAD34B1" w14:textId="77777777" w:rsidR="00B80358" w:rsidRPr="00465ACB" w:rsidRDefault="00B80358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CB3468" w14:textId="5AAF384A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>237. Phil 3:8-</w:t>
      </w:r>
      <w:r w:rsidR="00D356F4" w:rsidRPr="00AD0F93">
        <w:rPr>
          <w:rFonts w:asciiTheme="majorBidi" w:hAnsiTheme="majorBidi" w:cstheme="majorBidi"/>
          <w:sz w:val="26"/>
          <w:szCs w:val="26"/>
        </w:rPr>
        <w:t xml:space="preserve">11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ἀλλὰ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μενοῦνγε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°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ἡγοῦμαι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πάντα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ζημίαν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III.3</w:t>
      </w:r>
      <w:r w:rsidR="00B80358" w:rsidRPr="00AD0F93">
        <w:rPr>
          <w:rFonts w:asciiTheme="majorBidi" w:hAnsiTheme="majorBidi" w:cstheme="majorBidi"/>
          <w:sz w:val="26"/>
          <w:szCs w:val="26"/>
          <w:vertAlign w:val="superscript"/>
        </w:rPr>
        <w:t>25</w:t>
      </w:r>
    </w:p>
    <w:p w14:paraId="18D4C41A" w14:textId="722F6485" w:rsidR="00B80358" w:rsidRPr="00AD0F93" w:rsidRDefault="00D356F4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  <w:t>…</w:t>
      </w:r>
      <w:r w:rsidRPr="00AD0F9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εἴ πως καταντήσω εἰς τὴν ἐξανάστασιν ⸂τὴν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 xml:space="preserve"> ἐκ νεκρῶν</w:t>
      </w:r>
      <w:r w:rsidR="00B80358" w:rsidRPr="00AD0F93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3573E5B9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  <w:lang w:val="el-GR"/>
        </w:rPr>
        <w:tab/>
      </w:r>
      <w:r w:rsidRPr="00AD0F93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 consider all things to be loss. 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if perhaps</w:t>
      </w:r>
    </w:p>
    <w:p w14:paraId="3A40C09A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 may arrive unto the resurrection of the dead.</w:t>
      </w:r>
    </w:p>
    <w:p w14:paraId="612997FA" w14:textId="1C1D2582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238. Phil 3:15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τι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ἑτέρως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φρονεῖτε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τοῦτο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D356F4" w:rsidRPr="00AD0F93">
        <w:rPr>
          <w:rFonts w:asciiTheme="majorBidi" w:hAnsiTheme="majorBidi" w:cstheme="majorBidi"/>
          <w:sz w:val="24"/>
          <w:szCs w:val="24"/>
          <w:lang w:val="el-GR" w:bidi="he-IL"/>
        </w:rPr>
        <w:t>θεὸς</w:t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D356F4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    </w:t>
      </w:r>
      <w:r w:rsidR="00AD0F93">
        <w:rPr>
          <w:rFonts w:asciiTheme="majorBidi" w:hAnsiTheme="majorBidi" w:cstheme="majorBidi"/>
          <w:sz w:val="26"/>
          <w:szCs w:val="26"/>
        </w:rPr>
        <w:t xml:space="preserve">           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  III.4</w:t>
      </w:r>
    </w:p>
    <w:p w14:paraId="20C80682" w14:textId="7F5B4DCA" w:rsidR="00465ACB" w:rsidRPr="00AD0F93" w:rsidRDefault="00D356F4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ὑμῖν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ἀποκαλύψει</w:t>
      </w:r>
      <w:r w:rsidR="00B80358" w:rsidRPr="00AD0F93">
        <w:rPr>
          <w:rFonts w:asciiTheme="majorBidi" w:hAnsiTheme="majorBidi" w:cstheme="majorBidi"/>
          <w:sz w:val="26"/>
          <w:szCs w:val="26"/>
        </w:rPr>
        <w:tab/>
      </w:r>
      <w:r w:rsidR="00B80358"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If you think something otherwise, God will</w:t>
      </w:r>
    </w:p>
    <w:p w14:paraId="34AE7D86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reveal even this to you.</w:t>
      </w:r>
    </w:p>
    <w:p w14:paraId="25123E6B" w14:textId="11B4C10E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239. Phil 4:8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ἀρετὴ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ἔπαινος⸆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,*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ταῦτα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λογίζεσθε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sz w:val="26"/>
          <w:szCs w:val="26"/>
        </w:rPr>
        <w:tab/>
      </w:r>
      <w:r w:rsidR="00741088" w:rsidRPr="00AD0F93">
        <w:rPr>
          <w:rFonts w:asciiTheme="majorBidi" w:hAnsiTheme="majorBidi" w:cstheme="majorBidi"/>
          <w:sz w:val="26"/>
          <w:szCs w:val="26"/>
        </w:rPr>
        <w:tab/>
      </w:r>
      <w:r w:rsidR="00741088" w:rsidRPr="00AD0F93">
        <w:rPr>
          <w:rFonts w:asciiTheme="majorBidi" w:hAnsiTheme="majorBidi" w:cstheme="majorBidi"/>
          <w:sz w:val="26"/>
          <w:szCs w:val="26"/>
        </w:rPr>
        <w:tab/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 </w:t>
      </w:r>
      <w:r w:rsidRPr="00AD0F93">
        <w:rPr>
          <w:rFonts w:asciiTheme="majorBidi" w:hAnsiTheme="majorBidi" w:cstheme="majorBidi"/>
          <w:sz w:val="26"/>
          <w:szCs w:val="26"/>
        </w:rPr>
        <w:t xml:space="preserve"> I.</w:t>
      </w:r>
    </w:p>
    <w:p w14:paraId="47F16650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If [there is] any virtue and if [there is] any</w:t>
      </w:r>
    </w:p>
    <w:p w14:paraId="12EEE3EE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praise, consider these things.</w:t>
      </w:r>
    </w:p>
    <w:p w14:paraId="71AAE545" w14:textId="66D66CD7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>240. Col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1</w:t>
      </w:r>
      <w:r w:rsidRPr="00AD0F93">
        <w:rPr>
          <w:rFonts w:asciiTheme="majorBidi" w:hAnsiTheme="majorBidi" w:cstheme="majorBidi"/>
          <w:sz w:val="26"/>
          <w:szCs w:val="26"/>
        </w:rPr>
        <w:t xml:space="preserve">:22-23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νυνὶ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⸀ἀποκατήλλαξεν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>…</w:t>
      </w:r>
      <w:r w:rsidR="00741088" w:rsidRPr="00AD0F9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γε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ἐπιμένετε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  III.3</w:t>
      </w:r>
    </w:p>
    <w:p w14:paraId="15AB307E" w14:textId="1015DC25" w:rsidR="00B80358" w:rsidRPr="00AD0F93" w:rsidRDefault="0074108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τῇ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πίστει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τεθεμελιωμένοι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ἑδραῖοι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°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μετακινούμενοι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ἀπὸ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ἐλπίδος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εὐαγγελίου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οὗ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ἠκούσατε</w:t>
      </w:r>
      <w:r w:rsidR="00B80358" w:rsidRPr="00AD0F93">
        <w:rPr>
          <w:rFonts w:asciiTheme="majorBidi" w:hAnsiTheme="majorBidi" w:cstheme="majorBidi"/>
          <w:sz w:val="26"/>
          <w:szCs w:val="26"/>
        </w:rPr>
        <w:t>,</w:t>
      </w:r>
    </w:p>
    <w:p w14:paraId="63701D13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But now you have been reconciled. 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if indeed</w:t>
      </w:r>
    </w:p>
    <w:p w14:paraId="5F1850CB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you remain in the faith. 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</w:p>
    <w:p w14:paraId="42E0755B" w14:textId="78C2B8AD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241. Col 2:5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τῇ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σαρκὶ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ἄπειμι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ἀλλὰ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τῷ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πνεύματι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       I. </w:t>
      </w:r>
    </w:p>
    <w:p w14:paraId="64B0DF49" w14:textId="10058DFC" w:rsidR="00465ACB" w:rsidRPr="00AD0F93" w:rsidRDefault="0074108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AD0F93">
        <w:rPr>
          <w:rFonts w:asciiTheme="majorBidi" w:hAnsiTheme="majorBidi" w:cstheme="majorBidi"/>
          <w:b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b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b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σὺν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ὑμῖν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εἰμι</w:t>
      </w:r>
      <w:r w:rsidR="00B80358" w:rsidRPr="00AD0F93">
        <w:rPr>
          <w:rFonts w:asciiTheme="majorBidi" w:hAnsiTheme="majorBidi" w:cstheme="majorBidi"/>
          <w:sz w:val="26"/>
          <w:szCs w:val="26"/>
        </w:rPr>
        <w:tab/>
      </w:r>
      <w:r w:rsidR="00B80358"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Even if I am absent in the flesh, yet I am with</w:t>
      </w:r>
    </w:p>
    <w:p w14:paraId="7072ED80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you in spirit.</w:t>
      </w:r>
    </w:p>
    <w:p w14:paraId="040E3C9E" w14:textId="57C0D2A7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242. Col 2:20 </w:t>
      </w:r>
      <w:r w:rsidR="00B80358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ἀπεθάνετε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σὺν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Χριστῷ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ἀπὸ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τῶν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στοιχείων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AD0F93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AD0F93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B80358" w:rsidRPr="00AD0F93">
        <w:rPr>
          <w:rFonts w:asciiTheme="majorBidi" w:hAnsiTheme="majorBidi" w:cstheme="majorBidi"/>
          <w:sz w:val="26"/>
          <w:szCs w:val="26"/>
        </w:rPr>
        <w:t>III.3</w:t>
      </w:r>
    </w:p>
    <w:p w14:paraId="52946541" w14:textId="4400640F" w:rsidR="00B80358" w:rsidRPr="00AD0F93" w:rsidRDefault="00741088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 xml:space="preserve">τοῦ κόσμου, τί ὡς ζῶντες ἐν κόσμῳ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δογματίζεσθε;</w:t>
      </w:r>
      <w:r w:rsidR="00B80358" w:rsidRPr="00AD0F93">
        <w:rPr>
          <w:rFonts w:asciiTheme="majorBidi" w:hAnsiTheme="majorBidi" w:cstheme="majorBidi"/>
          <w:sz w:val="26"/>
          <w:szCs w:val="26"/>
          <w:lang w:val="el-GR"/>
        </w:rPr>
        <w:t xml:space="preserve"> . . . </w:t>
      </w:r>
    </w:p>
    <w:p w14:paraId="21FD4E00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  <w:lang w:val="el-GR"/>
        </w:rPr>
        <w:tab/>
      </w:r>
      <w:r w:rsidRPr="00AD0F93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If you died with Christ. ..why, as though living</w:t>
      </w:r>
    </w:p>
    <w:p w14:paraId="0DA6123F" w14:textId="77777777" w:rsidR="00465ACB" w:rsidRPr="00AD0F93" w:rsidRDefault="00B8035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do you submit to regulations. 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  <w:r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?</w:t>
      </w:r>
    </w:p>
    <w:p w14:paraId="3716AFDD" w14:textId="71266EDC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243. Col 3:1 </w:t>
      </w:r>
      <w:r w:rsidR="002E10D7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οὖν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συνηγέρθητε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τῷ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Χριστῷ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τὰ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ἄνω</w:t>
      </w:r>
      <w:r w:rsidR="00741088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41088" w:rsidRPr="00AD0F93">
        <w:rPr>
          <w:rFonts w:asciiTheme="majorBidi" w:hAnsiTheme="majorBidi" w:cstheme="majorBidi"/>
          <w:sz w:val="24"/>
          <w:szCs w:val="24"/>
          <w:lang w:val="el-GR" w:bidi="he-IL"/>
        </w:rPr>
        <w:t>ζητεῖτε</w:t>
      </w:r>
      <w:r w:rsidR="002E10D7" w:rsidRPr="00AD0F93">
        <w:rPr>
          <w:rFonts w:asciiTheme="majorBidi" w:hAnsiTheme="majorBidi" w:cstheme="majorBidi"/>
          <w:sz w:val="26"/>
          <w:szCs w:val="26"/>
        </w:rPr>
        <w:t>,</w:t>
      </w:r>
      <w:r w:rsidR="00741088" w:rsidRPr="00AD0F93">
        <w:rPr>
          <w:rFonts w:asciiTheme="majorBidi" w:hAnsiTheme="majorBidi" w:cstheme="majorBidi"/>
          <w:sz w:val="26"/>
          <w:szCs w:val="26"/>
        </w:rPr>
        <w:tab/>
      </w:r>
      <w:r w:rsidR="00741088" w:rsidRPr="00AD0F93">
        <w:rPr>
          <w:rFonts w:asciiTheme="majorBidi" w:hAnsiTheme="majorBidi" w:cstheme="majorBidi"/>
          <w:sz w:val="26"/>
          <w:szCs w:val="26"/>
        </w:rPr>
        <w:tab/>
        <w:t xml:space="preserve">        </w:t>
      </w:r>
      <w:r w:rsidR="002E10D7" w:rsidRPr="00AD0F93">
        <w:rPr>
          <w:rFonts w:asciiTheme="majorBidi" w:hAnsiTheme="majorBidi" w:cstheme="majorBidi"/>
          <w:sz w:val="26"/>
          <w:szCs w:val="26"/>
        </w:rPr>
        <w:t xml:space="preserve">     III.3</w:t>
      </w:r>
    </w:p>
    <w:p w14:paraId="7C6574DE" w14:textId="77777777" w:rsidR="00465ACB" w:rsidRPr="00AD0F93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If you were raised together with Christ, seek the</w:t>
      </w:r>
    </w:p>
    <w:p w14:paraId="5B4162B5" w14:textId="77777777" w:rsidR="00465ACB" w:rsidRPr="00AD0F93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things above.</w:t>
      </w:r>
    </w:p>
    <w:p w14:paraId="76748F8B" w14:textId="0CA7A776" w:rsidR="00465ACB" w:rsidRPr="00AD0F9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 xml:space="preserve">244. I </w:t>
      </w:r>
      <w:proofErr w:type="spellStart"/>
      <w:r w:rsidRPr="00AD0F93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AD0F93">
        <w:rPr>
          <w:rFonts w:asciiTheme="majorBidi" w:hAnsiTheme="majorBidi" w:cstheme="majorBidi"/>
          <w:sz w:val="26"/>
          <w:szCs w:val="26"/>
        </w:rPr>
        <w:t xml:space="preserve"> 4:14 </w:t>
      </w:r>
      <w:r w:rsidR="002E10D7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πιστεύομεν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ὅτι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Ἰησοῦς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ἀπέθανεν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AD0F93"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="00AD0F93">
        <w:rPr>
          <w:rFonts w:asciiTheme="majorBidi" w:hAnsiTheme="majorBidi" w:cstheme="majorBidi"/>
          <w:sz w:val="24"/>
          <w:szCs w:val="24"/>
          <w:lang w:bidi="he-IL"/>
        </w:rPr>
        <w:t xml:space="preserve">    </w:t>
      </w:r>
      <w:r w:rsidR="002E10D7" w:rsidRPr="00AD0F93">
        <w:rPr>
          <w:rFonts w:asciiTheme="majorBidi" w:hAnsiTheme="majorBidi" w:cstheme="majorBidi"/>
          <w:sz w:val="26"/>
          <w:szCs w:val="26"/>
        </w:rPr>
        <w:t xml:space="preserve">I. </w:t>
      </w:r>
    </w:p>
    <w:p w14:paraId="3BE1511F" w14:textId="2E41EDEF" w:rsidR="002E10D7" w:rsidRPr="00AD0F93" w:rsidRDefault="00AD0F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ἀνέστη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οὕτως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θεὸς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τοὺς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κοιμηθέντας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διὰ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Ἰησοῦ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ἄξει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σὺν</w:t>
      </w:r>
      <w:r w:rsidRPr="00AD0F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AD0F93">
        <w:rPr>
          <w:rFonts w:asciiTheme="majorBidi" w:hAnsiTheme="majorBidi" w:cstheme="majorBidi"/>
          <w:sz w:val="24"/>
          <w:szCs w:val="24"/>
          <w:lang w:val="el-GR" w:bidi="he-IL"/>
        </w:rPr>
        <w:t>αὐτῷ</w:t>
      </w:r>
      <w:r w:rsidR="002E10D7" w:rsidRPr="00AD0F93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14:paraId="4DF1F2B2" w14:textId="77777777" w:rsidR="00465ACB" w:rsidRPr="00AD0F93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If we believe that Jesus died and rose, so also</w:t>
      </w:r>
    </w:p>
    <w:p w14:paraId="55F867BC" w14:textId="77777777" w:rsidR="00465ACB" w:rsidRPr="00AD0F93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D0F93">
        <w:rPr>
          <w:rFonts w:asciiTheme="majorBidi" w:hAnsiTheme="majorBidi" w:cstheme="majorBidi"/>
          <w:sz w:val="26"/>
          <w:szCs w:val="26"/>
        </w:rPr>
        <w:tab/>
      </w:r>
      <w:r w:rsidRPr="00AD0F93">
        <w:rPr>
          <w:rFonts w:asciiTheme="majorBidi" w:hAnsiTheme="majorBidi" w:cstheme="majorBidi"/>
          <w:sz w:val="26"/>
          <w:szCs w:val="26"/>
        </w:rPr>
        <w:tab/>
      </w:r>
      <w:r w:rsidR="00465ACB" w:rsidRPr="00AD0F93">
        <w:rPr>
          <w:rFonts w:asciiTheme="majorBidi" w:hAnsiTheme="majorBidi" w:cstheme="majorBidi"/>
          <w:sz w:val="26"/>
          <w:szCs w:val="26"/>
        </w:rPr>
        <w:t>God will bring with him those. .</w:t>
      </w:r>
      <w:r w:rsidR="00C506CE" w:rsidRPr="00AD0F9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AD0F93">
        <w:rPr>
          <w:rFonts w:asciiTheme="majorBidi" w:hAnsiTheme="majorBidi" w:cstheme="majorBidi"/>
          <w:sz w:val="26"/>
          <w:szCs w:val="26"/>
        </w:rPr>
        <w:t>.</w:t>
      </w:r>
    </w:p>
    <w:p w14:paraId="35B085AB" w14:textId="77777777" w:rsidR="002E10D7" w:rsidRDefault="002E10D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04B9F3" w14:textId="77777777" w:rsidR="00465ACB" w:rsidRPr="002E10D7" w:rsidRDefault="002E10D7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E10D7">
        <w:rPr>
          <w:rFonts w:ascii="Times New Roman" w:hAnsi="Times New Roman" w:cs="Times New Roman"/>
          <w:sz w:val="22"/>
          <w:szCs w:val="22"/>
        </w:rPr>
        <w:tab/>
      </w:r>
      <w:r w:rsidR="00465ACB" w:rsidRPr="002E10D7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="00465ACB" w:rsidRPr="002E10D7">
        <w:rPr>
          <w:rFonts w:ascii="Times New Roman" w:hAnsi="Times New Roman" w:cs="Times New Roman"/>
          <w:sz w:val="22"/>
          <w:szCs w:val="22"/>
        </w:rPr>
        <w:t xml:space="preserve"> Not strictly a conditional sentence (the apodosis does not depend on the</w:t>
      </w:r>
    </w:p>
    <w:p w14:paraId="605E8E65" w14:textId="77777777" w:rsidR="00465ACB" w:rsidRPr="002E10D7" w:rsidRDefault="00465ACB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E10D7">
        <w:rPr>
          <w:rFonts w:ascii="Times New Roman" w:hAnsi="Times New Roman" w:cs="Times New Roman"/>
          <w:sz w:val="22"/>
          <w:szCs w:val="22"/>
        </w:rPr>
        <w:t>protasis). Actually it seems to be an elliptical way of expressing an uncertain purpose:</w:t>
      </w:r>
    </w:p>
    <w:p w14:paraId="2689A0D8" w14:textId="77777777" w:rsidR="00465ACB" w:rsidRPr="002E10D7" w:rsidRDefault="00465ACB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E10D7">
        <w:rPr>
          <w:rFonts w:ascii="Times New Roman" w:hAnsi="Times New Roman" w:cs="Times New Roman"/>
          <w:sz w:val="22"/>
          <w:szCs w:val="22"/>
        </w:rPr>
        <w:t>"I count. .</w:t>
      </w:r>
      <w:r w:rsidR="002E10D7">
        <w:rPr>
          <w:rFonts w:ascii="Times New Roman" w:hAnsi="Times New Roman" w:cs="Times New Roman"/>
          <w:sz w:val="22"/>
          <w:szCs w:val="22"/>
        </w:rPr>
        <w:t xml:space="preserve"> </w:t>
      </w:r>
      <w:r w:rsidRPr="002E10D7">
        <w:rPr>
          <w:rFonts w:ascii="Times New Roman" w:hAnsi="Times New Roman" w:cs="Times New Roman"/>
          <w:sz w:val="22"/>
          <w:szCs w:val="22"/>
        </w:rPr>
        <w:t>.</w:t>
      </w:r>
      <w:r w:rsidR="002E10D7">
        <w:rPr>
          <w:rFonts w:ascii="Times New Roman" w:hAnsi="Times New Roman" w:cs="Times New Roman"/>
          <w:sz w:val="22"/>
          <w:szCs w:val="22"/>
        </w:rPr>
        <w:t xml:space="preserve"> </w:t>
      </w:r>
      <w:r w:rsidRPr="002E10D7">
        <w:rPr>
          <w:rFonts w:ascii="Times New Roman" w:hAnsi="Times New Roman" w:cs="Times New Roman"/>
          <w:sz w:val="22"/>
          <w:szCs w:val="22"/>
        </w:rPr>
        <w:t>loss, in order that, if possible, 1 may attain. .</w:t>
      </w:r>
      <w:r w:rsidR="002E10D7">
        <w:rPr>
          <w:rFonts w:ascii="Times New Roman" w:hAnsi="Times New Roman" w:cs="Times New Roman"/>
          <w:sz w:val="22"/>
          <w:szCs w:val="22"/>
        </w:rPr>
        <w:t xml:space="preserve"> </w:t>
      </w:r>
      <w:r w:rsidRPr="002E10D7">
        <w:rPr>
          <w:rFonts w:ascii="Times New Roman" w:hAnsi="Times New Roman" w:cs="Times New Roman"/>
          <w:sz w:val="22"/>
          <w:szCs w:val="22"/>
        </w:rPr>
        <w:t>.</w:t>
      </w:r>
      <w:r w:rsidR="002E10D7">
        <w:rPr>
          <w:rFonts w:ascii="Times New Roman" w:hAnsi="Times New Roman" w:cs="Times New Roman"/>
          <w:sz w:val="22"/>
          <w:szCs w:val="22"/>
        </w:rPr>
        <w:t xml:space="preserve"> </w:t>
      </w:r>
      <w:r w:rsidRPr="002E10D7">
        <w:rPr>
          <w:rFonts w:ascii="Times New Roman" w:hAnsi="Times New Roman" w:cs="Times New Roman"/>
          <w:sz w:val="22"/>
          <w:szCs w:val="22"/>
        </w:rPr>
        <w:t>."</w:t>
      </w:r>
    </w:p>
    <w:p w14:paraId="08EC4461" w14:textId="77777777" w:rsidR="00465ACB" w:rsidRDefault="002E10D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108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6B0802C5" w14:textId="77777777" w:rsidR="002E10D7" w:rsidRPr="00465ACB" w:rsidRDefault="002E10D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D5F2EFC" w14:textId="523B7161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245. 2 </w:t>
      </w:r>
      <w:proofErr w:type="spellStart"/>
      <w:r w:rsidRPr="00E602BA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E602BA">
        <w:rPr>
          <w:rFonts w:asciiTheme="majorBidi" w:hAnsiTheme="majorBidi" w:cstheme="majorBidi"/>
          <w:sz w:val="26"/>
          <w:szCs w:val="26"/>
        </w:rPr>
        <w:t xml:space="preserve"> 1:5,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Pr="00E602BA">
        <w:rPr>
          <w:rFonts w:asciiTheme="majorBidi" w:hAnsiTheme="majorBidi" w:cstheme="majorBidi"/>
          <w:sz w:val="26"/>
          <w:szCs w:val="26"/>
        </w:rPr>
        <w:t xml:space="preserve">7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εἰς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καταξιωθῆναι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ὑμᾶς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βασιλείας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</w:t>
      </w:r>
      <w:r w:rsidR="00E602BA">
        <w:rPr>
          <w:rFonts w:asciiTheme="majorBidi" w:hAnsiTheme="majorBidi" w:cstheme="majorBidi"/>
          <w:sz w:val="26"/>
          <w:szCs w:val="26"/>
        </w:rPr>
        <w:t xml:space="preserve"> </w:t>
      </w:r>
      <w:r w:rsid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 I. </w:t>
      </w:r>
    </w:p>
    <w:p w14:paraId="79BA9EEA" w14:textId="6C394F0C" w:rsidR="002E10D7" w:rsidRPr="00E602BA" w:rsidRDefault="000917A1" w:rsidP="000917A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>…</w:t>
      </w:r>
      <w:r w:rsidRPr="00E602BA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εἴπερ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δίκαιον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παρὰ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θεῷ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ἀνταποδοῦναι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τοῖς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θλίβουσιν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ὑμᾶς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θλῖψιν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b/>
          <w:sz w:val="24"/>
          <w:szCs w:val="24"/>
          <w:lang w:bidi="he-IL"/>
        </w:rPr>
        <w:t>7 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ὑμῖν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τοῖς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θλιβομένοις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ἄνεσιν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μεθ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ἡμῶν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</w:p>
    <w:p w14:paraId="076F7F15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That you be considered worthy.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if indeed [it</w:t>
      </w:r>
    </w:p>
    <w:p w14:paraId="5B6AF6B5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is] a righteous thing with God to repay.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</w:p>
    <w:p w14:paraId="318772CB" w14:textId="097A5D36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246. 2 </w:t>
      </w:r>
      <w:proofErr w:type="spellStart"/>
      <w:r w:rsidRPr="00E602BA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smartTag w:uri="urn:schemas-microsoft-com:office:smarttags" w:element="time">
        <w:smartTagPr>
          <w:attr w:name="Minute" w:val="10"/>
          <w:attr w:name="Hour" w:val="15"/>
        </w:smartTagPr>
        <w:r w:rsidRPr="00E602BA">
          <w:rPr>
            <w:rFonts w:asciiTheme="majorBidi" w:hAnsiTheme="majorBidi" w:cstheme="majorBidi"/>
            <w:sz w:val="26"/>
            <w:szCs w:val="26"/>
          </w:rPr>
          <w:t>3:10</w:t>
        </w:r>
      </w:smartTag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οὐ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θέλει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ἐργάζεσθαι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μηδὲ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ἐσθιέτω</w:t>
      </w:r>
      <w:r w:rsidR="002E10D7" w:rsidRPr="00E602BA">
        <w:rPr>
          <w:rFonts w:asciiTheme="majorBidi" w:hAnsiTheme="majorBidi" w:cstheme="majorBidi"/>
          <w:sz w:val="26"/>
          <w:szCs w:val="26"/>
        </w:rPr>
        <w:t>.</w:t>
      </w:r>
      <w:r w:rsidR="000917A1" w:rsidRPr="00E602BA">
        <w:rPr>
          <w:rFonts w:asciiTheme="majorBidi" w:hAnsiTheme="majorBidi" w:cstheme="majorBidi"/>
          <w:sz w:val="26"/>
          <w:szCs w:val="26"/>
        </w:rPr>
        <w:tab/>
      </w:r>
      <w:r w:rsidR="000917A1" w:rsidRP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         </w:t>
      </w:r>
      <w:r w:rsidR="000917A1" w:rsidRPr="00E602BA">
        <w:rPr>
          <w:rFonts w:asciiTheme="majorBidi" w:hAnsiTheme="majorBidi" w:cstheme="majorBidi"/>
          <w:sz w:val="26"/>
          <w:szCs w:val="26"/>
        </w:rPr>
        <w:t xml:space="preserve">  </w:t>
      </w:r>
      <w:r w:rsidR="002E10D7" w:rsidRPr="00E602BA">
        <w:rPr>
          <w:rFonts w:asciiTheme="majorBidi" w:hAnsiTheme="majorBidi" w:cstheme="majorBidi"/>
          <w:sz w:val="26"/>
          <w:szCs w:val="26"/>
        </w:rPr>
        <w:t>III.4</w:t>
      </w:r>
    </w:p>
    <w:p w14:paraId="344BA4F2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anyone does not want to work, let him not eat.</w:t>
      </w:r>
    </w:p>
    <w:p w14:paraId="5503B187" w14:textId="49880183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247. 2 </w:t>
      </w:r>
      <w:proofErr w:type="spellStart"/>
      <w:r w:rsidRPr="00E602BA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E602BA">
        <w:rPr>
          <w:rFonts w:asciiTheme="majorBidi" w:hAnsiTheme="majorBidi" w:cstheme="majorBidi"/>
          <w:sz w:val="26"/>
          <w:szCs w:val="26"/>
        </w:rPr>
        <w:t xml:space="preserve"> 3:14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οὐχ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ὑπακούει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τῷ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λόγῳ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⸀ἡμῶν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διὰ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III.4</w:t>
      </w:r>
    </w:p>
    <w:p w14:paraId="69225CBC" w14:textId="36DF5A9A" w:rsidR="00465ACB" w:rsidRPr="00E602BA" w:rsidRDefault="000917A1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ἐπιστολῆς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τοῦτον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σημειοῦσθε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anyone does not hearken to our word through</w:t>
      </w:r>
    </w:p>
    <w:p w14:paraId="664C8BC2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the letter, mark such.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</w:p>
    <w:p w14:paraId="219A8E29" w14:textId="7781357D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248. I Tim 1:10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ἕτερον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τῇ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ὑγιαινούσῃ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διδασκαλίᾳ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       III.4</w:t>
      </w:r>
    </w:p>
    <w:p w14:paraId="2DA2F3A2" w14:textId="1E6BD3EE" w:rsidR="00465ACB" w:rsidRPr="00E602BA" w:rsidRDefault="000917A1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ἀντίκειται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And if there is anything else contrary to sound</w:t>
      </w:r>
    </w:p>
    <w:p w14:paraId="5F694A78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teaching [the law is for it] (Cf. v. 9)</w:t>
      </w:r>
    </w:p>
    <w:p w14:paraId="655AB568" w14:textId="01AED403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>249. I Tim 3:</w:t>
      </w:r>
      <w:r w:rsidR="002E10D7" w:rsidRPr="00E602BA">
        <w:rPr>
          <w:rFonts w:asciiTheme="majorBidi" w:hAnsiTheme="majorBidi" w:cstheme="majorBidi"/>
          <w:sz w:val="26"/>
          <w:szCs w:val="26"/>
        </w:rPr>
        <w:t>1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ἐπισκοπῆς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ὀρέγεται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καλοῦ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ἔργου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ἐπιθυμεῖ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 III.4</w:t>
      </w:r>
    </w:p>
    <w:p w14:paraId="63EE527C" w14:textId="77777777" w:rsidR="00465ACB" w:rsidRPr="00E602BA" w:rsidRDefault="00C506CE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anyone aspires to the office of overseer, he</w:t>
      </w:r>
    </w:p>
    <w:p w14:paraId="48DF5AFA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desires a good work.</w:t>
      </w:r>
    </w:p>
    <w:p w14:paraId="3BB2134B" w14:textId="2276595A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250. I Tim 3:5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ἰδίου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οἴκου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προστῆναι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οὐκ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οἶδεν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III.5</w:t>
      </w:r>
    </w:p>
    <w:p w14:paraId="0AB63C4C" w14:textId="0C8327B5" w:rsidR="00465ACB" w:rsidRPr="00E602BA" w:rsidRDefault="00E602B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πῶς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ἐκκλησίας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917A1" w:rsidRPr="00E602BA">
        <w:rPr>
          <w:rFonts w:asciiTheme="majorBidi" w:hAnsiTheme="majorBidi" w:cstheme="majorBidi"/>
          <w:sz w:val="24"/>
          <w:szCs w:val="24"/>
          <w:lang w:val="el-GR" w:bidi="he-IL"/>
        </w:rPr>
        <w:t>ἐπιμελήσεται</w:t>
      </w:r>
      <w:r w:rsidR="000917A1" w:rsidRPr="00E602BA">
        <w:rPr>
          <w:rFonts w:asciiTheme="majorBidi" w:hAnsiTheme="majorBidi" w:cstheme="majorBidi"/>
          <w:sz w:val="24"/>
          <w:szCs w:val="24"/>
          <w:lang w:bidi="he-IL"/>
        </w:rPr>
        <w:t>;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br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anyone does not know how to preside over his</w:t>
      </w:r>
    </w:p>
    <w:p w14:paraId="0C33DDEB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own house, how shall he take care of the church</w:t>
      </w:r>
    </w:p>
    <w:p w14:paraId="3CD53D97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of God?</w:t>
      </w:r>
    </w:p>
    <w:p w14:paraId="5BA88CB1" w14:textId="2B082D44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251. I Tim 5:4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χήρα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τέκνα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ἢ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ἔκγονα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ἔχει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>III.2</w:t>
      </w:r>
    </w:p>
    <w:p w14:paraId="2B748133" w14:textId="67DB7E64" w:rsidR="00465ACB" w:rsidRPr="00E602BA" w:rsidRDefault="00E602B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μανθανέτωσαν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πρῶτον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ἴδιον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οἶκον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εὐσεβεῖν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 widow has children or grand-children, let</w:t>
      </w:r>
    </w:p>
    <w:p w14:paraId="2F8D4FFB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them learn first to practice piety at home. ..</w:t>
      </w:r>
    </w:p>
    <w:p w14:paraId="5B420A7A" w14:textId="4AE6F6C4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252. I Tim 5:8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τῶν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ἰδίων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μάλιστα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οἰκείων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οὐ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>III.4</w:t>
      </w:r>
    </w:p>
    <w:p w14:paraId="747BD59D" w14:textId="448DC388" w:rsidR="002E10D7" w:rsidRPr="00E602BA" w:rsidRDefault="00E602BA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 xml:space="preserve">προνοεῖ, τὴν πίστιν ἤρνηται καὶ ἔστιν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ἀπίστου χείρων</w:t>
      </w:r>
      <w:r w:rsidR="002E10D7" w:rsidRPr="00E602BA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4DBED85A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E602BA">
        <w:rPr>
          <w:rFonts w:asciiTheme="majorBidi" w:hAnsiTheme="majorBidi" w:cstheme="majorBidi"/>
          <w:sz w:val="26"/>
          <w:szCs w:val="26"/>
          <w:lang w:val="el-GR"/>
        </w:rPr>
        <w:tab/>
      </w:r>
      <w:r w:rsidRPr="00E602BA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anyone does not provide for his own.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he</w:t>
      </w:r>
    </w:p>
    <w:p w14:paraId="2D7ED953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has denied the faith and is worse than an</w:t>
      </w:r>
    </w:p>
    <w:p w14:paraId="76641CD1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unbeliever.</w:t>
      </w:r>
    </w:p>
    <w:p w14:paraId="79B26BB1" w14:textId="1BEBDBC8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253. I Tim 5:9,10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Χήρα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καταλεγέσθω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. . .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ἐτεκνοτρόφησεν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2E10D7" w:rsidRPr="00E602BA">
        <w:rPr>
          <w:rFonts w:asciiTheme="majorBidi" w:hAnsiTheme="majorBidi" w:cstheme="majorBidi"/>
          <w:sz w:val="26"/>
          <w:szCs w:val="26"/>
        </w:rPr>
        <w:t>III.4</w:t>
      </w:r>
    </w:p>
    <w:p w14:paraId="6D5AB21F" w14:textId="3B67B5FA" w:rsidR="002E10D7" w:rsidRPr="00E602BA" w:rsidRDefault="00E602BA" w:rsidP="00E602B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ἐξενοδόχησεν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ἁγίων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πόδας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ἔνιψεν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θλιβομένοις</w:t>
      </w:r>
      <w:r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E602BA">
        <w:rPr>
          <w:rFonts w:asciiTheme="majorBidi" w:hAnsiTheme="majorBidi" w:cstheme="majorBidi"/>
          <w:sz w:val="24"/>
          <w:szCs w:val="24"/>
          <w:lang w:val="el-GR" w:bidi="he-IL"/>
        </w:rPr>
        <w:t>ἐπήρκεσεν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. </w:t>
      </w:r>
    </w:p>
    <w:p w14:paraId="4B7053F6" w14:textId="77777777" w:rsidR="002E10D7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Let a widow be enrolled.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if she has reared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 xml:space="preserve">children, </w:t>
      </w:r>
    </w:p>
    <w:p w14:paraId="2F51D238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shown hospitality.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washed.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.assisted.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followed. .</w:t>
      </w:r>
      <w:r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E602BA">
        <w:rPr>
          <w:rFonts w:asciiTheme="majorBidi" w:hAnsiTheme="majorBidi" w:cstheme="majorBidi"/>
          <w:sz w:val="26"/>
          <w:szCs w:val="26"/>
        </w:rPr>
        <w:t>.</w:t>
      </w:r>
    </w:p>
    <w:p w14:paraId="70FA7D9D" w14:textId="60F0A16C" w:rsidR="00465ACB" w:rsidRPr="00E602BA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 xml:space="preserve">254. I Tim 5:16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πιστὴ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ἔχει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χήρας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⸀ἐπαρκείτω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602BA" w:rsidRPr="00E602BA">
        <w:rPr>
          <w:rFonts w:asciiTheme="majorBidi" w:hAnsiTheme="majorBidi" w:cstheme="majorBidi"/>
          <w:sz w:val="24"/>
          <w:szCs w:val="24"/>
          <w:lang w:val="el-GR" w:bidi="he-IL"/>
        </w:rPr>
        <w:t>αὐταῖς</w:t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</w:r>
      <w:r w:rsidR="00E602BA" w:rsidRPr="00E602BA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="002E10D7" w:rsidRPr="00E602BA">
        <w:rPr>
          <w:rFonts w:asciiTheme="majorBidi" w:hAnsiTheme="majorBidi" w:cstheme="majorBidi"/>
          <w:sz w:val="26"/>
          <w:szCs w:val="26"/>
        </w:rPr>
        <w:t xml:space="preserve">        III.2</w:t>
      </w:r>
    </w:p>
    <w:p w14:paraId="54B1F6FB" w14:textId="77777777" w:rsidR="00465ACB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If any [woman] believer has widows, let her</w:t>
      </w:r>
    </w:p>
    <w:p w14:paraId="4A5CDA44" w14:textId="77777777" w:rsidR="002E10D7" w:rsidRPr="00E602BA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02BA">
        <w:rPr>
          <w:rFonts w:asciiTheme="majorBidi" w:hAnsiTheme="majorBidi" w:cstheme="majorBidi"/>
          <w:sz w:val="26"/>
          <w:szCs w:val="26"/>
        </w:rPr>
        <w:tab/>
      </w:r>
      <w:r w:rsidRPr="00E602BA">
        <w:rPr>
          <w:rFonts w:asciiTheme="majorBidi" w:hAnsiTheme="majorBidi" w:cstheme="majorBidi"/>
          <w:sz w:val="26"/>
          <w:szCs w:val="26"/>
        </w:rPr>
        <w:tab/>
      </w:r>
      <w:r w:rsidR="00465ACB" w:rsidRPr="00E602BA">
        <w:rPr>
          <w:rFonts w:asciiTheme="majorBidi" w:hAnsiTheme="majorBidi" w:cstheme="majorBidi"/>
          <w:sz w:val="26"/>
          <w:szCs w:val="26"/>
        </w:rPr>
        <w:t>assist them.</w:t>
      </w:r>
    </w:p>
    <w:p w14:paraId="672E4FCC" w14:textId="77777777" w:rsidR="00465ACB" w:rsidRDefault="002E10D7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109</w:t>
      </w:r>
    </w:p>
    <w:p w14:paraId="76B830EE" w14:textId="77777777" w:rsidR="002E10D7" w:rsidRPr="00B67A4F" w:rsidRDefault="002E10D7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3A02EA" w14:textId="4D26F7CE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>255. 1 Tim 6:3,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Pr="00B67A4F">
        <w:rPr>
          <w:rFonts w:asciiTheme="majorBidi" w:hAnsiTheme="majorBidi" w:cstheme="majorBidi"/>
          <w:sz w:val="26"/>
          <w:szCs w:val="26"/>
        </w:rPr>
        <w:t xml:space="preserve">4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ἑτεροδιδασκαλεῖ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προσέρχεται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>III.4</w:t>
      </w:r>
    </w:p>
    <w:p w14:paraId="7DCD9EC0" w14:textId="054A478C" w:rsidR="00465ACB" w:rsidRPr="00B67A4F" w:rsidRDefault="002C1A1F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ὑγιαίνουσιν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λόγοις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>…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τετύφωται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. . .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br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 xml:space="preserve">If anyone teaches otherwise and does </w:t>
      </w:r>
      <w:r w:rsidR="00C506CE" w:rsidRPr="00B67A4F">
        <w:rPr>
          <w:rFonts w:asciiTheme="majorBidi" w:hAnsiTheme="majorBidi" w:cstheme="majorBidi"/>
          <w:sz w:val="26"/>
          <w:szCs w:val="26"/>
        </w:rPr>
        <w:t>n</w:t>
      </w:r>
      <w:r w:rsidR="00465ACB" w:rsidRPr="00B67A4F">
        <w:rPr>
          <w:rFonts w:asciiTheme="majorBidi" w:hAnsiTheme="majorBidi" w:cstheme="majorBidi"/>
          <w:sz w:val="26"/>
          <w:szCs w:val="26"/>
        </w:rPr>
        <w:t>ot agree</w:t>
      </w:r>
    </w:p>
    <w:p w14:paraId="5450146D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with sound words. 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he is puffed up 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</w:p>
    <w:p w14:paraId="1F2C69FF" w14:textId="3937FE9D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256. 2 Tim 2:11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συναπεθάνομεν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συζήσομεν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       </w:t>
      </w:r>
      <w:r w:rsidR="002C1A1F" w:rsidRPr="00B67A4F">
        <w:rPr>
          <w:rFonts w:asciiTheme="majorBidi" w:hAnsiTheme="majorBidi" w:cstheme="majorBidi"/>
          <w:sz w:val="26"/>
          <w:szCs w:val="26"/>
        </w:rPr>
        <w:t xml:space="preserve">   </w:t>
      </w:r>
      <w:r w:rsidRPr="00B67A4F">
        <w:rPr>
          <w:rFonts w:asciiTheme="majorBidi" w:hAnsiTheme="majorBidi" w:cstheme="majorBidi"/>
          <w:sz w:val="26"/>
          <w:szCs w:val="26"/>
        </w:rPr>
        <w:t xml:space="preserve"> III.3</w:t>
      </w:r>
    </w:p>
    <w:p w14:paraId="05EB31A9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we have died with [him], we shall also live</w:t>
      </w:r>
      <w:r w:rsidR="00465ACB" w:rsidRPr="00B67A4F">
        <w:rPr>
          <w:rFonts w:asciiTheme="majorBidi" w:hAnsiTheme="majorBidi" w:cstheme="majorBidi"/>
          <w:sz w:val="26"/>
          <w:szCs w:val="26"/>
        </w:rPr>
        <w:cr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with [him].</w:t>
      </w:r>
    </w:p>
    <w:p w14:paraId="2ADCC197" w14:textId="3CADE4B2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257. 2 </w:t>
      </w:r>
      <w:r w:rsidRPr="00B67A4F">
        <w:rPr>
          <w:rFonts w:asciiTheme="majorBidi" w:hAnsiTheme="majorBidi" w:cstheme="majorBidi"/>
          <w:sz w:val="26"/>
          <w:szCs w:val="26"/>
        </w:rPr>
        <w:t>Tim</w:t>
      </w: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 2:12 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εἰ ὑπομένομεν, καὶ συμβασιλεύσομεν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            </w:t>
      </w:r>
      <w:r w:rsidR="00D9748A" w:rsidRPr="00B67A4F">
        <w:rPr>
          <w:rFonts w:asciiTheme="majorBidi" w:hAnsiTheme="majorBidi" w:cstheme="majorBidi"/>
          <w:sz w:val="26"/>
          <w:szCs w:val="26"/>
        </w:rPr>
        <w:t>III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>.</w:t>
      </w:r>
      <w:r w:rsidRPr="00B67A4F">
        <w:rPr>
          <w:rFonts w:asciiTheme="majorBidi" w:hAnsiTheme="majorBidi" w:cstheme="majorBidi"/>
          <w:sz w:val="26"/>
          <w:szCs w:val="26"/>
          <w:lang w:val="el-GR"/>
        </w:rPr>
        <w:t>3</w:t>
      </w:r>
    </w:p>
    <w:p w14:paraId="71FB833D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ab/>
      </w:r>
      <w:r w:rsidRPr="00B67A4F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we endure, we shall reign with [him].</w:t>
      </w:r>
    </w:p>
    <w:p w14:paraId="58E69CA4" w14:textId="579804B6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258. 2 Tim 2:12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⸀ἀρνησόμεθα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,*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κἀκεῖνος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ἀρνήσεται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ἡμᾶς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 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   III</w:t>
      </w:r>
      <w:r w:rsidRPr="00B67A4F">
        <w:rPr>
          <w:rFonts w:asciiTheme="majorBidi" w:hAnsiTheme="majorBidi" w:cstheme="majorBidi"/>
          <w:sz w:val="26"/>
          <w:szCs w:val="26"/>
        </w:rPr>
        <w:t>.4</w:t>
      </w:r>
    </w:p>
    <w:p w14:paraId="2214258F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we deny [him], he also will deny us.</w:t>
      </w:r>
    </w:p>
    <w:p w14:paraId="79F19A97" w14:textId="6800B474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259. 2 Tim 2:13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ἀπιστοῦμεν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,*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ἐκεῖνος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πιστὸς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μένει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67A4F">
        <w:rPr>
          <w:rFonts w:asciiTheme="majorBidi" w:hAnsiTheme="majorBidi" w:cstheme="majorBidi"/>
          <w:sz w:val="26"/>
          <w:szCs w:val="26"/>
        </w:rPr>
        <w:t xml:space="preserve"> III.4</w:t>
      </w:r>
    </w:p>
    <w:p w14:paraId="44C4832C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we are unfaithful, he remains faithful.</w:t>
      </w:r>
    </w:p>
    <w:p w14:paraId="41E9139D" w14:textId="64A67D38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260. </w:t>
      </w:r>
      <w:r w:rsidRPr="00B67A4F">
        <w:rPr>
          <w:rFonts w:asciiTheme="majorBidi" w:hAnsiTheme="majorBidi" w:cstheme="majorBidi"/>
          <w:sz w:val="26"/>
          <w:szCs w:val="26"/>
        </w:rPr>
        <w:t>Titus</w:t>
      </w: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 1:5-6 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ἵνα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>. . .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καταστήσῃς κατὰ πόλιν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  <w:t xml:space="preserve">    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                     </w:t>
      </w:r>
      <w:r w:rsidR="00D9748A" w:rsidRPr="00B67A4F">
        <w:rPr>
          <w:rFonts w:asciiTheme="majorBidi" w:hAnsiTheme="majorBidi" w:cstheme="majorBidi"/>
          <w:sz w:val="26"/>
          <w:szCs w:val="26"/>
        </w:rPr>
        <w:t>III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>.4</w:t>
      </w:r>
    </w:p>
    <w:p w14:paraId="5D58D1CC" w14:textId="7CC04730" w:rsidR="00D9748A" w:rsidRPr="00B67A4F" w:rsidRDefault="002C1A1F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  <w:t>Π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ρεσβυτέρους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. . . .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εἴ τίς ἐστιν ἀνέγκλητος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>, . . .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ab/>
      </w:r>
    </w:p>
    <w:p w14:paraId="33755CEC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ab/>
      </w:r>
      <w:r w:rsidRPr="00B67A4F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In order that. 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you may establish elders</w:t>
      </w:r>
    </w:p>
    <w:p w14:paraId="387A8D18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if any is above reproach. .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</w:p>
    <w:p w14:paraId="5083B6DF" w14:textId="5B25095B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261. </w:t>
      </w:r>
      <w:proofErr w:type="spellStart"/>
      <w:r w:rsidRPr="00B67A4F">
        <w:rPr>
          <w:rFonts w:asciiTheme="majorBidi" w:hAnsiTheme="majorBidi" w:cstheme="majorBidi"/>
          <w:sz w:val="26"/>
          <w:szCs w:val="26"/>
        </w:rPr>
        <w:t>Phlm</w:t>
      </w:r>
      <w:proofErr w:type="spellEnd"/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 17 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2C1A1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εἰ οὖν με ἔχεις κοινωνόν, προσλαβοῦ αὐτὸν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    </w:t>
      </w:r>
      <w:r w:rsidR="00D9748A" w:rsidRPr="00B67A4F">
        <w:rPr>
          <w:rFonts w:asciiTheme="majorBidi" w:hAnsiTheme="majorBidi" w:cstheme="majorBidi"/>
          <w:sz w:val="26"/>
          <w:szCs w:val="26"/>
        </w:rPr>
        <w:t>I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191848A5" w14:textId="7059C0C4" w:rsidR="00465ACB" w:rsidRPr="00B67A4F" w:rsidRDefault="002C1A1F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ὡς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ἐμέ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you hold me as a partner, receive him as [you</w:t>
      </w:r>
    </w:p>
    <w:p w14:paraId="53A79C03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would] me.</w:t>
      </w:r>
    </w:p>
    <w:p w14:paraId="6018F029" w14:textId="50DAD0B9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262. </w:t>
      </w:r>
      <w:proofErr w:type="spellStart"/>
      <w:r w:rsidRPr="00B67A4F">
        <w:rPr>
          <w:rFonts w:asciiTheme="majorBidi" w:hAnsiTheme="majorBidi" w:cstheme="majorBidi"/>
          <w:sz w:val="26"/>
          <w:szCs w:val="26"/>
        </w:rPr>
        <w:t>Phlm</w:t>
      </w:r>
      <w:proofErr w:type="spellEnd"/>
      <w:r w:rsidRPr="00B67A4F">
        <w:rPr>
          <w:rFonts w:asciiTheme="majorBidi" w:hAnsiTheme="majorBidi" w:cstheme="majorBidi"/>
          <w:sz w:val="26"/>
          <w:szCs w:val="26"/>
          <w:lang w:val="el-GR"/>
        </w:rPr>
        <w:t xml:space="preserve"> 18 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εἰ δέ τι ἠδίκησέν σε ἢ ὀφείλει, τοῦτο ἐμοὶ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  <w:t xml:space="preserve">     </w:t>
      </w:r>
      <w:r w:rsidR="00D9748A" w:rsidRPr="00B67A4F">
        <w:rPr>
          <w:rFonts w:asciiTheme="majorBidi" w:hAnsiTheme="majorBidi" w:cstheme="majorBidi"/>
          <w:sz w:val="26"/>
          <w:szCs w:val="26"/>
        </w:rPr>
        <w:t>I</w:t>
      </w:r>
      <w:r w:rsidR="00D9748A" w:rsidRPr="00B67A4F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329B5089" w14:textId="3E09A6CF" w:rsidR="00465ACB" w:rsidRPr="00B67A4F" w:rsidRDefault="00B67A4F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ἐλλόγα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he has wronged you or owes you anything,</w:t>
      </w:r>
    </w:p>
    <w:p w14:paraId="0B6D6087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charge this to me.</w:t>
      </w:r>
    </w:p>
    <w:p w14:paraId="7E1CDCD4" w14:textId="561570A1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>263. Heb 2:2,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Pr="00B67A4F">
        <w:rPr>
          <w:rFonts w:asciiTheme="majorBidi" w:hAnsiTheme="majorBidi" w:cstheme="majorBidi"/>
          <w:sz w:val="26"/>
          <w:szCs w:val="26"/>
        </w:rPr>
        <w:t xml:space="preserve">3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δι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ʼ*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⸀ἀγγέλων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λαληθεὶς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λόγος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val="el-GR" w:bidi="he-IL"/>
        </w:rPr>
        <w:t>ἐγένετο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I. </w:t>
      </w:r>
    </w:p>
    <w:p w14:paraId="37A6E2CC" w14:textId="0BE19EE9" w:rsidR="00465ACB" w:rsidRPr="00B67A4F" w:rsidRDefault="00B67A4F" w:rsidP="00B67A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βέβαιος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…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πῶς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ἡμεῖς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ἐκφευξόμεθα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ab/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τηλικαύτης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ἀμελήσαντες</w:t>
      </w:r>
      <w:r w:rsidRPr="00B67A4F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t>σωτηρίας</w:t>
      </w:r>
      <w:r w:rsidRPr="00B67A4F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If the word spoken through angels was sure. .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="00465ACB" w:rsidRPr="00B67A4F">
        <w:rPr>
          <w:rFonts w:asciiTheme="majorBidi" w:hAnsiTheme="majorBidi" w:cstheme="majorBidi"/>
          <w:sz w:val="26"/>
          <w:szCs w:val="26"/>
        </w:rPr>
        <w:cr/>
      </w:r>
      <w:r w:rsidR="00D9748A" w:rsidRPr="00B67A4F">
        <w:rPr>
          <w:rFonts w:asciiTheme="majorBidi" w:hAnsiTheme="majorBidi" w:cstheme="majorBidi"/>
          <w:sz w:val="26"/>
          <w:szCs w:val="26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ab/>
        <w:t>h</w:t>
      </w:r>
      <w:r w:rsidR="00465ACB" w:rsidRPr="00B67A4F">
        <w:rPr>
          <w:rFonts w:asciiTheme="majorBidi" w:hAnsiTheme="majorBidi" w:cstheme="majorBidi"/>
          <w:sz w:val="26"/>
          <w:szCs w:val="26"/>
        </w:rPr>
        <w:t>ow shall we escape. .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.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B67A4F">
        <w:rPr>
          <w:rFonts w:asciiTheme="majorBidi" w:hAnsiTheme="majorBidi" w:cstheme="majorBidi"/>
          <w:sz w:val="26"/>
          <w:szCs w:val="26"/>
        </w:rPr>
        <w:t>?</w:t>
      </w:r>
    </w:p>
    <w:p w14:paraId="185785A7" w14:textId="1AB8C326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264. Heb 3:11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εἰσελεύσονται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εἰς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τὴν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κατάπαυσίν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μου</w:t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</w:t>
      </w:r>
      <w:r w:rsidR="00C506CE" w:rsidRPr="00B67A4F">
        <w:rPr>
          <w:rFonts w:asciiTheme="majorBidi" w:hAnsiTheme="majorBidi" w:cstheme="majorBidi"/>
          <w:sz w:val="26"/>
          <w:szCs w:val="26"/>
        </w:rPr>
        <w:t xml:space="preserve">      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Pr="00B67A4F">
        <w:rPr>
          <w:rFonts w:asciiTheme="majorBidi" w:hAnsiTheme="majorBidi" w:cstheme="majorBidi"/>
          <w:sz w:val="26"/>
          <w:szCs w:val="26"/>
        </w:rPr>
        <w:t xml:space="preserve"> II</w:t>
      </w:r>
      <w:r w:rsidR="00D9748A" w:rsidRPr="00B67A4F">
        <w:rPr>
          <w:rFonts w:asciiTheme="majorBidi" w:hAnsiTheme="majorBidi" w:cstheme="majorBidi"/>
          <w:sz w:val="26"/>
          <w:szCs w:val="26"/>
        </w:rPr>
        <w:t>.</w:t>
      </w:r>
      <w:r w:rsidR="00D9748A" w:rsidRPr="00B67A4F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70AF0D77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[May something terrible happen to me] if they</w:t>
      </w:r>
    </w:p>
    <w:p w14:paraId="06A4781C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>shall enter my rest.</w:t>
      </w:r>
    </w:p>
    <w:p w14:paraId="6EA0709C" w14:textId="671F4D70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265. Heb 4:3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εἰσελεύσονται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εἰς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τὴν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κατάπαυσίν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μου</w:t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    </w:t>
      </w:r>
      <w:r w:rsidR="00C506CE" w:rsidRPr="00B67A4F">
        <w:rPr>
          <w:rFonts w:asciiTheme="majorBidi" w:hAnsiTheme="majorBidi" w:cstheme="majorBidi"/>
          <w:sz w:val="26"/>
          <w:szCs w:val="26"/>
        </w:rPr>
        <w:t xml:space="preserve">  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II.</w:t>
      </w:r>
      <w:r w:rsidR="00D9748A" w:rsidRPr="00B67A4F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1C0CF17B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 xml:space="preserve">Same as preceding (Heb </w:t>
      </w:r>
      <w:smartTag w:uri="urn:schemas-microsoft-com:office:smarttags" w:element="time">
        <w:smartTagPr>
          <w:attr w:name="Minute" w:val="11"/>
          <w:attr w:name="Hour" w:val="15"/>
        </w:smartTagPr>
        <w:r w:rsidR="00465ACB" w:rsidRPr="00B67A4F">
          <w:rPr>
            <w:rFonts w:asciiTheme="majorBidi" w:hAnsiTheme="majorBidi" w:cstheme="majorBidi"/>
            <w:sz w:val="26"/>
            <w:szCs w:val="26"/>
          </w:rPr>
          <w:t>3:11</w:t>
        </w:r>
      </w:smartTag>
      <w:r w:rsidR="00465ACB" w:rsidRPr="00B67A4F">
        <w:rPr>
          <w:rFonts w:asciiTheme="majorBidi" w:hAnsiTheme="majorBidi" w:cstheme="majorBidi"/>
          <w:sz w:val="26"/>
          <w:szCs w:val="26"/>
        </w:rPr>
        <w:t xml:space="preserve">; cf. Mk. </w:t>
      </w:r>
      <w:smartTag w:uri="urn:schemas-microsoft-com:office:smarttags" w:element="time">
        <w:smartTagPr>
          <w:attr w:name="Minute" w:val="12"/>
          <w:attr w:name="Hour" w:val="8"/>
        </w:smartTagPr>
        <w:r w:rsidR="00465ACB" w:rsidRPr="00B67A4F">
          <w:rPr>
            <w:rFonts w:asciiTheme="majorBidi" w:hAnsiTheme="majorBidi" w:cstheme="majorBidi"/>
            <w:sz w:val="26"/>
            <w:szCs w:val="26"/>
          </w:rPr>
          <w:t>8:12</w:t>
        </w:r>
      </w:smartTag>
      <w:r w:rsidR="00465ACB" w:rsidRPr="00B67A4F">
        <w:rPr>
          <w:rFonts w:asciiTheme="majorBidi" w:hAnsiTheme="majorBidi" w:cstheme="majorBidi"/>
          <w:sz w:val="26"/>
          <w:szCs w:val="26"/>
        </w:rPr>
        <w:t>).</w:t>
      </w:r>
    </w:p>
    <w:p w14:paraId="3798C93C" w14:textId="7D1BBDD1" w:rsidR="00465ACB" w:rsidRPr="00B67A4F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 xml:space="preserve">266. Heb 4:5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εἰσελεύσονται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εἰς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τὴν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κατάπαυσίν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bidi="he-IL"/>
        </w:rPr>
        <w:t xml:space="preserve"> </w:t>
      </w:r>
      <w:r w:rsidR="00B67A4F" w:rsidRPr="00B67A4F">
        <w:rPr>
          <w:rFonts w:asciiTheme="majorBidi" w:hAnsiTheme="majorBidi" w:cstheme="majorBidi"/>
          <w:iCs/>
          <w:sz w:val="24"/>
          <w:szCs w:val="24"/>
          <w:lang w:val="el-GR" w:bidi="he-IL"/>
        </w:rPr>
        <w:t>μου</w:t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B67A4F" w:rsidRPr="00B67A4F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  </w:t>
      </w:r>
      <w:r w:rsidR="00C506CE" w:rsidRPr="00B67A4F">
        <w:rPr>
          <w:rFonts w:asciiTheme="majorBidi" w:hAnsiTheme="majorBidi" w:cstheme="majorBidi"/>
          <w:sz w:val="26"/>
          <w:szCs w:val="26"/>
        </w:rPr>
        <w:t xml:space="preserve">   </w:t>
      </w:r>
      <w:r w:rsidRPr="00B67A4F">
        <w:rPr>
          <w:rFonts w:asciiTheme="majorBidi" w:hAnsiTheme="majorBidi" w:cstheme="majorBidi"/>
          <w:sz w:val="26"/>
          <w:szCs w:val="26"/>
        </w:rPr>
        <w:t xml:space="preserve"> </w:t>
      </w:r>
      <w:r w:rsidR="00D9748A" w:rsidRPr="00B67A4F">
        <w:rPr>
          <w:rFonts w:asciiTheme="majorBidi" w:hAnsiTheme="majorBidi" w:cstheme="majorBidi"/>
          <w:sz w:val="26"/>
          <w:szCs w:val="26"/>
        </w:rPr>
        <w:t xml:space="preserve">  </w:t>
      </w:r>
      <w:r w:rsidRPr="00B67A4F">
        <w:rPr>
          <w:rFonts w:asciiTheme="majorBidi" w:hAnsiTheme="majorBidi" w:cstheme="majorBidi"/>
          <w:sz w:val="26"/>
          <w:szCs w:val="26"/>
        </w:rPr>
        <w:t>II</w:t>
      </w:r>
      <w:r w:rsidR="00D9748A" w:rsidRPr="00B67A4F">
        <w:rPr>
          <w:rFonts w:asciiTheme="majorBidi" w:hAnsiTheme="majorBidi" w:cstheme="majorBidi"/>
          <w:sz w:val="26"/>
          <w:szCs w:val="26"/>
        </w:rPr>
        <w:t>.</w:t>
      </w:r>
      <w:r w:rsidR="00D9748A" w:rsidRPr="00B67A4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67A4F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14:paraId="7B6CDC8F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7A4F">
        <w:rPr>
          <w:rFonts w:asciiTheme="majorBidi" w:hAnsiTheme="majorBidi" w:cstheme="majorBidi"/>
          <w:sz w:val="26"/>
          <w:szCs w:val="26"/>
        </w:rPr>
        <w:tab/>
      </w:r>
      <w:r w:rsidRPr="00B67A4F">
        <w:rPr>
          <w:rFonts w:asciiTheme="majorBidi" w:hAnsiTheme="majorBidi" w:cstheme="majorBidi"/>
          <w:sz w:val="26"/>
          <w:szCs w:val="26"/>
        </w:rPr>
        <w:tab/>
      </w:r>
      <w:r w:rsidR="00465ACB" w:rsidRPr="00B67A4F">
        <w:rPr>
          <w:rFonts w:asciiTheme="majorBidi" w:hAnsiTheme="majorBidi" w:cstheme="majorBidi"/>
          <w:sz w:val="26"/>
          <w:szCs w:val="26"/>
        </w:rPr>
        <w:t xml:space="preserve">Same as preceding (Heb </w:t>
      </w:r>
      <w:smartTag w:uri="urn:schemas-microsoft-com:office:smarttags" w:element="time">
        <w:smartTagPr>
          <w:attr w:name="Minute" w:val="11"/>
          <w:attr w:name="Hour" w:val="15"/>
        </w:smartTagPr>
        <w:r w:rsidR="00465ACB" w:rsidRPr="00B67A4F">
          <w:rPr>
            <w:rFonts w:asciiTheme="majorBidi" w:hAnsiTheme="majorBidi" w:cstheme="majorBidi"/>
            <w:sz w:val="26"/>
            <w:szCs w:val="26"/>
          </w:rPr>
          <w:t>3:11</w:t>
        </w:r>
      </w:smartTag>
      <w:r w:rsidR="00465ACB" w:rsidRPr="00B67A4F">
        <w:rPr>
          <w:rFonts w:asciiTheme="majorBidi" w:hAnsiTheme="majorBidi" w:cstheme="majorBidi"/>
          <w:sz w:val="26"/>
          <w:szCs w:val="26"/>
        </w:rPr>
        <w:t xml:space="preserve">; cf. Mark </w:t>
      </w:r>
      <w:smartTag w:uri="urn:schemas-microsoft-com:office:smarttags" w:element="time">
        <w:smartTagPr>
          <w:attr w:name="Minute" w:val="12"/>
          <w:attr w:name="Hour" w:val="8"/>
        </w:smartTagPr>
        <w:r w:rsidR="00465ACB" w:rsidRPr="00B67A4F">
          <w:rPr>
            <w:rFonts w:asciiTheme="majorBidi" w:hAnsiTheme="majorBidi" w:cstheme="majorBidi"/>
            <w:sz w:val="26"/>
            <w:szCs w:val="26"/>
          </w:rPr>
          <w:t>8:12</w:t>
        </w:r>
      </w:smartTag>
      <w:r w:rsidR="00465ACB" w:rsidRPr="00B67A4F">
        <w:rPr>
          <w:rFonts w:asciiTheme="majorBidi" w:hAnsiTheme="majorBidi" w:cstheme="majorBidi"/>
          <w:sz w:val="26"/>
          <w:szCs w:val="26"/>
        </w:rPr>
        <w:t>).</w:t>
      </w:r>
    </w:p>
    <w:p w14:paraId="1A564B05" w14:textId="77777777" w:rsidR="00D9748A" w:rsidRPr="00B67A4F" w:rsidRDefault="00D9748A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88B609" w14:textId="77777777" w:rsidR="00465ACB" w:rsidRPr="00B67A4F" w:rsidRDefault="00D9748A" w:rsidP="00465A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A4F">
        <w:rPr>
          <w:rFonts w:asciiTheme="majorBidi" w:hAnsiTheme="majorBidi" w:cstheme="majorBidi"/>
          <w:sz w:val="22"/>
          <w:szCs w:val="22"/>
        </w:rPr>
        <w:tab/>
      </w:r>
      <w:r w:rsidR="00465ACB" w:rsidRPr="00B67A4F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465ACB" w:rsidRPr="00B67A4F">
        <w:rPr>
          <w:rFonts w:asciiTheme="majorBidi" w:hAnsiTheme="majorBidi" w:cstheme="majorBidi"/>
          <w:sz w:val="22"/>
          <w:szCs w:val="22"/>
        </w:rPr>
        <w:t xml:space="preserve"> An elliptical Semitic idiom ex</w:t>
      </w:r>
      <w:r w:rsidRPr="00B67A4F">
        <w:rPr>
          <w:rFonts w:asciiTheme="majorBidi" w:hAnsiTheme="majorBidi" w:cstheme="majorBidi"/>
          <w:sz w:val="22"/>
          <w:szCs w:val="22"/>
        </w:rPr>
        <w:t>pressing an oath. cf. Mark 8:12.</w:t>
      </w:r>
    </w:p>
    <w:p w14:paraId="46BC7274" w14:textId="77777777" w:rsidR="00465ACB" w:rsidRDefault="00D9748A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110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467F974B" w14:textId="77777777" w:rsidR="00D9748A" w:rsidRPr="00465ACB" w:rsidRDefault="00D9748A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7DBF935" w14:textId="63D011F6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267. Heb 6:9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Πεπείσμεθα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περὶ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ὑμῶν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ἀγαπητοί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τὰ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      </w:t>
      </w:r>
      <w:r w:rsidR="00C506CE" w:rsidRPr="006A0285">
        <w:rPr>
          <w:rFonts w:asciiTheme="majorBidi" w:hAnsiTheme="majorBidi" w:cstheme="majorBidi"/>
          <w:sz w:val="26"/>
          <w:szCs w:val="26"/>
        </w:rPr>
        <w:t xml:space="preserve">        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</w:t>
      </w:r>
      <w:r w:rsidR="00AA5410" w:rsidRPr="006A0285">
        <w:rPr>
          <w:rFonts w:asciiTheme="majorBidi" w:hAnsiTheme="majorBidi" w:cstheme="majorBidi"/>
          <w:sz w:val="26"/>
          <w:szCs w:val="26"/>
        </w:rPr>
        <w:t xml:space="preserve">    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I. </w:t>
      </w:r>
    </w:p>
    <w:p w14:paraId="7BCB29C2" w14:textId="0C170456" w:rsidR="00C1539B" w:rsidRPr="006A0285" w:rsidRDefault="00AA5410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κρείσσονα καὶ ἐχόμενα σωτηρίας, εἰ καὶ οὕτως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λαλοῦμεν</w:t>
      </w:r>
    </w:p>
    <w:p w14:paraId="3C0DE94B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  <w:lang w:val="el-GR"/>
        </w:rPr>
        <w:tab/>
      </w:r>
      <w:r w:rsidRPr="006A0285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We are persuaded of better things concerning</w:t>
      </w:r>
    </w:p>
    <w:p w14:paraId="7CBBB8C9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you.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even if we speak thus.</w:t>
      </w:r>
    </w:p>
    <w:p w14:paraId="48ACEF5B" w14:textId="69F97289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6A0285">
        <w:rPr>
          <w:rFonts w:asciiTheme="majorBidi" w:hAnsiTheme="majorBidi" w:cstheme="majorBidi"/>
          <w:sz w:val="26"/>
          <w:szCs w:val="26"/>
          <w:lang w:val="el-GR"/>
        </w:rPr>
        <w:t xml:space="preserve">268. </w:t>
      </w:r>
      <w:r w:rsidRPr="006A0285">
        <w:rPr>
          <w:rFonts w:asciiTheme="majorBidi" w:hAnsiTheme="majorBidi" w:cstheme="majorBidi"/>
          <w:sz w:val="26"/>
          <w:szCs w:val="26"/>
        </w:rPr>
        <w:t>Heb</w:t>
      </w:r>
      <w:r w:rsidRPr="006A0285">
        <w:rPr>
          <w:rFonts w:asciiTheme="majorBidi" w:hAnsiTheme="majorBidi" w:cstheme="majorBidi"/>
          <w:sz w:val="26"/>
          <w:szCs w:val="26"/>
          <w:lang w:val="el-GR"/>
        </w:rPr>
        <w:t xml:space="preserve"> 7:15 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καὶ περισσότερον ἔτι κατάδηλόν ἐστιν, εἰ κατὰ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="00C506CE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AA5410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C1539B" w:rsidRPr="006A0285">
        <w:rPr>
          <w:rFonts w:asciiTheme="majorBidi" w:hAnsiTheme="majorBidi" w:cstheme="majorBidi"/>
          <w:sz w:val="26"/>
          <w:szCs w:val="26"/>
        </w:rPr>
        <w:t>I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</w:p>
    <w:p w14:paraId="6DD30ED9" w14:textId="7FD82FFA" w:rsidR="00C1539B" w:rsidRPr="006A0285" w:rsidRDefault="00AA5410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τὴν ὁμοιότητα Μελχισέδεκ ἀνίσταται ἱερεὺς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ἕτερος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54ED8634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  <w:lang w:val="el-GR"/>
        </w:rPr>
        <w:tab/>
      </w:r>
      <w:r w:rsidRPr="006A0285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This is still more abundantly clear, if another</w:t>
      </w:r>
    </w:p>
    <w:p w14:paraId="37425DF8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priest arises after the likeness of Melchizedek.</w:t>
      </w:r>
    </w:p>
    <w:p w14:paraId="081BCE36" w14:textId="207A050C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269. Heb 9:13-14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αἷμα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τράγων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ταύρων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>…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>ἁγιάζει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 I. </w:t>
      </w:r>
    </w:p>
    <w:p w14:paraId="1DF2EFAB" w14:textId="38212951" w:rsidR="00C1539B" w:rsidRPr="006A0285" w:rsidRDefault="00AA5410" w:rsidP="00AA541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  <w:t>…</w:t>
      </w:r>
      <w:r w:rsidRPr="006A0285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πόσῳ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μᾶλλον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αἷμα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Χριστοῦ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>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καθαριεῖ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τὴν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συνείδησιν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ἡμῶν</w:t>
      </w:r>
    </w:p>
    <w:p w14:paraId="0BE147B8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the blood of bulls and goats. .</w:t>
      </w:r>
      <w:r w:rsidRPr="006A0285">
        <w:rPr>
          <w:rFonts w:asciiTheme="majorBidi" w:hAnsiTheme="majorBidi" w:cstheme="majorBidi"/>
          <w:sz w:val="26"/>
          <w:szCs w:val="26"/>
        </w:rPr>
        <w:t xml:space="preserve"> .</w:t>
      </w:r>
      <w:r w:rsidR="00465ACB" w:rsidRPr="006A028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65ACB" w:rsidRPr="006A0285">
        <w:rPr>
          <w:rFonts w:asciiTheme="majorBidi" w:hAnsiTheme="majorBidi" w:cstheme="majorBidi"/>
          <w:sz w:val="26"/>
          <w:szCs w:val="26"/>
        </w:rPr>
        <w:t>sanc</w:t>
      </w:r>
      <w:proofErr w:type="spellEnd"/>
      <w:r w:rsidR="00465ACB" w:rsidRPr="006A0285">
        <w:rPr>
          <w:rFonts w:asciiTheme="majorBidi" w:hAnsiTheme="majorBidi" w:cstheme="majorBidi"/>
          <w:sz w:val="26"/>
          <w:szCs w:val="26"/>
        </w:rPr>
        <w:t>-</w:t>
      </w:r>
    </w:p>
    <w:p w14:paraId="5C891417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465ACB" w:rsidRPr="006A0285">
        <w:rPr>
          <w:rFonts w:asciiTheme="majorBidi" w:hAnsiTheme="majorBidi" w:cstheme="majorBidi"/>
          <w:sz w:val="26"/>
          <w:szCs w:val="26"/>
        </w:rPr>
        <w:t>tified</w:t>
      </w:r>
      <w:proofErr w:type="spellEnd"/>
      <w:r w:rsidR="00465ACB" w:rsidRPr="006A0285">
        <w:rPr>
          <w:rFonts w:asciiTheme="majorBidi" w:hAnsiTheme="majorBidi" w:cstheme="majorBidi"/>
          <w:sz w:val="26"/>
          <w:szCs w:val="26"/>
        </w:rPr>
        <w:t xml:space="preserve">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much more shall the blood of</w:t>
      </w:r>
    </w:p>
    <w:p w14:paraId="11D4A3AE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Christ.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cleanse your conscience.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</w:p>
    <w:p w14:paraId="2597FE37" w14:textId="0061AA97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6A0285">
        <w:rPr>
          <w:rFonts w:asciiTheme="majorBidi" w:hAnsiTheme="majorBidi" w:cstheme="majorBidi"/>
          <w:sz w:val="26"/>
          <w:szCs w:val="26"/>
          <w:lang w:val="el-GR"/>
        </w:rPr>
        <w:t xml:space="preserve">270. </w:t>
      </w:r>
      <w:r w:rsidRPr="006A0285">
        <w:rPr>
          <w:rFonts w:asciiTheme="majorBidi" w:hAnsiTheme="majorBidi" w:cstheme="majorBidi"/>
          <w:sz w:val="26"/>
          <w:szCs w:val="26"/>
        </w:rPr>
        <w:t>Heb</w:t>
      </w:r>
      <w:r w:rsidRPr="006A0285">
        <w:rPr>
          <w:rFonts w:asciiTheme="majorBidi" w:hAnsiTheme="majorBidi" w:cstheme="majorBidi"/>
          <w:sz w:val="26"/>
          <w:szCs w:val="26"/>
          <w:lang w:val="el-GR"/>
        </w:rPr>
        <w:t xml:space="preserve"> 12:8 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εἰ δὲ χωρίς ἐστε παιδείας ἧς μέτοχοι γεγόνασιν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AA5410"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 w:rsidR="00C1539B" w:rsidRPr="006A0285">
        <w:rPr>
          <w:rFonts w:asciiTheme="majorBidi" w:hAnsiTheme="majorBidi" w:cstheme="majorBidi"/>
          <w:sz w:val="26"/>
          <w:szCs w:val="26"/>
        </w:rPr>
        <w:t>III</w:t>
      </w:r>
      <w:r w:rsidR="00C1539B" w:rsidRPr="006A0285">
        <w:rPr>
          <w:rFonts w:asciiTheme="majorBidi" w:hAnsiTheme="majorBidi" w:cstheme="majorBidi"/>
          <w:sz w:val="26"/>
          <w:szCs w:val="26"/>
          <w:lang w:val="el-GR"/>
        </w:rPr>
        <w:t>.3</w:t>
      </w:r>
    </w:p>
    <w:p w14:paraId="4AB2914C" w14:textId="108214BC" w:rsidR="00465ACB" w:rsidRPr="006A0285" w:rsidRDefault="00AA5410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πάντες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ἄρα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νόθοι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οὐχ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υἱοί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ἐστε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C1539B" w:rsidRPr="006A0285">
        <w:rPr>
          <w:rFonts w:asciiTheme="majorBidi" w:hAnsiTheme="majorBidi" w:cstheme="majorBidi"/>
          <w:sz w:val="26"/>
          <w:szCs w:val="26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you are without chastening. .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then you are</w:t>
      </w:r>
    </w:p>
    <w:p w14:paraId="3F7CE175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illegitimate and not sons.</w:t>
      </w:r>
    </w:p>
    <w:p w14:paraId="34E21EF8" w14:textId="5472A49E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271. Heb 12:25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ἐκεῖνοι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οὐκ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ἐξέφυγον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⸉ἐπὶ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γῆς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C506CE" w:rsidRPr="006A0285">
        <w:rPr>
          <w:rFonts w:asciiTheme="majorBidi" w:hAnsiTheme="majorBidi" w:cstheme="majorBidi"/>
          <w:sz w:val="26"/>
          <w:szCs w:val="26"/>
        </w:rPr>
        <w:t xml:space="preserve">     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I. </w:t>
      </w:r>
    </w:p>
    <w:p w14:paraId="6C1F074D" w14:textId="52BA266F" w:rsidR="00C1539B" w:rsidRPr="006A0285" w:rsidRDefault="000E3590" w:rsidP="000E359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παραιτησάμενοι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χρηματίζοντα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πολὺ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μᾶλλον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ἡμεῖς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οἱ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ἀπ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⸁οὐρανῶν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ἀποστρεφόμενοι</w:t>
      </w:r>
    </w:p>
    <w:p w14:paraId="7D6818B1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they did escape who.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much more we [shall</w:t>
      </w:r>
    </w:p>
    <w:p w14:paraId="1D884B18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not escape] who.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</w:p>
    <w:p w14:paraId="10B596E3" w14:textId="3C65F90D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272. Jas 1:5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ὑμῶν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λείπεται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σοφίας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αἰτείτω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παρὰ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   III.3</w:t>
      </w:r>
    </w:p>
    <w:p w14:paraId="03594814" w14:textId="3879FB2F" w:rsidR="00C1539B" w:rsidRPr="006A0285" w:rsidRDefault="000E3590" w:rsidP="000E359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παρὰ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διδόντος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πᾶσιν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ἁπλῶς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ὀνειδίζοντος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δοθήσεται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αὐτῷ</w:t>
      </w:r>
    </w:p>
    <w:p w14:paraId="132EE336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any of you lack wisdom, let him ask. ..</w:t>
      </w:r>
    </w:p>
    <w:p w14:paraId="08CF4E16" w14:textId="5899A3FB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273. Jas 1:23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ἀκροατὴς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⸀λόγου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ἐστὶν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οὐ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ποιητής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 </w:t>
      </w:r>
      <w:r w:rsidR="00C1539B" w:rsidRPr="006A0285">
        <w:rPr>
          <w:rFonts w:asciiTheme="majorBidi" w:hAnsiTheme="majorBidi" w:cstheme="majorBidi"/>
          <w:sz w:val="26"/>
          <w:szCs w:val="26"/>
        </w:rPr>
        <w:t>III.3</w:t>
      </w:r>
    </w:p>
    <w:p w14:paraId="78455838" w14:textId="65D15630" w:rsidR="00C1539B" w:rsidRPr="006A0285" w:rsidRDefault="000E3590" w:rsidP="000E359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οὗτος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ἔοικεν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ἀνδρὶ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κατανοοῦντι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πρόσωπον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γενέσεως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αὐτοῦ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ἐσόπτρῳ</w:t>
      </w:r>
      <w:r w:rsidR="00C1539B" w:rsidRPr="006A0285">
        <w:rPr>
          <w:rFonts w:asciiTheme="majorBidi" w:hAnsiTheme="majorBidi" w:cstheme="majorBidi"/>
          <w:sz w:val="26"/>
          <w:szCs w:val="26"/>
        </w:rPr>
        <w:tab/>
      </w:r>
    </w:p>
    <w:p w14:paraId="17566684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anyone is a hearer of the word and not a doer,</w:t>
      </w:r>
    </w:p>
    <w:p w14:paraId="68A78754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he is like.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</w:p>
    <w:p w14:paraId="7DFF9640" w14:textId="1C6326DC" w:rsidR="00465ACB" w:rsidRPr="006A0285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 xml:space="preserve">274. Jas 1:26 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τις⸃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δοκεῖ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θρησκὸς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εἶναι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val="el-GR" w:bidi="he-IL"/>
        </w:rPr>
        <w:t>⸀χαλιναγωγῶν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0E3590"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      III.3</w:t>
      </w:r>
    </w:p>
    <w:p w14:paraId="56221525" w14:textId="52C42D66" w:rsidR="00C1539B" w:rsidRPr="006A0285" w:rsidRDefault="000E3590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γλῶσσαν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αὐτοῦ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ἀλλ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ʼ*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ἀπατῶν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καρδίαν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αὐτοῦ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ab/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τούτου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μάταιος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ἡ</w:t>
      </w:r>
      <w:r w:rsidRPr="006A028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6A0285">
        <w:rPr>
          <w:rFonts w:asciiTheme="majorBidi" w:hAnsiTheme="majorBidi" w:cstheme="majorBidi"/>
          <w:sz w:val="24"/>
          <w:szCs w:val="24"/>
          <w:lang w:val="el-GR" w:bidi="he-IL"/>
        </w:rPr>
        <w:t>θρησκεία</w:t>
      </w:r>
      <w:r w:rsidR="00C1539B" w:rsidRPr="006A0285">
        <w:rPr>
          <w:rFonts w:asciiTheme="majorBidi" w:hAnsiTheme="majorBidi" w:cstheme="majorBidi"/>
          <w:sz w:val="26"/>
          <w:szCs w:val="26"/>
        </w:rPr>
        <w:t xml:space="preserve">.  </w:t>
      </w:r>
    </w:p>
    <w:p w14:paraId="7492150A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If anyone thinks that he is religious while not</w:t>
      </w:r>
    </w:p>
    <w:p w14:paraId="233E105A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bridling his tongue. 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.</w:t>
      </w:r>
      <w:r w:rsidRPr="006A0285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6A0285">
        <w:rPr>
          <w:rFonts w:asciiTheme="majorBidi" w:hAnsiTheme="majorBidi" w:cstheme="majorBidi"/>
          <w:sz w:val="26"/>
          <w:szCs w:val="26"/>
        </w:rPr>
        <w:t>this man's religion [is]</w:t>
      </w:r>
    </w:p>
    <w:p w14:paraId="1F061FF1" w14:textId="77777777" w:rsidR="00465ACB" w:rsidRPr="006A0285" w:rsidRDefault="00C1539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A0285">
        <w:rPr>
          <w:rFonts w:asciiTheme="majorBidi" w:hAnsiTheme="majorBidi" w:cstheme="majorBidi"/>
          <w:sz w:val="26"/>
          <w:szCs w:val="26"/>
        </w:rPr>
        <w:tab/>
      </w:r>
      <w:r w:rsidRPr="006A0285">
        <w:rPr>
          <w:rFonts w:asciiTheme="majorBidi" w:hAnsiTheme="majorBidi" w:cstheme="majorBidi"/>
          <w:sz w:val="26"/>
          <w:szCs w:val="26"/>
        </w:rPr>
        <w:tab/>
      </w:r>
      <w:r w:rsidR="00465ACB" w:rsidRPr="006A0285">
        <w:rPr>
          <w:rFonts w:asciiTheme="majorBidi" w:hAnsiTheme="majorBidi" w:cstheme="majorBidi"/>
          <w:sz w:val="26"/>
          <w:szCs w:val="26"/>
        </w:rPr>
        <w:t>worthless.</w:t>
      </w:r>
    </w:p>
    <w:p w14:paraId="490432D2" w14:textId="77777777" w:rsidR="00465ACB" w:rsidRDefault="00C1539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111</w:t>
      </w:r>
    </w:p>
    <w:p w14:paraId="411E8D10" w14:textId="3AFE1959" w:rsidR="00C1539B" w:rsidRPr="00465ACB" w:rsidRDefault="00C070F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16726F" w14:textId="54A9B3A8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275. Jas 2:8 </w:t>
      </w:r>
      <w:r w:rsidR="00C1539B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μέντοι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⸂νόμον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τελεῖτε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βασιλικὸν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κατὰ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τὴν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>
        <w:rPr>
          <w:rFonts w:asciiTheme="majorBidi" w:hAnsiTheme="majorBidi" w:cstheme="majorBidi"/>
          <w:sz w:val="24"/>
          <w:szCs w:val="24"/>
          <w:lang w:bidi="he-IL"/>
        </w:rPr>
        <w:t xml:space="preserve">  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</w:t>
      </w:r>
      <w:r w:rsidR="00C070F3" w:rsidRPr="008E3403">
        <w:rPr>
          <w:rFonts w:asciiTheme="majorBidi" w:hAnsiTheme="majorBidi" w:cstheme="majorBidi"/>
          <w:sz w:val="26"/>
          <w:szCs w:val="26"/>
        </w:rPr>
        <w:t xml:space="preserve">  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</w:t>
      </w:r>
      <w:r w:rsidR="00C070F3" w:rsidRPr="008E3403">
        <w:rPr>
          <w:rFonts w:asciiTheme="majorBidi" w:hAnsiTheme="majorBidi" w:cstheme="majorBidi"/>
          <w:sz w:val="26"/>
          <w:szCs w:val="26"/>
        </w:rPr>
        <w:t xml:space="preserve">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III.4</w:t>
      </w:r>
      <w:r w:rsidR="00E427B9" w:rsidRPr="008E3403">
        <w:rPr>
          <w:rFonts w:asciiTheme="majorBidi" w:hAnsiTheme="majorBidi" w:cstheme="majorBidi"/>
          <w:sz w:val="26"/>
          <w:szCs w:val="26"/>
          <w:vertAlign w:val="superscript"/>
        </w:rPr>
        <w:t>27</w:t>
      </w:r>
    </w:p>
    <w:p w14:paraId="31513E12" w14:textId="073642C9" w:rsidR="00E427B9" w:rsidRPr="008E3403" w:rsidRDefault="00C070F3" w:rsidP="00C070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γραφήν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· </w:t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ἀγαπήσεις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τὸν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πλησίον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σου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ὡς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br/>
        <w:t xml:space="preserve"> 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i/>
          <w:sz w:val="24"/>
          <w:szCs w:val="24"/>
          <w:lang w:val="el-GR" w:bidi="he-IL"/>
        </w:rPr>
        <w:t>σεαυτόν</w:t>
      </w:r>
      <w:r w:rsidRPr="008E3403">
        <w:rPr>
          <w:rFonts w:asciiTheme="majorBidi" w:hAnsiTheme="majorBidi" w:cstheme="majorBidi"/>
          <w:i/>
          <w:sz w:val="24"/>
          <w:szCs w:val="24"/>
          <w:lang w:bidi="he-IL"/>
        </w:rPr>
        <w:t>,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καλῶς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ποιεῖτε</w:t>
      </w:r>
    </w:p>
    <w:p w14:paraId="14C70E09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you are accomplishing the royal law 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, you</w:t>
      </w:r>
    </w:p>
    <w:p w14:paraId="33722C6A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do well.</w:t>
      </w:r>
    </w:p>
    <w:p w14:paraId="3E1E9A60" w14:textId="0F4B676E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276. Jas 2:9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προσωπολημπτεῖτε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ἁμαρτίαν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ἐργάζεσθε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 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III</w:t>
      </w:r>
      <w:r w:rsidRPr="008E3403">
        <w:rPr>
          <w:rFonts w:asciiTheme="majorBidi" w:hAnsiTheme="majorBidi" w:cstheme="majorBidi"/>
          <w:sz w:val="26"/>
          <w:szCs w:val="26"/>
        </w:rPr>
        <w:t>.4</w:t>
      </w:r>
      <w:r w:rsidRPr="008E3403">
        <w:rPr>
          <w:rFonts w:asciiTheme="majorBidi" w:hAnsiTheme="majorBidi" w:cstheme="majorBidi"/>
          <w:sz w:val="26"/>
          <w:szCs w:val="26"/>
          <w:vertAlign w:val="superscript"/>
        </w:rPr>
        <w:t>27</w:t>
      </w:r>
    </w:p>
    <w:p w14:paraId="371533BC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But if you show partiality you are working sin.</w:t>
      </w:r>
    </w:p>
    <w:p w14:paraId="436E8B7D" w14:textId="6DB6C179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>277. Jas 2:</w:t>
      </w:r>
      <w:r w:rsidR="00E427B9" w:rsidRPr="008E3403">
        <w:rPr>
          <w:rFonts w:asciiTheme="majorBidi" w:hAnsiTheme="majorBidi" w:cstheme="majorBidi"/>
          <w:sz w:val="26"/>
          <w:szCs w:val="26"/>
        </w:rPr>
        <w:t>11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οὐ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μοιχεύεις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φονεύεις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δέ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γέγονας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     III.4</w:t>
      </w:r>
      <w:r w:rsidRPr="008E3403">
        <w:rPr>
          <w:rFonts w:asciiTheme="majorBidi" w:hAnsiTheme="majorBidi" w:cstheme="majorBidi"/>
          <w:sz w:val="26"/>
          <w:szCs w:val="26"/>
        </w:rPr>
        <w:t>.</w:t>
      </w:r>
    </w:p>
    <w:p w14:paraId="67E41AC2" w14:textId="0889A38E" w:rsidR="00465ACB" w:rsidRPr="008E3403" w:rsidRDefault="00C070F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παραβάτης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νόμου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E427B9" w:rsidRPr="008E3403">
        <w:rPr>
          <w:rFonts w:asciiTheme="majorBidi" w:hAnsiTheme="majorBidi" w:cstheme="majorBidi"/>
          <w:sz w:val="26"/>
          <w:szCs w:val="26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you do not commit adultery but you commit</w:t>
      </w:r>
    </w:p>
    <w:p w14:paraId="34E370D4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murder, you have become a law-breaker.</w:t>
      </w:r>
    </w:p>
    <w:p w14:paraId="146C3229" w14:textId="5A5D7336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>278. Jas 3:</w:t>
      </w:r>
      <w:r w:rsidR="00C070F3" w:rsidRPr="008E3403">
        <w:rPr>
          <w:rFonts w:asciiTheme="majorBidi" w:hAnsiTheme="majorBidi" w:cstheme="majorBidi"/>
          <w:sz w:val="26"/>
          <w:szCs w:val="26"/>
        </w:rPr>
        <w:t>2</w:t>
      </w:r>
      <w:r w:rsidR="00C070F3" w:rsidRPr="008E3403">
        <w:rPr>
          <w:rFonts w:asciiTheme="majorBidi" w:hAnsiTheme="majorBidi" w:cstheme="majorBidi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λόγῳ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οὐ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⸀πταίει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οὗτος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τέλειος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ἀνὴρ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8E3403">
        <w:rPr>
          <w:rFonts w:asciiTheme="majorBidi" w:hAnsiTheme="majorBidi" w:cstheme="majorBidi"/>
          <w:sz w:val="26"/>
          <w:szCs w:val="26"/>
        </w:rPr>
        <w:t xml:space="preserve">         </w:t>
      </w:r>
      <w:r w:rsidR="00E427B9" w:rsidRPr="008E3403">
        <w:rPr>
          <w:rFonts w:asciiTheme="majorBidi" w:hAnsiTheme="majorBidi" w:cstheme="majorBidi"/>
          <w:sz w:val="26"/>
          <w:szCs w:val="26"/>
        </w:rPr>
        <w:t>III.4</w:t>
      </w:r>
    </w:p>
    <w:p w14:paraId="15CD0AC4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anyone does not stumble in word, this [is] a</w:t>
      </w:r>
    </w:p>
    <w:p w14:paraId="7622B9B2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mature man.</w:t>
      </w:r>
    </w:p>
    <w:p w14:paraId="2D3AE038" w14:textId="76616B3B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279. Jas 3:3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δὲ⸃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τῶν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ἵππων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τοὺς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χαλινοὺς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εἰς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τὰ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val="el-GR" w:bidi="he-IL"/>
        </w:rPr>
        <w:t>στόματα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C070F3" w:rsidRPr="008E3403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     I</w:t>
      </w:r>
      <w:r w:rsidRPr="008E3403">
        <w:rPr>
          <w:rFonts w:asciiTheme="majorBidi" w:hAnsiTheme="majorBidi" w:cstheme="majorBidi"/>
          <w:sz w:val="26"/>
          <w:szCs w:val="26"/>
        </w:rPr>
        <w:t>.</w:t>
      </w:r>
    </w:p>
    <w:p w14:paraId="32689075" w14:textId="65FDE71C" w:rsidR="00E427B9" w:rsidRPr="008E3403" w:rsidRDefault="00C070F3" w:rsidP="00C070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βάλλομεν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εἰς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πείθεσθαι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αὐτοὺς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ἡμῖν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ὅλον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σῶμα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αὐτῶν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μετάγομεν</w:t>
      </w:r>
    </w:p>
    <w:p w14:paraId="707A9A5D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we put bits into the mouths of horses. 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, we</w:t>
      </w:r>
    </w:p>
    <w:p w14:paraId="2A80D507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control their whole body.</w:t>
      </w:r>
    </w:p>
    <w:p w14:paraId="2B792F1B" w14:textId="1AA791A0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280. Jas 3:14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ζῆλον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πικρὸν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ἔχετε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ἐριθείαν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τῇ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     </w:t>
      </w:r>
      <w:r w:rsidR="008E3403">
        <w:rPr>
          <w:rFonts w:asciiTheme="majorBidi" w:hAnsiTheme="majorBidi" w:cstheme="majorBidi"/>
          <w:sz w:val="26"/>
          <w:szCs w:val="26"/>
        </w:rPr>
        <w:t xml:space="preserve">          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III.4</w:t>
      </w:r>
    </w:p>
    <w:p w14:paraId="1CC0EE3F" w14:textId="54BC6496" w:rsidR="00E427B9" w:rsidRPr="008E3403" w:rsidRDefault="008E3403" w:rsidP="008E340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καρδίᾳ⸃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ὑμῶν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κατακαυχᾶσθε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ψεύδεσθε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κατὰ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ἀληθείας</w:t>
      </w:r>
    </w:p>
    <w:p w14:paraId="3080AED2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you have bitter jealousy and strife in your</w:t>
      </w:r>
    </w:p>
    <w:p w14:paraId="53BF7026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heart, do not boast and lie against the truth.</w:t>
      </w:r>
    </w:p>
    <w:p w14:paraId="723E550B" w14:textId="3B8DED18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8E3403">
        <w:rPr>
          <w:rFonts w:asciiTheme="majorBidi" w:hAnsiTheme="majorBidi" w:cstheme="majorBidi"/>
          <w:sz w:val="26"/>
          <w:szCs w:val="26"/>
          <w:lang w:val="el-GR"/>
        </w:rPr>
        <w:t xml:space="preserve">281. </w:t>
      </w:r>
      <w:r w:rsidRPr="008E3403">
        <w:rPr>
          <w:rFonts w:asciiTheme="majorBidi" w:hAnsiTheme="majorBidi" w:cstheme="majorBidi"/>
          <w:sz w:val="26"/>
          <w:szCs w:val="26"/>
        </w:rPr>
        <w:t>Jas</w:t>
      </w:r>
      <w:r w:rsidRPr="008E3403">
        <w:rPr>
          <w:rFonts w:asciiTheme="majorBidi" w:hAnsiTheme="majorBidi" w:cstheme="majorBidi"/>
          <w:sz w:val="26"/>
          <w:szCs w:val="26"/>
          <w:lang w:val="el-GR"/>
        </w:rPr>
        <w:t xml:space="preserve"> 4:</w:t>
      </w:r>
      <w:r w:rsidR="00E427B9" w:rsidRPr="008E3403">
        <w:rPr>
          <w:rFonts w:asciiTheme="majorBidi" w:hAnsiTheme="majorBidi" w:cstheme="majorBidi"/>
          <w:sz w:val="26"/>
          <w:szCs w:val="26"/>
          <w:lang w:val="el-GR"/>
        </w:rPr>
        <w:t>11</w:t>
      </w:r>
      <w:r w:rsidRPr="008E340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427B9" w:rsidRPr="008E340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 xml:space="preserve">εἰ δὲ νόμον κρίνεις, οὐκ εἶ ποιητὴς νόμου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  <w:lang w:val="el-GR"/>
        </w:rPr>
        <w:t xml:space="preserve">          </w:t>
      </w:r>
      <w:r w:rsidR="00E427B9" w:rsidRPr="008E3403">
        <w:rPr>
          <w:rFonts w:asciiTheme="majorBidi" w:hAnsiTheme="majorBidi" w:cstheme="majorBidi"/>
          <w:sz w:val="26"/>
          <w:szCs w:val="26"/>
        </w:rPr>
        <w:t>III</w:t>
      </w:r>
      <w:r w:rsidR="00E427B9" w:rsidRPr="008E3403">
        <w:rPr>
          <w:rFonts w:asciiTheme="majorBidi" w:hAnsiTheme="majorBidi" w:cstheme="majorBidi"/>
          <w:sz w:val="26"/>
          <w:szCs w:val="26"/>
          <w:lang w:val="el-GR"/>
        </w:rPr>
        <w:t>.4</w:t>
      </w:r>
    </w:p>
    <w:p w14:paraId="3B136B6F" w14:textId="4932D7A6" w:rsidR="00465ACB" w:rsidRPr="008E3403" w:rsidRDefault="008E340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ἀλλὰ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κριτής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E427B9" w:rsidRPr="008E3403">
        <w:rPr>
          <w:rFonts w:asciiTheme="majorBidi" w:hAnsiTheme="majorBidi" w:cstheme="majorBidi"/>
          <w:sz w:val="26"/>
          <w:szCs w:val="26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you judge the law, you are not a doer of the</w:t>
      </w:r>
    </w:p>
    <w:p w14:paraId="730D626E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law, but a judge.</w:t>
      </w:r>
    </w:p>
    <w:p w14:paraId="6385FF62" w14:textId="3E9422A9" w:rsidR="00465ACB" w:rsidRPr="008E3403" w:rsidRDefault="00465ACB" w:rsidP="008E340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282. I Pet 1:6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ὀλίγον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ἄρτι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δέον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ἐστίν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λυπηθέντας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</w:t>
      </w:r>
      <w:r w:rsidR="008E3403">
        <w:rPr>
          <w:rFonts w:asciiTheme="majorBidi" w:hAnsiTheme="majorBidi" w:cstheme="majorBidi"/>
          <w:sz w:val="26"/>
          <w:szCs w:val="26"/>
        </w:rPr>
        <w:t xml:space="preserve"> 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III.2</w:t>
      </w:r>
      <w:r w:rsidR="00E427B9" w:rsidRPr="008E3403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="008E3403" w:rsidRPr="008E3403"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⸁ποικίλοις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πειρασμοῖς</w:t>
      </w:r>
    </w:p>
    <w:p w14:paraId="26A34252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Being grieved now for a little while, if it is</w:t>
      </w:r>
    </w:p>
    <w:p w14:paraId="603416F5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necessary.</w:t>
      </w:r>
    </w:p>
    <w:p w14:paraId="4961A6AB" w14:textId="6F167046" w:rsidR="00465ACB" w:rsidRPr="008E3403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 xml:space="preserve">283. I Pet </w:t>
      </w:r>
      <w:r w:rsidR="00E427B9" w:rsidRPr="008E3403">
        <w:rPr>
          <w:rFonts w:asciiTheme="majorBidi" w:hAnsiTheme="majorBidi" w:cstheme="majorBidi"/>
          <w:sz w:val="26"/>
          <w:szCs w:val="26"/>
        </w:rPr>
        <w:t>1</w:t>
      </w:r>
      <w:r w:rsidRPr="008E3403">
        <w:rPr>
          <w:rFonts w:asciiTheme="majorBidi" w:hAnsiTheme="majorBidi" w:cstheme="majorBidi"/>
          <w:sz w:val="26"/>
          <w:szCs w:val="26"/>
        </w:rPr>
        <w:t xml:space="preserve">:17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8E3403" w:rsidRPr="008E340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πατέρα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ἐπικαλεῖσθε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8E3403"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                    III.3 </w:t>
      </w:r>
    </w:p>
    <w:p w14:paraId="7181664C" w14:textId="5A847421" w:rsidR="00E427B9" w:rsidRPr="008E3403" w:rsidRDefault="008E3403" w:rsidP="008E340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b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b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b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ἀπροσωπολήμπτως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κρίνοντα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κατὰ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ἑκάστου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ἔργον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φόβῳ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⸆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τὸν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παροικίας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ὑμῶν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χρόνον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br/>
        <w:t xml:space="preserve"> 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ab/>
      </w:r>
      <w:r w:rsidRPr="008E3403">
        <w:rPr>
          <w:rFonts w:asciiTheme="majorBidi" w:hAnsiTheme="majorBidi" w:cstheme="majorBidi"/>
          <w:sz w:val="24"/>
          <w:szCs w:val="24"/>
          <w:lang w:val="el-GR" w:bidi="he-IL"/>
        </w:rPr>
        <w:t>ἀναστράφητε</w:t>
      </w:r>
      <w:r w:rsidRPr="008E340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427B9" w:rsidRPr="008E3403">
        <w:rPr>
          <w:rFonts w:asciiTheme="majorBidi" w:hAnsiTheme="majorBidi" w:cstheme="majorBidi"/>
          <w:sz w:val="26"/>
          <w:szCs w:val="26"/>
        </w:rPr>
        <w:t xml:space="preserve"> </w:t>
      </w:r>
    </w:p>
    <w:p w14:paraId="0C3E5C63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If you call upon the father. 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.</w:t>
      </w:r>
      <w:r w:rsidRPr="008E3403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8E3403">
        <w:rPr>
          <w:rFonts w:asciiTheme="majorBidi" w:hAnsiTheme="majorBidi" w:cstheme="majorBidi"/>
          <w:sz w:val="26"/>
          <w:szCs w:val="26"/>
        </w:rPr>
        <w:t>live out the time</w:t>
      </w:r>
    </w:p>
    <w:p w14:paraId="4F6AEF4C" w14:textId="77777777" w:rsidR="00465ACB" w:rsidRPr="008E3403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3403">
        <w:rPr>
          <w:rFonts w:asciiTheme="majorBidi" w:hAnsiTheme="majorBidi" w:cstheme="majorBidi"/>
          <w:sz w:val="26"/>
          <w:szCs w:val="26"/>
        </w:rPr>
        <w:tab/>
      </w:r>
      <w:r w:rsidRPr="008E3403">
        <w:rPr>
          <w:rFonts w:asciiTheme="majorBidi" w:hAnsiTheme="majorBidi" w:cstheme="majorBidi"/>
          <w:sz w:val="26"/>
          <w:szCs w:val="26"/>
        </w:rPr>
        <w:tab/>
      </w:r>
      <w:r w:rsidR="00465ACB" w:rsidRPr="008E3403">
        <w:rPr>
          <w:rFonts w:asciiTheme="majorBidi" w:hAnsiTheme="majorBidi" w:cstheme="majorBidi"/>
          <w:sz w:val="26"/>
          <w:szCs w:val="26"/>
        </w:rPr>
        <w:t>of your sojourn in fear.</w:t>
      </w:r>
    </w:p>
    <w:p w14:paraId="546B0C54" w14:textId="77777777" w:rsidR="00E427B9" w:rsidRDefault="00E427B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9C4C490" w14:textId="77777777" w:rsidR="00465ACB" w:rsidRPr="00E427B9" w:rsidRDefault="00E427B9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27B9">
        <w:rPr>
          <w:rFonts w:ascii="Times New Roman" w:hAnsi="Times New Roman" w:cs="Times New Roman"/>
          <w:sz w:val="22"/>
          <w:szCs w:val="22"/>
        </w:rPr>
        <w:tab/>
      </w:r>
      <w:r w:rsidR="00465ACB" w:rsidRPr="00E427B9">
        <w:rPr>
          <w:rFonts w:ascii="Times New Roman" w:hAnsi="Times New Roman" w:cs="Times New Roman"/>
          <w:sz w:val="22"/>
          <w:szCs w:val="22"/>
          <w:vertAlign w:val="superscript"/>
        </w:rPr>
        <w:t>27</w:t>
      </w:r>
      <w:r w:rsidR="00465ACB" w:rsidRPr="00E427B9">
        <w:rPr>
          <w:rFonts w:ascii="Times New Roman" w:hAnsi="Times New Roman" w:cs="Times New Roman"/>
          <w:sz w:val="22"/>
          <w:szCs w:val="22"/>
        </w:rPr>
        <w:t xml:space="preserve"> a. </w:t>
      </w:r>
      <w:proofErr w:type="spellStart"/>
      <w:r w:rsidR="00465ACB" w:rsidRPr="00E427B9">
        <w:rPr>
          <w:rFonts w:ascii="Times New Roman" w:hAnsi="Times New Roman" w:cs="Times New Roman"/>
          <w:sz w:val="22"/>
          <w:szCs w:val="22"/>
        </w:rPr>
        <w:t>vv</w:t>
      </w:r>
      <w:proofErr w:type="spellEnd"/>
      <w:r w:rsidR="00465ACB" w:rsidRPr="00E427B9">
        <w:rPr>
          <w:rFonts w:ascii="Times New Roman" w:hAnsi="Times New Roman" w:cs="Times New Roman"/>
          <w:sz w:val="22"/>
          <w:szCs w:val="22"/>
        </w:rPr>
        <w:t xml:space="preserve"> 8, 9; pair of alternative possibilities.</w:t>
      </w:r>
    </w:p>
    <w:p w14:paraId="7CB59E2D" w14:textId="77777777" w:rsidR="00465ACB" w:rsidRPr="00E427B9" w:rsidRDefault="00E427B9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27B9">
        <w:rPr>
          <w:rFonts w:ascii="Times New Roman" w:hAnsi="Times New Roman" w:cs="Times New Roman"/>
          <w:sz w:val="22"/>
          <w:szCs w:val="22"/>
        </w:rPr>
        <w:tab/>
      </w:r>
      <w:r w:rsidR="00465ACB" w:rsidRPr="00E427B9">
        <w:rPr>
          <w:rFonts w:ascii="Times New Roman" w:hAnsi="Times New Roman" w:cs="Times New Roman"/>
          <w:sz w:val="22"/>
          <w:szCs w:val="22"/>
          <w:vertAlign w:val="superscript"/>
        </w:rPr>
        <w:t>28</w:t>
      </w:r>
      <w:r w:rsidR="00465ACB" w:rsidRPr="00E427B9">
        <w:rPr>
          <w:rFonts w:ascii="Times New Roman" w:hAnsi="Times New Roman" w:cs="Times New Roman"/>
          <w:sz w:val="22"/>
          <w:szCs w:val="22"/>
        </w:rPr>
        <w:t xml:space="preserve"> Not a complete sentence; the protasis is an idiomatic parenthetic explanation.</w:t>
      </w:r>
    </w:p>
    <w:p w14:paraId="5E822AB1" w14:textId="77777777" w:rsidR="00465ACB" w:rsidRDefault="00E427B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112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42ACBC5D" w14:textId="77777777" w:rsidR="00E427B9" w:rsidRPr="00465ACB" w:rsidRDefault="00E427B9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C3237C" w14:textId="3AA68D28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284. I Pet 2:2-3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ἄδολον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γάλα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ἐπιποθήσατε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…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i/>
          <w:sz w:val="24"/>
          <w:szCs w:val="24"/>
          <w:lang w:val="el-GR" w:bidi="he-IL"/>
        </w:rPr>
        <w:t>ἐγεύσασθε</w:t>
      </w:r>
      <w:r w:rsidR="00E427B9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847B08" w:rsidRPr="00594518">
        <w:rPr>
          <w:rFonts w:asciiTheme="majorBidi" w:hAnsiTheme="majorBidi" w:cstheme="majorBidi"/>
          <w:sz w:val="26"/>
          <w:szCs w:val="26"/>
        </w:rPr>
        <w:tab/>
      </w:r>
      <w:r w:rsidR="00847B08" w:rsidRPr="00594518">
        <w:rPr>
          <w:rFonts w:asciiTheme="majorBidi" w:hAnsiTheme="majorBidi" w:cstheme="majorBidi"/>
          <w:sz w:val="26"/>
          <w:szCs w:val="26"/>
        </w:rPr>
        <w:tab/>
      </w:r>
      <w:r w:rsidR="00E427B9" w:rsidRPr="00594518">
        <w:rPr>
          <w:rFonts w:asciiTheme="majorBidi" w:hAnsiTheme="majorBidi" w:cstheme="majorBidi"/>
          <w:sz w:val="26"/>
          <w:szCs w:val="26"/>
        </w:rPr>
        <w:t xml:space="preserve">         III</w:t>
      </w:r>
      <w:r w:rsidRPr="00594518">
        <w:rPr>
          <w:rFonts w:asciiTheme="majorBidi" w:hAnsiTheme="majorBidi" w:cstheme="majorBidi"/>
          <w:sz w:val="26"/>
          <w:szCs w:val="26"/>
        </w:rPr>
        <w:t>.3</w:t>
      </w:r>
    </w:p>
    <w:p w14:paraId="143534E0" w14:textId="77777777" w:rsidR="00465ACB" w:rsidRPr="00594518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Desire the milk. .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594518">
        <w:rPr>
          <w:rFonts w:asciiTheme="majorBidi" w:hAnsiTheme="majorBidi" w:cstheme="majorBidi"/>
          <w:sz w:val="26"/>
          <w:szCs w:val="26"/>
        </w:rPr>
        <w:t>.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594518">
        <w:rPr>
          <w:rFonts w:asciiTheme="majorBidi" w:hAnsiTheme="majorBidi" w:cstheme="majorBidi"/>
          <w:sz w:val="26"/>
          <w:szCs w:val="26"/>
        </w:rPr>
        <w:t>if you have tasted that the</w:t>
      </w:r>
    </w:p>
    <w:p w14:paraId="583A2D58" w14:textId="77777777" w:rsidR="00465ACB" w:rsidRPr="00594518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Lord is good.</w:t>
      </w:r>
    </w:p>
    <w:p w14:paraId="4AEA7D1B" w14:textId="60EAEE3F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285. I Pet 2:19 </w:t>
      </w:r>
      <w:r w:rsidR="00E427B9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τοῦτο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χάρις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διὰ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συνείδησιν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="00E427B9" w:rsidRPr="00594518">
        <w:rPr>
          <w:rFonts w:asciiTheme="majorBidi" w:hAnsiTheme="majorBidi" w:cstheme="majorBidi"/>
          <w:sz w:val="26"/>
          <w:szCs w:val="26"/>
        </w:rPr>
        <w:t xml:space="preserve">              III.4</w:t>
      </w:r>
      <w:r w:rsidR="00E427B9" w:rsidRPr="00594518">
        <w:rPr>
          <w:rFonts w:asciiTheme="majorBidi" w:hAnsiTheme="majorBidi" w:cstheme="majorBidi"/>
          <w:sz w:val="26"/>
          <w:szCs w:val="26"/>
          <w:vertAlign w:val="superscript"/>
        </w:rPr>
        <w:t>29</w:t>
      </w:r>
    </w:p>
    <w:p w14:paraId="28CB2407" w14:textId="3D801AEA" w:rsidR="00465ACB" w:rsidRPr="00594518" w:rsidRDefault="00847B0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ὑποφέρει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λύπας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πάσχων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ἀδίκως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E427B9" w:rsidRPr="00594518">
        <w:rPr>
          <w:rFonts w:asciiTheme="majorBidi" w:hAnsiTheme="majorBidi" w:cstheme="majorBidi"/>
          <w:sz w:val="26"/>
          <w:szCs w:val="26"/>
        </w:rPr>
        <w:tab/>
      </w:r>
      <w:r w:rsidR="00E427B9"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This [is] grace, if someone for the sake of</w:t>
      </w:r>
    </w:p>
    <w:p w14:paraId="1431D8D1" w14:textId="77777777" w:rsidR="00465ACB" w:rsidRPr="00594518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conscience toward God bears sorrow, suffering</w:t>
      </w:r>
    </w:p>
    <w:p w14:paraId="57578D36" w14:textId="77777777" w:rsidR="00465ACB" w:rsidRPr="00594518" w:rsidRDefault="00E427B9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unjustly.</w:t>
      </w:r>
    </w:p>
    <w:p w14:paraId="54D12ECD" w14:textId="21800987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286. I Pet 2:20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ποῖον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γὰρ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κλέος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ἁμαρτάνοντες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             III.4</w:t>
      </w:r>
      <w:r w:rsidR="00F67E93" w:rsidRPr="00594518">
        <w:rPr>
          <w:rFonts w:asciiTheme="majorBidi" w:hAnsiTheme="majorBidi" w:cstheme="majorBidi"/>
          <w:sz w:val="26"/>
          <w:szCs w:val="26"/>
          <w:vertAlign w:val="superscript"/>
        </w:rPr>
        <w:t>29</w:t>
      </w:r>
    </w:p>
    <w:p w14:paraId="4CA64165" w14:textId="7580EE82" w:rsidR="00465ACB" w:rsidRPr="00594518" w:rsidRDefault="00847B0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κολαφιζόμενοι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ὑπομενεῖτε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>;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br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What credit [is there], if you endure when you sin</w:t>
      </w:r>
    </w:p>
    <w:p w14:paraId="2127A3B9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and are punished?</w:t>
      </w:r>
    </w:p>
    <w:p w14:paraId="08C0B67E" w14:textId="36F14E50" w:rsidR="00F67E93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287. I Pet 2:20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ἀλλ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ἀγαθοποιοῦντες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πάσχοντες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  <w:t>III.4</w:t>
      </w:r>
      <w:r w:rsidR="00847B08" w:rsidRPr="00594518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29</w:t>
      </w:r>
    </w:p>
    <w:p w14:paraId="178816D6" w14:textId="468C88A4" w:rsidR="00465ACB" w:rsidRPr="00594518" w:rsidRDefault="00847B0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ὑπομενεῖτε, τοῦτο χάρις παρὰ θεῷ.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br/>
      </w:r>
      <w:r w:rsidR="00F67E93" w:rsidRPr="00594518">
        <w:rPr>
          <w:rFonts w:asciiTheme="majorBidi" w:hAnsiTheme="majorBidi" w:cstheme="majorBidi"/>
          <w:sz w:val="26"/>
          <w:szCs w:val="26"/>
          <w:lang w:val="el-GR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  <w:lang w:val="el-GR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But if you endure when you are doing good and</w:t>
      </w:r>
    </w:p>
    <w:p w14:paraId="5AE0C8E9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suffer, this [is] grace in God's eyes.</w:t>
      </w:r>
    </w:p>
    <w:p w14:paraId="7C88832F" w14:textId="6496D3CC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>288. I Pet 3:</w:t>
      </w:r>
      <w:r w:rsidR="00F67E93" w:rsidRPr="00594518">
        <w:rPr>
          <w:rFonts w:asciiTheme="majorBidi" w:hAnsiTheme="majorBidi" w:cstheme="majorBidi"/>
          <w:sz w:val="26"/>
          <w:szCs w:val="26"/>
        </w:rPr>
        <w:t>1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ἵνα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τινες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ἀπειθοῦσιν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τῷ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λόγῳ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διὰ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τῆς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val="el-GR" w:bidi="he-IL"/>
        </w:rPr>
        <w:t>τῶν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847B0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III.3</w:t>
      </w:r>
    </w:p>
    <w:p w14:paraId="36E49B2E" w14:textId="3FAA6702" w:rsidR="00F67E93" w:rsidRPr="00594518" w:rsidRDefault="00847B08" w:rsidP="00847B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γυναικῶν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ἀναστροφῆς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ἄνευ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λόγου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κερδηθήσονται</w:t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</w:p>
    <w:p w14:paraId="7B220754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In order that, even if some [husbands] disbelieve</w:t>
      </w:r>
    </w:p>
    <w:p w14:paraId="638016A0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the word, they may be won without the word. .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594518">
        <w:rPr>
          <w:rFonts w:asciiTheme="majorBidi" w:hAnsiTheme="majorBidi" w:cstheme="majorBidi"/>
          <w:sz w:val="26"/>
          <w:szCs w:val="26"/>
        </w:rPr>
        <w:t>.</w:t>
      </w:r>
    </w:p>
    <w:p w14:paraId="43F0F4BB" w14:textId="169E6878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>289. I Pet 4:</w:t>
      </w:r>
      <w:r w:rsidR="00F67E93" w:rsidRPr="00594518">
        <w:rPr>
          <w:rFonts w:asciiTheme="majorBidi" w:hAnsiTheme="majorBidi" w:cstheme="majorBidi"/>
          <w:sz w:val="26"/>
          <w:szCs w:val="26"/>
        </w:rPr>
        <w:t>11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b/>
          <w:sz w:val="24"/>
          <w:szCs w:val="24"/>
          <w:lang w:bidi="he-IL"/>
        </w:rPr>
        <w:t> 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λαλεῖ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ὡς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λόγια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>III.4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</w:p>
    <w:p w14:paraId="0DE98666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anyone speaks [let him speak] as the oracle</w:t>
      </w:r>
    </w:p>
    <w:p w14:paraId="52D5B013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of God.</w:t>
      </w:r>
    </w:p>
    <w:p w14:paraId="6AD0AB81" w14:textId="7CADBA0D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290. I Pet </w:t>
      </w:r>
      <w:smartTag w:uri="urn:schemas-microsoft-com:office:smarttags" w:element="time">
        <w:smartTagPr>
          <w:attr w:name="Minute" w:val="11"/>
          <w:attr w:name="Hour" w:val="16"/>
        </w:smartTagPr>
        <w:r w:rsidRPr="00594518">
          <w:rPr>
            <w:rFonts w:asciiTheme="majorBidi" w:hAnsiTheme="majorBidi" w:cstheme="majorBidi"/>
            <w:sz w:val="26"/>
            <w:szCs w:val="26"/>
          </w:rPr>
          <w:t>4:</w:t>
        </w:r>
        <w:r w:rsidR="00F67E93" w:rsidRPr="00594518">
          <w:rPr>
            <w:rFonts w:asciiTheme="majorBidi" w:hAnsiTheme="majorBidi" w:cstheme="majorBidi"/>
            <w:sz w:val="26"/>
            <w:szCs w:val="26"/>
          </w:rPr>
          <w:t>11</w:t>
        </w:r>
      </w:smartTag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εἴ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τις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διακονεῖ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ὡς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ἐξ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ἰσχύος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⸂ἧς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χορηγεῖ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θεός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   III.4</w:t>
      </w:r>
    </w:p>
    <w:p w14:paraId="62507590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anyone serves [let him do it] as from the</w:t>
      </w:r>
    </w:p>
    <w:p w14:paraId="43BAFF56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strength which God supplies.</w:t>
      </w:r>
    </w:p>
    <w:p w14:paraId="77E260E7" w14:textId="22A39FA8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291. I Pet 4:14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ὀνειδίζεσθε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ἐν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ὀνόματι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Χριστοῦ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      </w:t>
      </w:r>
      <w:r w:rsidR="00C506CE" w:rsidRPr="00594518">
        <w:rPr>
          <w:rFonts w:asciiTheme="majorBidi" w:hAnsiTheme="majorBidi" w:cstheme="majorBidi"/>
          <w:sz w:val="26"/>
          <w:szCs w:val="26"/>
        </w:rPr>
        <w:t xml:space="preserve">  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  III.2</w:t>
      </w:r>
    </w:p>
    <w:p w14:paraId="6D330B3B" w14:textId="13980DB7" w:rsidR="00465ACB" w:rsidRPr="00594518" w:rsidRDefault="0059451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μακάριοι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br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you are reproached in the name of Christ,</w:t>
      </w:r>
    </w:p>
    <w:p w14:paraId="5A42D61C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[you are] blessed.</w:t>
      </w:r>
    </w:p>
    <w:p w14:paraId="511CDDCB" w14:textId="6B895BDD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292. I Pet </w:t>
      </w:r>
      <w:smartTag w:uri="urn:schemas-microsoft-com:office:smarttags" w:element="time">
        <w:smartTagPr>
          <w:attr w:name="Minute" w:val="16"/>
          <w:attr w:name="Hour" w:val="16"/>
        </w:smartTagPr>
        <w:r w:rsidRPr="00594518">
          <w:rPr>
            <w:rFonts w:asciiTheme="majorBidi" w:hAnsiTheme="majorBidi" w:cstheme="majorBidi"/>
            <w:sz w:val="26"/>
            <w:szCs w:val="26"/>
          </w:rPr>
          <w:t>4:16</w:t>
        </w:r>
      </w:smartTag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°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ὡς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χριστιανός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μὴ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αἰσχυνέσθω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,  </w:t>
      </w:r>
      <w:r w:rsidR="00594518" w:rsidRPr="00594518">
        <w:rPr>
          <w:rFonts w:asciiTheme="majorBidi" w:hAnsiTheme="majorBidi" w:cstheme="majorBidi"/>
          <w:sz w:val="26"/>
          <w:szCs w:val="26"/>
        </w:rPr>
        <w:tab/>
      </w:r>
      <w:r w:rsidR="00594518" w:rsidRPr="0059451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</w:t>
      </w:r>
      <w:r w:rsidR="00C506CE" w:rsidRPr="00594518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III.2</w:t>
      </w:r>
    </w:p>
    <w:p w14:paraId="5B75849E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[anyone suffers] as a Christian, let him not be</w:t>
      </w:r>
    </w:p>
    <w:p w14:paraId="466D935D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ashamed.</w:t>
      </w:r>
    </w:p>
    <w:p w14:paraId="74BB3B30" w14:textId="6E2CD425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 xml:space="preserve">293. I Pet 4:17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δὲ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πρῶτον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ἀφ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ʼ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⸀ἡμῶν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τί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τὸ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τέλος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τῶν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   </w:t>
      </w:r>
      <w:r w:rsidR="00C506CE" w:rsidRPr="00594518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 I</w:t>
      </w:r>
    </w:p>
    <w:p w14:paraId="53DC2D28" w14:textId="07C74C7E" w:rsidR="00465ACB" w:rsidRPr="00594518" w:rsidRDefault="0059451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ἀπειθούντων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τῷ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τοῦ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θεοῦ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εὐαγγελίῳ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>;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br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[judgment begins] first from us, what [shall</w:t>
      </w:r>
    </w:p>
    <w:p w14:paraId="40BD3B30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be] the end of those. .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594518">
        <w:rPr>
          <w:rFonts w:asciiTheme="majorBidi" w:hAnsiTheme="majorBidi" w:cstheme="majorBidi"/>
          <w:sz w:val="26"/>
          <w:szCs w:val="26"/>
        </w:rPr>
        <w:t>.</w:t>
      </w:r>
      <w:r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465ACB" w:rsidRPr="00594518">
        <w:rPr>
          <w:rFonts w:asciiTheme="majorBidi" w:hAnsiTheme="majorBidi" w:cstheme="majorBidi"/>
          <w:sz w:val="26"/>
          <w:szCs w:val="26"/>
        </w:rPr>
        <w:t>?</w:t>
      </w:r>
    </w:p>
    <w:p w14:paraId="36946A3E" w14:textId="03CE34ED" w:rsidR="00465ACB" w:rsidRPr="00594518" w:rsidRDefault="00465ACB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>294. I Pet 4:</w:t>
      </w:r>
      <w:r w:rsidR="00F67E93" w:rsidRPr="00594518">
        <w:rPr>
          <w:rFonts w:asciiTheme="majorBidi" w:hAnsiTheme="majorBidi" w:cstheme="majorBidi"/>
          <w:sz w:val="26"/>
          <w:szCs w:val="26"/>
        </w:rPr>
        <w:t>1</w:t>
      </w:r>
      <w:r w:rsidRPr="00594518">
        <w:rPr>
          <w:rFonts w:asciiTheme="majorBidi" w:hAnsiTheme="majorBidi" w:cstheme="majorBidi"/>
          <w:sz w:val="26"/>
          <w:szCs w:val="26"/>
        </w:rPr>
        <w:t xml:space="preserve">8 </w:t>
      </w:r>
      <w:r w:rsidR="00F67E93" w:rsidRPr="00594518">
        <w:rPr>
          <w:rFonts w:asciiTheme="majorBidi" w:hAnsiTheme="majorBidi" w:cstheme="majorBidi"/>
          <w:sz w:val="26"/>
          <w:szCs w:val="26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εἰ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δίκαιος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μόλις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σῴζεται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ὁ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ἀσεβὴς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val="el-GR" w:bidi="he-IL"/>
        </w:rPr>
        <w:t>καὶ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</w:t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="00594518" w:rsidRPr="00594518">
        <w:rPr>
          <w:rFonts w:asciiTheme="majorBidi" w:hAnsiTheme="majorBidi" w:cstheme="majorBidi"/>
          <w:sz w:val="24"/>
          <w:szCs w:val="24"/>
          <w:lang w:bidi="he-IL"/>
        </w:rPr>
        <w:tab/>
        <w:t xml:space="preserve">    </w:t>
      </w:r>
      <w:r w:rsidR="00F67E93" w:rsidRPr="00594518">
        <w:rPr>
          <w:rFonts w:asciiTheme="majorBidi" w:hAnsiTheme="majorBidi" w:cstheme="majorBidi"/>
          <w:sz w:val="26"/>
          <w:szCs w:val="26"/>
        </w:rPr>
        <w:t>I.</w:t>
      </w:r>
    </w:p>
    <w:p w14:paraId="3DCB7505" w14:textId="2BF6FABF" w:rsidR="00465ACB" w:rsidRPr="00594518" w:rsidRDefault="00594518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ab/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ἁμαρτωλὸς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ποῦ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594518">
        <w:rPr>
          <w:rFonts w:asciiTheme="majorBidi" w:hAnsiTheme="majorBidi" w:cstheme="majorBidi"/>
          <w:sz w:val="24"/>
          <w:szCs w:val="24"/>
          <w:lang w:val="el-GR" w:bidi="he-IL"/>
        </w:rPr>
        <w:t>φανεῖται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t>;</w:t>
      </w:r>
      <w:r w:rsidRPr="00594518">
        <w:rPr>
          <w:rFonts w:asciiTheme="majorBidi" w:hAnsiTheme="majorBidi" w:cstheme="majorBidi"/>
          <w:sz w:val="24"/>
          <w:szCs w:val="24"/>
          <w:lang w:bidi="he-IL"/>
        </w:rPr>
        <w:br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F67E93"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If the righteous man is saved with difficulty,</w:t>
      </w:r>
    </w:p>
    <w:p w14:paraId="41550BAC" w14:textId="77777777" w:rsidR="00465ACB" w:rsidRPr="00594518" w:rsidRDefault="00F67E93" w:rsidP="00465A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94518">
        <w:rPr>
          <w:rFonts w:asciiTheme="majorBidi" w:hAnsiTheme="majorBidi" w:cstheme="majorBidi"/>
          <w:sz w:val="26"/>
          <w:szCs w:val="26"/>
        </w:rPr>
        <w:tab/>
      </w:r>
      <w:r w:rsidRPr="00594518">
        <w:rPr>
          <w:rFonts w:asciiTheme="majorBidi" w:hAnsiTheme="majorBidi" w:cstheme="majorBidi"/>
          <w:sz w:val="26"/>
          <w:szCs w:val="26"/>
        </w:rPr>
        <w:tab/>
      </w:r>
      <w:r w:rsidR="00465ACB" w:rsidRPr="00594518">
        <w:rPr>
          <w:rFonts w:asciiTheme="majorBidi" w:hAnsiTheme="majorBidi" w:cstheme="majorBidi"/>
          <w:sz w:val="26"/>
          <w:szCs w:val="26"/>
        </w:rPr>
        <w:t>where shall the ungodly and sinner appear?</w:t>
      </w:r>
    </w:p>
    <w:p w14:paraId="76AD8A91" w14:textId="77777777" w:rsidR="00F67E93" w:rsidRPr="00F67E93" w:rsidRDefault="00F67E93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AA9C8A5" w14:textId="77777777" w:rsidR="00465ACB" w:rsidRPr="00F67E93" w:rsidRDefault="00F67E93" w:rsidP="00465A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7E93">
        <w:rPr>
          <w:rFonts w:ascii="Times New Roman" w:hAnsi="Times New Roman" w:cs="Times New Roman"/>
          <w:sz w:val="22"/>
          <w:szCs w:val="22"/>
        </w:rPr>
        <w:tab/>
      </w:r>
      <w:r w:rsidRPr="00F67E93">
        <w:rPr>
          <w:rFonts w:ascii="Times New Roman" w:hAnsi="Times New Roman" w:cs="Times New Roman"/>
          <w:sz w:val="22"/>
          <w:szCs w:val="22"/>
          <w:vertAlign w:val="superscript"/>
        </w:rPr>
        <w:t>29</w:t>
      </w:r>
      <w:r w:rsidRPr="00F67E93">
        <w:rPr>
          <w:rFonts w:ascii="Times New Roman" w:hAnsi="Times New Roman" w:cs="Times New Roman"/>
          <w:sz w:val="22"/>
          <w:szCs w:val="22"/>
        </w:rPr>
        <w:t xml:space="preserve"> Cf</w:t>
      </w:r>
      <w:r w:rsidR="00465ACB" w:rsidRPr="00F67E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65ACB" w:rsidRPr="00F67E93">
        <w:rPr>
          <w:rFonts w:ascii="Times New Roman" w:hAnsi="Times New Roman" w:cs="Times New Roman"/>
          <w:sz w:val="22"/>
          <w:szCs w:val="22"/>
        </w:rPr>
        <w:t>vv</w:t>
      </w:r>
      <w:proofErr w:type="spellEnd"/>
      <w:r w:rsidR="00465ACB" w:rsidRPr="00F67E93">
        <w:rPr>
          <w:rFonts w:ascii="Times New Roman" w:hAnsi="Times New Roman" w:cs="Times New Roman"/>
          <w:sz w:val="22"/>
          <w:szCs w:val="22"/>
        </w:rPr>
        <w:t xml:space="preserve"> 19, 20; set or three alternative possibilities.</w:t>
      </w:r>
    </w:p>
    <w:p w14:paraId="5E835867" w14:textId="77777777" w:rsid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BOYER: FIRST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113</w:t>
      </w:r>
    </w:p>
    <w:p w14:paraId="6FE347FF" w14:textId="77777777" w:rsidR="00F67E93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4E0701" w14:textId="0765DB53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295. 2 Pet 2:4-9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Εἰ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γὰρ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ὁ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θεὸς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ἀγγέλων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ἁμαρτησάντων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οὐκ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Times New Roman" w:hAnsi="Times New Roman" w:cs="Times New Roman"/>
          <w:sz w:val="26"/>
          <w:szCs w:val="26"/>
        </w:rPr>
        <w:t>I</w:t>
      </w:r>
      <w:r w:rsidRPr="00465ACB">
        <w:rPr>
          <w:rFonts w:ascii="Times New Roman" w:hAnsi="Times New Roman" w:cs="Times New Roman"/>
          <w:sz w:val="26"/>
          <w:szCs w:val="26"/>
        </w:rPr>
        <w:t>.</w:t>
      </w:r>
    </w:p>
    <w:p w14:paraId="55C1C693" w14:textId="7A6381B6" w:rsidR="00F67E93" w:rsidRPr="00F67E93" w:rsidRDefault="00A659E0" w:rsidP="00A659E0">
      <w:pPr>
        <w:pStyle w:val="PlainText"/>
        <w:rPr>
          <w:rFonts w:ascii="Greekth" w:hAnsi="Greekth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ἐφείσατο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>…</w:t>
      </w:r>
      <w:r w:rsidRPr="00A659E0">
        <w:rPr>
          <w:rFonts w:ascii="Calibri" w:hAnsi="Calibri" w:cs="Calibri"/>
          <w:b/>
          <w:sz w:val="24"/>
          <w:szCs w:val="24"/>
          <w:lang w:bidi="he-IL"/>
        </w:rPr>
        <w:t> 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ἀρχαίου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κόσμου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οὐκ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ἐφείσατο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…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πόλεις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Σοδόμων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Γομόρρας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τεφρώσας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κατέκρινεν</w:t>
      </w:r>
      <w:r>
        <w:rPr>
          <w:rFonts w:ascii="Times New Roman" w:hAnsi="Times New Roman" w:cs="Times New Roman"/>
          <w:sz w:val="24"/>
          <w:szCs w:val="24"/>
          <w:lang w:bidi="he-IL"/>
        </w:rPr>
        <w:t>…</w:t>
      </w:r>
      <w:r w:rsidRPr="00A659E0">
        <w:rPr>
          <w:rFonts w:ascii="Calibri" w:hAnsi="Calibri" w:cs="Calibri"/>
          <w:b/>
          <w:sz w:val="24"/>
          <w:szCs w:val="24"/>
          <w:lang w:bidi="he-IL"/>
        </w:rPr>
        <w:t> 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οἶδεν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κύριος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εὐσεβεῖς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ἐκ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πειρασμοῦ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ῥύεσθαι</w:t>
      </w:r>
    </w:p>
    <w:p w14:paraId="05EBE5CC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God did not spare angels.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did not spare the</w:t>
      </w:r>
    </w:p>
    <w:p w14:paraId="45DB8845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old world.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condemned cities of </w:t>
      </w:r>
      <w:smartTag w:uri="urn:schemas-microsoft-com:office:smarttags" w:element="place">
        <w:smartTag w:uri="urn:schemas-microsoft-com:office:smarttags" w:element="City">
          <w:r w:rsidR="00465ACB" w:rsidRPr="00465ACB">
            <w:rPr>
              <w:rFonts w:ascii="Times New Roman" w:hAnsi="Times New Roman" w:cs="Times New Roman"/>
              <w:sz w:val="26"/>
              <w:szCs w:val="26"/>
            </w:rPr>
            <w:t>Sodom</w:t>
          </w:r>
        </w:smartTag>
      </w:smartTag>
      <w:r w:rsidR="00465ACB" w:rsidRPr="00465ACB">
        <w:rPr>
          <w:rFonts w:ascii="Times New Roman" w:hAnsi="Times New Roman" w:cs="Times New Roman"/>
          <w:sz w:val="26"/>
          <w:szCs w:val="26"/>
        </w:rPr>
        <w:t xml:space="preserve">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</w:p>
    <w:p w14:paraId="12078BA5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 xml:space="preserve">delivered </w:t>
      </w:r>
      <w:smartTag w:uri="urn:schemas-microsoft-com:office:smarttags" w:element="place">
        <w:r w:rsidR="00465ACB" w:rsidRPr="00465ACB">
          <w:rPr>
            <w:rFonts w:ascii="Times New Roman" w:hAnsi="Times New Roman" w:cs="Times New Roman"/>
            <w:sz w:val="26"/>
            <w:szCs w:val="26"/>
          </w:rPr>
          <w:t>Lot</w:t>
        </w:r>
      </w:smartTag>
      <w:r w:rsidR="00465ACB" w:rsidRPr="00465ACB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the Lord knows how to deliver</w:t>
      </w:r>
    </w:p>
    <w:p w14:paraId="468504D8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the godly.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</w:p>
    <w:p w14:paraId="7817AC61" w14:textId="14AA9C63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296. 2 Pet 2:20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εἰ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γὰρ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ἀποφυγόντες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τὰ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μιάσματα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τοῦ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κόσμου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ἐν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</w:t>
      </w:r>
      <w:r w:rsidR="00F67E93">
        <w:rPr>
          <w:rFonts w:ascii="Times New Roman" w:hAnsi="Times New Roman" w:cs="Times New Roman"/>
          <w:sz w:val="26"/>
          <w:szCs w:val="26"/>
        </w:rPr>
        <w:t>III.4</w:t>
      </w:r>
    </w:p>
    <w:p w14:paraId="69AD8137" w14:textId="2F8499DE" w:rsidR="00F67E93" w:rsidRPr="00F67E93" w:rsidRDefault="00A659E0" w:rsidP="00A659E0">
      <w:pPr>
        <w:pStyle w:val="PlainText"/>
        <w:rPr>
          <w:rFonts w:ascii="Greekth" w:hAnsi="Greekth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ἐπιγνώσει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τοῦ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κυρίου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σωτῆρος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Ἰησοῦ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Χριστοῦ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,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τούτοις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δὲ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πάλιν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ἐμπλακέντες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ἡττῶνται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,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γέγονεν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αὐτοῖς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τὰ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ἔσχατα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χείρονα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τῶν</w:t>
      </w:r>
      <w:r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πρώτων</w:t>
      </w:r>
      <w:r w:rsidR="00F67E93">
        <w:rPr>
          <w:rFonts w:ascii="Greekth" w:hAnsi="Greekth" w:cs="Times New Roman"/>
          <w:sz w:val="26"/>
          <w:szCs w:val="26"/>
        </w:rPr>
        <w:t xml:space="preserve"> </w:t>
      </w:r>
    </w:p>
    <w:p w14:paraId="40430574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If, having escaped the defilement of the</w:t>
      </w:r>
    </w:p>
    <w:p w14:paraId="66351140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world.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and again having become entangled,</w:t>
      </w:r>
    </w:p>
    <w:p w14:paraId="1CE3A37C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they are overcome, the last state [is] worse than</w:t>
      </w:r>
    </w:p>
    <w:p w14:paraId="6403A0B7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the first.</w:t>
      </w:r>
    </w:p>
    <w:p w14:paraId="7A39700F" w14:textId="7D31DDC2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297. 1 John 3:13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μὴ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θαυμάζετε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,*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ἀδελφοί</w:t>
      </w:r>
      <w:r w:rsidR="00A659E0" w:rsidRPr="00A659E0">
        <w:rPr>
          <w:rFonts w:ascii="Times New Roman" w:hAnsi="Times New Roman" w:cs="Times New Roman"/>
          <w:sz w:val="24"/>
          <w:szCs w:val="24"/>
          <w:lang w:val="el-GR" w:bidi="he-IL"/>
        </w:rPr>
        <w:t>⸆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,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εἰ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μισεῖ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ὑμᾶς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A659E0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              </w:t>
      </w:r>
      <w:r w:rsidR="00F67E9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1E60330C" w14:textId="19C09FFF" w:rsidR="00465ACB" w:rsidRPr="00465ACB" w:rsidRDefault="00A659E0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A659E0">
        <w:rPr>
          <w:rFonts w:ascii="Calibri" w:hAnsi="Calibri" w:cs="Calibri"/>
          <w:sz w:val="24"/>
          <w:szCs w:val="24"/>
          <w:lang w:val="el-GR" w:bidi="he-IL"/>
        </w:rPr>
        <w:t>Κ</w:t>
      </w:r>
      <w:r w:rsidRPr="00A659E0">
        <w:rPr>
          <w:rFonts w:ascii="Calibri" w:hAnsi="Calibri" w:cs="Calibri"/>
          <w:sz w:val="24"/>
          <w:szCs w:val="24"/>
          <w:lang w:val="el-GR" w:bidi="he-IL"/>
        </w:rPr>
        <w:t>όσμος</w:t>
      </w:r>
      <w:r w:rsidRPr="00A659E0">
        <w:rPr>
          <w:rFonts w:ascii="Calibri" w:hAnsi="Calibri" w:cs="Calibri"/>
          <w:sz w:val="24"/>
          <w:szCs w:val="24"/>
          <w:lang w:bidi="he-IL"/>
        </w:rPr>
        <w:br/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Do not be surprised, brethren, if the world</w:t>
      </w:r>
    </w:p>
    <w:p w14:paraId="6B93058F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hates you.</w:t>
      </w:r>
    </w:p>
    <w:p w14:paraId="0249339E" w14:textId="7517D6A8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298. 1 John 4:</w:t>
      </w:r>
      <w:r w:rsidR="00A659E0" w:rsidRPr="00A659E0"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Ἀγαπητοί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,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εἰ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οὕτως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ὁ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θεὸς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ἠγάπησεν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ἡμᾶς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  </w:t>
      </w:r>
      <w:r w:rsidR="00F67E93">
        <w:rPr>
          <w:rFonts w:ascii="Times New Roman" w:hAnsi="Times New Roman" w:cs="Times New Roman"/>
          <w:sz w:val="26"/>
          <w:szCs w:val="26"/>
        </w:rPr>
        <w:t xml:space="preserve">I. </w:t>
      </w:r>
    </w:p>
    <w:p w14:paraId="3FB71A35" w14:textId="6DD9FE5B" w:rsidR="00465ACB" w:rsidRPr="00465ACB" w:rsidRDefault="009A1A4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καὶ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ἡμεῖς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ὀφείλομεν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ἀλλήλους</w:t>
      </w:r>
      <w:r w:rsidR="00A659E0" w:rsidRPr="00A659E0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A659E0" w:rsidRPr="00A659E0">
        <w:rPr>
          <w:rFonts w:ascii="Calibri" w:hAnsi="Calibri" w:cs="Calibri"/>
          <w:sz w:val="24"/>
          <w:szCs w:val="24"/>
          <w:lang w:val="el-GR" w:bidi="he-IL"/>
        </w:rPr>
        <w:t>ἀγαπᾶν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Beloved, if God so loved us, we also ought to</w:t>
      </w:r>
    </w:p>
    <w:p w14:paraId="6E753107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love one another.</w:t>
      </w:r>
    </w:p>
    <w:p w14:paraId="20E6C837" w14:textId="3BD1B0D3" w:rsidR="00465ACB" w:rsidRPr="009A1A46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9A1A46">
        <w:rPr>
          <w:rFonts w:ascii="Times New Roman" w:hAnsi="Times New Roman" w:cs="Times New Roman"/>
          <w:sz w:val="26"/>
          <w:szCs w:val="26"/>
          <w:lang w:val="el-GR"/>
        </w:rPr>
        <w:t xml:space="preserve">299. 1 </w:t>
      </w:r>
      <w:r w:rsidRPr="00465ACB">
        <w:rPr>
          <w:rFonts w:ascii="Times New Roman" w:hAnsi="Times New Roman" w:cs="Times New Roman"/>
          <w:sz w:val="26"/>
          <w:szCs w:val="26"/>
        </w:rPr>
        <w:t>John</w:t>
      </w:r>
      <w:r w:rsidRPr="009A1A46">
        <w:rPr>
          <w:rFonts w:ascii="Times New Roman" w:hAnsi="Times New Roman" w:cs="Times New Roman"/>
          <w:sz w:val="26"/>
          <w:szCs w:val="26"/>
          <w:lang w:val="el-GR"/>
        </w:rPr>
        <w:t xml:space="preserve"> 5:9 </w:t>
      </w:r>
      <w:r w:rsidR="00F67E93" w:rsidRPr="009A1A4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A1A46" w:rsidRPr="009A1A46">
        <w:rPr>
          <w:rFonts w:ascii="Calibri" w:hAnsi="Calibri" w:cs="Calibri"/>
          <w:b/>
          <w:sz w:val="24"/>
          <w:szCs w:val="24"/>
          <w:lang w:bidi="he-IL"/>
        </w:rPr>
        <w:t> 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εἰ τὴν μαρτυρίαν τῶν ἀνθρώπων λαμβάνομεν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ab/>
      </w:r>
      <w:r w:rsidR="009A1A46">
        <w:rPr>
          <w:rFonts w:ascii="Calibri" w:hAnsi="Calibri" w:cs="Calibri"/>
          <w:sz w:val="24"/>
          <w:szCs w:val="24"/>
          <w:lang w:val="el-GR" w:bidi="he-IL"/>
        </w:rPr>
        <w:tab/>
      </w:r>
      <w:r w:rsidR="009A1A46">
        <w:rPr>
          <w:rFonts w:ascii="Calibri" w:hAnsi="Calibri" w:cs="Calibri"/>
          <w:sz w:val="24"/>
          <w:szCs w:val="24"/>
          <w:lang w:val="el-GR" w:bidi="he-IL"/>
        </w:rPr>
        <w:tab/>
      </w:r>
      <w:r w:rsidR="00F67E93" w:rsidRPr="009A1A46">
        <w:rPr>
          <w:rFonts w:ascii="Greekth" w:hAnsi="Greekth" w:cs="Times New Roman"/>
          <w:sz w:val="26"/>
          <w:szCs w:val="26"/>
          <w:lang w:val="el-GR"/>
        </w:rPr>
        <w:t xml:space="preserve">     </w:t>
      </w:r>
      <w:r w:rsidR="00F67E93">
        <w:rPr>
          <w:rFonts w:ascii="Times New Roman" w:hAnsi="Times New Roman" w:cs="Times New Roman"/>
          <w:sz w:val="26"/>
          <w:szCs w:val="26"/>
        </w:rPr>
        <w:t>I</w:t>
      </w:r>
      <w:r w:rsidR="00F67E93" w:rsidRPr="009A1A46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7DFE9C4A" w14:textId="313D81D0" w:rsidR="00465ACB" w:rsidRPr="009A1A46" w:rsidRDefault="009A1A4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A1A46">
        <w:rPr>
          <w:rFonts w:ascii="Calibri" w:hAnsi="Calibri" w:cs="Calibri"/>
          <w:b/>
          <w:sz w:val="24"/>
          <w:szCs w:val="24"/>
          <w:lang w:val="el-GR" w:bidi="he-IL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l-GR" w:bidi="he-IL"/>
        </w:rPr>
        <w:tab/>
      </w:r>
      <w:r>
        <w:rPr>
          <w:rFonts w:ascii="Calibri" w:hAnsi="Calibri" w:cs="Calibri"/>
          <w:b/>
          <w:sz w:val="24"/>
          <w:szCs w:val="24"/>
          <w:lang w:val="el-GR"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ἡ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μαρτυρία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τοῦ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θεοῦ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μείζων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ἐστίν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F67E93" w:rsidRPr="009A1A46">
        <w:rPr>
          <w:rFonts w:ascii="Times New Roman" w:hAnsi="Times New Roman" w:cs="Times New Roman"/>
          <w:sz w:val="26"/>
          <w:szCs w:val="26"/>
        </w:rPr>
        <w:tab/>
      </w:r>
      <w:r w:rsidR="00F67E93" w:rsidRPr="009A1A46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we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receive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the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testimony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of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men</w:t>
      </w:r>
      <w:r w:rsidR="00465ACB" w:rsidRPr="009A1A46">
        <w:rPr>
          <w:rFonts w:ascii="Times New Roman" w:hAnsi="Times New Roman" w:cs="Times New Roman"/>
          <w:sz w:val="26"/>
          <w:szCs w:val="26"/>
        </w:rPr>
        <w:t xml:space="preserve">, </w:t>
      </w:r>
      <w:r w:rsidR="00465ACB" w:rsidRPr="00465ACB">
        <w:rPr>
          <w:rFonts w:ascii="Times New Roman" w:hAnsi="Times New Roman" w:cs="Times New Roman"/>
          <w:sz w:val="26"/>
          <w:szCs w:val="26"/>
        </w:rPr>
        <w:t>the</w:t>
      </w:r>
    </w:p>
    <w:p w14:paraId="2BBECEC7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A1A46">
        <w:rPr>
          <w:rFonts w:ascii="Times New Roman" w:hAnsi="Times New Roman" w:cs="Times New Roman"/>
          <w:sz w:val="26"/>
          <w:szCs w:val="26"/>
        </w:rPr>
        <w:tab/>
      </w:r>
      <w:r w:rsidRPr="009A1A46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testimony of God is greater.</w:t>
      </w:r>
    </w:p>
    <w:p w14:paraId="520F6090" w14:textId="566B0A11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300. 2 John 10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ἔρχεται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πρὸς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ὑμᾶς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καὶ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ταύτην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τὴν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              </w:t>
      </w:r>
      <w:r w:rsidR="00F67E93">
        <w:rPr>
          <w:rFonts w:ascii="Times New Roman" w:hAnsi="Times New Roman" w:cs="Times New Roman"/>
          <w:sz w:val="26"/>
          <w:szCs w:val="26"/>
        </w:rPr>
        <w:t>III.2</w:t>
      </w:r>
    </w:p>
    <w:p w14:paraId="7D39848C" w14:textId="77563F11" w:rsidR="00F67E93" w:rsidRPr="00F67E93" w:rsidRDefault="009A1A46" w:rsidP="009A1A46">
      <w:pPr>
        <w:pStyle w:val="PlainText"/>
        <w:rPr>
          <w:rFonts w:ascii="Greekth" w:hAnsi="Greekth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διδαχὴν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οὐ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φέρει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,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μὴ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λαμβάνετε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αὐτὸν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εἰς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οἰκίαν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χαίρειν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αὐτῷ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μὴ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λέγετε</w:t>
      </w:r>
    </w:p>
    <w:p w14:paraId="229EFB6D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comes to you and does not bring this</w:t>
      </w:r>
    </w:p>
    <w:p w14:paraId="48205525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teaching, do not receive him into your house.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</w:p>
    <w:p w14:paraId="1B6F5066" w14:textId="2F6401DE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301. Rev 11:5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καὶ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αὐτοὺς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Times New Roman" w:hAnsi="Times New Roman" w:cs="Times New Roman"/>
          <w:sz w:val="24"/>
          <w:szCs w:val="24"/>
          <w:lang w:val="el-GR" w:bidi="he-IL"/>
        </w:rPr>
        <w:t>⸀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θέλει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ἀδικῆσαι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πῦρ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  <w:t xml:space="preserve"> </w:t>
      </w:r>
      <w:r w:rsidR="00F67E93">
        <w:rPr>
          <w:rFonts w:ascii="Greekth" w:hAnsi="Greekth" w:cs="Times New Roman"/>
          <w:sz w:val="26"/>
          <w:szCs w:val="26"/>
        </w:rPr>
        <w:t xml:space="preserve">              </w:t>
      </w:r>
      <w:r w:rsidR="00F67E93">
        <w:rPr>
          <w:rFonts w:ascii="Times New Roman" w:hAnsi="Times New Roman" w:cs="Times New Roman"/>
          <w:sz w:val="26"/>
          <w:szCs w:val="26"/>
        </w:rPr>
        <w:t>III.4</w:t>
      </w:r>
    </w:p>
    <w:p w14:paraId="58D82661" w14:textId="389F4178" w:rsidR="00465ACB" w:rsidRPr="00465ACB" w:rsidRDefault="009A1A46" w:rsidP="009A1A46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ἐκπορεύεται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ἐκ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τοῦ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στόματος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αὐτῶν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κατεσθίει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τοὺς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ἐχθροὺς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αὐτῶν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wants to harm them, fire goes forth</w:t>
      </w:r>
    </w:p>
    <w:p w14:paraId="77453A4A" w14:textId="77777777" w:rsidR="00465ACB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and devours.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</w:p>
    <w:p w14:paraId="35DA2E08" w14:textId="27768247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302. Rev 11:5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Times New Roman" w:hAnsi="Times New Roman" w:cs="Times New Roman"/>
          <w:sz w:val="24"/>
          <w:szCs w:val="24"/>
          <w:lang w:val="el-GR" w:bidi="he-IL"/>
        </w:rPr>
        <w:t>⸁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θελήσῃ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αὐτοὺς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ἀδικῆσαι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,* </w:t>
      </w:r>
      <w:r w:rsidR="009A1A46" w:rsidRPr="009A1A46">
        <w:rPr>
          <w:rFonts w:ascii="LogosSymbolUnicode" w:hAnsi="LogosSymbolUnicode" w:cs="Calibri"/>
          <w:sz w:val="24"/>
          <w:szCs w:val="24"/>
          <w:lang w:bidi="he-IL"/>
        </w:rPr>
        <w:t>°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οὕτως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δεῖ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         </w:t>
      </w:r>
      <w:r w:rsidR="00F67E93">
        <w:rPr>
          <w:rFonts w:ascii="Times New Roman" w:hAnsi="Times New Roman" w:cs="Times New Roman"/>
          <w:sz w:val="26"/>
          <w:szCs w:val="26"/>
        </w:rPr>
        <w:t>III.4</w:t>
      </w:r>
    </w:p>
    <w:p w14:paraId="320839CE" w14:textId="4D2F0250" w:rsidR="00465ACB" w:rsidRPr="00465ACB" w:rsidRDefault="009A1A4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αὐτὸν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ἀποκτανθῆναι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F67E93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will want to harm them, he must be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killed thus.</w:t>
      </w:r>
    </w:p>
    <w:p w14:paraId="009E504F" w14:textId="103FFF17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303. Rev 13:9 </w:t>
      </w:r>
      <w:r w:rsidR="00F67E93">
        <w:rPr>
          <w:rFonts w:ascii="Times New Roman" w:hAnsi="Times New Roman" w:cs="Times New Roman"/>
          <w:sz w:val="26"/>
          <w:szCs w:val="26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ἔχει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οὖς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ἀκουσάτω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F67E93">
        <w:rPr>
          <w:rFonts w:ascii="Greekth" w:hAnsi="Greekth" w:cs="Times New Roman"/>
          <w:sz w:val="26"/>
          <w:szCs w:val="26"/>
        </w:rPr>
        <w:t xml:space="preserve">                                     </w:t>
      </w:r>
      <w:r w:rsidR="00F67E93">
        <w:rPr>
          <w:rFonts w:ascii="Times New Roman" w:hAnsi="Times New Roman" w:cs="Times New Roman"/>
          <w:sz w:val="26"/>
          <w:szCs w:val="26"/>
        </w:rPr>
        <w:t>III.</w:t>
      </w:r>
      <w:r w:rsidRPr="00465ACB">
        <w:rPr>
          <w:rFonts w:ascii="Times New Roman" w:hAnsi="Times New Roman" w:cs="Times New Roman"/>
          <w:sz w:val="26"/>
          <w:szCs w:val="26"/>
        </w:rPr>
        <w:t>3</w:t>
      </w:r>
    </w:p>
    <w:p w14:paraId="547B8A37" w14:textId="77777777" w:rsidR="00F67E93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has an ear let him hear.</w:t>
      </w:r>
    </w:p>
    <w:p w14:paraId="22723D92" w14:textId="77777777" w:rsid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5ACB" w:rsidRPr="00465ACB">
        <w:rPr>
          <w:rFonts w:ascii="Times New Roman" w:hAnsi="Times New Roman" w:cs="Times New Roman"/>
          <w:sz w:val="26"/>
          <w:szCs w:val="26"/>
        </w:rPr>
        <w:lastRenderedPageBreak/>
        <w:t xml:space="preserve">114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3B0C3F6" w14:textId="77777777" w:rsidR="00F67E93" w:rsidRPr="00465ACB" w:rsidRDefault="00F67E93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5A7780" w14:textId="08568165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304. Rev 13:10</w:t>
      </w:r>
      <w:r w:rsidR="00251E8D">
        <w:rPr>
          <w:rFonts w:ascii="Times New Roman" w:hAnsi="Times New Roman" w:cs="Times New Roman"/>
          <w:sz w:val="26"/>
          <w:szCs w:val="26"/>
        </w:rPr>
        <w:t xml:space="preserve"> 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εἰς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αἰχμαλωσίαν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>,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εἰς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αἰχμαλωσίαν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ὑπάγει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251E8D">
        <w:rPr>
          <w:rFonts w:ascii="Times New Roman" w:hAnsi="Times New Roman" w:cs="Times New Roman"/>
          <w:sz w:val="26"/>
          <w:szCs w:val="26"/>
        </w:rPr>
        <w:t>III.</w:t>
      </w:r>
      <w:r w:rsidRPr="00465ACB">
        <w:rPr>
          <w:rFonts w:ascii="Times New Roman" w:hAnsi="Times New Roman" w:cs="Times New Roman"/>
          <w:sz w:val="26"/>
          <w:szCs w:val="26"/>
        </w:rPr>
        <w:t>2</w:t>
      </w:r>
    </w:p>
    <w:p w14:paraId="4CA7601C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[is] for captivity, into captivity he goes.</w:t>
      </w:r>
    </w:p>
    <w:p w14:paraId="4C1F00B1" w14:textId="4906CB70" w:rsidR="00465ACB" w:rsidRP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305. Rev 13:10 </w:t>
      </w:r>
      <w:r w:rsidR="00251E8D">
        <w:rPr>
          <w:rFonts w:ascii="Times New Roman" w:hAnsi="Times New Roman" w:cs="Times New Roman"/>
          <w:sz w:val="26"/>
          <w:szCs w:val="26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εἴ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τις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ἐν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μαχαίρῃ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Times New Roman" w:hAnsi="Times New Roman" w:cs="Times New Roman"/>
          <w:sz w:val="24"/>
          <w:szCs w:val="24"/>
          <w:lang w:val="el-GR" w:bidi="he-IL"/>
        </w:rPr>
        <w:t>⸀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ἀποκτανθῆναι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αὐτὸν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 w:rsidRPr="009A1A46">
        <w:rPr>
          <w:rFonts w:ascii="Calibri" w:hAnsi="Calibri" w:cs="Calibri"/>
          <w:sz w:val="24"/>
          <w:szCs w:val="24"/>
          <w:lang w:val="el-GR" w:bidi="he-IL"/>
        </w:rPr>
        <w:t>ἐν</w:t>
      </w:r>
      <w:r w:rsidR="009A1A46"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9A1A46">
        <w:rPr>
          <w:rFonts w:ascii="Calibri" w:hAnsi="Calibri" w:cs="Calibri"/>
          <w:sz w:val="24"/>
          <w:szCs w:val="24"/>
          <w:lang w:bidi="he-IL"/>
        </w:rPr>
        <w:tab/>
      </w:r>
      <w:r w:rsidR="00251E8D">
        <w:rPr>
          <w:rFonts w:ascii="Greekth" w:hAnsi="Greekth" w:cs="Times New Roman"/>
          <w:sz w:val="26"/>
          <w:szCs w:val="26"/>
        </w:rPr>
        <w:t xml:space="preserve">          </w:t>
      </w:r>
      <w:r w:rsidR="00251E8D">
        <w:rPr>
          <w:rFonts w:ascii="Times New Roman" w:hAnsi="Times New Roman" w:cs="Times New Roman"/>
          <w:sz w:val="26"/>
          <w:szCs w:val="26"/>
        </w:rPr>
        <w:t>III.2</w:t>
      </w:r>
    </w:p>
    <w:p w14:paraId="77813C0D" w14:textId="7F45D060" w:rsidR="00465ACB" w:rsidRPr="00465ACB" w:rsidRDefault="009A1A46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9A1A46">
        <w:rPr>
          <w:rFonts w:ascii="Calibri" w:hAnsi="Calibri" w:cs="Calibri"/>
          <w:sz w:val="24"/>
          <w:szCs w:val="24"/>
          <w:lang w:val="el-GR" w:bidi="he-IL"/>
        </w:rPr>
        <w:t>μαχαίρῃ</w:t>
      </w:r>
      <w:r w:rsidRPr="009A1A46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9A1A46">
        <w:rPr>
          <w:rFonts w:ascii="Calibri" w:hAnsi="Calibri" w:cs="Calibri"/>
          <w:sz w:val="24"/>
          <w:szCs w:val="24"/>
          <w:lang w:val="el-GR" w:bidi="he-IL"/>
        </w:rPr>
        <w:t>ἀποκτανθῆναι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251E8D">
        <w:rPr>
          <w:rFonts w:ascii="Times New Roman" w:hAnsi="Times New Roman" w:cs="Times New Roman"/>
          <w:sz w:val="26"/>
          <w:szCs w:val="26"/>
        </w:rPr>
        <w:tab/>
      </w:r>
      <w:r w:rsidR="00251E8D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[is] to be killed with a sword, [it is</w:t>
      </w:r>
    </w:p>
    <w:p w14:paraId="33E9A7A0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necessary] that he be killed with a sword.</w:t>
      </w:r>
    </w:p>
    <w:p w14:paraId="25D063FE" w14:textId="5F0D887D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>306. Rev 14:9</w:t>
      </w:r>
      <w:r w:rsidR="00F721BB">
        <w:rPr>
          <w:rFonts w:ascii="Times New Roman" w:hAnsi="Times New Roman" w:cs="Times New Roman"/>
          <w:sz w:val="26"/>
          <w:szCs w:val="26"/>
        </w:rPr>
        <w:t>-</w:t>
      </w:r>
      <w:r w:rsidRPr="00465ACB">
        <w:rPr>
          <w:rFonts w:ascii="Times New Roman" w:hAnsi="Times New Roman" w:cs="Times New Roman"/>
          <w:sz w:val="26"/>
          <w:szCs w:val="26"/>
        </w:rPr>
        <w:t xml:space="preserve"> </w:t>
      </w:r>
      <w:r w:rsidR="00251E8D">
        <w:rPr>
          <w:rFonts w:ascii="Times New Roman" w:hAnsi="Times New Roman" w:cs="Times New Roman"/>
          <w:sz w:val="26"/>
          <w:szCs w:val="26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εἴ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τις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προσκυνεῖ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Times New Roman" w:hAnsi="Times New Roman" w:cs="Times New Roman"/>
          <w:sz w:val="24"/>
          <w:szCs w:val="24"/>
          <w:lang w:val="el-GR" w:bidi="he-IL"/>
        </w:rPr>
        <w:t>⸂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τὸ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θηρίον</w:t>
      </w:r>
      <w:r w:rsidR="00F721BB" w:rsidRPr="00F721BB">
        <w:rPr>
          <w:rFonts w:ascii="Times New Roman" w:hAnsi="Times New Roman" w:cs="Times New Roman"/>
          <w:sz w:val="24"/>
          <w:szCs w:val="24"/>
          <w:lang w:val="el-GR" w:bidi="he-IL"/>
        </w:rPr>
        <w:t>⸃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καὶ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τὴν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εἰκόνα</w:t>
      </w:r>
      <w:r w:rsid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>
        <w:rPr>
          <w:rFonts w:ascii="Calibri" w:hAnsi="Calibri" w:cs="Calibri"/>
          <w:sz w:val="24"/>
          <w:szCs w:val="24"/>
          <w:lang w:bidi="he-IL"/>
        </w:rPr>
        <w:tab/>
      </w:r>
      <w:r w:rsidR="00F721BB">
        <w:rPr>
          <w:rFonts w:ascii="Calibri" w:hAnsi="Calibri" w:cs="Calibri"/>
          <w:sz w:val="24"/>
          <w:szCs w:val="24"/>
          <w:lang w:bidi="he-IL"/>
        </w:rPr>
        <w:tab/>
      </w:r>
      <w:r w:rsidR="00251E8D">
        <w:rPr>
          <w:rFonts w:ascii="Greekth" w:hAnsi="Greekth" w:cs="Times New Roman"/>
          <w:sz w:val="26"/>
          <w:szCs w:val="26"/>
        </w:rPr>
        <w:t xml:space="preserve">          </w:t>
      </w:r>
      <w:r w:rsidR="00251E8D">
        <w:rPr>
          <w:rFonts w:ascii="Times New Roman" w:hAnsi="Times New Roman" w:cs="Times New Roman"/>
          <w:sz w:val="26"/>
          <w:szCs w:val="26"/>
        </w:rPr>
        <w:t xml:space="preserve">   III.4</w:t>
      </w:r>
    </w:p>
    <w:p w14:paraId="6E88AF2B" w14:textId="63BCDA3F" w:rsidR="00251E8D" w:rsidRPr="00251E8D" w:rsidRDefault="00F721BB" w:rsidP="00F721BB">
      <w:pPr>
        <w:pStyle w:val="PlainText"/>
        <w:rPr>
          <w:rFonts w:ascii="Greekth" w:hAnsi="Greekth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  <w:t xml:space="preserve">10  </w:t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F721BB">
        <w:rPr>
          <w:rFonts w:ascii="Calibri" w:hAnsi="Calibri" w:cs="Calibri"/>
          <w:sz w:val="24"/>
          <w:szCs w:val="24"/>
          <w:lang w:val="el-GR" w:bidi="he-IL"/>
        </w:rPr>
        <w:t>αὐτοῦ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λαμβάνει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χάραγμα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>…</w:t>
      </w:r>
      <w:r w:rsidRPr="00F721BB">
        <w:rPr>
          <w:rFonts w:ascii="Calibri" w:hAnsi="Calibri" w:cs="Calibri"/>
          <w:b/>
          <w:sz w:val="24"/>
          <w:szCs w:val="24"/>
          <w:lang w:bidi="he-IL"/>
        </w:rPr>
        <w:t> 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αὐτὸς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br/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F721BB">
        <w:rPr>
          <w:rFonts w:ascii="Calibri" w:hAnsi="Calibri" w:cs="Calibri"/>
          <w:sz w:val="24"/>
          <w:szCs w:val="24"/>
          <w:lang w:val="el-GR" w:bidi="he-IL"/>
        </w:rPr>
        <w:t>πίεται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ἐκ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τοῦ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οἴνου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…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καὶ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βασανισθήσεται</w:t>
      </w:r>
    </w:p>
    <w:p w14:paraId="0CB4E56F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worships the beast.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he also shall</w:t>
      </w:r>
    </w:p>
    <w:p w14:paraId="12D27A84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drink of the wine of God's wrath.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and shall be</w:t>
      </w:r>
    </w:p>
    <w:p w14:paraId="2FB2CD5B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rm</w:t>
      </w:r>
      <w:r w:rsidR="00465ACB" w:rsidRPr="00465ACB">
        <w:rPr>
          <w:rFonts w:ascii="Times New Roman" w:hAnsi="Times New Roman" w:cs="Times New Roman"/>
          <w:sz w:val="26"/>
          <w:szCs w:val="26"/>
        </w:rPr>
        <w:t>ented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.</w:t>
      </w:r>
    </w:p>
    <w:p w14:paraId="797CE6C2" w14:textId="34D91918" w:rsidR="00251E8D" w:rsidRPr="00F721B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F721BB">
        <w:rPr>
          <w:rFonts w:ascii="Times New Roman" w:hAnsi="Times New Roman" w:cs="Times New Roman"/>
          <w:sz w:val="26"/>
          <w:szCs w:val="26"/>
          <w:lang w:val="el-GR"/>
        </w:rPr>
        <w:t xml:space="preserve">307. </w:t>
      </w:r>
      <w:r w:rsidRPr="00465ACB">
        <w:rPr>
          <w:rFonts w:ascii="Times New Roman" w:hAnsi="Times New Roman" w:cs="Times New Roman"/>
          <w:sz w:val="26"/>
          <w:szCs w:val="26"/>
        </w:rPr>
        <w:t>Rev</w:t>
      </w:r>
      <w:r w:rsidRPr="00F721BB">
        <w:rPr>
          <w:rFonts w:ascii="Times New Roman" w:hAnsi="Times New Roman" w:cs="Times New Roman"/>
          <w:sz w:val="26"/>
          <w:szCs w:val="26"/>
          <w:lang w:val="el-GR"/>
        </w:rPr>
        <w:t xml:space="preserve"> 14:11 </w:t>
      </w:r>
      <w:r w:rsidR="00251E8D" w:rsidRPr="00F721B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καὶ εἴ τις λαμβάνει τὸ χάραγμα τοῦ ὀνόματος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ab/>
      </w:r>
      <w:r w:rsidR="00F721BB">
        <w:rPr>
          <w:rFonts w:ascii="Calibri" w:hAnsi="Calibri" w:cs="Calibri"/>
          <w:sz w:val="24"/>
          <w:szCs w:val="24"/>
          <w:lang w:val="el-GR" w:bidi="he-IL"/>
        </w:rPr>
        <w:tab/>
      </w:r>
      <w:r w:rsidR="00F721BB">
        <w:rPr>
          <w:rFonts w:ascii="Calibri" w:hAnsi="Calibri" w:cs="Calibri"/>
          <w:sz w:val="24"/>
          <w:szCs w:val="24"/>
          <w:lang w:val="el-GR" w:bidi="he-IL"/>
        </w:rPr>
        <w:tab/>
      </w:r>
      <w:r w:rsidR="00251E8D" w:rsidRPr="00F721BB">
        <w:rPr>
          <w:rFonts w:ascii="Greekth" w:hAnsi="Greekth" w:cs="Times New Roman"/>
          <w:sz w:val="26"/>
          <w:szCs w:val="26"/>
          <w:lang w:val="el-GR"/>
        </w:rPr>
        <w:t xml:space="preserve">   </w:t>
      </w:r>
      <w:r w:rsidR="00251E8D">
        <w:rPr>
          <w:rFonts w:ascii="Times New Roman" w:hAnsi="Times New Roman" w:cs="Times New Roman"/>
          <w:sz w:val="26"/>
          <w:szCs w:val="26"/>
        </w:rPr>
        <w:t>III</w:t>
      </w:r>
      <w:r w:rsidR="00251E8D" w:rsidRPr="00F721BB">
        <w:rPr>
          <w:rFonts w:ascii="Times New Roman" w:hAnsi="Times New Roman" w:cs="Times New Roman"/>
          <w:sz w:val="26"/>
          <w:szCs w:val="26"/>
          <w:lang w:val="el-GR"/>
        </w:rPr>
        <w:t>.4</w:t>
      </w:r>
    </w:p>
    <w:p w14:paraId="6B86DE8B" w14:textId="589D56DD" w:rsidR="00465ACB" w:rsidRPr="00465ACB" w:rsidRDefault="00F721B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721BB">
        <w:rPr>
          <w:rFonts w:ascii="Calibri" w:hAnsi="Calibri" w:cs="Calibri"/>
          <w:sz w:val="24"/>
          <w:szCs w:val="24"/>
          <w:lang w:val="el-GR" w:bidi="he-IL"/>
        </w:rPr>
        <w:t xml:space="preserve"> </w:t>
      </w:r>
      <w:r>
        <w:rPr>
          <w:rFonts w:ascii="Calibri" w:hAnsi="Calibri" w:cs="Calibri"/>
          <w:sz w:val="24"/>
          <w:szCs w:val="24"/>
          <w:lang w:val="el-GR" w:bidi="he-IL"/>
        </w:rPr>
        <w:tab/>
      </w:r>
      <w:r>
        <w:rPr>
          <w:rFonts w:ascii="Calibri" w:hAnsi="Calibri" w:cs="Calibri"/>
          <w:sz w:val="24"/>
          <w:szCs w:val="24"/>
          <w:lang w:val="el-GR" w:bidi="he-IL"/>
        </w:rPr>
        <w:tab/>
      </w:r>
      <w:r w:rsidRPr="00F721BB">
        <w:rPr>
          <w:rFonts w:ascii="Calibri" w:hAnsi="Calibri" w:cs="Calibri"/>
          <w:sz w:val="24"/>
          <w:szCs w:val="24"/>
          <w:lang w:val="el-GR" w:bidi="he-IL"/>
        </w:rPr>
        <w:t>αὐτοῦ</w:t>
      </w:r>
      <w:r w:rsidR="00251E8D" w:rsidRPr="00F721BB">
        <w:rPr>
          <w:rFonts w:ascii="Times New Roman" w:hAnsi="Times New Roman" w:cs="Times New Roman"/>
          <w:sz w:val="26"/>
          <w:szCs w:val="26"/>
        </w:rPr>
        <w:tab/>
      </w:r>
      <w:r w:rsidR="00251E8D" w:rsidRPr="00F721BB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And</w:t>
      </w:r>
      <w:r w:rsidR="00465ACB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if</w:t>
      </w:r>
      <w:r w:rsidR="00465ACB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anyone</w:t>
      </w:r>
      <w:r w:rsidR="00465ACB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receives</w:t>
      </w:r>
      <w:r w:rsidR="00465ACB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the</w:t>
      </w:r>
      <w:r w:rsidR="00465ACB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mark</w:t>
      </w:r>
      <w:r w:rsidR="00465ACB" w:rsidRPr="00F721BB">
        <w:rPr>
          <w:rFonts w:ascii="Times New Roman" w:hAnsi="Times New Roman" w:cs="Times New Roman"/>
          <w:sz w:val="26"/>
          <w:szCs w:val="26"/>
        </w:rPr>
        <w:t>. .</w:t>
      </w:r>
      <w:r w:rsidR="00251E8D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F721BB">
        <w:rPr>
          <w:rFonts w:ascii="Times New Roman" w:hAnsi="Times New Roman" w:cs="Times New Roman"/>
          <w:sz w:val="26"/>
          <w:szCs w:val="26"/>
        </w:rPr>
        <w:t>.</w:t>
      </w:r>
      <w:r w:rsidR="00251E8D" w:rsidRPr="00F721BB">
        <w:rPr>
          <w:rFonts w:ascii="Times New Roman" w:hAnsi="Times New Roman" w:cs="Times New Roman"/>
          <w:sz w:val="26"/>
          <w:szCs w:val="26"/>
        </w:rPr>
        <w:t xml:space="preserve"> </w:t>
      </w:r>
      <w:r w:rsidR="00465ACB" w:rsidRPr="00465ACB">
        <w:rPr>
          <w:rFonts w:ascii="Times New Roman" w:hAnsi="Times New Roman" w:cs="Times New Roman"/>
          <w:sz w:val="26"/>
          <w:szCs w:val="26"/>
        </w:rPr>
        <w:t>[he too has</w:t>
      </w:r>
    </w:p>
    <w:p w14:paraId="30147023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no rest].</w:t>
      </w:r>
    </w:p>
    <w:p w14:paraId="1B1EA916" w14:textId="4056CA2A" w:rsidR="00465ACB" w:rsidRDefault="00465AC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65ACB">
        <w:rPr>
          <w:rFonts w:ascii="Times New Roman" w:hAnsi="Times New Roman" w:cs="Times New Roman"/>
          <w:sz w:val="26"/>
          <w:szCs w:val="26"/>
        </w:rPr>
        <w:t xml:space="preserve">308. Rev 20:15 </w:t>
      </w:r>
      <w:r w:rsidR="00251E8D">
        <w:rPr>
          <w:rFonts w:ascii="Times New Roman" w:hAnsi="Times New Roman" w:cs="Times New Roman"/>
          <w:sz w:val="26"/>
          <w:szCs w:val="26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καὶ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εἴ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τις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οὐχ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εὑρέθη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ἐν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Times New Roman" w:hAnsi="Times New Roman" w:cs="Times New Roman"/>
          <w:sz w:val="24"/>
          <w:szCs w:val="24"/>
          <w:lang w:val="el-GR" w:bidi="he-IL"/>
        </w:rPr>
        <w:t>⸂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τῇ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βίβλῳ</w:t>
      </w:r>
      <w:r w:rsidR="00F721BB" w:rsidRPr="00F721BB">
        <w:rPr>
          <w:rFonts w:ascii="Times New Roman" w:hAnsi="Times New Roman" w:cs="Times New Roman"/>
          <w:sz w:val="24"/>
          <w:szCs w:val="24"/>
          <w:lang w:val="el-GR" w:bidi="he-IL"/>
        </w:rPr>
        <w:t>⸃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τῆς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 w:rsidRPr="00F721BB">
        <w:rPr>
          <w:rFonts w:ascii="Calibri" w:hAnsi="Calibri" w:cs="Calibri"/>
          <w:sz w:val="24"/>
          <w:szCs w:val="24"/>
          <w:lang w:val="el-GR" w:bidi="he-IL"/>
        </w:rPr>
        <w:t>ζωῆς</w:t>
      </w:r>
      <w:r w:rsidR="00F721BB"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="00F721BB">
        <w:rPr>
          <w:rFonts w:ascii="Calibri" w:hAnsi="Calibri" w:cs="Calibri"/>
          <w:sz w:val="24"/>
          <w:szCs w:val="24"/>
          <w:lang w:bidi="he-IL"/>
        </w:rPr>
        <w:tab/>
      </w:r>
      <w:r w:rsidR="00F721BB">
        <w:rPr>
          <w:rFonts w:ascii="Calibri" w:hAnsi="Calibri" w:cs="Calibri"/>
          <w:sz w:val="24"/>
          <w:szCs w:val="24"/>
          <w:lang w:bidi="he-IL"/>
        </w:rPr>
        <w:tab/>
      </w:r>
      <w:r w:rsidR="00251E8D">
        <w:rPr>
          <w:rFonts w:ascii="Greekth" w:hAnsi="Greekth" w:cs="Times New Roman"/>
          <w:sz w:val="26"/>
          <w:szCs w:val="26"/>
        </w:rPr>
        <w:t xml:space="preserve">          </w:t>
      </w:r>
      <w:r w:rsidR="00251E8D">
        <w:rPr>
          <w:rFonts w:ascii="Times New Roman" w:hAnsi="Times New Roman" w:cs="Times New Roman"/>
          <w:sz w:val="26"/>
          <w:szCs w:val="26"/>
        </w:rPr>
        <w:t>III.3</w:t>
      </w:r>
    </w:p>
    <w:p w14:paraId="577D2049" w14:textId="7C991E12" w:rsidR="00465ACB" w:rsidRPr="00465ACB" w:rsidRDefault="00F721BB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ab/>
      </w:r>
      <w:r>
        <w:rPr>
          <w:rFonts w:ascii="Calibri" w:hAnsi="Calibri" w:cs="Calibri"/>
          <w:sz w:val="24"/>
          <w:szCs w:val="24"/>
          <w:lang w:bidi="he-IL"/>
        </w:rPr>
        <w:tab/>
      </w:r>
      <w:r w:rsidRPr="00F721BB">
        <w:rPr>
          <w:rFonts w:ascii="Calibri" w:hAnsi="Calibri" w:cs="Calibri"/>
          <w:sz w:val="24"/>
          <w:szCs w:val="24"/>
          <w:lang w:val="el-GR" w:bidi="he-IL"/>
        </w:rPr>
        <w:t>γεγραμμένος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,*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ἐβλήθη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εἰς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τὴν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λίμνην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τοῦ</w:t>
      </w:r>
      <w:r w:rsidRPr="00F721BB"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F721BB">
        <w:rPr>
          <w:rFonts w:ascii="Calibri" w:hAnsi="Calibri" w:cs="Calibri"/>
          <w:sz w:val="24"/>
          <w:szCs w:val="24"/>
          <w:lang w:val="el-GR" w:bidi="he-IL"/>
        </w:rPr>
        <w:t>πυρός</w:t>
      </w:r>
      <w:r>
        <w:rPr>
          <w:rFonts w:ascii="Calibri" w:hAnsi="Calibri" w:cs="Calibri"/>
          <w:sz w:val="24"/>
          <w:szCs w:val="24"/>
          <w:lang w:val="el-GR" w:bidi="he-IL"/>
        </w:rPr>
        <w:br/>
      </w:r>
      <w:r w:rsidR="00251E8D">
        <w:rPr>
          <w:rFonts w:ascii="Times New Roman" w:hAnsi="Times New Roman" w:cs="Times New Roman"/>
          <w:sz w:val="26"/>
          <w:szCs w:val="26"/>
        </w:rPr>
        <w:tab/>
      </w:r>
      <w:r w:rsidR="00251E8D"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If anyone was not found written in the book of</w:t>
      </w:r>
    </w:p>
    <w:p w14:paraId="764C8136" w14:textId="77777777" w:rsidR="00465ACB" w:rsidRPr="00465ACB" w:rsidRDefault="00251E8D" w:rsidP="00465ACB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5ACB" w:rsidRPr="00465ACB">
        <w:rPr>
          <w:rFonts w:ascii="Times New Roman" w:hAnsi="Times New Roman" w:cs="Times New Roman"/>
          <w:sz w:val="26"/>
          <w:szCs w:val="26"/>
        </w:rPr>
        <w:t>life he was cast into the lake of fire.</w:t>
      </w:r>
    </w:p>
    <w:p w14:paraId="7005ECA6" w14:textId="77777777" w:rsidR="00251E8D" w:rsidRDefault="00251E8D" w:rsidP="00465ACB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E549C35" w14:textId="77777777" w:rsidR="00251E8D" w:rsidRDefault="00251E8D" w:rsidP="00465ACB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7EF9797D" w14:textId="77777777" w:rsidR="00251E8D" w:rsidRDefault="00251E8D" w:rsidP="00465ACB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43B6A141" w14:textId="77777777" w:rsidR="00465ACB" w:rsidRDefault="00465ACB" w:rsidP="00465AC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material is cited with gracious permission from: </w:t>
      </w:r>
    </w:p>
    <w:p w14:paraId="5055035E" w14:textId="77777777" w:rsidR="00465ACB" w:rsidRDefault="00465ACB" w:rsidP="00465AC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ab/>
        <w:t>Grace Theological Seminary</w:t>
      </w:r>
    </w:p>
    <w:p w14:paraId="686F154C" w14:textId="77777777" w:rsidR="00465ACB" w:rsidRDefault="00465ACB" w:rsidP="00465AC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MS Mincho" w:hAnsi="Times New Roman" w:cs="Times New Roman"/>
              <w:sz w:val="24"/>
            </w:rPr>
            <w:t>200 Seminary Dr</w:t>
          </w:r>
        </w:smartTag>
      </w:smartTag>
      <w:r>
        <w:rPr>
          <w:rFonts w:ascii="Times New Roman" w:eastAsia="MS Mincho" w:hAnsi="Times New Roman" w:cs="Times New Roman"/>
          <w:sz w:val="24"/>
        </w:rPr>
        <w:t xml:space="preserve">. </w:t>
      </w:r>
    </w:p>
    <w:p w14:paraId="0890F0E2" w14:textId="77777777" w:rsidR="00465ACB" w:rsidRDefault="00465ACB" w:rsidP="00465AC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Winona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Lake</w:t>
          </w:r>
        </w:smartTag>
      </w:smartTag>
      <w:r>
        <w:rPr>
          <w:rFonts w:ascii="Times New Roman" w:eastAsia="MS Mincho" w:hAnsi="Times New Roman" w:cs="Times New Roman"/>
          <w:sz w:val="24"/>
        </w:rPr>
        <w:t>,  IN   46590</w:t>
      </w:r>
    </w:p>
    <w:p w14:paraId="3B75D3A3" w14:textId="77777777" w:rsidR="00465ACB" w:rsidRDefault="00465ACB" w:rsidP="00465ACB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www.grace.edu</w:t>
      </w:r>
    </w:p>
    <w:p w14:paraId="3244DD45" w14:textId="026CDAE3" w:rsidR="00465ACB" w:rsidRDefault="00465ACB" w:rsidP="00465AC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report any errors to Ted Hildebrandt at:  </w:t>
      </w:r>
      <w:hyperlink r:id="rId6" w:history="1">
        <w:r w:rsidR="00F721BB" w:rsidRPr="00D3388E">
          <w:rPr>
            <w:rStyle w:val="Hyperlink"/>
            <w:rFonts w:ascii="Times New Roman" w:eastAsia="MS Mincho" w:hAnsi="Times New Roman" w:cs="Times New Roman"/>
            <w:sz w:val="24"/>
          </w:rPr>
          <w:t>ted.hildebrandt@gordon.edu</w:t>
        </w:r>
      </w:hyperlink>
      <w:r w:rsidR="00F721BB">
        <w:rPr>
          <w:rFonts w:ascii="Times New Roman" w:eastAsia="MS Mincho" w:hAnsi="Times New Roman" w:cs="Times New Roman"/>
          <w:sz w:val="24"/>
        </w:rPr>
        <w:br/>
        <w:t xml:space="preserve"> </w:t>
      </w:r>
      <w:r w:rsidR="00F721BB">
        <w:rPr>
          <w:rFonts w:ascii="Times New Roman" w:eastAsia="MS Mincho" w:hAnsi="Times New Roman" w:cs="Times New Roman"/>
          <w:sz w:val="24"/>
        </w:rPr>
        <w:tab/>
        <w:t>for biblicalelearning.org</w:t>
      </w:r>
    </w:p>
    <w:p w14:paraId="16E97DBB" w14:textId="77777777" w:rsidR="007D025D" w:rsidRPr="00465ACB" w:rsidRDefault="007D025D" w:rsidP="007D025D">
      <w:pPr>
        <w:pStyle w:val="PlainText"/>
        <w:rPr>
          <w:rFonts w:ascii="Times New Roman" w:hAnsi="Times New Roman" w:cs="Times New Roman"/>
          <w:sz w:val="26"/>
          <w:szCs w:val="26"/>
        </w:rPr>
      </w:pPr>
    </w:p>
    <w:sectPr w:rsidR="007D025D" w:rsidRPr="00465ACB" w:rsidSect="00465ACB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E7A2" w14:textId="77777777" w:rsidR="00572772" w:rsidRDefault="00572772" w:rsidP="00AC42BF">
      <w:r>
        <w:separator/>
      </w:r>
    </w:p>
  </w:endnote>
  <w:endnote w:type="continuationSeparator" w:id="0">
    <w:p w14:paraId="79E9232F" w14:textId="77777777" w:rsidR="00572772" w:rsidRDefault="00572772" w:rsidP="00AC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eekth">
    <w:altName w:val="Cambria"/>
    <w:charset w:val="00"/>
    <w:family w:val="roman"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gosSymbolUnicod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1557" w14:textId="77777777" w:rsidR="00572772" w:rsidRDefault="00572772" w:rsidP="00AC42BF">
      <w:r>
        <w:separator/>
      </w:r>
    </w:p>
  </w:footnote>
  <w:footnote w:type="continuationSeparator" w:id="0">
    <w:p w14:paraId="1118EFF3" w14:textId="77777777" w:rsidR="00572772" w:rsidRDefault="00572772" w:rsidP="00AC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5D"/>
    <w:rsid w:val="00007A28"/>
    <w:rsid w:val="00025A36"/>
    <w:rsid w:val="00046003"/>
    <w:rsid w:val="00052B30"/>
    <w:rsid w:val="00057352"/>
    <w:rsid w:val="000917A1"/>
    <w:rsid w:val="000B2B15"/>
    <w:rsid w:val="000C5792"/>
    <w:rsid w:val="000C5DC3"/>
    <w:rsid w:val="000D52E4"/>
    <w:rsid w:val="000E3590"/>
    <w:rsid w:val="000E6007"/>
    <w:rsid w:val="000F0A43"/>
    <w:rsid w:val="0012024F"/>
    <w:rsid w:val="00126AE0"/>
    <w:rsid w:val="001364DB"/>
    <w:rsid w:val="00192940"/>
    <w:rsid w:val="001A2F5B"/>
    <w:rsid w:val="001A7D26"/>
    <w:rsid w:val="001D7A9A"/>
    <w:rsid w:val="001F074B"/>
    <w:rsid w:val="001F34F1"/>
    <w:rsid w:val="00200111"/>
    <w:rsid w:val="00213730"/>
    <w:rsid w:val="00232D96"/>
    <w:rsid w:val="00245A39"/>
    <w:rsid w:val="00251E8D"/>
    <w:rsid w:val="00254E1B"/>
    <w:rsid w:val="002654B0"/>
    <w:rsid w:val="0026712D"/>
    <w:rsid w:val="002673EE"/>
    <w:rsid w:val="00281A60"/>
    <w:rsid w:val="002A6E5B"/>
    <w:rsid w:val="002C1A1F"/>
    <w:rsid w:val="002C6900"/>
    <w:rsid w:val="002E10D7"/>
    <w:rsid w:val="002E490E"/>
    <w:rsid w:val="002E50A1"/>
    <w:rsid w:val="00304E0D"/>
    <w:rsid w:val="00345531"/>
    <w:rsid w:val="00376653"/>
    <w:rsid w:val="003853BA"/>
    <w:rsid w:val="003A016F"/>
    <w:rsid w:val="003B2706"/>
    <w:rsid w:val="003D5421"/>
    <w:rsid w:val="003F3D73"/>
    <w:rsid w:val="00434D8E"/>
    <w:rsid w:val="00465ACB"/>
    <w:rsid w:val="00473FA0"/>
    <w:rsid w:val="00477503"/>
    <w:rsid w:val="004D23A8"/>
    <w:rsid w:val="004D5FC3"/>
    <w:rsid w:val="004E0CA1"/>
    <w:rsid w:val="004F68EC"/>
    <w:rsid w:val="005120C1"/>
    <w:rsid w:val="00516277"/>
    <w:rsid w:val="00536427"/>
    <w:rsid w:val="005567A4"/>
    <w:rsid w:val="00567323"/>
    <w:rsid w:val="00572772"/>
    <w:rsid w:val="0059189E"/>
    <w:rsid w:val="00594518"/>
    <w:rsid w:val="005C753D"/>
    <w:rsid w:val="005E46E0"/>
    <w:rsid w:val="005F52EF"/>
    <w:rsid w:val="00624DF4"/>
    <w:rsid w:val="00637DC1"/>
    <w:rsid w:val="00655819"/>
    <w:rsid w:val="006A0285"/>
    <w:rsid w:val="006B5746"/>
    <w:rsid w:val="006C78DC"/>
    <w:rsid w:val="006E10AE"/>
    <w:rsid w:val="00741088"/>
    <w:rsid w:val="007603C5"/>
    <w:rsid w:val="007730E6"/>
    <w:rsid w:val="007C22A6"/>
    <w:rsid w:val="007D025D"/>
    <w:rsid w:val="007E2CA9"/>
    <w:rsid w:val="007F1CA6"/>
    <w:rsid w:val="007F5F60"/>
    <w:rsid w:val="007F7A41"/>
    <w:rsid w:val="00814FB3"/>
    <w:rsid w:val="008265F0"/>
    <w:rsid w:val="00840002"/>
    <w:rsid w:val="00844303"/>
    <w:rsid w:val="00847B08"/>
    <w:rsid w:val="008662A1"/>
    <w:rsid w:val="008C3758"/>
    <w:rsid w:val="008D3FCB"/>
    <w:rsid w:val="008D4698"/>
    <w:rsid w:val="008E3403"/>
    <w:rsid w:val="008E6E2E"/>
    <w:rsid w:val="009123A3"/>
    <w:rsid w:val="009209EC"/>
    <w:rsid w:val="00937980"/>
    <w:rsid w:val="00960EFF"/>
    <w:rsid w:val="00965515"/>
    <w:rsid w:val="009832E9"/>
    <w:rsid w:val="009A1A46"/>
    <w:rsid w:val="009A1CAA"/>
    <w:rsid w:val="009A1EF1"/>
    <w:rsid w:val="009D4D33"/>
    <w:rsid w:val="009D4EA2"/>
    <w:rsid w:val="00A0738A"/>
    <w:rsid w:val="00A33AF3"/>
    <w:rsid w:val="00A64F7F"/>
    <w:rsid w:val="00A659E0"/>
    <w:rsid w:val="00A826A3"/>
    <w:rsid w:val="00AA5410"/>
    <w:rsid w:val="00AB0506"/>
    <w:rsid w:val="00AB193C"/>
    <w:rsid w:val="00AC2E0F"/>
    <w:rsid w:val="00AC42BF"/>
    <w:rsid w:val="00AD0F93"/>
    <w:rsid w:val="00AD367D"/>
    <w:rsid w:val="00AF6F36"/>
    <w:rsid w:val="00B312BB"/>
    <w:rsid w:val="00B31D3E"/>
    <w:rsid w:val="00B67A4F"/>
    <w:rsid w:val="00B73D90"/>
    <w:rsid w:val="00B75177"/>
    <w:rsid w:val="00B75E71"/>
    <w:rsid w:val="00B80358"/>
    <w:rsid w:val="00BC4EB9"/>
    <w:rsid w:val="00BF3134"/>
    <w:rsid w:val="00BF5DB3"/>
    <w:rsid w:val="00C070F3"/>
    <w:rsid w:val="00C1539B"/>
    <w:rsid w:val="00C4581A"/>
    <w:rsid w:val="00C506CE"/>
    <w:rsid w:val="00C54775"/>
    <w:rsid w:val="00C631C0"/>
    <w:rsid w:val="00C82322"/>
    <w:rsid w:val="00C94105"/>
    <w:rsid w:val="00CC10AD"/>
    <w:rsid w:val="00CF757C"/>
    <w:rsid w:val="00D11F06"/>
    <w:rsid w:val="00D215C9"/>
    <w:rsid w:val="00D356F4"/>
    <w:rsid w:val="00D36906"/>
    <w:rsid w:val="00D4079F"/>
    <w:rsid w:val="00D86E48"/>
    <w:rsid w:val="00D9527E"/>
    <w:rsid w:val="00D9748A"/>
    <w:rsid w:val="00DE3073"/>
    <w:rsid w:val="00E25080"/>
    <w:rsid w:val="00E427B9"/>
    <w:rsid w:val="00E45CC4"/>
    <w:rsid w:val="00E602BA"/>
    <w:rsid w:val="00F04D73"/>
    <w:rsid w:val="00F67E93"/>
    <w:rsid w:val="00F721BB"/>
    <w:rsid w:val="00F757B6"/>
    <w:rsid w:val="00F94A90"/>
    <w:rsid w:val="00FA2B4D"/>
    <w:rsid w:val="00FD06E6"/>
    <w:rsid w:val="00FD5379"/>
    <w:rsid w:val="00FD7E74"/>
    <w:rsid w:val="00FF39C5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1B1D10"/>
  <w15:chartTrackingRefBased/>
  <w15:docId w15:val="{B565C473-3B6E-4295-B5B7-004F60E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D025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.hildebrandt@gord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12426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2</vt:lpstr>
    </vt:vector>
  </TitlesOfParts>
  <Company/>
  <LinksUpToDate>false</LinksUpToDate>
  <CharactersWithSpaces>83094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2</dc:title>
  <dc:subject/>
  <dc:creator>Ted</dc:creator>
  <cp:keywords/>
  <dc:description/>
  <cp:lastModifiedBy>Ted Hildebrandt</cp:lastModifiedBy>
  <cp:revision>3</cp:revision>
  <cp:lastPrinted>2022-01-14T20:06:00Z</cp:lastPrinted>
  <dcterms:created xsi:type="dcterms:W3CDTF">2022-01-14T20:06:00Z</dcterms:created>
  <dcterms:modified xsi:type="dcterms:W3CDTF">2022-01-14T20:06:00Z</dcterms:modified>
</cp:coreProperties>
</file>